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A7" w:rsidRPr="00D316A7" w:rsidRDefault="00D316A7" w:rsidP="00D316A7">
      <w:r w:rsidRPr="00D316A7">
        <w:t xml:space="preserve">  I thank the gentleman. I appreciate the time, and I </w:t>
      </w:r>
    </w:p>
    <w:p w:rsidR="00D316A7" w:rsidRPr="00D316A7" w:rsidRDefault="00D316A7" w:rsidP="00D316A7">
      <w:proofErr w:type="gramStart"/>
      <w:r w:rsidRPr="00D316A7">
        <w:t>appreciate</w:t>
      </w:r>
      <w:proofErr w:type="gramEnd"/>
      <w:r w:rsidRPr="00D316A7">
        <w:t xml:space="preserve"> your calling attention to so many of these important issues. </w:t>
      </w:r>
    </w:p>
    <w:p w:rsidR="00D316A7" w:rsidRPr="00D316A7" w:rsidRDefault="00D316A7" w:rsidP="00D316A7">
      <w:r w:rsidRPr="00D316A7">
        <w:t xml:space="preserve">We have heard today that there is an agreement between the White House </w:t>
      </w:r>
    </w:p>
    <w:p w:rsidR="00D316A7" w:rsidRPr="00D316A7" w:rsidRDefault="00D316A7" w:rsidP="00D316A7">
      <w:proofErr w:type="gramStart"/>
      <w:r w:rsidRPr="00D316A7">
        <w:t>and</w:t>
      </w:r>
      <w:proofErr w:type="gramEnd"/>
      <w:r w:rsidRPr="00D316A7">
        <w:t xml:space="preserve"> the Senate on the issue of interrogation.</w:t>
      </w:r>
    </w:p>
    <w:p w:rsidR="00D316A7" w:rsidRPr="00D316A7" w:rsidRDefault="00D316A7" w:rsidP="00D316A7">
      <w:r w:rsidRPr="00D316A7">
        <w:t xml:space="preserve">  It has amazed me, Mr. Speaker, that so many people that work here in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Capitol, most of them down at the other end, have not understood </w:t>
      </w:r>
    </w:p>
    <w:p w:rsidR="00D316A7" w:rsidRPr="00D316A7" w:rsidRDefault="00D316A7" w:rsidP="00D316A7">
      <w:proofErr w:type="gramStart"/>
      <w:r w:rsidRPr="00D316A7">
        <w:t>what</w:t>
      </w:r>
      <w:proofErr w:type="gramEnd"/>
      <w:r w:rsidRPr="00D316A7">
        <w:t xml:space="preserve"> really goes on. You would have thought, especially someone who had </w:t>
      </w:r>
    </w:p>
    <w:p w:rsidR="00D316A7" w:rsidRPr="00D316A7" w:rsidRDefault="00D316A7" w:rsidP="00D316A7">
      <w:proofErr w:type="gramStart"/>
      <w:r w:rsidRPr="00D316A7">
        <w:t>been</w:t>
      </w:r>
      <w:proofErr w:type="gramEnd"/>
      <w:r w:rsidRPr="00D316A7">
        <w:t xml:space="preserve"> a POW, would understand what people like my hero, former POW Sam </w:t>
      </w:r>
    </w:p>
    <w:p w:rsidR="00D316A7" w:rsidRPr="00D316A7" w:rsidRDefault="00D316A7" w:rsidP="00D316A7">
      <w:r w:rsidRPr="00D316A7">
        <w:t xml:space="preserve">Johnson, understands, that, as he has pointed out to me, Korea signed </w:t>
      </w:r>
    </w:p>
    <w:p w:rsidR="00D316A7" w:rsidRPr="00D316A7" w:rsidRDefault="00D316A7" w:rsidP="00D316A7">
      <w:proofErr w:type="gramStart"/>
      <w:r w:rsidRPr="00D316A7">
        <w:t>on</w:t>
      </w:r>
      <w:proofErr w:type="gramEnd"/>
      <w:r w:rsidRPr="00D316A7">
        <w:t xml:space="preserve"> to the Geneva Convention, Vietnam signed on to the Geneva </w:t>
      </w:r>
    </w:p>
    <w:p w:rsidR="00D316A7" w:rsidRPr="00D316A7" w:rsidRDefault="00D316A7" w:rsidP="00D316A7">
      <w:r w:rsidRPr="00D316A7">
        <w:t xml:space="preserve">Convention, they did not observe it at all. Yet we had people in this </w:t>
      </w:r>
    </w:p>
    <w:p w:rsidR="00D316A7" w:rsidRPr="00D316A7" w:rsidRDefault="00D316A7" w:rsidP="00D316A7">
      <w:r w:rsidRPr="00D316A7">
        <w:t xml:space="preserve">Capitol saying, gee, we have got to be careful because it might cause </w:t>
      </w:r>
    </w:p>
    <w:p w:rsidR="00D316A7" w:rsidRPr="00D316A7" w:rsidRDefault="00D316A7" w:rsidP="00D316A7">
      <w:proofErr w:type="gramStart"/>
      <w:r w:rsidRPr="00D316A7">
        <w:t>mistreatment</w:t>
      </w:r>
      <w:proofErr w:type="gramEnd"/>
      <w:r w:rsidRPr="00D316A7">
        <w:t xml:space="preserve"> of our troops.</w:t>
      </w:r>
    </w:p>
    <w:p w:rsidR="00D316A7" w:rsidRPr="00D316A7" w:rsidRDefault="00D316A7" w:rsidP="00D316A7">
      <w:r w:rsidRPr="00D316A7">
        <w:t xml:space="preserve">  All you got to do is look around, look at the news, read the news. </w:t>
      </w:r>
    </w:p>
    <w:p w:rsidR="00D316A7" w:rsidRPr="00D316A7" w:rsidRDefault="00D316A7" w:rsidP="00D316A7">
      <w:r w:rsidRPr="00D316A7">
        <w:t xml:space="preserve">Our troops have been, are being, mistreated. When you stick a knife and </w:t>
      </w:r>
    </w:p>
    <w:p w:rsidR="00D316A7" w:rsidRPr="00D316A7" w:rsidRDefault="00D316A7" w:rsidP="00D316A7">
      <w:proofErr w:type="gramStart"/>
      <w:r w:rsidRPr="00D316A7">
        <w:t>cut</w:t>
      </w:r>
      <w:proofErr w:type="gramEnd"/>
      <w:r w:rsidRPr="00D316A7">
        <w:t xml:space="preserve"> the guy's throat and head as he is screaming, that is not somebody </w:t>
      </w:r>
    </w:p>
    <w:p w:rsidR="00D316A7" w:rsidRPr="00D316A7" w:rsidRDefault="00D316A7" w:rsidP="00D316A7">
      <w:proofErr w:type="gramStart"/>
      <w:r w:rsidRPr="00D316A7">
        <w:t>that</w:t>
      </w:r>
      <w:proofErr w:type="gramEnd"/>
      <w:r w:rsidRPr="00D316A7">
        <w:t xml:space="preserve"> observes the Geneva Accords. We don't do that kind of thing. We </w:t>
      </w:r>
    </w:p>
    <w:p w:rsidR="00D316A7" w:rsidRPr="00D316A7" w:rsidRDefault="00D316A7" w:rsidP="00D316A7">
      <w:proofErr w:type="gramStart"/>
      <w:r w:rsidRPr="00D316A7">
        <w:t>never</w:t>
      </w:r>
      <w:proofErr w:type="gramEnd"/>
      <w:r w:rsidRPr="00D316A7">
        <w:t xml:space="preserve"> have, never will. But we are in a war for our survival.</w:t>
      </w:r>
    </w:p>
    <w:p w:rsidR="00D316A7" w:rsidRPr="00D316A7" w:rsidRDefault="00D316A7" w:rsidP="00D316A7">
      <w:r w:rsidRPr="00D316A7">
        <w:t xml:space="preserve">  One of the things that has probably amazed my friends on this side of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aisle is we have heard even from a former marine lambasting current </w:t>
      </w:r>
    </w:p>
    <w:p w:rsidR="00D316A7" w:rsidRPr="00D316A7" w:rsidRDefault="00D316A7" w:rsidP="00D316A7">
      <w:proofErr w:type="gramStart"/>
      <w:r w:rsidRPr="00D316A7">
        <w:t>active</w:t>
      </w:r>
      <w:proofErr w:type="gramEnd"/>
      <w:r w:rsidRPr="00D316A7">
        <w:t xml:space="preserve"> duty marines as being cold-blooded killers, as saying the </w:t>
      </w:r>
    </w:p>
    <w:p w:rsidR="00D316A7" w:rsidRPr="00D316A7" w:rsidRDefault="00D316A7" w:rsidP="00D316A7">
      <w:r w:rsidRPr="00D316A7">
        <w:t xml:space="preserve">Defense Department is all engaged in this </w:t>
      </w:r>
      <w:proofErr w:type="spellStart"/>
      <w:r w:rsidRPr="00D316A7">
        <w:t>coverup</w:t>
      </w:r>
      <w:proofErr w:type="spellEnd"/>
      <w:r w:rsidRPr="00D316A7">
        <w:t xml:space="preserve">. They need to give </w:t>
      </w:r>
    </w:p>
    <w:p w:rsidR="00D316A7" w:rsidRPr="00D316A7" w:rsidRDefault="00D316A7" w:rsidP="00D316A7">
      <w:proofErr w:type="gramStart"/>
      <w:r w:rsidRPr="00D316A7">
        <w:t>credit</w:t>
      </w:r>
      <w:proofErr w:type="gramEnd"/>
      <w:r w:rsidRPr="00D316A7">
        <w:t xml:space="preserve"> where credit is due.</w:t>
      </w:r>
    </w:p>
    <w:p w:rsidR="00D316A7" w:rsidRPr="00D316A7" w:rsidRDefault="00D316A7" w:rsidP="00D316A7">
      <w:r w:rsidRPr="00D316A7">
        <w:t xml:space="preserve">  I spent 4 years in the Army, and I can tell you having visited troops </w:t>
      </w:r>
    </w:p>
    <w:p w:rsidR="00D316A7" w:rsidRPr="00D316A7" w:rsidRDefault="00D316A7" w:rsidP="00D316A7">
      <w:proofErr w:type="gramStart"/>
      <w:r w:rsidRPr="00D316A7">
        <w:t>around</w:t>
      </w:r>
      <w:proofErr w:type="gramEnd"/>
      <w:r w:rsidRPr="00D316A7">
        <w:t xml:space="preserve"> different spots in the globe and the country, we have the best </w:t>
      </w:r>
    </w:p>
    <w:p w:rsidR="00D316A7" w:rsidRPr="00D316A7" w:rsidRDefault="00D316A7" w:rsidP="00D316A7">
      <w:proofErr w:type="gramStart"/>
      <w:r w:rsidRPr="00D316A7">
        <w:t>fighting</w:t>
      </w:r>
      <w:proofErr w:type="gramEnd"/>
      <w:r w:rsidRPr="00D316A7">
        <w:t xml:space="preserve"> forces, men and women, ever in our history; and they deserve </w:t>
      </w:r>
    </w:p>
    <w:p w:rsidR="00D316A7" w:rsidRPr="00D316A7" w:rsidRDefault="00D316A7" w:rsidP="00D316A7">
      <w:proofErr w:type="gramStart"/>
      <w:r w:rsidRPr="00D316A7">
        <w:t>better</w:t>
      </w:r>
      <w:proofErr w:type="gramEnd"/>
      <w:r w:rsidRPr="00D316A7">
        <w:t xml:space="preserve"> treatment than they have been getting. Oh, yes, we hear, oh, we </w:t>
      </w:r>
    </w:p>
    <w:p w:rsidR="00D316A7" w:rsidRPr="00D316A7" w:rsidRDefault="00D316A7" w:rsidP="00D316A7">
      <w:proofErr w:type="gramStart"/>
      <w:r w:rsidRPr="00D316A7">
        <w:t>support</w:t>
      </w:r>
      <w:proofErr w:type="gramEnd"/>
      <w:r w:rsidRPr="00D316A7">
        <w:t xml:space="preserve"> our troops, and in the same breath turn around and lambaste </w:t>
      </w:r>
    </w:p>
    <w:p w:rsidR="00D316A7" w:rsidRPr="00D316A7" w:rsidRDefault="00D316A7" w:rsidP="00D316A7">
      <w:proofErr w:type="gramStart"/>
      <w:r w:rsidRPr="00D316A7">
        <w:t>them</w:t>
      </w:r>
      <w:proofErr w:type="gramEnd"/>
      <w:r w:rsidRPr="00D316A7">
        <w:t>.</w:t>
      </w:r>
    </w:p>
    <w:p w:rsidR="00D316A7" w:rsidRPr="00D316A7" w:rsidRDefault="00D316A7" w:rsidP="00D316A7">
      <w:r w:rsidRPr="00D316A7">
        <w:t xml:space="preserve">  So if it would be permissible, I would like to pay tribute to one </w:t>
      </w:r>
    </w:p>
    <w:p w:rsidR="00D316A7" w:rsidRPr="00D316A7" w:rsidRDefault="00D316A7" w:rsidP="00D316A7">
      <w:proofErr w:type="gramStart"/>
      <w:r w:rsidRPr="00D316A7">
        <w:t>more</w:t>
      </w:r>
      <w:proofErr w:type="gramEnd"/>
      <w:r w:rsidRPr="00D316A7">
        <w:t xml:space="preserve">. I did this last night, a man that won the Congressional Medal of </w:t>
      </w:r>
    </w:p>
    <w:p w:rsidR="00D316A7" w:rsidRPr="00D316A7" w:rsidRDefault="00D316A7" w:rsidP="00D316A7">
      <w:r w:rsidRPr="00D316A7">
        <w:t xml:space="preserve">Honor for his bravery and heroism. I would like to pay tribute right </w:t>
      </w:r>
    </w:p>
    <w:p w:rsidR="00D316A7" w:rsidRPr="00D316A7" w:rsidRDefault="00D316A7" w:rsidP="00D316A7">
      <w:proofErr w:type="gramStart"/>
      <w:r w:rsidRPr="00D316A7">
        <w:t>now</w:t>
      </w:r>
      <w:proofErr w:type="gramEnd"/>
      <w:r w:rsidRPr="00D316A7">
        <w:t xml:space="preserve"> to another gentleman. I have been asking for information on people </w:t>
      </w:r>
    </w:p>
    <w:p w:rsidR="00D316A7" w:rsidRPr="00D316A7" w:rsidRDefault="00D316A7" w:rsidP="00D316A7">
      <w:proofErr w:type="gramStart"/>
      <w:r w:rsidRPr="00D316A7">
        <w:t>that</w:t>
      </w:r>
      <w:proofErr w:type="gramEnd"/>
      <w:r w:rsidRPr="00D316A7">
        <w:t xml:space="preserve"> won our Nation's highest awards, to pay tribute, as a contrast to </w:t>
      </w:r>
    </w:p>
    <w:p w:rsidR="00D316A7" w:rsidRPr="00D316A7" w:rsidRDefault="00D316A7" w:rsidP="00D316A7">
      <w:proofErr w:type="gramStart"/>
      <w:r w:rsidRPr="00D316A7">
        <w:t>what</w:t>
      </w:r>
      <w:proofErr w:type="gramEnd"/>
      <w:r w:rsidRPr="00D316A7">
        <w:t xml:space="preserve"> some of our friends across the aisle have done in lambasting and </w:t>
      </w:r>
    </w:p>
    <w:p w:rsidR="00D316A7" w:rsidRPr="00D316A7" w:rsidRDefault="00D316A7" w:rsidP="00D316A7">
      <w:proofErr w:type="gramStart"/>
      <w:r w:rsidRPr="00D316A7">
        <w:t>criticizing</w:t>
      </w:r>
      <w:proofErr w:type="gramEnd"/>
      <w:r w:rsidRPr="00D316A7">
        <w:t xml:space="preserve"> so unfairly our troops.</w:t>
      </w:r>
    </w:p>
    <w:p w:rsidR="00D316A7" w:rsidRPr="00D316A7" w:rsidRDefault="00D316A7" w:rsidP="00D316A7">
      <w:r w:rsidRPr="00D316A7">
        <w:t xml:space="preserve">  Tonight, I would like to recognize another true American hero. On </w:t>
      </w:r>
    </w:p>
    <w:p w:rsidR="00D316A7" w:rsidRPr="00D316A7" w:rsidRDefault="00D316A7" w:rsidP="00D316A7">
      <w:r w:rsidRPr="00D316A7">
        <w:t xml:space="preserve">October 28, 2005, Dallas native Captain Joshua Glover was presented </w:t>
      </w:r>
    </w:p>
    <w:p w:rsidR="00D316A7" w:rsidRPr="00D316A7" w:rsidRDefault="00D316A7" w:rsidP="00D316A7">
      <w:proofErr w:type="gramStart"/>
      <w:r w:rsidRPr="00D316A7">
        <w:t>this</w:t>
      </w:r>
      <w:proofErr w:type="gramEnd"/>
      <w:r w:rsidRPr="00D316A7">
        <w:t xml:space="preserve"> Nation's third highest award for valor in combat, the Silver Star </w:t>
      </w:r>
    </w:p>
    <w:p w:rsidR="00D316A7" w:rsidRPr="00D316A7" w:rsidRDefault="00D316A7" w:rsidP="00D316A7">
      <w:proofErr w:type="gramStart"/>
      <w:r w:rsidRPr="00D316A7">
        <w:t>Medal.</w:t>
      </w:r>
      <w:proofErr w:type="gramEnd"/>
    </w:p>
    <w:p w:rsidR="00D316A7" w:rsidRPr="00D316A7" w:rsidRDefault="00D316A7" w:rsidP="00D316A7">
      <w:r w:rsidRPr="00D316A7">
        <w:t xml:space="preserve">  The 2001 Naval Academy graduate received his award in Washington, </w:t>
      </w:r>
    </w:p>
    <w:p w:rsidR="00D316A7" w:rsidRPr="00D316A7" w:rsidRDefault="00D316A7" w:rsidP="00D316A7">
      <w:proofErr w:type="gramStart"/>
      <w:r w:rsidRPr="00D316A7">
        <w:t xml:space="preserve">D.C. from the commandant of the Marine Corps, General Michael </w:t>
      </w:r>
      <w:proofErr w:type="spellStart"/>
      <w:r w:rsidRPr="00D316A7">
        <w:t>Hagee</w:t>
      </w:r>
      <w:proofErr w:type="spellEnd"/>
      <w:r w:rsidRPr="00D316A7">
        <w:t>.</w:t>
      </w:r>
      <w:proofErr w:type="gramEnd"/>
    </w:p>
    <w:p w:rsidR="00D316A7" w:rsidRPr="00D316A7" w:rsidRDefault="00D316A7" w:rsidP="00D316A7">
      <w:r w:rsidRPr="00D316A7">
        <w:t xml:space="preserve">  Glover received the award for conspicuous gallantry and intrepidity </w:t>
      </w:r>
    </w:p>
    <w:p w:rsidR="00D316A7" w:rsidRPr="00D316A7" w:rsidRDefault="00D316A7" w:rsidP="00D316A7">
      <w:proofErr w:type="gramStart"/>
      <w:r w:rsidRPr="00D316A7">
        <w:t>in</w:t>
      </w:r>
      <w:proofErr w:type="gramEnd"/>
      <w:r w:rsidRPr="00D316A7">
        <w:t xml:space="preserve"> action against the enemy while serving as 81mm mortar platoon </w:t>
      </w:r>
    </w:p>
    <w:p w:rsidR="00D316A7" w:rsidRPr="00D316A7" w:rsidRDefault="00D316A7" w:rsidP="00D316A7">
      <w:proofErr w:type="gramStart"/>
      <w:r w:rsidRPr="00D316A7">
        <w:t>commander</w:t>
      </w:r>
      <w:proofErr w:type="gramEnd"/>
      <w:r w:rsidRPr="00D316A7">
        <w:t xml:space="preserve"> with Weapons Company and quick reaction force platoon </w:t>
      </w:r>
    </w:p>
    <w:p w:rsidR="00D316A7" w:rsidRPr="00D316A7" w:rsidRDefault="00D316A7" w:rsidP="00D316A7">
      <w:proofErr w:type="gramStart"/>
      <w:r w:rsidRPr="00D316A7">
        <w:t>commander</w:t>
      </w:r>
      <w:proofErr w:type="gramEnd"/>
      <w:r w:rsidRPr="00D316A7">
        <w:t xml:space="preserve">, 1st Marine Battalion, 5th Marine Regiment, 1st Marine </w:t>
      </w:r>
    </w:p>
    <w:p w:rsidR="00D316A7" w:rsidRPr="00D316A7" w:rsidRDefault="00D316A7" w:rsidP="00D316A7">
      <w:r w:rsidRPr="00D316A7">
        <w:t xml:space="preserve">Division, in support of Operation Iraqi Freedom on April 13, 2004, in </w:t>
      </w:r>
    </w:p>
    <w:p w:rsidR="00D316A7" w:rsidRPr="00D316A7" w:rsidRDefault="00D316A7" w:rsidP="00D316A7">
      <w:proofErr w:type="gramStart"/>
      <w:r w:rsidRPr="00D316A7">
        <w:lastRenderedPageBreak/>
        <w:t>Fallujah.</w:t>
      </w:r>
      <w:proofErr w:type="gramEnd"/>
    </w:p>
    <w:p w:rsidR="00D316A7" w:rsidRPr="00D316A7" w:rsidRDefault="00D316A7" w:rsidP="00D316A7">
      <w:r w:rsidRPr="00D316A7">
        <w:t xml:space="preserve">  That morning, First Lieutenant Josh Glover led and directed his </w:t>
      </w:r>
    </w:p>
    <w:p w:rsidR="00D316A7" w:rsidRPr="00D316A7" w:rsidRDefault="00D316A7" w:rsidP="00D316A7">
      <w:proofErr w:type="gramStart"/>
      <w:r w:rsidRPr="00D316A7">
        <w:t>platoon</w:t>
      </w:r>
      <w:proofErr w:type="gramEnd"/>
      <w:r w:rsidRPr="00D316A7">
        <w:t xml:space="preserve"> through enemy lines to recover classified material from a </w:t>
      </w:r>
    </w:p>
    <w:p w:rsidR="00D316A7" w:rsidRPr="00D316A7" w:rsidRDefault="00D316A7" w:rsidP="00D316A7">
      <w:proofErr w:type="gramStart"/>
      <w:r w:rsidRPr="00D316A7">
        <w:t>downed</w:t>
      </w:r>
      <w:proofErr w:type="gramEnd"/>
      <w:r w:rsidRPr="00D316A7">
        <w:t xml:space="preserve"> CH-53 helicopter. As the sun came up, they started receiving </w:t>
      </w:r>
    </w:p>
    <w:p w:rsidR="00D316A7" w:rsidRPr="00D316A7" w:rsidRDefault="00D316A7" w:rsidP="00D316A7">
      <w:proofErr w:type="gramStart"/>
      <w:r w:rsidRPr="00D316A7">
        <w:t>incoming</w:t>
      </w:r>
      <w:proofErr w:type="gramEnd"/>
      <w:r w:rsidRPr="00D316A7">
        <w:t xml:space="preserve"> fire, including a mortar fire explosion that created three </w:t>
      </w:r>
    </w:p>
    <w:p w:rsidR="00D316A7" w:rsidRPr="00D316A7" w:rsidRDefault="00D316A7" w:rsidP="00D316A7">
      <w:proofErr w:type="gramStart"/>
      <w:r w:rsidRPr="00D316A7">
        <w:t>casualties</w:t>
      </w:r>
      <w:proofErr w:type="gramEnd"/>
      <w:r w:rsidRPr="00D316A7">
        <w:t>.</w:t>
      </w:r>
    </w:p>
    <w:p w:rsidR="00D316A7" w:rsidRPr="00D316A7" w:rsidRDefault="00D316A7" w:rsidP="00D316A7">
      <w:r w:rsidRPr="00D316A7">
        <w:t xml:space="preserve">  With wounded marines, Glover got permission to return to base. On the </w:t>
      </w:r>
    </w:p>
    <w:p w:rsidR="00D316A7" w:rsidRPr="00D316A7" w:rsidRDefault="00D316A7" w:rsidP="00D316A7">
      <w:proofErr w:type="gramStart"/>
      <w:r w:rsidRPr="00D316A7">
        <w:t>way</w:t>
      </w:r>
      <w:proofErr w:type="gramEnd"/>
      <w:r w:rsidRPr="00D316A7">
        <w:t xml:space="preserve"> back, the convoy ran into between 30 and 40 insurgents hiding in </w:t>
      </w:r>
    </w:p>
    <w:p w:rsidR="00D316A7" w:rsidRPr="00D316A7" w:rsidRDefault="00D316A7" w:rsidP="00D316A7">
      <w:proofErr w:type="gramStart"/>
      <w:r w:rsidRPr="00D316A7">
        <w:t>reeds</w:t>
      </w:r>
      <w:proofErr w:type="gramEnd"/>
      <w:r w:rsidRPr="00D316A7">
        <w:t xml:space="preserve">, irrigation ditches and standing by the road firing from the hip. </w:t>
      </w:r>
    </w:p>
    <w:p w:rsidR="00D316A7" w:rsidRPr="00D316A7" w:rsidRDefault="00D316A7" w:rsidP="00D316A7">
      <w:r w:rsidRPr="00D316A7">
        <w:t xml:space="preserve">As they plowed on, one of the </w:t>
      </w:r>
      <w:proofErr w:type="spellStart"/>
      <w:r w:rsidRPr="00D316A7">
        <w:t>Humvees</w:t>
      </w:r>
      <w:proofErr w:type="spellEnd"/>
      <w:r w:rsidRPr="00D316A7">
        <w:t xml:space="preserve"> was hit, wounding several more </w:t>
      </w:r>
    </w:p>
    <w:p w:rsidR="00D316A7" w:rsidRPr="00D316A7" w:rsidRDefault="00D316A7" w:rsidP="00D316A7">
      <w:proofErr w:type="gramStart"/>
      <w:r w:rsidRPr="00D316A7">
        <w:t>marines</w:t>
      </w:r>
      <w:proofErr w:type="gramEnd"/>
      <w:r w:rsidRPr="00D316A7">
        <w:t>, which also included one fatality.</w:t>
      </w:r>
    </w:p>
    <w:p w:rsidR="00D316A7" w:rsidRPr="00D316A7" w:rsidRDefault="00D316A7" w:rsidP="00D316A7">
      <w:r w:rsidRPr="00D316A7">
        <w:t xml:space="preserve">  Running on flat tires, the convoy made its way back to base, only to </w:t>
      </w:r>
    </w:p>
    <w:p w:rsidR="00D316A7" w:rsidRPr="00D316A7" w:rsidRDefault="00D316A7" w:rsidP="00D316A7">
      <w:proofErr w:type="gramStart"/>
      <w:r w:rsidRPr="00D316A7">
        <w:t>be</w:t>
      </w:r>
      <w:proofErr w:type="gramEnd"/>
      <w:r w:rsidRPr="00D316A7">
        <w:t xml:space="preserve"> sent out again 7 hours later. Despite losing one of their own that </w:t>
      </w:r>
    </w:p>
    <w:p w:rsidR="00D316A7" w:rsidRPr="00D316A7" w:rsidRDefault="00D316A7" w:rsidP="00D316A7">
      <w:proofErr w:type="gramStart"/>
      <w:r w:rsidRPr="00D316A7">
        <w:t>morning</w:t>
      </w:r>
      <w:proofErr w:type="gramEnd"/>
      <w:r w:rsidRPr="00D316A7">
        <w:t xml:space="preserve">, Lieutenant Glover's marines were ready to go again under his </w:t>
      </w:r>
    </w:p>
    <w:p w:rsidR="00D316A7" w:rsidRPr="00D316A7" w:rsidRDefault="00D316A7" w:rsidP="00D316A7">
      <w:proofErr w:type="gramStart"/>
      <w:r w:rsidRPr="00D316A7">
        <w:t>command</w:t>
      </w:r>
      <w:proofErr w:type="gramEnd"/>
      <w:r w:rsidRPr="00D316A7">
        <w:t>.</w:t>
      </w:r>
    </w:p>
    <w:p w:rsidR="00D316A7" w:rsidRPr="00D316A7" w:rsidRDefault="00D316A7" w:rsidP="00D316A7">
      <w:r w:rsidRPr="00D316A7">
        <w:t xml:space="preserve">  About 15 marines were trapped behind enemy lines after insurgents hit </w:t>
      </w:r>
    </w:p>
    <w:p w:rsidR="00D316A7" w:rsidRPr="00D316A7" w:rsidRDefault="00D316A7" w:rsidP="00D316A7">
      <w:proofErr w:type="gramStart"/>
      <w:r w:rsidRPr="00D316A7">
        <w:t>their</w:t>
      </w:r>
      <w:proofErr w:type="gramEnd"/>
      <w:r w:rsidRPr="00D316A7">
        <w:t xml:space="preserve"> amphibious vehicle with several rocket-propelled grenades, </w:t>
      </w:r>
    </w:p>
    <w:p w:rsidR="00D316A7" w:rsidRPr="00D316A7" w:rsidRDefault="00D316A7" w:rsidP="00D316A7">
      <w:proofErr w:type="gramStart"/>
      <w:r w:rsidRPr="00D316A7">
        <w:t>killing</w:t>
      </w:r>
      <w:proofErr w:type="gramEnd"/>
      <w:r w:rsidRPr="00D316A7">
        <w:t xml:space="preserve"> one marine and wounding two others. Under heavy insurgent fire, </w:t>
      </w:r>
    </w:p>
    <w:p w:rsidR="00D316A7" w:rsidRPr="00D316A7" w:rsidRDefault="00D316A7" w:rsidP="00D316A7">
      <w:proofErr w:type="gramStart"/>
      <w:r w:rsidRPr="00D316A7">
        <w:t>a</w:t>
      </w:r>
      <w:proofErr w:type="gramEnd"/>
      <w:r w:rsidRPr="00D316A7">
        <w:t xml:space="preserve"> rocket-propelled grenade, or an RPG, was shot at Glover's vehicle at </w:t>
      </w:r>
    </w:p>
    <w:p w:rsidR="00D316A7" w:rsidRPr="00D316A7" w:rsidRDefault="00D316A7" w:rsidP="00D316A7">
      <w:proofErr w:type="gramStart"/>
      <w:r w:rsidRPr="00D316A7">
        <w:t>close-range</w:t>
      </w:r>
      <w:proofErr w:type="gramEnd"/>
      <w:r w:rsidRPr="00D316A7">
        <w:t xml:space="preserve"> and thankfully missed.</w:t>
      </w:r>
    </w:p>
    <w:p w:rsidR="00D316A7" w:rsidRPr="00D316A7" w:rsidRDefault="00D316A7" w:rsidP="00D316A7">
      <w:r w:rsidRPr="00D316A7">
        <w:t xml:space="preserve">  Glover and his marines found themselves up against a company-sized </w:t>
      </w:r>
    </w:p>
    <w:p w:rsidR="00D316A7" w:rsidRPr="00D316A7" w:rsidRDefault="00D316A7" w:rsidP="00D316A7">
      <w:r w:rsidRPr="00D316A7">
        <w:t xml:space="preserve">Iraqi force along the enemy's main line of resistance where as stated </w:t>
      </w:r>
    </w:p>
    <w:p w:rsidR="00D316A7" w:rsidRPr="00D316A7" w:rsidRDefault="00D316A7" w:rsidP="00D316A7">
      <w:proofErr w:type="gramStart"/>
      <w:r w:rsidRPr="00D316A7">
        <w:t>in</w:t>
      </w:r>
      <w:proofErr w:type="gramEnd"/>
      <w:r w:rsidRPr="00D316A7">
        <w:t xml:space="preserve"> the Silver Star citation: ``He repeatedly exposed himself to enemy </w:t>
      </w:r>
    </w:p>
    <w:p w:rsidR="00D316A7" w:rsidRPr="00D316A7" w:rsidRDefault="00D316A7" w:rsidP="00D316A7">
      <w:proofErr w:type="gramStart"/>
      <w:r w:rsidRPr="00D316A7">
        <w:t>fire</w:t>
      </w:r>
      <w:proofErr w:type="gramEnd"/>
      <w:r w:rsidRPr="00D316A7">
        <w:t xml:space="preserve"> as he engaged enemy targets at point-blank range while directing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rifle platoon's relief and coordinating recovery operations.''</w:t>
      </w:r>
    </w:p>
    <w:p w:rsidR="00D316A7" w:rsidRPr="00D316A7" w:rsidRDefault="00D316A7" w:rsidP="00D316A7">
      <w:r w:rsidRPr="00D316A7">
        <w:t xml:space="preserve">  Ultimately, Lieutenant Glover and his marines fought their way </w:t>
      </w:r>
    </w:p>
    <w:p w:rsidR="00D316A7" w:rsidRPr="00D316A7" w:rsidRDefault="00D316A7" w:rsidP="00D316A7">
      <w:proofErr w:type="gramStart"/>
      <w:r w:rsidRPr="00D316A7">
        <w:t>through</w:t>
      </w:r>
      <w:proofErr w:type="gramEnd"/>
      <w:r w:rsidRPr="00D316A7">
        <w:t xml:space="preserve"> to the marines trapped and were able to get them and the slain </w:t>
      </w:r>
    </w:p>
    <w:p w:rsidR="00D316A7" w:rsidRPr="00D316A7" w:rsidRDefault="00D316A7" w:rsidP="00D316A7">
      <w:proofErr w:type="gramStart"/>
      <w:r w:rsidRPr="00D316A7">
        <w:t>marine's</w:t>
      </w:r>
      <w:proofErr w:type="gramEnd"/>
      <w:r w:rsidRPr="00D316A7">
        <w:t xml:space="preserve"> body out.</w:t>
      </w:r>
    </w:p>
    <w:p w:rsidR="00D316A7" w:rsidRPr="00D316A7" w:rsidRDefault="00D316A7" w:rsidP="00D316A7">
      <w:r w:rsidRPr="00D316A7">
        <w:t xml:space="preserve">  When asked about the war, Lieutenant Glover humbly diverted attention </w:t>
      </w:r>
    </w:p>
    <w:p w:rsidR="00D316A7" w:rsidRPr="00D316A7" w:rsidRDefault="00D316A7" w:rsidP="00D316A7">
      <w:proofErr w:type="gramStart"/>
      <w:r w:rsidRPr="00D316A7">
        <w:t>away</w:t>
      </w:r>
      <w:proofErr w:type="gramEnd"/>
      <w:r w:rsidRPr="00D316A7">
        <w:t xml:space="preserve"> from himself and said, ``I received this award because of </w:t>
      </w:r>
    </w:p>
    <w:p w:rsidR="00D316A7" w:rsidRPr="00D316A7" w:rsidRDefault="00D316A7" w:rsidP="00D316A7">
      <w:proofErr w:type="gramStart"/>
      <w:r w:rsidRPr="00D316A7">
        <w:t>something</w:t>
      </w:r>
      <w:proofErr w:type="gramEnd"/>
      <w:r w:rsidRPr="00D316A7">
        <w:t xml:space="preserve"> we did as a platoon. I am really proud of what we </w:t>
      </w:r>
    </w:p>
    <w:p w:rsidR="00D316A7" w:rsidRPr="00D316A7" w:rsidRDefault="00D316A7" w:rsidP="00D316A7">
      <w:proofErr w:type="gramStart"/>
      <w:r w:rsidRPr="00D316A7">
        <w:t>accomplished</w:t>
      </w:r>
      <w:proofErr w:type="gramEnd"/>
      <w:r w:rsidRPr="00D316A7">
        <w:t xml:space="preserve"> that day.''</w:t>
      </w:r>
    </w:p>
    <w:p w:rsidR="00D316A7" w:rsidRPr="00D316A7" w:rsidRDefault="00D316A7" w:rsidP="00D316A7">
      <w:r w:rsidRPr="00D316A7">
        <w:t xml:space="preserve">  He said, ``When you are in combat, I think you do it for your fellow </w:t>
      </w:r>
    </w:p>
    <w:p w:rsidR="00D316A7" w:rsidRPr="00D316A7" w:rsidRDefault="00D316A7" w:rsidP="00D316A7">
      <w:proofErr w:type="gramStart"/>
      <w:r w:rsidRPr="00D316A7">
        <w:t>marines</w:t>
      </w:r>
      <w:proofErr w:type="gramEnd"/>
      <w:r w:rsidRPr="00D316A7">
        <w:t>. You know you got 60 reasons why you have got to do it well.''</w:t>
      </w:r>
    </w:p>
    <w:p w:rsidR="00D316A7" w:rsidRPr="00D316A7" w:rsidRDefault="00D316A7" w:rsidP="00D316A7">
      <w:r w:rsidRPr="00D316A7">
        <w:t xml:space="preserve">  While the battle for which Glover was awarded was a success, he feels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enormity of the price that was paid. ``I lost a marine that day, as </w:t>
      </w:r>
    </w:p>
    <w:p w:rsidR="00D316A7" w:rsidRPr="00D316A7" w:rsidRDefault="00D316A7" w:rsidP="00D316A7">
      <w:proofErr w:type="gramStart"/>
      <w:r w:rsidRPr="00D316A7">
        <w:t>did</w:t>
      </w:r>
      <w:proofErr w:type="gramEnd"/>
      <w:r w:rsidRPr="00D316A7">
        <w:t xml:space="preserve"> another unit in the battalion. We cannot separate the victory from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loss, and I think we need to do our best to make them and their </w:t>
      </w:r>
    </w:p>
    <w:p w:rsidR="00D316A7" w:rsidRPr="00D316A7" w:rsidRDefault="00D316A7" w:rsidP="00D316A7">
      <w:proofErr w:type="gramStart"/>
      <w:r w:rsidRPr="00D316A7">
        <w:t>families</w:t>
      </w:r>
      <w:proofErr w:type="gramEnd"/>
      <w:r w:rsidRPr="00D316A7">
        <w:t xml:space="preserve"> proud.''</w:t>
      </w:r>
    </w:p>
    <w:p w:rsidR="00D316A7" w:rsidRPr="00D316A7" w:rsidRDefault="00D316A7" w:rsidP="00D316A7">
      <w:r w:rsidRPr="00D316A7">
        <w:t xml:space="preserve">  In addition to the Silver Star, Captain Glover has also received two </w:t>
      </w:r>
    </w:p>
    <w:p w:rsidR="00D316A7" w:rsidRPr="00D316A7" w:rsidRDefault="00D316A7" w:rsidP="00D316A7">
      <w:r w:rsidRPr="00D316A7">
        <w:t xml:space="preserve">Purple Hearts, a Navy Achievement Medal and a Navy Commendation Medal, </w:t>
      </w:r>
    </w:p>
    <w:p w:rsidR="00D316A7" w:rsidRPr="00D316A7" w:rsidRDefault="00D316A7" w:rsidP="00D316A7">
      <w:proofErr w:type="gramStart"/>
      <w:r w:rsidRPr="00D316A7">
        <w:t>both</w:t>
      </w:r>
      <w:proofErr w:type="gramEnd"/>
      <w:r w:rsidRPr="00D316A7">
        <w:t xml:space="preserve"> with combat distinguishing device for valor. He served three tours </w:t>
      </w:r>
    </w:p>
    <w:p w:rsidR="00D316A7" w:rsidRPr="00D316A7" w:rsidRDefault="00D316A7" w:rsidP="00D316A7">
      <w:proofErr w:type="gramStart"/>
      <w:r w:rsidRPr="00D316A7">
        <w:t>in</w:t>
      </w:r>
      <w:proofErr w:type="gramEnd"/>
      <w:r w:rsidRPr="00D316A7">
        <w:t xml:space="preserve"> Iraq.</w:t>
      </w:r>
    </w:p>
    <w:p w:rsidR="00D316A7" w:rsidRPr="00D316A7" w:rsidRDefault="00D316A7" w:rsidP="00D316A7">
      <w:r w:rsidRPr="00D316A7">
        <w:t xml:space="preserve">  Mr. Speaker, it is an honor to stand here tonight and share this </w:t>
      </w:r>
    </w:p>
    <w:p w:rsidR="00D316A7" w:rsidRPr="00D316A7" w:rsidRDefault="00D316A7" w:rsidP="00D316A7">
      <w:proofErr w:type="gramStart"/>
      <w:r w:rsidRPr="00D316A7">
        <w:t>story</w:t>
      </w:r>
      <w:proofErr w:type="gramEnd"/>
      <w:r w:rsidRPr="00D316A7">
        <w:t xml:space="preserve"> of heroism, bravery and humility. Josh Glover, like so many </w:t>
      </w:r>
    </w:p>
    <w:p w:rsidR="00D316A7" w:rsidRPr="00D316A7" w:rsidRDefault="00D316A7" w:rsidP="00D316A7">
      <w:proofErr w:type="gramStart"/>
      <w:r w:rsidRPr="00D316A7">
        <w:t>others</w:t>
      </w:r>
      <w:proofErr w:type="gramEnd"/>
      <w:r w:rsidRPr="00D316A7">
        <w:t xml:space="preserve"> fighting alongside him, represent the best of the best. That is </w:t>
      </w:r>
    </w:p>
    <w:p w:rsidR="00D316A7" w:rsidRPr="00D316A7" w:rsidRDefault="00D316A7" w:rsidP="00D316A7">
      <w:proofErr w:type="gramStart"/>
      <w:r w:rsidRPr="00D316A7">
        <w:t>the</w:t>
      </w:r>
      <w:proofErr w:type="gramEnd"/>
      <w:r w:rsidRPr="00D316A7">
        <w:t xml:space="preserve"> kind of story America needs to hear, not predetermined judgment of </w:t>
      </w:r>
    </w:p>
    <w:p w:rsidR="00D316A7" w:rsidRPr="00D316A7" w:rsidRDefault="00D316A7" w:rsidP="00D316A7">
      <w:proofErr w:type="gramStart"/>
      <w:r w:rsidRPr="00D316A7">
        <w:lastRenderedPageBreak/>
        <w:t>our</w:t>
      </w:r>
      <w:proofErr w:type="gramEnd"/>
      <w:r w:rsidRPr="00D316A7">
        <w:t xml:space="preserve"> fine troops. They deserve our support, not just in lip service </w:t>
      </w:r>
    </w:p>
    <w:p w:rsidR="00D316A7" w:rsidRPr="00D316A7" w:rsidRDefault="00D316A7" w:rsidP="00D316A7">
      <w:proofErr w:type="gramStart"/>
      <w:r w:rsidRPr="00D316A7">
        <w:t>that</w:t>
      </w:r>
      <w:proofErr w:type="gramEnd"/>
      <w:r w:rsidRPr="00D316A7">
        <w:t>, oh yes, we support the troops, but are they ever a bunch of cold-</w:t>
      </w:r>
    </w:p>
    <w:p w:rsidR="00D316A7" w:rsidRPr="00D316A7" w:rsidRDefault="00D316A7" w:rsidP="00D316A7">
      <w:proofErr w:type="gramStart"/>
      <w:r w:rsidRPr="00D316A7">
        <w:t>blooded</w:t>
      </w:r>
      <w:proofErr w:type="gramEnd"/>
      <w:r w:rsidRPr="00D316A7">
        <w:t xml:space="preserve"> killers. That is not support. That is both condemnation and </w:t>
      </w:r>
    </w:p>
    <w:p w:rsidR="00D316A7" w:rsidRPr="00D316A7" w:rsidRDefault="00D316A7" w:rsidP="00D316A7">
      <w:proofErr w:type="gramStart"/>
      <w:r w:rsidRPr="00D316A7">
        <w:t>hypocrisy</w:t>
      </w:r>
      <w:proofErr w:type="gramEnd"/>
      <w:r w:rsidRPr="00D316A7">
        <w:t>.</w:t>
      </w:r>
    </w:p>
    <w:p w:rsidR="00D316A7" w:rsidRPr="00D316A7" w:rsidRDefault="00D316A7" w:rsidP="00D316A7">
      <w:r w:rsidRPr="00D316A7">
        <w:t xml:space="preserve">  So it is an honor to stand here with my colleagues, Mr. Speaker, and </w:t>
      </w:r>
    </w:p>
    <w:p w:rsidR="00D316A7" w:rsidRPr="00D316A7" w:rsidRDefault="00D316A7" w:rsidP="00D316A7">
      <w:proofErr w:type="gramStart"/>
      <w:r w:rsidRPr="00D316A7">
        <w:t>pay</w:t>
      </w:r>
      <w:proofErr w:type="gramEnd"/>
      <w:r w:rsidRPr="00D316A7">
        <w:t xml:space="preserve"> tribute to our troops. They are not only protecting freedom, they </w:t>
      </w:r>
    </w:p>
    <w:p w:rsidR="00D316A7" w:rsidRPr="00D316A7" w:rsidRDefault="00D316A7" w:rsidP="00D316A7">
      <w:proofErr w:type="gramStart"/>
      <w:r w:rsidRPr="00D316A7">
        <w:t>are</w:t>
      </w:r>
      <w:proofErr w:type="gramEnd"/>
      <w:r w:rsidRPr="00D316A7">
        <w:t xml:space="preserve"> spreading freedom, and we ought to thank God for them, as we do, </w:t>
      </w:r>
    </w:p>
    <w:p w:rsidR="00D316A7" w:rsidRPr="00D316A7" w:rsidRDefault="00D316A7" w:rsidP="00D316A7">
      <w:proofErr w:type="gramStart"/>
      <w:r w:rsidRPr="00D316A7">
        <w:t>and</w:t>
      </w:r>
      <w:proofErr w:type="gramEnd"/>
      <w:r w:rsidRPr="00D316A7">
        <w:t xml:space="preserve"> thank God for our freedom, thank God for our liberty, and thank God </w:t>
      </w:r>
    </w:p>
    <w:p w:rsidR="00D316A7" w:rsidRPr="00D316A7" w:rsidRDefault="00D316A7" w:rsidP="00D316A7">
      <w:proofErr w:type="gramStart"/>
      <w:r w:rsidRPr="00D316A7">
        <w:t>for</w:t>
      </w:r>
      <w:proofErr w:type="gramEnd"/>
      <w:r w:rsidRPr="00D316A7">
        <w:t xml:space="preserve"> the opportunity all of us have to serve.</w:t>
      </w:r>
    </w:p>
    <w:p w:rsidR="0046716B" w:rsidRDefault="0046716B" w:rsidP="00D316A7"/>
    <w:sectPr w:rsidR="0046716B" w:rsidSect="00DC57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790" w:rsidRDefault="00336790" w:rsidP="0046716B">
      <w:r>
        <w:separator/>
      </w:r>
    </w:p>
  </w:endnote>
  <w:endnote w:type="continuationSeparator" w:id="0">
    <w:p w:rsidR="00336790" w:rsidRDefault="00336790" w:rsidP="00467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F1" w:rsidRDefault="005A64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F1" w:rsidRDefault="005A64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F1" w:rsidRDefault="005A64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790" w:rsidRDefault="00336790" w:rsidP="0046716B">
      <w:r>
        <w:separator/>
      </w:r>
    </w:p>
  </w:footnote>
  <w:footnote w:type="continuationSeparator" w:id="0">
    <w:p w:rsidR="00336790" w:rsidRDefault="00336790" w:rsidP="004671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F1" w:rsidRDefault="005A64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6B" w:rsidRPr="00D316A7" w:rsidRDefault="0046716B" w:rsidP="0046716B">
    <w:r w:rsidRPr="00D316A7">
      <w:t>(Thursday, September 21, 2006)]</w:t>
    </w:r>
  </w:p>
  <w:p w:rsidR="0046716B" w:rsidRPr="00D316A7" w:rsidRDefault="0046716B" w:rsidP="0046716B">
    <w:r w:rsidRPr="00D316A7">
      <w:t>[House]</w:t>
    </w:r>
  </w:p>
  <w:p w:rsidR="0046716B" w:rsidRDefault="005A64F1">
    <w:pPr>
      <w:pStyle w:val="Header"/>
    </w:pPr>
    <w:r w:rsidRPr="00D316A7">
      <w:t xml:space="preserve">Mr. GOHMERT.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F1" w:rsidRDefault="005A64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6A7"/>
    <w:rsid w:val="00315E9B"/>
    <w:rsid w:val="00336790"/>
    <w:rsid w:val="0046716B"/>
    <w:rsid w:val="005A64F1"/>
    <w:rsid w:val="0061016B"/>
    <w:rsid w:val="009E3847"/>
    <w:rsid w:val="00D316A7"/>
    <w:rsid w:val="00DC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6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6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7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16B"/>
  </w:style>
  <w:style w:type="paragraph" w:styleId="Footer">
    <w:name w:val="footer"/>
    <w:basedOn w:val="Normal"/>
    <w:link w:val="FooterChar"/>
    <w:uiPriority w:val="99"/>
    <w:semiHidden/>
    <w:unhideWhenUsed/>
    <w:rsid w:val="00467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6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6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2015-01-27T04:12:00Z</dcterms:created>
  <dcterms:modified xsi:type="dcterms:W3CDTF">2015-01-27T04:36:00Z</dcterms:modified>
</cp:coreProperties>
</file>