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A46" w:rsidRPr="00A31A46" w:rsidRDefault="00A31A46" w:rsidP="00A31A46">
      <w:r w:rsidRPr="00A31A46">
        <w:t xml:space="preserve">Mr. President, I wish to address recent changes in the </w:t>
      </w:r>
    </w:p>
    <w:p w:rsidR="00A31A46" w:rsidRPr="00A31A46" w:rsidRDefault="00A31A46" w:rsidP="00A31A46">
      <w:proofErr w:type="gramStart"/>
      <w:r w:rsidRPr="00A31A46">
        <w:t>situation</w:t>
      </w:r>
      <w:proofErr w:type="gramEnd"/>
      <w:r w:rsidRPr="00A31A46">
        <w:t xml:space="preserve"> in Iraq and the possibility that resolutions of disapproval </w:t>
      </w:r>
    </w:p>
    <w:p w:rsidR="00A31A46" w:rsidRPr="00A31A46" w:rsidRDefault="00A31A46" w:rsidP="00A31A46">
      <w:proofErr w:type="gramStart"/>
      <w:r w:rsidRPr="00A31A46">
        <w:t>to</w:t>
      </w:r>
      <w:proofErr w:type="gramEnd"/>
      <w:r w:rsidRPr="00A31A46">
        <w:t xml:space="preserve"> the President's new strategy will be offered in the near future--a </w:t>
      </w:r>
    </w:p>
    <w:p w:rsidR="00A31A46" w:rsidRPr="00A31A46" w:rsidRDefault="00A31A46" w:rsidP="00A31A46">
      <w:proofErr w:type="gramStart"/>
      <w:r w:rsidRPr="00A31A46">
        <w:t>possibility</w:t>
      </w:r>
      <w:proofErr w:type="gramEnd"/>
      <w:r w:rsidRPr="00A31A46">
        <w:t xml:space="preserve"> which I believe would be very dangerous to the success of </w:t>
      </w:r>
    </w:p>
    <w:p w:rsidR="00A31A46" w:rsidRPr="00A31A46" w:rsidRDefault="00A31A46" w:rsidP="00A31A46">
      <w:proofErr w:type="gramStart"/>
      <w:r w:rsidRPr="00A31A46">
        <w:t>our</w:t>
      </w:r>
      <w:proofErr w:type="gramEnd"/>
      <w:r w:rsidRPr="00A31A46">
        <w:t xml:space="preserve"> military efforts.</w:t>
      </w:r>
    </w:p>
    <w:p w:rsidR="00A31A46" w:rsidRPr="00A31A46" w:rsidRDefault="00A31A46" w:rsidP="00A31A46">
      <w:r w:rsidRPr="00A31A46">
        <w:t xml:space="preserve">  I will make three points this afternoon.</w:t>
      </w:r>
    </w:p>
    <w:p w:rsidR="00A31A46" w:rsidRPr="00A31A46" w:rsidRDefault="00A31A46" w:rsidP="00A31A46">
      <w:r w:rsidRPr="00A31A46">
        <w:t xml:space="preserve">  The first is that it is important for us to give the newly announced </w:t>
      </w:r>
    </w:p>
    <w:p w:rsidR="00A31A46" w:rsidRPr="00A31A46" w:rsidRDefault="00A31A46" w:rsidP="00A31A46">
      <w:proofErr w:type="gramStart"/>
      <w:r w:rsidRPr="00A31A46">
        <w:t>strategy</w:t>
      </w:r>
      <w:proofErr w:type="gramEnd"/>
      <w:r w:rsidRPr="00A31A46">
        <w:t xml:space="preserve"> of the President an opportunity to succeed. That makes sense </w:t>
      </w:r>
    </w:p>
    <w:p w:rsidR="00A31A46" w:rsidRPr="00A31A46" w:rsidRDefault="00A31A46" w:rsidP="00A31A46">
      <w:proofErr w:type="gramStart"/>
      <w:r w:rsidRPr="00A31A46">
        <w:t>not</w:t>
      </w:r>
      <w:proofErr w:type="gramEnd"/>
      <w:r w:rsidRPr="00A31A46">
        <w:t xml:space="preserve"> only because everyone recognized that the President needed to </w:t>
      </w:r>
      <w:bookmarkStart w:id="0" w:name="_GoBack"/>
      <w:bookmarkEnd w:id="0"/>
    </w:p>
    <w:p w:rsidR="00A31A46" w:rsidRPr="00A31A46" w:rsidRDefault="00A31A46" w:rsidP="00A31A46">
      <w:proofErr w:type="gramStart"/>
      <w:r w:rsidRPr="00A31A46">
        <w:t>announce</w:t>
      </w:r>
      <w:proofErr w:type="gramEnd"/>
      <w:r w:rsidRPr="00A31A46">
        <w:t xml:space="preserve"> a new strategy--he has done that, and it seems to me he should </w:t>
      </w:r>
    </w:p>
    <w:p w:rsidR="00A31A46" w:rsidRPr="00A31A46" w:rsidRDefault="00A31A46" w:rsidP="00A31A46">
      <w:proofErr w:type="gramStart"/>
      <w:r w:rsidRPr="00A31A46">
        <w:t>be</w:t>
      </w:r>
      <w:proofErr w:type="gramEnd"/>
      <w:r w:rsidRPr="00A31A46">
        <w:t xml:space="preserve"> accorded that courtesy--but also because, from a military </w:t>
      </w:r>
    </w:p>
    <w:p w:rsidR="00A31A46" w:rsidRPr="00A31A46" w:rsidRDefault="00A31A46" w:rsidP="00A31A46">
      <w:proofErr w:type="gramStart"/>
      <w:r w:rsidRPr="00A31A46">
        <w:t>standpoint</w:t>
      </w:r>
      <w:proofErr w:type="gramEnd"/>
      <w:r w:rsidRPr="00A31A46">
        <w:t>, it is the only thing that makes sense.</w:t>
      </w:r>
    </w:p>
    <w:p w:rsidR="00A31A46" w:rsidRPr="00A31A46" w:rsidRDefault="00A31A46" w:rsidP="00A31A46">
      <w:r w:rsidRPr="00A31A46">
        <w:t xml:space="preserve">  The key to the new strategy announced by the President is not the </w:t>
      </w:r>
    </w:p>
    <w:p w:rsidR="00A31A46" w:rsidRPr="00A31A46" w:rsidRDefault="00A31A46" w:rsidP="00A31A46">
      <w:proofErr w:type="gramStart"/>
      <w:r w:rsidRPr="00A31A46">
        <w:t>addition</w:t>
      </w:r>
      <w:proofErr w:type="gramEnd"/>
      <w:r w:rsidRPr="00A31A46">
        <w:t xml:space="preserve"> of new troops. We have had far more in terms of numbers of </w:t>
      </w:r>
    </w:p>
    <w:p w:rsidR="00A31A46" w:rsidRPr="00A31A46" w:rsidRDefault="00A31A46" w:rsidP="00A31A46">
      <w:proofErr w:type="gramStart"/>
      <w:r w:rsidRPr="00A31A46">
        <w:t>troops</w:t>
      </w:r>
      <w:proofErr w:type="gramEnd"/>
      <w:r w:rsidRPr="00A31A46">
        <w:t xml:space="preserve"> in Iraq than the increase that will be provided by this latest </w:t>
      </w:r>
    </w:p>
    <w:p w:rsidR="00A31A46" w:rsidRPr="00A31A46" w:rsidRDefault="00A31A46" w:rsidP="00A31A46">
      <w:proofErr w:type="gramStart"/>
      <w:r w:rsidRPr="00A31A46">
        <w:t>plan</w:t>
      </w:r>
      <w:proofErr w:type="gramEnd"/>
      <w:r w:rsidRPr="00A31A46">
        <w:t xml:space="preserve">. No, the primary change in the strategy is the actions of the </w:t>
      </w:r>
    </w:p>
    <w:p w:rsidR="00A31A46" w:rsidRPr="00A31A46" w:rsidRDefault="00A31A46" w:rsidP="00A31A46">
      <w:r w:rsidRPr="00A31A46">
        <w:t xml:space="preserve">Iraqi Government--in particular, Prime Minister al-Maliki's commitment </w:t>
      </w:r>
    </w:p>
    <w:p w:rsidR="00A31A46" w:rsidRPr="00A31A46" w:rsidRDefault="00A31A46" w:rsidP="00A31A46">
      <w:proofErr w:type="gramStart"/>
      <w:r w:rsidRPr="00A31A46">
        <w:t>to</w:t>
      </w:r>
      <w:proofErr w:type="gramEnd"/>
      <w:r w:rsidRPr="00A31A46">
        <w:t xml:space="preserve"> begin doing things we wanted him to do a long time ago but which he </w:t>
      </w:r>
    </w:p>
    <w:p w:rsidR="00A31A46" w:rsidRPr="00A31A46" w:rsidRDefault="00A31A46" w:rsidP="00A31A46">
      <w:proofErr w:type="gramStart"/>
      <w:r w:rsidRPr="00A31A46">
        <w:t>was</w:t>
      </w:r>
      <w:proofErr w:type="gramEnd"/>
      <w:r w:rsidRPr="00A31A46">
        <w:t xml:space="preserve"> unwilling to do--to hold people after being arrested rather than </w:t>
      </w:r>
    </w:p>
    <w:p w:rsidR="00A31A46" w:rsidRPr="00A31A46" w:rsidRDefault="00A31A46" w:rsidP="00A31A46">
      <w:proofErr w:type="gramStart"/>
      <w:r w:rsidRPr="00A31A46">
        <w:t>releasing</w:t>
      </w:r>
      <w:proofErr w:type="gramEnd"/>
      <w:r w:rsidRPr="00A31A46">
        <w:t xml:space="preserve"> them on the streets, to allow curfews and checkpoints to </w:t>
      </w:r>
    </w:p>
    <w:p w:rsidR="00A31A46" w:rsidRPr="00A31A46" w:rsidRDefault="00A31A46" w:rsidP="00A31A46">
      <w:proofErr w:type="gramStart"/>
      <w:r w:rsidRPr="00A31A46">
        <w:t>work</w:t>
      </w:r>
      <w:proofErr w:type="gramEnd"/>
      <w:r w:rsidRPr="00A31A46">
        <w:t xml:space="preserve">, to allow the control of the Mahdi army, which is under the </w:t>
      </w:r>
    </w:p>
    <w:p w:rsidR="00A31A46" w:rsidRPr="00A31A46" w:rsidRDefault="00A31A46" w:rsidP="00A31A46">
      <w:proofErr w:type="gramStart"/>
      <w:r w:rsidRPr="00A31A46">
        <w:t>leadership</w:t>
      </w:r>
      <w:proofErr w:type="gramEnd"/>
      <w:r w:rsidRPr="00A31A46">
        <w:t xml:space="preserve"> of Sadr, the Shiite leader in Iraq, who has confronted al-</w:t>
      </w:r>
    </w:p>
    <w:p w:rsidR="00A31A46" w:rsidRPr="00A31A46" w:rsidRDefault="00A31A46" w:rsidP="00A31A46">
      <w:r w:rsidRPr="00A31A46">
        <w:t>Maliki and his government.</w:t>
      </w:r>
    </w:p>
    <w:p w:rsidR="00A31A46" w:rsidRPr="00A31A46" w:rsidRDefault="00A31A46" w:rsidP="00A31A46">
      <w:r w:rsidRPr="00A31A46">
        <w:t xml:space="preserve">  It appears this new strategy is beginning to work even after only a </w:t>
      </w:r>
    </w:p>
    <w:p w:rsidR="00A31A46" w:rsidRPr="00A31A46" w:rsidRDefault="00A31A46" w:rsidP="00A31A46">
      <w:proofErr w:type="gramStart"/>
      <w:r w:rsidRPr="00A31A46">
        <w:t>few</w:t>
      </w:r>
      <w:proofErr w:type="gramEnd"/>
      <w:r w:rsidRPr="00A31A46">
        <w:t xml:space="preserve"> days of its announcement. People have asked: Can we trust al-</w:t>
      </w:r>
    </w:p>
    <w:p w:rsidR="00A31A46" w:rsidRPr="00A31A46" w:rsidRDefault="00A31A46" w:rsidP="00A31A46">
      <w:r w:rsidRPr="00A31A46">
        <w:t xml:space="preserve">Maliki? The answer is that no one knows. But actions speak louder than </w:t>
      </w:r>
    </w:p>
    <w:p w:rsidR="00A31A46" w:rsidRPr="00A31A46" w:rsidRDefault="00A31A46" w:rsidP="00A31A46">
      <w:proofErr w:type="gramStart"/>
      <w:r w:rsidRPr="00A31A46">
        <w:t>words</w:t>
      </w:r>
      <w:proofErr w:type="gramEnd"/>
      <w:r w:rsidRPr="00A31A46">
        <w:t xml:space="preserve">. Apparently, he has made good--at least initially--on his </w:t>
      </w:r>
    </w:p>
    <w:p w:rsidR="00A31A46" w:rsidRPr="00A31A46" w:rsidRDefault="00A31A46" w:rsidP="00A31A46">
      <w:proofErr w:type="gramStart"/>
      <w:r w:rsidRPr="00A31A46">
        <w:t>commitment</w:t>
      </w:r>
      <w:proofErr w:type="gramEnd"/>
      <w:r w:rsidRPr="00A31A46">
        <w:t xml:space="preserve"> to confront the Mahdi army and to stop Sadr and that army </w:t>
      </w:r>
    </w:p>
    <w:p w:rsidR="00A31A46" w:rsidRPr="00A31A46" w:rsidRDefault="00A31A46" w:rsidP="00A31A46">
      <w:proofErr w:type="gramStart"/>
      <w:r w:rsidRPr="00A31A46">
        <w:t>from</w:t>
      </w:r>
      <w:proofErr w:type="gramEnd"/>
      <w:r w:rsidRPr="00A31A46">
        <w:t xml:space="preserve"> continuing the sectarian violence against Sunnis in Baghdad. </w:t>
      </w:r>
    </w:p>
    <w:p w:rsidR="00A31A46" w:rsidRPr="00A31A46" w:rsidRDefault="00A31A46" w:rsidP="00A31A46">
      <w:r w:rsidRPr="00A31A46">
        <w:t xml:space="preserve">Apparently, there have been a lot of arrests made, and the United </w:t>
      </w:r>
    </w:p>
    <w:p w:rsidR="00A31A46" w:rsidRPr="00A31A46" w:rsidRDefault="00A31A46" w:rsidP="00A31A46">
      <w:r w:rsidRPr="00A31A46">
        <w:t xml:space="preserve">States is going to be able to now conduct the type of hold operations, </w:t>
      </w:r>
    </w:p>
    <w:p w:rsidR="00A31A46" w:rsidRPr="00A31A46" w:rsidRDefault="00A31A46" w:rsidP="00A31A46">
      <w:proofErr w:type="gramStart"/>
      <w:r w:rsidRPr="00A31A46">
        <w:t>after</w:t>
      </w:r>
      <w:proofErr w:type="gramEnd"/>
      <w:r w:rsidRPr="00A31A46">
        <w:t xml:space="preserve"> they have cleared an area, that would be necessary to create </w:t>
      </w:r>
    </w:p>
    <w:p w:rsidR="00A31A46" w:rsidRPr="00A31A46" w:rsidRDefault="00A31A46" w:rsidP="00A31A46">
      <w:proofErr w:type="gramStart"/>
      <w:r w:rsidRPr="00A31A46">
        <w:t>stability</w:t>
      </w:r>
      <w:proofErr w:type="gramEnd"/>
      <w:r w:rsidRPr="00A31A46">
        <w:t xml:space="preserve"> for an ultimate peace in Iraq.</w:t>
      </w:r>
    </w:p>
    <w:p w:rsidR="00A31A46" w:rsidRPr="00A31A46" w:rsidRDefault="00A31A46" w:rsidP="00A31A46">
      <w:r w:rsidRPr="00A31A46">
        <w:t xml:space="preserve">  So the first point is we do need to give this new strategy a chance </w:t>
      </w:r>
    </w:p>
    <w:p w:rsidR="00A31A46" w:rsidRPr="00A31A46" w:rsidRDefault="00A31A46" w:rsidP="00A31A46">
      <w:proofErr w:type="gramStart"/>
      <w:r w:rsidRPr="00A31A46">
        <w:t>to</w:t>
      </w:r>
      <w:proofErr w:type="gramEnd"/>
      <w:r w:rsidRPr="00A31A46">
        <w:t xml:space="preserve"> succeed. The very early returns suggest that it just might be having </w:t>
      </w:r>
    </w:p>
    <w:p w:rsidR="00A31A46" w:rsidRPr="00A31A46" w:rsidRDefault="00A31A46" w:rsidP="00A31A46">
      <w:proofErr w:type="gramStart"/>
      <w:r w:rsidRPr="00A31A46">
        <w:t>that</w:t>
      </w:r>
      <w:proofErr w:type="gramEnd"/>
      <w:r w:rsidRPr="00A31A46">
        <w:t xml:space="preserve"> effect.</w:t>
      </w:r>
    </w:p>
    <w:p w:rsidR="00A31A46" w:rsidRPr="00A31A46" w:rsidRDefault="00A31A46" w:rsidP="00A31A46">
      <w:r w:rsidRPr="00A31A46">
        <w:t xml:space="preserve">  In addition, it is important for us to be able to regain control of </w:t>
      </w:r>
    </w:p>
    <w:p w:rsidR="00A31A46" w:rsidRPr="00A31A46" w:rsidRDefault="00A31A46" w:rsidP="00A31A46">
      <w:proofErr w:type="gramStart"/>
      <w:r w:rsidRPr="00A31A46">
        <w:t>the</w:t>
      </w:r>
      <w:proofErr w:type="gramEnd"/>
      <w:r w:rsidRPr="00A31A46">
        <w:t xml:space="preserve"> Anbar Province. Almost a third of the western part of Iraq is under </w:t>
      </w:r>
    </w:p>
    <w:p w:rsidR="00A31A46" w:rsidRPr="00A31A46" w:rsidRDefault="00A31A46" w:rsidP="00A31A46">
      <w:proofErr w:type="gramStart"/>
      <w:r w:rsidRPr="00A31A46">
        <w:t>attack</w:t>
      </w:r>
      <w:proofErr w:type="gramEnd"/>
      <w:r w:rsidRPr="00A31A46">
        <w:t xml:space="preserve"> by al-Qaida and other terrorists who mean to create their own </w:t>
      </w:r>
    </w:p>
    <w:p w:rsidR="00A31A46" w:rsidRPr="00A31A46" w:rsidRDefault="00A31A46" w:rsidP="00A31A46">
      <w:proofErr w:type="gramStart"/>
      <w:r w:rsidRPr="00A31A46">
        <w:t>little</w:t>
      </w:r>
      <w:proofErr w:type="gramEnd"/>
      <w:r w:rsidRPr="00A31A46">
        <w:t xml:space="preserve"> fiefdom--called a caliphate--in that part of the country. </w:t>
      </w:r>
    </w:p>
    <w:p w:rsidR="00A31A46" w:rsidRPr="00A31A46" w:rsidRDefault="00A31A46" w:rsidP="00A31A46">
      <w:r w:rsidRPr="00A31A46">
        <w:t xml:space="preserve">Clearly, we cannot allow al-Qaida to have a terrorist base in Iraq. The </w:t>
      </w:r>
    </w:p>
    <w:p w:rsidR="00A31A46" w:rsidRPr="00A31A46" w:rsidRDefault="00A31A46" w:rsidP="00A31A46">
      <w:proofErr w:type="gramStart"/>
      <w:r w:rsidRPr="00A31A46">
        <w:t>additional</w:t>
      </w:r>
      <w:proofErr w:type="gramEnd"/>
      <w:r w:rsidRPr="00A31A46">
        <w:t xml:space="preserve"> battalion of marines who are committed to clearing this area </w:t>
      </w:r>
    </w:p>
    <w:p w:rsidR="00A31A46" w:rsidRPr="00A31A46" w:rsidRDefault="00A31A46" w:rsidP="00A31A46">
      <w:proofErr w:type="gramStart"/>
      <w:r w:rsidRPr="00A31A46">
        <w:t>is</w:t>
      </w:r>
      <w:proofErr w:type="gramEnd"/>
      <w:r w:rsidRPr="00A31A46">
        <w:t xml:space="preserve"> critical to the stability in Iraq and the defeat of the terrorists </w:t>
      </w:r>
    </w:p>
    <w:p w:rsidR="00A31A46" w:rsidRPr="00A31A46" w:rsidRDefault="00A31A46" w:rsidP="00A31A46">
      <w:proofErr w:type="gramStart"/>
      <w:r w:rsidRPr="00A31A46">
        <w:t>there</w:t>
      </w:r>
      <w:proofErr w:type="gramEnd"/>
      <w:r w:rsidRPr="00A31A46">
        <w:t>.</w:t>
      </w:r>
    </w:p>
    <w:p w:rsidR="00A31A46" w:rsidRPr="00A31A46" w:rsidRDefault="00A31A46" w:rsidP="00A31A46">
      <w:r w:rsidRPr="00A31A46">
        <w:t xml:space="preserve">  The second reason we should give this strategy a chance is that the </w:t>
      </w:r>
    </w:p>
    <w:p w:rsidR="00A31A46" w:rsidRPr="00A31A46" w:rsidRDefault="00A31A46" w:rsidP="00A31A46">
      <w:proofErr w:type="gramStart"/>
      <w:r w:rsidRPr="00A31A46">
        <w:t>nonbinding</w:t>
      </w:r>
      <w:proofErr w:type="gramEnd"/>
      <w:r w:rsidRPr="00A31A46">
        <w:t xml:space="preserve"> resolution which has already been offered and will </w:t>
      </w:r>
    </w:p>
    <w:p w:rsidR="00A31A46" w:rsidRPr="00A31A46" w:rsidRDefault="00A31A46" w:rsidP="00A31A46">
      <w:proofErr w:type="gramStart"/>
      <w:r w:rsidRPr="00A31A46">
        <w:lastRenderedPageBreak/>
        <w:t>apparently</w:t>
      </w:r>
      <w:proofErr w:type="gramEnd"/>
      <w:r w:rsidRPr="00A31A46">
        <w:t xml:space="preserve"> be brought before the Senate within a week or so is wrong </w:t>
      </w:r>
    </w:p>
    <w:p w:rsidR="00A31A46" w:rsidRPr="00A31A46" w:rsidRDefault="00A31A46" w:rsidP="00A31A46">
      <w:proofErr w:type="gramStart"/>
      <w:r w:rsidRPr="00A31A46">
        <w:t>for</w:t>
      </w:r>
      <w:proofErr w:type="gramEnd"/>
      <w:r w:rsidRPr="00A31A46">
        <w:t xml:space="preserve"> two reasons: First of all, it presents no credible alternative, and </w:t>
      </w:r>
    </w:p>
    <w:p w:rsidR="00A31A46" w:rsidRPr="00A31A46" w:rsidRDefault="00A31A46" w:rsidP="00A31A46">
      <w:proofErr w:type="gramStart"/>
      <w:r w:rsidRPr="00A31A46">
        <w:t>secondly</w:t>
      </w:r>
      <w:proofErr w:type="gramEnd"/>
      <w:r w:rsidRPr="00A31A46">
        <w:t xml:space="preserve">, it is dangerous. It presents no credible alternative, just </w:t>
      </w:r>
    </w:p>
    <w:p w:rsidR="00A31A46" w:rsidRPr="00A31A46" w:rsidRDefault="00A31A46" w:rsidP="00A31A46">
      <w:proofErr w:type="gramStart"/>
      <w:r w:rsidRPr="00A31A46">
        <w:t>mere</w:t>
      </w:r>
      <w:proofErr w:type="gramEnd"/>
      <w:r w:rsidRPr="00A31A46">
        <w:t xml:space="preserve"> criticism. Albeit in a nonbinding way, it is still criticism </w:t>
      </w:r>
    </w:p>
    <w:p w:rsidR="00A31A46" w:rsidRPr="00A31A46" w:rsidRDefault="00A31A46" w:rsidP="00A31A46">
      <w:proofErr w:type="gramStart"/>
      <w:r w:rsidRPr="00A31A46">
        <w:t>without</w:t>
      </w:r>
      <w:proofErr w:type="gramEnd"/>
      <w:r w:rsidRPr="00A31A46">
        <w:t xml:space="preserve"> any kind of an alternative.</w:t>
      </w:r>
    </w:p>
    <w:p w:rsidR="00A31A46" w:rsidRPr="00A31A46" w:rsidRDefault="00A31A46" w:rsidP="00A31A46"/>
    <w:p w:rsidR="00A31A46" w:rsidRPr="00A31A46" w:rsidRDefault="00A31A46" w:rsidP="00A31A46"/>
    <w:p w:rsidR="00A31A46" w:rsidRPr="00A31A46" w:rsidRDefault="00A31A46" w:rsidP="00A31A46">
      <w:r w:rsidRPr="00A31A46">
        <w:t xml:space="preserve">  The resolution itself doesn't contain an alternative except the </w:t>
      </w:r>
    </w:p>
    <w:p w:rsidR="00A31A46" w:rsidRPr="00A31A46" w:rsidRDefault="00A31A46" w:rsidP="00A31A46">
      <w:proofErr w:type="gramStart"/>
      <w:r w:rsidRPr="00A31A46">
        <w:t>following</w:t>
      </w:r>
      <w:proofErr w:type="gramEnd"/>
      <w:r w:rsidRPr="00A31A46">
        <w:t xml:space="preserve">: --I am really </w:t>
      </w:r>
    </w:p>
    <w:p w:rsidR="00A31A46" w:rsidRPr="00A31A46" w:rsidRDefault="00A31A46" w:rsidP="00A31A46">
      <w:proofErr w:type="gramStart"/>
      <w:r w:rsidRPr="00A31A46">
        <w:t>listening</w:t>
      </w:r>
      <w:proofErr w:type="gramEnd"/>
      <w:r w:rsidRPr="00A31A46">
        <w:t xml:space="preserve"> at this point</w:t>
      </w:r>
      <w:r w:rsidR="00F97B4D" w:rsidRPr="00A31A46">
        <w:t xml:space="preserve"> </w:t>
      </w:r>
      <w:r w:rsidRPr="00A31A46">
        <w:t xml:space="preserve">--I am looking for a verb </w:t>
      </w:r>
    </w:p>
    <w:p w:rsidR="00A31A46" w:rsidRPr="00A31A46" w:rsidRDefault="00A31A46" w:rsidP="00F97B4D">
      <w:proofErr w:type="gramStart"/>
      <w:r w:rsidRPr="00A31A46">
        <w:t>here</w:t>
      </w:r>
      <w:proofErr w:type="gramEnd"/>
      <w:r w:rsidRPr="00A31A46">
        <w:t xml:space="preserve"> but instead here are the four words</w:t>
      </w:r>
    </w:p>
    <w:p w:rsidR="00A31A46" w:rsidRPr="00A31A46" w:rsidRDefault="00A31A46" w:rsidP="00A31A46">
      <w:r w:rsidRPr="00A31A46">
        <w:t xml:space="preserve">  ``Should be to have'' them. Well, if I had a magic wand, maybe I </w:t>
      </w:r>
    </w:p>
    <w:p w:rsidR="00A31A46" w:rsidRPr="00A31A46" w:rsidRDefault="00A31A46" w:rsidP="00A31A46">
      <w:proofErr w:type="gramStart"/>
      <w:r w:rsidRPr="00A31A46">
        <w:t>could</w:t>
      </w:r>
      <w:proofErr w:type="gramEnd"/>
      <w:r w:rsidRPr="00A31A46">
        <w:t xml:space="preserve"> make this happen. But the reality is that it is not the lack of </w:t>
      </w:r>
    </w:p>
    <w:p w:rsidR="00A31A46" w:rsidRPr="00A31A46" w:rsidRDefault="00A31A46" w:rsidP="00A31A46">
      <w:proofErr w:type="gramStart"/>
      <w:r w:rsidRPr="00A31A46">
        <w:t>political</w:t>
      </w:r>
      <w:proofErr w:type="gramEnd"/>
      <w:r w:rsidRPr="00A31A46">
        <w:t xml:space="preserve"> compromise, it is the lack of peace that is enabling them to </w:t>
      </w:r>
    </w:p>
    <w:p w:rsidR="00A31A46" w:rsidRPr="00A31A46" w:rsidRDefault="00A31A46" w:rsidP="00A31A46">
      <w:proofErr w:type="gramStart"/>
      <w:r w:rsidRPr="00A31A46">
        <w:t>make</w:t>
      </w:r>
      <w:proofErr w:type="gramEnd"/>
      <w:r w:rsidRPr="00A31A46">
        <w:t xml:space="preserve"> the political compromise. As long as the Mahdi army is controlling </w:t>
      </w:r>
    </w:p>
    <w:p w:rsidR="00A31A46" w:rsidRPr="00A31A46" w:rsidRDefault="00A31A46" w:rsidP="00A31A46">
      <w:r w:rsidRPr="00A31A46">
        <w:t>Sadr City and Sadr is confronting al-Maliki and fomenting violence--</w:t>
      </w:r>
    </w:p>
    <w:p w:rsidR="00A31A46" w:rsidRPr="00A31A46" w:rsidRDefault="00A31A46" w:rsidP="00A31A46">
      <w:r w:rsidRPr="00A31A46">
        <w:t xml:space="preserve">Shiite and Sunni and vice versa--the political compromises are going to </w:t>
      </w:r>
    </w:p>
    <w:p w:rsidR="00A31A46" w:rsidRPr="00A31A46" w:rsidRDefault="00A31A46" w:rsidP="00A31A46">
      <w:proofErr w:type="gramStart"/>
      <w:r w:rsidRPr="00A31A46">
        <w:t>be</w:t>
      </w:r>
      <w:proofErr w:type="gramEnd"/>
      <w:r w:rsidRPr="00A31A46">
        <w:t xml:space="preserve"> impossible to make. That is why the President and al-Maliki </w:t>
      </w:r>
    </w:p>
    <w:p w:rsidR="00A31A46" w:rsidRPr="00A31A46" w:rsidRDefault="00A31A46" w:rsidP="00A31A46">
      <w:proofErr w:type="gramStart"/>
      <w:r w:rsidRPr="00A31A46">
        <w:t>understood</w:t>
      </w:r>
      <w:proofErr w:type="gramEnd"/>
      <w:r w:rsidRPr="00A31A46">
        <w:t xml:space="preserve"> you have to first create peaceful conditions, change the </w:t>
      </w:r>
    </w:p>
    <w:p w:rsidR="00A31A46" w:rsidRPr="00A31A46" w:rsidRDefault="00A31A46" w:rsidP="00A31A46">
      <w:proofErr w:type="gramStart"/>
      <w:r w:rsidRPr="00A31A46">
        <w:t>conditions</w:t>
      </w:r>
      <w:proofErr w:type="gramEnd"/>
      <w:r w:rsidRPr="00A31A46">
        <w:t xml:space="preserve"> on the ground. If the Mahdi army is going to have death </w:t>
      </w:r>
    </w:p>
    <w:p w:rsidR="00A31A46" w:rsidRPr="00A31A46" w:rsidRDefault="00A31A46" w:rsidP="00A31A46">
      <w:proofErr w:type="gramStart"/>
      <w:r w:rsidRPr="00A31A46">
        <w:t>squads</w:t>
      </w:r>
      <w:proofErr w:type="gramEnd"/>
      <w:r w:rsidRPr="00A31A46">
        <w:t xml:space="preserve"> foment this kind of violence, you will never have those </w:t>
      </w:r>
    </w:p>
    <w:p w:rsidR="00A31A46" w:rsidRPr="00A31A46" w:rsidRDefault="00A31A46" w:rsidP="00A31A46">
      <w:proofErr w:type="gramStart"/>
      <w:r w:rsidRPr="00A31A46">
        <w:t>political</w:t>
      </w:r>
      <w:proofErr w:type="gramEnd"/>
      <w:r w:rsidRPr="00A31A46">
        <w:t xml:space="preserve"> compromises. If al-Maliki can control Sadr and eliminate the </w:t>
      </w:r>
    </w:p>
    <w:p w:rsidR="00A31A46" w:rsidRPr="00A31A46" w:rsidRDefault="00A31A46" w:rsidP="00A31A46">
      <w:proofErr w:type="gramStart"/>
      <w:r w:rsidRPr="00A31A46">
        <w:t>threat</w:t>
      </w:r>
      <w:proofErr w:type="gramEnd"/>
      <w:r w:rsidRPr="00A31A46">
        <w:t xml:space="preserve">, political compromise is possible. So there is no alternative to </w:t>
      </w:r>
    </w:p>
    <w:p w:rsidR="00A31A46" w:rsidRPr="00A31A46" w:rsidRDefault="00A31A46" w:rsidP="00A31A46">
      <w:proofErr w:type="gramStart"/>
      <w:r w:rsidRPr="00A31A46">
        <w:t>the</w:t>
      </w:r>
      <w:proofErr w:type="gramEnd"/>
      <w:r w:rsidRPr="00A31A46">
        <w:t xml:space="preserve"> President's strategy in the nonbinding resolution that was filed.</w:t>
      </w:r>
    </w:p>
    <w:p w:rsidR="00A31A46" w:rsidRPr="00A31A46" w:rsidRDefault="00A31A46" w:rsidP="00A31A46">
      <w:r w:rsidRPr="00A31A46">
        <w:t xml:space="preserve">  Secondly, it would be dangerous. To pass a nonbinding resolution in </w:t>
      </w:r>
    </w:p>
    <w:p w:rsidR="00A31A46" w:rsidRPr="00A31A46" w:rsidRDefault="00A31A46" w:rsidP="00A31A46">
      <w:proofErr w:type="gramStart"/>
      <w:r w:rsidRPr="00A31A46">
        <w:t>the</w:t>
      </w:r>
      <w:proofErr w:type="gramEnd"/>
      <w:r w:rsidRPr="00A31A46">
        <w:t xml:space="preserve"> United States is for effect. What is the effect? Well, the effect </w:t>
      </w:r>
    </w:p>
    <w:p w:rsidR="00A31A46" w:rsidRPr="00A31A46" w:rsidRDefault="00A31A46" w:rsidP="00A31A46">
      <w:proofErr w:type="gramStart"/>
      <w:r w:rsidRPr="00A31A46">
        <w:t>theoretically</w:t>
      </w:r>
      <w:proofErr w:type="gramEnd"/>
      <w:r w:rsidRPr="00A31A46">
        <w:t xml:space="preserve"> is to try to get the President to change policy. This </w:t>
      </w:r>
    </w:p>
    <w:p w:rsidR="00A31A46" w:rsidRPr="00A31A46" w:rsidRDefault="00A31A46" w:rsidP="00A31A46">
      <w:proofErr w:type="gramStart"/>
      <w:r w:rsidRPr="00A31A46">
        <w:t>strategy</w:t>
      </w:r>
      <w:proofErr w:type="gramEnd"/>
      <w:r w:rsidRPr="00A31A46">
        <w:t xml:space="preserve"> isn't going to change in the near term. Troops are on the way. </w:t>
      </w:r>
    </w:p>
    <w:p w:rsidR="00A31A46" w:rsidRPr="00A31A46" w:rsidRDefault="00A31A46" w:rsidP="00A31A46">
      <w:r w:rsidRPr="00A31A46">
        <w:t xml:space="preserve">Al-Maliki made his commitment and is apparently making good on the </w:t>
      </w:r>
    </w:p>
    <w:p w:rsidR="00A31A46" w:rsidRPr="00A31A46" w:rsidRDefault="00A31A46" w:rsidP="00A31A46">
      <w:proofErr w:type="gramStart"/>
      <w:r w:rsidRPr="00A31A46">
        <w:t>commitment</w:t>
      </w:r>
      <w:proofErr w:type="gramEnd"/>
      <w:r w:rsidRPr="00A31A46">
        <w:t xml:space="preserve">, so the new strategy is working out right now. So a </w:t>
      </w:r>
    </w:p>
    <w:p w:rsidR="00A31A46" w:rsidRPr="00A31A46" w:rsidRDefault="00A31A46" w:rsidP="00A31A46">
      <w:proofErr w:type="gramStart"/>
      <w:r w:rsidRPr="00A31A46">
        <w:t>nonbinding</w:t>
      </w:r>
      <w:proofErr w:type="gramEnd"/>
      <w:r w:rsidRPr="00A31A46">
        <w:t xml:space="preserve"> resolution passed in a week or two is not going to change </w:t>
      </w:r>
    </w:p>
    <w:p w:rsidR="00A31A46" w:rsidRPr="00A31A46" w:rsidRDefault="00A31A46" w:rsidP="00A31A46">
      <w:proofErr w:type="gramStart"/>
      <w:r w:rsidRPr="00A31A46">
        <w:t>this</w:t>
      </w:r>
      <w:proofErr w:type="gramEnd"/>
      <w:r w:rsidRPr="00A31A46">
        <w:t xml:space="preserve">. Instead, its effect is a pernicious one. What kind of a message </w:t>
      </w:r>
    </w:p>
    <w:p w:rsidR="00A31A46" w:rsidRPr="00A31A46" w:rsidRDefault="00A31A46" w:rsidP="00A31A46">
      <w:proofErr w:type="gramStart"/>
      <w:r w:rsidRPr="00A31A46">
        <w:t>does</w:t>
      </w:r>
      <w:proofErr w:type="gramEnd"/>
      <w:r w:rsidRPr="00A31A46">
        <w:t xml:space="preserve"> it send, first of all, to our troops that Congress doesn't support </w:t>
      </w:r>
    </w:p>
    <w:p w:rsidR="00A31A46" w:rsidRPr="00A31A46" w:rsidRDefault="00A31A46" w:rsidP="00A31A46">
      <w:proofErr w:type="gramStart"/>
      <w:r w:rsidRPr="00A31A46">
        <w:t>what</w:t>
      </w:r>
      <w:proofErr w:type="gramEnd"/>
      <w:r w:rsidRPr="00A31A46">
        <w:t xml:space="preserve"> the President and they are trying to accomplish here; that the </w:t>
      </w:r>
    </w:p>
    <w:p w:rsidR="00A31A46" w:rsidRPr="00A31A46" w:rsidRDefault="00A31A46" w:rsidP="00A31A46">
      <w:r w:rsidRPr="00A31A46">
        <w:t xml:space="preserve">Congress thinks we should be going in some other direction, albeit </w:t>
      </w:r>
    </w:p>
    <w:p w:rsidR="00A31A46" w:rsidRPr="00A31A46" w:rsidRDefault="00A31A46" w:rsidP="00A31A46">
      <w:proofErr w:type="gramStart"/>
      <w:r w:rsidRPr="00A31A46">
        <w:t>there</w:t>
      </w:r>
      <w:proofErr w:type="gramEnd"/>
      <w:r w:rsidRPr="00A31A46">
        <w:t xml:space="preserve"> is no alternative being presented, just in a resolution of </w:t>
      </w:r>
    </w:p>
    <w:p w:rsidR="00A31A46" w:rsidRPr="00A31A46" w:rsidRDefault="00A31A46" w:rsidP="00A31A46">
      <w:proofErr w:type="gramStart"/>
      <w:r w:rsidRPr="00A31A46">
        <w:t>criticism</w:t>
      </w:r>
      <w:proofErr w:type="gramEnd"/>
      <w:r w:rsidRPr="00A31A46">
        <w:t xml:space="preserve">? What kind of a message does it send to the allies that the </w:t>
      </w:r>
    </w:p>
    <w:p w:rsidR="00A31A46" w:rsidRPr="00A31A46" w:rsidRDefault="00A31A46" w:rsidP="00A31A46">
      <w:r w:rsidRPr="00A31A46">
        <w:t xml:space="preserve">President's policy is going to be undercut to the point that it will </w:t>
      </w:r>
    </w:p>
    <w:p w:rsidR="00A31A46" w:rsidRPr="00A31A46" w:rsidRDefault="00A31A46" w:rsidP="00A31A46">
      <w:proofErr w:type="gramStart"/>
      <w:r w:rsidRPr="00A31A46">
        <w:t>not</w:t>
      </w:r>
      <w:proofErr w:type="gramEnd"/>
      <w:r w:rsidRPr="00A31A46">
        <w:t xml:space="preserve"> be carried out, and therefore they better begin to hedge their </w:t>
      </w:r>
    </w:p>
    <w:p w:rsidR="00A31A46" w:rsidRPr="00A31A46" w:rsidRDefault="00A31A46" w:rsidP="00A31A46">
      <w:proofErr w:type="gramStart"/>
      <w:r w:rsidRPr="00A31A46">
        <w:t>bets</w:t>
      </w:r>
      <w:proofErr w:type="gramEnd"/>
      <w:r w:rsidRPr="00A31A46">
        <w:t xml:space="preserve">? And most important, what message does it send to our enemies? Can </w:t>
      </w:r>
    </w:p>
    <w:p w:rsidR="00A31A46" w:rsidRPr="00A31A46" w:rsidRDefault="00A31A46" w:rsidP="00A31A46">
      <w:proofErr w:type="gramStart"/>
      <w:r w:rsidRPr="00A31A46">
        <w:t>they</w:t>
      </w:r>
      <w:proofErr w:type="gramEnd"/>
      <w:r w:rsidRPr="00A31A46">
        <w:t xml:space="preserve"> simply decide that in a matter of time, support for the </w:t>
      </w:r>
    </w:p>
    <w:p w:rsidR="00A31A46" w:rsidRPr="00A31A46" w:rsidRDefault="00A31A46" w:rsidP="00A31A46">
      <w:r w:rsidRPr="00A31A46">
        <w:t xml:space="preserve">President's policies will have diminished to the point that they won't </w:t>
      </w:r>
    </w:p>
    <w:p w:rsidR="00A31A46" w:rsidRPr="00A31A46" w:rsidRDefault="00A31A46" w:rsidP="00A31A46">
      <w:proofErr w:type="gramStart"/>
      <w:r w:rsidRPr="00A31A46">
        <w:t>have</w:t>
      </w:r>
      <w:proofErr w:type="gramEnd"/>
      <w:r w:rsidRPr="00A31A46">
        <w:t xml:space="preserve"> to concern themselves with this new strategy anymore if they can </w:t>
      </w:r>
    </w:p>
    <w:p w:rsidR="00A31A46" w:rsidRPr="00A31A46" w:rsidRDefault="00A31A46" w:rsidP="00A31A46">
      <w:proofErr w:type="gramStart"/>
      <w:r w:rsidRPr="00A31A46">
        <w:t>wait</w:t>
      </w:r>
      <w:proofErr w:type="gramEnd"/>
      <w:r w:rsidRPr="00A31A46">
        <w:t xml:space="preserve"> it out, and they will have an opportunity for success? So it is </w:t>
      </w:r>
    </w:p>
    <w:p w:rsidR="00A31A46" w:rsidRPr="00A31A46" w:rsidRDefault="00A31A46" w:rsidP="00A31A46">
      <w:proofErr w:type="gramStart"/>
      <w:r w:rsidRPr="00A31A46">
        <w:t>not</w:t>
      </w:r>
      <w:proofErr w:type="gramEnd"/>
      <w:r w:rsidRPr="00A31A46">
        <w:t xml:space="preserve"> going to work, No. 1, and secondly, it is dangerous.</w:t>
      </w:r>
    </w:p>
    <w:p w:rsidR="00A31A46" w:rsidRPr="00A31A46" w:rsidRDefault="00A31A46" w:rsidP="00A31A46">
      <w:r w:rsidRPr="00A31A46">
        <w:t xml:space="preserve">  That brings me to the third and final point. It seems to me that </w:t>
      </w:r>
    </w:p>
    <w:p w:rsidR="00A31A46" w:rsidRPr="00A31A46" w:rsidRDefault="00A31A46" w:rsidP="00A31A46">
      <w:proofErr w:type="gramStart"/>
      <w:r w:rsidRPr="00A31A46">
        <w:lastRenderedPageBreak/>
        <w:t>those</w:t>
      </w:r>
      <w:proofErr w:type="gramEnd"/>
      <w:r w:rsidRPr="00A31A46">
        <w:t xml:space="preserve"> people in favor of sending a message without presenting an </w:t>
      </w:r>
    </w:p>
    <w:p w:rsidR="00A31A46" w:rsidRPr="00A31A46" w:rsidRDefault="00A31A46" w:rsidP="00A31A46">
      <w:proofErr w:type="gramStart"/>
      <w:r w:rsidRPr="00A31A46">
        <w:t>alternative</w:t>
      </w:r>
      <w:proofErr w:type="gramEnd"/>
      <w:r w:rsidRPr="00A31A46">
        <w:t xml:space="preserve"> have an obligation to consider what will occur if the </w:t>
      </w:r>
    </w:p>
    <w:p w:rsidR="00A31A46" w:rsidRPr="00A31A46" w:rsidRDefault="00A31A46" w:rsidP="00A31A46">
      <w:r w:rsidRPr="00A31A46">
        <w:t xml:space="preserve">President's policy doesn't succeed. Almost everybody recognizes that </w:t>
      </w:r>
    </w:p>
    <w:p w:rsidR="00A31A46" w:rsidRPr="00A31A46" w:rsidRDefault="00A31A46" w:rsidP="00A31A46">
      <w:proofErr w:type="gramStart"/>
      <w:r w:rsidRPr="00A31A46">
        <w:t>the</w:t>
      </w:r>
      <w:proofErr w:type="gramEnd"/>
      <w:r w:rsidRPr="00A31A46">
        <w:t xml:space="preserve"> Iraqi Army is not able to defend this country and create a peaceful </w:t>
      </w:r>
    </w:p>
    <w:p w:rsidR="00A31A46" w:rsidRPr="00A31A46" w:rsidRDefault="00A31A46" w:rsidP="00A31A46">
      <w:proofErr w:type="gramStart"/>
      <w:r w:rsidRPr="00A31A46">
        <w:t>stability</w:t>
      </w:r>
      <w:proofErr w:type="gramEnd"/>
      <w:r w:rsidRPr="00A31A46">
        <w:t xml:space="preserve"> in the country at this point.</w:t>
      </w:r>
    </w:p>
    <w:p w:rsidR="00A31A46" w:rsidRPr="00A31A46" w:rsidRDefault="00A31A46" w:rsidP="00A31A46">
      <w:r w:rsidRPr="00A31A46">
        <w:t xml:space="preserve">  So the question is: What would happen if we leave Iraq a failed </w:t>
      </w:r>
    </w:p>
    <w:p w:rsidR="00A31A46" w:rsidRPr="00A31A46" w:rsidRDefault="00A31A46" w:rsidP="00A31A46">
      <w:proofErr w:type="gramStart"/>
      <w:r w:rsidRPr="00A31A46">
        <w:t>state</w:t>
      </w:r>
      <w:proofErr w:type="gramEnd"/>
      <w:r w:rsidRPr="00A31A46">
        <w:t xml:space="preserve">? Most agree, and the intelligence community has recently </w:t>
      </w:r>
    </w:p>
    <w:p w:rsidR="00A31A46" w:rsidRPr="00A31A46" w:rsidRDefault="00A31A46" w:rsidP="00A31A46">
      <w:proofErr w:type="gramStart"/>
      <w:r w:rsidRPr="00A31A46">
        <w:t>testified</w:t>
      </w:r>
      <w:proofErr w:type="gramEnd"/>
      <w:r w:rsidRPr="00A31A46">
        <w:t xml:space="preserve">, that it would be disastrous, not only for the people in Iraq </w:t>
      </w:r>
    </w:p>
    <w:p w:rsidR="00A31A46" w:rsidRPr="00A31A46" w:rsidRDefault="00A31A46" w:rsidP="00A31A46">
      <w:proofErr w:type="gramStart"/>
      <w:r w:rsidRPr="00A31A46">
        <w:t>but</w:t>
      </w:r>
      <w:proofErr w:type="gramEnd"/>
      <w:r w:rsidRPr="00A31A46">
        <w:t xml:space="preserve"> for our allies in the region and for our long-term national </w:t>
      </w:r>
    </w:p>
    <w:p w:rsidR="00A31A46" w:rsidRPr="00A31A46" w:rsidRDefault="00A31A46" w:rsidP="00A31A46">
      <w:proofErr w:type="gramStart"/>
      <w:r w:rsidRPr="00A31A46">
        <w:t>security</w:t>
      </w:r>
      <w:proofErr w:type="gramEnd"/>
      <w:r w:rsidRPr="00A31A46">
        <w:t xml:space="preserve"> interests, both because of the ability of al-Qaida and other </w:t>
      </w:r>
    </w:p>
    <w:p w:rsidR="00A31A46" w:rsidRPr="00A31A46" w:rsidRDefault="00A31A46" w:rsidP="00A31A46">
      <w:proofErr w:type="gramStart"/>
      <w:r w:rsidRPr="00A31A46">
        <w:t>terrorists</w:t>
      </w:r>
      <w:proofErr w:type="gramEnd"/>
      <w:r w:rsidRPr="00A31A46">
        <w:t xml:space="preserve"> to consolidate their gains in the area and use that as a </w:t>
      </w:r>
    </w:p>
    <w:p w:rsidR="00A31A46" w:rsidRPr="00A31A46" w:rsidRDefault="00A31A46" w:rsidP="00A31A46">
      <w:proofErr w:type="gramStart"/>
      <w:r w:rsidRPr="00A31A46">
        <w:t>place</w:t>
      </w:r>
      <w:proofErr w:type="gramEnd"/>
      <w:r w:rsidRPr="00A31A46">
        <w:t xml:space="preserve"> from which to operate, and secondly, because all of the momentum </w:t>
      </w:r>
    </w:p>
    <w:p w:rsidR="00A31A46" w:rsidRPr="00A31A46" w:rsidRDefault="00A31A46" w:rsidP="00A31A46">
      <w:proofErr w:type="gramStart"/>
      <w:r w:rsidRPr="00A31A46">
        <w:t>we</w:t>
      </w:r>
      <w:proofErr w:type="gramEnd"/>
      <w:r w:rsidRPr="00A31A46">
        <w:t xml:space="preserve"> have gained in getting support, more or less, from countries such as </w:t>
      </w:r>
    </w:p>
    <w:p w:rsidR="00A31A46" w:rsidRPr="00A31A46" w:rsidRDefault="00A31A46" w:rsidP="00A31A46">
      <w:r w:rsidRPr="00A31A46">
        <w:t xml:space="preserve">Afghanistan, Pakistan, Saudi Arabia, Yemen, Egypt, Jordan--all of the </w:t>
      </w:r>
    </w:p>
    <w:p w:rsidR="00A31A46" w:rsidRPr="00A31A46" w:rsidRDefault="00A31A46" w:rsidP="00A31A46">
      <w:proofErr w:type="gramStart"/>
      <w:r w:rsidRPr="00A31A46">
        <w:t>countries</w:t>
      </w:r>
      <w:proofErr w:type="gramEnd"/>
      <w:r w:rsidRPr="00A31A46">
        <w:t xml:space="preserve"> in the region--that have helped in the war against the </w:t>
      </w:r>
    </w:p>
    <w:p w:rsidR="00A31A46" w:rsidRPr="00A31A46" w:rsidRDefault="00A31A46" w:rsidP="00A31A46">
      <w:proofErr w:type="gramStart"/>
      <w:r w:rsidRPr="00A31A46">
        <w:t>terrorists</w:t>
      </w:r>
      <w:proofErr w:type="gramEnd"/>
      <w:r w:rsidRPr="00A31A46">
        <w:t xml:space="preserve"> will switch the other way as they realize America will not </w:t>
      </w:r>
    </w:p>
    <w:p w:rsidR="00A31A46" w:rsidRPr="00A31A46" w:rsidRDefault="00A31A46" w:rsidP="00A31A46">
      <w:proofErr w:type="gramStart"/>
      <w:r w:rsidRPr="00A31A46">
        <w:t>stay</w:t>
      </w:r>
      <w:proofErr w:type="gramEnd"/>
      <w:r w:rsidRPr="00A31A46">
        <w:t xml:space="preserve"> in the fight, that they have to begin hedging their bets with the </w:t>
      </w:r>
    </w:p>
    <w:p w:rsidR="00A31A46" w:rsidRPr="00A31A46" w:rsidRDefault="00A31A46" w:rsidP="00A31A46">
      <w:proofErr w:type="gramStart"/>
      <w:r w:rsidRPr="00A31A46">
        <w:t>other</w:t>
      </w:r>
      <w:proofErr w:type="gramEnd"/>
      <w:r w:rsidRPr="00A31A46">
        <w:t xml:space="preserve"> powers in the region which include the sectarian killers and the </w:t>
      </w:r>
    </w:p>
    <w:p w:rsidR="00A31A46" w:rsidRPr="00A31A46" w:rsidRDefault="00A31A46" w:rsidP="00A31A46">
      <w:proofErr w:type="gramStart"/>
      <w:r w:rsidRPr="00A31A46">
        <w:t>terrorists</w:t>
      </w:r>
      <w:proofErr w:type="gramEnd"/>
      <w:r w:rsidRPr="00A31A46">
        <w:t>.</w:t>
      </w:r>
    </w:p>
    <w:p w:rsidR="00A31A46" w:rsidRPr="00A31A46" w:rsidRDefault="00A31A46" w:rsidP="00A31A46">
      <w:r w:rsidRPr="00A31A46">
        <w:t xml:space="preserve">  What is the consequence of a failed Iraq? It seems to me that for </w:t>
      </w:r>
    </w:p>
    <w:p w:rsidR="00A31A46" w:rsidRPr="00A31A46" w:rsidRDefault="00A31A46" w:rsidP="00A31A46">
      <w:proofErr w:type="gramStart"/>
      <w:r w:rsidRPr="00A31A46">
        <w:t>those</w:t>
      </w:r>
      <w:proofErr w:type="gramEnd"/>
      <w:r w:rsidRPr="00A31A46">
        <w:t xml:space="preserve"> who present no alternative other than Iraq needs to get its act </w:t>
      </w:r>
    </w:p>
    <w:p w:rsidR="00A31A46" w:rsidRPr="00A31A46" w:rsidRDefault="00A31A46" w:rsidP="00A31A46">
      <w:proofErr w:type="gramStart"/>
      <w:r w:rsidRPr="00A31A46">
        <w:t>together</w:t>
      </w:r>
      <w:proofErr w:type="gramEnd"/>
      <w:r w:rsidRPr="00A31A46">
        <w:t xml:space="preserve"> and provide for its own security, a policy which I don't know </w:t>
      </w:r>
    </w:p>
    <w:p w:rsidR="00A31A46" w:rsidRPr="00A31A46" w:rsidRDefault="00A31A46" w:rsidP="00A31A46">
      <w:proofErr w:type="gramStart"/>
      <w:r w:rsidRPr="00A31A46">
        <w:t>of</w:t>
      </w:r>
      <w:proofErr w:type="gramEnd"/>
      <w:r w:rsidRPr="00A31A46">
        <w:t xml:space="preserve"> anyone who agrees would succeed at this point in time, if that is </w:t>
      </w:r>
    </w:p>
    <w:p w:rsidR="00A31A46" w:rsidRPr="00A31A46" w:rsidRDefault="00A31A46" w:rsidP="00A31A46">
      <w:proofErr w:type="gramStart"/>
      <w:r w:rsidRPr="00A31A46">
        <w:t>not</w:t>
      </w:r>
      <w:proofErr w:type="gramEnd"/>
      <w:r w:rsidRPr="00A31A46">
        <w:t xml:space="preserve"> going to succeed, then what is the consequence of a failed Iraq and </w:t>
      </w:r>
    </w:p>
    <w:p w:rsidR="00A31A46" w:rsidRPr="00A31A46" w:rsidRDefault="00A31A46" w:rsidP="00A31A46">
      <w:proofErr w:type="gramStart"/>
      <w:r w:rsidRPr="00A31A46">
        <w:t>what</w:t>
      </w:r>
      <w:proofErr w:type="gramEnd"/>
      <w:r w:rsidRPr="00A31A46">
        <w:t xml:space="preserve"> is the consequence of the President's strategy failing?</w:t>
      </w:r>
    </w:p>
    <w:p w:rsidR="00A31A46" w:rsidRPr="00A31A46" w:rsidRDefault="00A31A46" w:rsidP="00A31A46">
      <w:r w:rsidRPr="00A31A46">
        <w:t xml:space="preserve">  It all gets back to what I said in the beginning, and that is, it </w:t>
      </w:r>
    </w:p>
    <w:p w:rsidR="00A31A46" w:rsidRPr="00A31A46" w:rsidRDefault="00A31A46" w:rsidP="00A31A46">
      <w:proofErr w:type="gramStart"/>
      <w:r w:rsidRPr="00A31A46">
        <w:t>seems</w:t>
      </w:r>
      <w:proofErr w:type="gramEnd"/>
      <w:r w:rsidRPr="00A31A46">
        <w:t xml:space="preserve"> to me all Americans should want this strategy to succeed. Why </w:t>
      </w:r>
    </w:p>
    <w:p w:rsidR="00A31A46" w:rsidRPr="00A31A46" w:rsidRDefault="00A31A46" w:rsidP="00A31A46">
      <w:proofErr w:type="gramStart"/>
      <w:r w:rsidRPr="00A31A46">
        <w:t>would</w:t>
      </w:r>
      <w:proofErr w:type="gramEnd"/>
      <w:r w:rsidRPr="00A31A46">
        <w:t xml:space="preserve"> anyone want the strategy to fail? Just to prove a political </w:t>
      </w:r>
    </w:p>
    <w:p w:rsidR="00A31A46" w:rsidRPr="00A31A46" w:rsidRDefault="00A31A46" w:rsidP="00A31A46">
      <w:proofErr w:type="gramStart"/>
      <w:r w:rsidRPr="00A31A46">
        <w:t>point</w:t>
      </w:r>
      <w:proofErr w:type="gramEnd"/>
      <w:r w:rsidRPr="00A31A46">
        <w:t xml:space="preserve">? That doesn't make sense when we have young men and women in </w:t>
      </w:r>
    </w:p>
    <w:p w:rsidR="00A31A46" w:rsidRPr="00A31A46" w:rsidRDefault="00A31A46" w:rsidP="00A31A46">
      <w:proofErr w:type="gramStart"/>
      <w:r w:rsidRPr="00A31A46">
        <w:t>harm's</w:t>
      </w:r>
      <w:proofErr w:type="gramEnd"/>
      <w:r w:rsidRPr="00A31A46">
        <w:t xml:space="preserve"> way and a lot riding on it not just for Iraqis but also for our </w:t>
      </w:r>
    </w:p>
    <w:p w:rsidR="00A31A46" w:rsidRPr="00A31A46" w:rsidRDefault="00A31A46" w:rsidP="00A31A46">
      <w:proofErr w:type="gramStart"/>
      <w:r w:rsidRPr="00A31A46">
        <w:t>national</w:t>
      </w:r>
      <w:proofErr w:type="gramEnd"/>
      <w:r w:rsidRPr="00A31A46">
        <w:t xml:space="preserve"> security. We should all want this strategy to work. We should </w:t>
      </w:r>
    </w:p>
    <w:p w:rsidR="00A31A46" w:rsidRPr="00A31A46" w:rsidRDefault="00A31A46" w:rsidP="00A31A46">
      <w:proofErr w:type="gramStart"/>
      <w:r w:rsidRPr="00A31A46">
        <w:t>do</w:t>
      </w:r>
      <w:proofErr w:type="gramEnd"/>
      <w:r w:rsidRPr="00A31A46">
        <w:t xml:space="preserve"> everything in our power to help make it work, and that begins by </w:t>
      </w:r>
    </w:p>
    <w:p w:rsidR="00A31A46" w:rsidRPr="00A31A46" w:rsidRDefault="00A31A46" w:rsidP="00A31A46">
      <w:proofErr w:type="gramStart"/>
      <w:r w:rsidRPr="00A31A46">
        <w:t>giving</w:t>
      </w:r>
      <w:proofErr w:type="gramEnd"/>
      <w:r w:rsidRPr="00A31A46">
        <w:t xml:space="preserve"> the plan a chance and not criticizing it before the strategy </w:t>
      </w:r>
    </w:p>
    <w:p w:rsidR="00A31A46" w:rsidRPr="00A31A46" w:rsidRDefault="00A31A46" w:rsidP="00A31A46">
      <w:proofErr w:type="gramStart"/>
      <w:r w:rsidRPr="00A31A46">
        <w:t>even</w:t>
      </w:r>
      <w:proofErr w:type="gramEnd"/>
      <w:r w:rsidRPr="00A31A46">
        <w:t xml:space="preserve"> has a few days to work out. That is why the possibility of a </w:t>
      </w:r>
    </w:p>
    <w:p w:rsidR="00A31A46" w:rsidRPr="00A31A46" w:rsidRDefault="00A31A46" w:rsidP="00A31A46">
      <w:proofErr w:type="gramStart"/>
      <w:r w:rsidRPr="00A31A46">
        <w:t>resolution</w:t>
      </w:r>
      <w:proofErr w:type="gramEnd"/>
      <w:r w:rsidRPr="00A31A46">
        <w:t xml:space="preserve">, which is highly critical of the President's strategy and </w:t>
      </w:r>
    </w:p>
    <w:p w:rsidR="00A31A46" w:rsidRPr="00A31A46" w:rsidRDefault="00A31A46" w:rsidP="00A31A46">
      <w:proofErr w:type="gramStart"/>
      <w:r w:rsidRPr="00A31A46">
        <w:t>suggests</w:t>
      </w:r>
      <w:proofErr w:type="gramEnd"/>
      <w:r w:rsidRPr="00A31A46">
        <w:t xml:space="preserve"> a different course of action, a timeline for leaving, is the </w:t>
      </w:r>
    </w:p>
    <w:p w:rsidR="00A31A46" w:rsidRPr="00A31A46" w:rsidRDefault="00A31A46" w:rsidP="00A31A46">
      <w:proofErr w:type="gramStart"/>
      <w:r w:rsidRPr="00A31A46">
        <w:t>wrong</w:t>
      </w:r>
      <w:proofErr w:type="gramEnd"/>
      <w:r w:rsidRPr="00A31A46">
        <w:t xml:space="preserve"> strategy.</w:t>
      </w:r>
    </w:p>
    <w:p w:rsidR="00A31A46" w:rsidRPr="00A31A46" w:rsidRDefault="00A31A46" w:rsidP="00A31A46">
      <w:r w:rsidRPr="00A31A46">
        <w:t xml:space="preserve">  What is that alternative in terms of timeline? It simply reads as </w:t>
      </w:r>
    </w:p>
    <w:p w:rsidR="00A31A46" w:rsidRPr="00A31A46" w:rsidRDefault="00A31A46" w:rsidP="00A31A46">
      <w:proofErr w:type="gramStart"/>
      <w:r w:rsidRPr="00A31A46">
        <w:t>follows</w:t>
      </w:r>
      <w:proofErr w:type="gramEnd"/>
      <w:r w:rsidRPr="00A31A46">
        <w:t>:</w:t>
      </w:r>
    </w:p>
    <w:p w:rsidR="00A31A46" w:rsidRPr="00A31A46" w:rsidRDefault="00A31A46" w:rsidP="00A31A46"/>
    <w:p w:rsidR="00A31A46" w:rsidRPr="00A31A46" w:rsidRDefault="00A31A46" w:rsidP="00A31A46"/>
    <w:p w:rsidR="00A31A46" w:rsidRPr="00A31A46" w:rsidRDefault="00A31A46" w:rsidP="00A31A46">
      <w:r w:rsidRPr="00A31A46">
        <w:t xml:space="preserve">  That is the alternative, in an appropriately expedited timeline. That </w:t>
      </w:r>
    </w:p>
    <w:p w:rsidR="00A31A46" w:rsidRPr="00A31A46" w:rsidRDefault="00A31A46" w:rsidP="00A31A46">
      <w:proofErr w:type="gramStart"/>
      <w:r w:rsidRPr="00A31A46">
        <w:t>is</w:t>
      </w:r>
      <w:proofErr w:type="gramEnd"/>
      <w:r w:rsidRPr="00A31A46">
        <w:t xml:space="preserve"> no alternative at all. That doesn't direct anybody to provide for </w:t>
      </w:r>
    </w:p>
    <w:p w:rsidR="00A31A46" w:rsidRPr="00A31A46" w:rsidRDefault="00A31A46" w:rsidP="00A31A46">
      <w:proofErr w:type="gramStart"/>
      <w:r w:rsidRPr="00A31A46">
        <w:t>security</w:t>
      </w:r>
      <w:proofErr w:type="gramEnd"/>
      <w:r w:rsidRPr="00A31A46">
        <w:t xml:space="preserve"> in Iraq on any faster basis than we are already attempting. I </w:t>
      </w:r>
    </w:p>
    <w:p w:rsidR="00A31A46" w:rsidRPr="00A31A46" w:rsidRDefault="00A31A46" w:rsidP="00A31A46">
      <w:proofErr w:type="gramStart"/>
      <w:r w:rsidRPr="00A31A46">
        <w:t>have</w:t>
      </w:r>
      <w:proofErr w:type="gramEnd"/>
      <w:r w:rsidRPr="00A31A46">
        <w:t xml:space="preserve"> heard no one criticize our training of the Iraqi forces or finding </w:t>
      </w:r>
    </w:p>
    <w:p w:rsidR="00A31A46" w:rsidRPr="00A31A46" w:rsidRDefault="00A31A46" w:rsidP="00A31A46">
      <w:proofErr w:type="gramStart"/>
      <w:r w:rsidRPr="00A31A46">
        <w:t>or</w:t>
      </w:r>
      <w:proofErr w:type="gramEnd"/>
      <w:r w:rsidRPr="00A31A46">
        <w:t xml:space="preserve"> suggesting there is some other way to train them in a better way, in </w:t>
      </w:r>
    </w:p>
    <w:p w:rsidR="00A31A46" w:rsidRPr="00A31A46" w:rsidRDefault="00A31A46" w:rsidP="00A31A46">
      <w:proofErr w:type="gramStart"/>
      <w:r w:rsidRPr="00A31A46">
        <w:lastRenderedPageBreak/>
        <w:t>a</w:t>
      </w:r>
      <w:proofErr w:type="gramEnd"/>
      <w:r w:rsidRPr="00A31A46">
        <w:t xml:space="preserve"> faster way. It takes time. We are doing the best we can.</w:t>
      </w:r>
    </w:p>
    <w:p w:rsidR="00A31A46" w:rsidRPr="00A31A46" w:rsidRDefault="00A31A46" w:rsidP="00A31A46">
      <w:r w:rsidRPr="00A31A46">
        <w:t xml:space="preserve">  The general who was in charge of creating that program, General </w:t>
      </w:r>
    </w:p>
    <w:p w:rsidR="00A31A46" w:rsidRPr="00A31A46" w:rsidRDefault="00A31A46" w:rsidP="00A31A46">
      <w:proofErr w:type="spellStart"/>
      <w:r w:rsidRPr="00A31A46">
        <w:t>Petraeus</w:t>
      </w:r>
      <w:proofErr w:type="spellEnd"/>
      <w:r w:rsidRPr="00A31A46">
        <w:t xml:space="preserve">, will be our general in charge again. I think, by all </w:t>
      </w:r>
    </w:p>
    <w:p w:rsidR="00A31A46" w:rsidRPr="00A31A46" w:rsidRDefault="00A31A46" w:rsidP="00A31A46">
      <w:proofErr w:type="gramStart"/>
      <w:r w:rsidRPr="00A31A46">
        <w:t>accounts</w:t>
      </w:r>
      <w:proofErr w:type="gramEnd"/>
      <w:r w:rsidRPr="00A31A46">
        <w:t xml:space="preserve">, he did a terrific job of setting up the program. We know it </w:t>
      </w:r>
    </w:p>
    <w:p w:rsidR="00A31A46" w:rsidRPr="00A31A46" w:rsidRDefault="00A31A46" w:rsidP="00A31A46">
      <w:proofErr w:type="gramStart"/>
      <w:r w:rsidRPr="00A31A46">
        <w:t>takes</w:t>
      </w:r>
      <w:proofErr w:type="gramEnd"/>
      <w:r w:rsidRPr="00A31A46">
        <w:t xml:space="preserve"> a certain amount of time to train these Iraqi forces. We know the </w:t>
      </w:r>
    </w:p>
    <w:p w:rsidR="00A31A46" w:rsidRPr="00A31A46" w:rsidRDefault="00A31A46" w:rsidP="00A31A46">
      <w:proofErr w:type="gramStart"/>
      <w:r w:rsidRPr="00A31A46">
        <w:t>country</w:t>
      </w:r>
      <w:proofErr w:type="gramEnd"/>
      <w:r w:rsidRPr="00A31A46">
        <w:t xml:space="preserve"> is not in a position to defend itself at this point. Why would </w:t>
      </w:r>
    </w:p>
    <w:p w:rsidR="00A31A46" w:rsidRPr="00A31A46" w:rsidRDefault="00A31A46" w:rsidP="00A31A46">
      <w:proofErr w:type="gramStart"/>
      <w:r w:rsidRPr="00A31A46">
        <w:t>we</w:t>
      </w:r>
      <w:proofErr w:type="gramEnd"/>
      <w:r w:rsidRPr="00A31A46">
        <w:t xml:space="preserve"> want to set ourselves on a course to leave when we know they cannot </w:t>
      </w:r>
    </w:p>
    <w:p w:rsidR="00A31A46" w:rsidRPr="00A31A46" w:rsidRDefault="00A31A46" w:rsidP="00A31A46">
      <w:proofErr w:type="gramStart"/>
      <w:r w:rsidRPr="00A31A46">
        <w:t>defend</w:t>
      </w:r>
      <w:proofErr w:type="gramEnd"/>
      <w:r w:rsidRPr="00A31A46">
        <w:t xml:space="preserve"> themselves?</w:t>
      </w:r>
    </w:p>
    <w:p w:rsidR="00A31A46" w:rsidRPr="00A31A46" w:rsidRDefault="00A31A46" w:rsidP="00A31A46">
      <w:r w:rsidRPr="00A31A46">
        <w:t xml:space="preserve">  The truth is, for the time being, we are going to have to remain </w:t>
      </w:r>
    </w:p>
    <w:p w:rsidR="00A31A46" w:rsidRPr="00A31A46" w:rsidRDefault="00A31A46" w:rsidP="00A31A46">
      <w:proofErr w:type="gramStart"/>
      <w:r w:rsidRPr="00A31A46">
        <w:t>there</w:t>
      </w:r>
      <w:proofErr w:type="gramEnd"/>
      <w:r w:rsidRPr="00A31A46">
        <w:t xml:space="preserve"> to help secure the peace in Iraq, and that means we ought to give </w:t>
      </w:r>
    </w:p>
    <w:p w:rsidR="00A31A46" w:rsidRPr="00A31A46" w:rsidRDefault="00A31A46" w:rsidP="00A31A46">
      <w:proofErr w:type="gramStart"/>
      <w:r w:rsidRPr="00A31A46">
        <w:t>the</w:t>
      </w:r>
      <w:proofErr w:type="gramEnd"/>
      <w:r w:rsidRPr="00A31A46">
        <w:t xml:space="preserve"> President's policy a chance to succeed, and all of us hope it will </w:t>
      </w:r>
    </w:p>
    <w:p w:rsidR="00A31A46" w:rsidRPr="00A31A46" w:rsidRDefault="00A31A46" w:rsidP="00A31A46">
      <w:proofErr w:type="gramStart"/>
      <w:r w:rsidRPr="00A31A46">
        <w:t>succeed</w:t>
      </w:r>
      <w:proofErr w:type="gramEnd"/>
      <w:r w:rsidRPr="00A31A46">
        <w:t>.</w:t>
      </w:r>
    </w:p>
    <w:p w:rsidR="00A31A46" w:rsidRPr="00A31A46" w:rsidRDefault="00A31A46" w:rsidP="00A31A46"/>
    <w:p w:rsidR="00A31A46" w:rsidRPr="00A31A46" w:rsidRDefault="00A31A46" w:rsidP="00A31A46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BAB" w:rsidRDefault="00510BAB" w:rsidP="00F97B4D">
      <w:r>
        <w:separator/>
      </w:r>
    </w:p>
  </w:endnote>
  <w:endnote w:type="continuationSeparator" w:id="0">
    <w:p w:rsidR="00510BAB" w:rsidRDefault="00510BAB" w:rsidP="00F9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BAB" w:rsidRDefault="00510BAB" w:rsidP="00F97B4D">
      <w:r>
        <w:separator/>
      </w:r>
    </w:p>
  </w:footnote>
  <w:footnote w:type="continuationSeparator" w:id="0">
    <w:p w:rsidR="00510BAB" w:rsidRDefault="00510BAB" w:rsidP="00F97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B4D" w:rsidRPr="00A31A46" w:rsidRDefault="00F97B4D" w:rsidP="00F97B4D">
    <w:r w:rsidRPr="00A31A46">
      <w:t>(Monday, January 22, 2007)]</w:t>
    </w:r>
  </w:p>
  <w:p w:rsidR="00F97B4D" w:rsidRPr="00A31A46" w:rsidRDefault="00F97B4D" w:rsidP="00F97B4D">
    <w:r w:rsidRPr="00A31A46">
      <w:t>[Senate]</w:t>
    </w:r>
  </w:p>
  <w:p w:rsidR="00F97B4D" w:rsidRPr="00A31A46" w:rsidRDefault="00F97B4D" w:rsidP="00F97B4D"/>
  <w:p w:rsidR="00F97B4D" w:rsidRDefault="00F97B4D" w:rsidP="00F97B4D">
    <w:pPr>
      <w:pStyle w:val="Header"/>
    </w:pPr>
    <w:r w:rsidRPr="00A31A46">
      <w:t xml:space="preserve">  Mr. KYL.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46"/>
    <w:rsid w:val="00315E9B"/>
    <w:rsid w:val="00510BAB"/>
    <w:rsid w:val="00A31A46"/>
    <w:rsid w:val="00F9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4BBF1F-7043-4FDA-BDA0-BBB78E3B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A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7B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B4D"/>
  </w:style>
  <w:style w:type="paragraph" w:styleId="Footer">
    <w:name w:val="footer"/>
    <w:basedOn w:val="Normal"/>
    <w:link w:val="FooterChar"/>
    <w:uiPriority w:val="99"/>
    <w:unhideWhenUsed/>
    <w:rsid w:val="00F97B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2015-02-03T16:18:00Z</dcterms:created>
  <dcterms:modified xsi:type="dcterms:W3CDTF">2015-02-03T16:18:00Z</dcterms:modified>
</cp:coreProperties>
</file>