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E2" w:rsidRPr="00B853E2" w:rsidRDefault="00B853E2" w:rsidP="00B853E2">
      <w:r w:rsidRPr="00B853E2">
        <w:t xml:space="preserve">Mr. President, first let me extend my condolences to </w:t>
      </w:r>
    </w:p>
    <w:p w:rsidR="00B853E2" w:rsidRPr="00B853E2" w:rsidRDefault="00B853E2" w:rsidP="00B853E2">
      <w:proofErr w:type="gramStart"/>
      <w:r w:rsidRPr="00B853E2">
        <w:t>the</w:t>
      </w:r>
      <w:proofErr w:type="gramEnd"/>
      <w:r w:rsidRPr="00B853E2">
        <w:t xml:space="preserve"> Republican leader and to the people of Kentucky for the loss of </w:t>
      </w:r>
    </w:p>
    <w:p w:rsidR="00B853E2" w:rsidRPr="00B853E2" w:rsidRDefault="00B853E2" w:rsidP="00B853E2">
      <w:proofErr w:type="gramStart"/>
      <w:r w:rsidRPr="00B853E2">
        <w:t>their</w:t>
      </w:r>
      <w:proofErr w:type="gramEnd"/>
      <w:r w:rsidRPr="00B853E2">
        <w:t xml:space="preserve"> courageous native son.</w:t>
      </w:r>
    </w:p>
    <w:p w:rsidR="00B853E2" w:rsidRPr="00B853E2" w:rsidRDefault="00B853E2" w:rsidP="00B853E2">
      <w:r w:rsidRPr="00B853E2">
        <w:t xml:space="preserve">  Mr. President, I rise this morning because in recent days we have </w:t>
      </w:r>
    </w:p>
    <w:p w:rsidR="00B853E2" w:rsidRPr="00B853E2" w:rsidRDefault="00B853E2" w:rsidP="00B853E2">
      <w:proofErr w:type="gramStart"/>
      <w:r w:rsidRPr="00B853E2">
        <w:t>learned</w:t>
      </w:r>
      <w:proofErr w:type="gramEnd"/>
      <w:r w:rsidRPr="00B853E2">
        <w:t xml:space="preserve">, to our great dismay, that this administration has let one of </w:t>
      </w:r>
    </w:p>
    <w:p w:rsidR="00B853E2" w:rsidRPr="00B853E2" w:rsidRDefault="00B853E2" w:rsidP="00B853E2">
      <w:proofErr w:type="gramStart"/>
      <w:r w:rsidRPr="00B853E2">
        <w:t>our</w:t>
      </w:r>
      <w:proofErr w:type="gramEnd"/>
      <w:r w:rsidRPr="00B853E2">
        <w:t xml:space="preserve"> most sacred promises go unfulfilled.</w:t>
      </w:r>
    </w:p>
    <w:p w:rsidR="00B853E2" w:rsidRPr="00B853E2" w:rsidRDefault="00B853E2" w:rsidP="00B853E2">
      <w:r w:rsidRPr="00B853E2">
        <w:t xml:space="preserve">  In Rhode Island last week I visited veterans convalescing at our VA </w:t>
      </w:r>
    </w:p>
    <w:p w:rsidR="00B853E2" w:rsidRPr="00B853E2" w:rsidRDefault="00B853E2" w:rsidP="00B853E2">
      <w:proofErr w:type="gramStart"/>
      <w:r w:rsidRPr="00B853E2">
        <w:t>hospital</w:t>
      </w:r>
      <w:proofErr w:type="gramEnd"/>
      <w:r w:rsidRPr="00B853E2">
        <w:t xml:space="preserve"> in Providence. On Tuesday, members of Rhode Island's branch of </w:t>
      </w:r>
    </w:p>
    <w:p w:rsidR="00B853E2" w:rsidRPr="00B853E2" w:rsidRDefault="00B853E2" w:rsidP="00B853E2">
      <w:proofErr w:type="gramStart"/>
      <w:r w:rsidRPr="00B853E2">
        <w:t>the</w:t>
      </w:r>
      <w:proofErr w:type="gramEnd"/>
      <w:r w:rsidRPr="00B853E2">
        <w:t xml:space="preserve"> Disabled American Veterans came to talk with me in Washington. They </w:t>
      </w:r>
    </w:p>
    <w:p w:rsidR="00B853E2" w:rsidRPr="00B853E2" w:rsidRDefault="00B853E2" w:rsidP="00B853E2">
      <w:proofErr w:type="gramStart"/>
      <w:r w:rsidRPr="00B853E2">
        <w:t>came</w:t>
      </w:r>
      <w:proofErr w:type="gramEnd"/>
      <w:r w:rsidRPr="00B853E2">
        <w:t xml:space="preserve"> to appeal for those returning from the war in Iraq.</w:t>
      </w:r>
    </w:p>
    <w:p w:rsidR="00B853E2" w:rsidRPr="00B853E2" w:rsidRDefault="00B853E2" w:rsidP="00B853E2">
      <w:r w:rsidRPr="00B853E2">
        <w:t xml:space="preserve">  Of course, there are many brave veterans whom I have met with </w:t>
      </w:r>
    </w:p>
    <w:p w:rsidR="00B853E2" w:rsidRPr="00B853E2" w:rsidRDefault="00B853E2" w:rsidP="00B853E2">
      <w:proofErr w:type="gramStart"/>
      <w:r w:rsidRPr="00B853E2">
        <w:t>throughout</w:t>
      </w:r>
      <w:proofErr w:type="gramEnd"/>
      <w:r w:rsidRPr="00B853E2">
        <w:t xml:space="preserve"> my State over the past several years at American Legion </w:t>
      </w:r>
    </w:p>
    <w:p w:rsidR="00B853E2" w:rsidRPr="00B853E2" w:rsidRDefault="00B853E2" w:rsidP="00B853E2">
      <w:proofErr w:type="gramStart"/>
      <w:r w:rsidRPr="00B853E2">
        <w:t>posts</w:t>
      </w:r>
      <w:proofErr w:type="gramEnd"/>
      <w:r w:rsidRPr="00B853E2">
        <w:t xml:space="preserve">, senior centers, Fourth of July and Memorial Day parades, and at </w:t>
      </w:r>
    </w:p>
    <w:p w:rsidR="00B853E2" w:rsidRPr="00B853E2" w:rsidRDefault="00B853E2" w:rsidP="00B853E2">
      <w:proofErr w:type="gramStart"/>
      <w:r w:rsidRPr="00B853E2">
        <w:t>our</w:t>
      </w:r>
      <w:proofErr w:type="gramEnd"/>
      <w:r w:rsidRPr="00B853E2">
        <w:t xml:space="preserve"> many community dinners in towns all over Rhode Island. They were </w:t>
      </w:r>
    </w:p>
    <w:p w:rsidR="00B853E2" w:rsidRPr="00B853E2" w:rsidRDefault="00B853E2" w:rsidP="00B853E2">
      <w:proofErr w:type="gramStart"/>
      <w:r w:rsidRPr="00B853E2">
        <w:t>men</w:t>
      </w:r>
      <w:proofErr w:type="gramEnd"/>
      <w:r w:rsidRPr="00B853E2">
        <w:t xml:space="preserve"> and women, young and old. They served in our Nation's wars from </w:t>
      </w:r>
    </w:p>
    <w:p w:rsidR="00B853E2" w:rsidRPr="00B853E2" w:rsidRDefault="00B853E2" w:rsidP="00B853E2">
      <w:r w:rsidRPr="00B853E2">
        <w:t xml:space="preserve">World War II to Vietnam to the conflict in Iraq. Like the DAV members I </w:t>
      </w:r>
    </w:p>
    <w:p w:rsidR="00B853E2" w:rsidRPr="00B853E2" w:rsidRDefault="00B853E2" w:rsidP="00B853E2">
      <w:proofErr w:type="gramStart"/>
      <w:r w:rsidRPr="00B853E2">
        <w:t>met</w:t>
      </w:r>
      <w:proofErr w:type="gramEnd"/>
      <w:r w:rsidRPr="00B853E2">
        <w:t xml:space="preserve"> yesterday, they wanted us to hear what they had to tell us: the </w:t>
      </w:r>
    </w:p>
    <w:p w:rsidR="00B853E2" w:rsidRPr="00B853E2" w:rsidRDefault="00B853E2" w:rsidP="00B853E2">
      <w:proofErr w:type="gramStart"/>
      <w:r w:rsidRPr="00B853E2">
        <w:t>infuriating</w:t>
      </w:r>
      <w:proofErr w:type="gramEnd"/>
      <w:r w:rsidRPr="00B853E2">
        <w:t xml:space="preserve"> truth that we are failing to support our troops as they </w:t>
      </w:r>
    </w:p>
    <w:p w:rsidR="00B853E2" w:rsidRPr="00B853E2" w:rsidRDefault="00B853E2" w:rsidP="00B853E2">
      <w:proofErr w:type="gramStart"/>
      <w:r w:rsidRPr="00B853E2">
        <w:t>return</w:t>
      </w:r>
      <w:proofErr w:type="gramEnd"/>
      <w:r w:rsidRPr="00B853E2">
        <w:t xml:space="preserve"> from Iraq and Afghanistan.</w:t>
      </w:r>
    </w:p>
    <w:p w:rsidR="00B853E2" w:rsidRPr="00B853E2" w:rsidRDefault="00B853E2" w:rsidP="00B853E2">
      <w:r w:rsidRPr="00B853E2">
        <w:t xml:space="preserve">  When we ask ordinary men and women to do the extraordinary and stand </w:t>
      </w:r>
    </w:p>
    <w:p w:rsidR="00B853E2" w:rsidRPr="00B853E2" w:rsidRDefault="00B853E2" w:rsidP="00B853E2">
      <w:proofErr w:type="gramStart"/>
      <w:r w:rsidRPr="00B853E2">
        <w:t>up</w:t>
      </w:r>
      <w:proofErr w:type="gramEnd"/>
      <w:r w:rsidRPr="00B853E2">
        <w:t xml:space="preserve"> and serve in harm's way, we know that we can never fully repay what </w:t>
      </w:r>
    </w:p>
    <w:p w:rsidR="00B853E2" w:rsidRPr="00B853E2" w:rsidRDefault="00B853E2" w:rsidP="00B853E2">
      <w:proofErr w:type="gramStart"/>
      <w:r w:rsidRPr="00B853E2">
        <w:t>they</w:t>
      </w:r>
      <w:proofErr w:type="gramEnd"/>
      <w:r w:rsidRPr="00B853E2">
        <w:t xml:space="preserve"> and their families have given us. The service of Lance Corporal</w:t>
      </w:r>
    </w:p>
    <w:p w:rsidR="00B853E2" w:rsidRPr="00B853E2" w:rsidRDefault="00B853E2" w:rsidP="00B853E2"/>
    <w:p w:rsidR="00B853E2" w:rsidRPr="00B853E2" w:rsidRDefault="00B853E2" w:rsidP="00B853E2"/>
    <w:p w:rsidR="00B853E2" w:rsidRPr="00B853E2" w:rsidRDefault="00B853E2" w:rsidP="00B853E2">
      <w:proofErr w:type="spellStart"/>
      <w:r w:rsidRPr="00B853E2">
        <w:t>Otey</w:t>
      </w:r>
      <w:proofErr w:type="spellEnd"/>
      <w:r w:rsidRPr="00B853E2">
        <w:t xml:space="preserve">, which we just heard about from the Republican leader, certainly </w:t>
      </w:r>
    </w:p>
    <w:p w:rsidR="00B853E2" w:rsidRPr="00B853E2" w:rsidRDefault="00B853E2" w:rsidP="00B853E2">
      <w:proofErr w:type="gramStart"/>
      <w:r w:rsidRPr="00B853E2">
        <w:t>emphasizes</w:t>
      </w:r>
      <w:proofErr w:type="gramEnd"/>
      <w:r w:rsidRPr="00B853E2">
        <w:t xml:space="preserve"> that point. But we can surely pledge to these men and women </w:t>
      </w:r>
    </w:p>
    <w:p w:rsidR="00B853E2" w:rsidRPr="00B853E2" w:rsidRDefault="00B853E2" w:rsidP="00B853E2">
      <w:proofErr w:type="gramStart"/>
      <w:r w:rsidRPr="00B853E2">
        <w:t>that</w:t>
      </w:r>
      <w:proofErr w:type="gramEnd"/>
      <w:r w:rsidRPr="00B853E2">
        <w:t xml:space="preserve"> we will give them what they need in the field, and when their </w:t>
      </w:r>
    </w:p>
    <w:p w:rsidR="00B853E2" w:rsidRPr="00B853E2" w:rsidRDefault="00B853E2" w:rsidP="00B853E2">
      <w:proofErr w:type="gramStart"/>
      <w:r w:rsidRPr="00B853E2">
        <w:t>service</w:t>
      </w:r>
      <w:proofErr w:type="gramEnd"/>
      <w:r w:rsidRPr="00B853E2">
        <w:t xml:space="preserve"> is ended we will care for them adequately. Breaking that </w:t>
      </w:r>
    </w:p>
    <w:p w:rsidR="00B853E2" w:rsidRPr="00B853E2" w:rsidRDefault="00B853E2" w:rsidP="00B853E2">
      <w:proofErr w:type="gramStart"/>
      <w:r w:rsidRPr="00B853E2">
        <w:t>promise</w:t>
      </w:r>
      <w:proofErr w:type="gramEnd"/>
      <w:r w:rsidRPr="00B853E2">
        <w:t xml:space="preserve"> is a dishonor to them and to their sacrifice, and it is not </w:t>
      </w:r>
    </w:p>
    <w:p w:rsidR="00B853E2" w:rsidRPr="00B853E2" w:rsidRDefault="00B853E2" w:rsidP="00B853E2">
      <w:proofErr w:type="gramStart"/>
      <w:r w:rsidRPr="00B853E2">
        <w:t>supporting</w:t>
      </w:r>
      <w:proofErr w:type="gramEnd"/>
      <w:r w:rsidRPr="00B853E2">
        <w:t xml:space="preserve"> our troops.</w:t>
      </w:r>
    </w:p>
    <w:p w:rsidR="00B853E2" w:rsidRPr="00B853E2" w:rsidRDefault="00B853E2" w:rsidP="00B853E2">
      <w:r w:rsidRPr="00B853E2">
        <w:t xml:space="preserve">  I believe--as do many of my colleagues--that the best way to support </w:t>
      </w:r>
    </w:p>
    <w:p w:rsidR="00B853E2" w:rsidRPr="00B853E2" w:rsidRDefault="00B853E2" w:rsidP="00B853E2">
      <w:proofErr w:type="gramStart"/>
      <w:r w:rsidRPr="00B853E2">
        <w:t>our</w:t>
      </w:r>
      <w:proofErr w:type="gramEnd"/>
      <w:r w:rsidRPr="00B853E2">
        <w:t xml:space="preserve"> troops would be to deploy them back out of Iraq and define a more </w:t>
      </w:r>
    </w:p>
    <w:p w:rsidR="00B853E2" w:rsidRPr="00B853E2" w:rsidRDefault="00B853E2" w:rsidP="00B853E2">
      <w:proofErr w:type="gramStart"/>
      <w:r w:rsidRPr="00B853E2">
        <w:t>sensible</w:t>
      </w:r>
      <w:proofErr w:type="gramEnd"/>
      <w:r w:rsidRPr="00B853E2">
        <w:t xml:space="preserve"> and responsible strategy against terror. Some on the other </w:t>
      </w:r>
    </w:p>
    <w:p w:rsidR="00B853E2" w:rsidRPr="00B853E2" w:rsidRDefault="00B853E2" w:rsidP="00B853E2">
      <w:proofErr w:type="gramStart"/>
      <w:r w:rsidRPr="00B853E2">
        <w:t>side</w:t>
      </w:r>
      <w:proofErr w:type="gramEnd"/>
      <w:r w:rsidRPr="00B853E2">
        <w:t xml:space="preserve"> of the aisle have claimed our calls for a new strategy in Iraq </w:t>
      </w:r>
    </w:p>
    <w:p w:rsidR="00B853E2" w:rsidRPr="00B853E2" w:rsidRDefault="00B853E2" w:rsidP="00B853E2">
      <w:proofErr w:type="gramStart"/>
      <w:r w:rsidRPr="00B853E2">
        <w:t>mean</w:t>
      </w:r>
      <w:proofErr w:type="gramEnd"/>
      <w:r w:rsidRPr="00B853E2">
        <w:t xml:space="preserve"> we do not support our troops. This argument is truly horrible, </w:t>
      </w:r>
    </w:p>
    <w:p w:rsidR="00B853E2" w:rsidRPr="00B853E2" w:rsidRDefault="00B853E2" w:rsidP="00B853E2">
      <w:proofErr w:type="gramStart"/>
      <w:r w:rsidRPr="00B853E2">
        <w:t>thoroughly</w:t>
      </w:r>
      <w:proofErr w:type="gramEnd"/>
      <w:r w:rsidRPr="00B853E2">
        <w:t xml:space="preserve"> false, and I hope people watching can understand how it </w:t>
      </w:r>
    </w:p>
    <w:p w:rsidR="00B853E2" w:rsidRPr="00B853E2" w:rsidRDefault="00B853E2" w:rsidP="00B853E2">
      <w:proofErr w:type="gramStart"/>
      <w:r w:rsidRPr="00B853E2">
        <w:t>shows</w:t>
      </w:r>
      <w:proofErr w:type="gramEnd"/>
      <w:r w:rsidRPr="00B853E2">
        <w:t xml:space="preserve"> the depths to which this debate has plummeted.</w:t>
      </w:r>
    </w:p>
    <w:p w:rsidR="00B853E2" w:rsidRPr="00B853E2" w:rsidRDefault="00B853E2" w:rsidP="00B853E2">
      <w:r w:rsidRPr="00B853E2">
        <w:t xml:space="preserve">  To add on that for a moment, I say that not because on this side of </w:t>
      </w:r>
    </w:p>
    <w:p w:rsidR="00B853E2" w:rsidRPr="00B853E2" w:rsidRDefault="00B853E2" w:rsidP="00B853E2">
      <w:proofErr w:type="gramStart"/>
      <w:r w:rsidRPr="00B853E2">
        <w:t>the</w:t>
      </w:r>
      <w:proofErr w:type="gramEnd"/>
      <w:r w:rsidRPr="00B853E2">
        <w:t xml:space="preserve"> aisle we are too thin-skinned to take a shot in the give-and-take </w:t>
      </w:r>
    </w:p>
    <w:p w:rsidR="00B853E2" w:rsidRPr="00B853E2" w:rsidRDefault="00B853E2" w:rsidP="00B853E2">
      <w:proofErr w:type="gramStart"/>
      <w:r w:rsidRPr="00B853E2">
        <w:t>of</w:t>
      </w:r>
      <w:proofErr w:type="gramEnd"/>
      <w:r w:rsidRPr="00B853E2">
        <w:t xml:space="preserve"> politics. That is the nature of what we signed up for. That is not </w:t>
      </w:r>
    </w:p>
    <w:p w:rsidR="00B853E2" w:rsidRPr="00B853E2" w:rsidRDefault="00B853E2" w:rsidP="00B853E2">
      <w:proofErr w:type="gramStart"/>
      <w:r w:rsidRPr="00B853E2">
        <w:t>what</w:t>
      </w:r>
      <w:proofErr w:type="gramEnd"/>
      <w:r w:rsidRPr="00B853E2">
        <w:t xml:space="preserve"> this is about. What this is about is that the battle of slogans we </w:t>
      </w:r>
    </w:p>
    <w:p w:rsidR="00B853E2" w:rsidRPr="00B853E2" w:rsidRDefault="00B853E2" w:rsidP="00B853E2">
      <w:proofErr w:type="gramStart"/>
      <w:r w:rsidRPr="00B853E2">
        <w:t>are</w:t>
      </w:r>
      <w:proofErr w:type="gramEnd"/>
      <w:r w:rsidRPr="00B853E2">
        <w:t xml:space="preserve"> seeing over this important issue for our country right now </w:t>
      </w:r>
    </w:p>
    <w:p w:rsidR="00B853E2" w:rsidRPr="00B853E2" w:rsidRDefault="00B853E2" w:rsidP="00B853E2">
      <w:proofErr w:type="gramStart"/>
      <w:r w:rsidRPr="00B853E2">
        <w:t>displaces</w:t>
      </w:r>
      <w:proofErr w:type="gramEnd"/>
      <w:r w:rsidRPr="00B853E2">
        <w:t xml:space="preserve"> the exchange of ideas and a thoughtful and realistic </w:t>
      </w:r>
    </w:p>
    <w:p w:rsidR="00B853E2" w:rsidRPr="00B853E2" w:rsidRDefault="00B853E2" w:rsidP="00B853E2">
      <w:proofErr w:type="gramStart"/>
      <w:r w:rsidRPr="00B853E2">
        <w:t>discussion</w:t>
      </w:r>
      <w:proofErr w:type="gramEnd"/>
      <w:r w:rsidRPr="00B853E2">
        <w:t xml:space="preserve"> of what our new strategy options are, and in that sense it </w:t>
      </w:r>
    </w:p>
    <w:p w:rsidR="00B853E2" w:rsidRPr="00B853E2" w:rsidRDefault="00B853E2" w:rsidP="00B853E2">
      <w:proofErr w:type="gramStart"/>
      <w:r w:rsidRPr="00B853E2">
        <w:t>greatly</w:t>
      </w:r>
      <w:proofErr w:type="gramEnd"/>
      <w:r w:rsidRPr="00B853E2">
        <w:t xml:space="preserve"> disserves the American people.</w:t>
      </w:r>
    </w:p>
    <w:p w:rsidR="00B853E2" w:rsidRPr="00B853E2" w:rsidRDefault="00B853E2" w:rsidP="00B853E2">
      <w:r w:rsidRPr="00B853E2">
        <w:t xml:space="preserve">  Let's judge the support for our troops within this Chamber and within </w:t>
      </w:r>
    </w:p>
    <w:p w:rsidR="00B853E2" w:rsidRPr="00B853E2" w:rsidRDefault="00B853E2" w:rsidP="00B853E2">
      <w:proofErr w:type="gramStart"/>
      <w:r w:rsidRPr="00B853E2">
        <w:lastRenderedPageBreak/>
        <w:t>the</w:t>
      </w:r>
      <w:proofErr w:type="gramEnd"/>
      <w:r w:rsidRPr="00B853E2">
        <w:t xml:space="preserve"> administration by real actions, not inflammatory and phony </w:t>
      </w:r>
    </w:p>
    <w:p w:rsidR="00B853E2" w:rsidRPr="00B853E2" w:rsidRDefault="00B853E2" w:rsidP="00B853E2">
      <w:proofErr w:type="gramStart"/>
      <w:r w:rsidRPr="00B853E2">
        <w:t>rhetoric</w:t>
      </w:r>
      <w:proofErr w:type="gramEnd"/>
      <w:r w:rsidRPr="00B853E2">
        <w:t xml:space="preserve">. By that measure, it is fair to question whether the Bush </w:t>
      </w:r>
    </w:p>
    <w:p w:rsidR="00B853E2" w:rsidRPr="00B853E2" w:rsidRDefault="00B853E2" w:rsidP="00B853E2">
      <w:proofErr w:type="gramStart"/>
      <w:r w:rsidRPr="00B853E2">
        <w:t>administration</w:t>
      </w:r>
      <w:proofErr w:type="gramEnd"/>
      <w:r w:rsidRPr="00B853E2">
        <w:t xml:space="preserve"> and those in this Chamber who support the President's </w:t>
      </w:r>
    </w:p>
    <w:p w:rsidR="00B853E2" w:rsidRPr="00B853E2" w:rsidRDefault="00B853E2" w:rsidP="00B853E2">
      <w:r w:rsidRPr="00B853E2">
        <w:t xml:space="preserve">Iraq policy truly understand the need of America's veterans--men and </w:t>
      </w:r>
    </w:p>
    <w:p w:rsidR="00B853E2" w:rsidRPr="00B853E2" w:rsidRDefault="00B853E2" w:rsidP="00B853E2">
      <w:proofErr w:type="gramStart"/>
      <w:r w:rsidRPr="00B853E2">
        <w:t>women</w:t>
      </w:r>
      <w:proofErr w:type="gramEnd"/>
      <w:r w:rsidRPr="00B853E2">
        <w:t xml:space="preserve"> fighting in Iraq--and those who will soon join them there as this </w:t>
      </w:r>
    </w:p>
    <w:p w:rsidR="00B853E2" w:rsidRPr="00B853E2" w:rsidRDefault="00B853E2" w:rsidP="00B853E2">
      <w:r w:rsidRPr="00B853E2">
        <w:t>President escalates this conflict.</w:t>
      </w:r>
    </w:p>
    <w:p w:rsidR="00B853E2" w:rsidRPr="00B853E2" w:rsidRDefault="00B853E2" w:rsidP="00B853E2">
      <w:r w:rsidRPr="00B853E2">
        <w:t xml:space="preserve">  We want our troops now in Iraq to come home safely. They want to send </w:t>
      </w:r>
    </w:p>
    <w:p w:rsidR="00B853E2" w:rsidRPr="00B853E2" w:rsidRDefault="00B853E2" w:rsidP="00B853E2">
      <w:proofErr w:type="gramStart"/>
      <w:r w:rsidRPr="00B853E2">
        <w:t>tens</w:t>
      </w:r>
      <w:proofErr w:type="gramEnd"/>
      <w:r w:rsidRPr="00B853E2">
        <w:t xml:space="preserve"> of thousands more there. They have sent them without adequate </w:t>
      </w:r>
    </w:p>
    <w:p w:rsidR="00B853E2" w:rsidRPr="00B853E2" w:rsidRDefault="00B853E2" w:rsidP="00B853E2">
      <w:proofErr w:type="gramStart"/>
      <w:r w:rsidRPr="00B853E2">
        <w:t>support</w:t>
      </w:r>
      <w:proofErr w:type="gramEnd"/>
      <w:r w:rsidRPr="00B853E2">
        <w:t xml:space="preserve"> personnel, equipment, or armor. Indeed, during the course of my </w:t>
      </w:r>
    </w:p>
    <w:p w:rsidR="00B853E2" w:rsidRPr="00B853E2" w:rsidRDefault="00B853E2" w:rsidP="00B853E2">
      <w:proofErr w:type="gramStart"/>
      <w:r w:rsidRPr="00B853E2">
        <w:t>campaign</w:t>
      </w:r>
      <w:proofErr w:type="gramEnd"/>
      <w:r w:rsidRPr="00B853E2">
        <w:t xml:space="preserve"> to come to this place, I heard from mothers who had to go into </w:t>
      </w:r>
    </w:p>
    <w:p w:rsidR="00B853E2" w:rsidRPr="00B853E2" w:rsidRDefault="00B853E2" w:rsidP="00B853E2">
      <w:proofErr w:type="gramStart"/>
      <w:r w:rsidRPr="00B853E2">
        <w:t>their</w:t>
      </w:r>
      <w:proofErr w:type="gramEnd"/>
      <w:r w:rsidRPr="00B853E2">
        <w:t xml:space="preserve"> pocketbooks to pay for body armor for sons and daughters headed </w:t>
      </w:r>
    </w:p>
    <w:p w:rsidR="00B853E2" w:rsidRPr="00B853E2" w:rsidRDefault="00B853E2" w:rsidP="00B853E2">
      <w:proofErr w:type="gramStart"/>
      <w:r w:rsidRPr="00B853E2">
        <w:t>for</w:t>
      </w:r>
      <w:proofErr w:type="gramEnd"/>
      <w:r w:rsidRPr="00B853E2">
        <w:t xml:space="preserve"> Iraq because they could not count on this administration to provide </w:t>
      </w:r>
    </w:p>
    <w:p w:rsidR="00B853E2" w:rsidRPr="00B853E2" w:rsidRDefault="00B853E2" w:rsidP="00B853E2">
      <w:proofErr w:type="gramStart"/>
      <w:r w:rsidRPr="00B853E2">
        <w:t>them</w:t>
      </w:r>
      <w:proofErr w:type="gramEnd"/>
      <w:r w:rsidRPr="00B853E2">
        <w:t xml:space="preserve"> that basic need.</w:t>
      </w:r>
    </w:p>
    <w:p w:rsidR="00B853E2" w:rsidRPr="00B853E2" w:rsidRDefault="00B853E2" w:rsidP="00B853E2">
      <w:r w:rsidRPr="00B853E2">
        <w:t xml:space="preserve">  Also, we have sent them without adequate assurance that should they </w:t>
      </w:r>
    </w:p>
    <w:p w:rsidR="00B853E2" w:rsidRPr="00B853E2" w:rsidRDefault="00B853E2" w:rsidP="00B853E2">
      <w:proofErr w:type="gramStart"/>
      <w:r w:rsidRPr="00B853E2">
        <w:t>be</w:t>
      </w:r>
      <w:proofErr w:type="gramEnd"/>
      <w:r w:rsidRPr="00B853E2">
        <w:t xml:space="preserve"> injured in the line of duty, they would be properly cared for when </w:t>
      </w:r>
    </w:p>
    <w:p w:rsidR="00B853E2" w:rsidRPr="00B853E2" w:rsidRDefault="00B853E2" w:rsidP="00B853E2">
      <w:proofErr w:type="gramStart"/>
      <w:r w:rsidRPr="00B853E2">
        <w:t>they</w:t>
      </w:r>
      <w:proofErr w:type="gramEnd"/>
      <w:r w:rsidRPr="00B853E2">
        <w:t xml:space="preserve"> return. That is not supporting the troops. In America, we have the </w:t>
      </w:r>
    </w:p>
    <w:p w:rsidR="00B853E2" w:rsidRPr="00B853E2" w:rsidRDefault="00B853E2" w:rsidP="00B853E2">
      <w:proofErr w:type="gramStart"/>
      <w:r w:rsidRPr="00B853E2">
        <w:t>best</w:t>
      </w:r>
      <w:proofErr w:type="gramEnd"/>
      <w:r w:rsidRPr="00B853E2">
        <w:t xml:space="preserve"> doctors, nurses, facilities, and medical equipment. From combat </w:t>
      </w:r>
    </w:p>
    <w:p w:rsidR="00B853E2" w:rsidRPr="00B853E2" w:rsidRDefault="00B853E2" w:rsidP="00B853E2">
      <w:proofErr w:type="gramStart"/>
      <w:r w:rsidRPr="00B853E2">
        <w:t>medics</w:t>
      </w:r>
      <w:proofErr w:type="gramEnd"/>
      <w:r w:rsidRPr="00B853E2">
        <w:t xml:space="preserve"> to VA hospitals, the military can and does provide our Active-</w:t>
      </w:r>
    </w:p>
    <w:p w:rsidR="00B853E2" w:rsidRPr="00B853E2" w:rsidRDefault="00B853E2" w:rsidP="00B853E2">
      <w:r w:rsidRPr="00B853E2">
        <w:t xml:space="preserve">Duty military personnel and veterans with medical care that is second </w:t>
      </w:r>
    </w:p>
    <w:p w:rsidR="00B853E2" w:rsidRPr="00B853E2" w:rsidRDefault="00B853E2" w:rsidP="00B853E2">
      <w:proofErr w:type="gramStart"/>
      <w:r w:rsidRPr="00B853E2">
        <w:t>to</w:t>
      </w:r>
      <w:proofErr w:type="gramEnd"/>
      <w:r w:rsidRPr="00B853E2">
        <w:t xml:space="preserve"> none. But despite all this, our military and </w:t>
      </w:r>
      <w:proofErr w:type="spellStart"/>
      <w:r w:rsidRPr="00B853E2">
        <w:t>veterans</w:t>
      </w:r>
      <w:proofErr w:type="spellEnd"/>
      <w:r w:rsidRPr="00B853E2">
        <w:t xml:space="preserve"> health care </w:t>
      </w:r>
    </w:p>
    <w:p w:rsidR="00B853E2" w:rsidRPr="00B853E2" w:rsidRDefault="00B853E2" w:rsidP="00B853E2">
      <w:proofErr w:type="gramStart"/>
      <w:r w:rsidRPr="00B853E2">
        <w:t>system</w:t>
      </w:r>
      <w:proofErr w:type="gramEnd"/>
      <w:r w:rsidRPr="00B853E2">
        <w:t xml:space="preserve"> has a crushing, all-encompassing problem; that is, access to </w:t>
      </w:r>
    </w:p>
    <w:p w:rsidR="00B853E2" w:rsidRPr="00B853E2" w:rsidRDefault="00B853E2" w:rsidP="00B853E2">
      <w:proofErr w:type="gramStart"/>
      <w:r w:rsidRPr="00B853E2">
        <w:t>that</w:t>
      </w:r>
      <w:proofErr w:type="gramEnd"/>
      <w:r w:rsidRPr="00B853E2">
        <w:t xml:space="preserve"> care.</w:t>
      </w:r>
    </w:p>
    <w:p w:rsidR="00B853E2" w:rsidRPr="00B853E2" w:rsidRDefault="00B853E2" w:rsidP="00B853E2">
      <w:r w:rsidRPr="00B853E2">
        <w:t xml:space="preserve">  When service men and women enter the VA system, too often they begin </w:t>
      </w:r>
    </w:p>
    <w:p w:rsidR="00B853E2" w:rsidRPr="00B853E2" w:rsidRDefault="00B853E2" w:rsidP="00B853E2">
      <w:proofErr w:type="gramStart"/>
      <w:r w:rsidRPr="00B853E2">
        <w:t>a</w:t>
      </w:r>
      <w:proofErr w:type="gramEnd"/>
      <w:r w:rsidRPr="00B853E2">
        <w:t xml:space="preserve"> long, uphill battle for access to the care and benefits they need to </w:t>
      </w:r>
    </w:p>
    <w:p w:rsidR="00B853E2" w:rsidRPr="00B853E2" w:rsidRDefault="00B853E2" w:rsidP="00B853E2">
      <w:proofErr w:type="gramStart"/>
      <w:r w:rsidRPr="00B853E2">
        <w:t>get</w:t>
      </w:r>
      <w:proofErr w:type="gramEnd"/>
      <w:r w:rsidRPr="00B853E2">
        <w:t xml:space="preserve"> well and rebuild their lives. The war in Iraq has triggered a flood </w:t>
      </w:r>
    </w:p>
    <w:p w:rsidR="00B853E2" w:rsidRPr="00B853E2" w:rsidRDefault="00B853E2" w:rsidP="00B853E2">
      <w:proofErr w:type="gramStart"/>
      <w:r w:rsidRPr="00B853E2">
        <w:t>of</w:t>
      </w:r>
      <w:proofErr w:type="gramEnd"/>
      <w:r w:rsidRPr="00B853E2">
        <w:t xml:space="preserve"> new veterans that risks overwhelming the VA system. Mr. President, </w:t>
      </w:r>
    </w:p>
    <w:p w:rsidR="00B853E2" w:rsidRPr="00B853E2" w:rsidRDefault="00B853E2" w:rsidP="00B853E2">
      <w:r w:rsidRPr="00B853E2">
        <w:t xml:space="preserve">700,000 veterans of Iraq and Afghanistan are expected to enter the </w:t>
      </w:r>
    </w:p>
    <w:p w:rsidR="00B853E2" w:rsidRPr="00B853E2" w:rsidRDefault="00B853E2" w:rsidP="00B853E2">
      <w:proofErr w:type="gramStart"/>
      <w:r w:rsidRPr="00B853E2">
        <w:t>military</w:t>
      </w:r>
      <w:proofErr w:type="gramEnd"/>
      <w:r w:rsidRPr="00B853E2">
        <w:t xml:space="preserve"> and VA health care systems in coming years at a projected cost </w:t>
      </w:r>
    </w:p>
    <w:p w:rsidR="00B853E2" w:rsidRPr="00B853E2" w:rsidRDefault="00B853E2" w:rsidP="00B853E2">
      <w:proofErr w:type="gramStart"/>
      <w:r w:rsidRPr="00B853E2">
        <w:t>of</w:t>
      </w:r>
      <w:proofErr w:type="gramEnd"/>
      <w:r w:rsidRPr="00B853E2">
        <w:t xml:space="preserve"> as much as $600 billion.</w:t>
      </w:r>
    </w:p>
    <w:p w:rsidR="00B853E2" w:rsidRPr="00B853E2" w:rsidRDefault="00B853E2" w:rsidP="00B853E2">
      <w:r w:rsidRPr="00B853E2">
        <w:t xml:space="preserve">  According to the Army Times, the number of service members being </w:t>
      </w:r>
    </w:p>
    <w:p w:rsidR="00B853E2" w:rsidRPr="00B853E2" w:rsidRDefault="00B853E2" w:rsidP="00B853E2">
      <w:proofErr w:type="gramStart"/>
      <w:r w:rsidRPr="00B853E2">
        <w:t>approved</w:t>
      </w:r>
      <w:proofErr w:type="gramEnd"/>
      <w:r w:rsidRPr="00B853E2">
        <w:t xml:space="preserve"> for permanent disability retirement has ``plunged''--to use </w:t>
      </w:r>
    </w:p>
    <w:p w:rsidR="00B853E2" w:rsidRPr="00B853E2" w:rsidRDefault="00B853E2" w:rsidP="00B853E2">
      <w:proofErr w:type="gramStart"/>
      <w:r w:rsidRPr="00B853E2">
        <w:t>their</w:t>
      </w:r>
      <w:proofErr w:type="gramEnd"/>
      <w:r w:rsidRPr="00B853E2">
        <w:t xml:space="preserve"> word, ``plunged''--by more than two-thirds since 2001. The Army's </w:t>
      </w:r>
    </w:p>
    <w:p w:rsidR="00B853E2" w:rsidRPr="00B853E2" w:rsidRDefault="00B853E2" w:rsidP="00B853E2">
      <w:proofErr w:type="gramStart"/>
      <w:r w:rsidRPr="00B853E2">
        <w:t>physical</w:t>
      </w:r>
      <w:proofErr w:type="gramEnd"/>
      <w:r w:rsidRPr="00B853E2">
        <w:t xml:space="preserve"> disability caseload has increased by 80 percent since 2001. As </w:t>
      </w:r>
    </w:p>
    <w:p w:rsidR="00B853E2" w:rsidRPr="00B853E2" w:rsidRDefault="00B853E2" w:rsidP="00B853E2">
      <w:proofErr w:type="gramStart"/>
      <w:r w:rsidRPr="00B853E2">
        <w:t>it</w:t>
      </w:r>
      <w:proofErr w:type="gramEnd"/>
      <w:r w:rsidRPr="00B853E2">
        <w:t xml:space="preserve"> attempts to process new benefits claims in fiscal year 2006, the VA </w:t>
      </w:r>
    </w:p>
    <w:p w:rsidR="00B853E2" w:rsidRPr="00B853E2" w:rsidRDefault="00B853E2" w:rsidP="00B853E2">
      <w:proofErr w:type="gramStart"/>
      <w:r w:rsidRPr="00B853E2">
        <w:t>is</w:t>
      </w:r>
      <w:proofErr w:type="gramEnd"/>
      <w:r w:rsidRPr="00B853E2">
        <w:t xml:space="preserve"> experiencing a 400,000-case backlog. Veterans frequently wait 6 </w:t>
      </w:r>
    </w:p>
    <w:p w:rsidR="00B853E2" w:rsidRPr="00B853E2" w:rsidRDefault="00B853E2" w:rsidP="00B853E2">
      <w:proofErr w:type="gramStart"/>
      <w:r w:rsidRPr="00B853E2">
        <w:t>months</w:t>
      </w:r>
      <w:proofErr w:type="gramEnd"/>
      <w:r w:rsidRPr="00B853E2">
        <w:t xml:space="preserve"> to 2 years before they begin to receive monthly benefits.</w:t>
      </w:r>
    </w:p>
    <w:p w:rsidR="00B853E2" w:rsidRPr="00B853E2" w:rsidRDefault="00B853E2" w:rsidP="00B853E2">
      <w:r w:rsidRPr="00B853E2">
        <w:t xml:space="preserve">  These problems are especially acute in the area of mental health. </w:t>
      </w:r>
    </w:p>
    <w:p w:rsidR="00B853E2" w:rsidRPr="00B853E2" w:rsidRDefault="00B853E2" w:rsidP="00B853E2">
      <w:r w:rsidRPr="00B853E2">
        <w:t xml:space="preserve">More than 73,000 veterans of Iraq and Afghanistan treated by the VA </w:t>
      </w:r>
    </w:p>
    <w:p w:rsidR="00B853E2" w:rsidRPr="00B853E2" w:rsidRDefault="00B853E2" w:rsidP="00B853E2">
      <w:proofErr w:type="gramStart"/>
      <w:r w:rsidRPr="00B853E2">
        <w:t>since</w:t>
      </w:r>
      <w:proofErr w:type="gramEnd"/>
      <w:r w:rsidRPr="00B853E2">
        <w:t xml:space="preserve"> 2002 have been diagnosed with a potential mental disorder. More </w:t>
      </w:r>
    </w:p>
    <w:p w:rsidR="00B853E2" w:rsidRPr="00B853E2" w:rsidRDefault="00B853E2" w:rsidP="00B853E2">
      <w:proofErr w:type="gramStart"/>
      <w:r w:rsidRPr="00B853E2">
        <w:t>than</w:t>
      </w:r>
      <w:proofErr w:type="gramEnd"/>
      <w:r w:rsidRPr="00B853E2">
        <w:t xml:space="preserve"> 39,000 have been tentatively diagnosed with post-traumatic stress </w:t>
      </w:r>
    </w:p>
    <w:p w:rsidR="00B853E2" w:rsidRPr="00B853E2" w:rsidRDefault="00B853E2" w:rsidP="00B853E2">
      <w:proofErr w:type="gramStart"/>
      <w:r w:rsidRPr="00B853E2">
        <w:t>disorder</w:t>
      </w:r>
      <w:proofErr w:type="gramEnd"/>
      <w:r w:rsidRPr="00B853E2">
        <w:t xml:space="preserve">, and 35 percent of Iraq veterans have sought psychological </w:t>
      </w:r>
    </w:p>
    <w:p w:rsidR="00B853E2" w:rsidRPr="00B853E2" w:rsidRDefault="00B853E2" w:rsidP="00B853E2">
      <w:proofErr w:type="gramStart"/>
      <w:r w:rsidRPr="00B853E2">
        <w:t>counseling</w:t>
      </w:r>
      <w:proofErr w:type="gramEnd"/>
      <w:r w:rsidRPr="00B853E2">
        <w:t xml:space="preserve"> within a year of returning home. But where the VA spent over </w:t>
      </w:r>
    </w:p>
    <w:p w:rsidR="00B853E2" w:rsidRPr="00B853E2" w:rsidRDefault="00B853E2" w:rsidP="00B853E2">
      <w:r w:rsidRPr="00B853E2">
        <w:t xml:space="preserve">$3,500 per veteran on mental health care back in 1995, it spends just </w:t>
      </w:r>
    </w:p>
    <w:p w:rsidR="00B853E2" w:rsidRPr="00B853E2" w:rsidRDefault="00B853E2" w:rsidP="00B853E2">
      <w:proofErr w:type="gramStart"/>
      <w:r w:rsidRPr="00B853E2">
        <w:t>over</w:t>
      </w:r>
      <w:proofErr w:type="gramEnd"/>
      <w:r w:rsidRPr="00B853E2">
        <w:t xml:space="preserve"> $2,500 today--a drop of close to $1,000 per veteran.</w:t>
      </w:r>
    </w:p>
    <w:p w:rsidR="00B853E2" w:rsidRPr="00B853E2" w:rsidRDefault="00B853E2" w:rsidP="00B853E2">
      <w:r w:rsidRPr="00B853E2">
        <w:t xml:space="preserve">  These are troubling statistics, but they fail utterly to capture our </w:t>
      </w:r>
    </w:p>
    <w:p w:rsidR="00B853E2" w:rsidRPr="00B853E2" w:rsidRDefault="00B853E2" w:rsidP="00B853E2">
      <w:proofErr w:type="gramStart"/>
      <w:r w:rsidRPr="00B853E2">
        <w:t>dismay</w:t>
      </w:r>
      <w:proofErr w:type="gramEnd"/>
      <w:r w:rsidRPr="00B853E2">
        <w:t xml:space="preserve"> at the reports published over the past several days in the </w:t>
      </w:r>
    </w:p>
    <w:p w:rsidR="00B853E2" w:rsidRPr="00B853E2" w:rsidRDefault="00B853E2" w:rsidP="00B853E2">
      <w:r w:rsidRPr="00B853E2">
        <w:lastRenderedPageBreak/>
        <w:t xml:space="preserve">Washington Post and Newsweek magazine of the unacceptable living </w:t>
      </w:r>
    </w:p>
    <w:p w:rsidR="00B853E2" w:rsidRPr="00B853E2" w:rsidRDefault="00B853E2" w:rsidP="00B853E2">
      <w:proofErr w:type="gramStart"/>
      <w:r w:rsidRPr="00B853E2">
        <w:t>conditions</w:t>
      </w:r>
      <w:proofErr w:type="gramEnd"/>
      <w:r w:rsidRPr="00B853E2">
        <w:t xml:space="preserve"> for outpatients at Walter Reed Medical Center and the </w:t>
      </w:r>
    </w:p>
    <w:p w:rsidR="00B853E2" w:rsidRPr="00B853E2" w:rsidRDefault="00B853E2" w:rsidP="00B853E2">
      <w:proofErr w:type="gramStart"/>
      <w:r w:rsidRPr="00B853E2">
        <w:t>stifling</w:t>
      </w:r>
      <w:proofErr w:type="gramEnd"/>
      <w:r w:rsidRPr="00B853E2">
        <w:t xml:space="preserve"> bureaucracy that blockades many veterans' access to care.</w:t>
      </w:r>
    </w:p>
    <w:p w:rsidR="00B853E2" w:rsidRPr="00B853E2" w:rsidRDefault="00B853E2" w:rsidP="00B853E2">
      <w:r w:rsidRPr="00B853E2">
        <w:t xml:space="preserve">  The Washington Post wrote of soldiers living in Walter Reed </w:t>
      </w:r>
    </w:p>
    <w:p w:rsidR="00B853E2" w:rsidRPr="00B853E2" w:rsidRDefault="00B853E2" w:rsidP="00B853E2">
      <w:proofErr w:type="gramStart"/>
      <w:r w:rsidRPr="00B853E2">
        <w:t>facilities</w:t>
      </w:r>
      <w:proofErr w:type="gramEnd"/>
      <w:r w:rsidRPr="00B853E2">
        <w:t xml:space="preserve"> infested with mold and mice, unable to get new uniforms to </w:t>
      </w:r>
    </w:p>
    <w:p w:rsidR="00B853E2" w:rsidRPr="00B853E2" w:rsidRDefault="00B853E2" w:rsidP="00B853E2">
      <w:proofErr w:type="gramStart"/>
      <w:r w:rsidRPr="00B853E2">
        <w:t>replace</w:t>
      </w:r>
      <w:proofErr w:type="gramEnd"/>
      <w:r w:rsidRPr="00B853E2">
        <w:t xml:space="preserve"> those cut from their bodies by military doctors in the field, </w:t>
      </w:r>
    </w:p>
    <w:p w:rsidR="00B853E2" w:rsidRPr="00B853E2" w:rsidRDefault="00B853E2" w:rsidP="00B853E2">
      <w:proofErr w:type="gramStart"/>
      <w:r w:rsidRPr="00B853E2">
        <w:t>forced</w:t>
      </w:r>
      <w:proofErr w:type="gramEnd"/>
      <w:r w:rsidRPr="00B853E2">
        <w:t xml:space="preserve"> to bring photos and even their own Purple Hearts to prove to </w:t>
      </w:r>
    </w:p>
    <w:p w:rsidR="00B853E2" w:rsidRPr="00B853E2" w:rsidRDefault="00B853E2" w:rsidP="00B853E2">
      <w:proofErr w:type="gramStart"/>
      <w:r w:rsidRPr="00B853E2">
        <w:t>file</w:t>
      </w:r>
      <w:proofErr w:type="gramEnd"/>
      <w:r w:rsidRPr="00B853E2">
        <w:t xml:space="preserve"> clerks that they, indeed, served in Iraq. Waiting months, as the </w:t>
      </w:r>
    </w:p>
    <w:p w:rsidR="00E55D57" w:rsidRPr="00B853E2" w:rsidRDefault="00B853E2" w:rsidP="00E55D57">
      <w:r w:rsidRPr="00B853E2">
        <w:t>VA processes benefit claims in what Marine Sgt</w:t>
      </w:r>
      <w:r w:rsidR="00E55D57">
        <w:t>.</w:t>
      </w:r>
      <w:r w:rsidRPr="00B853E2">
        <w:t xml:space="preserve"> Ryan Groves </w:t>
      </w:r>
    </w:p>
    <w:p w:rsidR="00B853E2" w:rsidRPr="00B853E2" w:rsidRDefault="00B853E2" w:rsidP="00B853E2">
      <w:proofErr w:type="gramStart"/>
      <w:r w:rsidRPr="00B853E2">
        <w:t>these</w:t>
      </w:r>
      <w:proofErr w:type="gramEnd"/>
      <w:r w:rsidRPr="00B853E2">
        <w:t xml:space="preserve"> soldiers and their families move </w:t>
      </w:r>
    </w:p>
    <w:p w:rsidR="00B853E2" w:rsidRPr="00B853E2" w:rsidRDefault="00B853E2" w:rsidP="00B853E2">
      <w:proofErr w:type="gramStart"/>
      <w:r w:rsidRPr="00B853E2">
        <w:t>from</w:t>
      </w:r>
      <w:proofErr w:type="gramEnd"/>
      <w:r w:rsidRPr="00B853E2">
        <w:t xml:space="preserve"> appointment to appointment and submit form after form, often to </w:t>
      </w:r>
    </w:p>
    <w:p w:rsidR="00B853E2" w:rsidRPr="00B853E2" w:rsidRDefault="00B853E2" w:rsidP="00B853E2">
      <w:proofErr w:type="gramStart"/>
      <w:r w:rsidRPr="00B853E2">
        <w:t>replace</w:t>
      </w:r>
      <w:proofErr w:type="gramEnd"/>
      <w:r w:rsidRPr="00B853E2">
        <w:t xml:space="preserve"> earlier forms already lost by the system. Many suffer, as we </w:t>
      </w:r>
    </w:p>
    <w:p w:rsidR="00B853E2" w:rsidRPr="00B853E2" w:rsidRDefault="00B853E2" w:rsidP="00B853E2">
      <w:proofErr w:type="gramStart"/>
      <w:r w:rsidRPr="00B853E2">
        <w:t>saw</w:t>
      </w:r>
      <w:proofErr w:type="gramEnd"/>
      <w:r w:rsidRPr="00B853E2">
        <w:t xml:space="preserve"> on television the other night on ABC, from brain injuries, from </w:t>
      </w:r>
    </w:p>
    <w:p w:rsidR="00B853E2" w:rsidRPr="00B853E2" w:rsidRDefault="00B853E2" w:rsidP="00B853E2">
      <w:proofErr w:type="gramStart"/>
      <w:r w:rsidRPr="00B853E2">
        <w:t>post-traumatic</w:t>
      </w:r>
      <w:proofErr w:type="gramEnd"/>
      <w:r w:rsidRPr="00B853E2">
        <w:t xml:space="preserve"> stress disorder, or from other mental health conditions, </w:t>
      </w:r>
    </w:p>
    <w:p w:rsidR="00B853E2" w:rsidRPr="00B853E2" w:rsidRDefault="00B853E2" w:rsidP="00B853E2">
      <w:proofErr w:type="gramStart"/>
      <w:r w:rsidRPr="00B853E2">
        <w:t>but</w:t>
      </w:r>
      <w:proofErr w:type="gramEnd"/>
      <w:r w:rsidRPr="00B853E2">
        <w:t xml:space="preserve"> Walter Reed's outpatient facilities lack sufficient mental health </w:t>
      </w:r>
    </w:p>
    <w:p w:rsidR="00B853E2" w:rsidRPr="00B853E2" w:rsidRDefault="00B853E2" w:rsidP="00B853E2">
      <w:proofErr w:type="gramStart"/>
      <w:r w:rsidRPr="00B853E2">
        <w:t>counselors</w:t>
      </w:r>
      <w:proofErr w:type="gramEnd"/>
      <w:r w:rsidRPr="00B853E2">
        <w:t xml:space="preserve"> and social workers to help them navigate the system.</w:t>
      </w:r>
    </w:p>
    <w:p w:rsidR="00B853E2" w:rsidRPr="00B853E2" w:rsidRDefault="00B853E2" w:rsidP="00B853E2">
      <w:r w:rsidRPr="00B853E2">
        <w:t xml:space="preserve">  The Post tells us many Walter Reed outpatients now face ``teams of </w:t>
      </w:r>
    </w:p>
    <w:p w:rsidR="00B853E2" w:rsidRPr="00B853E2" w:rsidRDefault="00B853E2" w:rsidP="00B853E2">
      <w:r w:rsidRPr="00B853E2">
        <w:t xml:space="preserve">Army doctors scrutinizing their injuries for signs of preexisting </w:t>
      </w:r>
    </w:p>
    <w:p w:rsidR="00B853E2" w:rsidRPr="00B853E2" w:rsidRDefault="00B853E2" w:rsidP="00B853E2">
      <w:proofErr w:type="gramStart"/>
      <w:r w:rsidRPr="00B853E2">
        <w:t>conditions</w:t>
      </w:r>
      <w:proofErr w:type="gramEnd"/>
      <w:r w:rsidRPr="00B853E2">
        <w:t xml:space="preserve">, lessening their chance for disability benefits.'' Veterans </w:t>
      </w:r>
    </w:p>
    <w:p w:rsidR="00B853E2" w:rsidRPr="00B853E2" w:rsidRDefault="00B853E2" w:rsidP="00B853E2">
      <w:proofErr w:type="gramStart"/>
      <w:r w:rsidRPr="00B853E2">
        <w:t>often</w:t>
      </w:r>
      <w:proofErr w:type="gramEnd"/>
      <w:r w:rsidRPr="00B853E2">
        <w:t xml:space="preserve"> must navigate this convoluted system alone, carrying stacks of </w:t>
      </w:r>
    </w:p>
    <w:p w:rsidR="00B853E2" w:rsidRPr="00B853E2" w:rsidRDefault="00B853E2" w:rsidP="00B853E2">
      <w:proofErr w:type="gramStart"/>
      <w:r w:rsidRPr="00B853E2">
        <w:t>medical</w:t>
      </w:r>
      <w:proofErr w:type="gramEnd"/>
      <w:r w:rsidRPr="00B853E2">
        <w:t xml:space="preserve"> records from appointment to appointment. The Post quoted Vera </w:t>
      </w:r>
    </w:p>
    <w:p w:rsidR="00B853E2" w:rsidRPr="00B853E2" w:rsidRDefault="00B853E2" w:rsidP="00B853E2">
      <w:r w:rsidRPr="00B853E2">
        <w:t xml:space="preserve">Heron, who lived on the post for over a year helping care for her son. </w:t>
      </w:r>
    </w:p>
    <w:p w:rsidR="00B853E2" w:rsidRPr="00B853E2" w:rsidRDefault="00B853E2" w:rsidP="00B853E2">
      <w:r w:rsidRPr="00B853E2">
        <w:t>Here is what she said:</w:t>
      </w:r>
    </w:p>
    <w:p w:rsidR="00B853E2" w:rsidRPr="00B853E2" w:rsidRDefault="00B853E2" w:rsidP="00B853E2"/>
    <w:p w:rsidR="00B853E2" w:rsidRPr="00B853E2" w:rsidRDefault="00B853E2" w:rsidP="00B853E2"/>
    <w:p w:rsidR="00B853E2" w:rsidRPr="00B853E2" w:rsidRDefault="00B853E2" w:rsidP="00B853E2">
      <w:r w:rsidRPr="00B853E2">
        <w:t xml:space="preserve">  The care of our veterans returning home from Iraq should be among our </w:t>
      </w:r>
    </w:p>
    <w:p w:rsidR="00B853E2" w:rsidRPr="00B853E2" w:rsidRDefault="00B853E2" w:rsidP="00B853E2">
      <w:r w:rsidRPr="00B853E2">
        <w:t xml:space="preserve">Nation's highest priorities. For these soldiers and their families to </w:t>
      </w:r>
    </w:p>
    <w:p w:rsidR="00B853E2" w:rsidRPr="00B853E2" w:rsidRDefault="00B853E2" w:rsidP="00B853E2">
      <w:proofErr w:type="gramStart"/>
      <w:r w:rsidRPr="00B853E2">
        <w:t>feel</w:t>
      </w:r>
      <w:proofErr w:type="gramEnd"/>
      <w:r w:rsidRPr="00B853E2">
        <w:t xml:space="preserve"> as forgotten and abandoned as they do means simply that this </w:t>
      </w:r>
    </w:p>
    <w:p w:rsidR="00B853E2" w:rsidRPr="00B853E2" w:rsidRDefault="00B853E2" w:rsidP="00B853E2">
      <w:proofErr w:type="gramStart"/>
      <w:r w:rsidRPr="00B853E2">
        <w:t>administration</w:t>
      </w:r>
      <w:proofErr w:type="gramEnd"/>
      <w:r w:rsidRPr="00B853E2">
        <w:t xml:space="preserve"> is not serving them as it should. It is not serving them </w:t>
      </w:r>
    </w:p>
    <w:p w:rsidR="00B853E2" w:rsidRPr="00B853E2" w:rsidRDefault="00B853E2" w:rsidP="00B853E2">
      <w:proofErr w:type="gramStart"/>
      <w:r w:rsidRPr="00B853E2">
        <w:t>as</w:t>
      </w:r>
      <w:proofErr w:type="gramEnd"/>
      <w:r w:rsidRPr="00B853E2">
        <w:t xml:space="preserve"> they served us. It is not supporting our troops.</w:t>
      </w:r>
    </w:p>
    <w:p w:rsidR="00B853E2" w:rsidRPr="00B853E2" w:rsidRDefault="00B853E2" w:rsidP="00B853E2">
      <w:r w:rsidRPr="00B853E2">
        <w:t xml:space="preserve">  The Air Force Times just reported that soldiers at Walter Reed have </w:t>
      </w:r>
    </w:p>
    <w:p w:rsidR="00B853E2" w:rsidRPr="00B853E2" w:rsidRDefault="00B853E2" w:rsidP="00B853E2">
      <w:proofErr w:type="gramStart"/>
      <w:r w:rsidRPr="00B853E2">
        <w:t>now</w:t>
      </w:r>
      <w:proofErr w:type="gramEnd"/>
      <w:r w:rsidRPr="00B853E2">
        <w:t xml:space="preserve"> been told not to speak to the media and that the Pentagon has--and </w:t>
      </w:r>
    </w:p>
    <w:p w:rsidR="00B853E2" w:rsidRPr="00B853E2" w:rsidRDefault="00B853E2" w:rsidP="00E55D57">
      <w:proofErr w:type="gramStart"/>
      <w:r w:rsidRPr="00B853E2">
        <w:t>this</w:t>
      </w:r>
      <w:proofErr w:type="gramEnd"/>
      <w:r w:rsidRPr="00B853E2">
        <w:t xml:space="preserve"> is a quote</w:t>
      </w:r>
    </w:p>
    <w:p w:rsidR="00B853E2" w:rsidRPr="00B853E2" w:rsidRDefault="00B853E2" w:rsidP="00B853E2">
      <w:r w:rsidRPr="00B853E2">
        <w:t xml:space="preserve">  This administration cannot and must not just bury its failure to </w:t>
      </w:r>
    </w:p>
    <w:p w:rsidR="00B853E2" w:rsidRPr="00B853E2" w:rsidRDefault="00B853E2" w:rsidP="00B853E2">
      <w:proofErr w:type="gramStart"/>
      <w:r w:rsidRPr="00B853E2">
        <w:t>support</w:t>
      </w:r>
      <w:proofErr w:type="gramEnd"/>
      <w:r w:rsidRPr="00B853E2">
        <w:t xml:space="preserve"> our troops behind a muzzled spokesperson cadre. I commend our </w:t>
      </w:r>
    </w:p>
    <w:p w:rsidR="00B853E2" w:rsidRPr="00B853E2" w:rsidRDefault="00B853E2" w:rsidP="00B853E2">
      <w:r w:rsidRPr="00B853E2">
        <w:t xml:space="preserve">Armed Services Committee, including my senior Senator, Rhode Island's </w:t>
      </w:r>
    </w:p>
    <w:p w:rsidR="00B853E2" w:rsidRPr="00B853E2" w:rsidRDefault="00B853E2" w:rsidP="00B853E2">
      <w:r w:rsidRPr="00B853E2">
        <w:t xml:space="preserve">Jack Reed, for that committee's announced hearing on conditions at </w:t>
      </w:r>
    </w:p>
    <w:p w:rsidR="00B853E2" w:rsidRPr="00B853E2" w:rsidRDefault="00B853E2" w:rsidP="00B853E2">
      <w:r w:rsidRPr="00B853E2">
        <w:t xml:space="preserve">Walter Reed Hospital. I hope they will be relentless in their </w:t>
      </w:r>
    </w:p>
    <w:p w:rsidR="00B853E2" w:rsidRPr="00B853E2" w:rsidRDefault="00B853E2" w:rsidP="00B853E2">
      <w:proofErr w:type="gramStart"/>
      <w:r w:rsidRPr="00B853E2">
        <w:t>investigation</w:t>
      </w:r>
      <w:proofErr w:type="gramEnd"/>
      <w:r w:rsidRPr="00B853E2">
        <w:t>.</w:t>
      </w:r>
    </w:p>
    <w:p w:rsidR="00B853E2" w:rsidRPr="00B853E2" w:rsidRDefault="00B853E2" w:rsidP="00B853E2">
      <w:r w:rsidRPr="00B853E2">
        <w:t xml:space="preserve">  My colleagues and the constituents we represent wholeheartedly </w:t>
      </w:r>
    </w:p>
    <w:p w:rsidR="00B853E2" w:rsidRPr="00B853E2" w:rsidRDefault="00B853E2" w:rsidP="00B853E2">
      <w:proofErr w:type="gramStart"/>
      <w:r w:rsidRPr="00B853E2">
        <w:t>support</w:t>
      </w:r>
      <w:proofErr w:type="gramEnd"/>
      <w:r w:rsidRPr="00B853E2">
        <w:t xml:space="preserve"> our troops and our veterans. Anything else one hears is a lie. </w:t>
      </w:r>
    </w:p>
    <w:p w:rsidR="00B853E2" w:rsidRPr="00B853E2" w:rsidRDefault="00B853E2" w:rsidP="00B853E2">
      <w:r w:rsidRPr="00B853E2">
        <w:t xml:space="preserve">We believe it is time for our soldiers to redeploy out of Iraq because </w:t>
      </w:r>
    </w:p>
    <w:p w:rsidR="00B853E2" w:rsidRPr="00B853E2" w:rsidRDefault="00B853E2" w:rsidP="00B853E2">
      <w:proofErr w:type="gramStart"/>
      <w:r w:rsidRPr="00B853E2">
        <w:t>we</w:t>
      </w:r>
      <w:proofErr w:type="gramEnd"/>
      <w:r w:rsidRPr="00B853E2">
        <w:t xml:space="preserve"> believe that is our Nation's best strategy forward in the Middle </w:t>
      </w:r>
    </w:p>
    <w:p w:rsidR="00B853E2" w:rsidRPr="00B853E2" w:rsidRDefault="00B853E2" w:rsidP="00B853E2">
      <w:r w:rsidRPr="00B853E2">
        <w:t xml:space="preserve">East and to combat terror. But we also believe that as they serve and </w:t>
      </w:r>
    </w:p>
    <w:p w:rsidR="00B853E2" w:rsidRPr="00B853E2" w:rsidRDefault="00B853E2" w:rsidP="00B853E2">
      <w:proofErr w:type="gramStart"/>
      <w:r w:rsidRPr="00B853E2">
        <w:t>when</w:t>
      </w:r>
      <w:proofErr w:type="gramEnd"/>
      <w:r w:rsidRPr="00B853E2">
        <w:t xml:space="preserve"> they get home, we must make good on our promises--our promise to </w:t>
      </w:r>
    </w:p>
    <w:p w:rsidR="00B853E2" w:rsidRPr="00B853E2" w:rsidRDefault="00B853E2" w:rsidP="00B853E2">
      <w:proofErr w:type="gramStart"/>
      <w:r w:rsidRPr="00B853E2">
        <w:t>train</w:t>
      </w:r>
      <w:proofErr w:type="gramEnd"/>
      <w:r w:rsidRPr="00B853E2">
        <w:t xml:space="preserve"> and equip them in their service and our promise to care for them </w:t>
      </w:r>
    </w:p>
    <w:p w:rsidR="00B853E2" w:rsidRPr="00B853E2" w:rsidRDefault="00B853E2" w:rsidP="00B853E2">
      <w:proofErr w:type="gramStart"/>
      <w:r w:rsidRPr="00B853E2">
        <w:lastRenderedPageBreak/>
        <w:t>in</w:t>
      </w:r>
      <w:proofErr w:type="gramEnd"/>
      <w:r w:rsidRPr="00B853E2">
        <w:t xml:space="preserve"> their injury and illness. It is our obligation to do this. In the </w:t>
      </w:r>
    </w:p>
    <w:p w:rsidR="00B853E2" w:rsidRPr="00B853E2" w:rsidRDefault="00B853E2" w:rsidP="00B853E2">
      <w:proofErr w:type="gramStart"/>
      <w:r w:rsidRPr="00B853E2">
        <w:t>face</w:t>
      </w:r>
      <w:proofErr w:type="gramEnd"/>
      <w:r w:rsidRPr="00B853E2">
        <w:t xml:space="preserve"> of all we have heard and seen, that obligation, like so many </w:t>
      </w:r>
    </w:p>
    <w:p w:rsidR="00B853E2" w:rsidRPr="00B853E2" w:rsidRDefault="00B853E2" w:rsidP="00B853E2">
      <w:proofErr w:type="gramStart"/>
      <w:r w:rsidRPr="00B853E2">
        <w:t>others</w:t>
      </w:r>
      <w:proofErr w:type="gramEnd"/>
      <w:r w:rsidRPr="00B853E2">
        <w:t xml:space="preserve">, has been failed by this administration. I thank the Chair, and </w:t>
      </w:r>
    </w:p>
    <w:p w:rsidR="00B853E2" w:rsidRPr="00B853E2" w:rsidRDefault="00B853E2" w:rsidP="00B853E2">
      <w:bookmarkStart w:id="0" w:name="_GoBack"/>
      <w:bookmarkEnd w:id="0"/>
    </w:p>
    <w:p w:rsidR="00B853E2" w:rsidRPr="00B853E2" w:rsidRDefault="00B853E2" w:rsidP="00B853E2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A95" w:rsidRDefault="00A96A95" w:rsidP="00E55D57">
      <w:r>
        <w:separator/>
      </w:r>
    </w:p>
  </w:endnote>
  <w:endnote w:type="continuationSeparator" w:id="0">
    <w:p w:rsidR="00A96A95" w:rsidRDefault="00A96A95" w:rsidP="00E5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A95" w:rsidRDefault="00A96A95" w:rsidP="00E55D57">
      <w:r>
        <w:separator/>
      </w:r>
    </w:p>
  </w:footnote>
  <w:footnote w:type="continuationSeparator" w:id="0">
    <w:p w:rsidR="00A96A95" w:rsidRDefault="00A96A95" w:rsidP="00E55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D57" w:rsidRPr="00B853E2" w:rsidRDefault="00E55D57" w:rsidP="00E55D57">
    <w:r w:rsidRPr="00B853E2">
      <w:t>(Thursday, March 1, 2007)]</w:t>
    </w:r>
  </w:p>
  <w:p w:rsidR="00E55D57" w:rsidRPr="00B853E2" w:rsidRDefault="00E55D57" w:rsidP="00E55D57">
    <w:r w:rsidRPr="00B853E2">
      <w:t>[Senate]</w:t>
    </w:r>
  </w:p>
  <w:p w:rsidR="00E55D57" w:rsidRPr="00B853E2" w:rsidRDefault="00E55D57" w:rsidP="00E55D57"/>
  <w:p w:rsidR="00E55D57" w:rsidRDefault="00E55D57" w:rsidP="00E55D57">
    <w:pPr>
      <w:pStyle w:val="Header"/>
    </w:pPr>
    <w:r w:rsidRPr="00B853E2">
      <w:t xml:space="preserve">  Mr. WHITEHOUSE.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E2"/>
    <w:rsid w:val="00315E9B"/>
    <w:rsid w:val="00A96A95"/>
    <w:rsid w:val="00B853E2"/>
    <w:rsid w:val="00E5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D7578-53E6-408F-AF6F-34CF8E9F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3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D57"/>
  </w:style>
  <w:style w:type="paragraph" w:styleId="Footer">
    <w:name w:val="footer"/>
    <w:basedOn w:val="Normal"/>
    <w:link w:val="FooterChar"/>
    <w:uiPriority w:val="99"/>
    <w:unhideWhenUsed/>
    <w:rsid w:val="00E55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2015-02-03T16:58:00Z</dcterms:created>
  <dcterms:modified xsi:type="dcterms:W3CDTF">2015-02-03T16:58:00Z</dcterms:modified>
</cp:coreProperties>
</file>