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C12" w:rsidRPr="00B97C12" w:rsidRDefault="00B97C12" w:rsidP="00B97C12">
      <w:r w:rsidRPr="00B97C12">
        <w:t xml:space="preserve">Mr. President, I returned on Saturday evening from a trip </w:t>
      </w:r>
    </w:p>
    <w:p w:rsidR="00B97C12" w:rsidRPr="00B97C12" w:rsidRDefault="00B97C12" w:rsidP="00B97C12">
      <w:proofErr w:type="gramStart"/>
      <w:r w:rsidRPr="00B97C12">
        <w:t>to</w:t>
      </w:r>
      <w:proofErr w:type="gramEnd"/>
      <w:r w:rsidRPr="00B97C12">
        <w:t xml:space="preserve"> Pakistan, Afghanistan, Iraq, Turkey, and England. The trip was led </w:t>
      </w:r>
    </w:p>
    <w:p w:rsidR="00B97C12" w:rsidRPr="00B97C12" w:rsidRDefault="00B97C12" w:rsidP="00B97C12">
      <w:proofErr w:type="gramStart"/>
      <w:r w:rsidRPr="00B97C12">
        <w:t>by</w:t>
      </w:r>
      <w:proofErr w:type="gramEnd"/>
      <w:r w:rsidRPr="00B97C12">
        <w:t xml:space="preserve"> a very dear friend of mine and a great leader of this Senate who </w:t>
      </w:r>
    </w:p>
    <w:p w:rsidR="00B97C12" w:rsidRPr="00B97C12" w:rsidRDefault="00B97C12" w:rsidP="00B97C12">
      <w:proofErr w:type="gramStart"/>
      <w:r w:rsidRPr="00B97C12">
        <w:t>happens</w:t>
      </w:r>
      <w:proofErr w:type="gramEnd"/>
      <w:r w:rsidRPr="00B97C12">
        <w:t xml:space="preserve"> to be the Presiding Officer at the moment, Senator Warner of </w:t>
      </w:r>
    </w:p>
    <w:p w:rsidR="00B97C12" w:rsidRPr="00B97C12" w:rsidRDefault="00B97C12" w:rsidP="00B97C12">
      <w:proofErr w:type="gramStart"/>
      <w:r w:rsidRPr="00B97C12">
        <w:t>Virginia,</w:t>
      </w:r>
      <w:proofErr w:type="gramEnd"/>
      <w:r w:rsidRPr="00B97C12">
        <w:t xml:space="preserve"> and it included Senator Sessions, Senator Thomas, Senator </w:t>
      </w:r>
    </w:p>
    <w:p w:rsidR="00B97C12" w:rsidRPr="00B97C12" w:rsidRDefault="00B97C12" w:rsidP="00B97C12">
      <w:r w:rsidRPr="00B97C12">
        <w:t>Bingaman, Senator Salazar, in addition to myself.</w:t>
      </w:r>
    </w:p>
    <w:p w:rsidR="00B97C12" w:rsidRPr="00B97C12" w:rsidRDefault="00B97C12" w:rsidP="00B97C12">
      <w:r w:rsidRPr="00B97C12">
        <w:t xml:space="preserve">  I know if the Presiding Officer was allowed to speak in the position </w:t>
      </w:r>
    </w:p>
    <w:p w:rsidR="00B97C12" w:rsidRPr="00B97C12" w:rsidRDefault="00B97C12" w:rsidP="00B97C12">
      <w:proofErr w:type="gramStart"/>
      <w:r w:rsidRPr="00B97C12">
        <w:t>in</w:t>
      </w:r>
      <w:proofErr w:type="gramEnd"/>
      <w:r w:rsidRPr="00B97C12">
        <w:t xml:space="preserve"> which he sits that he would be the first to acknowledge that this </w:t>
      </w:r>
    </w:p>
    <w:p w:rsidR="00B97C12" w:rsidRPr="00B97C12" w:rsidRDefault="00B97C12" w:rsidP="00B97C12">
      <w:proofErr w:type="gramStart"/>
      <w:r w:rsidRPr="00B97C12">
        <w:t>was</w:t>
      </w:r>
      <w:proofErr w:type="gramEnd"/>
      <w:r w:rsidRPr="00B97C12">
        <w:t xml:space="preserve"> one of the most extraordinary trips either one of us has ever taken </w:t>
      </w:r>
    </w:p>
    <w:p w:rsidR="00B97C12" w:rsidRPr="00B97C12" w:rsidRDefault="00B97C12" w:rsidP="00B97C12">
      <w:proofErr w:type="gramStart"/>
      <w:r w:rsidRPr="00B97C12">
        <w:t>in</w:t>
      </w:r>
      <w:proofErr w:type="gramEnd"/>
      <w:r w:rsidRPr="00B97C12">
        <w:t xml:space="preserve"> the 28 years we have served together in the U.S. Senate.</w:t>
      </w:r>
    </w:p>
    <w:p w:rsidR="00B97C12" w:rsidRPr="00B97C12" w:rsidRDefault="00B97C12" w:rsidP="00B97C12">
      <w:r w:rsidRPr="00B97C12">
        <w:t xml:space="preserve">  The focus of the trip was to assess the situation in Afghanistan and </w:t>
      </w:r>
    </w:p>
    <w:p w:rsidR="00B97C12" w:rsidRPr="00B97C12" w:rsidRDefault="00B97C12" w:rsidP="00B97C12">
      <w:r w:rsidRPr="00B97C12">
        <w:t xml:space="preserve">Iraq. We also conveyed to the men and women of our Armed Forces the </w:t>
      </w:r>
    </w:p>
    <w:p w:rsidR="00B97C12" w:rsidRPr="00B97C12" w:rsidRDefault="00B97C12" w:rsidP="00B97C12">
      <w:proofErr w:type="gramStart"/>
      <w:r w:rsidRPr="00B97C12">
        <w:t>extraordinary</w:t>
      </w:r>
      <w:proofErr w:type="gramEnd"/>
      <w:r w:rsidRPr="00B97C12">
        <w:t xml:space="preserve"> support for them in the Congress and throughout the </w:t>
      </w:r>
    </w:p>
    <w:p w:rsidR="00B97C12" w:rsidRPr="00B97C12" w:rsidRDefault="00B97C12" w:rsidP="00B97C12">
      <w:proofErr w:type="gramStart"/>
      <w:r w:rsidRPr="00B97C12">
        <w:t>Nation, regardless of our debates and differences over Iraq policy.</w:t>
      </w:r>
      <w:proofErr w:type="gramEnd"/>
    </w:p>
    <w:p w:rsidR="00B97C12" w:rsidRPr="00B97C12" w:rsidRDefault="00B97C12" w:rsidP="00B97C12">
      <w:r w:rsidRPr="00B97C12">
        <w:t xml:space="preserve">  In meeting with our troops, including many from my home State of </w:t>
      </w:r>
    </w:p>
    <w:p w:rsidR="00B97C12" w:rsidRPr="00B97C12" w:rsidRDefault="00B97C12" w:rsidP="00B97C12">
      <w:r w:rsidRPr="00B97C12">
        <w:t xml:space="preserve">Michigan, it was they who lifted our spirits. As always, I came away </w:t>
      </w:r>
    </w:p>
    <w:p w:rsidR="00B97C12" w:rsidRPr="00B97C12" w:rsidRDefault="00B97C12" w:rsidP="00B97C12">
      <w:proofErr w:type="gramStart"/>
      <w:r w:rsidRPr="00B97C12">
        <w:t>deeply</w:t>
      </w:r>
      <w:proofErr w:type="gramEnd"/>
      <w:r w:rsidRPr="00B97C12">
        <w:t xml:space="preserve"> impressed by the professionalism, dedication, and high morale of </w:t>
      </w:r>
    </w:p>
    <w:p w:rsidR="00B97C12" w:rsidRPr="00B97C12" w:rsidRDefault="00B97C12" w:rsidP="00B97C12">
      <w:proofErr w:type="gramStart"/>
      <w:r w:rsidRPr="00B97C12">
        <w:t>our</w:t>
      </w:r>
      <w:proofErr w:type="gramEnd"/>
      <w:r w:rsidRPr="00B97C12">
        <w:t xml:space="preserve"> troops. They are truly America's finest.</w:t>
      </w:r>
    </w:p>
    <w:p w:rsidR="00B97C12" w:rsidRPr="00B97C12" w:rsidRDefault="00B97C12" w:rsidP="00B97C12">
      <w:r w:rsidRPr="00B97C12">
        <w:t xml:space="preserve">  The situation in Afghanistan is hopeful. President Karzai has led his </w:t>
      </w:r>
    </w:p>
    <w:p w:rsidR="00B97C12" w:rsidRPr="00B97C12" w:rsidRDefault="00B97C12" w:rsidP="00B97C12">
      <w:proofErr w:type="gramStart"/>
      <w:r w:rsidRPr="00B97C12">
        <w:t>nation</w:t>
      </w:r>
      <w:proofErr w:type="gramEnd"/>
      <w:r w:rsidRPr="00B97C12">
        <w:t xml:space="preserve"> with a firm and steady hand. He has successfully, albeit </w:t>
      </w:r>
    </w:p>
    <w:p w:rsidR="00B97C12" w:rsidRPr="00B97C12" w:rsidRDefault="00B97C12" w:rsidP="00B97C12">
      <w:proofErr w:type="gramStart"/>
      <w:r w:rsidRPr="00B97C12">
        <w:t>gradually</w:t>
      </w:r>
      <w:proofErr w:type="gramEnd"/>
      <w:r w:rsidRPr="00B97C12">
        <w:t xml:space="preserve">, neutralized the warlords and demobilized and disarmed their </w:t>
      </w:r>
    </w:p>
    <w:p w:rsidR="00B97C12" w:rsidRPr="00B97C12" w:rsidRDefault="00B97C12" w:rsidP="00B97C12">
      <w:proofErr w:type="gramStart"/>
      <w:r w:rsidRPr="00B97C12">
        <w:t>forces</w:t>
      </w:r>
      <w:proofErr w:type="gramEnd"/>
      <w:r w:rsidRPr="00B97C12">
        <w:t xml:space="preserve">. The Taliban has indeed regrouped to some extent and, together </w:t>
      </w:r>
    </w:p>
    <w:p w:rsidR="00B97C12" w:rsidRPr="00B97C12" w:rsidRDefault="00B97C12" w:rsidP="00B97C12">
      <w:proofErr w:type="gramStart"/>
      <w:r w:rsidRPr="00B97C12">
        <w:t>with</w:t>
      </w:r>
      <w:proofErr w:type="gramEnd"/>
      <w:r w:rsidRPr="00B97C12">
        <w:t xml:space="preserve"> a much weakened al-Qaida, are capable of causing casualties among </w:t>
      </w:r>
    </w:p>
    <w:p w:rsidR="00B97C12" w:rsidRPr="00B97C12" w:rsidRDefault="00B97C12" w:rsidP="00B97C12">
      <w:proofErr w:type="gramStart"/>
      <w:r w:rsidRPr="00B97C12">
        <w:t>the</w:t>
      </w:r>
      <w:proofErr w:type="gramEnd"/>
      <w:r w:rsidRPr="00B97C12">
        <w:t xml:space="preserve"> Afghan Army and coalition and NATO forces, but they are not a </w:t>
      </w:r>
    </w:p>
    <w:p w:rsidR="00B97C12" w:rsidRPr="00B97C12" w:rsidRDefault="00B97C12" w:rsidP="00B97C12">
      <w:proofErr w:type="gramStart"/>
      <w:r w:rsidRPr="00B97C12">
        <w:t>threat</w:t>
      </w:r>
      <w:proofErr w:type="gramEnd"/>
      <w:r w:rsidRPr="00B97C12">
        <w:t xml:space="preserve"> to the Afghan nation.</w:t>
      </w:r>
    </w:p>
    <w:p w:rsidR="00B97C12" w:rsidRPr="00B97C12" w:rsidRDefault="00B97C12" w:rsidP="00B97C12"/>
    <w:p w:rsidR="00B97C12" w:rsidRPr="00B97C12" w:rsidRDefault="00B97C12" w:rsidP="00B97C12">
      <w:r w:rsidRPr="00B97C12">
        <w:t xml:space="preserve">  Meanwhile, the Afghan Army is growing stronger, the training of the </w:t>
      </w:r>
    </w:p>
    <w:p w:rsidR="00B97C12" w:rsidRPr="00B97C12" w:rsidRDefault="00B97C12" w:rsidP="00B97C12">
      <w:r w:rsidRPr="00B97C12">
        <w:t xml:space="preserve">Afghan police is improving, a large number of provincial reconstruction </w:t>
      </w:r>
    </w:p>
    <w:p w:rsidR="00B97C12" w:rsidRPr="00B97C12" w:rsidRDefault="00B97C12" w:rsidP="00B97C12">
      <w:proofErr w:type="gramStart"/>
      <w:r w:rsidRPr="00B97C12">
        <w:t>teams</w:t>
      </w:r>
      <w:proofErr w:type="gramEnd"/>
      <w:r w:rsidRPr="00B97C12">
        <w:t xml:space="preserve"> are helping with local governance, and NATO is assuming more of </w:t>
      </w:r>
    </w:p>
    <w:p w:rsidR="00B97C12" w:rsidRPr="00B97C12" w:rsidRDefault="00B97C12" w:rsidP="00B97C12">
      <w:proofErr w:type="gramStart"/>
      <w:r w:rsidRPr="00B97C12">
        <w:t>the</w:t>
      </w:r>
      <w:proofErr w:type="gramEnd"/>
      <w:r w:rsidRPr="00B97C12">
        <w:t xml:space="preserve"> burden of providing security throughout the country. Serious work </w:t>
      </w:r>
    </w:p>
    <w:p w:rsidR="00B97C12" w:rsidRPr="00B97C12" w:rsidRDefault="00B97C12" w:rsidP="00B97C12">
      <w:proofErr w:type="gramStart"/>
      <w:r w:rsidRPr="00B97C12">
        <w:t>does</w:t>
      </w:r>
      <w:proofErr w:type="gramEnd"/>
      <w:r w:rsidRPr="00B97C12">
        <w:t xml:space="preserve"> remain, including the need to deal with poppy cultivation and the </w:t>
      </w:r>
    </w:p>
    <w:p w:rsidR="00B97C12" w:rsidRPr="00B97C12" w:rsidRDefault="00B97C12" w:rsidP="00B97C12">
      <w:proofErr w:type="gramStart"/>
      <w:r w:rsidRPr="00B97C12">
        <w:t>drug</w:t>
      </w:r>
      <w:proofErr w:type="gramEnd"/>
      <w:r w:rsidRPr="00B97C12">
        <w:t xml:space="preserve"> traffickers. But overall the situation in Afghanistan provides </w:t>
      </w:r>
    </w:p>
    <w:p w:rsidR="00B97C12" w:rsidRPr="00B97C12" w:rsidRDefault="00B97C12" w:rsidP="00B97C12">
      <w:proofErr w:type="gramStart"/>
      <w:r w:rsidRPr="00B97C12">
        <w:t>grounds</w:t>
      </w:r>
      <w:proofErr w:type="gramEnd"/>
      <w:r w:rsidRPr="00B97C12">
        <w:t xml:space="preserve"> for optimism.</w:t>
      </w:r>
    </w:p>
    <w:p w:rsidR="00B97C12" w:rsidRPr="00B97C12" w:rsidRDefault="00B97C12" w:rsidP="00B97C12">
      <w:r w:rsidRPr="00B97C12">
        <w:t xml:space="preserve">  Sadly, the same cannot be said of Iraq. The situation in Iraq is </w:t>
      </w:r>
    </w:p>
    <w:p w:rsidR="00B97C12" w:rsidRPr="00B97C12" w:rsidRDefault="00B97C12" w:rsidP="00B97C12">
      <w:proofErr w:type="gramStart"/>
      <w:r w:rsidRPr="00B97C12">
        <w:t>deeply</w:t>
      </w:r>
      <w:proofErr w:type="gramEnd"/>
      <w:r w:rsidRPr="00B97C12">
        <w:t xml:space="preserve"> troubling and threatens to grow worse. Since the recent attack </w:t>
      </w:r>
    </w:p>
    <w:p w:rsidR="00B97C12" w:rsidRPr="00B97C12" w:rsidRDefault="00B97C12" w:rsidP="00B97C12">
      <w:proofErr w:type="gramStart"/>
      <w:r w:rsidRPr="00B97C12">
        <w:t>on</w:t>
      </w:r>
      <w:proofErr w:type="gramEnd"/>
      <w:r w:rsidRPr="00B97C12">
        <w:t xml:space="preserve"> the Golden Mosque in Samarra, there has been a huge increase in </w:t>
      </w:r>
    </w:p>
    <w:p w:rsidR="00B97C12" w:rsidRPr="00B97C12" w:rsidRDefault="00B97C12" w:rsidP="00B97C12">
      <w:proofErr w:type="gramStart"/>
      <w:r w:rsidRPr="00B97C12">
        <w:t>sectarian</w:t>
      </w:r>
      <w:proofErr w:type="gramEnd"/>
      <w:r w:rsidRPr="00B97C12">
        <w:t xml:space="preserve"> violence. The increase is so significant that our senior </w:t>
      </w:r>
    </w:p>
    <w:p w:rsidR="00B97C12" w:rsidRPr="00B97C12" w:rsidRDefault="00B97C12" w:rsidP="00B97C12">
      <w:proofErr w:type="gramStart"/>
      <w:r w:rsidRPr="00B97C12">
        <w:t>military</w:t>
      </w:r>
      <w:proofErr w:type="gramEnd"/>
      <w:r w:rsidRPr="00B97C12">
        <w:t xml:space="preserve"> leaders in Iraq say it has replaced the insurgent attacks on </w:t>
      </w:r>
    </w:p>
    <w:p w:rsidR="00B97C12" w:rsidRPr="00B97C12" w:rsidRDefault="00B97C12" w:rsidP="00B97C12">
      <w:proofErr w:type="gramStart"/>
      <w:r w:rsidRPr="00B97C12">
        <w:t>Iraqi and coalition forces as the No. 1 security problem there.</w:t>
      </w:r>
      <w:proofErr w:type="gramEnd"/>
    </w:p>
    <w:p w:rsidR="00B97C12" w:rsidRPr="00B97C12" w:rsidRDefault="00B97C12" w:rsidP="00B97C12">
      <w:r w:rsidRPr="00B97C12">
        <w:t xml:space="preserve">  Although there has been some progress in training the Iraqi Army, </w:t>
      </w:r>
    </w:p>
    <w:p w:rsidR="00B97C12" w:rsidRPr="00B97C12" w:rsidRDefault="00B97C12" w:rsidP="00B97C12">
      <w:proofErr w:type="gramStart"/>
      <w:r w:rsidRPr="00B97C12">
        <w:t>even</w:t>
      </w:r>
      <w:proofErr w:type="gramEnd"/>
      <w:r w:rsidRPr="00B97C12">
        <w:t xml:space="preserve"> a stronger Iraqi Army cannot prevent a civil war. Only the </w:t>
      </w:r>
    </w:p>
    <w:p w:rsidR="00B97C12" w:rsidRPr="00B97C12" w:rsidRDefault="00B97C12" w:rsidP="00B97C12">
      <w:proofErr w:type="gramStart"/>
      <w:r w:rsidRPr="00B97C12">
        <w:t>political</w:t>
      </w:r>
      <w:proofErr w:type="gramEnd"/>
      <w:r w:rsidRPr="00B97C12">
        <w:t xml:space="preserve"> and religious leaders and the police can do that. The police </w:t>
      </w:r>
    </w:p>
    <w:p w:rsidR="00B97C12" w:rsidRPr="00B97C12" w:rsidRDefault="00B97C12" w:rsidP="00B97C12">
      <w:proofErr w:type="gramStart"/>
      <w:r w:rsidRPr="00B97C12">
        <w:t>are</w:t>
      </w:r>
      <w:proofErr w:type="gramEnd"/>
      <w:r w:rsidRPr="00B97C12">
        <w:t xml:space="preserve"> not making significant progress in coming together as a cohesive </w:t>
      </w:r>
    </w:p>
    <w:p w:rsidR="00B97C12" w:rsidRPr="00B97C12" w:rsidRDefault="00B97C12" w:rsidP="00B97C12">
      <w:proofErr w:type="gramStart"/>
      <w:r w:rsidRPr="00B97C12">
        <w:t>force</w:t>
      </w:r>
      <w:proofErr w:type="gramEnd"/>
      <w:r w:rsidRPr="00B97C12">
        <w:t xml:space="preserve">. In some critical areas, including Baghdad, where the militias </w:t>
      </w:r>
    </w:p>
    <w:p w:rsidR="00B97C12" w:rsidRPr="00B97C12" w:rsidRDefault="00B97C12" w:rsidP="00B97C12">
      <w:proofErr w:type="gramStart"/>
      <w:r w:rsidRPr="00B97C12">
        <w:t>continue</w:t>
      </w:r>
      <w:proofErr w:type="gramEnd"/>
      <w:r w:rsidRPr="00B97C12">
        <w:t xml:space="preserve"> to dominate, the police are not reliable and are still likely </w:t>
      </w:r>
    </w:p>
    <w:p w:rsidR="00B97C12" w:rsidRPr="00B97C12" w:rsidRDefault="00B97C12" w:rsidP="00B97C12">
      <w:proofErr w:type="gramStart"/>
      <w:r w:rsidRPr="00B97C12">
        <w:t>to</w:t>
      </w:r>
      <w:proofErr w:type="gramEnd"/>
      <w:r w:rsidRPr="00B97C12">
        <w:t xml:space="preserve"> respond to the sectarian calls of the clerics and the militias </w:t>
      </w:r>
    </w:p>
    <w:p w:rsidR="00B97C12" w:rsidRPr="00B97C12" w:rsidRDefault="00B97C12" w:rsidP="00B97C12">
      <w:proofErr w:type="gramStart"/>
      <w:r w:rsidRPr="00B97C12">
        <w:t>instead</w:t>
      </w:r>
      <w:proofErr w:type="gramEnd"/>
      <w:r w:rsidRPr="00B97C12">
        <w:t xml:space="preserve"> of the government.</w:t>
      </w:r>
    </w:p>
    <w:p w:rsidR="00B97C12" w:rsidRPr="00B97C12" w:rsidRDefault="00B97C12" w:rsidP="00B97C12">
      <w:r w:rsidRPr="00B97C12">
        <w:lastRenderedPageBreak/>
        <w:t xml:space="preserve">  Do we need to succeed in Iraq now that we are there? Yes, because the </w:t>
      </w:r>
    </w:p>
    <w:p w:rsidR="00B97C12" w:rsidRPr="00B97C12" w:rsidRDefault="00B97C12" w:rsidP="00B97C12">
      <w:proofErr w:type="gramStart"/>
      <w:r w:rsidRPr="00B97C12">
        <w:t>outcome</w:t>
      </w:r>
      <w:proofErr w:type="gramEnd"/>
      <w:r w:rsidRPr="00B97C12">
        <w:t xml:space="preserve"> there will have a major effect on the region and on our own </w:t>
      </w:r>
    </w:p>
    <w:p w:rsidR="00B97C12" w:rsidRPr="00B97C12" w:rsidRDefault="00B97C12" w:rsidP="00B97C12">
      <w:proofErr w:type="gramStart"/>
      <w:r w:rsidRPr="00B97C12">
        <w:t>security</w:t>
      </w:r>
      <w:proofErr w:type="gramEnd"/>
      <w:r w:rsidRPr="00B97C12">
        <w:t xml:space="preserve">. I define success as a stable Iraq with a government of </w:t>
      </w:r>
    </w:p>
    <w:p w:rsidR="00B97C12" w:rsidRPr="00B97C12" w:rsidRDefault="00B97C12" w:rsidP="00B97C12">
      <w:proofErr w:type="gramStart"/>
      <w:r w:rsidRPr="00B97C12">
        <w:t>national</w:t>
      </w:r>
      <w:proofErr w:type="gramEnd"/>
      <w:r w:rsidRPr="00B97C12">
        <w:t xml:space="preserve"> unity supported by a reliable national army and police who are </w:t>
      </w:r>
    </w:p>
    <w:p w:rsidR="00B97C12" w:rsidRPr="00B97C12" w:rsidRDefault="00B97C12" w:rsidP="00B97C12">
      <w:proofErr w:type="gramStart"/>
      <w:r w:rsidRPr="00B97C12">
        <w:t>not</w:t>
      </w:r>
      <w:proofErr w:type="gramEnd"/>
      <w:r w:rsidRPr="00B97C12">
        <w:t xml:space="preserve"> weakened by sectarian fissures.</w:t>
      </w:r>
    </w:p>
    <w:p w:rsidR="00B97C12" w:rsidRPr="00B97C12" w:rsidRDefault="00B97C12" w:rsidP="00B97C12">
      <w:r w:rsidRPr="00B97C12">
        <w:t xml:space="preserve">  To achieve that success, General Casey, the Commander of U.S. and </w:t>
      </w:r>
    </w:p>
    <w:p w:rsidR="00B97C12" w:rsidRPr="00B97C12" w:rsidRDefault="00B97C12" w:rsidP="00B97C12">
      <w:proofErr w:type="gramStart"/>
      <w:r w:rsidRPr="00B97C12">
        <w:t>coalition</w:t>
      </w:r>
      <w:proofErr w:type="gramEnd"/>
      <w:r w:rsidRPr="00B97C12">
        <w:t xml:space="preserve"> forces in Iraq, reiterated to us that there is no military </w:t>
      </w:r>
    </w:p>
    <w:p w:rsidR="00B97C12" w:rsidRPr="00B97C12" w:rsidRDefault="00B97C12" w:rsidP="00B97C12">
      <w:proofErr w:type="gramStart"/>
      <w:r w:rsidRPr="00B97C12">
        <w:t>solution</w:t>
      </w:r>
      <w:proofErr w:type="gramEnd"/>
      <w:r w:rsidRPr="00B97C12">
        <w:t xml:space="preserve"> to the violence without a political solution.</w:t>
      </w:r>
    </w:p>
    <w:p w:rsidR="00B97C12" w:rsidRPr="00B97C12" w:rsidRDefault="00B97C12" w:rsidP="00B97C12">
      <w:r w:rsidRPr="00B97C12">
        <w:t xml:space="preserve">  We need to do everything we can to help the Iraqis achieve a prompt </w:t>
      </w:r>
    </w:p>
    <w:p w:rsidR="00B97C12" w:rsidRPr="00B97C12" w:rsidRDefault="00B97C12" w:rsidP="00B97C12">
      <w:proofErr w:type="gramStart"/>
      <w:r w:rsidRPr="00B97C12">
        <w:t>political</w:t>
      </w:r>
      <w:proofErr w:type="gramEnd"/>
      <w:r w:rsidRPr="00B97C12">
        <w:t xml:space="preserve"> solution, which means the quick formation of a government of </w:t>
      </w:r>
    </w:p>
    <w:p w:rsidR="00B97C12" w:rsidRPr="00B97C12" w:rsidRDefault="00B97C12" w:rsidP="00B97C12">
      <w:proofErr w:type="gramStart"/>
      <w:r w:rsidRPr="00B97C12">
        <w:t>national</w:t>
      </w:r>
      <w:proofErr w:type="gramEnd"/>
      <w:r w:rsidRPr="00B97C12">
        <w:t xml:space="preserve"> unity involving representatives of the three main Iraqi </w:t>
      </w:r>
    </w:p>
    <w:p w:rsidR="00B97C12" w:rsidRPr="00B97C12" w:rsidRDefault="00B97C12" w:rsidP="00B97C12">
      <w:proofErr w:type="gramStart"/>
      <w:r w:rsidRPr="00B97C12">
        <w:t>factions</w:t>
      </w:r>
      <w:proofErr w:type="gramEnd"/>
      <w:r w:rsidRPr="00B97C12">
        <w:t xml:space="preserve">. It also means a highly sectarian individual would not be </w:t>
      </w:r>
    </w:p>
    <w:p w:rsidR="00B97C12" w:rsidRPr="00B97C12" w:rsidRDefault="00B97C12" w:rsidP="00B97C12">
      <w:proofErr w:type="gramStart"/>
      <w:r w:rsidRPr="00B97C12">
        <w:t>heading</w:t>
      </w:r>
      <w:proofErr w:type="gramEnd"/>
      <w:r w:rsidRPr="00B97C12">
        <w:t xml:space="preserve"> up the Ministry of Defense or the Ministry of the Interior. The </w:t>
      </w:r>
    </w:p>
    <w:p w:rsidR="00B97C12" w:rsidRPr="00B97C12" w:rsidRDefault="00B97C12" w:rsidP="00B97C12">
      <w:proofErr w:type="gramStart"/>
      <w:r w:rsidRPr="00B97C12">
        <w:t>alternative</w:t>
      </w:r>
      <w:proofErr w:type="gramEnd"/>
      <w:r w:rsidRPr="00B97C12">
        <w:t xml:space="preserve"> to a prompt formation of a government of national unity by </w:t>
      </w:r>
    </w:p>
    <w:p w:rsidR="00B97C12" w:rsidRPr="00B97C12" w:rsidRDefault="00B97C12" w:rsidP="00B97C12">
      <w:proofErr w:type="gramStart"/>
      <w:r w:rsidRPr="00B97C12">
        <w:t>Iraqi leaders is</w:t>
      </w:r>
      <w:proofErr w:type="gramEnd"/>
      <w:r w:rsidRPr="00B97C12">
        <w:t xml:space="preserve"> a continuation of this drift to all-out civil war.</w:t>
      </w:r>
    </w:p>
    <w:p w:rsidR="00B97C12" w:rsidRPr="00B97C12" w:rsidRDefault="00B97C12" w:rsidP="00B97C12">
      <w:r w:rsidRPr="00B97C12">
        <w:t xml:space="preserve">  In Baghdad we met with Prime Minister </w:t>
      </w:r>
      <w:proofErr w:type="spellStart"/>
      <w:r w:rsidRPr="00B97C12">
        <w:t>Jaafari</w:t>
      </w:r>
      <w:proofErr w:type="spellEnd"/>
      <w:r w:rsidRPr="00B97C12">
        <w:t xml:space="preserve">, who was nominated by </w:t>
      </w:r>
    </w:p>
    <w:p w:rsidR="00B97C12" w:rsidRPr="00B97C12" w:rsidRDefault="00B97C12" w:rsidP="00B97C12">
      <w:proofErr w:type="gramStart"/>
      <w:r w:rsidRPr="00B97C12">
        <w:t>the</w:t>
      </w:r>
      <w:proofErr w:type="gramEnd"/>
      <w:r w:rsidRPr="00B97C12">
        <w:t xml:space="preserve"> dominant Shiite faction--the United Iraqi Alliance--as their </w:t>
      </w:r>
    </w:p>
    <w:p w:rsidR="00B97C12" w:rsidRPr="00B97C12" w:rsidRDefault="00B97C12" w:rsidP="00B97C12">
      <w:proofErr w:type="gramStart"/>
      <w:r w:rsidRPr="00B97C12">
        <w:t>candidate</w:t>
      </w:r>
      <w:proofErr w:type="gramEnd"/>
      <w:r w:rsidRPr="00B97C12">
        <w:t xml:space="preserve"> for Prime Minister in the new government. Although he was </w:t>
      </w:r>
    </w:p>
    <w:p w:rsidR="00B97C12" w:rsidRPr="00B97C12" w:rsidRDefault="00B97C12" w:rsidP="00B97C12">
      <w:proofErr w:type="gramStart"/>
      <w:r w:rsidRPr="00B97C12">
        <w:t>confident</w:t>
      </w:r>
      <w:proofErr w:type="gramEnd"/>
      <w:r w:rsidRPr="00B97C12">
        <w:t xml:space="preserve"> that a national unity government would be formulated by the </w:t>
      </w:r>
    </w:p>
    <w:p w:rsidR="00B97C12" w:rsidRPr="00B97C12" w:rsidRDefault="00B97C12" w:rsidP="00B97C12">
      <w:proofErr w:type="gramStart"/>
      <w:r w:rsidRPr="00B97C12">
        <w:t>end</w:t>
      </w:r>
      <w:proofErr w:type="gramEnd"/>
      <w:r w:rsidRPr="00B97C12">
        <w:t xml:space="preserve"> of April, his optimism was not widely shared by others we met. </w:t>
      </w:r>
    </w:p>
    <w:p w:rsidR="00B97C12" w:rsidRPr="00B97C12" w:rsidRDefault="00B97C12" w:rsidP="00B97C12">
      <w:r w:rsidRPr="00B97C12">
        <w:t xml:space="preserve">Moreover, his one-vote victory for the nomination to continue on as </w:t>
      </w:r>
    </w:p>
    <w:p w:rsidR="00B97C12" w:rsidRPr="00B97C12" w:rsidRDefault="00B97C12" w:rsidP="00B97C12">
      <w:r w:rsidRPr="00B97C12">
        <w:t xml:space="preserve">Prime Minister is being contested from both within and without the </w:t>
      </w:r>
    </w:p>
    <w:p w:rsidR="00B97C12" w:rsidRPr="00B97C12" w:rsidRDefault="00B97C12" w:rsidP="00B97C12">
      <w:proofErr w:type="gramStart"/>
      <w:r w:rsidRPr="00B97C12">
        <w:t>Shiite coalition.</w:t>
      </w:r>
      <w:proofErr w:type="gramEnd"/>
      <w:r w:rsidRPr="00B97C12">
        <w:t xml:space="preserve"> I shared with him the letter to President Bush that </w:t>
      </w:r>
    </w:p>
    <w:p w:rsidR="00B97C12" w:rsidRPr="00B97C12" w:rsidRDefault="00B97C12" w:rsidP="00B97C12">
      <w:r w:rsidRPr="00B97C12">
        <w:t xml:space="preserve">Senators Collins, Jack Reed, and I had written, the bottom line of </w:t>
      </w:r>
    </w:p>
    <w:p w:rsidR="00B97C12" w:rsidRPr="00B97C12" w:rsidRDefault="00B97C12" w:rsidP="00B97C12">
      <w:proofErr w:type="gramStart"/>
      <w:r w:rsidRPr="00B97C12">
        <w:t>which</w:t>
      </w:r>
      <w:proofErr w:type="gramEnd"/>
      <w:r w:rsidRPr="00B97C12">
        <w:t xml:space="preserve"> is that:</w:t>
      </w:r>
    </w:p>
    <w:p w:rsidR="00B97C12" w:rsidRPr="00B97C12" w:rsidRDefault="00B97C12" w:rsidP="00AD5247">
      <w:r w:rsidRPr="00B97C12">
        <w:t xml:space="preserve">       </w:t>
      </w:r>
    </w:p>
    <w:p w:rsidR="00B97C12" w:rsidRPr="00B97C12" w:rsidRDefault="00B97C12" w:rsidP="00B97C12"/>
    <w:p w:rsidR="00B97C12" w:rsidRPr="00B97C12" w:rsidRDefault="00B97C12" w:rsidP="00B97C12">
      <w:r w:rsidRPr="00B97C12">
        <w:t xml:space="preserve">  I told him his ``end of April'' commitment to President </w:t>
      </w:r>
      <w:proofErr w:type="spellStart"/>
      <w:r w:rsidRPr="00B97C12">
        <w:t>Jaafari</w:t>
      </w:r>
      <w:proofErr w:type="spellEnd"/>
      <w:r w:rsidRPr="00B97C12">
        <w:t xml:space="preserve">, in </w:t>
      </w:r>
    </w:p>
    <w:p w:rsidR="00B97C12" w:rsidRPr="00B97C12" w:rsidRDefault="00B97C12" w:rsidP="00B97C12">
      <w:proofErr w:type="gramStart"/>
      <w:r w:rsidRPr="00B97C12">
        <w:t>my</w:t>
      </w:r>
      <w:proofErr w:type="gramEnd"/>
      <w:r w:rsidRPr="00B97C12">
        <w:t xml:space="preserve"> judgment, met that test of a prompt political settlement.</w:t>
      </w:r>
    </w:p>
    <w:p w:rsidR="00B97C12" w:rsidRPr="00B97C12" w:rsidRDefault="00B97C12" w:rsidP="00B97C12">
      <w:r w:rsidRPr="00B97C12">
        <w:t xml:space="preserve">  We also met with leaders from the two main Sunni Arab parties: Mr. </w:t>
      </w:r>
    </w:p>
    <w:p w:rsidR="00B97C12" w:rsidRPr="00B97C12" w:rsidRDefault="00B97C12" w:rsidP="00B97C12">
      <w:proofErr w:type="spellStart"/>
      <w:r w:rsidRPr="00B97C12">
        <w:t>Hashimi</w:t>
      </w:r>
      <w:proofErr w:type="spellEnd"/>
      <w:r w:rsidRPr="00B97C12">
        <w:t xml:space="preserve"> and Mr. </w:t>
      </w:r>
      <w:proofErr w:type="spellStart"/>
      <w:r w:rsidRPr="00B97C12">
        <w:t>Samarai</w:t>
      </w:r>
      <w:proofErr w:type="spellEnd"/>
      <w:r w:rsidRPr="00B97C12">
        <w:t xml:space="preserve"> of the Iraqi Islamic Party, and Mr. </w:t>
      </w:r>
      <w:proofErr w:type="spellStart"/>
      <w:r w:rsidRPr="00B97C12">
        <w:t>Mutlak</w:t>
      </w:r>
      <w:proofErr w:type="spellEnd"/>
      <w:r w:rsidRPr="00B97C12">
        <w:t xml:space="preserve"> of </w:t>
      </w:r>
    </w:p>
    <w:p w:rsidR="00B97C12" w:rsidRPr="00B97C12" w:rsidRDefault="00B97C12" w:rsidP="00B97C12">
      <w:proofErr w:type="gramStart"/>
      <w:r w:rsidRPr="00B97C12">
        <w:t>the</w:t>
      </w:r>
      <w:proofErr w:type="gramEnd"/>
      <w:r w:rsidRPr="00B97C12">
        <w:t xml:space="preserve"> Iraqi Dialogue Council. They were not optimistic about the </w:t>
      </w:r>
    </w:p>
    <w:p w:rsidR="00B97C12" w:rsidRPr="00B97C12" w:rsidRDefault="00B97C12" w:rsidP="00B97C12">
      <w:proofErr w:type="gramStart"/>
      <w:r w:rsidRPr="00B97C12">
        <w:t>negotiations</w:t>
      </w:r>
      <w:proofErr w:type="gramEnd"/>
      <w:r w:rsidRPr="00B97C12">
        <w:t xml:space="preserve"> and forcefully advocated a decisional role rather than a </w:t>
      </w:r>
    </w:p>
    <w:p w:rsidR="00B97C12" w:rsidRPr="00B97C12" w:rsidRDefault="00B97C12" w:rsidP="00B97C12">
      <w:proofErr w:type="gramStart"/>
      <w:r w:rsidRPr="00B97C12">
        <w:t>facilitating</w:t>
      </w:r>
      <w:proofErr w:type="gramEnd"/>
      <w:r w:rsidRPr="00B97C12">
        <w:t xml:space="preserve"> role for the United States in the negotiations. Mr. </w:t>
      </w:r>
      <w:proofErr w:type="spellStart"/>
      <w:r w:rsidRPr="00B97C12">
        <w:t>Mutlak</w:t>
      </w:r>
      <w:proofErr w:type="spellEnd"/>
      <w:r w:rsidRPr="00B97C12">
        <w:t xml:space="preserve"> </w:t>
      </w:r>
    </w:p>
    <w:p w:rsidR="00B97C12" w:rsidRPr="00B97C12" w:rsidRDefault="00B97C12" w:rsidP="00B97C12">
      <w:proofErr w:type="gramStart"/>
      <w:r w:rsidRPr="00B97C12">
        <w:t>argued</w:t>
      </w:r>
      <w:proofErr w:type="gramEnd"/>
      <w:r w:rsidRPr="00B97C12">
        <w:t>:</w:t>
      </w:r>
    </w:p>
    <w:p w:rsidR="00B97C12" w:rsidRPr="00B97C12" w:rsidRDefault="00B97C12" w:rsidP="00B97C12"/>
    <w:p w:rsidR="00B97C12" w:rsidRPr="00B97C12" w:rsidRDefault="00B97C12" w:rsidP="00B97C12">
      <w:r w:rsidRPr="00B97C12">
        <w:t xml:space="preserve">  The Sunni leaders were also of the view that Iraq has been in the </w:t>
      </w:r>
    </w:p>
    <w:p w:rsidR="00B97C12" w:rsidRPr="00B97C12" w:rsidRDefault="00B97C12" w:rsidP="00B97C12">
      <w:proofErr w:type="gramStart"/>
      <w:r w:rsidRPr="00B97C12">
        <w:t>midst</w:t>
      </w:r>
      <w:proofErr w:type="gramEnd"/>
      <w:r w:rsidRPr="00B97C12">
        <w:t xml:space="preserve"> of a civil war between the militias and the innocent Iraqis for </w:t>
      </w:r>
    </w:p>
    <w:p w:rsidR="00B97C12" w:rsidRPr="00B97C12" w:rsidRDefault="00B97C12" w:rsidP="00B97C12">
      <w:proofErr w:type="gramStart"/>
      <w:r w:rsidRPr="00B97C12">
        <w:t>some</w:t>
      </w:r>
      <w:proofErr w:type="gramEnd"/>
      <w:r w:rsidRPr="00B97C12">
        <w:t xml:space="preserve"> time, and they voiced their concern about Iranian influence over </w:t>
      </w:r>
    </w:p>
    <w:p w:rsidR="00B97C12" w:rsidRPr="00B97C12" w:rsidRDefault="00B97C12" w:rsidP="00B97C12">
      <w:proofErr w:type="gramStart"/>
      <w:r w:rsidRPr="00B97C12">
        <w:t>the</w:t>
      </w:r>
      <w:proofErr w:type="gramEnd"/>
      <w:r w:rsidRPr="00B97C12">
        <w:t xml:space="preserve"> Shiite parties. I told them, and I know the other members of our </w:t>
      </w:r>
    </w:p>
    <w:p w:rsidR="00B97C12" w:rsidRPr="00B97C12" w:rsidRDefault="00B97C12" w:rsidP="00B97C12">
      <w:proofErr w:type="spellStart"/>
      <w:proofErr w:type="gramStart"/>
      <w:r w:rsidRPr="00B97C12">
        <w:t>codel</w:t>
      </w:r>
      <w:proofErr w:type="spellEnd"/>
      <w:proofErr w:type="gramEnd"/>
      <w:r w:rsidRPr="00B97C12">
        <w:t xml:space="preserve">, of our delegation told them as bluntly as we know how that their </w:t>
      </w:r>
    </w:p>
    <w:p w:rsidR="00B97C12" w:rsidRPr="00B97C12" w:rsidRDefault="00B97C12" w:rsidP="00B97C12">
      <w:proofErr w:type="gramStart"/>
      <w:r w:rsidRPr="00B97C12">
        <w:t>dictator</w:t>
      </w:r>
      <w:proofErr w:type="gramEnd"/>
      <w:r w:rsidRPr="00B97C12">
        <w:t xml:space="preserve"> was removed at a great loss of American blood and treasure and </w:t>
      </w:r>
    </w:p>
    <w:p w:rsidR="00B97C12" w:rsidRPr="00B97C12" w:rsidRDefault="00B97C12" w:rsidP="00B97C12">
      <w:proofErr w:type="gramStart"/>
      <w:r w:rsidRPr="00B97C12">
        <w:t>that</w:t>
      </w:r>
      <w:proofErr w:type="gramEnd"/>
      <w:r w:rsidRPr="00B97C12">
        <w:t xml:space="preserve"> the Iraqis and only the Iraqis will decide their own fate, and </w:t>
      </w:r>
    </w:p>
    <w:p w:rsidR="00B97C12" w:rsidRPr="00B97C12" w:rsidRDefault="00B97C12" w:rsidP="00B97C12">
      <w:proofErr w:type="gramStart"/>
      <w:r w:rsidRPr="00B97C12">
        <w:t>that</w:t>
      </w:r>
      <w:proofErr w:type="gramEnd"/>
      <w:r w:rsidRPr="00B97C12">
        <w:t xml:space="preserve"> our continued presence should depend on their promptly choosing a </w:t>
      </w:r>
    </w:p>
    <w:p w:rsidR="00B97C12" w:rsidRPr="00B97C12" w:rsidRDefault="00B97C12" w:rsidP="00B97C12">
      <w:proofErr w:type="gramStart"/>
      <w:r w:rsidRPr="00B97C12">
        <w:t>path</w:t>
      </w:r>
      <w:proofErr w:type="gramEnd"/>
      <w:r w:rsidRPr="00B97C12">
        <w:t xml:space="preserve"> of reconciliation and unity against violence and terror.</w:t>
      </w:r>
    </w:p>
    <w:p w:rsidR="00B97C12" w:rsidRPr="00B97C12" w:rsidRDefault="00B97C12" w:rsidP="00B97C12">
      <w:r w:rsidRPr="00B97C12">
        <w:t xml:space="preserve">  On our second day in Iraq we met with the U.S. Ambassador to Iraq, </w:t>
      </w:r>
    </w:p>
    <w:p w:rsidR="00B97C12" w:rsidRPr="00B97C12" w:rsidRDefault="00B97C12" w:rsidP="00B97C12">
      <w:proofErr w:type="spellStart"/>
      <w:r w:rsidRPr="00B97C12">
        <w:t>Zalmay</w:t>
      </w:r>
      <w:proofErr w:type="spellEnd"/>
      <w:r w:rsidRPr="00B97C12">
        <w:t xml:space="preserve"> </w:t>
      </w:r>
      <w:proofErr w:type="spellStart"/>
      <w:r w:rsidRPr="00B97C12">
        <w:t>Khalilzad</w:t>
      </w:r>
      <w:proofErr w:type="spellEnd"/>
      <w:r w:rsidRPr="00B97C12">
        <w:t xml:space="preserve">. One constant theme we found in Iraq and elsewhere in </w:t>
      </w:r>
    </w:p>
    <w:p w:rsidR="00B97C12" w:rsidRPr="00B97C12" w:rsidRDefault="00B97C12" w:rsidP="00B97C12">
      <w:proofErr w:type="gramStart"/>
      <w:r w:rsidRPr="00B97C12">
        <w:lastRenderedPageBreak/>
        <w:t>the</w:t>
      </w:r>
      <w:proofErr w:type="gramEnd"/>
      <w:r w:rsidRPr="00B97C12">
        <w:t xml:space="preserve"> region was the high regard with which all hold our Ambassador, Mr. </w:t>
      </w:r>
    </w:p>
    <w:p w:rsidR="00B97C12" w:rsidRPr="00B97C12" w:rsidRDefault="00B97C12" w:rsidP="00B97C12">
      <w:proofErr w:type="spellStart"/>
      <w:proofErr w:type="gramStart"/>
      <w:r w:rsidRPr="00B97C12">
        <w:t>Khalilzad</w:t>
      </w:r>
      <w:proofErr w:type="spellEnd"/>
      <w:r w:rsidRPr="00B97C12">
        <w:t>.</w:t>
      </w:r>
      <w:proofErr w:type="gramEnd"/>
      <w:r w:rsidRPr="00B97C12">
        <w:t xml:space="preserve"> Unfortunately, although the parties are finally talking, </w:t>
      </w:r>
    </w:p>
    <w:p w:rsidR="00B97C12" w:rsidRPr="00B97C12" w:rsidRDefault="00B97C12" w:rsidP="00B97C12">
      <w:proofErr w:type="gramStart"/>
      <w:r w:rsidRPr="00B97C12">
        <w:t>more</w:t>
      </w:r>
      <w:proofErr w:type="gramEnd"/>
      <w:r w:rsidRPr="00B97C12">
        <w:t xml:space="preserve"> than 3 months after the elections, Ambassador </w:t>
      </w:r>
      <w:proofErr w:type="spellStart"/>
      <w:r w:rsidRPr="00B97C12">
        <w:t>Khalilzad</w:t>
      </w:r>
      <w:proofErr w:type="spellEnd"/>
      <w:r w:rsidRPr="00B97C12">
        <w:t xml:space="preserve"> was not </w:t>
      </w:r>
    </w:p>
    <w:p w:rsidR="00B97C12" w:rsidRPr="00B97C12" w:rsidRDefault="00B97C12" w:rsidP="00B97C12">
      <w:proofErr w:type="gramStart"/>
      <w:r w:rsidRPr="00B97C12">
        <w:t>encouraging</w:t>
      </w:r>
      <w:proofErr w:type="gramEnd"/>
      <w:r w:rsidRPr="00B97C12">
        <w:t xml:space="preserve"> that a political solution is in sight. He is putting modest </w:t>
      </w:r>
    </w:p>
    <w:p w:rsidR="00B97C12" w:rsidRPr="00B97C12" w:rsidRDefault="00B97C12" w:rsidP="00B97C12">
      <w:proofErr w:type="gramStart"/>
      <w:r w:rsidRPr="00B97C12">
        <w:t>pressure</w:t>
      </w:r>
      <w:proofErr w:type="gramEnd"/>
      <w:r w:rsidRPr="00B97C12">
        <w:t xml:space="preserve"> on the Iraqis. For instance, he told the Iraqis our response </w:t>
      </w:r>
    </w:p>
    <w:p w:rsidR="00B97C12" w:rsidRPr="00B97C12" w:rsidRDefault="00B97C12" w:rsidP="00B97C12">
      <w:proofErr w:type="gramStart"/>
      <w:r w:rsidRPr="00B97C12">
        <w:t>to</w:t>
      </w:r>
      <w:proofErr w:type="gramEnd"/>
      <w:r w:rsidRPr="00B97C12">
        <w:t xml:space="preserve"> continued deadlock of Iraq's political leaders might not be to their </w:t>
      </w:r>
    </w:p>
    <w:p w:rsidR="00B97C12" w:rsidRPr="00B97C12" w:rsidRDefault="00B97C12" w:rsidP="00B97C12">
      <w:proofErr w:type="gramStart"/>
      <w:r w:rsidRPr="00B97C12">
        <w:t>liking</w:t>
      </w:r>
      <w:proofErr w:type="gramEnd"/>
      <w:r w:rsidRPr="00B97C12">
        <w:t xml:space="preserve">. He has told the Iraqi political leaders: It is your decision, </w:t>
      </w:r>
    </w:p>
    <w:p w:rsidR="00B97C12" w:rsidRPr="00B97C12" w:rsidRDefault="00B97C12" w:rsidP="00B97C12">
      <w:proofErr w:type="gramStart"/>
      <w:r w:rsidRPr="00B97C12">
        <w:t>and</w:t>
      </w:r>
      <w:proofErr w:type="gramEnd"/>
      <w:r w:rsidRPr="00B97C12">
        <w:t xml:space="preserve"> after you make it, we will make our own decision in response.</w:t>
      </w:r>
    </w:p>
    <w:p w:rsidR="00B97C12" w:rsidRPr="00B97C12" w:rsidRDefault="00B97C12" w:rsidP="00B97C12"/>
    <w:p w:rsidR="00B97C12" w:rsidRPr="00B97C12" w:rsidRDefault="00B97C12" w:rsidP="00B97C12">
      <w:r w:rsidRPr="00B97C12">
        <w:t xml:space="preserve">  Although his statement is on the right track, it is still too subtle. </w:t>
      </w:r>
    </w:p>
    <w:p w:rsidR="00B97C12" w:rsidRPr="00B97C12" w:rsidRDefault="00B97C12" w:rsidP="00B97C12">
      <w:r w:rsidRPr="00B97C12">
        <w:t xml:space="preserve">It is too oblique. The political leaders of Iraq are deadlocked, </w:t>
      </w:r>
    </w:p>
    <w:p w:rsidR="00B97C12" w:rsidRPr="00B97C12" w:rsidRDefault="00B97C12" w:rsidP="00B97C12">
      <w:proofErr w:type="gramStart"/>
      <w:r w:rsidRPr="00B97C12">
        <w:t>feuding</w:t>
      </w:r>
      <w:proofErr w:type="gramEnd"/>
      <w:r w:rsidRPr="00B97C12">
        <w:t xml:space="preserve"> while Iraq descends toward all-out civil war. There is little </w:t>
      </w:r>
    </w:p>
    <w:p w:rsidR="00B97C12" w:rsidRPr="00B97C12" w:rsidRDefault="00B97C12" w:rsidP="00B97C12">
      <w:proofErr w:type="gramStart"/>
      <w:r w:rsidRPr="00B97C12">
        <w:t>chance</w:t>
      </w:r>
      <w:proofErr w:type="gramEnd"/>
      <w:r w:rsidRPr="00B97C12">
        <w:t xml:space="preserve"> of achieving a government of national unity without our </w:t>
      </w:r>
    </w:p>
    <w:p w:rsidR="00B97C12" w:rsidRPr="00B97C12" w:rsidRDefault="00B97C12" w:rsidP="00B97C12">
      <w:proofErr w:type="gramStart"/>
      <w:r w:rsidRPr="00B97C12">
        <w:t>pointedly</w:t>
      </w:r>
      <w:proofErr w:type="gramEnd"/>
      <w:r w:rsidRPr="00B97C12">
        <w:t xml:space="preserve"> and forcefully persuading the parties to make the compromises </w:t>
      </w:r>
    </w:p>
    <w:p w:rsidR="00B97C12" w:rsidRPr="00B97C12" w:rsidRDefault="00B97C12" w:rsidP="00B97C12">
      <w:proofErr w:type="gramStart"/>
      <w:r w:rsidRPr="00B97C12">
        <w:t>necessary</w:t>
      </w:r>
      <w:proofErr w:type="gramEnd"/>
      <w:r w:rsidRPr="00B97C12">
        <w:t xml:space="preserve"> to achieve it.</w:t>
      </w:r>
    </w:p>
    <w:p w:rsidR="00B97C12" w:rsidRPr="00B97C12" w:rsidRDefault="00B97C12" w:rsidP="00B97C12">
      <w:r w:rsidRPr="00B97C12">
        <w:t xml:space="preserve">  But what is the leverage that could be used to pointedly persuade the </w:t>
      </w:r>
    </w:p>
    <w:p w:rsidR="00B97C12" w:rsidRPr="00B97C12" w:rsidRDefault="00B97C12" w:rsidP="00B97C12">
      <w:r w:rsidRPr="00B97C12">
        <w:t xml:space="preserve">Iraqi leaders to make those needed compromises? We can't dictate to </w:t>
      </w:r>
    </w:p>
    <w:p w:rsidR="00B97C12" w:rsidRPr="00B97C12" w:rsidRDefault="00B97C12" w:rsidP="00B97C12">
      <w:proofErr w:type="gramStart"/>
      <w:r w:rsidRPr="00B97C12">
        <w:t>them</w:t>
      </w:r>
      <w:proofErr w:type="gramEnd"/>
    </w:p>
    <w:p w:rsidR="00B97C12" w:rsidRPr="00B97C12" w:rsidRDefault="00B97C12" w:rsidP="00B97C12"/>
    <w:p w:rsidR="00B97C12" w:rsidRPr="00B97C12" w:rsidRDefault="00B97C12" w:rsidP="00B97C12">
      <w:proofErr w:type="gramStart"/>
      <w:r w:rsidRPr="00B97C12">
        <w:t>who</w:t>
      </w:r>
      <w:proofErr w:type="gramEnd"/>
      <w:r w:rsidRPr="00B97C12">
        <w:t xml:space="preserve"> should be their leaders. That would undermine the President's </w:t>
      </w:r>
    </w:p>
    <w:p w:rsidR="00B97C12" w:rsidRPr="00B97C12" w:rsidRDefault="00B97C12" w:rsidP="00B97C12">
      <w:proofErr w:type="gramStart"/>
      <w:r w:rsidRPr="00B97C12">
        <w:t>belatedly</w:t>
      </w:r>
      <w:proofErr w:type="gramEnd"/>
      <w:r w:rsidRPr="00B97C12">
        <w:t xml:space="preserve"> arrived at explanation for his decision to attack Iraq, which </w:t>
      </w:r>
    </w:p>
    <w:p w:rsidR="00B97C12" w:rsidRPr="00B97C12" w:rsidRDefault="00B97C12" w:rsidP="00B97C12">
      <w:proofErr w:type="gramStart"/>
      <w:r w:rsidRPr="00B97C12">
        <w:t>is</w:t>
      </w:r>
      <w:proofErr w:type="gramEnd"/>
      <w:r w:rsidRPr="00B97C12">
        <w:t xml:space="preserve"> replacing a brutal dictator with a democracy. Yes, there should be a </w:t>
      </w:r>
    </w:p>
    <w:p w:rsidR="00B97C12" w:rsidRPr="00B97C12" w:rsidRDefault="00B97C12" w:rsidP="00B97C12">
      <w:proofErr w:type="gramStart"/>
      <w:r w:rsidRPr="00B97C12">
        <w:t>need</w:t>
      </w:r>
      <w:proofErr w:type="gramEnd"/>
      <w:r w:rsidRPr="00B97C12">
        <w:t xml:space="preserve"> to apply pressure. The prospect of sectarian clashes and the </w:t>
      </w:r>
    </w:p>
    <w:p w:rsidR="00B97C12" w:rsidRPr="00B97C12" w:rsidRDefault="00B97C12" w:rsidP="00B97C12">
      <w:proofErr w:type="gramStart"/>
      <w:r w:rsidRPr="00B97C12">
        <w:t>specter</w:t>
      </w:r>
      <w:proofErr w:type="gramEnd"/>
      <w:r w:rsidRPr="00B97C12">
        <w:t xml:space="preserve"> of civil war should be sufficient incentives on their own to </w:t>
      </w:r>
    </w:p>
    <w:p w:rsidR="00B97C12" w:rsidRPr="00B97C12" w:rsidRDefault="00B97C12" w:rsidP="00B97C12">
      <w:proofErr w:type="gramStart"/>
      <w:r w:rsidRPr="00B97C12">
        <w:t>end</w:t>
      </w:r>
      <w:proofErr w:type="gramEnd"/>
      <w:r w:rsidRPr="00B97C12">
        <w:t xml:space="preserve"> the deadlock. But, so far, they don't appear to be.</w:t>
      </w:r>
    </w:p>
    <w:p w:rsidR="00B97C12" w:rsidRPr="00B97C12" w:rsidRDefault="00B97C12" w:rsidP="00B97C12">
      <w:r w:rsidRPr="00B97C12">
        <w:t xml:space="preserve">  To help break the political gridlock, a combination of carrots and </w:t>
      </w:r>
    </w:p>
    <w:p w:rsidR="00B97C12" w:rsidRPr="00B97C12" w:rsidRDefault="00B97C12" w:rsidP="00B97C12">
      <w:proofErr w:type="gramStart"/>
      <w:r w:rsidRPr="00B97C12">
        <w:t>sticks</w:t>
      </w:r>
      <w:proofErr w:type="gramEnd"/>
      <w:r w:rsidRPr="00B97C12">
        <w:t xml:space="preserve"> is required. The carrot is the provision of economic development </w:t>
      </w:r>
    </w:p>
    <w:p w:rsidR="00B97C12" w:rsidRPr="00B97C12" w:rsidRDefault="00B97C12" w:rsidP="00B97C12">
      <w:proofErr w:type="gramStart"/>
      <w:r w:rsidRPr="00B97C12">
        <w:t>funds</w:t>
      </w:r>
      <w:proofErr w:type="gramEnd"/>
      <w:r w:rsidRPr="00B97C12">
        <w:t xml:space="preserve">, particularly from neighboring wealthy countries, on the </w:t>
      </w:r>
    </w:p>
    <w:p w:rsidR="00B97C12" w:rsidRPr="00B97C12" w:rsidRDefault="00B97C12" w:rsidP="00B97C12">
      <w:proofErr w:type="gramStart"/>
      <w:r w:rsidRPr="00B97C12">
        <w:t>condition</w:t>
      </w:r>
      <w:proofErr w:type="gramEnd"/>
      <w:r w:rsidRPr="00B97C12">
        <w:t xml:space="preserve"> that a national unity government is created and produces a </w:t>
      </w:r>
    </w:p>
    <w:p w:rsidR="00B97C12" w:rsidRPr="00B97C12" w:rsidRDefault="00B97C12" w:rsidP="00B97C12">
      <w:proofErr w:type="gramStart"/>
      <w:r w:rsidRPr="00B97C12">
        <w:t>coherent</w:t>
      </w:r>
      <w:proofErr w:type="gramEnd"/>
      <w:r w:rsidRPr="00B97C12">
        <w:t xml:space="preserve"> economic plan. The biggest stick is clearly telling the Iraqis </w:t>
      </w:r>
    </w:p>
    <w:p w:rsidR="00B97C12" w:rsidRPr="00B97C12" w:rsidRDefault="00B97C12" w:rsidP="00B97C12">
      <w:proofErr w:type="gramStart"/>
      <w:r w:rsidRPr="00B97C12">
        <w:t>that</w:t>
      </w:r>
      <w:proofErr w:type="gramEnd"/>
      <w:r w:rsidRPr="00B97C12">
        <w:t xml:space="preserve"> our continued presence in Iraq is dependent upon their promptly </w:t>
      </w:r>
    </w:p>
    <w:p w:rsidR="00B97C12" w:rsidRPr="00B97C12" w:rsidRDefault="00B97C12" w:rsidP="00B97C12">
      <w:proofErr w:type="gramStart"/>
      <w:r w:rsidRPr="00B97C12">
        <w:t>putting</w:t>
      </w:r>
      <w:proofErr w:type="gramEnd"/>
      <w:r w:rsidRPr="00B97C12">
        <w:t xml:space="preserve"> together a government of national unity.</w:t>
      </w:r>
    </w:p>
    <w:p w:rsidR="00B97C12" w:rsidRPr="00B97C12" w:rsidRDefault="00B97C12" w:rsidP="00B97C12">
      <w:r w:rsidRPr="00B97C12">
        <w:t xml:space="preserve">  Sadly, the rhetoric of the President and the administration has often </w:t>
      </w:r>
    </w:p>
    <w:p w:rsidR="00B97C12" w:rsidRPr="00B97C12" w:rsidRDefault="00B97C12" w:rsidP="00B97C12">
      <w:proofErr w:type="gramStart"/>
      <w:r w:rsidRPr="00B97C12">
        <w:t>worked</w:t>
      </w:r>
      <w:proofErr w:type="gramEnd"/>
      <w:r w:rsidRPr="00B97C12">
        <w:t xml:space="preserve"> against the pressure which needs to be applied against the Iraqi </w:t>
      </w:r>
    </w:p>
    <w:p w:rsidR="00B97C12" w:rsidRPr="00B97C12" w:rsidRDefault="00B97C12" w:rsidP="00B97C12">
      <w:proofErr w:type="gramStart"/>
      <w:r w:rsidRPr="00B97C12">
        <w:t>leaders</w:t>
      </w:r>
      <w:proofErr w:type="gramEnd"/>
      <w:r w:rsidRPr="00B97C12">
        <w:t>.</w:t>
      </w:r>
    </w:p>
    <w:p w:rsidR="00B97C12" w:rsidRPr="00B97C12" w:rsidRDefault="00B97C12" w:rsidP="00B97C12">
      <w:r w:rsidRPr="00B97C12">
        <w:t xml:space="preserve">  The President recently asked the American people, for instance, for </w:t>
      </w:r>
    </w:p>
    <w:p w:rsidR="00B97C12" w:rsidRPr="00B97C12" w:rsidRDefault="00B97C12" w:rsidP="00B97C12">
      <w:proofErr w:type="gramStart"/>
      <w:r w:rsidRPr="00B97C12">
        <w:t>their</w:t>
      </w:r>
      <w:proofErr w:type="gramEnd"/>
      <w:r w:rsidRPr="00B97C12">
        <w:t xml:space="preserve"> patience. I believe instead he should be telling the Iraqi </w:t>
      </w:r>
    </w:p>
    <w:p w:rsidR="00B97C12" w:rsidRPr="00B97C12" w:rsidRDefault="00B97C12" w:rsidP="00B97C12">
      <w:proofErr w:type="gramStart"/>
      <w:r w:rsidRPr="00B97C12">
        <w:t>leaders</w:t>
      </w:r>
      <w:proofErr w:type="gramEnd"/>
      <w:r w:rsidRPr="00B97C12">
        <w:t xml:space="preserve"> bluntly and openly that the American people are understandably </w:t>
      </w:r>
    </w:p>
    <w:p w:rsidR="00B97C12" w:rsidRPr="00B97C12" w:rsidRDefault="00B97C12" w:rsidP="00B97C12">
      <w:proofErr w:type="gramStart"/>
      <w:r w:rsidRPr="00B97C12">
        <w:t>downright</w:t>
      </w:r>
      <w:proofErr w:type="gramEnd"/>
      <w:r w:rsidRPr="00B97C12">
        <w:t xml:space="preserve"> impatient with Iraqi leaders fiddling while Baghdad is </w:t>
      </w:r>
    </w:p>
    <w:p w:rsidR="00B97C12" w:rsidRPr="00B97C12" w:rsidRDefault="00B97C12" w:rsidP="00B97C12">
      <w:proofErr w:type="gramStart"/>
      <w:r w:rsidRPr="00B97C12">
        <w:t>burning</w:t>
      </w:r>
      <w:proofErr w:type="gramEnd"/>
      <w:r w:rsidRPr="00B97C12">
        <w:t>.</w:t>
      </w:r>
    </w:p>
    <w:p w:rsidR="00B97C12" w:rsidRPr="00B97C12" w:rsidRDefault="00B97C12" w:rsidP="00B97C12">
      <w:r w:rsidRPr="00B97C12">
        <w:t xml:space="preserve">  The Secretary of State has said we are in Iraq as long as needed. I </w:t>
      </w:r>
    </w:p>
    <w:p w:rsidR="00B97C12" w:rsidRPr="00B97C12" w:rsidRDefault="00B97C12" w:rsidP="00B97C12">
      <w:proofErr w:type="gramStart"/>
      <w:r w:rsidRPr="00B97C12">
        <w:t>believe</w:t>
      </w:r>
      <w:proofErr w:type="gramEnd"/>
      <w:r w:rsidRPr="00B97C12">
        <w:t xml:space="preserve"> she should be telling the Iraqi leaders that our continued </w:t>
      </w:r>
    </w:p>
    <w:p w:rsidR="00B97C12" w:rsidRPr="00B97C12" w:rsidRDefault="00B97C12" w:rsidP="00B97C12">
      <w:proofErr w:type="gramStart"/>
      <w:r w:rsidRPr="00B97C12">
        <w:t>presence</w:t>
      </w:r>
      <w:proofErr w:type="gramEnd"/>
      <w:r w:rsidRPr="00B97C12">
        <w:t xml:space="preserve"> is dependent upon their doing what only they can do: reach an </w:t>
      </w:r>
    </w:p>
    <w:p w:rsidR="00B97C12" w:rsidRPr="00B97C12" w:rsidRDefault="00B97C12" w:rsidP="00B97C12">
      <w:proofErr w:type="gramStart"/>
      <w:r w:rsidRPr="00B97C12">
        <w:t>agreement</w:t>
      </w:r>
      <w:proofErr w:type="gramEnd"/>
      <w:r w:rsidRPr="00B97C12">
        <w:t xml:space="preserve"> on a government of national unity. That political settlement </w:t>
      </w:r>
    </w:p>
    <w:p w:rsidR="00B97C12" w:rsidRPr="00B97C12" w:rsidRDefault="00B97C12" w:rsidP="00B97C12">
      <w:proofErr w:type="gramStart"/>
      <w:r w:rsidRPr="00B97C12">
        <w:t>is</w:t>
      </w:r>
      <w:proofErr w:type="gramEnd"/>
      <w:r w:rsidRPr="00B97C12">
        <w:t xml:space="preserve"> not only the best hope, it is the only hope of ending the insurgency </w:t>
      </w:r>
    </w:p>
    <w:p w:rsidR="00B97C12" w:rsidRPr="00B97C12" w:rsidRDefault="00B97C12" w:rsidP="00B97C12">
      <w:proofErr w:type="gramStart"/>
      <w:r w:rsidRPr="00B97C12">
        <w:t>and</w:t>
      </w:r>
      <w:proofErr w:type="gramEnd"/>
      <w:r w:rsidRPr="00B97C12">
        <w:t xml:space="preserve"> the sectarian strife. The pressure to reach an agreement on a </w:t>
      </w:r>
    </w:p>
    <w:p w:rsidR="00B97C12" w:rsidRPr="00B97C12" w:rsidRDefault="00B97C12" w:rsidP="00B97C12">
      <w:proofErr w:type="gramStart"/>
      <w:r w:rsidRPr="00B97C12">
        <w:t>government</w:t>
      </w:r>
      <w:proofErr w:type="gramEnd"/>
      <w:r w:rsidRPr="00B97C12">
        <w:t xml:space="preserve"> of national unity needs to be applied clearly and </w:t>
      </w:r>
    </w:p>
    <w:p w:rsidR="00B97C12" w:rsidRPr="00B97C12" w:rsidRDefault="00B97C12" w:rsidP="00B97C12">
      <w:proofErr w:type="gramStart"/>
      <w:r w:rsidRPr="00B97C12">
        <w:lastRenderedPageBreak/>
        <w:t>forcefully</w:t>
      </w:r>
      <w:proofErr w:type="gramEnd"/>
      <w:r w:rsidRPr="00B97C12">
        <w:t xml:space="preserve">, pointedly and publicly, not just by President Bush but also </w:t>
      </w:r>
    </w:p>
    <w:p w:rsidR="00B97C12" w:rsidRPr="00B97C12" w:rsidRDefault="00B97C12" w:rsidP="00B97C12">
      <w:proofErr w:type="gramStart"/>
      <w:r w:rsidRPr="00B97C12">
        <w:t>by</w:t>
      </w:r>
      <w:proofErr w:type="gramEnd"/>
      <w:r w:rsidRPr="00B97C12">
        <w:t xml:space="preserve"> the leaders of Iraq's neighbors.</w:t>
      </w:r>
    </w:p>
    <w:p w:rsidR="00B97C12" w:rsidRPr="00B97C12" w:rsidRDefault="00B97C12" w:rsidP="00B97C12">
      <w:r w:rsidRPr="00B97C12">
        <w:t xml:space="preserve">  In our meeting with the Prime Minister of Turkey, Mr. Erdogan, we </w:t>
      </w:r>
    </w:p>
    <w:p w:rsidR="00B97C12" w:rsidRPr="00B97C12" w:rsidRDefault="00B97C12" w:rsidP="00B97C12">
      <w:proofErr w:type="gramStart"/>
      <w:r w:rsidRPr="00B97C12">
        <w:t>urged</w:t>
      </w:r>
      <w:proofErr w:type="gramEnd"/>
      <w:r w:rsidRPr="00B97C12">
        <w:t xml:space="preserve"> him to do just that, and he said he would. The leaders of all of </w:t>
      </w:r>
    </w:p>
    <w:p w:rsidR="00B97C12" w:rsidRPr="00B97C12" w:rsidRDefault="00B97C12" w:rsidP="00B97C12">
      <w:r w:rsidRPr="00B97C12">
        <w:t xml:space="preserve">Iraq's neighboring countries need to do the same because an unstable </w:t>
      </w:r>
    </w:p>
    <w:p w:rsidR="00B97C12" w:rsidRPr="00B97C12" w:rsidRDefault="00B97C12" w:rsidP="00B97C12">
      <w:proofErr w:type="gramStart"/>
      <w:r w:rsidRPr="00B97C12">
        <w:t>and</w:t>
      </w:r>
      <w:proofErr w:type="gramEnd"/>
      <w:r w:rsidRPr="00B97C12">
        <w:t xml:space="preserve"> civil war-torn Iraq threatens them even more than us.</w:t>
      </w:r>
    </w:p>
    <w:p w:rsidR="00B97C12" w:rsidRPr="00B97C12" w:rsidRDefault="00B97C12" w:rsidP="00B97C12">
      <w:r w:rsidRPr="00B97C12">
        <w:t xml:space="preserve">  Is there a risk in this course of forcefully pressing Iraqi </w:t>
      </w:r>
      <w:proofErr w:type="gramStart"/>
      <w:r w:rsidRPr="00B97C12">
        <w:t>leaders</w:t>
      </w:r>
      <w:proofErr w:type="gramEnd"/>
      <w:r w:rsidRPr="00B97C12">
        <w:t xml:space="preserve"> </w:t>
      </w:r>
    </w:p>
    <w:p w:rsidR="00B97C12" w:rsidRPr="00B97C12" w:rsidRDefault="00B97C12" w:rsidP="00B97C12">
      <w:proofErr w:type="gramStart"/>
      <w:r w:rsidRPr="00B97C12">
        <w:t>to</w:t>
      </w:r>
      <w:proofErr w:type="gramEnd"/>
      <w:r w:rsidRPr="00B97C12">
        <w:t xml:space="preserve"> agree on a national unity government? Is there a risk in </w:t>
      </w:r>
      <w:proofErr w:type="gramStart"/>
      <w:r w:rsidRPr="00B97C12">
        <w:t>following</w:t>
      </w:r>
      <w:proofErr w:type="gramEnd"/>
      <w:r w:rsidRPr="00B97C12">
        <w:t xml:space="preserve"> </w:t>
      </w:r>
    </w:p>
    <w:p w:rsidR="00B97C12" w:rsidRPr="00B97C12" w:rsidRDefault="00B97C12" w:rsidP="00B97C12">
      <w:proofErr w:type="gramStart"/>
      <w:r w:rsidRPr="00B97C12">
        <w:t>that</w:t>
      </w:r>
      <w:proofErr w:type="gramEnd"/>
      <w:r w:rsidRPr="00B97C12">
        <w:t xml:space="preserve"> course? The answer is yes. But there is a greater risk in </w:t>
      </w:r>
    </w:p>
    <w:p w:rsidR="00B97C12" w:rsidRPr="00B97C12" w:rsidRDefault="00B97C12" w:rsidP="00B97C12">
      <w:proofErr w:type="gramStart"/>
      <w:r w:rsidRPr="00B97C12">
        <w:t>continuing</w:t>
      </w:r>
      <w:proofErr w:type="gramEnd"/>
      <w:r w:rsidRPr="00B97C12">
        <w:t xml:space="preserve"> on the current course of political gridlock while sectarian </w:t>
      </w:r>
    </w:p>
    <w:p w:rsidR="00B97C12" w:rsidRPr="00B97C12" w:rsidRDefault="00B97C12" w:rsidP="00B97C12">
      <w:proofErr w:type="gramStart"/>
      <w:r w:rsidRPr="00B97C12">
        <w:t>fires</w:t>
      </w:r>
      <w:proofErr w:type="gramEnd"/>
      <w:r w:rsidRPr="00B97C12">
        <w:t xml:space="preserve"> threaten to burn out of control.</w:t>
      </w:r>
    </w:p>
    <w:p w:rsidR="00B97C12" w:rsidRPr="00B97C12" w:rsidRDefault="00B97C12" w:rsidP="00B97C12">
      <w:r w:rsidRPr="00B97C12">
        <w:t xml:space="preserve">  The President needs to act based on the reality that we confront in </w:t>
      </w:r>
    </w:p>
    <w:p w:rsidR="00B97C12" w:rsidRPr="00B97C12" w:rsidRDefault="00B97C12" w:rsidP="00B97C12">
      <w:r w:rsidRPr="00B97C12">
        <w:t xml:space="preserve">Iraq. He recently said if there </w:t>
      </w:r>
      <w:proofErr w:type="gramStart"/>
      <w:r w:rsidRPr="00B97C12">
        <w:t>were a premature departure</w:t>
      </w:r>
      <w:proofErr w:type="gramEnd"/>
      <w:r w:rsidRPr="00B97C12">
        <w:t xml:space="preserve"> of American </w:t>
      </w:r>
    </w:p>
    <w:p w:rsidR="00B97C12" w:rsidRPr="00B97C12" w:rsidRDefault="00B97C12" w:rsidP="00B97C12">
      <w:proofErr w:type="gramStart"/>
      <w:r w:rsidRPr="00B97C12">
        <w:t>troops</w:t>
      </w:r>
      <w:proofErr w:type="gramEnd"/>
      <w:r w:rsidRPr="00B97C12">
        <w:t xml:space="preserve"> that </w:t>
      </w:r>
    </w:p>
    <w:p w:rsidR="00B97C12" w:rsidRPr="00B97C12" w:rsidRDefault="00B97C12" w:rsidP="00B97C12">
      <w:r w:rsidRPr="00B97C12">
        <w:t xml:space="preserve">  Would become? Iraq is a place of grave instability, and to use the </w:t>
      </w:r>
    </w:p>
    <w:p w:rsidR="00B97C12" w:rsidRPr="00B97C12" w:rsidRDefault="00B97C12" w:rsidP="00B97C12">
      <w:proofErr w:type="gramStart"/>
      <w:r w:rsidRPr="00B97C12">
        <w:t>words</w:t>
      </w:r>
      <w:proofErr w:type="gramEnd"/>
      <w:r w:rsidRPr="00B97C12">
        <w:t xml:space="preserve"> of Ambassador </w:t>
      </w:r>
      <w:proofErr w:type="spellStart"/>
      <w:r w:rsidRPr="00B97C12">
        <w:t>Khalilzad</w:t>
      </w:r>
      <w:proofErr w:type="spellEnd"/>
      <w:r w:rsidRPr="00B97C12">
        <w:t xml:space="preserve"> in an interview he gave with a London </w:t>
      </w:r>
    </w:p>
    <w:p w:rsidR="00B97C12" w:rsidRPr="00B97C12" w:rsidRDefault="00B97C12" w:rsidP="00B97C12">
      <w:proofErr w:type="gramStart"/>
      <w:r w:rsidRPr="00B97C12">
        <w:t>newspaper</w:t>
      </w:r>
      <w:proofErr w:type="gramEnd"/>
      <w:r w:rsidRPr="00B97C12">
        <w:t xml:space="preserve">: </w:t>
      </w:r>
    </w:p>
    <w:p w:rsidR="00B97C12" w:rsidRPr="00B97C12" w:rsidRDefault="00B97C12" w:rsidP="00B97C12">
      <w:r w:rsidRPr="00B97C12">
        <w:t xml:space="preserve">  My conclusion is this: President Bush needs to forcefully transmit a </w:t>
      </w:r>
    </w:p>
    <w:p w:rsidR="00B97C12" w:rsidRPr="00B97C12" w:rsidRDefault="00B97C12" w:rsidP="00B97C12">
      <w:proofErr w:type="gramStart"/>
      <w:r w:rsidRPr="00B97C12">
        <w:t>message</w:t>
      </w:r>
      <w:proofErr w:type="gramEnd"/>
      <w:r w:rsidRPr="00B97C12">
        <w:t xml:space="preserve"> to the Iraqis in plain and simple language: your survival as a </w:t>
      </w:r>
    </w:p>
    <w:p w:rsidR="00B97C12" w:rsidRPr="00B97C12" w:rsidRDefault="00B97C12" w:rsidP="00B97C12">
      <w:proofErr w:type="gramStart"/>
      <w:r w:rsidRPr="00B97C12">
        <w:t>nation</w:t>
      </w:r>
      <w:proofErr w:type="gramEnd"/>
      <w:r w:rsidRPr="00B97C12">
        <w:t xml:space="preserve"> depends on your working things out together. Your survival as a </w:t>
      </w:r>
    </w:p>
    <w:p w:rsidR="00B97C12" w:rsidRPr="00B97C12" w:rsidRDefault="00B97C12" w:rsidP="00B97C12">
      <w:proofErr w:type="gramStart"/>
      <w:r w:rsidRPr="00B97C12">
        <w:t>nation</w:t>
      </w:r>
      <w:proofErr w:type="gramEnd"/>
      <w:r w:rsidRPr="00B97C12">
        <w:t xml:space="preserve"> is in the hands of your political leaders, not our military. </w:t>
      </w:r>
    </w:p>
    <w:p w:rsidR="00B97C12" w:rsidRPr="00B97C12" w:rsidRDefault="00B97C12" w:rsidP="00B97C12">
      <w:r w:rsidRPr="00B97C12">
        <w:t xml:space="preserve">Along with Senator Collins and Senator Jack Reed, as I indicated, we </w:t>
      </w:r>
    </w:p>
    <w:p w:rsidR="00B97C12" w:rsidRPr="00B97C12" w:rsidRDefault="00B97C12" w:rsidP="00B97C12">
      <w:proofErr w:type="gramStart"/>
      <w:r w:rsidRPr="00B97C12">
        <w:t>wrote</w:t>
      </w:r>
      <w:proofErr w:type="gramEnd"/>
      <w:r w:rsidRPr="00B97C12">
        <w:t xml:space="preserve"> the President on March 10, 2006, and ended with the following </w:t>
      </w:r>
    </w:p>
    <w:p w:rsidR="00B97C12" w:rsidRPr="00B97C12" w:rsidRDefault="00B97C12" w:rsidP="00B97C12">
      <w:proofErr w:type="gramStart"/>
      <w:r w:rsidRPr="00B97C12">
        <w:t>thoughts</w:t>
      </w:r>
      <w:proofErr w:type="gramEnd"/>
      <w:r w:rsidRPr="00B97C12">
        <w:t>:</w:t>
      </w:r>
    </w:p>
    <w:p w:rsidR="00B97C12" w:rsidRPr="00B97C12" w:rsidRDefault="00B97C12" w:rsidP="00B97C12"/>
    <w:p w:rsidR="00B97C12" w:rsidRPr="00B97C12" w:rsidRDefault="00B97C12" w:rsidP="00B97C12"/>
    <w:p w:rsidR="00B97C12" w:rsidRPr="00B97C12" w:rsidRDefault="00B97C12" w:rsidP="00B97C12">
      <w:r w:rsidRPr="00B97C12">
        <w:t xml:space="preserve">  We ended:</w:t>
      </w:r>
    </w:p>
    <w:p w:rsidR="00B97C12" w:rsidRPr="00B97C12" w:rsidRDefault="00B97C12" w:rsidP="00B97C12"/>
    <w:p w:rsidR="00B97C12" w:rsidRPr="00B97C12" w:rsidRDefault="00AD5247" w:rsidP="00AD5247">
      <w:r>
        <w:t xml:space="preserve">  </w:t>
      </w:r>
    </w:p>
    <w:p w:rsidR="00B97C12" w:rsidRPr="00B97C12" w:rsidRDefault="00B97C12" w:rsidP="00B97C12"/>
    <w:p w:rsidR="00B97C12" w:rsidRPr="00B97C12" w:rsidRDefault="00B97C12" w:rsidP="00B97C12">
      <w:r w:rsidRPr="00B97C12">
        <w:t xml:space="preserve">  We all want to succeed in Iraq, regardless of the positions we took </w:t>
      </w:r>
    </w:p>
    <w:p w:rsidR="00B97C12" w:rsidRPr="00B97C12" w:rsidRDefault="00B97C12" w:rsidP="00B97C12">
      <w:proofErr w:type="gramStart"/>
      <w:r w:rsidRPr="00B97C12">
        <w:t>going</w:t>
      </w:r>
      <w:proofErr w:type="gramEnd"/>
      <w:r w:rsidRPr="00B97C12">
        <w:t xml:space="preserve"> in. Whether we favored or opposed our intervention, and whether </w:t>
      </w:r>
    </w:p>
    <w:p w:rsidR="00B97C12" w:rsidRPr="00B97C12" w:rsidRDefault="00B97C12" w:rsidP="00B97C12">
      <w:proofErr w:type="gramStart"/>
      <w:r w:rsidRPr="00B97C12">
        <w:t>we</w:t>
      </w:r>
      <w:proofErr w:type="gramEnd"/>
      <w:r w:rsidRPr="00B97C12">
        <w:t xml:space="preserve"> are critics or supporters of the administration's policies since </w:t>
      </w:r>
    </w:p>
    <w:p w:rsidR="00B97C12" w:rsidRPr="00B97C12" w:rsidRDefault="00B97C12" w:rsidP="00B97C12">
      <w:proofErr w:type="gramStart"/>
      <w:r w:rsidRPr="00B97C12">
        <w:t>then</w:t>
      </w:r>
      <w:proofErr w:type="gramEnd"/>
      <w:r w:rsidRPr="00B97C12">
        <w:t xml:space="preserve">, we all want to succeed. We all want to try to leave Iraq in </w:t>
      </w:r>
    </w:p>
    <w:p w:rsidR="00B97C12" w:rsidRPr="00B97C12" w:rsidRDefault="00B97C12" w:rsidP="00B97C12">
      <w:proofErr w:type="gramStart"/>
      <w:r w:rsidRPr="00B97C12">
        <w:t>better</w:t>
      </w:r>
      <w:proofErr w:type="gramEnd"/>
      <w:r w:rsidRPr="00B97C12">
        <w:t xml:space="preserve"> condition, obviously, than we found it. But to maximize the </w:t>
      </w:r>
    </w:p>
    <w:p w:rsidR="00B97C12" w:rsidRPr="00B97C12" w:rsidRDefault="00B97C12" w:rsidP="00B97C12">
      <w:proofErr w:type="gramStart"/>
      <w:r w:rsidRPr="00B97C12">
        <w:t>chances</w:t>
      </w:r>
      <w:proofErr w:type="gramEnd"/>
      <w:r w:rsidRPr="00B97C12">
        <w:t xml:space="preserve"> of success, we need to maximize pressure on the leaders of Iraq </w:t>
      </w:r>
    </w:p>
    <w:p w:rsidR="00B97C12" w:rsidRPr="00B97C12" w:rsidRDefault="00B97C12" w:rsidP="00B97C12">
      <w:proofErr w:type="gramStart"/>
      <w:r w:rsidRPr="00B97C12">
        <w:t>to</w:t>
      </w:r>
      <w:proofErr w:type="gramEnd"/>
      <w:r w:rsidRPr="00B97C12">
        <w:t xml:space="preserve"> end their political deadlock. The insurgents and outside terrorists </w:t>
      </w:r>
    </w:p>
    <w:p w:rsidR="00B97C12" w:rsidRPr="00B97C12" w:rsidRDefault="00B97C12" w:rsidP="00B97C12">
      <w:proofErr w:type="gramStart"/>
      <w:r w:rsidRPr="00B97C12">
        <w:t>are</w:t>
      </w:r>
      <w:proofErr w:type="gramEnd"/>
      <w:r w:rsidRPr="00B97C12">
        <w:t xml:space="preserve"> not going to be defeated and civil war is not going to be averted </w:t>
      </w:r>
    </w:p>
    <w:p w:rsidR="00B97C12" w:rsidRPr="00B97C12" w:rsidRDefault="00B97C12" w:rsidP="00B97C12">
      <w:proofErr w:type="gramStart"/>
      <w:r w:rsidRPr="00B97C12">
        <w:t>if</w:t>
      </w:r>
      <w:proofErr w:type="gramEnd"/>
      <w:r w:rsidRPr="00B97C12">
        <w:t xml:space="preserve"> Iraqi leaders are at war with themselves. They should know that if </w:t>
      </w:r>
    </w:p>
    <w:p w:rsidR="00B97C12" w:rsidRPr="00B97C12" w:rsidRDefault="00B97C12" w:rsidP="00B97C12">
      <w:proofErr w:type="gramStart"/>
      <w:r w:rsidRPr="00B97C12">
        <w:t>they</w:t>
      </w:r>
      <w:proofErr w:type="gramEnd"/>
      <w:r w:rsidRPr="00B97C12">
        <w:t xml:space="preserve"> squander the chance to bring political unity to Iraq, we cannot </w:t>
      </w:r>
    </w:p>
    <w:p w:rsidR="00B97C12" w:rsidRPr="00B97C12" w:rsidRDefault="00B97C12" w:rsidP="00B97C12">
      <w:proofErr w:type="gramStart"/>
      <w:r w:rsidRPr="00B97C12">
        <w:t>and</w:t>
      </w:r>
      <w:proofErr w:type="gramEnd"/>
      <w:r w:rsidRPr="00B97C12">
        <w:t xml:space="preserve"> will not protect them from their own folly.</w:t>
      </w:r>
    </w:p>
    <w:p w:rsidR="00B97C12" w:rsidRPr="00B97C12" w:rsidRDefault="00B97C12" w:rsidP="00B97C12">
      <w:r w:rsidRPr="00B97C12">
        <w:t xml:space="preserve">  Let me close by thanking our Presiding Officer for leading, again, </w:t>
      </w:r>
    </w:p>
    <w:p w:rsidR="00B97C12" w:rsidRPr="00B97C12" w:rsidRDefault="00B97C12" w:rsidP="00B97C12">
      <w:proofErr w:type="gramStart"/>
      <w:r w:rsidRPr="00B97C12">
        <w:t>one</w:t>
      </w:r>
      <w:proofErr w:type="gramEnd"/>
      <w:r w:rsidRPr="00B97C12">
        <w:t xml:space="preserve"> of the most extraordinary visits to a foreign country that I have </w:t>
      </w:r>
    </w:p>
    <w:p w:rsidR="00B97C12" w:rsidRPr="00B97C12" w:rsidRDefault="00B97C12" w:rsidP="00B97C12">
      <w:proofErr w:type="gramStart"/>
      <w:r w:rsidRPr="00B97C12">
        <w:t>ever</w:t>
      </w:r>
      <w:proofErr w:type="gramEnd"/>
      <w:r w:rsidRPr="00B97C12">
        <w:t xml:space="preserve"> participated in. His leadership was essential to making the visits </w:t>
      </w:r>
    </w:p>
    <w:p w:rsidR="00B97C12" w:rsidRPr="00B97C12" w:rsidRDefault="00B97C12" w:rsidP="00B97C12">
      <w:proofErr w:type="gramStart"/>
      <w:r w:rsidRPr="00B97C12">
        <w:t>that</w:t>
      </w:r>
      <w:proofErr w:type="gramEnd"/>
      <w:r w:rsidRPr="00B97C12">
        <w:t xml:space="preserve"> we were able to make and for all of us to come back with greater </w:t>
      </w:r>
    </w:p>
    <w:p w:rsidR="00B97C12" w:rsidRPr="00B97C12" w:rsidRDefault="00B97C12" w:rsidP="00B97C12">
      <w:proofErr w:type="gramStart"/>
      <w:r w:rsidRPr="00B97C12">
        <w:t>information</w:t>
      </w:r>
      <w:proofErr w:type="gramEnd"/>
      <w:r w:rsidRPr="00B97C12">
        <w:t xml:space="preserve"> and with thoughts about where the future lies.</w:t>
      </w:r>
    </w:p>
    <w:p w:rsidR="00B97C12" w:rsidRPr="00B97C12" w:rsidRDefault="00B97C12" w:rsidP="00B97C12">
      <w:r w:rsidRPr="00B97C12">
        <w:t xml:space="preserve">  Mr. President, I ask unanimous consent at this time that the letter </w:t>
      </w:r>
    </w:p>
    <w:p w:rsidR="00B97C12" w:rsidRPr="00B97C12" w:rsidRDefault="00B97C12" w:rsidP="00B97C12">
      <w:proofErr w:type="gramStart"/>
      <w:r w:rsidRPr="00B97C12">
        <w:lastRenderedPageBreak/>
        <w:t>that</w:t>
      </w:r>
      <w:proofErr w:type="gramEnd"/>
      <w:r w:rsidRPr="00B97C12">
        <w:t xml:space="preserve"> I referred to from the three Senators be printed in the Record.</w:t>
      </w:r>
    </w:p>
    <w:p w:rsidR="00B97C12" w:rsidRPr="00B97C12" w:rsidRDefault="00B97C12" w:rsidP="00B97C12">
      <w:r w:rsidRPr="00B97C12">
        <w:t xml:space="preserve">  There being no objection, the material was ordered to be printed in </w:t>
      </w:r>
    </w:p>
    <w:p w:rsidR="00B97C12" w:rsidRPr="00B97C12" w:rsidRDefault="00B97C12" w:rsidP="00B97C12">
      <w:proofErr w:type="gramStart"/>
      <w:r w:rsidRPr="00B97C12">
        <w:t>the</w:t>
      </w:r>
      <w:proofErr w:type="gramEnd"/>
      <w:r w:rsidRPr="00B97C12">
        <w:t xml:space="preserve"> Record, as follows:</w:t>
      </w:r>
    </w:p>
    <w:p w:rsidR="00B97C12" w:rsidRPr="00B97C12" w:rsidRDefault="00B97C12" w:rsidP="00B97C12"/>
    <w:p w:rsidR="00B97C12" w:rsidRPr="00B97C12" w:rsidRDefault="00B97C12" w:rsidP="00B97C12"/>
    <w:p w:rsidR="00B97C12" w:rsidRPr="00B97C12" w:rsidRDefault="00B97C12" w:rsidP="00AD5247">
      <w:r w:rsidRPr="00B97C12">
        <w:t xml:space="preserve">  </w:t>
      </w:r>
      <w:bookmarkStart w:id="0" w:name="_GoBack"/>
      <w:bookmarkEnd w:id="0"/>
    </w:p>
    <w:p w:rsidR="00B97C12" w:rsidRPr="00B97C12" w:rsidRDefault="00B97C12" w:rsidP="00B97C12"/>
    <w:p w:rsidR="00B97C12" w:rsidRPr="00B97C12" w:rsidRDefault="00B97C12" w:rsidP="00B97C12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45D" w:rsidRDefault="00AF245D" w:rsidP="00AD5247">
      <w:r>
        <w:separator/>
      </w:r>
    </w:p>
  </w:endnote>
  <w:endnote w:type="continuationSeparator" w:id="0">
    <w:p w:rsidR="00AF245D" w:rsidRDefault="00AF245D" w:rsidP="00AD5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45D" w:rsidRDefault="00AF245D" w:rsidP="00AD5247">
      <w:r>
        <w:separator/>
      </w:r>
    </w:p>
  </w:footnote>
  <w:footnote w:type="continuationSeparator" w:id="0">
    <w:p w:rsidR="00AF245D" w:rsidRDefault="00AF245D" w:rsidP="00AD5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247" w:rsidRPr="00AD5247" w:rsidRDefault="00AD5247" w:rsidP="00AD5247">
    <w:pPr>
      <w:pStyle w:val="Header"/>
    </w:pPr>
    <w:r w:rsidRPr="00AD5247">
      <w:t>(Monday, March 27, 2006)]</w:t>
    </w:r>
  </w:p>
  <w:p w:rsidR="00AD5247" w:rsidRPr="00AD5247" w:rsidRDefault="00AD5247" w:rsidP="00AD5247">
    <w:pPr>
      <w:pStyle w:val="Header"/>
    </w:pPr>
    <w:r w:rsidRPr="00AD5247">
      <w:t>[Senate]</w:t>
    </w:r>
  </w:p>
  <w:p w:rsidR="00AD5247" w:rsidRDefault="00AD5247">
    <w:pPr>
      <w:pStyle w:val="Header"/>
    </w:pPr>
    <w:r>
      <w:t>Levin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C12"/>
    <w:rsid w:val="00315E9B"/>
    <w:rsid w:val="00AD5247"/>
    <w:rsid w:val="00AF245D"/>
    <w:rsid w:val="00B9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C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52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247"/>
  </w:style>
  <w:style w:type="paragraph" w:styleId="Footer">
    <w:name w:val="footer"/>
    <w:basedOn w:val="Normal"/>
    <w:link w:val="FooterChar"/>
    <w:uiPriority w:val="99"/>
    <w:unhideWhenUsed/>
    <w:rsid w:val="00AD52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2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C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52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247"/>
  </w:style>
  <w:style w:type="paragraph" w:styleId="Footer">
    <w:name w:val="footer"/>
    <w:basedOn w:val="Normal"/>
    <w:link w:val="FooterChar"/>
    <w:uiPriority w:val="99"/>
    <w:unhideWhenUsed/>
    <w:rsid w:val="00AD52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1731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2015-02-04T08:21:00Z</dcterms:created>
  <dcterms:modified xsi:type="dcterms:W3CDTF">2015-02-04T08:21:00Z</dcterms:modified>
</cp:coreProperties>
</file>