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F6A5D" w14:textId="77777777" w:rsidR="00AC2F51" w:rsidRPr="009F5903" w:rsidRDefault="00AC2F51" w:rsidP="00AC2F51">
      <w:r w:rsidRPr="009F5903">
        <w:t xml:space="preserve">Mr. President, I think it is clear that the American </w:t>
      </w:r>
    </w:p>
    <w:p w14:paraId="7CE06625" w14:textId="77777777" w:rsidR="00AC2F51" w:rsidRPr="009F5903" w:rsidRDefault="00AC2F51" w:rsidP="00AC2F51">
      <w:proofErr w:type="gramStart"/>
      <w:r w:rsidRPr="009F5903">
        <w:t>people</w:t>
      </w:r>
      <w:proofErr w:type="gramEnd"/>
      <w:r w:rsidRPr="009F5903">
        <w:t xml:space="preserve"> want the Senate to have a debate on this issue. There is no </w:t>
      </w:r>
    </w:p>
    <w:p w14:paraId="47BB9D04" w14:textId="77777777" w:rsidR="00AC2F51" w:rsidRPr="009F5903" w:rsidRDefault="00AC2F51" w:rsidP="00AC2F51">
      <w:proofErr w:type="gramStart"/>
      <w:r w:rsidRPr="009F5903">
        <w:t>doubt</w:t>
      </w:r>
      <w:proofErr w:type="gramEnd"/>
      <w:r w:rsidRPr="009F5903">
        <w:t xml:space="preserve"> about that. I very much hope that enough Senators, when we vote </w:t>
      </w:r>
    </w:p>
    <w:p w14:paraId="03837ACC" w14:textId="77777777" w:rsidR="00AC2F51" w:rsidRPr="009F5903" w:rsidRDefault="00AC2F51" w:rsidP="00AC2F51">
      <w:proofErr w:type="gramStart"/>
      <w:r w:rsidRPr="009F5903">
        <w:t>tomorrow</w:t>
      </w:r>
      <w:proofErr w:type="gramEnd"/>
      <w:r w:rsidRPr="009F5903">
        <w:t xml:space="preserve">, will vote to invoke cloture so we can do just that, have a </w:t>
      </w:r>
    </w:p>
    <w:p w14:paraId="660A9D81" w14:textId="77777777" w:rsidR="00AC2F51" w:rsidRPr="009F5903" w:rsidRDefault="00AC2F51" w:rsidP="00AC2F51">
      <w:proofErr w:type="gramStart"/>
      <w:r w:rsidRPr="009F5903">
        <w:t>debate</w:t>
      </w:r>
      <w:proofErr w:type="gramEnd"/>
      <w:r w:rsidRPr="009F5903">
        <w:t xml:space="preserve">. I think for the Senate to not vote to invoke cloture would be </w:t>
      </w:r>
    </w:p>
    <w:p w14:paraId="40493CF3" w14:textId="77777777" w:rsidR="00AC2F51" w:rsidRPr="009F5903" w:rsidRDefault="00AC2F51" w:rsidP="00AC2F51">
      <w:proofErr w:type="gramStart"/>
      <w:r w:rsidRPr="009F5903">
        <w:t>very</w:t>
      </w:r>
      <w:proofErr w:type="gramEnd"/>
      <w:r w:rsidRPr="009F5903">
        <w:t xml:space="preserve"> irresponsible. I cannot for the life of me imagine why the Senate </w:t>
      </w:r>
    </w:p>
    <w:p w14:paraId="54B3FD02" w14:textId="77777777" w:rsidR="00AC2F51" w:rsidRPr="009F5903" w:rsidRDefault="00AC2F51" w:rsidP="00AC2F51">
      <w:proofErr w:type="gramStart"/>
      <w:r w:rsidRPr="009F5903">
        <w:t>would</w:t>
      </w:r>
      <w:proofErr w:type="gramEnd"/>
      <w:r w:rsidRPr="009F5903">
        <w:t xml:space="preserve"> not conduct that vote. I very much hope when we have that vote </w:t>
      </w:r>
    </w:p>
    <w:p w14:paraId="17FE218D" w14:textId="77777777" w:rsidR="00AC2F51" w:rsidRPr="009F5903" w:rsidRDefault="00AC2F51" w:rsidP="00AC2F51">
      <w:proofErr w:type="gramStart"/>
      <w:r w:rsidRPr="009F5903">
        <w:t>tomorrow</w:t>
      </w:r>
      <w:proofErr w:type="gramEnd"/>
      <w:r w:rsidRPr="009F5903">
        <w:t xml:space="preserve"> that 60 Senators, more than 60 Senators vote in favor of </w:t>
      </w:r>
    </w:p>
    <w:p w14:paraId="0B59E050" w14:textId="77777777" w:rsidR="00AC2F51" w:rsidRPr="009F5903" w:rsidRDefault="00AC2F51" w:rsidP="00AC2F51">
      <w:proofErr w:type="gramStart"/>
      <w:r w:rsidRPr="009F5903">
        <w:t>cloture</w:t>
      </w:r>
      <w:proofErr w:type="gramEnd"/>
      <w:r w:rsidRPr="009F5903">
        <w:t xml:space="preserve"> so the Senate can address one of the most fundamental issues </w:t>
      </w:r>
    </w:p>
    <w:p w14:paraId="11FF187C" w14:textId="77777777" w:rsidR="00AC2F51" w:rsidRPr="009F5903" w:rsidRDefault="00AC2F51" w:rsidP="00AC2F51">
      <w:proofErr w:type="gramStart"/>
      <w:r w:rsidRPr="009F5903">
        <w:t>that</w:t>
      </w:r>
      <w:proofErr w:type="gramEnd"/>
      <w:r w:rsidRPr="009F5903">
        <w:t xml:space="preserve"> I think is on Americans' minds.</w:t>
      </w:r>
    </w:p>
    <w:p w14:paraId="025B021A" w14:textId="77777777" w:rsidR="00AC2F51" w:rsidRPr="009F5903" w:rsidRDefault="00AC2F51" w:rsidP="00AC2F51">
      <w:r w:rsidRPr="009F5903">
        <w:t xml:space="preserve">  I was going to go to Iraq tonight because I wanted to see firsthand </w:t>
      </w:r>
    </w:p>
    <w:p w14:paraId="786C43A2" w14:textId="77777777" w:rsidR="00AC2F51" w:rsidRPr="009F5903" w:rsidRDefault="00AC2F51" w:rsidP="00AC2F51">
      <w:proofErr w:type="gramStart"/>
      <w:r w:rsidRPr="009F5903">
        <w:t>what</w:t>
      </w:r>
      <w:proofErr w:type="gramEnd"/>
      <w:r w:rsidRPr="009F5903">
        <w:t xml:space="preserve"> is going on. I wanted to talk to troops, talk to commanders. I </w:t>
      </w:r>
    </w:p>
    <w:p w14:paraId="6C6B93CA" w14:textId="77777777" w:rsidR="00AC2F51" w:rsidRPr="009F5903" w:rsidRDefault="00AC2F51" w:rsidP="00AC2F51">
      <w:proofErr w:type="gramStart"/>
      <w:r w:rsidRPr="009F5903">
        <w:t>wanted</w:t>
      </w:r>
      <w:proofErr w:type="gramEnd"/>
      <w:r w:rsidRPr="009F5903">
        <w:t xml:space="preserve"> to talk to not only the American personnel but also the Iraqis. </w:t>
      </w:r>
    </w:p>
    <w:p w14:paraId="7611998D" w14:textId="77777777" w:rsidR="00AC2F51" w:rsidRPr="009F5903" w:rsidRDefault="00AC2F51" w:rsidP="00AC2F51">
      <w:r w:rsidRPr="009F5903">
        <w:t xml:space="preserve">I wanted to determine, the best I could, the degree to which Prime </w:t>
      </w:r>
    </w:p>
    <w:p w14:paraId="1C3CA917" w14:textId="77777777" w:rsidR="00AC2F51" w:rsidRPr="009F5903" w:rsidRDefault="00AC2F51" w:rsidP="00AC2F51">
      <w:r w:rsidRPr="009F5903">
        <w:t xml:space="preserve">Minister Maliki and the Iraqis are able to stand on their own two feet </w:t>
      </w:r>
    </w:p>
    <w:p w14:paraId="5E2F9C5D" w14:textId="77777777" w:rsidR="00AC2F51" w:rsidRPr="009F5903" w:rsidRDefault="00AC2F51" w:rsidP="00AC2F51">
      <w:proofErr w:type="gramStart"/>
      <w:r w:rsidRPr="009F5903">
        <w:t>and</w:t>
      </w:r>
      <w:proofErr w:type="gramEnd"/>
      <w:r w:rsidRPr="009F5903">
        <w:t xml:space="preserve"> do what they are supposed to do; that is, govern and run their own </w:t>
      </w:r>
    </w:p>
    <w:p w14:paraId="638E80C9" w14:textId="77777777" w:rsidR="00AC2F51" w:rsidRPr="009F5903" w:rsidRDefault="00AC2F51" w:rsidP="00AC2F51">
      <w:proofErr w:type="gramStart"/>
      <w:r w:rsidRPr="009F5903">
        <w:t>country</w:t>
      </w:r>
      <w:proofErr w:type="gramEnd"/>
      <w:r w:rsidRPr="009F5903">
        <w:t xml:space="preserve">. I am not going to go over tonight, obviously. I want to be </w:t>
      </w:r>
    </w:p>
    <w:p w14:paraId="6CEF9986" w14:textId="77777777" w:rsidR="00AC2F51" w:rsidRPr="009F5903" w:rsidRDefault="00AC2F51" w:rsidP="00AC2F51">
      <w:proofErr w:type="gramStart"/>
      <w:r w:rsidRPr="009F5903">
        <w:t>here</w:t>
      </w:r>
      <w:proofErr w:type="gramEnd"/>
      <w:r w:rsidRPr="009F5903">
        <w:t xml:space="preserve"> tomorrow and cast my vote so we can start debating. That is the </w:t>
      </w:r>
    </w:p>
    <w:p w14:paraId="3EE1A935" w14:textId="77777777" w:rsidR="00AC2F51" w:rsidRPr="009F5903" w:rsidRDefault="00AC2F51" w:rsidP="00AC2F51">
      <w:proofErr w:type="gramStart"/>
      <w:r w:rsidRPr="009F5903">
        <w:t>right</w:t>
      </w:r>
      <w:proofErr w:type="gramEnd"/>
      <w:r w:rsidRPr="009F5903">
        <w:t xml:space="preserve"> thing to do.</w:t>
      </w:r>
    </w:p>
    <w:p w14:paraId="72253616" w14:textId="77777777" w:rsidR="00AC2F51" w:rsidRPr="009F5903" w:rsidRDefault="00AC2F51" w:rsidP="00AC2F51">
      <w:r w:rsidRPr="009F5903">
        <w:t xml:space="preserve">  Based upon what I see in the newspapers, what I see on television, </w:t>
      </w:r>
    </w:p>
    <w:p w14:paraId="1898D00C" w14:textId="77777777" w:rsidR="00AC2F51" w:rsidRPr="009F5903" w:rsidRDefault="00AC2F51" w:rsidP="00AC2F51">
      <w:proofErr w:type="gramStart"/>
      <w:r w:rsidRPr="009F5903">
        <w:t>based</w:t>
      </w:r>
      <w:proofErr w:type="gramEnd"/>
      <w:r w:rsidRPr="009F5903">
        <w:t xml:space="preserve"> upon the comments of my colleagues who have recently been to </w:t>
      </w:r>
    </w:p>
    <w:p w14:paraId="39721F1F" w14:textId="77777777" w:rsidR="00AC2F51" w:rsidRPr="009F5903" w:rsidRDefault="00AC2F51" w:rsidP="00AC2F51">
      <w:r w:rsidRPr="009F5903">
        <w:t xml:space="preserve">Iraq, I am very disturbed. To put it simply, Iraq is a mess. It is a </w:t>
      </w:r>
    </w:p>
    <w:p w14:paraId="6A20BC08" w14:textId="77777777" w:rsidR="00AC2F51" w:rsidRPr="009F5903" w:rsidRDefault="00AC2F51" w:rsidP="00AC2F51">
      <w:proofErr w:type="gramStart"/>
      <w:r w:rsidRPr="009F5903">
        <w:t>mess</w:t>
      </w:r>
      <w:proofErr w:type="gramEnd"/>
      <w:r w:rsidRPr="009F5903">
        <w:t xml:space="preserve"> because the United States, to some degree, started it by invading </w:t>
      </w:r>
    </w:p>
    <w:p w14:paraId="04DA5B99" w14:textId="77777777" w:rsidR="00AC2F51" w:rsidRPr="009F5903" w:rsidRDefault="00AC2F51" w:rsidP="00AC2F51">
      <w:proofErr w:type="gramStart"/>
      <w:r w:rsidRPr="009F5903">
        <w:t>the</w:t>
      </w:r>
      <w:proofErr w:type="gramEnd"/>
      <w:r w:rsidRPr="009F5903">
        <w:t xml:space="preserve"> country and opened up Pandora's box and got the Shias and the </w:t>
      </w:r>
    </w:p>
    <w:p w14:paraId="47F8A425" w14:textId="77777777" w:rsidR="00AC2F51" w:rsidRPr="009F5903" w:rsidRDefault="00AC2F51" w:rsidP="00AC2F51">
      <w:r w:rsidRPr="009F5903">
        <w:t>Sunnis and the Kurds all stirred up. Now they are fighting each other.</w:t>
      </w:r>
    </w:p>
    <w:p w14:paraId="28BDF5B0" w14:textId="77777777" w:rsidR="00AC2F51" w:rsidRPr="009F5903" w:rsidRDefault="00AC2F51" w:rsidP="00AC2F51">
      <w:r w:rsidRPr="009F5903">
        <w:t xml:space="preserve">  We did a good thing by toppling Saddam Hussein. That was the right </w:t>
      </w:r>
    </w:p>
    <w:p w14:paraId="1A87170A" w14:textId="77777777" w:rsidR="00AC2F51" w:rsidRPr="009F5903" w:rsidRDefault="00AC2F51" w:rsidP="00AC2F51">
      <w:proofErr w:type="gramStart"/>
      <w:r w:rsidRPr="009F5903">
        <w:t>thing</w:t>
      </w:r>
      <w:proofErr w:type="gramEnd"/>
      <w:r w:rsidRPr="009F5903">
        <w:t xml:space="preserve"> to do. But we did not think through the consequences. We did not </w:t>
      </w:r>
    </w:p>
    <w:p w14:paraId="4B8B93A7" w14:textId="77777777" w:rsidR="00AC2F51" w:rsidRPr="009F5903" w:rsidRDefault="00AC2F51" w:rsidP="00AC2F51">
      <w:proofErr w:type="gramStart"/>
      <w:r w:rsidRPr="009F5903">
        <w:t>understand</w:t>
      </w:r>
      <w:proofErr w:type="gramEnd"/>
      <w:r w:rsidRPr="009F5903">
        <w:t xml:space="preserve"> what we were doing as a country. We did not have an exit </w:t>
      </w:r>
    </w:p>
    <w:p w14:paraId="44AC5046" w14:textId="77777777" w:rsidR="00AC2F51" w:rsidRPr="009F5903" w:rsidRDefault="00AC2F51" w:rsidP="00AC2F51">
      <w:proofErr w:type="gramStart"/>
      <w:r w:rsidRPr="009F5903">
        <w:t>strategy</w:t>
      </w:r>
      <w:proofErr w:type="gramEnd"/>
      <w:r w:rsidRPr="009F5903">
        <w:t>. We did not know what the consequences of occupation would be.</w:t>
      </w:r>
    </w:p>
    <w:p w14:paraId="219068C5" w14:textId="77777777" w:rsidR="00AC2F51" w:rsidRPr="009F5903" w:rsidRDefault="00AC2F51" w:rsidP="00AC2F51">
      <w:r w:rsidRPr="009F5903">
        <w:t xml:space="preserve">  Certainly, the United States, with its very superior Armed Forces, </w:t>
      </w:r>
    </w:p>
    <w:p w14:paraId="3C101127" w14:textId="77777777" w:rsidR="00AC2F51" w:rsidRPr="009F5903" w:rsidRDefault="00AC2F51" w:rsidP="00AC2F51">
      <w:proofErr w:type="gramStart"/>
      <w:r w:rsidRPr="009F5903">
        <w:t>can</w:t>
      </w:r>
      <w:proofErr w:type="gramEnd"/>
      <w:r w:rsidRPr="009F5903">
        <w:t xml:space="preserve"> very easily occupy Iraq--Baghdad. In fact, the occupation was </w:t>
      </w:r>
    </w:p>
    <w:p w14:paraId="4F6ED8DD" w14:textId="77777777" w:rsidR="00AC2F51" w:rsidRPr="009F5903" w:rsidRDefault="00AC2F51" w:rsidP="00AC2F51">
      <w:proofErr w:type="gramStart"/>
      <w:r w:rsidRPr="009F5903">
        <w:t>probably</w:t>
      </w:r>
      <w:proofErr w:type="gramEnd"/>
      <w:r w:rsidRPr="009F5903">
        <w:t xml:space="preserve"> a little easier than many people anticipated. But when you go </w:t>
      </w:r>
    </w:p>
    <w:p w14:paraId="6A826C00" w14:textId="77777777" w:rsidR="00AC2F51" w:rsidRPr="009F5903" w:rsidRDefault="00AC2F51" w:rsidP="00AC2F51">
      <w:proofErr w:type="gramStart"/>
      <w:r w:rsidRPr="009F5903">
        <w:t>back</w:t>
      </w:r>
      <w:proofErr w:type="gramEnd"/>
      <w:r w:rsidRPr="009F5903">
        <w:t xml:space="preserve"> and talk to generals, talk to defense personnel, talk to analysts, </w:t>
      </w:r>
    </w:p>
    <w:p w14:paraId="28763469" w14:textId="77777777" w:rsidR="00AC2F51" w:rsidRPr="009F5903" w:rsidRDefault="00AC2F51" w:rsidP="00AC2F51">
      <w:proofErr w:type="gramStart"/>
      <w:r w:rsidRPr="009F5903">
        <w:t>they</w:t>
      </w:r>
      <w:proofErr w:type="gramEnd"/>
      <w:r w:rsidRPr="009F5903">
        <w:t xml:space="preserve"> all--many of them, many of them are very clear in saying that they </w:t>
      </w:r>
    </w:p>
    <w:p w14:paraId="59C57603" w14:textId="77777777" w:rsidR="00AC2F51" w:rsidRPr="009F5903" w:rsidRDefault="00AC2F51" w:rsidP="00AC2F51">
      <w:proofErr w:type="gramStart"/>
      <w:r w:rsidRPr="009F5903">
        <w:t>advised</w:t>
      </w:r>
      <w:proofErr w:type="gramEnd"/>
      <w:r w:rsidRPr="009F5903">
        <w:t xml:space="preserve"> the Pentagon not to go ahead and do this until we knew what we </w:t>
      </w:r>
    </w:p>
    <w:p w14:paraId="074D3114" w14:textId="77777777" w:rsidR="00AC2F51" w:rsidRPr="009F5903" w:rsidRDefault="00AC2F51" w:rsidP="00AC2F51">
      <w:proofErr w:type="spellStart"/>
      <w:proofErr w:type="gramStart"/>
      <w:r w:rsidRPr="009F5903">
        <w:t>were</w:t>
      </w:r>
      <w:proofErr w:type="spellEnd"/>
      <w:proofErr w:type="gramEnd"/>
      <w:r w:rsidRPr="009F5903">
        <w:t xml:space="preserve"> doing once we got there. It would be a big mistake, many said, to </w:t>
      </w:r>
    </w:p>
    <w:p w14:paraId="37607387" w14:textId="77777777" w:rsidR="00AC2F51" w:rsidRPr="009F5903" w:rsidRDefault="00AC2F51" w:rsidP="00AC2F51">
      <w:proofErr w:type="gramStart"/>
      <w:r w:rsidRPr="009F5903">
        <w:t>proceed</w:t>
      </w:r>
      <w:proofErr w:type="gramEnd"/>
      <w:r w:rsidRPr="009F5903">
        <w:t xml:space="preserve"> unless we knew what we were doing.</w:t>
      </w:r>
    </w:p>
    <w:p w14:paraId="0A3CE2C7" w14:textId="77777777" w:rsidR="00AC2F51" w:rsidRPr="009F5903" w:rsidRDefault="00AC2F51" w:rsidP="00AC2F51">
      <w:r w:rsidRPr="009F5903">
        <w:t xml:space="preserve">  Put simply, there was just no exit strategy. There was none </w:t>
      </w:r>
    </w:p>
    <w:p w14:paraId="5CD4B2E0" w14:textId="77777777" w:rsidR="00AC2F51" w:rsidRPr="009F5903" w:rsidRDefault="00AC2F51" w:rsidP="00AC2F51">
      <w:proofErr w:type="gramStart"/>
      <w:r w:rsidRPr="009F5903">
        <w:t>whatsoever</w:t>
      </w:r>
      <w:proofErr w:type="gramEnd"/>
      <w:r w:rsidRPr="009F5903">
        <w:t xml:space="preserve">. I have read so many reports and quotes of so many generals </w:t>
      </w:r>
    </w:p>
    <w:p w14:paraId="66DF1942" w14:textId="77777777" w:rsidR="00AC2F51" w:rsidRPr="009F5903" w:rsidRDefault="00AC2F51" w:rsidP="00AC2F51">
      <w:proofErr w:type="gramStart"/>
      <w:r w:rsidRPr="009F5903">
        <w:t>advising</w:t>
      </w:r>
      <w:proofErr w:type="gramEnd"/>
      <w:r w:rsidRPr="009F5903">
        <w:t xml:space="preserve"> us to not go into Iraq until we knew what we were doing that I </w:t>
      </w:r>
    </w:p>
    <w:p w14:paraId="17D8E9AC" w14:textId="77777777" w:rsidR="00AC2F51" w:rsidRPr="009F5903" w:rsidRDefault="00AC2F51" w:rsidP="00AC2F51">
      <w:proofErr w:type="gramStart"/>
      <w:r w:rsidRPr="009F5903">
        <w:t>am</w:t>
      </w:r>
      <w:proofErr w:type="gramEnd"/>
      <w:r w:rsidRPr="009F5903">
        <w:t xml:space="preserve"> appalled, frankly, at how unprepared the United States was when it </w:t>
      </w:r>
    </w:p>
    <w:p w14:paraId="77892626" w14:textId="77777777" w:rsidR="00AC2F51" w:rsidRPr="009F5903" w:rsidRDefault="00AC2F51" w:rsidP="00AC2F51">
      <w:proofErr w:type="gramStart"/>
      <w:r w:rsidRPr="009F5903">
        <w:t>went</w:t>
      </w:r>
      <w:proofErr w:type="gramEnd"/>
      <w:r w:rsidRPr="009F5903">
        <w:t xml:space="preserve"> in.</w:t>
      </w:r>
    </w:p>
    <w:p w14:paraId="6389889F" w14:textId="77777777" w:rsidR="00AC2F51" w:rsidRPr="009F5903" w:rsidRDefault="00AC2F51" w:rsidP="00AC2F51">
      <w:r w:rsidRPr="009F5903">
        <w:t xml:space="preserve">  All Americans, if they have any second thoughts about that statement </w:t>
      </w:r>
    </w:p>
    <w:p w14:paraId="2E4B2FAD" w14:textId="77777777" w:rsidR="00AC2F51" w:rsidRPr="009F5903" w:rsidRDefault="00AC2F51" w:rsidP="00AC2F51">
      <w:r w:rsidRPr="009F5903">
        <w:t xml:space="preserve">I just made, they, too, would be appalled if they would read those same </w:t>
      </w:r>
    </w:p>
    <w:p w14:paraId="1570D99D" w14:textId="77777777" w:rsidR="00AC2F51" w:rsidRPr="009F5903" w:rsidRDefault="00AC2F51" w:rsidP="00AC2F51">
      <w:proofErr w:type="gramStart"/>
      <w:r w:rsidRPr="009F5903">
        <w:t>statements</w:t>
      </w:r>
      <w:proofErr w:type="gramEnd"/>
      <w:r w:rsidRPr="009F5903">
        <w:t xml:space="preserve">. They are all in the record. They are all in the public </w:t>
      </w:r>
    </w:p>
    <w:p w14:paraId="255926BE" w14:textId="77777777" w:rsidR="00AC2F51" w:rsidRPr="009F5903" w:rsidRDefault="00AC2F51" w:rsidP="00AC2F51">
      <w:proofErr w:type="gramStart"/>
      <w:r w:rsidRPr="009F5903">
        <w:t>domain</w:t>
      </w:r>
      <w:proofErr w:type="gramEnd"/>
      <w:r w:rsidRPr="009F5903">
        <w:t>. I strongly urge people to read them and look at them.</w:t>
      </w:r>
    </w:p>
    <w:p w14:paraId="682FFE2B" w14:textId="77777777" w:rsidR="00AC2F51" w:rsidRPr="009F5903" w:rsidRDefault="00AC2F51" w:rsidP="00AC2F51">
      <w:r w:rsidRPr="009F5903">
        <w:t xml:space="preserve">  The key here, as has been stated by the Senator from Virginia, the </w:t>
      </w:r>
    </w:p>
    <w:p w14:paraId="1436ABD6" w14:textId="77777777" w:rsidR="00AC2F51" w:rsidRPr="009F5903" w:rsidRDefault="00AC2F51" w:rsidP="00AC2F51">
      <w:proofErr w:type="gramStart"/>
      <w:r w:rsidRPr="009F5903">
        <w:lastRenderedPageBreak/>
        <w:t>senior</w:t>
      </w:r>
      <w:proofErr w:type="gramEnd"/>
      <w:r w:rsidRPr="009F5903">
        <w:t xml:space="preserve"> Senator from Virginia, is: Can the Iraqis stand up on their own </w:t>
      </w:r>
    </w:p>
    <w:p w14:paraId="106B0005" w14:textId="77777777" w:rsidR="00AC2F51" w:rsidRPr="009F5903" w:rsidRDefault="00AC2F51" w:rsidP="00AC2F51">
      <w:proofErr w:type="gramStart"/>
      <w:r w:rsidRPr="009F5903">
        <w:t>two</w:t>
      </w:r>
      <w:proofErr w:type="gramEnd"/>
      <w:r w:rsidRPr="009F5903">
        <w:t xml:space="preserve"> feet? It is my belief that they are not standing up on their own </w:t>
      </w:r>
    </w:p>
    <w:p w14:paraId="73EC7A08" w14:textId="77777777" w:rsidR="00AC2F51" w:rsidRPr="009F5903" w:rsidRDefault="00AC2F51" w:rsidP="00AC2F51">
      <w:proofErr w:type="gramStart"/>
      <w:r w:rsidRPr="009F5903">
        <w:t>two</w:t>
      </w:r>
      <w:proofErr w:type="gramEnd"/>
      <w:r w:rsidRPr="009F5903">
        <w:t xml:space="preserve"> feet. Clearly, the continued civil war's death toll indicates that </w:t>
      </w:r>
    </w:p>
    <w:p w14:paraId="52128A47" w14:textId="77777777" w:rsidR="00AC2F51" w:rsidRPr="009F5903" w:rsidRDefault="00AC2F51" w:rsidP="00AC2F51">
      <w:r w:rsidRPr="009F5903">
        <w:t xml:space="preserve">Iraq is not taking control of the situation. There are so many reports </w:t>
      </w:r>
    </w:p>
    <w:p w14:paraId="2C4FABEC" w14:textId="77777777" w:rsidR="00AC2F51" w:rsidRPr="009F5903" w:rsidRDefault="00AC2F51" w:rsidP="00AC2F51">
      <w:proofErr w:type="gramStart"/>
      <w:r w:rsidRPr="009F5903">
        <w:t>that</w:t>
      </w:r>
      <w:proofErr w:type="gramEnd"/>
      <w:r w:rsidRPr="009F5903">
        <w:t xml:space="preserve"> the Iraqi Army is unfit and that they are not doing the job. There </w:t>
      </w:r>
    </w:p>
    <w:p w14:paraId="07834651" w14:textId="77777777" w:rsidR="00AC2F51" w:rsidRPr="009F5903" w:rsidRDefault="00AC2F51" w:rsidP="00AC2F51">
      <w:proofErr w:type="gramStart"/>
      <w:r w:rsidRPr="009F5903">
        <w:t>are</w:t>
      </w:r>
      <w:proofErr w:type="gramEnd"/>
      <w:r w:rsidRPr="009F5903">
        <w:t xml:space="preserve"> questions about how well it is trained or is being trained. Clearly </w:t>
      </w:r>
    </w:p>
    <w:p w14:paraId="522D5323" w14:textId="77777777" w:rsidR="00AC2F51" w:rsidRPr="009F5903" w:rsidRDefault="00AC2F51" w:rsidP="00AC2F51">
      <w:proofErr w:type="gramStart"/>
      <w:r w:rsidRPr="009F5903">
        <w:t>the</w:t>
      </w:r>
      <w:proofErr w:type="gramEnd"/>
      <w:r w:rsidRPr="009F5903">
        <w:t xml:space="preserve"> answer is, it is not being trained. They are not doing a good job.</w:t>
      </w:r>
    </w:p>
    <w:p w14:paraId="2FDB4B05" w14:textId="77777777" w:rsidR="00AC2F51" w:rsidRPr="009F5903" w:rsidRDefault="00AC2F51" w:rsidP="00AC2F51"/>
    <w:p w14:paraId="0AD9C879" w14:textId="77777777" w:rsidR="00AC2F51" w:rsidRPr="009F5903" w:rsidRDefault="00AC2F51" w:rsidP="00AC2F51">
      <w:r w:rsidRPr="009F5903">
        <w:t xml:space="preserve">  My view is it doesn't make much sense to throw more troops, a modest </w:t>
      </w:r>
    </w:p>
    <w:p w14:paraId="5FEC92A3" w14:textId="77777777" w:rsidR="00AC2F51" w:rsidRPr="009F5903" w:rsidRDefault="00AC2F51" w:rsidP="00AC2F51">
      <w:proofErr w:type="gramStart"/>
      <w:r w:rsidRPr="009F5903">
        <w:t>number</w:t>
      </w:r>
      <w:proofErr w:type="gramEnd"/>
      <w:r w:rsidRPr="009F5903">
        <w:t xml:space="preserve"> of more troops, at a failed policy. That is what it comes down </w:t>
      </w:r>
    </w:p>
    <w:p w14:paraId="11C25866" w14:textId="77777777" w:rsidR="00AC2F51" w:rsidRPr="009F5903" w:rsidRDefault="00AC2F51" w:rsidP="00AC2F51">
      <w:proofErr w:type="gramStart"/>
      <w:r w:rsidRPr="009F5903">
        <w:t>to</w:t>
      </w:r>
      <w:proofErr w:type="gramEnd"/>
      <w:r w:rsidRPr="009F5903">
        <w:t xml:space="preserve">. The Iraqis aren't taking care of themselves, and if they aren't </w:t>
      </w:r>
    </w:p>
    <w:p w14:paraId="67C60B15" w14:textId="77777777" w:rsidR="00AC2F51" w:rsidRPr="009F5903" w:rsidRDefault="00AC2F51" w:rsidP="00AC2F51">
      <w:proofErr w:type="gramStart"/>
      <w:r w:rsidRPr="009F5903">
        <w:t>taking</w:t>
      </w:r>
      <w:proofErr w:type="gramEnd"/>
      <w:r w:rsidRPr="009F5903">
        <w:t xml:space="preserve"> care of themselves, why should we take care of them? We have </w:t>
      </w:r>
    </w:p>
    <w:p w14:paraId="33A41027" w14:textId="77777777" w:rsidR="00AC2F51" w:rsidRPr="009F5903" w:rsidRDefault="00AC2F51" w:rsidP="00AC2F51">
      <w:proofErr w:type="gramStart"/>
      <w:r w:rsidRPr="009F5903">
        <w:t>lost</w:t>
      </w:r>
      <w:proofErr w:type="gramEnd"/>
      <w:r w:rsidRPr="009F5903">
        <w:t xml:space="preserve"> so many American lives, so many Montanans, young men and women who </w:t>
      </w:r>
    </w:p>
    <w:p w14:paraId="380C74BF" w14:textId="77777777" w:rsidR="00AC2F51" w:rsidRPr="009F5903" w:rsidRDefault="00AC2F51" w:rsidP="00AC2F51">
      <w:proofErr w:type="gramStart"/>
      <w:r w:rsidRPr="009F5903">
        <w:t>have</w:t>
      </w:r>
      <w:proofErr w:type="gramEnd"/>
      <w:r w:rsidRPr="009F5903">
        <w:t xml:space="preserve"> been killed over there, and it makes no sense, in my judgment, to </w:t>
      </w:r>
    </w:p>
    <w:p w14:paraId="50E78F4A" w14:textId="77777777" w:rsidR="00AC2F51" w:rsidRPr="009F5903" w:rsidRDefault="00AC2F51" w:rsidP="00AC2F51">
      <w:proofErr w:type="gramStart"/>
      <w:r w:rsidRPr="009F5903">
        <w:t>keep</w:t>
      </w:r>
      <w:proofErr w:type="gramEnd"/>
      <w:r w:rsidRPr="009F5903">
        <w:t xml:space="preserve"> doing this.</w:t>
      </w:r>
    </w:p>
    <w:p w14:paraId="5E70E3CC" w14:textId="77777777" w:rsidR="00AC2F51" w:rsidRPr="009F5903" w:rsidRDefault="00AC2F51" w:rsidP="00AC2F51">
      <w:r w:rsidRPr="009F5903">
        <w:t xml:space="preserve">  That is why I think we should vote on this resolution on Monday and, </w:t>
      </w:r>
    </w:p>
    <w:p w14:paraId="2BDFE1C0" w14:textId="77777777" w:rsidR="00AC2F51" w:rsidRPr="009F5903" w:rsidRDefault="00AC2F51" w:rsidP="00AC2F51">
      <w:proofErr w:type="gramStart"/>
      <w:r w:rsidRPr="009F5903">
        <w:t>secondly</w:t>
      </w:r>
      <w:proofErr w:type="gramEnd"/>
      <w:r w:rsidRPr="009F5903">
        <w:t xml:space="preserve">, why I think the resolution should pass. We should not </w:t>
      </w:r>
    </w:p>
    <w:p w14:paraId="46E45805" w14:textId="77777777" w:rsidR="00AC2F51" w:rsidRPr="009F5903" w:rsidRDefault="00AC2F51" w:rsidP="00AC2F51">
      <w:proofErr w:type="gramStart"/>
      <w:r w:rsidRPr="009F5903">
        <w:t>continue</w:t>
      </w:r>
      <w:proofErr w:type="gramEnd"/>
      <w:r w:rsidRPr="009F5903">
        <w:t xml:space="preserve"> a failed policy. I don't know very many people who think the </w:t>
      </w:r>
    </w:p>
    <w:p w14:paraId="4111866B" w14:textId="77777777" w:rsidR="00AC2F51" w:rsidRPr="009F5903" w:rsidRDefault="00AC2F51" w:rsidP="00AC2F51">
      <w:proofErr w:type="gramStart"/>
      <w:r w:rsidRPr="009F5903">
        <w:t>policy</w:t>
      </w:r>
      <w:proofErr w:type="gramEnd"/>
      <w:r w:rsidRPr="009F5903">
        <w:t xml:space="preserve"> is working. Most think it has failed. So let's, as the U.S. </w:t>
      </w:r>
    </w:p>
    <w:p w14:paraId="585E7F1A" w14:textId="77777777" w:rsidR="00AC2F51" w:rsidRPr="009F5903" w:rsidRDefault="00AC2F51" w:rsidP="00AC2F51">
      <w:r w:rsidRPr="009F5903">
        <w:t>Senate, make that statement.</w:t>
      </w:r>
    </w:p>
    <w:p w14:paraId="3C3EE62E" w14:textId="77777777" w:rsidR="00AC2F51" w:rsidRPr="009F5903" w:rsidRDefault="00AC2F51" w:rsidP="00AC2F51">
      <w:r w:rsidRPr="009F5903">
        <w:t xml:space="preserve">  What do we do now? If it has failed, what do we do? I don't think </w:t>
      </w:r>
    </w:p>
    <w:p w14:paraId="54115577" w14:textId="77777777" w:rsidR="00AC2F51" w:rsidRPr="009F5903" w:rsidRDefault="00AC2F51" w:rsidP="00AC2F51">
      <w:proofErr w:type="gramStart"/>
      <w:r w:rsidRPr="009F5903">
        <w:t>anybody</w:t>
      </w:r>
      <w:proofErr w:type="gramEnd"/>
      <w:r w:rsidRPr="009F5903">
        <w:t xml:space="preserve"> has a simple answer. There is no real silver bullet here. But I </w:t>
      </w:r>
    </w:p>
    <w:p w14:paraId="38089F81" w14:textId="77777777" w:rsidR="00AC2F51" w:rsidRPr="009F5903" w:rsidRDefault="00AC2F51" w:rsidP="00AC2F51">
      <w:proofErr w:type="gramStart"/>
      <w:r w:rsidRPr="009F5903">
        <w:t>do</w:t>
      </w:r>
      <w:proofErr w:type="gramEnd"/>
      <w:r w:rsidRPr="009F5903">
        <w:t xml:space="preserve"> think we need to give the Iraqis a set date and say to them: We are </w:t>
      </w:r>
    </w:p>
    <w:p w14:paraId="3DDBF992" w14:textId="77777777" w:rsidR="00AC2F51" w:rsidRPr="009F5903" w:rsidRDefault="00AC2F51" w:rsidP="00AC2F51">
      <w:proofErr w:type="gramStart"/>
      <w:r w:rsidRPr="009F5903">
        <w:t>going</w:t>
      </w:r>
      <w:proofErr w:type="gramEnd"/>
      <w:r w:rsidRPr="009F5903">
        <w:t xml:space="preserve"> to get out of here on this set date, and you need to know that. </w:t>
      </w:r>
    </w:p>
    <w:p w14:paraId="3B022A7C" w14:textId="77777777" w:rsidR="00AC2F51" w:rsidRPr="009F5903" w:rsidRDefault="00AC2F51" w:rsidP="00AC2F51">
      <w:r w:rsidRPr="009F5903">
        <w:t xml:space="preserve">My fear is, if we don't do that, they are just going to keep thinking </w:t>
      </w:r>
    </w:p>
    <w:p w14:paraId="5D24A5B8" w14:textId="77777777" w:rsidR="00AC2F51" w:rsidRPr="009F5903" w:rsidRDefault="00AC2F51" w:rsidP="00AC2F51">
      <w:proofErr w:type="gramStart"/>
      <w:r w:rsidRPr="009F5903">
        <w:t>the</w:t>
      </w:r>
      <w:proofErr w:type="gramEnd"/>
      <w:r w:rsidRPr="009F5903">
        <w:t xml:space="preserve"> United States is going to keep sending more troops and keep taking </w:t>
      </w:r>
    </w:p>
    <w:p w14:paraId="61F67968" w14:textId="77777777" w:rsidR="00AC2F51" w:rsidRPr="009F5903" w:rsidRDefault="00AC2F51" w:rsidP="00AC2F51">
      <w:proofErr w:type="gramStart"/>
      <w:r w:rsidRPr="009F5903">
        <w:t>care</w:t>
      </w:r>
      <w:proofErr w:type="gramEnd"/>
      <w:r w:rsidRPr="009F5903">
        <w:t xml:space="preserve"> of them. It is human nature for them to do so, to think that. That </w:t>
      </w:r>
    </w:p>
    <w:p w14:paraId="479C6465" w14:textId="77777777" w:rsidR="00AC2F51" w:rsidRPr="009F5903" w:rsidRDefault="00AC2F51" w:rsidP="00AC2F51">
      <w:proofErr w:type="gramStart"/>
      <w:r w:rsidRPr="009F5903">
        <w:t>is</w:t>
      </w:r>
      <w:proofErr w:type="gramEnd"/>
      <w:r w:rsidRPr="009F5903">
        <w:t xml:space="preserve"> why I believe we should give them a definite date we will start </w:t>
      </w:r>
    </w:p>
    <w:p w14:paraId="55C459D2" w14:textId="77777777" w:rsidR="00AC2F51" w:rsidRPr="009F5903" w:rsidRDefault="00AC2F51" w:rsidP="00AC2F51">
      <w:proofErr w:type="gramStart"/>
      <w:r w:rsidRPr="009F5903">
        <w:t>bringing</w:t>
      </w:r>
      <w:proofErr w:type="gramEnd"/>
      <w:r w:rsidRPr="009F5903">
        <w:t xml:space="preserve"> our troops home.</w:t>
      </w:r>
    </w:p>
    <w:p w14:paraId="68B6B30A" w14:textId="77777777" w:rsidR="00AC2F51" w:rsidRPr="009F5903" w:rsidRDefault="00AC2F51" w:rsidP="00AC2F51">
      <w:r w:rsidRPr="009F5903">
        <w:t xml:space="preserve">  I also think we have to engage other countries in the region. We are </w:t>
      </w:r>
    </w:p>
    <w:p w14:paraId="43FF7A19" w14:textId="77777777" w:rsidR="00AC2F51" w:rsidRPr="009F5903" w:rsidRDefault="00AC2F51" w:rsidP="00AC2F51">
      <w:proofErr w:type="gramStart"/>
      <w:r w:rsidRPr="009F5903">
        <w:t>not</w:t>
      </w:r>
      <w:proofErr w:type="gramEnd"/>
      <w:r w:rsidRPr="009F5903">
        <w:t xml:space="preserve"> doing a good job of doing that. This administration says: Well, we </w:t>
      </w:r>
    </w:p>
    <w:p w14:paraId="3AFBE766" w14:textId="77777777" w:rsidR="00AC2F51" w:rsidRPr="009F5903" w:rsidRDefault="00AC2F51" w:rsidP="00AC2F51">
      <w:proofErr w:type="gramStart"/>
      <w:r w:rsidRPr="009F5903">
        <w:t>can't</w:t>
      </w:r>
      <w:proofErr w:type="gramEnd"/>
      <w:r w:rsidRPr="009F5903">
        <w:t xml:space="preserve"> talk to Iran; we shouldn't do that. We can't talk to Syria; we </w:t>
      </w:r>
    </w:p>
    <w:p w14:paraId="6CE9177B" w14:textId="77777777" w:rsidR="00AC2F51" w:rsidRPr="009F5903" w:rsidRDefault="00AC2F51" w:rsidP="00AC2F51">
      <w:proofErr w:type="gramStart"/>
      <w:r w:rsidRPr="009F5903">
        <w:t>shouldn't</w:t>
      </w:r>
      <w:proofErr w:type="gramEnd"/>
      <w:r w:rsidRPr="009F5903">
        <w:t xml:space="preserve"> do that. I don't understand that. It seems to me, if you want </w:t>
      </w:r>
    </w:p>
    <w:p w14:paraId="4536CB4F" w14:textId="77777777" w:rsidR="00AC2F51" w:rsidRPr="009F5903" w:rsidRDefault="00AC2F51" w:rsidP="00AC2F51">
      <w:proofErr w:type="gramStart"/>
      <w:r w:rsidRPr="009F5903">
        <w:t>a</w:t>
      </w:r>
      <w:proofErr w:type="gramEnd"/>
      <w:r w:rsidRPr="009F5903">
        <w:t xml:space="preserve"> solution, you have to talk to people. You have to talk to people who </w:t>
      </w:r>
    </w:p>
    <w:p w14:paraId="622278D4" w14:textId="77777777" w:rsidR="00AC2F51" w:rsidRPr="009F5903" w:rsidRDefault="00AC2F51" w:rsidP="00AC2F51">
      <w:proofErr w:type="gramStart"/>
      <w:r w:rsidRPr="009F5903">
        <w:t>are</w:t>
      </w:r>
      <w:proofErr w:type="gramEnd"/>
      <w:r w:rsidRPr="009F5903">
        <w:t xml:space="preserve"> involved. We are talking to the Saudis, we are talking to the </w:t>
      </w:r>
    </w:p>
    <w:p w14:paraId="5F8242C4" w14:textId="77777777" w:rsidR="00AC2F51" w:rsidRPr="009F5903" w:rsidRDefault="00AC2F51" w:rsidP="00AC2F51">
      <w:r w:rsidRPr="009F5903">
        <w:t xml:space="preserve">Jordanians, the Israelis, and others in the region. That is good. But </w:t>
      </w:r>
    </w:p>
    <w:p w14:paraId="23484CAB" w14:textId="77777777" w:rsidR="00AC2F51" w:rsidRPr="009F5903" w:rsidRDefault="00AC2F51" w:rsidP="00AC2F51">
      <w:proofErr w:type="gramStart"/>
      <w:r w:rsidRPr="009F5903">
        <w:t>two</w:t>
      </w:r>
      <w:proofErr w:type="gramEnd"/>
      <w:r w:rsidRPr="009F5903">
        <w:t xml:space="preserve"> very key players are Iran and Syria.</w:t>
      </w:r>
    </w:p>
    <w:p w14:paraId="27B21271" w14:textId="77777777" w:rsidR="00AC2F51" w:rsidRPr="009F5903" w:rsidRDefault="00AC2F51" w:rsidP="00AC2F51">
      <w:r w:rsidRPr="009F5903">
        <w:t xml:space="preserve">  In life, we talk to our friends, but we should also talk to our </w:t>
      </w:r>
    </w:p>
    <w:p w14:paraId="757A361D" w14:textId="77777777" w:rsidR="00AC2F51" w:rsidRPr="009F5903" w:rsidRDefault="00AC2F51" w:rsidP="00AC2F51">
      <w:proofErr w:type="gramStart"/>
      <w:r w:rsidRPr="009F5903">
        <w:t>enemies</w:t>
      </w:r>
      <w:proofErr w:type="gramEnd"/>
      <w:r w:rsidRPr="009F5903">
        <w:t xml:space="preserve">. We don't have to agree with our enemies, but we should talk to </w:t>
      </w:r>
    </w:p>
    <w:p w14:paraId="6C7AF829" w14:textId="77777777" w:rsidR="00AC2F51" w:rsidRPr="009F5903" w:rsidRDefault="00AC2F51" w:rsidP="00AC2F51">
      <w:proofErr w:type="gramStart"/>
      <w:r w:rsidRPr="009F5903">
        <w:t>them</w:t>
      </w:r>
      <w:proofErr w:type="gramEnd"/>
      <w:r w:rsidRPr="009F5903">
        <w:t xml:space="preserve">. When you start talking to people with whom you have </w:t>
      </w:r>
    </w:p>
    <w:p w14:paraId="448F2006" w14:textId="77777777" w:rsidR="00AC2F51" w:rsidRPr="009F5903" w:rsidRDefault="00AC2F51" w:rsidP="00AC2F51">
      <w:proofErr w:type="gramStart"/>
      <w:r w:rsidRPr="009F5903">
        <w:t>disagreements</w:t>
      </w:r>
      <w:proofErr w:type="gramEnd"/>
      <w:r w:rsidRPr="009F5903">
        <w:t xml:space="preserve">, after a while you learn there may be a common assumption </w:t>
      </w:r>
    </w:p>
    <w:p w14:paraId="41CC6C02" w14:textId="77777777" w:rsidR="00AC2F51" w:rsidRPr="009F5903" w:rsidRDefault="00AC2F51" w:rsidP="00AC2F51">
      <w:proofErr w:type="gramStart"/>
      <w:r w:rsidRPr="009F5903">
        <w:t>or</w:t>
      </w:r>
      <w:proofErr w:type="gramEnd"/>
      <w:r w:rsidRPr="009F5903">
        <w:t xml:space="preserve"> two. After a while you might learn something that indicates there is </w:t>
      </w:r>
    </w:p>
    <w:p w14:paraId="5A585CCB" w14:textId="77777777" w:rsidR="00AC2F51" w:rsidRPr="009F5903" w:rsidRDefault="00AC2F51" w:rsidP="00AC2F51">
      <w:proofErr w:type="gramStart"/>
      <w:r w:rsidRPr="009F5903">
        <w:t>progress</w:t>
      </w:r>
      <w:proofErr w:type="gramEnd"/>
      <w:r w:rsidRPr="009F5903">
        <w:t xml:space="preserve">. There might be a little bit of daylight once you start </w:t>
      </w:r>
    </w:p>
    <w:p w14:paraId="0AECD04F" w14:textId="77777777" w:rsidR="00AC2F51" w:rsidRPr="009F5903" w:rsidRDefault="00AC2F51" w:rsidP="00AC2F51">
      <w:proofErr w:type="gramStart"/>
      <w:r w:rsidRPr="009F5903">
        <w:t>talking</w:t>
      </w:r>
      <w:proofErr w:type="gramEnd"/>
      <w:r w:rsidRPr="009F5903">
        <w:t xml:space="preserve"> to somebody. You certainly aren't going to learn anything </w:t>
      </w:r>
    </w:p>
    <w:p w14:paraId="3A002424" w14:textId="77777777" w:rsidR="00AC2F51" w:rsidRPr="009F5903" w:rsidRDefault="00AC2F51" w:rsidP="00AC2F51">
      <w:proofErr w:type="gramStart"/>
      <w:r w:rsidRPr="009F5903">
        <w:t>unless</w:t>
      </w:r>
      <w:proofErr w:type="gramEnd"/>
      <w:r w:rsidRPr="009F5903">
        <w:t xml:space="preserve"> you talk to them. The stakes are so high and the consequences </w:t>
      </w:r>
    </w:p>
    <w:p w14:paraId="327750D2" w14:textId="77777777" w:rsidR="00AC2F51" w:rsidRPr="009F5903" w:rsidRDefault="00AC2F51" w:rsidP="00AC2F51">
      <w:proofErr w:type="gramStart"/>
      <w:r w:rsidRPr="009F5903">
        <w:t>are</w:t>
      </w:r>
      <w:proofErr w:type="gramEnd"/>
      <w:r w:rsidRPr="009F5903">
        <w:t xml:space="preserve"> so great, I strongly urge the administration to start talking to </w:t>
      </w:r>
    </w:p>
    <w:p w14:paraId="266456AA" w14:textId="77777777" w:rsidR="00AC2F51" w:rsidRPr="009F5903" w:rsidRDefault="00AC2F51" w:rsidP="00AC2F51">
      <w:proofErr w:type="gramStart"/>
      <w:r w:rsidRPr="009F5903">
        <w:t>people</w:t>
      </w:r>
      <w:proofErr w:type="gramEnd"/>
      <w:r w:rsidRPr="009F5903">
        <w:t xml:space="preserve">. So what if the public policy was that we were not going to do </w:t>
      </w:r>
    </w:p>
    <w:p w14:paraId="725D9172" w14:textId="77777777" w:rsidR="00AC2F51" w:rsidRPr="009F5903" w:rsidRDefault="00AC2F51" w:rsidP="00AC2F51">
      <w:proofErr w:type="gramStart"/>
      <w:r w:rsidRPr="009F5903">
        <w:lastRenderedPageBreak/>
        <w:t>that</w:t>
      </w:r>
      <w:proofErr w:type="gramEnd"/>
      <w:r w:rsidRPr="009F5903">
        <w:t xml:space="preserve"> in the past. Don't be stubborn. Don't be too proud. Do what is </w:t>
      </w:r>
    </w:p>
    <w:p w14:paraId="0AA1AC84" w14:textId="77777777" w:rsidR="00AC2F51" w:rsidRPr="009F5903" w:rsidRDefault="00AC2F51" w:rsidP="00AC2F51">
      <w:proofErr w:type="gramStart"/>
      <w:r w:rsidRPr="009F5903">
        <w:t>right</w:t>
      </w:r>
      <w:proofErr w:type="gramEnd"/>
      <w:r w:rsidRPr="009F5903">
        <w:t>.</w:t>
      </w:r>
    </w:p>
    <w:p w14:paraId="7763FF38" w14:textId="77777777" w:rsidR="00AC2F51" w:rsidRPr="009F5903" w:rsidRDefault="00AC2F51" w:rsidP="00AC2F51">
      <w:r w:rsidRPr="009F5903">
        <w:t xml:space="preserve">Just try to talk to the people in the region so we can find some common </w:t>
      </w:r>
    </w:p>
    <w:p w14:paraId="5242FB2F" w14:textId="77777777" w:rsidR="00AC2F51" w:rsidRPr="009F5903" w:rsidRDefault="00AC2F51" w:rsidP="00AC2F51">
      <w:proofErr w:type="gramStart"/>
      <w:r w:rsidRPr="009F5903">
        <w:t>solutions</w:t>
      </w:r>
      <w:proofErr w:type="gramEnd"/>
      <w:r w:rsidRPr="009F5903">
        <w:t>.</w:t>
      </w:r>
    </w:p>
    <w:p w14:paraId="6EAB0D04" w14:textId="77777777" w:rsidR="00AC2F51" w:rsidRPr="009F5903" w:rsidRDefault="00AC2F51" w:rsidP="00AC2F51">
      <w:r w:rsidRPr="009F5903">
        <w:t xml:space="preserve">  I know it is not going to be easy. It will be very difficult. But I </w:t>
      </w:r>
    </w:p>
    <w:p w14:paraId="331F5594" w14:textId="77777777" w:rsidR="00AC2F51" w:rsidRPr="009F5903" w:rsidRDefault="00AC2F51" w:rsidP="00AC2F51">
      <w:proofErr w:type="gramStart"/>
      <w:r w:rsidRPr="009F5903">
        <w:t>know</w:t>
      </w:r>
      <w:proofErr w:type="gramEnd"/>
      <w:r w:rsidRPr="009F5903">
        <w:t xml:space="preserve"> of no other alternative--no other alternative--but to give them a </w:t>
      </w:r>
    </w:p>
    <w:p w14:paraId="5422E3CF" w14:textId="77777777" w:rsidR="00AC2F51" w:rsidRPr="009F5903" w:rsidRDefault="00AC2F51" w:rsidP="00AC2F51">
      <w:proofErr w:type="gramStart"/>
      <w:r w:rsidRPr="009F5903">
        <w:t>date</w:t>
      </w:r>
      <w:proofErr w:type="gramEnd"/>
      <w:r w:rsidRPr="009F5903">
        <w:t xml:space="preserve"> and say: we are out of here; by this certain date we are going to </w:t>
      </w:r>
    </w:p>
    <w:p w14:paraId="598A5C42" w14:textId="77777777" w:rsidR="00AC2F51" w:rsidRPr="009F5903" w:rsidRDefault="00AC2F51" w:rsidP="00AC2F51">
      <w:proofErr w:type="gramStart"/>
      <w:r w:rsidRPr="009F5903">
        <w:t>start</w:t>
      </w:r>
      <w:proofErr w:type="gramEnd"/>
      <w:r w:rsidRPr="009F5903">
        <w:t xml:space="preserve"> repositioning troops elsewhere in the region. We should tell them </w:t>
      </w:r>
    </w:p>
    <w:p w14:paraId="2C022492" w14:textId="77777777" w:rsidR="00AC2F51" w:rsidRPr="009F5903" w:rsidRDefault="00AC2F51" w:rsidP="00AC2F51">
      <w:proofErr w:type="gramStart"/>
      <w:r w:rsidRPr="009F5903">
        <w:t>that</w:t>
      </w:r>
      <w:proofErr w:type="gramEnd"/>
      <w:r w:rsidRPr="009F5903">
        <w:t xml:space="preserve"> so they sober up more--not just Prime Minister Maliki but the </w:t>
      </w:r>
    </w:p>
    <w:p w14:paraId="6941D1A6" w14:textId="77777777" w:rsidR="00AC2F51" w:rsidRPr="009F5903" w:rsidRDefault="00AC2F51" w:rsidP="00AC2F51">
      <w:proofErr w:type="gramStart"/>
      <w:r w:rsidRPr="009F5903">
        <w:t>other</w:t>
      </w:r>
      <w:proofErr w:type="gramEnd"/>
      <w:r w:rsidRPr="009F5903">
        <w:t xml:space="preserve"> principals in the country--and realize they have to start getting </w:t>
      </w:r>
    </w:p>
    <w:p w14:paraId="1D14BAA1" w14:textId="77777777" w:rsidR="00AC2F51" w:rsidRPr="009F5903" w:rsidRDefault="00AC2F51" w:rsidP="00AC2F51">
      <w:proofErr w:type="gramStart"/>
      <w:r w:rsidRPr="009F5903">
        <w:t>their</w:t>
      </w:r>
      <w:proofErr w:type="gramEnd"/>
      <w:r w:rsidRPr="009F5903">
        <w:t xml:space="preserve"> act together. As I said, we need to have some very serious </w:t>
      </w:r>
    </w:p>
    <w:p w14:paraId="3F48667D" w14:textId="77777777" w:rsidR="00AC2F51" w:rsidRPr="009F5903" w:rsidRDefault="00AC2F51" w:rsidP="00AC2F51">
      <w:proofErr w:type="gramStart"/>
      <w:r w:rsidRPr="009F5903">
        <w:t>negotiations</w:t>
      </w:r>
      <w:proofErr w:type="gramEnd"/>
      <w:r w:rsidRPr="009F5903">
        <w:t xml:space="preserve"> with groups in the region and also with countries in the </w:t>
      </w:r>
    </w:p>
    <w:p w14:paraId="5790A57F" w14:textId="77777777" w:rsidR="00AC2F51" w:rsidRPr="009F5903" w:rsidRDefault="00AC2F51" w:rsidP="00AC2F51">
      <w:proofErr w:type="gramStart"/>
      <w:r w:rsidRPr="009F5903">
        <w:t>region</w:t>
      </w:r>
      <w:proofErr w:type="gramEnd"/>
      <w:r w:rsidRPr="009F5903">
        <w:t xml:space="preserve"> so we can manage the situation as best we possibly can.</w:t>
      </w:r>
    </w:p>
    <w:p w14:paraId="6329DC0A" w14:textId="77777777" w:rsidR="00AC2F51" w:rsidRPr="009F5903" w:rsidRDefault="00AC2F51" w:rsidP="00AC2F51">
      <w:r w:rsidRPr="009F5903">
        <w:t xml:space="preserve">  This is one of the most serious issues I have confronted since I have </w:t>
      </w:r>
    </w:p>
    <w:p w14:paraId="57EB62D8" w14:textId="77777777" w:rsidR="00AC2F51" w:rsidRPr="009F5903" w:rsidRDefault="00AC2F51" w:rsidP="00AC2F51">
      <w:proofErr w:type="gramStart"/>
      <w:r w:rsidRPr="009F5903">
        <w:t>been</w:t>
      </w:r>
      <w:proofErr w:type="gramEnd"/>
      <w:r w:rsidRPr="009F5903">
        <w:t xml:space="preserve"> in the Senate in the last several years, and I commend my </w:t>
      </w:r>
    </w:p>
    <w:p w14:paraId="7C3BD1EE" w14:textId="77777777" w:rsidR="00AC2F51" w:rsidRPr="009F5903" w:rsidRDefault="00AC2F51" w:rsidP="00AC2F51">
      <w:proofErr w:type="gramStart"/>
      <w:r w:rsidRPr="009F5903">
        <w:t>colleagues</w:t>
      </w:r>
      <w:proofErr w:type="gramEnd"/>
      <w:r w:rsidRPr="009F5903">
        <w:t xml:space="preserve"> for addressing it so seriously. It is the right thing to do. </w:t>
      </w:r>
    </w:p>
    <w:p w14:paraId="1DF19305" w14:textId="77777777" w:rsidR="00AC2F51" w:rsidRPr="009F5903" w:rsidRDefault="00AC2F51" w:rsidP="00AC2F51">
      <w:r w:rsidRPr="009F5903">
        <w:t xml:space="preserve">But it is also the right thing to do to start debating this issue in </w:t>
      </w:r>
    </w:p>
    <w:p w14:paraId="57A1EE86" w14:textId="77777777" w:rsidR="00AC2F51" w:rsidRPr="009F5903" w:rsidRDefault="00AC2F51" w:rsidP="00AC2F51">
      <w:proofErr w:type="gramStart"/>
      <w:r w:rsidRPr="009F5903">
        <w:t>the</w:t>
      </w:r>
      <w:proofErr w:type="gramEnd"/>
      <w:r w:rsidRPr="009F5903">
        <w:t xml:space="preserve"> Senate. I think we will be doing the country a great service if we </w:t>
      </w:r>
    </w:p>
    <w:p w14:paraId="7A485DFF" w14:textId="77777777" w:rsidR="00AC2F51" w:rsidRPr="009F5903" w:rsidRDefault="00AC2F51" w:rsidP="00AC2F51">
      <w:proofErr w:type="gramStart"/>
      <w:r w:rsidRPr="009F5903">
        <w:t>do</w:t>
      </w:r>
      <w:proofErr w:type="gramEnd"/>
      <w:r w:rsidRPr="009F5903">
        <w:t>.</w:t>
      </w:r>
    </w:p>
    <w:p w14:paraId="454AFF3D" w14:textId="77777777" w:rsidR="00AC2F51" w:rsidRPr="009F5903" w:rsidRDefault="00AC2F51" w:rsidP="00AC2F51">
      <w:r w:rsidRPr="009F5903">
        <w:t xml:space="preserve">  Mr. President, I yield the floor.</w:t>
      </w:r>
    </w:p>
    <w:p w14:paraId="692EADE2" w14:textId="77777777" w:rsidR="004A1D2F" w:rsidRDefault="004A1D2F">
      <w:bookmarkStart w:id="0" w:name="_GoBack"/>
      <w:bookmarkEnd w:id="0"/>
    </w:p>
    <w:sectPr w:rsidR="004A1D2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26066D" w14:textId="77777777" w:rsidR="00AC2F51" w:rsidRDefault="00AC2F51" w:rsidP="00AC2F51">
      <w:r>
        <w:separator/>
      </w:r>
    </w:p>
  </w:endnote>
  <w:endnote w:type="continuationSeparator" w:id="0">
    <w:p w14:paraId="7C61B331" w14:textId="77777777" w:rsidR="00AC2F51" w:rsidRDefault="00AC2F51" w:rsidP="00AC2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E715D3" w14:textId="77777777" w:rsidR="00AC2F51" w:rsidRDefault="00AC2F51" w:rsidP="00AC2F51">
      <w:r>
        <w:separator/>
      </w:r>
    </w:p>
  </w:footnote>
  <w:footnote w:type="continuationSeparator" w:id="0">
    <w:p w14:paraId="13C528F8" w14:textId="77777777" w:rsidR="00AC2F51" w:rsidRDefault="00AC2F51" w:rsidP="00AC2F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D6C3AC" w14:textId="77777777" w:rsidR="00F20C7C" w:rsidRPr="009F5903" w:rsidRDefault="00AC2F51" w:rsidP="00F20C7C">
    <w:r w:rsidRPr="009F5903">
      <w:t>(Friday, February 16, 2007)]</w:t>
    </w:r>
  </w:p>
  <w:p w14:paraId="2C1D7C58" w14:textId="77777777" w:rsidR="00F20C7C" w:rsidRDefault="00AC2F51" w:rsidP="00F20C7C">
    <w:r w:rsidRPr="009F5903">
      <w:t>[Senate]</w:t>
    </w:r>
  </w:p>
  <w:p w14:paraId="0238142A" w14:textId="77777777" w:rsidR="00F20C7C" w:rsidRDefault="00AC2F51" w:rsidP="00F20C7C">
    <w:r w:rsidRPr="009F5903">
      <w:t xml:space="preserve">Mr. </w:t>
    </w:r>
    <w:r>
      <w:t>BAUCUS of Montana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F51"/>
    <w:rsid w:val="004A1D2F"/>
    <w:rsid w:val="00AC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45BDF"/>
  <w15:chartTrackingRefBased/>
  <w15:docId w15:val="{A800D67A-1091-4E4B-B0C7-0F3BFB3F4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F5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F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F51"/>
  </w:style>
  <w:style w:type="paragraph" w:styleId="Footer">
    <w:name w:val="footer"/>
    <w:basedOn w:val="Normal"/>
    <w:link w:val="FooterChar"/>
    <w:uiPriority w:val="99"/>
    <w:unhideWhenUsed/>
    <w:rsid w:val="00AC2F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1099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7350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2015-02-13T18:56:00Z</dcterms:created>
  <dcterms:modified xsi:type="dcterms:W3CDTF">2015-02-13T18:58:00Z</dcterms:modified>
</cp:coreProperties>
</file>