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321" w:rsidRPr="00601321" w:rsidRDefault="00601321" w:rsidP="00601321">
      <w:r w:rsidRPr="00601321">
        <w:t xml:space="preserve">I thank my friend from Illinois. Mr. President, this </w:t>
      </w:r>
    </w:p>
    <w:p w:rsidR="00601321" w:rsidRPr="00601321" w:rsidRDefault="00601321" w:rsidP="00601321">
      <w:proofErr w:type="gramStart"/>
      <w:r w:rsidRPr="00601321">
        <w:t>whole</w:t>
      </w:r>
      <w:proofErr w:type="gramEnd"/>
      <w:r w:rsidRPr="00601321">
        <w:t xml:space="preserve"> discussion can best be described as a bump in the road. The </w:t>
      </w:r>
    </w:p>
    <w:p w:rsidR="00601321" w:rsidRPr="00601321" w:rsidRDefault="00601321" w:rsidP="00601321">
      <w:proofErr w:type="gramStart"/>
      <w:r w:rsidRPr="00601321">
        <w:t>majority</w:t>
      </w:r>
      <w:proofErr w:type="gramEnd"/>
      <w:r w:rsidRPr="00601321">
        <w:t xml:space="preserve"> leader and I had a number of discussions last week about how </w:t>
      </w:r>
    </w:p>
    <w:p w:rsidR="00601321" w:rsidRPr="00601321" w:rsidRDefault="00601321" w:rsidP="00601321">
      <w:proofErr w:type="gramStart"/>
      <w:r w:rsidRPr="00601321">
        <w:t>to</w:t>
      </w:r>
      <w:proofErr w:type="gramEnd"/>
      <w:r w:rsidRPr="00601321">
        <w:t xml:space="preserve"> proceed with the Iraq debate. There is no reluctance on this side of </w:t>
      </w:r>
    </w:p>
    <w:p w:rsidR="00601321" w:rsidRPr="00601321" w:rsidRDefault="00601321" w:rsidP="00601321">
      <w:proofErr w:type="gramStart"/>
      <w:r w:rsidRPr="00601321">
        <w:t>the</w:t>
      </w:r>
      <w:proofErr w:type="gramEnd"/>
      <w:r w:rsidRPr="00601321">
        <w:t xml:space="preserve"> aisle to have that debate. In fact, we had a number of different </w:t>
      </w:r>
    </w:p>
    <w:p w:rsidR="00601321" w:rsidRPr="00601321" w:rsidRDefault="00601321" w:rsidP="00601321">
      <w:r w:rsidRPr="00601321">
        <w:t xml:space="preserve">Republicans who had different approaches to offer in anticipation of </w:t>
      </w:r>
    </w:p>
    <w:p w:rsidR="00601321" w:rsidRPr="00601321" w:rsidRDefault="00601321" w:rsidP="00601321">
      <w:proofErr w:type="gramStart"/>
      <w:r w:rsidRPr="00601321">
        <w:t>the</w:t>
      </w:r>
      <w:proofErr w:type="gramEnd"/>
      <w:r w:rsidRPr="00601321">
        <w:t xml:space="preserve"> Iraq debate this week. We hear there are different approaches on </w:t>
      </w:r>
    </w:p>
    <w:p w:rsidR="00601321" w:rsidRPr="00601321" w:rsidRDefault="00601321" w:rsidP="00601321">
      <w:proofErr w:type="gramStart"/>
      <w:r w:rsidRPr="00601321">
        <w:t>the</w:t>
      </w:r>
      <w:proofErr w:type="gramEnd"/>
      <w:r w:rsidRPr="00601321">
        <w:t xml:space="preserve"> Democratic side as well.</w:t>
      </w:r>
    </w:p>
    <w:p w:rsidR="00601321" w:rsidRPr="00601321" w:rsidRDefault="00601321" w:rsidP="00601321"/>
    <w:p w:rsidR="00601321" w:rsidRPr="00601321" w:rsidRDefault="00601321" w:rsidP="00601321">
      <w:r w:rsidRPr="00601321">
        <w:t xml:space="preserve">  In an effort to reach a unanimous consent agreement, we pared down </w:t>
      </w:r>
    </w:p>
    <w:p w:rsidR="00601321" w:rsidRPr="00601321" w:rsidRDefault="00601321" w:rsidP="00601321">
      <w:proofErr w:type="gramStart"/>
      <w:r w:rsidRPr="00601321">
        <w:t>our</w:t>
      </w:r>
      <w:proofErr w:type="gramEnd"/>
      <w:r w:rsidRPr="00601321">
        <w:t xml:space="preserve"> requests to two resolutions, one by Senator McCain and Senator </w:t>
      </w:r>
    </w:p>
    <w:p w:rsidR="00601321" w:rsidRPr="00601321" w:rsidRDefault="00601321" w:rsidP="00601321">
      <w:r w:rsidRPr="00601321">
        <w:t xml:space="preserve">Lieberman that basically embodied benchmarks for the Iraqi Government </w:t>
      </w:r>
    </w:p>
    <w:p w:rsidR="00601321" w:rsidRPr="00601321" w:rsidRDefault="00601321" w:rsidP="00601321">
      <w:proofErr w:type="gramStart"/>
      <w:r w:rsidRPr="00601321">
        <w:t>and</w:t>
      </w:r>
      <w:proofErr w:type="gramEnd"/>
      <w:r w:rsidRPr="00601321">
        <w:t xml:space="preserve"> one by Senator Gregg, a very important resolution that should be </w:t>
      </w:r>
    </w:p>
    <w:p w:rsidR="00601321" w:rsidRPr="00601321" w:rsidRDefault="00601321" w:rsidP="00601321">
      <w:proofErr w:type="gramStart"/>
      <w:r w:rsidRPr="00601321">
        <w:t>voted</w:t>
      </w:r>
      <w:proofErr w:type="gramEnd"/>
      <w:r w:rsidRPr="00601321">
        <w:t xml:space="preserve"> on in the Senate that deals with the issue of whether the Senate </w:t>
      </w:r>
    </w:p>
    <w:p w:rsidR="00601321" w:rsidRPr="00601321" w:rsidRDefault="00601321" w:rsidP="00601321">
      <w:proofErr w:type="gramStart"/>
      <w:r w:rsidRPr="00601321">
        <w:t>believes</w:t>
      </w:r>
      <w:proofErr w:type="gramEnd"/>
      <w:r w:rsidRPr="00601321">
        <w:t xml:space="preserve"> we should cut off funds for the troops. This vote this </w:t>
      </w:r>
    </w:p>
    <w:p w:rsidR="00601321" w:rsidRPr="00601321" w:rsidRDefault="00601321" w:rsidP="00601321">
      <w:proofErr w:type="gramStart"/>
      <w:r w:rsidRPr="00601321">
        <w:t>afternoon</w:t>
      </w:r>
      <w:proofErr w:type="gramEnd"/>
      <w:r w:rsidRPr="00601321">
        <w:t xml:space="preserve"> should not be misunderstood. This is a fairness vote. This </w:t>
      </w:r>
    </w:p>
    <w:p w:rsidR="00601321" w:rsidRPr="00601321" w:rsidRDefault="00601321" w:rsidP="00601321">
      <w:proofErr w:type="gramStart"/>
      <w:r w:rsidRPr="00601321">
        <w:t>vote</w:t>
      </w:r>
      <w:proofErr w:type="gramEnd"/>
      <w:r w:rsidRPr="00601321">
        <w:t xml:space="preserve"> this afternoon is a vote to insist that the minority have a fair </w:t>
      </w:r>
    </w:p>
    <w:p w:rsidR="00601321" w:rsidRPr="00601321" w:rsidRDefault="00601321" w:rsidP="00601321">
      <w:proofErr w:type="gramStart"/>
      <w:r w:rsidRPr="00601321">
        <w:t>process</w:t>
      </w:r>
      <w:proofErr w:type="gramEnd"/>
      <w:r w:rsidRPr="00601321">
        <w:t xml:space="preserve"> in going forward to this very important debate. I think I am </w:t>
      </w:r>
    </w:p>
    <w:p w:rsidR="00601321" w:rsidRPr="00601321" w:rsidRDefault="00601321" w:rsidP="00601321">
      <w:proofErr w:type="gramStart"/>
      <w:r w:rsidRPr="00601321">
        <w:t>safe</w:t>
      </w:r>
      <w:proofErr w:type="gramEnd"/>
      <w:r w:rsidRPr="00601321">
        <w:t xml:space="preserve"> to say every single Republican shares the view it is not </w:t>
      </w:r>
    </w:p>
    <w:p w:rsidR="00601321" w:rsidRPr="00601321" w:rsidRDefault="00601321" w:rsidP="00601321">
      <w:proofErr w:type="gramStart"/>
      <w:r w:rsidRPr="00601321">
        <w:t>requesting</w:t>
      </w:r>
      <w:proofErr w:type="gramEnd"/>
      <w:r w:rsidRPr="00601321">
        <w:t xml:space="preserve"> too much of the majority to have a fair process. We could </w:t>
      </w:r>
    </w:p>
    <w:p w:rsidR="00601321" w:rsidRPr="00601321" w:rsidRDefault="00601321" w:rsidP="00601321">
      <w:proofErr w:type="gramStart"/>
      <w:r w:rsidRPr="00601321">
        <w:t>have</w:t>
      </w:r>
      <w:proofErr w:type="gramEnd"/>
      <w:r w:rsidRPr="00601321">
        <w:t xml:space="preserve"> asked for many more than two resolutions. There were several other </w:t>
      </w:r>
    </w:p>
    <w:p w:rsidR="00601321" w:rsidRPr="00601321" w:rsidRDefault="00601321" w:rsidP="00601321">
      <w:r w:rsidRPr="00601321">
        <w:t xml:space="preserve">Members of the Senate on this side of the aisle who had what they </w:t>
      </w:r>
    </w:p>
    <w:p w:rsidR="00601321" w:rsidRPr="00601321" w:rsidRDefault="00601321" w:rsidP="00601321">
      <w:proofErr w:type="gramStart"/>
      <w:r w:rsidRPr="00601321">
        <w:t>thought</w:t>
      </w:r>
      <w:proofErr w:type="gramEnd"/>
      <w:r w:rsidRPr="00601321">
        <w:t xml:space="preserve"> were good ideas that should have been put in the queue.</w:t>
      </w:r>
    </w:p>
    <w:p w:rsidR="00601321" w:rsidRPr="00601321" w:rsidRDefault="00601321" w:rsidP="00601321">
      <w:r w:rsidRPr="00601321">
        <w:t xml:space="preserve">  With regard to what the vote should be, this is the Senate. With the </w:t>
      </w:r>
    </w:p>
    <w:p w:rsidR="00601321" w:rsidRPr="00601321" w:rsidRDefault="00601321" w:rsidP="00601321">
      <w:proofErr w:type="gramStart"/>
      <w:r w:rsidRPr="00601321">
        <w:t>exception</w:t>
      </w:r>
      <w:proofErr w:type="gramEnd"/>
      <w:r w:rsidRPr="00601321">
        <w:t xml:space="preserve"> of the budget resolution, I can't think of anything in the </w:t>
      </w:r>
    </w:p>
    <w:p w:rsidR="00601321" w:rsidRPr="00601321" w:rsidRDefault="00601321" w:rsidP="00601321">
      <w:r w:rsidRPr="00601321">
        <w:t xml:space="preserve">Senate we have dealt with in my memory, except some kind of consent on </w:t>
      </w:r>
    </w:p>
    <w:p w:rsidR="00601321" w:rsidRPr="00601321" w:rsidRDefault="00601321" w:rsidP="00601321">
      <w:proofErr w:type="gramStart"/>
      <w:r w:rsidRPr="00601321">
        <w:t>a</w:t>
      </w:r>
      <w:proofErr w:type="gramEnd"/>
      <w:r w:rsidRPr="00601321">
        <w:t xml:space="preserve"> noncontroversial matter, that didn't require a 60-vote threshold. </w:t>
      </w:r>
    </w:p>
    <w:p w:rsidR="00601321" w:rsidRPr="00601321" w:rsidRDefault="00601321" w:rsidP="00601321">
      <w:r w:rsidRPr="00601321">
        <w:t xml:space="preserve">That is routine in the Senate. That is not extraordinary; that is </w:t>
      </w:r>
    </w:p>
    <w:p w:rsidR="00601321" w:rsidRPr="00601321" w:rsidRDefault="00601321" w:rsidP="00601321">
      <w:proofErr w:type="gramStart"/>
      <w:r w:rsidRPr="00601321">
        <w:t>ordinary</w:t>
      </w:r>
      <w:proofErr w:type="gramEnd"/>
      <w:r w:rsidRPr="00601321">
        <w:t xml:space="preserve">. So what could be done and should be done--and I hope will be </w:t>
      </w:r>
    </w:p>
    <w:p w:rsidR="00601321" w:rsidRPr="00601321" w:rsidRDefault="00601321" w:rsidP="00601321">
      <w:proofErr w:type="gramStart"/>
      <w:r w:rsidRPr="00601321">
        <w:t>done</w:t>
      </w:r>
      <w:proofErr w:type="gramEnd"/>
      <w:r w:rsidRPr="00601321">
        <w:t xml:space="preserve"> sometime today--is the majority leader and myself will sit down </w:t>
      </w:r>
    </w:p>
    <w:p w:rsidR="00601321" w:rsidRPr="00601321" w:rsidRDefault="00601321" w:rsidP="00601321">
      <w:proofErr w:type="gramStart"/>
      <w:r w:rsidRPr="00601321">
        <w:t>and</w:t>
      </w:r>
      <w:proofErr w:type="gramEnd"/>
      <w:r w:rsidRPr="00601321">
        <w:t xml:space="preserve"> come up with a reasonable list of resolutions, all of them, as </w:t>
      </w:r>
    </w:p>
    <w:p w:rsidR="00601321" w:rsidRPr="00601321" w:rsidRDefault="00601321" w:rsidP="00601321">
      <w:proofErr w:type="gramStart"/>
      <w:r w:rsidRPr="00601321">
        <w:t>everything</w:t>
      </w:r>
      <w:proofErr w:type="gramEnd"/>
      <w:r w:rsidRPr="00601321">
        <w:t xml:space="preserve"> else in the Senate, subject to a 60-vote threshold. In fact, </w:t>
      </w:r>
    </w:p>
    <w:p w:rsidR="00601321" w:rsidRPr="00601321" w:rsidRDefault="00601321" w:rsidP="00601321">
      <w:proofErr w:type="gramStart"/>
      <w:r w:rsidRPr="00601321">
        <w:t>our</w:t>
      </w:r>
      <w:proofErr w:type="gramEnd"/>
      <w:r w:rsidRPr="00601321">
        <w:t xml:space="preserve"> good friends on the other side of the aisle in the previous </w:t>
      </w:r>
    </w:p>
    <w:p w:rsidR="00601321" w:rsidRPr="00601321" w:rsidRDefault="00601321" w:rsidP="00601321">
      <w:r w:rsidRPr="00601321">
        <w:t xml:space="preserve">Congress went to great lengths to establish that there even ought to be </w:t>
      </w:r>
    </w:p>
    <w:p w:rsidR="00601321" w:rsidRPr="00601321" w:rsidRDefault="00601321" w:rsidP="00601321">
      <w:proofErr w:type="gramStart"/>
      <w:r w:rsidRPr="00601321">
        <w:t>a</w:t>
      </w:r>
      <w:proofErr w:type="gramEnd"/>
      <w:r w:rsidRPr="00601321">
        <w:t xml:space="preserve"> 60-vote threshold for judges, something that had not been the norm in </w:t>
      </w:r>
    </w:p>
    <w:p w:rsidR="00601321" w:rsidRPr="00601321" w:rsidRDefault="00601321" w:rsidP="00601321">
      <w:proofErr w:type="gramStart"/>
      <w:r w:rsidRPr="00601321">
        <w:t>the</w:t>
      </w:r>
      <w:proofErr w:type="gramEnd"/>
      <w:r w:rsidRPr="00601321">
        <w:t xml:space="preserve"> Senate. So it looks to me like where we are today is that </w:t>
      </w:r>
    </w:p>
    <w:p w:rsidR="00601321" w:rsidRPr="00601321" w:rsidRDefault="00601321" w:rsidP="00601321">
      <w:proofErr w:type="gramStart"/>
      <w:r w:rsidRPr="00601321">
        <w:t>everything</w:t>
      </w:r>
      <w:proofErr w:type="gramEnd"/>
      <w:r w:rsidRPr="00601321">
        <w:t xml:space="preserve"> in the Senate requires 60 votes. Why would we not have a </w:t>
      </w:r>
      <w:proofErr w:type="gramStart"/>
      <w:r w:rsidRPr="00601321">
        <w:t>60-</w:t>
      </w:r>
      <w:proofErr w:type="gramEnd"/>
    </w:p>
    <w:p w:rsidR="00601321" w:rsidRPr="00601321" w:rsidRDefault="00601321" w:rsidP="00601321">
      <w:proofErr w:type="gramStart"/>
      <w:r w:rsidRPr="00601321">
        <w:t>vote</w:t>
      </w:r>
      <w:proofErr w:type="gramEnd"/>
      <w:r w:rsidRPr="00601321">
        <w:t xml:space="preserve"> threshold for the most important issue in the country right now: </w:t>
      </w:r>
    </w:p>
    <w:p w:rsidR="00601321" w:rsidRPr="00601321" w:rsidRDefault="00601321" w:rsidP="00601321">
      <w:r w:rsidRPr="00601321">
        <w:t xml:space="preserve">The Iraq war? So, of course, we think it should be dealt with in the </w:t>
      </w:r>
    </w:p>
    <w:p w:rsidR="00601321" w:rsidRPr="00601321" w:rsidRDefault="00601321" w:rsidP="00601321">
      <w:proofErr w:type="gramStart"/>
      <w:r w:rsidRPr="00601321">
        <w:t>same</w:t>
      </w:r>
      <w:proofErr w:type="gramEnd"/>
      <w:r w:rsidRPr="00601321">
        <w:t xml:space="preserve"> way that other issues are dealt with in the Senate.</w:t>
      </w:r>
    </w:p>
    <w:p w:rsidR="00601321" w:rsidRPr="00601321" w:rsidRDefault="00601321" w:rsidP="00601321">
      <w:r w:rsidRPr="00601321">
        <w:t xml:space="preserve">  So make no mistake about it. This vote at 5 o'clock doesn't have </w:t>
      </w:r>
    </w:p>
    <w:p w:rsidR="00601321" w:rsidRPr="00601321" w:rsidRDefault="00601321" w:rsidP="00601321">
      <w:proofErr w:type="gramStart"/>
      <w:r w:rsidRPr="00601321">
        <w:t>anything</w:t>
      </w:r>
      <w:proofErr w:type="gramEnd"/>
      <w:r w:rsidRPr="00601321">
        <w:t xml:space="preserve"> whatsoever to do with scuttling the Iraq debate. We welcome </w:t>
      </w:r>
    </w:p>
    <w:p w:rsidR="00601321" w:rsidRPr="00601321" w:rsidRDefault="00601321" w:rsidP="00601321">
      <w:proofErr w:type="gramStart"/>
      <w:r w:rsidRPr="00601321">
        <w:t>the</w:t>
      </w:r>
      <w:proofErr w:type="gramEnd"/>
      <w:r w:rsidRPr="00601321">
        <w:t xml:space="preserve"> debate. We are happy to have it. But the minority will insist on </w:t>
      </w:r>
    </w:p>
    <w:p w:rsidR="00601321" w:rsidRPr="00601321" w:rsidRDefault="00601321" w:rsidP="00601321">
      <w:proofErr w:type="gramStart"/>
      <w:r w:rsidRPr="00601321">
        <w:t>fair</w:t>
      </w:r>
      <w:proofErr w:type="gramEnd"/>
      <w:r w:rsidRPr="00601321">
        <w:t xml:space="preserve"> treatment, and our definition of fair has been pared down to two </w:t>
      </w:r>
    </w:p>
    <w:p w:rsidR="00601321" w:rsidRPr="00601321" w:rsidRDefault="00601321" w:rsidP="00601321">
      <w:proofErr w:type="gramStart"/>
      <w:r w:rsidRPr="00601321">
        <w:t>resolutions</w:t>
      </w:r>
      <w:proofErr w:type="gramEnd"/>
      <w:r w:rsidRPr="00601321">
        <w:t xml:space="preserve">. And all of the resolutions, as everything else we consider </w:t>
      </w:r>
    </w:p>
    <w:p w:rsidR="00601321" w:rsidRPr="00601321" w:rsidRDefault="00601321" w:rsidP="00601321">
      <w:proofErr w:type="gramStart"/>
      <w:r w:rsidRPr="00601321">
        <w:t>in</w:t>
      </w:r>
      <w:proofErr w:type="gramEnd"/>
      <w:r w:rsidRPr="00601321">
        <w:t xml:space="preserve"> the Senate, would be subject to a 60-vote threshold.</w:t>
      </w:r>
    </w:p>
    <w:p w:rsidR="00601321" w:rsidRDefault="00601321" w:rsidP="00601321">
      <w:r w:rsidRPr="00601321">
        <w:t xml:space="preserve">  Mr. President, I yield the floor.</w:t>
      </w:r>
    </w:p>
    <w:p w:rsidR="00CB3660" w:rsidRDefault="00CB3660" w:rsidP="00CB3660">
      <w:r>
        <w:lastRenderedPageBreak/>
        <w:t xml:space="preserve">   </w:t>
      </w:r>
      <w:bookmarkStart w:id="0" w:name="_GoBack"/>
      <w:bookmarkEnd w:id="0"/>
      <w:r w:rsidRPr="00601321">
        <w:t>Would the majority leader yield for a question?</w:t>
      </w:r>
    </w:p>
    <w:p w:rsidR="00CB3660" w:rsidRPr="00601321" w:rsidRDefault="00CB3660" w:rsidP="00CB3660">
      <w:r>
        <w:t xml:space="preserve">   </w:t>
      </w:r>
      <w:r w:rsidRPr="00601321">
        <w:t xml:space="preserve">Isn't it true that any one Member of the Senate, just </w:t>
      </w:r>
    </w:p>
    <w:p w:rsidR="00CB3660" w:rsidRPr="00601321" w:rsidRDefault="00CB3660" w:rsidP="00CB3660">
      <w:proofErr w:type="gramStart"/>
      <w:r w:rsidRPr="00601321">
        <w:t>one</w:t>
      </w:r>
      <w:proofErr w:type="gramEnd"/>
      <w:r w:rsidRPr="00601321">
        <w:t xml:space="preserve"> Member of the Senate could insist that there be a 60-vote threshold </w:t>
      </w:r>
    </w:p>
    <w:p w:rsidR="00CB3660" w:rsidRPr="00601321" w:rsidRDefault="00CB3660" w:rsidP="00CB3660">
      <w:proofErr w:type="gramStart"/>
      <w:r w:rsidRPr="00601321">
        <w:t>on</w:t>
      </w:r>
      <w:proofErr w:type="gramEnd"/>
      <w:r w:rsidRPr="00601321">
        <w:t xml:space="preserve"> this issue?</w:t>
      </w:r>
    </w:p>
    <w:p w:rsidR="00CB3660" w:rsidRPr="00601321" w:rsidRDefault="00CB3660" w:rsidP="00CB3660">
      <w:r>
        <w:t xml:space="preserve">  </w:t>
      </w:r>
      <w:r w:rsidRPr="00601321">
        <w:t xml:space="preserve"> Would the majority leader yield for a question?</w:t>
      </w:r>
    </w:p>
    <w:p w:rsidR="00CB3660" w:rsidRPr="00601321" w:rsidRDefault="00CB3660" w:rsidP="00CB3660">
      <w:r>
        <w:t xml:space="preserve">  </w:t>
      </w:r>
      <w:r w:rsidRPr="00601321">
        <w:t xml:space="preserve"> Let me repeat my question. Isn't it true, I say to my </w:t>
      </w:r>
    </w:p>
    <w:p w:rsidR="00CB3660" w:rsidRPr="00601321" w:rsidRDefault="00CB3660" w:rsidP="00CB3660">
      <w:proofErr w:type="gramStart"/>
      <w:r w:rsidRPr="00601321">
        <w:t>good</w:t>
      </w:r>
      <w:proofErr w:type="gramEnd"/>
      <w:r w:rsidRPr="00601321">
        <w:t xml:space="preserve"> friend, the majority leader, that any one Member of the Senate </w:t>
      </w:r>
    </w:p>
    <w:p w:rsidR="00CB3660" w:rsidRPr="00601321" w:rsidRDefault="00CB3660" w:rsidP="00CB3660">
      <w:proofErr w:type="gramStart"/>
      <w:r w:rsidRPr="00601321">
        <w:t>could</w:t>
      </w:r>
      <w:proofErr w:type="gramEnd"/>
      <w:r w:rsidRPr="00601321">
        <w:t xml:space="preserve"> ensure that a matter has to receive 60 votes?</w:t>
      </w:r>
    </w:p>
    <w:p w:rsidR="00CB3660" w:rsidRPr="00601321" w:rsidRDefault="00CB3660" w:rsidP="00CB3660">
      <w:r w:rsidRPr="00601321">
        <w:t xml:space="preserve">   Mr. President, let me say that there are many Members </w:t>
      </w:r>
    </w:p>
    <w:p w:rsidR="00CB3660" w:rsidRPr="00601321" w:rsidRDefault="00CB3660" w:rsidP="00CB3660">
      <w:proofErr w:type="gramStart"/>
      <w:r w:rsidRPr="00601321">
        <w:t>on</w:t>
      </w:r>
      <w:proofErr w:type="gramEnd"/>
      <w:r w:rsidRPr="00601321">
        <w:t xml:space="preserve"> my side who would argue we should not be having this debate this </w:t>
      </w:r>
    </w:p>
    <w:p w:rsidR="00CB3660" w:rsidRPr="00601321" w:rsidRDefault="00CB3660" w:rsidP="00CB3660">
      <w:proofErr w:type="gramStart"/>
      <w:r w:rsidRPr="00601321">
        <w:t>week</w:t>
      </w:r>
      <w:proofErr w:type="gramEnd"/>
      <w:r w:rsidRPr="00601321">
        <w:t xml:space="preserve"> at all. I hope none of those watching this on C-SPAN or any people </w:t>
      </w:r>
    </w:p>
    <w:p w:rsidR="00CB3660" w:rsidRPr="00601321" w:rsidRDefault="00CB3660" w:rsidP="00CB3660">
      <w:proofErr w:type="gramStart"/>
      <w:r w:rsidRPr="00601321">
        <w:t>in</w:t>
      </w:r>
      <w:proofErr w:type="gramEnd"/>
      <w:r w:rsidRPr="00601321">
        <w:t xml:space="preserve"> the gallery are confused. A 60-vote threshold is routine in the </w:t>
      </w:r>
    </w:p>
    <w:p w:rsidR="00CB3660" w:rsidRPr="00601321" w:rsidRDefault="00CB3660" w:rsidP="00CB3660">
      <w:r w:rsidRPr="00601321">
        <w:t xml:space="preserve">Senate. It is the ordinary, not the extraordinary. There was really </w:t>
      </w:r>
    </w:p>
    <w:p w:rsidR="00CB3660" w:rsidRPr="00601321" w:rsidRDefault="00CB3660" w:rsidP="00CB3660">
      <w:proofErr w:type="gramStart"/>
      <w:r w:rsidRPr="00601321">
        <w:t>only</w:t>
      </w:r>
      <w:proofErr w:type="gramEnd"/>
      <w:r w:rsidRPr="00601321">
        <w:t xml:space="preserve"> one exception to that, and that was the consideration of judicial </w:t>
      </w:r>
    </w:p>
    <w:p w:rsidR="00CB3660" w:rsidRPr="00601321" w:rsidRDefault="00CB3660" w:rsidP="00CB3660">
      <w:proofErr w:type="gramStart"/>
      <w:r w:rsidRPr="00601321">
        <w:t>nominees</w:t>
      </w:r>
      <w:proofErr w:type="gramEnd"/>
      <w:r w:rsidRPr="00601321">
        <w:t xml:space="preserve">. My good friends on the other side of the aisle spent an </w:t>
      </w:r>
    </w:p>
    <w:p w:rsidR="00CB3660" w:rsidRPr="00601321" w:rsidRDefault="00CB3660" w:rsidP="00CB3660">
      <w:proofErr w:type="gramStart"/>
      <w:r w:rsidRPr="00601321">
        <w:t>enormous</w:t>
      </w:r>
      <w:proofErr w:type="gramEnd"/>
      <w:r w:rsidRPr="00601321">
        <w:t xml:space="preserve"> amount of time in the last couple of years trying to establish </w:t>
      </w:r>
    </w:p>
    <w:p w:rsidR="00CB3660" w:rsidRPr="00601321" w:rsidRDefault="00CB3660" w:rsidP="00CB3660">
      <w:proofErr w:type="gramStart"/>
      <w:r w:rsidRPr="00601321">
        <w:t>a</w:t>
      </w:r>
      <w:proofErr w:type="gramEnd"/>
      <w:r w:rsidRPr="00601321">
        <w:t xml:space="preserve"> 60-vote threshold for that as well.</w:t>
      </w:r>
    </w:p>
    <w:p w:rsidR="00CB3660" w:rsidRPr="00601321" w:rsidRDefault="00CB3660" w:rsidP="00CB3660">
      <w:r w:rsidRPr="00601321">
        <w:t xml:space="preserve">  There is nothing the minority is asking for that is in any way </w:t>
      </w:r>
    </w:p>
    <w:p w:rsidR="00CB3660" w:rsidRPr="00601321" w:rsidRDefault="00CB3660" w:rsidP="00CB3660">
      <w:proofErr w:type="gramStart"/>
      <w:r w:rsidRPr="00601321">
        <w:t>extraordinary</w:t>
      </w:r>
      <w:proofErr w:type="gramEnd"/>
      <w:r w:rsidRPr="00601321">
        <w:t xml:space="preserve">, nothing extraordinary about it at all. It is really </w:t>
      </w:r>
    </w:p>
    <w:p w:rsidR="00CB3660" w:rsidRPr="00601321" w:rsidRDefault="00CB3660" w:rsidP="00CB3660">
      <w:proofErr w:type="gramStart"/>
      <w:r w:rsidRPr="00601321">
        <w:t>quite</w:t>
      </w:r>
      <w:proofErr w:type="gramEnd"/>
      <w:r w:rsidRPr="00601321">
        <w:t xml:space="preserve"> ordinary. We are prepared to have a debate on Iraq this week. We </w:t>
      </w:r>
    </w:p>
    <w:p w:rsidR="00CB3660" w:rsidRPr="00601321" w:rsidRDefault="00CB3660" w:rsidP="00CB3660">
      <w:proofErr w:type="gramStart"/>
      <w:r w:rsidRPr="00601321">
        <w:t>look</w:t>
      </w:r>
      <w:proofErr w:type="gramEnd"/>
      <w:r w:rsidRPr="00601321">
        <w:t xml:space="preserve"> forward to having a debate on Iraq this week. What should </w:t>
      </w:r>
      <w:proofErr w:type="gramStart"/>
      <w:r w:rsidRPr="00601321">
        <w:t>happen</w:t>
      </w:r>
      <w:proofErr w:type="gramEnd"/>
      <w:r w:rsidRPr="00601321">
        <w:t xml:space="preserve"> </w:t>
      </w:r>
    </w:p>
    <w:p w:rsidR="00CB3660" w:rsidRPr="00601321" w:rsidRDefault="00CB3660" w:rsidP="00CB3660">
      <w:proofErr w:type="gramStart"/>
      <w:r w:rsidRPr="00601321">
        <w:t>is</w:t>
      </w:r>
      <w:proofErr w:type="gramEnd"/>
      <w:r w:rsidRPr="00601321">
        <w:t xml:space="preserve"> the distinguished majority leader and myself should agree, by </w:t>
      </w:r>
    </w:p>
    <w:p w:rsidR="00CB3660" w:rsidRPr="00601321" w:rsidRDefault="00CB3660" w:rsidP="00CB3660">
      <w:proofErr w:type="gramStart"/>
      <w:r w:rsidRPr="00601321">
        <w:t>consent</w:t>
      </w:r>
      <w:proofErr w:type="gramEnd"/>
      <w:r w:rsidRPr="00601321">
        <w:t xml:space="preserve">, to a reasonable number of resolutions. As I have indicated, </w:t>
      </w:r>
    </w:p>
    <w:p w:rsidR="00CB3660" w:rsidRPr="00601321" w:rsidRDefault="00CB3660" w:rsidP="00CB3660">
      <w:proofErr w:type="gramStart"/>
      <w:r w:rsidRPr="00601321">
        <w:t>some</w:t>
      </w:r>
      <w:proofErr w:type="gramEnd"/>
      <w:r w:rsidRPr="00601321">
        <w:t xml:space="preserve"> of the Republican Senators have given up their opportunity to </w:t>
      </w:r>
    </w:p>
    <w:p w:rsidR="00CB3660" w:rsidRPr="00601321" w:rsidRDefault="00CB3660" w:rsidP="00CB3660">
      <w:proofErr w:type="gramStart"/>
      <w:r w:rsidRPr="00601321">
        <w:t>offer</w:t>
      </w:r>
      <w:proofErr w:type="gramEnd"/>
      <w:r w:rsidRPr="00601321">
        <w:t xml:space="preserve"> proposals in deference to my request that we narrow down the </w:t>
      </w:r>
    </w:p>
    <w:p w:rsidR="00CB3660" w:rsidRPr="00601321" w:rsidRDefault="00CB3660" w:rsidP="00CB3660">
      <w:proofErr w:type="gramStart"/>
      <w:r w:rsidRPr="00601321">
        <w:t>number</w:t>
      </w:r>
      <w:proofErr w:type="gramEnd"/>
      <w:r w:rsidRPr="00601321">
        <w:t xml:space="preserve"> of resolutions to a reasonable number for consideration this </w:t>
      </w:r>
    </w:p>
    <w:p w:rsidR="00CB3660" w:rsidRPr="00601321" w:rsidRDefault="00CB3660" w:rsidP="00CB3660">
      <w:proofErr w:type="gramStart"/>
      <w:r w:rsidRPr="00601321">
        <w:t>week</w:t>
      </w:r>
      <w:proofErr w:type="gramEnd"/>
      <w:r w:rsidRPr="00601321">
        <w:t>.</w:t>
      </w:r>
    </w:p>
    <w:p w:rsidR="00CB3660" w:rsidRPr="00601321" w:rsidRDefault="00CB3660" w:rsidP="00CB3660">
      <w:r w:rsidRPr="00601321">
        <w:t xml:space="preserve">  I hope that one of two things would happen: Either we vitiate the </w:t>
      </w:r>
    </w:p>
    <w:p w:rsidR="00CB3660" w:rsidRPr="00601321" w:rsidRDefault="00CB3660" w:rsidP="00CB3660">
      <w:proofErr w:type="gramStart"/>
      <w:r w:rsidRPr="00601321">
        <w:t>vote</w:t>
      </w:r>
      <w:proofErr w:type="gramEnd"/>
      <w:r w:rsidRPr="00601321">
        <w:t xml:space="preserve"> this afternoon because it is completely unnecessary or we will </w:t>
      </w:r>
    </w:p>
    <w:p w:rsidR="00CB3660" w:rsidRPr="00601321" w:rsidRDefault="00CB3660" w:rsidP="00CB3660">
      <w:proofErr w:type="gramStart"/>
      <w:r w:rsidRPr="00601321">
        <w:t>defeat</w:t>
      </w:r>
      <w:proofErr w:type="gramEnd"/>
      <w:r w:rsidRPr="00601321">
        <w:t xml:space="preserve"> cloture and the majority leader and I, hopefully, will be able </w:t>
      </w:r>
    </w:p>
    <w:p w:rsidR="00CB3660" w:rsidRPr="00601321" w:rsidRDefault="00CB3660" w:rsidP="00CB3660">
      <w:proofErr w:type="gramStart"/>
      <w:r w:rsidRPr="00601321">
        <w:t>to</w:t>
      </w:r>
      <w:proofErr w:type="gramEnd"/>
      <w:r w:rsidRPr="00601321">
        <w:t xml:space="preserve"> sit down and reach agreement for a fair consideration of alternate </w:t>
      </w:r>
    </w:p>
    <w:p w:rsidR="00CB3660" w:rsidRPr="00601321" w:rsidRDefault="00CB3660" w:rsidP="00CB3660">
      <w:proofErr w:type="gramStart"/>
      <w:r w:rsidRPr="00601321">
        <w:t>proposals</w:t>
      </w:r>
      <w:proofErr w:type="gramEnd"/>
      <w:r w:rsidRPr="00601321">
        <w:t xml:space="preserve"> that could have been reached last Friday and I had hoped </w:t>
      </w:r>
    </w:p>
    <w:p w:rsidR="00CB3660" w:rsidRPr="00601321" w:rsidRDefault="00CB3660" w:rsidP="00CB3660">
      <w:proofErr w:type="gramStart"/>
      <w:r w:rsidRPr="00601321">
        <w:t>would</w:t>
      </w:r>
      <w:proofErr w:type="gramEnd"/>
      <w:r w:rsidRPr="00601321">
        <w:t xml:space="preserve"> have been reached last Friday.</w:t>
      </w:r>
    </w:p>
    <w:p w:rsidR="00CB3660" w:rsidRPr="00601321" w:rsidRDefault="00CB3660" w:rsidP="00CB3660">
      <w:r w:rsidRPr="00601321">
        <w:t xml:space="preserve">Mr. President, first, with regard to the 60-vote </w:t>
      </w:r>
    </w:p>
    <w:p w:rsidR="00CB3660" w:rsidRPr="00601321" w:rsidRDefault="00CB3660" w:rsidP="00CB3660">
      <w:proofErr w:type="gramStart"/>
      <w:r w:rsidRPr="00601321">
        <w:t>threshold</w:t>
      </w:r>
      <w:proofErr w:type="gramEnd"/>
      <w:r w:rsidRPr="00601321">
        <w:t xml:space="preserve">, the majority leader and I both praised the bipartisan </w:t>
      </w:r>
    </w:p>
    <w:p w:rsidR="00CB3660" w:rsidRPr="00601321" w:rsidRDefault="00CB3660" w:rsidP="00CB3660">
      <w:proofErr w:type="gramStart"/>
      <w:r w:rsidRPr="00601321">
        <w:t>cooperation</w:t>
      </w:r>
      <w:proofErr w:type="gramEnd"/>
      <w:r w:rsidRPr="00601321">
        <w:t xml:space="preserve"> we had in the Senate on both the ethics bill and the </w:t>
      </w:r>
    </w:p>
    <w:p w:rsidR="00CB3660" w:rsidRPr="00601321" w:rsidRDefault="00CB3660" w:rsidP="00CB3660">
      <w:proofErr w:type="gramStart"/>
      <w:r w:rsidRPr="00601321">
        <w:t>minimum</w:t>
      </w:r>
      <w:proofErr w:type="gramEnd"/>
      <w:r w:rsidRPr="00601321">
        <w:t xml:space="preserve"> wage bill, both of which had a 60-vote requirement. That </w:t>
      </w:r>
    </w:p>
    <w:p w:rsidR="00CB3660" w:rsidRPr="00601321" w:rsidRDefault="00CB3660" w:rsidP="00CB3660">
      <w:proofErr w:type="gramStart"/>
      <w:r w:rsidRPr="00601321">
        <w:t>demonstrates</w:t>
      </w:r>
      <w:proofErr w:type="gramEnd"/>
      <w:r w:rsidRPr="00601321">
        <w:t xml:space="preserve"> how extraordinary 60-vote requirements are. These were two </w:t>
      </w:r>
    </w:p>
    <w:p w:rsidR="00CB3660" w:rsidRPr="00601321" w:rsidRDefault="00CB3660" w:rsidP="00CB3660">
      <w:proofErr w:type="gramStart"/>
      <w:r w:rsidRPr="00601321">
        <w:t>bills</w:t>
      </w:r>
      <w:proofErr w:type="gramEnd"/>
      <w:r w:rsidRPr="00601321">
        <w:t xml:space="preserve"> which were widely praised by both the majority leader and myself </w:t>
      </w:r>
    </w:p>
    <w:p w:rsidR="00CB3660" w:rsidRPr="00601321" w:rsidRDefault="00CB3660" w:rsidP="00CB3660">
      <w:proofErr w:type="gramStart"/>
      <w:r w:rsidRPr="00601321">
        <w:t>as</w:t>
      </w:r>
      <w:proofErr w:type="gramEnd"/>
      <w:r w:rsidRPr="00601321">
        <w:t xml:space="preserve"> examples of bipartisan cooperation.</w:t>
      </w:r>
    </w:p>
    <w:p w:rsidR="00CB3660" w:rsidRPr="00601321" w:rsidRDefault="00CB3660" w:rsidP="00CB3660">
      <w:r w:rsidRPr="00601321">
        <w:t xml:space="preserve">  I heard the majority leader say up-or-down votes on McCain and on </w:t>
      </w:r>
    </w:p>
    <w:p w:rsidR="00CB3660" w:rsidRPr="00601321" w:rsidRDefault="00CB3660" w:rsidP="00CB3660">
      <w:r w:rsidRPr="00601321">
        <w:t xml:space="preserve">Warner. If he would throw in the Gregg amendment for an up-or-down </w:t>
      </w:r>
    </w:p>
    <w:p w:rsidR="00CB3660" w:rsidRPr="00601321" w:rsidRDefault="00CB3660" w:rsidP="00CB3660">
      <w:proofErr w:type="gramStart"/>
      <w:r w:rsidRPr="00601321">
        <w:t>vote</w:t>
      </w:r>
      <w:proofErr w:type="gramEnd"/>
      <w:r w:rsidRPr="00601321">
        <w:t>--I am sorry, what was his offer?</w:t>
      </w:r>
    </w:p>
    <w:p w:rsidR="00CB3660" w:rsidRPr="00601321" w:rsidRDefault="00CB3660" w:rsidP="00CB3660">
      <w:r w:rsidRPr="00601321">
        <w:t xml:space="preserve">   A further illustration of how ordinary it is to get 60 </w:t>
      </w:r>
    </w:p>
    <w:p w:rsidR="00CB3660" w:rsidRPr="00601321" w:rsidRDefault="00CB3660" w:rsidP="00CB3660">
      <w:proofErr w:type="gramStart"/>
      <w:r w:rsidRPr="00601321">
        <w:t>votes</w:t>
      </w:r>
      <w:proofErr w:type="gramEnd"/>
      <w:r w:rsidRPr="00601321">
        <w:t xml:space="preserve"> around here, there have been 9 cloture motions filed in this </w:t>
      </w:r>
    </w:p>
    <w:p w:rsidR="00CB3660" w:rsidRPr="00601321" w:rsidRDefault="00CB3660" w:rsidP="00CB3660">
      <w:r w:rsidRPr="00601321">
        <w:t xml:space="preserve">Congress alone, and we are now finally starting the second month. It is </w:t>
      </w:r>
    </w:p>
    <w:p w:rsidR="00CB3660" w:rsidRPr="00601321" w:rsidRDefault="00CB3660" w:rsidP="00CB3660">
      <w:proofErr w:type="gramStart"/>
      <w:r w:rsidRPr="00601321">
        <w:t>really</w:t>
      </w:r>
      <w:proofErr w:type="gramEnd"/>
      <w:r w:rsidRPr="00601321">
        <w:t xml:space="preserve"> not in dispute that a 60-vote threshold is quite common around </w:t>
      </w:r>
    </w:p>
    <w:p w:rsidR="00CB3660" w:rsidRPr="00601321" w:rsidRDefault="00CB3660" w:rsidP="00CB3660">
      <w:proofErr w:type="gramStart"/>
      <w:r w:rsidRPr="00601321">
        <w:lastRenderedPageBreak/>
        <w:t>here</w:t>
      </w:r>
      <w:proofErr w:type="gramEnd"/>
      <w:r w:rsidRPr="00601321">
        <w:t>. It is ordinary rather than extraordinary.</w:t>
      </w:r>
    </w:p>
    <w:p w:rsidR="00CB3660" w:rsidRPr="00601321" w:rsidRDefault="00CB3660" w:rsidP="00CB3660">
      <w:r w:rsidRPr="00601321">
        <w:t xml:space="preserve">  I yield the floor.</w:t>
      </w:r>
    </w:p>
    <w:p w:rsidR="00CB3660" w:rsidRPr="00601321" w:rsidRDefault="00CB3660" w:rsidP="00CB3660">
      <w:r w:rsidRPr="00601321">
        <w:t xml:space="preserve">  I understand he has offered 60 votes on McCain and </w:t>
      </w:r>
    </w:p>
    <w:p w:rsidR="00CB3660" w:rsidRPr="00601321" w:rsidRDefault="00CB3660" w:rsidP="00CB3660">
      <w:r w:rsidRPr="00601321">
        <w:t xml:space="preserve">Warner. The Gregg amendment is also important and would have to be </w:t>
      </w:r>
    </w:p>
    <w:p w:rsidR="00CB3660" w:rsidRPr="00601321" w:rsidRDefault="00CB3660" w:rsidP="00CB3660">
      <w:proofErr w:type="gramStart"/>
      <w:r w:rsidRPr="00601321">
        <w:t>included</w:t>
      </w:r>
      <w:proofErr w:type="gramEnd"/>
      <w:r w:rsidRPr="00601321">
        <w:t xml:space="preserve"> in any such negotiation which, hopefully, we will get back to </w:t>
      </w:r>
    </w:p>
    <w:p w:rsidR="00CB3660" w:rsidRPr="00601321" w:rsidRDefault="00CB3660" w:rsidP="00CB3660">
      <w:proofErr w:type="gramStart"/>
      <w:r w:rsidRPr="00601321">
        <w:t>having</w:t>
      </w:r>
      <w:proofErr w:type="gramEnd"/>
      <w:r w:rsidRPr="00601321">
        <w:t xml:space="preserve"> later today.</w:t>
      </w:r>
    </w:p>
    <w:p w:rsidR="00CB3660" w:rsidRPr="00601321" w:rsidRDefault="00CB3660" w:rsidP="00601321"/>
    <w:sectPr w:rsidR="00CB3660" w:rsidRPr="006013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B49" w:rsidRDefault="00EA0B49" w:rsidP="00CB3660">
      <w:r>
        <w:separator/>
      </w:r>
    </w:p>
  </w:endnote>
  <w:endnote w:type="continuationSeparator" w:id="0">
    <w:p w:rsidR="00EA0B49" w:rsidRDefault="00EA0B49" w:rsidP="00CB3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B49" w:rsidRDefault="00EA0B49" w:rsidP="00CB3660">
      <w:r>
        <w:separator/>
      </w:r>
    </w:p>
  </w:footnote>
  <w:footnote w:type="continuationSeparator" w:id="0">
    <w:p w:rsidR="00EA0B49" w:rsidRDefault="00EA0B49" w:rsidP="00CB36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660" w:rsidRPr="00601321" w:rsidRDefault="00CB3660" w:rsidP="00CB3660">
    <w:r w:rsidRPr="00601321">
      <w:t>(Monday, February 5, 2007)]</w:t>
    </w:r>
  </w:p>
  <w:p w:rsidR="00CB3660" w:rsidRPr="00601321" w:rsidRDefault="00CB3660" w:rsidP="00CB3660">
    <w:r w:rsidRPr="00601321">
      <w:t>[Senate]</w:t>
    </w:r>
  </w:p>
  <w:p w:rsidR="00CB3660" w:rsidRDefault="00CB3660">
    <w:pPr>
      <w:pStyle w:val="Header"/>
    </w:pPr>
    <w:r w:rsidRPr="00601321">
      <w:t xml:space="preserve">Mr. </w:t>
    </w:r>
    <w:proofErr w:type="spellStart"/>
    <w:r w:rsidRPr="00601321">
      <w:t>McCONNELL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21"/>
    <w:rsid w:val="00315E9B"/>
    <w:rsid w:val="00601321"/>
    <w:rsid w:val="00CB3660"/>
    <w:rsid w:val="00EA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271292-B660-440D-8040-BAC0AA87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3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3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660"/>
  </w:style>
  <w:style w:type="paragraph" w:styleId="Footer">
    <w:name w:val="footer"/>
    <w:basedOn w:val="Normal"/>
    <w:link w:val="FooterChar"/>
    <w:uiPriority w:val="99"/>
    <w:unhideWhenUsed/>
    <w:rsid w:val="00CB3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8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2015-02-23T18:18:00Z</dcterms:created>
  <dcterms:modified xsi:type="dcterms:W3CDTF">2015-02-23T18:18:00Z</dcterms:modified>
</cp:coreProperties>
</file>