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0CA" w:rsidRPr="004540CA" w:rsidRDefault="004540CA" w:rsidP="004540CA">
      <w:r w:rsidRPr="004540CA">
        <w:t>Mr. President, Senator</w:t>
      </w:r>
    </w:p>
    <w:p w:rsidR="004540CA" w:rsidRPr="004540CA" w:rsidRDefault="004540CA" w:rsidP="004540CA">
      <w:r w:rsidRPr="004540CA">
        <w:t>KYL and I will join in introducing</w:t>
      </w:r>
    </w:p>
    <w:p w:rsidR="004540CA" w:rsidRPr="004540CA" w:rsidRDefault="004540CA" w:rsidP="004540CA">
      <w:proofErr w:type="gramStart"/>
      <w:r w:rsidRPr="004540CA">
        <w:t>a</w:t>
      </w:r>
      <w:proofErr w:type="gramEnd"/>
      <w:r w:rsidRPr="004540CA">
        <w:t xml:space="preserve"> resolution concerning freedom of the</w:t>
      </w:r>
    </w:p>
    <w:p w:rsidR="004540CA" w:rsidRPr="004540CA" w:rsidRDefault="004540CA" w:rsidP="004540CA">
      <w:proofErr w:type="gramStart"/>
      <w:r w:rsidRPr="004540CA">
        <w:t>press</w:t>
      </w:r>
      <w:proofErr w:type="gramEnd"/>
      <w:r w:rsidRPr="004540CA">
        <w:t>, freedom of speech, and freedom</w:t>
      </w:r>
    </w:p>
    <w:p w:rsidR="004540CA" w:rsidRPr="004540CA" w:rsidRDefault="004540CA" w:rsidP="004540CA">
      <w:proofErr w:type="gramStart"/>
      <w:r w:rsidRPr="004540CA">
        <w:t>of</w:t>
      </w:r>
      <w:proofErr w:type="gramEnd"/>
      <w:r w:rsidRPr="004540CA">
        <w:t xml:space="preserve"> expression in Iran.</w:t>
      </w:r>
    </w:p>
    <w:p w:rsidR="004540CA" w:rsidRPr="004540CA" w:rsidRDefault="004540CA" w:rsidP="004540CA">
      <w:r w:rsidRPr="004540CA">
        <w:t>In the past week, the flow of information</w:t>
      </w:r>
    </w:p>
    <w:p w:rsidR="004540CA" w:rsidRPr="004540CA" w:rsidRDefault="004540CA" w:rsidP="004540CA">
      <w:proofErr w:type="gramStart"/>
      <w:r w:rsidRPr="004540CA">
        <w:t>in</w:t>
      </w:r>
      <w:proofErr w:type="gramEnd"/>
      <w:r w:rsidRPr="004540CA">
        <w:t xml:space="preserve"> and out of Iran has been suppressed.</w:t>
      </w:r>
    </w:p>
    <w:p w:rsidR="004540CA" w:rsidRPr="004540CA" w:rsidRDefault="004540CA" w:rsidP="004540CA">
      <w:r w:rsidRPr="004540CA">
        <w:t>Voices in Iran have been silenced,</w:t>
      </w:r>
    </w:p>
    <w:p w:rsidR="004540CA" w:rsidRPr="004540CA" w:rsidRDefault="004540CA" w:rsidP="004540CA">
      <w:proofErr w:type="gramStart"/>
      <w:r w:rsidRPr="004540CA">
        <w:t>and</w:t>
      </w:r>
      <w:proofErr w:type="gramEnd"/>
      <w:r w:rsidRPr="004540CA">
        <w:t xml:space="preserve"> the international right to</w:t>
      </w:r>
    </w:p>
    <w:p w:rsidR="004540CA" w:rsidRPr="004540CA" w:rsidRDefault="004540CA" w:rsidP="004540CA">
      <w:proofErr w:type="gramStart"/>
      <w:r w:rsidRPr="004540CA">
        <w:t>freedom</w:t>
      </w:r>
      <w:proofErr w:type="gramEnd"/>
      <w:r w:rsidRPr="004540CA">
        <w:t xml:space="preserve"> of expression has been restricted,</w:t>
      </w:r>
    </w:p>
    <w:p w:rsidR="004540CA" w:rsidRPr="004540CA" w:rsidRDefault="004540CA" w:rsidP="004540CA">
      <w:proofErr w:type="gramStart"/>
      <w:r w:rsidRPr="004540CA">
        <w:t>especially</w:t>
      </w:r>
      <w:proofErr w:type="gramEnd"/>
      <w:r w:rsidRPr="004540CA">
        <w:t xml:space="preserve"> in the press.</w:t>
      </w:r>
    </w:p>
    <w:p w:rsidR="004540CA" w:rsidRPr="004540CA" w:rsidRDefault="004540CA" w:rsidP="004540CA">
      <w:r w:rsidRPr="004540CA">
        <w:t>I support Iran’s sovereignty and</w:t>
      </w:r>
    </w:p>
    <w:p w:rsidR="004540CA" w:rsidRPr="004540CA" w:rsidRDefault="004540CA" w:rsidP="004540CA">
      <w:proofErr w:type="gramStart"/>
      <w:r w:rsidRPr="004540CA">
        <w:t>deeply</w:t>
      </w:r>
      <w:proofErr w:type="gramEnd"/>
      <w:r w:rsidRPr="004540CA">
        <w:t xml:space="preserve"> respect the will of the Iranian</w:t>
      </w:r>
    </w:p>
    <w:p w:rsidR="004540CA" w:rsidRPr="004540CA" w:rsidRDefault="004540CA" w:rsidP="004540CA">
      <w:proofErr w:type="gramStart"/>
      <w:r w:rsidRPr="004540CA">
        <w:t>people</w:t>
      </w:r>
      <w:proofErr w:type="gramEnd"/>
      <w:r w:rsidRPr="004540CA">
        <w:t>. While Iran has enthusiastically</w:t>
      </w:r>
    </w:p>
    <w:p w:rsidR="004540CA" w:rsidRPr="004540CA" w:rsidRDefault="004540CA" w:rsidP="004540CA">
      <w:proofErr w:type="gramStart"/>
      <w:r w:rsidRPr="004540CA">
        <w:t>embraced</w:t>
      </w:r>
      <w:proofErr w:type="gramEnd"/>
      <w:r w:rsidRPr="004540CA">
        <w:t xml:space="preserve"> elections, the long road to</w:t>
      </w:r>
    </w:p>
    <w:p w:rsidR="004540CA" w:rsidRPr="004540CA" w:rsidRDefault="004540CA" w:rsidP="004540CA">
      <w:proofErr w:type="gramStart"/>
      <w:r w:rsidRPr="004540CA">
        <w:t>democracy</w:t>
      </w:r>
      <w:proofErr w:type="gramEnd"/>
      <w:r w:rsidRPr="004540CA">
        <w:t xml:space="preserve"> does not end there. It also</w:t>
      </w:r>
    </w:p>
    <w:p w:rsidR="004540CA" w:rsidRPr="004540CA" w:rsidRDefault="004540CA" w:rsidP="004540CA">
      <w:proofErr w:type="gramStart"/>
      <w:r w:rsidRPr="004540CA">
        <w:t>includes</w:t>
      </w:r>
      <w:proofErr w:type="gramEnd"/>
      <w:r w:rsidRPr="004540CA">
        <w:t xml:space="preserve"> fundamental freedoms, such as</w:t>
      </w:r>
    </w:p>
    <w:p w:rsidR="004540CA" w:rsidRPr="004540CA" w:rsidRDefault="004540CA" w:rsidP="004540CA">
      <w:proofErr w:type="gramStart"/>
      <w:r w:rsidRPr="004540CA">
        <w:t>freedom</w:t>
      </w:r>
      <w:proofErr w:type="gramEnd"/>
      <w:r w:rsidRPr="004540CA">
        <w:t xml:space="preserve"> of expression, which is protected</w:t>
      </w:r>
    </w:p>
    <w:p w:rsidR="004540CA" w:rsidRPr="004540CA" w:rsidRDefault="004540CA" w:rsidP="004540CA">
      <w:proofErr w:type="gramStart"/>
      <w:r w:rsidRPr="004540CA">
        <w:t>under</w:t>
      </w:r>
      <w:proofErr w:type="gramEnd"/>
      <w:r w:rsidRPr="004540CA">
        <w:t xml:space="preserve"> the International Covenant</w:t>
      </w:r>
    </w:p>
    <w:p w:rsidR="004540CA" w:rsidRPr="004540CA" w:rsidRDefault="004540CA" w:rsidP="004540CA">
      <w:proofErr w:type="gramStart"/>
      <w:r w:rsidRPr="004540CA">
        <w:t>on</w:t>
      </w:r>
      <w:proofErr w:type="gramEnd"/>
      <w:r w:rsidRPr="004540CA">
        <w:t xml:space="preserve"> Civil and Political Rights.</w:t>
      </w:r>
    </w:p>
    <w:p w:rsidR="004540CA" w:rsidRPr="004540CA" w:rsidRDefault="004540CA" w:rsidP="004540CA">
      <w:r w:rsidRPr="004540CA">
        <w:t>In 1976, Iran was one of the first</w:t>
      </w:r>
    </w:p>
    <w:p w:rsidR="004540CA" w:rsidRPr="004540CA" w:rsidRDefault="004540CA" w:rsidP="004540CA">
      <w:proofErr w:type="gramStart"/>
      <w:r w:rsidRPr="004540CA">
        <w:t>countries</w:t>
      </w:r>
      <w:proofErr w:type="gramEnd"/>
      <w:r w:rsidRPr="004540CA">
        <w:t xml:space="preserve"> to ratify this U.N. treaty</w:t>
      </w:r>
    </w:p>
    <w:p w:rsidR="004540CA" w:rsidRPr="004540CA" w:rsidRDefault="004540CA" w:rsidP="004540CA">
      <w:proofErr w:type="gramStart"/>
      <w:r w:rsidRPr="004540CA">
        <w:t>which</w:t>
      </w:r>
      <w:proofErr w:type="gramEnd"/>
      <w:r w:rsidRPr="004540CA">
        <w:t xml:space="preserve"> also protects the right to hold</w:t>
      </w:r>
    </w:p>
    <w:p w:rsidR="004540CA" w:rsidRPr="004540CA" w:rsidRDefault="004540CA" w:rsidP="004540CA">
      <w:proofErr w:type="gramStart"/>
      <w:r w:rsidRPr="004540CA">
        <w:t>opinions</w:t>
      </w:r>
      <w:proofErr w:type="gramEnd"/>
      <w:r w:rsidRPr="004540CA">
        <w:t xml:space="preserve"> without interference and the</w:t>
      </w:r>
    </w:p>
    <w:p w:rsidR="004540CA" w:rsidRPr="004540CA" w:rsidRDefault="004540CA" w:rsidP="004540CA">
      <w:proofErr w:type="gramStart"/>
      <w:r w:rsidRPr="004540CA">
        <w:t>right</w:t>
      </w:r>
      <w:proofErr w:type="gramEnd"/>
      <w:r w:rsidRPr="004540CA">
        <w:t xml:space="preserve"> to receive and impart information</w:t>
      </w:r>
    </w:p>
    <w:p w:rsidR="004540CA" w:rsidRPr="004540CA" w:rsidRDefault="004540CA" w:rsidP="004540CA">
      <w:proofErr w:type="gramStart"/>
      <w:r w:rsidRPr="004540CA">
        <w:lastRenderedPageBreak/>
        <w:t>in</w:t>
      </w:r>
      <w:proofErr w:type="gramEnd"/>
      <w:r w:rsidRPr="004540CA">
        <w:t xml:space="preserve"> writing, print, or through any</w:t>
      </w:r>
    </w:p>
    <w:p w:rsidR="004540CA" w:rsidRPr="004540CA" w:rsidRDefault="004540CA" w:rsidP="004540CA">
      <w:proofErr w:type="gramStart"/>
      <w:r w:rsidRPr="004540CA">
        <w:t>other</w:t>
      </w:r>
      <w:proofErr w:type="gramEnd"/>
      <w:r w:rsidRPr="004540CA">
        <w:t xml:space="preserve"> media.</w:t>
      </w:r>
    </w:p>
    <w:p w:rsidR="004540CA" w:rsidRPr="004540CA" w:rsidRDefault="004540CA" w:rsidP="004540CA">
      <w:r w:rsidRPr="004540CA">
        <w:t>Our resolution supports the Iranian</w:t>
      </w:r>
    </w:p>
    <w:p w:rsidR="004540CA" w:rsidRPr="004540CA" w:rsidRDefault="004540CA" w:rsidP="004540CA">
      <w:proofErr w:type="gramStart"/>
      <w:r w:rsidRPr="004540CA">
        <w:t>people</w:t>
      </w:r>
      <w:proofErr w:type="gramEnd"/>
      <w:r w:rsidRPr="004540CA">
        <w:t xml:space="preserve"> as they take steps to peacefully</w:t>
      </w:r>
    </w:p>
    <w:p w:rsidR="004540CA" w:rsidRPr="004540CA" w:rsidRDefault="004540CA" w:rsidP="004540CA">
      <w:proofErr w:type="gramStart"/>
      <w:r w:rsidRPr="004540CA">
        <w:t>express</w:t>
      </w:r>
      <w:proofErr w:type="gramEnd"/>
      <w:r w:rsidRPr="004540CA">
        <w:t xml:space="preserve"> their opinions and aspirations</w:t>
      </w:r>
    </w:p>
    <w:p w:rsidR="004540CA" w:rsidRPr="004540CA" w:rsidRDefault="004540CA" w:rsidP="004540CA">
      <w:proofErr w:type="gramStart"/>
      <w:r w:rsidRPr="004540CA">
        <w:t>and</w:t>
      </w:r>
      <w:proofErr w:type="gramEnd"/>
      <w:r w:rsidRPr="004540CA">
        <w:t xml:space="preserve"> seek access to means of communication</w:t>
      </w:r>
    </w:p>
    <w:p w:rsidR="004540CA" w:rsidRPr="004540CA" w:rsidRDefault="004540CA" w:rsidP="004540CA">
      <w:proofErr w:type="gramStart"/>
      <w:r w:rsidRPr="004540CA">
        <w:t>and</w:t>
      </w:r>
      <w:proofErr w:type="gramEnd"/>
      <w:r w:rsidRPr="004540CA">
        <w:t xml:space="preserve"> the news. It expresses respect</w:t>
      </w:r>
    </w:p>
    <w:p w:rsidR="004540CA" w:rsidRPr="004540CA" w:rsidRDefault="004540CA" w:rsidP="004540CA">
      <w:proofErr w:type="gramStart"/>
      <w:r w:rsidRPr="004540CA">
        <w:t>for</w:t>
      </w:r>
      <w:proofErr w:type="gramEnd"/>
      <w:r w:rsidRPr="004540CA">
        <w:t xml:space="preserve"> the sovereignty, proud history,</w:t>
      </w:r>
    </w:p>
    <w:p w:rsidR="004540CA" w:rsidRPr="004540CA" w:rsidRDefault="004540CA" w:rsidP="004540CA">
      <w:proofErr w:type="gramStart"/>
      <w:r w:rsidRPr="004540CA">
        <w:t>and</w:t>
      </w:r>
      <w:proofErr w:type="gramEnd"/>
      <w:r w:rsidRPr="004540CA">
        <w:t xml:space="preserve"> rich culture of the Iranian</w:t>
      </w:r>
    </w:p>
    <w:p w:rsidR="004540CA" w:rsidRPr="004540CA" w:rsidRDefault="004540CA" w:rsidP="004540CA">
      <w:proofErr w:type="gramStart"/>
      <w:r w:rsidRPr="004540CA">
        <w:t>people</w:t>
      </w:r>
      <w:proofErr w:type="gramEnd"/>
      <w:r w:rsidRPr="004540CA">
        <w:t>, and recognizes the universal</w:t>
      </w:r>
    </w:p>
    <w:p w:rsidR="004540CA" w:rsidRPr="004540CA" w:rsidRDefault="004540CA" w:rsidP="004540CA">
      <w:proofErr w:type="gramStart"/>
      <w:r w:rsidRPr="004540CA">
        <w:t>values</w:t>
      </w:r>
      <w:proofErr w:type="gramEnd"/>
      <w:r w:rsidRPr="004540CA">
        <w:t xml:space="preserve"> of freedom of speech and freedom</w:t>
      </w:r>
    </w:p>
    <w:p w:rsidR="004540CA" w:rsidRPr="004540CA" w:rsidRDefault="004540CA" w:rsidP="004540CA">
      <w:proofErr w:type="gramStart"/>
      <w:r w:rsidRPr="004540CA">
        <w:t>of</w:t>
      </w:r>
      <w:proofErr w:type="gramEnd"/>
      <w:r w:rsidRPr="004540CA">
        <w:t xml:space="preserve"> the press.</w:t>
      </w:r>
    </w:p>
    <w:p w:rsidR="004540CA" w:rsidRPr="004540CA" w:rsidRDefault="004540CA" w:rsidP="004540CA">
      <w:r w:rsidRPr="004540CA">
        <w:t>As President Obama said earlier this</w:t>
      </w:r>
    </w:p>
    <w:p w:rsidR="004540CA" w:rsidRPr="004540CA" w:rsidRDefault="004540CA" w:rsidP="004540CA">
      <w:proofErr w:type="gramStart"/>
      <w:r w:rsidRPr="004540CA">
        <w:t>week</w:t>
      </w:r>
      <w:proofErr w:type="gramEnd"/>
      <w:r w:rsidRPr="004540CA">
        <w:t>:</w:t>
      </w:r>
    </w:p>
    <w:p w:rsidR="004540CA" w:rsidRPr="004540CA" w:rsidRDefault="004540CA" w:rsidP="004540CA">
      <w:r w:rsidRPr="004540CA">
        <w:t>The democratic process—free speech [and]</w:t>
      </w:r>
    </w:p>
    <w:p w:rsidR="004540CA" w:rsidRPr="004540CA" w:rsidRDefault="004540CA" w:rsidP="004540CA">
      <w:proofErr w:type="gramStart"/>
      <w:r w:rsidRPr="004540CA">
        <w:t>the</w:t>
      </w:r>
      <w:proofErr w:type="gramEnd"/>
      <w:r w:rsidRPr="004540CA">
        <w:t xml:space="preserve"> ability of people to peacefully dissent</w:t>
      </w:r>
    </w:p>
    <w:p w:rsidR="004540CA" w:rsidRPr="004540CA" w:rsidRDefault="004540CA" w:rsidP="004540CA">
      <w:r w:rsidRPr="004540CA">
        <w:t xml:space="preserve">. . . </w:t>
      </w:r>
      <w:proofErr w:type="gramStart"/>
      <w:r w:rsidRPr="004540CA">
        <w:t>are</w:t>
      </w:r>
      <w:proofErr w:type="gramEnd"/>
      <w:r w:rsidRPr="004540CA">
        <w:t xml:space="preserve"> universal values and need to be respected.</w:t>
      </w:r>
    </w:p>
    <w:p w:rsidR="004540CA" w:rsidRPr="004540CA" w:rsidRDefault="004540CA" w:rsidP="004540CA">
      <w:r w:rsidRPr="004540CA">
        <w:t>This is the case not just in Iran but</w:t>
      </w:r>
    </w:p>
    <w:p w:rsidR="004540CA" w:rsidRPr="004540CA" w:rsidRDefault="004540CA" w:rsidP="004540CA">
      <w:proofErr w:type="gramStart"/>
      <w:r w:rsidRPr="004540CA">
        <w:t>anywhere</w:t>
      </w:r>
      <w:proofErr w:type="gramEnd"/>
      <w:r w:rsidRPr="004540CA">
        <w:t xml:space="preserve"> in the world.</w:t>
      </w:r>
    </w:p>
    <w:p w:rsidR="004540CA" w:rsidRPr="004540CA" w:rsidRDefault="004540CA" w:rsidP="004540CA">
      <w:r w:rsidRPr="004540CA">
        <w:t>Since the Iranian presidential election</w:t>
      </w:r>
    </w:p>
    <w:p w:rsidR="004540CA" w:rsidRPr="004540CA" w:rsidRDefault="004540CA" w:rsidP="004540CA">
      <w:proofErr w:type="gramStart"/>
      <w:r w:rsidRPr="004540CA">
        <w:t>on</w:t>
      </w:r>
      <w:proofErr w:type="gramEnd"/>
      <w:r w:rsidRPr="004540CA">
        <w:t xml:space="preserve"> June 12, there have been increased</w:t>
      </w:r>
    </w:p>
    <w:p w:rsidR="004540CA" w:rsidRPr="004540CA" w:rsidRDefault="004540CA" w:rsidP="004540CA">
      <w:proofErr w:type="gramStart"/>
      <w:r w:rsidRPr="004540CA">
        <w:t>restrictions</w:t>
      </w:r>
      <w:proofErr w:type="gramEnd"/>
      <w:r w:rsidRPr="004540CA">
        <w:t xml:space="preserve"> on freedom of the</w:t>
      </w:r>
    </w:p>
    <w:p w:rsidR="004540CA" w:rsidRPr="004540CA" w:rsidRDefault="004540CA" w:rsidP="004540CA">
      <w:proofErr w:type="gramStart"/>
      <w:r w:rsidRPr="004540CA">
        <w:t>press</w:t>
      </w:r>
      <w:proofErr w:type="gramEnd"/>
      <w:r w:rsidRPr="004540CA">
        <w:t xml:space="preserve"> in Iran and limitations on the</w:t>
      </w:r>
    </w:p>
    <w:p w:rsidR="004540CA" w:rsidRPr="004540CA" w:rsidRDefault="004540CA" w:rsidP="004540CA">
      <w:proofErr w:type="gramStart"/>
      <w:r w:rsidRPr="004540CA">
        <w:t>free</w:t>
      </w:r>
      <w:proofErr w:type="gramEnd"/>
      <w:r w:rsidRPr="004540CA">
        <w:t xml:space="preserve"> flow of information. Newspapers</w:t>
      </w:r>
    </w:p>
    <w:p w:rsidR="004540CA" w:rsidRPr="004540CA" w:rsidRDefault="004540CA" w:rsidP="004540CA">
      <w:proofErr w:type="gramStart"/>
      <w:r w:rsidRPr="004540CA">
        <w:t>and</w:t>
      </w:r>
      <w:proofErr w:type="gramEnd"/>
      <w:r w:rsidRPr="004540CA">
        <w:t xml:space="preserve"> news services have been censored,</w:t>
      </w:r>
    </w:p>
    <w:p w:rsidR="004540CA" w:rsidRPr="004540CA" w:rsidRDefault="004540CA" w:rsidP="004540CA">
      <w:proofErr w:type="gramStart"/>
      <w:r w:rsidRPr="004540CA">
        <w:lastRenderedPageBreak/>
        <w:t>access</w:t>
      </w:r>
      <w:proofErr w:type="gramEnd"/>
      <w:r w:rsidRPr="004540CA">
        <w:t xml:space="preserve"> for journalists has been restricted,</w:t>
      </w:r>
    </w:p>
    <w:p w:rsidR="004540CA" w:rsidRPr="004540CA" w:rsidRDefault="004540CA" w:rsidP="004540CA">
      <w:proofErr w:type="gramStart"/>
      <w:r w:rsidRPr="004540CA">
        <w:t>and</w:t>
      </w:r>
      <w:proofErr w:type="gramEnd"/>
      <w:r w:rsidRPr="004540CA">
        <w:t xml:space="preserve"> specific media outlets</w:t>
      </w:r>
    </w:p>
    <w:p w:rsidR="004540CA" w:rsidRPr="004540CA" w:rsidRDefault="004540CA" w:rsidP="004540CA">
      <w:proofErr w:type="gramStart"/>
      <w:r w:rsidRPr="004540CA">
        <w:t>have</w:t>
      </w:r>
      <w:proofErr w:type="gramEnd"/>
      <w:r w:rsidRPr="004540CA">
        <w:t xml:space="preserve"> been blocked. Foreign journalists</w:t>
      </w:r>
    </w:p>
    <w:p w:rsidR="004540CA" w:rsidRPr="004540CA" w:rsidRDefault="004540CA" w:rsidP="004540CA">
      <w:proofErr w:type="gramStart"/>
      <w:r w:rsidRPr="004540CA">
        <w:t>have</w:t>
      </w:r>
      <w:proofErr w:type="gramEnd"/>
      <w:r w:rsidRPr="004540CA">
        <w:t xml:space="preserve"> had their press credentials canceled</w:t>
      </w:r>
    </w:p>
    <w:p w:rsidR="004540CA" w:rsidRPr="004540CA" w:rsidRDefault="004540CA" w:rsidP="004540CA">
      <w:proofErr w:type="gramStart"/>
      <w:r w:rsidRPr="004540CA">
        <w:t>and</w:t>
      </w:r>
      <w:proofErr w:type="gramEnd"/>
      <w:r w:rsidRPr="004540CA">
        <w:t xml:space="preserve"> videos confiscated. They</w:t>
      </w:r>
    </w:p>
    <w:p w:rsidR="004540CA" w:rsidRPr="004540CA" w:rsidRDefault="004540CA" w:rsidP="004540CA">
      <w:proofErr w:type="gramStart"/>
      <w:r w:rsidRPr="004540CA">
        <w:t>have</w:t>
      </w:r>
      <w:proofErr w:type="gramEnd"/>
      <w:r w:rsidRPr="004540CA">
        <w:t xml:space="preserve"> been confined to their hotels and</w:t>
      </w:r>
    </w:p>
    <w:p w:rsidR="004540CA" w:rsidRPr="004540CA" w:rsidRDefault="004540CA" w:rsidP="004540CA">
      <w:proofErr w:type="gramStart"/>
      <w:r w:rsidRPr="004540CA">
        <w:t>told</w:t>
      </w:r>
      <w:proofErr w:type="gramEnd"/>
      <w:r w:rsidRPr="004540CA">
        <w:t xml:space="preserve"> their visas would not be renewed.</w:t>
      </w:r>
    </w:p>
    <w:p w:rsidR="004540CA" w:rsidRPr="004540CA" w:rsidRDefault="004540CA" w:rsidP="004540CA">
      <w:r w:rsidRPr="004540CA">
        <w:t>Bureaus of foreign press agencies in</w:t>
      </w:r>
    </w:p>
    <w:p w:rsidR="004540CA" w:rsidRPr="004540CA" w:rsidRDefault="004540CA" w:rsidP="004540CA">
      <w:r w:rsidRPr="004540CA">
        <w:t>Tehran have been closed, and others</w:t>
      </w:r>
    </w:p>
    <w:p w:rsidR="004540CA" w:rsidRPr="004540CA" w:rsidRDefault="004540CA" w:rsidP="004540CA">
      <w:proofErr w:type="gramStart"/>
      <w:r w:rsidRPr="004540CA">
        <w:t>have</w:t>
      </w:r>
      <w:proofErr w:type="gramEnd"/>
      <w:r w:rsidRPr="004540CA">
        <w:t xml:space="preserve"> been instructed to suspend all</w:t>
      </w:r>
    </w:p>
    <w:p w:rsidR="004540CA" w:rsidRPr="004540CA" w:rsidRDefault="004540CA" w:rsidP="004540CA">
      <w:proofErr w:type="gramStart"/>
      <w:r w:rsidRPr="004540CA">
        <w:t>their</w:t>
      </w:r>
      <w:proofErr w:type="gramEnd"/>
      <w:r w:rsidRPr="004540CA">
        <w:t xml:space="preserve"> Farsi-language news.</w:t>
      </w:r>
    </w:p>
    <w:p w:rsidR="004540CA" w:rsidRPr="004540CA" w:rsidRDefault="004540CA" w:rsidP="004540CA">
      <w:r w:rsidRPr="004540CA">
        <w:t>For Iranian journalists, the stakes</w:t>
      </w:r>
    </w:p>
    <w:p w:rsidR="004540CA" w:rsidRPr="004540CA" w:rsidRDefault="004540CA" w:rsidP="004540CA">
      <w:proofErr w:type="gramStart"/>
      <w:r w:rsidRPr="004540CA">
        <w:t>have</w:t>
      </w:r>
      <w:proofErr w:type="gramEnd"/>
      <w:r w:rsidRPr="004540CA">
        <w:t xml:space="preserve"> been even higher. Numerous Iranian</w:t>
      </w:r>
    </w:p>
    <w:p w:rsidR="004540CA" w:rsidRPr="004540CA" w:rsidRDefault="004540CA" w:rsidP="004540CA">
      <w:proofErr w:type="gramStart"/>
      <w:r w:rsidRPr="004540CA">
        <w:t>journalists</w:t>
      </w:r>
      <w:proofErr w:type="gramEnd"/>
      <w:r w:rsidRPr="004540CA">
        <w:t xml:space="preserve"> have been detained,</w:t>
      </w:r>
    </w:p>
    <w:p w:rsidR="004540CA" w:rsidRPr="004540CA" w:rsidRDefault="004540CA" w:rsidP="004540CA">
      <w:proofErr w:type="gramStart"/>
      <w:r w:rsidRPr="004540CA">
        <w:t>imprisoned</w:t>
      </w:r>
      <w:proofErr w:type="gramEnd"/>
      <w:r w:rsidRPr="004540CA">
        <w:t>, assaulted, and intimidated</w:t>
      </w:r>
    </w:p>
    <w:p w:rsidR="004540CA" w:rsidRPr="004540CA" w:rsidRDefault="004540CA" w:rsidP="004540CA">
      <w:proofErr w:type="gramStart"/>
      <w:r w:rsidRPr="004540CA">
        <w:t>since</w:t>
      </w:r>
      <w:proofErr w:type="gramEnd"/>
      <w:r w:rsidRPr="004540CA">
        <w:t xml:space="preserve"> the elections on June 12. Journalists</w:t>
      </w:r>
    </w:p>
    <w:p w:rsidR="004540CA" w:rsidRPr="004540CA" w:rsidRDefault="004540CA" w:rsidP="004540CA">
      <w:proofErr w:type="gramStart"/>
      <w:r w:rsidRPr="004540CA">
        <w:t>have</w:t>
      </w:r>
      <w:proofErr w:type="gramEnd"/>
      <w:r w:rsidRPr="004540CA">
        <w:t xml:space="preserve"> been instructed to file stories</w:t>
      </w:r>
    </w:p>
    <w:p w:rsidR="004540CA" w:rsidRPr="004540CA" w:rsidRDefault="004540CA" w:rsidP="004540CA">
      <w:proofErr w:type="gramStart"/>
      <w:r w:rsidRPr="004540CA">
        <w:t>solely</w:t>
      </w:r>
      <w:proofErr w:type="gramEnd"/>
      <w:r w:rsidRPr="004540CA">
        <w:t xml:space="preserve"> from their offices, which has</w:t>
      </w:r>
    </w:p>
    <w:p w:rsidR="004540CA" w:rsidRPr="004540CA" w:rsidRDefault="004540CA" w:rsidP="004540CA">
      <w:proofErr w:type="gramStart"/>
      <w:r w:rsidRPr="004540CA">
        <w:t>limited</w:t>
      </w:r>
      <w:proofErr w:type="gramEnd"/>
      <w:r w:rsidRPr="004540CA">
        <w:t xml:space="preserve"> their ability to provide timely</w:t>
      </w:r>
    </w:p>
    <w:p w:rsidR="004540CA" w:rsidRPr="004540CA" w:rsidRDefault="004540CA" w:rsidP="004540CA">
      <w:proofErr w:type="gramStart"/>
      <w:r w:rsidRPr="004540CA">
        <w:t>and</w:t>
      </w:r>
      <w:proofErr w:type="gramEnd"/>
      <w:r w:rsidRPr="004540CA">
        <w:t xml:space="preserve"> accurate news. There has also been</w:t>
      </w:r>
    </w:p>
    <w:p w:rsidR="004540CA" w:rsidRPr="004540CA" w:rsidRDefault="004540CA" w:rsidP="004540CA">
      <w:proofErr w:type="gramStart"/>
      <w:r w:rsidRPr="004540CA">
        <w:t>interference</w:t>
      </w:r>
      <w:proofErr w:type="gramEnd"/>
      <w:r w:rsidRPr="004540CA">
        <w:t xml:space="preserve"> with international broadcasting</w:t>
      </w:r>
    </w:p>
    <w:p w:rsidR="004540CA" w:rsidRPr="004540CA" w:rsidRDefault="004540CA" w:rsidP="004540CA">
      <w:proofErr w:type="gramStart"/>
      <w:r w:rsidRPr="004540CA">
        <w:t>in</w:t>
      </w:r>
      <w:proofErr w:type="gramEnd"/>
      <w:r w:rsidRPr="004540CA">
        <w:t xml:space="preserve"> Iran, whether through the</w:t>
      </w:r>
    </w:p>
    <w:p w:rsidR="004540CA" w:rsidRPr="004540CA" w:rsidRDefault="004540CA" w:rsidP="004540CA">
      <w:proofErr w:type="gramStart"/>
      <w:r w:rsidRPr="004540CA">
        <w:t>jamming</w:t>
      </w:r>
      <w:proofErr w:type="gramEnd"/>
      <w:r w:rsidRPr="004540CA">
        <w:t xml:space="preserve"> of radio transmissions or</w:t>
      </w:r>
    </w:p>
    <w:p w:rsidR="004540CA" w:rsidRPr="004540CA" w:rsidRDefault="004540CA" w:rsidP="004540CA">
      <w:proofErr w:type="gramStart"/>
      <w:r w:rsidRPr="004540CA">
        <w:t>blockage</w:t>
      </w:r>
      <w:proofErr w:type="gramEnd"/>
      <w:r w:rsidRPr="004540CA">
        <w:t xml:space="preserve"> of satellite signals.</w:t>
      </w:r>
    </w:p>
    <w:p w:rsidR="004540CA" w:rsidRPr="004540CA" w:rsidRDefault="004540CA" w:rsidP="004540CA">
      <w:r w:rsidRPr="004540CA">
        <w:t>Shortwave and medium-wave transmissions</w:t>
      </w:r>
    </w:p>
    <w:p w:rsidR="004540CA" w:rsidRPr="004540CA" w:rsidRDefault="004540CA" w:rsidP="004540CA">
      <w:proofErr w:type="gramStart"/>
      <w:r w:rsidRPr="004540CA">
        <w:lastRenderedPageBreak/>
        <w:t>from</w:t>
      </w:r>
      <w:proofErr w:type="gramEnd"/>
      <w:r w:rsidRPr="004540CA">
        <w:t xml:space="preserve"> the Farsi-language</w:t>
      </w:r>
    </w:p>
    <w:p w:rsidR="004540CA" w:rsidRPr="004540CA" w:rsidRDefault="004540CA" w:rsidP="004540CA">
      <w:r w:rsidRPr="004540CA">
        <w:t>Radio Free Europe/Radio Liberty’s</w:t>
      </w:r>
    </w:p>
    <w:p w:rsidR="004540CA" w:rsidRPr="004540CA" w:rsidRDefault="004540CA" w:rsidP="004540CA">
      <w:r w:rsidRPr="004540CA">
        <w:t xml:space="preserve">Radio </w:t>
      </w:r>
      <w:proofErr w:type="spellStart"/>
      <w:r w:rsidRPr="004540CA">
        <w:t>Farda</w:t>
      </w:r>
      <w:proofErr w:type="spellEnd"/>
      <w:r w:rsidRPr="004540CA">
        <w:t xml:space="preserve"> have been partially</w:t>
      </w:r>
    </w:p>
    <w:p w:rsidR="004540CA" w:rsidRPr="004540CA" w:rsidRDefault="004540CA" w:rsidP="004540CA">
      <w:proofErr w:type="gramStart"/>
      <w:r w:rsidRPr="004540CA">
        <w:t>jammed</w:t>
      </w:r>
      <w:proofErr w:type="gramEnd"/>
      <w:r w:rsidRPr="004540CA">
        <w:t>, and satellite broadcasts, including</w:t>
      </w:r>
    </w:p>
    <w:p w:rsidR="004540CA" w:rsidRPr="004540CA" w:rsidRDefault="004540CA" w:rsidP="004540CA">
      <w:proofErr w:type="gramStart"/>
      <w:r w:rsidRPr="004540CA">
        <w:t>those</w:t>
      </w:r>
      <w:proofErr w:type="gramEnd"/>
      <w:r w:rsidRPr="004540CA">
        <w:t xml:space="preserve"> of the Voice of America’s</w:t>
      </w:r>
    </w:p>
    <w:p w:rsidR="004540CA" w:rsidRPr="004540CA" w:rsidRDefault="004540CA" w:rsidP="004540CA">
      <w:r w:rsidRPr="004540CA">
        <w:t>Persian News Network and the British</w:t>
      </w:r>
    </w:p>
    <w:p w:rsidR="004540CA" w:rsidRPr="004540CA" w:rsidRDefault="004540CA" w:rsidP="004540CA">
      <w:r w:rsidRPr="004540CA">
        <w:t>Broadcasting Corporation, have also</w:t>
      </w:r>
    </w:p>
    <w:p w:rsidR="004540CA" w:rsidRPr="004540CA" w:rsidRDefault="004540CA" w:rsidP="004540CA">
      <w:proofErr w:type="gramStart"/>
      <w:r w:rsidRPr="004540CA">
        <w:t>been</w:t>
      </w:r>
      <w:proofErr w:type="gramEnd"/>
      <w:r w:rsidRPr="004540CA">
        <w:t xml:space="preserve"> intermittently blocked as well.</w:t>
      </w:r>
    </w:p>
    <w:p w:rsidR="004540CA" w:rsidRPr="004540CA" w:rsidRDefault="004540CA" w:rsidP="004540CA">
      <w:r w:rsidRPr="004540CA">
        <w:t>These services are widely popular in</w:t>
      </w:r>
    </w:p>
    <w:p w:rsidR="004540CA" w:rsidRPr="004540CA" w:rsidRDefault="004540CA" w:rsidP="004540CA">
      <w:r w:rsidRPr="004540CA">
        <w:t>Iran, serving as a vital source of communication</w:t>
      </w:r>
    </w:p>
    <w:p w:rsidR="004540CA" w:rsidRPr="004540CA" w:rsidRDefault="004540CA" w:rsidP="004540CA">
      <w:proofErr w:type="gramStart"/>
      <w:r w:rsidRPr="004540CA">
        <w:t>and</w:t>
      </w:r>
      <w:proofErr w:type="gramEnd"/>
      <w:r w:rsidRPr="004540CA">
        <w:t xml:space="preserve"> entertainment, and attempts</w:t>
      </w:r>
    </w:p>
    <w:p w:rsidR="004540CA" w:rsidRPr="004540CA" w:rsidRDefault="004540CA" w:rsidP="004540CA">
      <w:proofErr w:type="gramStart"/>
      <w:r w:rsidRPr="004540CA">
        <w:t>to</w:t>
      </w:r>
      <w:proofErr w:type="gramEnd"/>
      <w:r w:rsidRPr="004540CA">
        <w:t xml:space="preserve"> thwart such broadcasts are</w:t>
      </w:r>
    </w:p>
    <w:p w:rsidR="004540CA" w:rsidRPr="004540CA" w:rsidRDefault="004540CA" w:rsidP="004540CA">
      <w:proofErr w:type="gramStart"/>
      <w:r w:rsidRPr="004540CA">
        <w:t>shameful</w:t>
      </w:r>
      <w:proofErr w:type="gramEnd"/>
      <w:r w:rsidRPr="004540CA">
        <w:t>.</w:t>
      </w:r>
    </w:p>
    <w:p w:rsidR="004540CA" w:rsidRPr="004540CA" w:rsidRDefault="004540CA" w:rsidP="004540CA">
      <w:r w:rsidRPr="004540CA">
        <w:t>Efforts to suppress the free flow of</w:t>
      </w:r>
    </w:p>
    <w:p w:rsidR="004540CA" w:rsidRPr="004540CA" w:rsidRDefault="004540CA" w:rsidP="004540CA">
      <w:proofErr w:type="gramStart"/>
      <w:r w:rsidRPr="004540CA">
        <w:t>information</w:t>
      </w:r>
      <w:proofErr w:type="gramEnd"/>
      <w:r w:rsidRPr="004540CA">
        <w:t xml:space="preserve"> have not focused on the</w:t>
      </w:r>
    </w:p>
    <w:p w:rsidR="004540CA" w:rsidRPr="004540CA" w:rsidRDefault="004540CA" w:rsidP="004540CA">
      <w:proofErr w:type="gramStart"/>
      <w:r w:rsidRPr="004540CA">
        <w:t>media</w:t>
      </w:r>
      <w:proofErr w:type="gramEnd"/>
      <w:r w:rsidRPr="004540CA">
        <w:t xml:space="preserve"> alone. Blogs and social networking</w:t>
      </w:r>
    </w:p>
    <w:p w:rsidR="004540CA" w:rsidRPr="004540CA" w:rsidRDefault="004540CA" w:rsidP="004540CA">
      <w:proofErr w:type="gramStart"/>
      <w:r w:rsidRPr="004540CA">
        <w:t>sites</w:t>
      </w:r>
      <w:proofErr w:type="gramEnd"/>
      <w:r w:rsidRPr="004540CA">
        <w:t xml:space="preserve"> have been targeted as</w:t>
      </w:r>
    </w:p>
    <w:p w:rsidR="004540CA" w:rsidRPr="004540CA" w:rsidRDefault="004540CA" w:rsidP="004540CA">
      <w:proofErr w:type="gramStart"/>
      <w:r w:rsidRPr="004540CA">
        <w:t>well</w:t>
      </w:r>
      <w:proofErr w:type="gramEnd"/>
      <w:r w:rsidRPr="004540CA">
        <w:t>, including popular Web sites such</w:t>
      </w:r>
    </w:p>
    <w:p w:rsidR="004540CA" w:rsidRPr="004540CA" w:rsidRDefault="004540CA" w:rsidP="004540CA">
      <w:proofErr w:type="gramStart"/>
      <w:r w:rsidRPr="004540CA">
        <w:t>as</w:t>
      </w:r>
      <w:proofErr w:type="gramEnd"/>
      <w:r w:rsidRPr="004540CA">
        <w:t xml:space="preserve"> Facebook and Twitter. Short message</w:t>
      </w:r>
    </w:p>
    <w:p w:rsidR="004540CA" w:rsidRPr="004540CA" w:rsidRDefault="004540CA" w:rsidP="004540CA">
      <w:proofErr w:type="gramStart"/>
      <w:r w:rsidRPr="004540CA">
        <w:t>service</w:t>
      </w:r>
      <w:proofErr w:type="gramEnd"/>
      <w:r w:rsidRPr="004540CA">
        <w:t xml:space="preserve"> in Iran has been blocked—</w:t>
      </w:r>
    </w:p>
    <w:p w:rsidR="004540CA" w:rsidRPr="004540CA" w:rsidRDefault="004540CA" w:rsidP="004540CA">
      <w:proofErr w:type="gramStart"/>
      <w:r w:rsidRPr="004540CA">
        <w:t>preventing</w:t>
      </w:r>
      <w:proofErr w:type="gramEnd"/>
      <w:r w:rsidRPr="004540CA">
        <w:t xml:space="preserve"> text message communications</w:t>
      </w:r>
    </w:p>
    <w:p w:rsidR="004540CA" w:rsidRPr="004540CA" w:rsidRDefault="004540CA" w:rsidP="004540CA">
      <w:proofErr w:type="gramStart"/>
      <w:r w:rsidRPr="004540CA">
        <w:t>and</w:t>
      </w:r>
      <w:proofErr w:type="gramEnd"/>
      <w:r w:rsidRPr="004540CA">
        <w:t xml:space="preserve"> jamming Internet sites that</w:t>
      </w:r>
    </w:p>
    <w:p w:rsidR="004540CA" w:rsidRPr="004540CA" w:rsidRDefault="004540CA" w:rsidP="004540CA">
      <w:proofErr w:type="gramStart"/>
      <w:r w:rsidRPr="004540CA">
        <w:t>utilize</w:t>
      </w:r>
      <w:proofErr w:type="gramEnd"/>
      <w:r w:rsidRPr="004540CA">
        <w:t xml:space="preserve"> such services—and cell phone</w:t>
      </w:r>
    </w:p>
    <w:p w:rsidR="004540CA" w:rsidRPr="004540CA" w:rsidRDefault="004540CA" w:rsidP="004540CA">
      <w:proofErr w:type="gramStart"/>
      <w:r w:rsidRPr="004540CA">
        <w:t>service</w:t>
      </w:r>
      <w:proofErr w:type="gramEnd"/>
      <w:r w:rsidRPr="004540CA">
        <w:t xml:space="preserve"> has been partially shut down.</w:t>
      </w:r>
    </w:p>
    <w:p w:rsidR="004540CA" w:rsidRPr="004540CA" w:rsidRDefault="004540CA" w:rsidP="004540CA">
      <w:r w:rsidRPr="004540CA">
        <w:t>These restrictions have prevented the</w:t>
      </w:r>
    </w:p>
    <w:p w:rsidR="004540CA" w:rsidRPr="004540CA" w:rsidRDefault="004540CA" w:rsidP="004540CA">
      <w:proofErr w:type="gramStart"/>
      <w:r w:rsidRPr="004540CA">
        <w:lastRenderedPageBreak/>
        <w:t>free</w:t>
      </w:r>
      <w:proofErr w:type="gramEnd"/>
      <w:r w:rsidRPr="004540CA">
        <w:t xml:space="preserve"> flow of information and precluded</w:t>
      </w:r>
    </w:p>
    <w:p w:rsidR="004540CA" w:rsidRPr="004540CA" w:rsidRDefault="004540CA" w:rsidP="004540CA">
      <w:r w:rsidRPr="004540CA">
        <w:t>Iranian citizens from communicating</w:t>
      </w:r>
    </w:p>
    <w:p w:rsidR="004540CA" w:rsidRPr="004540CA" w:rsidRDefault="004540CA" w:rsidP="004540CA">
      <w:proofErr w:type="gramStart"/>
      <w:r w:rsidRPr="004540CA">
        <w:t>with</w:t>
      </w:r>
      <w:proofErr w:type="gramEnd"/>
      <w:r w:rsidRPr="004540CA">
        <w:t xml:space="preserve"> each other. Some Iranians have</w:t>
      </w:r>
    </w:p>
    <w:p w:rsidR="004540CA" w:rsidRPr="004540CA" w:rsidRDefault="004540CA" w:rsidP="004540CA">
      <w:proofErr w:type="gramStart"/>
      <w:r w:rsidRPr="004540CA">
        <w:t>circumvented</w:t>
      </w:r>
      <w:proofErr w:type="gramEnd"/>
      <w:r w:rsidRPr="004540CA">
        <w:t xml:space="preserve"> these restrictions</w:t>
      </w:r>
    </w:p>
    <w:p w:rsidR="004540CA" w:rsidRPr="004540CA" w:rsidRDefault="004540CA" w:rsidP="004540CA">
      <w:proofErr w:type="gramStart"/>
      <w:r w:rsidRPr="004540CA">
        <w:t>through</w:t>
      </w:r>
      <w:proofErr w:type="gramEnd"/>
      <w:r w:rsidRPr="004540CA">
        <w:t xml:space="preserve"> proxy Web sites and </w:t>
      </w:r>
      <w:proofErr w:type="spellStart"/>
      <w:r w:rsidRPr="004540CA">
        <w:t>thirdparty</w:t>
      </w:r>
      <w:proofErr w:type="spellEnd"/>
    </w:p>
    <w:p w:rsidR="004540CA" w:rsidRPr="004540CA" w:rsidRDefault="004540CA" w:rsidP="004540CA">
      <w:proofErr w:type="gramStart"/>
      <w:r w:rsidRPr="004540CA">
        <w:t>carriers</w:t>
      </w:r>
      <w:proofErr w:type="gramEnd"/>
      <w:r w:rsidRPr="004540CA">
        <w:t>, and the Internet has</w:t>
      </w:r>
    </w:p>
    <w:p w:rsidR="004540CA" w:rsidRPr="004540CA" w:rsidRDefault="004540CA" w:rsidP="004540CA">
      <w:proofErr w:type="gramStart"/>
      <w:r w:rsidRPr="004540CA">
        <w:t>served</w:t>
      </w:r>
      <w:proofErr w:type="gramEnd"/>
      <w:r w:rsidRPr="004540CA">
        <w:t>, at times, as the only outlet for</w:t>
      </w:r>
    </w:p>
    <w:p w:rsidR="004540CA" w:rsidRPr="004540CA" w:rsidRDefault="004540CA" w:rsidP="004540CA">
      <w:proofErr w:type="gramStart"/>
      <w:r w:rsidRPr="004540CA">
        <w:t>communication</w:t>
      </w:r>
      <w:proofErr w:type="gramEnd"/>
      <w:r w:rsidRPr="004540CA">
        <w:t xml:space="preserve"> within Iran and with</w:t>
      </w:r>
    </w:p>
    <w:p w:rsidR="004540CA" w:rsidRPr="004540CA" w:rsidRDefault="004540CA" w:rsidP="004540CA">
      <w:proofErr w:type="gramStart"/>
      <w:r w:rsidRPr="004540CA">
        <w:t>the</w:t>
      </w:r>
      <w:proofErr w:type="gramEnd"/>
      <w:r w:rsidRPr="004540CA">
        <w:t xml:space="preserve"> rest of the world.</w:t>
      </w:r>
    </w:p>
    <w:p w:rsidR="004540CA" w:rsidRPr="004540CA" w:rsidRDefault="004540CA" w:rsidP="004540CA">
      <w:r w:rsidRPr="004540CA">
        <w:t>This resolution reinforces the universal</w:t>
      </w:r>
    </w:p>
    <w:p w:rsidR="004540CA" w:rsidRPr="004540CA" w:rsidRDefault="004540CA" w:rsidP="004540CA">
      <w:proofErr w:type="gramStart"/>
      <w:r w:rsidRPr="004540CA">
        <w:t>values</w:t>
      </w:r>
      <w:proofErr w:type="gramEnd"/>
      <w:r w:rsidRPr="004540CA">
        <w:t xml:space="preserve"> of freedom of speech and</w:t>
      </w:r>
    </w:p>
    <w:p w:rsidR="004540CA" w:rsidRPr="004540CA" w:rsidRDefault="004540CA" w:rsidP="004540CA">
      <w:proofErr w:type="gramStart"/>
      <w:r w:rsidRPr="004540CA">
        <w:t>freedom</w:t>
      </w:r>
      <w:proofErr w:type="gramEnd"/>
      <w:r w:rsidRPr="004540CA">
        <w:t xml:space="preserve"> of the press. It supports the</w:t>
      </w:r>
    </w:p>
    <w:p w:rsidR="004540CA" w:rsidRPr="004540CA" w:rsidRDefault="004540CA" w:rsidP="004540CA">
      <w:r w:rsidRPr="004540CA">
        <w:t>Iranian people as they take steps to</w:t>
      </w:r>
    </w:p>
    <w:p w:rsidR="004540CA" w:rsidRPr="004540CA" w:rsidRDefault="004540CA" w:rsidP="004540CA">
      <w:proofErr w:type="gramStart"/>
      <w:r w:rsidRPr="004540CA">
        <w:t>peacefully</w:t>
      </w:r>
      <w:proofErr w:type="gramEnd"/>
      <w:r w:rsidRPr="004540CA">
        <w:t xml:space="preserve"> express their voices, opinions,</w:t>
      </w:r>
    </w:p>
    <w:p w:rsidR="004540CA" w:rsidRPr="004540CA" w:rsidRDefault="004540CA" w:rsidP="004540CA">
      <w:proofErr w:type="gramStart"/>
      <w:r w:rsidRPr="004540CA">
        <w:t>and</w:t>
      </w:r>
      <w:proofErr w:type="gramEnd"/>
      <w:r w:rsidRPr="004540CA">
        <w:t xml:space="preserve"> aspirations. It condemns the</w:t>
      </w:r>
    </w:p>
    <w:p w:rsidR="004540CA" w:rsidRPr="004540CA" w:rsidRDefault="004540CA" w:rsidP="004540CA">
      <w:proofErr w:type="gramStart"/>
      <w:r w:rsidRPr="004540CA">
        <w:t>detainment</w:t>
      </w:r>
      <w:proofErr w:type="gramEnd"/>
      <w:r w:rsidRPr="004540CA">
        <w:t>, the imprisonment, and the</w:t>
      </w:r>
    </w:p>
    <w:p w:rsidR="004540CA" w:rsidRPr="004540CA" w:rsidRDefault="004540CA" w:rsidP="004540CA">
      <w:proofErr w:type="gramStart"/>
      <w:r w:rsidRPr="004540CA">
        <w:t>intimidation</w:t>
      </w:r>
      <w:proofErr w:type="gramEnd"/>
      <w:r w:rsidRPr="004540CA">
        <w:t xml:space="preserve"> of all journalists in Iran</w:t>
      </w:r>
    </w:p>
    <w:p w:rsidR="004540CA" w:rsidRPr="004540CA" w:rsidRDefault="004540CA" w:rsidP="004540CA">
      <w:proofErr w:type="gramStart"/>
      <w:r w:rsidRPr="004540CA">
        <w:t>and</w:t>
      </w:r>
      <w:proofErr w:type="gramEnd"/>
      <w:r w:rsidRPr="004540CA">
        <w:t xml:space="preserve"> throughout the world.</w:t>
      </w:r>
    </w:p>
    <w:p w:rsidR="004540CA" w:rsidRPr="004540CA" w:rsidRDefault="004540CA" w:rsidP="004540CA">
      <w:r w:rsidRPr="004540CA">
        <w:t>As President Obama said Tuesday:</w:t>
      </w:r>
    </w:p>
    <w:p w:rsidR="004540CA" w:rsidRPr="004540CA" w:rsidRDefault="004540CA" w:rsidP="004540CA">
      <w:r w:rsidRPr="004540CA">
        <w:t>Mr. President, I yield the floor, and I</w:t>
      </w:r>
    </w:p>
    <w:p w:rsidR="004540CA" w:rsidRPr="004540CA" w:rsidRDefault="004540CA" w:rsidP="004540CA">
      <w:proofErr w:type="gramStart"/>
      <w:r w:rsidRPr="004540CA">
        <w:t>suggest</w:t>
      </w:r>
      <w:proofErr w:type="gramEnd"/>
      <w:r w:rsidRPr="004540CA">
        <w:t xml:space="preserve"> the absence of a quorum.</w:t>
      </w:r>
    </w:p>
    <w:sectPr w:rsidR="004540CA" w:rsidRPr="00454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9BC" w:rsidRDefault="00B939BC" w:rsidP="004540CA">
      <w:pPr>
        <w:spacing w:after="0" w:line="240" w:lineRule="auto"/>
      </w:pPr>
      <w:r>
        <w:separator/>
      </w:r>
    </w:p>
  </w:endnote>
  <w:endnote w:type="continuationSeparator" w:id="0">
    <w:p w:rsidR="00B939BC" w:rsidRDefault="00B939BC" w:rsidP="0045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CA" w:rsidRDefault="004540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CA" w:rsidRDefault="004540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CA" w:rsidRDefault="00454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9BC" w:rsidRDefault="00B939BC" w:rsidP="004540CA">
      <w:pPr>
        <w:spacing w:after="0" w:line="240" w:lineRule="auto"/>
      </w:pPr>
      <w:r>
        <w:separator/>
      </w:r>
    </w:p>
  </w:footnote>
  <w:footnote w:type="continuationSeparator" w:id="0">
    <w:p w:rsidR="00B939BC" w:rsidRDefault="00B939BC" w:rsidP="00454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CA" w:rsidRDefault="004540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CA" w:rsidRDefault="004540CA">
    <w:pPr>
      <w:pStyle w:val="Header"/>
    </w:pPr>
    <w:r>
      <w:t>Kaufman</w:t>
    </w:r>
    <w:r>
      <w:tab/>
      <w:t>June 18, 2009</w:t>
    </w:r>
    <w:r>
      <w:tab/>
    </w:r>
    <w:r>
      <w:t>Iran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CA" w:rsidRDefault="004540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CA"/>
    <w:rsid w:val="004242CD"/>
    <w:rsid w:val="004540CA"/>
    <w:rsid w:val="00B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0CA"/>
  </w:style>
  <w:style w:type="paragraph" w:styleId="Footer">
    <w:name w:val="footer"/>
    <w:basedOn w:val="Normal"/>
    <w:link w:val="FooterChar"/>
    <w:uiPriority w:val="99"/>
    <w:unhideWhenUsed/>
    <w:rsid w:val="0045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0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0CA"/>
  </w:style>
  <w:style w:type="paragraph" w:styleId="Footer">
    <w:name w:val="footer"/>
    <w:basedOn w:val="Normal"/>
    <w:link w:val="FooterChar"/>
    <w:uiPriority w:val="99"/>
    <w:unhideWhenUsed/>
    <w:rsid w:val="0045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640</Words>
  <Characters>3651</Characters>
  <Application>Microsoft Office Word</Application>
  <DocSecurity>0</DocSecurity>
  <Lines>30</Lines>
  <Paragraphs>8</Paragraphs>
  <ScaleCrop>false</ScaleCrop>
  <Company>Missouri State University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2013-10-22T20:10:00Z</dcterms:created>
  <dcterms:modified xsi:type="dcterms:W3CDTF">2013-10-22T20:12:00Z</dcterms:modified>
</cp:coreProperties>
</file>