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FA7" w:rsidRPr="00F73FA7" w:rsidRDefault="00F73FA7" w:rsidP="00F73FA7">
      <w:r w:rsidRPr="00F73FA7">
        <w:t>Mr. President, I would</w:t>
      </w:r>
    </w:p>
    <w:p w:rsidR="00F73FA7" w:rsidRPr="00F73FA7" w:rsidRDefault="00F73FA7" w:rsidP="00F73FA7">
      <w:proofErr w:type="gramStart"/>
      <w:r w:rsidRPr="00F73FA7">
        <w:t>like</w:t>
      </w:r>
      <w:proofErr w:type="gramEnd"/>
      <w:r w:rsidRPr="00F73FA7">
        <w:t xml:space="preserve"> to express my serious concern</w:t>
      </w:r>
    </w:p>
    <w:p w:rsidR="00F73FA7" w:rsidRPr="00F73FA7" w:rsidRDefault="00F73FA7" w:rsidP="00F73FA7">
      <w:proofErr w:type="gramStart"/>
      <w:r w:rsidRPr="00F73FA7">
        <w:t>about</w:t>
      </w:r>
      <w:proofErr w:type="gramEnd"/>
      <w:r w:rsidRPr="00F73FA7">
        <w:t xml:space="preserve"> Iran’s continuing efforts to obtain</w:t>
      </w:r>
    </w:p>
    <w:p w:rsidR="00F73FA7" w:rsidRPr="00F73FA7" w:rsidRDefault="00F73FA7" w:rsidP="00F73FA7">
      <w:proofErr w:type="gramStart"/>
      <w:r w:rsidRPr="00F73FA7">
        <w:t>missile</w:t>
      </w:r>
      <w:proofErr w:type="gramEnd"/>
      <w:r w:rsidRPr="00F73FA7">
        <w:t xml:space="preserve"> technology.</w:t>
      </w:r>
    </w:p>
    <w:p w:rsidR="00F73FA7" w:rsidRPr="00F73FA7" w:rsidRDefault="00F73FA7" w:rsidP="00F73FA7">
      <w:r w:rsidRPr="00F73FA7">
        <w:t>It has been widely reported that Iran</w:t>
      </w:r>
    </w:p>
    <w:p w:rsidR="00F73FA7" w:rsidRPr="00F73FA7" w:rsidRDefault="00F73FA7" w:rsidP="00F73FA7">
      <w:proofErr w:type="gramStart"/>
      <w:r w:rsidRPr="00F73FA7">
        <w:t>has</w:t>
      </w:r>
      <w:proofErr w:type="gramEnd"/>
      <w:r w:rsidRPr="00F73FA7">
        <w:t xml:space="preserve"> produced chemical weapons and is</w:t>
      </w:r>
    </w:p>
    <w:p w:rsidR="00F73FA7" w:rsidRPr="00F73FA7" w:rsidRDefault="00F73FA7" w:rsidP="00F73FA7">
      <w:proofErr w:type="gramStart"/>
      <w:r w:rsidRPr="00F73FA7">
        <w:t>actively</w:t>
      </w:r>
      <w:proofErr w:type="gramEnd"/>
      <w:r w:rsidRPr="00F73FA7">
        <w:t xml:space="preserve"> pursuing the development of</w:t>
      </w:r>
    </w:p>
    <w:p w:rsidR="00F73FA7" w:rsidRPr="00F73FA7" w:rsidRDefault="00F73FA7" w:rsidP="00F73FA7">
      <w:proofErr w:type="gramStart"/>
      <w:r w:rsidRPr="00F73FA7">
        <w:t>biological</w:t>
      </w:r>
      <w:proofErr w:type="gramEnd"/>
      <w:r w:rsidRPr="00F73FA7">
        <w:t xml:space="preserve"> and nuclear weapons. When</w:t>
      </w:r>
    </w:p>
    <w:p w:rsidR="00F73FA7" w:rsidRPr="00F73FA7" w:rsidRDefault="00F73FA7" w:rsidP="00F73FA7">
      <w:proofErr w:type="gramStart"/>
      <w:r w:rsidRPr="00F73FA7">
        <w:t>these</w:t>
      </w:r>
      <w:proofErr w:type="gramEnd"/>
      <w:r w:rsidRPr="00F73FA7">
        <w:t xml:space="preserve"> deadly technologies are coupled</w:t>
      </w:r>
    </w:p>
    <w:p w:rsidR="00F73FA7" w:rsidRPr="00F73FA7" w:rsidRDefault="00F73FA7" w:rsidP="00F73FA7">
      <w:proofErr w:type="gramStart"/>
      <w:r w:rsidRPr="00F73FA7">
        <w:t>with</w:t>
      </w:r>
      <w:proofErr w:type="gramEnd"/>
      <w:r w:rsidRPr="00F73FA7">
        <w:t xml:space="preserve"> advanced ballistic missiles, they</w:t>
      </w:r>
    </w:p>
    <w:p w:rsidR="00F73FA7" w:rsidRPr="00F73FA7" w:rsidRDefault="00F73FA7" w:rsidP="00F73FA7">
      <w:proofErr w:type="gramStart"/>
      <w:r w:rsidRPr="00F73FA7">
        <w:t>become</w:t>
      </w:r>
      <w:proofErr w:type="gramEnd"/>
      <w:r w:rsidRPr="00F73FA7">
        <w:t xml:space="preserve"> true weapons of mass destruction,</w:t>
      </w:r>
    </w:p>
    <w:p w:rsidR="00F73FA7" w:rsidRPr="00F73FA7" w:rsidRDefault="00F73FA7" w:rsidP="00F73FA7">
      <w:proofErr w:type="gramStart"/>
      <w:r w:rsidRPr="00F73FA7">
        <w:t>posing</w:t>
      </w:r>
      <w:proofErr w:type="gramEnd"/>
      <w:r w:rsidRPr="00F73FA7">
        <w:t xml:space="preserve"> a grave and direct threat</w:t>
      </w:r>
    </w:p>
    <w:p w:rsidR="00F73FA7" w:rsidRPr="00F73FA7" w:rsidRDefault="00F73FA7" w:rsidP="00F73FA7">
      <w:proofErr w:type="gramStart"/>
      <w:r w:rsidRPr="00F73FA7">
        <w:t>to</w:t>
      </w:r>
      <w:proofErr w:type="gramEnd"/>
      <w:r w:rsidRPr="00F73FA7">
        <w:t xml:space="preserve"> U.S. troops stationed in the Persian</w:t>
      </w:r>
    </w:p>
    <w:p w:rsidR="00F73FA7" w:rsidRPr="00F73FA7" w:rsidRDefault="00F73FA7" w:rsidP="00F73FA7">
      <w:r w:rsidRPr="00F73FA7">
        <w:t>Gulf are as well as our key ally in the</w:t>
      </w:r>
    </w:p>
    <w:p w:rsidR="00F73FA7" w:rsidRPr="00F73FA7" w:rsidRDefault="00F73FA7" w:rsidP="00F73FA7">
      <w:r w:rsidRPr="00F73FA7">
        <w:t>Middle East, the State of Israel.</w:t>
      </w:r>
    </w:p>
    <w:p w:rsidR="00F73FA7" w:rsidRPr="00F73FA7" w:rsidRDefault="00F73FA7" w:rsidP="00F73FA7">
      <w:r w:rsidRPr="00F73FA7">
        <w:t>Iran’s quest to develop ballistic missiles</w:t>
      </w:r>
    </w:p>
    <w:p w:rsidR="00F73FA7" w:rsidRPr="00F73FA7" w:rsidRDefault="00F73FA7" w:rsidP="00F73FA7">
      <w:proofErr w:type="gramStart"/>
      <w:r w:rsidRPr="00F73FA7">
        <w:t>has</w:t>
      </w:r>
      <w:proofErr w:type="gramEnd"/>
      <w:r w:rsidRPr="00F73FA7">
        <w:t xml:space="preserve"> been aided by several Russian</w:t>
      </w:r>
    </w:p>
    <w:p w:rsidR="00F73FA7" w:rsidRPr="00F73FA7" w:rsidRDefault="00F73FA7" w:rsidP="00F73FA7">
      <w:proofErr w:type="gramStart"/>
      <w:r w:rsidRPr="00F73FA7">
        <w:t>corporations</w:t>
      </w:r>
      <w:proofErr w:type="gramEnd"/>
      <w:r w:rsidRPr="00F73FA7">
        <w:t>, who have sold Iran key</w:t>
      </w:r>
    </w:p>
    <w:p w:rsidR="00F73FA7" w:rsidRPr="00F73FA7" w:rsidRDefault="00F73FA7" w:rsidP="00F73FA7">
      <w:proofErr w:type="gramStart"/>
      <w:r w:rsidRPr="00F73FA7">
        <w:t>technology</w:t>
      </w:r>
      <w:proofErr w:type="gramEnd"/>
      <w:r w:rsidRPr="00F73FA7">
        <w:t xml:space="preserve"> and provided important</w:t>
      </w:r>
    </w:p>
    <w:p w:rsidR="00F73FA7" w:rsidRPr="00F73FA7" w:rsidRDefault="00F73FA7" w:rsidP="00F73FA7">
      <w:proofErr w:type="gramStart"/>
      <w:r w:rsidRPr="00F73FA7">
        <w:t>technical</w:t>
      </w:r>
      <w:proofErr w:type="gramEnd"/>
      <w:r w:rsidRPr="00F73FA7">
        <w:t xml:space="preserve"> support. Public reports indicate</w:t>
      </w:r>
    </w:p>
    <w:p w:rsidR="00F73FA7" w:rsidRPr="00F73FA7" w:rsidRDefault="00F73FA7" w:rsidP="00F73FA7">
      <w:proofErr w:type="gramStart"/>
      <w:r w:rsidRPr="00F73FA7">
        <w:t>that</w:t>
      </w:r>
      <w:proofErr w:type="gramEnd"/>
      <w:r w:rsidRPr="00F73FA7">
        <w:t xml:space="preserve"> Iran is extremely close to deploying</w:t>
      </w:r>
    </w:p>
    <w:p w:rsidR="00F73FA7" w:rsidRPr="00F73FA7" w:rsidRDefault="00F73FA7" w:rsidP="00F73FA7">
      <w:proofErr w:type="gramStart"/>
      <w:r w:rsidRPr="00F73FA7">
        <w:t>advanced</w:t>
      </w:r>
      <w:proofErr w:type="gramEnd"/>
      <w:r w:rsidRPr="00F73FA7">
        <w:t xml:space="preserve"> ballistic missiles. If</w:t>
      </w:r>
    </w:p>
    <w:p w:rsidR="00F73FA7" w:rsidRPr="00F73FA7" w:rsidRDefault="00F73FA7" w:rsidP="00F73FA7">
      <w:proofErr w:type="gramStart"/>
      <w:r w:rsidRPr="00F73FA7">
        <w:t>we</w:t>
      </w:r>
      <w:proofErr w:type="gramEnd"/>
      <w:r w:rsidRPr="00F73FA7">
        <w:t xml:space="preserve"> fail to take meaningful action</w:t>
      </w:r>
    </w:p>
    <w:p w:rsidR="00F73FA7" w:rsidRPr="00F73FA7" w:rsidRDefault="00F73FA7" w:rsidP="00F73FA7">
      <w:proofErr w:type="gramStart"/>
      <w:r w:rsidRPr="00F73FA7">
        <w:t>quickly</w:t>
      </w:r>
      <w:proofErr w:type="gramEnd"/>
      <w:r w:rsidRPr="00F73FA7">
        <w:t xml:space="preserve">, Iran could deploy </w:t>
      </w:r>
      <w:proofErr w:type="spellStart"/>
      <w:r w:rsidRPr="00F73FA7">
        <w:t>chemicaltipped</w:t>
      </w:r>
      <w:proofErr w:type="spellEnd"/>
    </w:p>
    <w:p w:rsidR="00F73FA7" w:rsidRPr="00F73FA7" w:rsidRDefault="00F73FA7" w:rsidP="00F73FA7">
      <w:proofErr w:type="gramStart"/>
      <w:r w:rsidRPr="00F73FA7">
        <w:t>ballistic</w:t>
      </w:r>
      <w:proofErr w:type="gramEnd"/>
      <w:r w:rsidRPr="00F73FA7">
        <w:t xml:space="preserve"> missiles within one</w:t>
      </w:r>
    </w:p>
    <w:p w:rsidR="00F73FA7" w:rsidRPr="00F73FA7" w:rsidRDefault="00F73FA7" w:rsidP="00F73FA7">
      <w:proofErr w:type="gramStart"/>
      <w:r w:rsidRPr="00F73FA7">
        <w:lastRenderedPageBreak/>
        <w:t>year</w:t>
      </w:r>
      <w:proofErr w:type="gramEnd"/>
      <w:r w:rsidRPr="00F73FA7">
        <w:t>.</w:t>
      </w:r>
    </w:p>
    <w:p w:rsidR="00F73FA7" w:rsidRPr="00F73FA7" w:rsidRDefault="00F73FA7" w:rsidP="00F73FA7">
      <w:r w:rsidRPr="00F73FA7">
        <w:t>Congress reacted appropriately to</w:t>
      </w:r>
    </w:p>
    <w:p w:rsidR="00F73FA7" w:rsidRPr="00F73FA7" w:rsidRDefault="00F73FA7" w:rsidP="00F73FA7">
      <w:proofErr w:type="gramStart"/>
      <w:r w:rsidRPr="00F73FA7">
        <w:t>this</w:t>
      </w:r>
      <w:proofErr w:type="gramEnd"/>
      <w:r w:rsidRPr="00F73FA7">
        <w:t xml:space="preserve"> threat by passing the Iran Missile</w:t>
      </w:r>
    </w:p>
    <w:p w:rsidR="00F73FA7" w:rsidRPr="00F73FA7" w:rsidRDefault="00F73FA7" w:rsidP="00F73FA7">
      <w:r w:rsidRPr="00F73FA7">
        <w:t>Proliferation Sanctions Act in May by</w:t>
      </w:r>
    </w:p>
    <w:p w:rsidR="00F73FA7" w:rsidRPr="00F73FA7" w:rsidRDefault="00F73FA7" w:rsidP="00F73FA7">
      <w:proofErr w:type="gramStart"/>
      <w:r w:rsidRPr="00F73FA7">
        <w:t>a</w:t>
      </w:r>
      <w:proofErr w:type="gramEnd"/>
      <w:r w:rsidRPr="00F73FA7">
        <w:t xml:space="preserve"> vote of 90–4. The bill would impose</w:t>
      </w:r>
    </w:p>
    <w:p w:rsidR="00F73FA7" w:rsidRPr="00F73FA7" w:rsidRDefault="00F73FA7" w:rsidP="00F73FA7">
      <w:proofErr w:type="gramStart"/>
      <w:r w:rsidRPr="00F73FA7">
        <w:t>sanctions</w:t>
      </w:r>
      <w:proofErr w:type="gramEnd"/>
      <w:r w:rsidRPr="00F73FA7">
        <w:t xml:space="preserve"> on individual companies—not</w:t>
      </w:r>
    </w:p>
    <w:p w:rsidR="00F73FA7" w:rsidRPr="00F73FA7" w:rsidRDefault="00F73FA7" w:rsidP="00F73FA7">
      <w:proofErr w:type="gramStart"/>
      <w:r w:rsidRPr="00F73FA7">
        <w:t>governments—</w:t>
      </w:r>
      <w:proofErr w:type="gramEnd"/>
      <w:r w:rsidRPr="00F73FA7">
        <w:t>that assist Iran in developing</w:t>
      </w:r>
    </w:p>
    <w:p w:rsidR="00F73FA7" w:rsidRPr="00F73FA7" w:rsidRDefault="00F73FA7" w:rsidP="00F73FA7">
      <w:proofErr w:type="gramStart"/>
      <w:r w:rsidRPr="00F73FA7">
        <w:t>ballistic</w:t>
      </w:r>
      <w:proofErr w:type="gramEnd"/>
      <w:r w:rsidRPr="00F73FA7">
        <w:t xml:space="preserve"> missile technology.</w:t>
      </w:r>
    </w:p>
    <w:p w:rsidR="00F73FA7" w:rsidRPr="00F73FA7" w:rsidRDefault="00F73FA7" w:rsidP="00F73FA7">
      <w:r w:rsidRPr="00F73FA7">
        <w:t>To its credit, the government of Russia,</w:t>
      </w:r>
    </w:p>
    <w:p w:rsidR="00F73FA7" w:rsidRPr="00F73FA7" w:rsidRDefault="00F73FA7" w:rsidP="00F73FA7">
      <w:proofErr w:type="gramStart"/>
      <w:r w:rsidRPr="00F73FA7">
        <w:t>after</w:t>
      </w:r>
      <w:proofErr w:type="gramEnd"/>
      <w:r w:rsidRPr="00F73FA7">
        <w:t xml:space="preserve"> considerable prodding from</w:t>
      </w:r>
    </w:p>
    <w:p w:rsidR="00F73FA7" w:rsidRPr="00F73FA7" w:rsidRDefault="00F73FA7" w:rsidP="00F73FA7">
      <w:proofErr w:type="gramStart"/>
      <w:r w:rsidRPr="00F73FA7">
        <w:t>the</w:t>
      </w:r>
      <w:proofErr w:type="gramEnd"/>
      <w:r w:rsidRPr="00F73FA7">
        <w:t xml:space="preserve"> U.S. State Department, has taken</w:t>
      </w:r>
    </w:p>
    <w:p w:rsidR="00F73FA7" w:rsidRPr="00F73FA7" w:rsidRDefault="00F73FA7" w:rsidP="00F73FA7">
      <w:proofErr w:type="gramStart"/>
      <w:r w:rsidRPr="00F73FA7">
        <w:t>meaningful</w:t>
      </w:r>
      <w:proofErr w:type="gramEnd"/>
      <w:r w:rsidRPr="00F73FA7">
        <w:t xml:space="preserve"> steps toward halting the</w:t>
      </w:r>
    </w:p>
    <w:p w:rsidR="00F73FA7" w:rsidRPr="00F73FA7" w:rsidRDefault="00F73FA7" w:rsidP="00F73FA7">
      <w:proofErr w:type="gramStart"/>
      <w:r w:rsidRPr="00F73FA7">
        <w:t>export</w:t>
      </w:r>
      <w:proofErr w:type="gramEnd"/>
      <w:r w:rsidRPr="00F73FA7">
        <w:t xml:space="preserve"> of sensitive technology. Unfortunately,</w:t>
      </w:r>
    </w:p>
    <w:p w:rsidR="00F73FA7" w:rsidRPr="00F73FA7" w:rsidRDefault="00F73FA7" w:rsidP="00F73FA7">
      <w:proofErr w:type="gramStart"/>
      <w:r w:rsidRPr="00F73FA7">
        <w:t>these</w:t>
      </w:r>
      <w:proofErr w:type="gramEnd"/>
      <w:r w:rsidRPr="00F73FA7">
        <w:t xml:space="preserve"> measures alone are not</w:t>
      </w:r>
    </w:p>
    <w:p w:rsidR="00F73FA7" w:rsidRPr="00F73FA7" w:rsidRDefault="00F73FA7" w:rsidP="00F73FA7">
      <w:proofErr w:type="gramStart"/>
      <w:r w:rsidRPr="00F73FA7">
        <w:t>sufficient</w:t>
      </w:r>
      <w:proofErr w:type="gramEnd"/>
      <w:r w:rsidRPr="00F73FA7">
        <w:t xml:space="preserve"> to freeze the Iranian missile</w:t>
      </w:r>
    </w:p>
    <w:p w:rsidR="00F73FA7" w:rsidRPr="00F73FA7" w:rsidRDefault="00F73FA7" w:rsidP="00F73FA7">
      <w:proofErr w:type="gramStart"/>
      <w:r w:rsidRPr="00F73FA7">
        <w:t>program</w:t>
      </w:r>
      <w:proofErr w:type="gramEnd"/>
      <w:r w:rsidRPr="00F73FA7">
        <w:t>. The Iran Missile Proliferation</w:t>
      </w:r>
    </w:p>
    <w:p w:rsidR="00F73FA7" w:rsidRPr="00F73FA7" w:rsidRDefault="00F73FA7" w:rsidP="00F73FA7">
      <w:r w:rsidRPr="00F73FA7">
        <w:t>Sanctions Act is needed.</w:t>
      </w:r>
    </w:p>
    <w:p w:rsidR="00F73FA7" w:rsidRPr="00F73FA7" w:rsidRDefault="00F73FA7" w:rsidP="00F73FA7">
      <w:r w:rsidRPr="00F73FA7">
        <w:t>I regret the Administration’s decision</w:t>
      </w:r>
    </w:p>
    <w:p w:rsidR="00F73FA7" w:rsidRPr="00F73FA7" w:rsidRDefault="00F73FA7" w:rsidP="00F73FA7">
      <w:proofErr w:type="gramStart"/>
      <w:r w:rsidRPr="00F73FA7">
        <w:t>to</w:t>
      </w:r>
      <w:proofErr w:type="gramEnd"/>
      <w:r w:rsidRPr="00F73FA7">
        <w:t xml:space="preserve"> veto this important bill. I understand</w:t>
      </w:r>
    </w:p>
    <w:p w:rsidR="00F73FA7" w:rsidRPr="00F73FA7" w:rsidRDefault="00F73FA7" w:rsidP="00F73FA7">
      <w:proofErr w:type="gramStart"/>
      <w:r w:rsidRPr="00F73FA7">
        <w:t>its</w:t>
      </w:r>
      <w:proofErr w:type="gramEnd"/>
      <w:r w:rsidRPr="00F73FA7">
        <w:t xml:space="preserve"> view that the Executive</w:t>
      </w:r>
    </w:p>
    <w:p w:rsidR="00F73FA7" w:rsidRPr="00F73FA7" w:rsidRDefault="00F73FA7" w:rsidP="00F73FA7">
      <w:r w:rsidRPr="00F73FA7">
        <w:t>Branch alone should attempt to resolve</w:t>
      </w:r>
    </w:p>
    <w:p w:rsidR="00F73FA7" w:rsidRPr="00F73FA7" w:rsidRDefault="00F73FA7" w:rsidP="00F73FA7">
      <w:proofErr w:type="gramStart"/>
      <w:r w:rsidRPr="00F73FA7">
        <w:t>this</w:t>
      </w:r>
      <w:proofErr w:type="gramEnd"/>
      <w:r w:rsidRPr="00F73FA7">
        <w:t xml:space="preserve"> issue. However, I believe the proliferation</w:t>
      </w:r>
    </w:p>
    <w:p w:rsidR="00F73FA7" w:rsidRPr="00F73FA7" w:rsidRDefault="00F73FA7" w:rsidP="00F73FA7">
      <w:proofErr w:type="gramStart"/>
      <w:r w:rsidRPr="00F73FA7">
        <w:t>of</w:t>
      </w:r>
      <w:proofErr w:type="gramEnd"/>
      <w:r w:rsidRPr="00F73FA7">
        <w:t xml:space="preserve"> weapons of mass destruction</w:t>
      </w:r>
    </w:p>
    <w:p w:rsidR="00F73FA7" w:rsidRPr="00F73FA7" w:rsidRDefault="00F73FA7" w:rsidP="00F73FA7">
      <w:proofErr w:type="gramStart"/>
      <w:r w:rsidRPr="00F73FA7">
        <w:t>is</w:t>
      </w:r>
      <w:proofErr w:type="gramEnd"/>
      <w:r w:rsidRPr="00F73FA7">
        <w:t xml:space="preserve"> an issue of such tremendous importance</w:t>
      </w:r>
    </w:p>
    <w:p w:rsidR="00F73FA7" w:rsidRPr="00F73FA7" w:rsidRDefault="00F73FA7" w:rsidP="00F73FA7">
      <w:proofErr w:type="gramStart"/>
      <w:r w:rsidRPr="00F73FA7">
        <w:t>that</w:t>
      </w:r>
      <w:proofErr w:type="gramEnd"/>
      <w:r w:rsidRPr="00F73FA7">
        <w:t xml:space="preserve"> legislation is warranted.</w:t>
      </w:r>
    </w:p>
    <w:p w:rsidR="00F73FA7" w:rsidRPr="00F73FA7" w:rsidRDefault="00F73FA7" w:rsidP="00F73FA7">
      <w:r w:rsidRPr="00F73FA7">
        <w:lastRenderedPageBreak/>
        <w:t>I hope the Majority Leader will</w:t>
      </w:r>
    </w:p>
    <w:p w:rsidR="00F73FA7" w:rsidRPr="00F73FA7" w:rsidRDefault="00F73FA7" w:rsidP="00F73FA7">
      <w:proofErr w:type="gramStart"/>
      <w:r w:rsidRPr="00F73FA7">
        <w:t>schedule</w:t>
      </w:r>
      <w:proofErr w:type="gramEnd"/>
      <w:r w:rsidRPr="00F73FA7">
        <w:t xml:space="preserve"> a vote on the veto message</w:t>
      </w:r>
    </w:p>
    <w:p w:rsidR="00F73FA7" w:rsidRPr="00F73FA7" w:rsidRDefault="00F73FA7" w:rsidP="00F73FA7">
      <w:proofErr w:type="gramStart"/>
      <w:r w:rsidRPr="00F73FA7">
        <w:t>soon</w:t>
      </w:r>
      <w:proofErr w:type="gramEnd"/>
      <w:r w:rsidRPr="00F73FA7">
        <w:t>, and I hope my colleagues will</w:t>
      </w:r>
    </w:p>
    <w:p w:rsidR="00F73FA7" w:rsidRPr="00F73FA7" w:rsidRDefault="00F73FA7" w:rsidP="00F73FA7">
      <w:proofErr w:type="gramStart"/>
      <w:r w:rsidRPr="00F73FA7">
        <w:t>continue</w:t>
      </w:r>
      <w:proofErr w:type="gramEnd"/>
      <w:r w:rsidRPr="00F73FA7">
        <w:t xml:space="preserve"> to show strong support for the</w:t>
      </w:r>
    </w:p>
    <w:p w:rsidR="00752D0F" w:rsidRDefault="00F73FA7" w:rsidP="00F73FA7">
      <w:proofErr w:type="gramStart"/>
      <w:r w:rsidRPr="00F73FA7">
        <w:t>Iran Missile Proliferation Sancti</w:t>
      </w:r>
      <w:r>
        <w:t>ons.</w:t>
      </w:r>
      <w:proofErr w:type="gramEnd"/>
    </w:p>
    <w:sectPr w:rsidR="00752D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AC8" w:rsidRDefault="00B15AC8" w:rsidP="00F73FA7">
      <w:pPr>
        <w:spacing w:after="0" w:line="240" w:lineRule="auto"/>
      </w:pPr>
      <w:r>
        <w:separator/>
      </w:r>
    </w:p>
  </w:endnote>
  <w:endnote w:type="continuationSeparator" w:id="0">
    <w:p w:rsidR="00B15AC8" w:rsidRDefault="00B15AC8" w:rsidP="00F7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FA7" w:rsidRDefault="00F73F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FA7" w:rsidRDefault="00F73F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FA7" w:rsidRDefault="00F73F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AC8" w:rsidRDefault="00B15AC8" w:rsidP="00F73FA7">
      <w:pPr>
        <w:spacing w:after="0" w:line="240" w:lineRule="auto"/>
      </w:pPr>
      <w:r>
        <w:separator/>
      </w:r>
    </w:p>
  </w:footnote>
  <w:footnote w:type="continuationSeparator" w:id="0">
    <w:p w:rsidR="00B15AC8" w:rsidRDefault="00B15AC8" w:rsidP="00F73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FA7" w:rsidRDefault="00F73F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FA7" w:rsidRDefault="00F73FA7">
    <w:pPr>
      <w:pStyle w:val="Header"/>
    </w:pPr>
    <w:r>
      <w:t>Boxer</w:t>
    </w:r>
    <w:r>
      <w:tab/>
      <w:t>July 7, 1998</w:t>
    </w:r>
    <w:r>
      <w:tab/>
    </w:r>
    <w:r>
      <w:t>Iran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FA7" w:rsidRDefault="00F73F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A7"/>
    <w:rsid w:val="00752D0F"/>
    <w:rsid w:val="00B15AC8"/>
    <w:rsid w:val="00F7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A7"/>
  </w:style>
  <w:style w:type="paragraph" w:styleId="Footer">
    <w:name w:val="footer"/>
    <w:basedOn w:val="Normal"/>
    <w:link w:val="FooterChar"/>
    <w:uiPriority w:val="99"/>
    <w:unhideWhenUsed/>
    <w:rsid w:val="00F73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A7"/>
  </w:style>
  <w:style w:type="paragraph" w:styleId="Footer">
    <w:name w:val="footer"/>
    <w:basedOn w:val="Normal"/>
    <w:link w:val="FooterChar"/>
    <w:uiPriority w:val="99"/>
    <w:unhideWhenUsed/>
    <w:rsid w:val="00F73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296</Words>
  <Characters>1688</Characters>
  <Application>Microsoft Office Word</Application>
  <DocSecurity>0</DocSecurity>
  <Lines>14</Lines>
  <Paragraphs>3</Paragraphs>
  <ScaleCrop>false</ScaleCrop>
  <Company>Missouri State University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2013-10-02T21:23:00Z</dcterms:created>
  <dcterms:modified xsi:type="dcterms:W3CDTF">2013-10-02T21:29:00Z</dcterms:modified>
</cp:coreProperties>
</file>