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F3" w:rsidRPr="000725F3" w:rsidRDefault="000725F3" w:rsidP="000725F3">
      <w:r w:rsidRPr="000725F3">
        <w:t>Now I wish to take this</w:t>
      </w:r>
    </w:p>
    <w:p w:rsidR="000725F3" w:rsidRPr="000725F3" w:rsidRDefault="000725F3" w:rsidP="000725F3">
      <w:proofErr w:type="gramStart"/>
      <w:r w:rsidRPr="000725F3">
        <w:t>opportunity</w:t>
      </w:r>
      <w:proofErr w:type="gramEnd"/>
      <w:r w:rsidRPr="000725F3">
        <w:t xml:space="preserve"> to speak about the ongoing</w:t>
      </w:r>
    </w:p>
    <w:p w:rsidR="000725F3" w:rsidRPr="000725F3" w:rsidRDefault="000725F3" w:rsidP="000725F3">
      <w:proofErr w:type="gramStart"/>
      <w:r w:rsidRPr="000725F3">
        <w:t>cause</w:t>
      </w:r>
      <w:proofErr w:type="gramEnd"/>
      <w:r w:rsidRPr="000725F3">
        <w:t xml:space="preserve"> of human rights and democracy</w:t>
      </w:r>
    </w:p>
    <w:p w:rsidR="000725F3" w:rsidRPr="000725F3" w:rsidRDefault="000725F3" w:rsidP="000725F3">
      <w:proofErr w:type="gramStart"/>
      <w:r w:rsidRPr="000725F3">
        <w:t>in</w:t>
      </w:r>
      <w:proofErr w:type="gramEnd"/>
      <w:r w:rsidRPr="000725F3">
        <w:t xml:space="preserve"> Russia. These are not issues we</w:t>
      </w:r>
    </w:p>
    <w:p w:rsidR="000725F3" w:rsidRPr="000725F3" w:rsidRDefault="000725F3" w:rsidP="000725F3">
      <w:proofErr w:type="gramStart"/>
      <w:r w:rsidRPr="000725F3">
        <w:t>hear</w:t>
      </w:r>
      <w:proofErr w:type="gramEnd"/>
      <w:r w:rsidRPr="000725F3">
        <w:t xml:space="preserve"> much about from the current Russian</w:t>
      </w:r>
    </w:p>
    <w:p w:rsidR="000725F3" w:rsidRPr="000725F3" w:rsidRDefault="000725F3" w:rsidP="000725F3">
      <w:r w:rsidRPr="000725F3">
        <w:t>Government, unfortunately, unless</w:t>
      </w:r>
    </w:p>
    <w:p w:rsidR="000725F3" w:rsidRPr="000725F3" w:rsidRDefault="000725F3" w:rsidP="000725F3">
      <w:proofErr w:type="gramStart"/>
      <w:r w:rsidRPr="000725F3">
        <w:t>it</w:t>
      </w:r>
      <w:proofErr w:type="gramEnd"/>
      <w:r w:rsidRPr="000725F3">
        <w:t xml:space="preserve"> is to denounce those Russian</w:t>
      </w:r>
    </w:p>
    <w:p w:rsidR="000725F3" w:rsidRPr="000725F3" w:rsidRDefault="000725F3" w:rsidP="000725F3">
      <w:proofErr w:type="gramStart"/>
      <w:r w:rsidRPr="000725F3">
        <w:t>citizens</w:t>
      </w:r>
      <w:proofErr w:type="gramEnd"/>
      <w:r w:rsidRPr="000725F3">
        <w:t xml:space="preserve"> who aspire to these universal</w:t>
      </w:r>
    </w:p>
    <w:p w:rsidR="000725F3" w:rsidRPr="000725F3" w:rsidRDefault="000725F3" w:rsidP="000725F3">
      <w:proofErr w:type="gramStart"/>
      <w:r w:rsidRPr="000725F3">
        <w:t>values</w:t>
      </w:r>
      <w:proofErr w:type="gramEnd"/>
      <w:r w:rsidRPr="000725F3">
        <w:t>.</w:t>
      </w:r>
    </w:p>
    <w:p w:rsidR="000725F3" w:rsidRPr="000725F3" w:rsidRDefault="000725F3" w:rsidP="000725F3">
      <w:r w:rsidRPr="000725F3">
        <w:t>I had an opportunity the other week</w:t>
      </w:r>
    </w:p>
    <w:p w:rsidR="000725F3" w:rsidRPr="000725F3" w:rsidRDefault="000725F3" w:rsidP="000725F3">
      <w:proofErr w:type="gramStart"/>
      <w:r w:rsidRPr="000725F3">
        <w:t>to</w:t>
      </w:r>
      <w:proofErr w:type="gramEnd"/>
      <w:r w:rsidRPr="000725F3">
        <w:t xml:space="preserve"> meet with one of these brave Russian</w:t>
      </w:r>
    </w:p>
    <w:p w:rsidR="000725F3" w:rsidRPr="000725F3" w:rsidRDefault="000725F3" w:rsidP="000725F3">
      <w:proofErr w:type="gramStart"/>
      <w:r w:rsidRPr="000725F3">
        <w:t>champions</w:t>
      </w:r>
      <w:proofErr w:type="gramEnd"/>
      <w:r w:rsidRPr="000725F3">
        <w:t xml:space="preserve"> of human rights,</w:t>
      </w:r>
    </w:p>
    <w:p w:rsidR="000725F3" w:rsidRPr="000725F3" w:rsidRDefault="000725F3" w:rsidP="000725F3">
      <w:proofErr w:type="gramStart"/>
      <w:r w:rsidRPr="000725F3">
        <w:t>human</w:t>
      </w:r>
      <w:proofErr w:type="gramEnd"/>
      <w:r w:rsidRPr="000725F3">
        <w:t xml:space="preserve"> dignity, and freedom—a man by</w:t>
      </w:r>
    </w:p>
    <w:p w:rsidR="000725F3" w:rsidRPr="000725F3" w:rsidRDefault="000725F3" w:rsidP="000725F3">
      <w:proofErr w:type="gramStart"/>
      <w:r w:rsidRPr="000725F3">
        <w:t>the</w:t>
      </w:r>
      <w:proofErr w:type="gramEnd"/>
      <w:r w:rsidRPr="000725F3">
        <w:t xml:space="preserve"> name of Boris </w:t>
      </w:r>
      <w:proofErr w:type="spellStart"/>
      <w:r w:rsidRPr="000725F3">
        <w:t>Nemtsov</w:t>
      </w:r>
      <w:proofErr w:type="spellEnd"/>
      <w:r w:rsidRPr="000725F3">
        <w:t>. I know</w:t>
      </w:r>
    </w:p>
    <w:p w:rsidR="000725F3" w:rsidRPr="000725F3" w:rsidRDefault="000725F3" w:rsidP="000725F3">
      <w:proofErr w:type="gramStart"/>
      <w:r w:rsidRPr="000725F3">
        <w:t>several</w:t>
      </w:r>
      <w:proofErr w:type="gramEnd"/>
      <w:r w:rsidRPr="000725F3">
        <w:t xml:space="preserve"> other people and other Members</w:t>
      </w:r>
    </w:p>
    <w:p w:rsidR="000725F3" w:rsidRPr="000725F3" w:rsidRDefault="000725F3" w:rsidP="000725F3">
      <w:proofErr w:type="gramStart"/>
      <w:r w:rsidRPr="000725F3">
        <w:t>of</w:t>
      </w:r>
      <w:proofErr w:type="gramEnd"/>
      <w:r w:rsidRPr="000725F3">
        <w:t xml:space="preserve"> Congress had a similar opportunity</w:t>
      </w:r>
    </w:p>
    <w:p w:rsidR="000725F3" w:rsidRPr="000725F3" w:rsidRDefault="000725F3" w:rsidP="000725F3">
      <w:proofErr w:type="gramStart"/>
      <w:r w:rsidRPr="000725F3">
        <w:t>to</w:t>
      </w:r>
      <w:proofErr w:type="gramEnd"/>
      <w:r w:rsidRPr="000725F3">
        <w:t xml:space="preserve"> speak with him. Mr. </w:t>
      </w:r>
      <w:proofErr w:type="spellStart"/>
      <w:r w:rsidRPr="000725F3">
        <w:t>Nemtsov</w:t>
      </w:r>
      <w:proofErr w:type="spellEnd"/>
    </w:p>
    <w:p w:rsidR="000725F3" w:rsidRPr="000725F3" w:rsidRDefault="000725F3" w:rsidP="000725F3">
      <w:proofErr w:type="gramStart"/>
      <w:r w:rsidRPr="000725F3">
        <w:t>is</w:t>
      </w:r>
      <w:proofErr w:type="gramEnd"/>
      <w:r w:rsidRPr="000725F3">
        <w:t xml:space="preserve"> but one of the many Russians who</w:t>
      </w:r>
    </w:p>
    <w:p w:rsidR="000725F3" w:rsidRPr="000725F3" w:rsidRDefault="000725F3" w:rsidP="000725F3">
      <w:proofErr w:type="gramStart"/>
      <w:r w:rsidRPr="000725F3">
        <w:t>believe</w:t>
      </w:r>
      <w:proofErr w:type="gramEnd"/>
      <w:r w:rsidRPr="000725F3">
        <w:t xml:space="preserve"> their country deserves a government</w:t>
      </w:r>
    </w:p>
    <w:p w:rsidR="000725F3" w:rsidRPr="000725F3" w:rsidRDefault="000725F3" w:rsidP="000725F3">
      <w:proofErr w:type="gramStart"/>
      <w:r w:rsidRPr="000725F3">
        <w:t>that</w:t>
      </w:r>
      <w:proofErr w:type="gramEnd"/>
      <w:r w:rsidRPr="000725F3">
        <w:t xml:space="preserve"> enhances and enshrines</w:t>
      </w:r>
    </w:p>
    <w:p w:rsidR="000725F3" w:rsidRPr="000725F3" w:rsidRDefault="000725F3" w:rsidP="000725F3">
      <w:proofErr w:type="gramStart"/>
      <w:r w:rsidRPr="000725F3">
        <w:t>the</w:t>
      </w:r>
      <w:proofErr w:type="gramEnd"/>
      <w:r w:rsidRPr="000725F3">
        <w:t xml:space="preserve"> human rights of its people in an inviolable</w:t>
      </w:r>
    </w:p>
    <w:p w:rsidR="000725F3" w:rsidRPr="000725F3" w:rsidRDefault="000725F3" w:rsidP="000725F3">
      <w:proofErr w:type="gramStart"/>
      <w:r w:rsidRPr="000725F3">
        <w:t>rule</w:t>
      </w:r>
      <w:proofErr w:type="gramEnd"/>
      <w:r w:rsidRPr="000725F3">
        <w:t xml:space="preserve"> of law, that allows citizens</w:t>
      </w:r>
    </w:p>
    <w:p w:rsidR="000725F3" w:rsidRPr="000725F3" w:rsidRDefault="000725F3" w:rsidP="000725F3">
      <w:proofErr w:type="gramStart"/>
      <w:r w:rsidRPr="000725F3">
        <w:t>to</w:t>
      </w:r>
      <w:proofErr w:type="gramEnd"/>
      <w:r w:rsidRPr="000725F3">
        <w:t xml:space="preserve"> hold their leaders accountable</w:t>
      </w:r>
    </w:p>
    <w:p w:rsidR="000725F3" w:rsidRPr="000725F3" w:rsidRDefault="000725F3" w:rsidP="000725F3">
      <w:proofErr w:type="gramStart"/>
      <w:r w:rsidRPr="000725F3">
        <w:t>through</w:t>
      </w:r>
      <w:proofErr w:type="gramEnd"/>
      <w:r w:rsidRPr="000725F3">
        <w:t xml:space="preserve"> a real Democratic process.</w:t>
      </w:r>
    </w:p>
    <w:p w:rsidR="000725F3" w:rsidRPr="000725F3" w:rsidRDefault="000725F3" w:rsidP="000725F3">
      <w:r w:rsidRPr="000725F3">
        <w:t>This Saturday, March 20, many Russian</w:t>
      </w:r>
    </w:p>
    <w:p w:rsidR="000725F3" w:rsidRPr="000725F3" w:rsidRDefault="000725F3" w:rsidP="000725F3">
      <w:proofErr w:type="gramStart"/>
      <w:r w:rsidRPr="000725F3">
        <w:lastRenderedPageBreak/>
        <w:t>human</w:t>
      </w:r>
      <w:proofErr w:type="gramEnd"/>
      <w:r w:rsidRPr="000725F3">
        <w:t xml:space="preserve"> rights activists are planning</w:t>
      </w:r>
    </w:p>
    <w:p w:rsidR="000725F3" w:rsidRPr="000725F3" w:rsidRDefault="000725F3" w:rsidP="000725F3">
      <w:proofErr w:type="gramStart"/>
      <w:r w:rsidRPr="000725F3">
        <w:t>public</w:t>
      </w:r>
      <w:proofErr w:type="gramEnd"/>
      <w:r w:rsidRPr="000725F3">
        <w:t xml:space="preserve"> demonstrations all across</w:t>
      </w:r>
    </w:p>
    <w:p w:rsidR="000725F3" w:rsidRPr="000725F3" w:rsidRDefault="000725F3" w:rsidP="000725F3">
      <w:proofErr w:type="gramStart"/>
      <w:r w:rsidRPr="000725F3">
        <w:t>their</w:t>
      </w:r>
      <w:proofErr w:type="gramEnd"/>
      <w:r w:rsidRPr="000725F3">
        <w:t xml:space="preserve"> great country—I might add at</w:t>
      </w:r>
    </w:p>
    <w:p w:rsidR="000725F3" w:rsidRPr="000725F3" w:rsidRDefault="000725F3" w:rsidP="000725F3">
      <w:proofErr w:type="gramStart"/>
      <w:r w:rsidRPr="000725F3">
        <w:t>great</w:t>
      </w:r>
      <w:proofErr w:type="gramEnd"/>
      <w:r w:rsidRPr="000725F3">
        <w:t xml:space="preserve"> risk, since there is very little</w:t>
      </w:r>
    </w:p>
    <w:p w:rsidR="000725F3" w:rsidRPr="000725F3" w:rsidRDefault="000725F3" w:rsidP="000725F3">
      <w:proofErr w:type="gramStart"/>
      <w:r w:rsidRPr="000725F3">
        <w:t>doubt</w:t>
      </w:r>
      <w:proofErr w:type="gramEnd"/>
      <w:r w:rsidRPr="000725F3">
        <w:t xml:space="preserve"> that the Russian Government</w:t>
      </w:r>
    </w:p>
    <w:p w:rsidR="000725F3" w:rsidRPr="000725F3" w:rsidRDefault="000725F3" w:rsidP="000725F3">
      <w:proofErr w:type="gramStart"/>
      <w:r w:rsidRPr="000725F3">
        <w:t>may</w:t>
      </w:r>
      <w:proofErr w:type="gramEnd"/>
      <w:r w:rsidRPr="000725F3">
        <w:t xml:space="preserve"> even forcibly repress some of</w:t>
      </w:r>
    </w:p>
    <w:p w:rsidR="000725F3" w:rsidRPr="000725F3" w:rsidRDefault="000725F3" w:rsidP="000725F3">
      <w:proofErr w:type="gramStart"/>
      <w:r w:rsidRPr="000725F3">
        <w:t>these</w:t>
      </w:r>
      <w:proofErr w:type="gramEnd"/>
      <w:r w:rsidRPr="000725F3">
        <w:t xml:space="preserve"> public demonstrations, which</w:t>
      </w:r>
    </w:p>
    <w:p w:rsidR="000725F3" w:rsidRPr="000725F3" w:rsidRDefault="000725F3" w:rsidP="000725F3">
      <w:proofErr w:type="gramStart"/>
      <w:r w:rsidRPr="000725F3">
        <w:t>will</w:t>
      </w:r>
      <w:proofErr w:type="gramEnd"/>
      <w:r w:rsidRPr="000725F3">
        <w:t xml:space="preserve"> be peaceful. I asked Mr. </w:t>
      </w:r>
      <w:proofErr w:type="spellStart"/>
      <w:r w:rsidRPr="000725F3">
        <w:t>Nemtsov</w:t>
      </w:r>
      <w:proofErr w:type="spellEnd"/>
    </w:p>
    <w:p w:rsidR="000725F3" w:rsidRPr="000725F3" w:rsidRDefault="000725F3" w:rsidP="000725F3">
      <w:proofErr w:type="gramStart"/>
      <w:r w:rsidRPr="000725F3">
        <w:t>what</w:t>
      </w:r>
      <w:proofErr w:type="gramEnd"/>
      <w:r w:rsidRPr="000725F3">
        <w:t xml:space="preserve"> we in Washington could do to</w:t>
      </w:r>
    </w:p>
    <w:p w:rsidR="000725F3" w:rsidRPr="000725F3" w:rsidRDefault="000725F3" w:rsidP="000725F3">
      <w:proofErr w:type="gramStart"/>
      <w:r w:rsidRPr="000725F3">
        <w:t>support</w:t>
      </w:r>
      <w:proofErr w:type="gramEnd"/>
      <w:r w:rsidRPr="000725F3">
        <w:t xml:space="preserve"> the cause of human rights in</w:t>
      </w:r>
    </w:p>
    <w:p w:rsidR="000725F3" w:rsidRPr="000725F3" w:rsidRDefault="000725F3" w:rsidP="000725F3">
      <w:proofErr w:type="gramStart"/>
      <w:r w:rsidRPr="000725F3">
        <w:t>Russia,</w:t>
      </w:r>
      <w:proofErr w:type="gramEnd"/>
      <w:r w:rsidRPr="000725F3">
        <w:t xml:space="preserve"> and he simply said: </w:t>
      </w:r>
    </w:p>
    <w:p w:rsidR="000725F3" w:rsidRPr="000725F3" w:rsidRDefault="000725F3" w:rsidP="000725F3">
      <w:r w:rsidRPr="000725F3">
        <w:t>It is my pleasure to do that today.</w:t>
      </w:r>
    </w:p>
    <w:p w:rsidR="000725F3" w:rsidRPr="000725F3" w:rsidRDefault="000725F3" w:rsidP="000725F3">
      <w:r w:rsidRPr="000725F3">
        <w:t>The Russian Government will surely</w:t>
      </w:r>
    </w:p>
    <w:p w:rsidR="000725F3" w:rsidRPr="000725F3" w:rsidRDefault="000725F3" w:rsidP="000725F3">
      <w:proofErr w:type="gramStart"/>
      <w:r w:rsidRPr="000725F3">
        <w:t>take</w:t>
      </w:r>
      <w:proofErr w:type="gramEnd"/>
      <w:r w:rsidRPr="000725F3">
        <w:t xml:space="preserve"> whatever I say here and similar</w:t>
      </w:r>
    </w:p>
    <w:p w:rsidR="000725F3" w:rsidRPr="000725F3" w:rsidRDefault="000725F3" w:rsidP="000725F3">
      <w:proofErr w:type="gramStart"/>
      <w:r w:rsidRPr="000725F3">
        <w:t>things</w:t>
      </w:r>
      <w:proofErr w:type="gramEnd"/>
      <w:r w:rsidRPr="000725F3">
        <w:t xml:space="preserve"> said by others and try to paint</w:t>
      </w:r>
    </w:p>
    <w:p w:rsidR="000725F3" w:rsidRPr="000725F3" w:rsidRDefault="000725F3" w:rsidP="000725F3">
      <w:r w:rsidRPr="000725F3">
        <w:t>Russia’s champions of human rights</w:t>
      </w:r>
    </w:p>
    <w:p w:rsidR="000725F3" w:rsidRPr="000725F3" w:rsidRDefault="000725F3" w:rsidP="000725F3">
      <w:proofErr w:type="gramStart"/>
      <w:r w:rsidRPr="000725F3">
        <w:t>and</w:t>
      </w:r>
      <w:proofErr w:type="gramEnd"/>
      <w:r w:rsidRPr="000725F3">
        <w:t xml:space="preserve"> democracy as puppets and proxies</w:t>
      </w:r>
    </w:p>
    <w:p w:rsidR="000725F3" w:rsidRPr="000725F3" w:rsidRDefault="000725F3" w:rsidP="000725F3">
      <w:proofErr w:type="gramStart"/>
      <w:r w:rsidRPr="000725F3">
        <w:t>of</w:t>
      </w:r>
      <w:proofErr w:type="gramEnd"/>
      <w:r w:rsidRPr="000725F3">
        <w:t xml:space="preserve"> the United States. Of course, they</w:t>
      </w:r>
    </w:p>
    <w:p w:rsidR="000725F3" w:rsidRPr="000725F3" w:rsidRDefault="000725F3" w:rsidP="000725F3">
      <w:proofErr w:type="gramStart"/>
      <w:r w:rsidRPr="000725F3">
        <w:t>would</w:t>
      </w:r>
      <w:proofErr w:type="gramEnd"/>
      <w:r w:rsidRPr="000725F3">
        <w:t xml:space="preserve"> say and do the exact same thing</w:t>
      </w:r>
    </w:p>
    <w:p w:rsidR="000725F3" w:rsidRPr="000725F3" w:rsidRDefault="000725F3" w:rsidP="000725F3">
      <w:proofErr w:type="gramStart"/>
      <w:r w:rsidRPr="000725F3">
        <w:t>even</w:t>
      </w:r>
      <w:proofErr w:type="gramEnd"/>
      <w:r w:rsidRPr="000725F3">
        <w:t xml:space="preserve"> if no Americans spoke up for the</w:t>
      </w:r>
    </w:p>
    <w:p w:rsidR="000725F3" w:rsidRPr="000725F3" w:rsidRDefault="000725F3" w:rsidP="000725F3">
      <w:proofErr w:type="gramStart"/>
      <w:r w:rsidRPr="000725F3">
        <w:t>human</w:t>
      </w:r>
      <w:proofErr w:type="gramEnd"/>
      <w:r w:rsidRPr="000725F3">
        <w:t xml:space="preserve"> rights of Russia’s citizens. So</w:t>
      </w:r>
    </w:p>
    <w:p w:rsidR="000725F3" w:rsidRPr="000725F3" w:rsidRDefault="000725F3" w:rsidP="000725F3">
      <w:proofErr w:type="gramStart"/>
      <w:r w:rsidRPr="000725F3">
        <w:t>we</w:t>
      </w:r>
      <w:proofErr w:type="gramEnd"/>
      <w:r w:rsidRPr="000725F3">
        <w:t xml:space="preserve"> should refrain from internalizing</w:t>
      </w:r>
    </w:p>
    <w:p w:rsidR="000725F3" w:rsidRPr="000725F3" w:rsidRDefault="000725F3" w:rsidP="000725F3">
      <w:proofErr w:type="gramStart"/>
      <w:r w:rsidRPr="000725F3">
        <w:t>the</w:t>
      </w:r>
      <w:proofErr w:type="gramEnd"/>
      <w:r w:rsidRPr="000725F3">
        <w:t xml:space="preserve"> Kremlin’s talking points, especially</w:t>
      </w:r>
    </w:p>
    <w:p w:rsidR="000725F3" w:rsidRPr="000725F3" w:rsidRDefault="000725F3" w:rsidP="000725F3">
      <w:proofErr w:type="gramStart"/>
      <w:r w:rsidRPr="000725F3">
        <w:t>when</w:t>
      </w:r>
      <w:proofErr w:type="gramEnd"/>
      <w:r w:rsidRPr="000725F3">
        <w:t xml:space="preserve"> Russians themselves are</w:t>
      </w:r>
    </w:p>
    <w:p w:rsidR="000725F3" w:rsidRPr="000725F3" w:rsidRDefault="000725F3" w:rsidP="000725F3">
      <w:proofErr w:type="gramStart"/>
      <w:r w:rsidRPr="000725F3">
        <w:t>requesting</w:t>
      </w:r>
      <w:proofErr w:type="gramEnd"/>
      <w:r w:rsidRPr="000725F3">
        <w:t xml:space="preserve"> our moral support for their</w:t>
      </w:r>
    </w:p>
    <w:p w:rsidR="000725F3" w:rsidRPr="000725F3" w:rsidRDefault="000725F3" w:rsidP="000725F3">
      <w:proofErr w:type="gramStart"/>
      <w:r w:rsidRPr="000725F3">
        <w:lastRenderedPageBreak/>
        <w:t>cause</w:t>
      </w:r>
      <w:proofErr w:type="gramEnd"/>
      <w:r w:rsidRPr="000725F3">
        <w:t>. Because the fact is, this isn’t</w:t>
      </w:r>
    </w:p>
    <w:p w:rsidR="000725F3" w:rsidRPr="000725F3" w:rsidRDefault="000725F3" w:rsidP="000725F3">
      <w:proofErr w:type="gramStart"/>
      <w:r w:rsidRPr="000725F3">
        <w:t>about</w:t>
      </w:r>
      <w:proofErr w:type="gramEnd"/>
      <w:r w:rsidRPr="000725F3">
        <w:t xml:space="preserve"> particular individuals or particular</w:t>
      </w:r>
    </w:p>
    <w:p w:rsidR="000725F3" w:rsidRPr="000725F3" w:rsidRDefault="000725F3" w:rsidP="000725F3">
      <w:proofErr w:type="gramStart"/>
      <w:r w:rsidRPr="000725F3">
        <w:t>demonstrations</w:t>
      </w:r>
      <w:proofErr w:type="gramEnd"/>
      <w:r w:rsidRPr="000725F3">
        <w:t xml:space="preserve"> held this week</w:t>
      </w:r>
    </w:p>
    <w:p w:rsidR="000725F3" w:rsidRPr="000725F3" w:rsidRDefault="000725F3" w:rsidP="000725F3">
      <w:proofErr w:type="gramStart"/>
      <w:r w:rsidRPr="000725F3">
        <w:t>or</w:t>
      </w:r>
      <w:proofErr w:type="gramEnd"/>
      <w:r w:rsidRPr="000725F3">
        <w:t xml:space="preserve"> any week in Russia. This is about</w:t>
      </w:r>
    </w:p>
    <w:p w:rsidR="000725F3" w:rsidRPr="000725F3" w:rsidRDefault="000725F3" w:rsidP="000725F3">
      <w:proofErr w:type="gramStart"/>
      <w:r w:rsidRPr="000725F3">
        <w:t>universal</w:t>
      </w:r>
      <w:proofErr w:type="gramEnd"/>
      <w:r w:rsidRPr="000725F3">
        <w:t xml:space="preserve"> values—values that we in the</w:t>
      </w:r>
    </w:p>
    <w:p w:rsidR="000725F3" w:rsidRPr="000725F3" w:rsidRDefault="000725F3" w:rsidP="000725F3">
      <w:r w:rsidRPr="000725F3">
        <w:t>United States embody but do not own,</w:t>
      </w:r>
    </w:p>
    <w:p w:rsidR="000725F3" w:rsidRPr="000725F3" w:rsidRDefault="000725F3" w:rsidP="000725F3">
      <w:proofErr w:type="gramStart"/>
      <w:r w:rsidRPr="000725F3">
        <w:t>values</w:t>
      </w:r>
      <w:proofErr w:type="gramEnd"/>
      <w:r w:rsidRPr="000725F3">
        <w:t xml:space="preserve"> that should shape the conduct of</w:t>
      </w:r>
    </w:p>
    <w:p w:rsidR="000725F3" w:rsidRPr="000725F3" w:rsidRDefault="000725F3" w:rsidP="000725F3">
      <w:proofErr w:type="gramStart"/>
      <w:r w:rsidRPr="000725F3">
        <w:t>every</w:t>
      </w:r>
      <w:proofErr w:type="gramEnd"/>
      <w:r w:rsidRPr="000725F3">
        <w:t xml:space="preserve"> government, be it ours or Russia’s</w:t>
      </w:r>
    </w:p>
    <w:p w:rsidR="000725F3" w:rsidRPr="000725F3" w:rsidRDefault="000725F3" w:rsidP="000725F3">
      <w:proofErr w:type="gramStart"/>
      <w:r w:rsidRPr="000725F3">
        <w:t>or</w:t>
      </w:r>
      <w:proofErr w:type="gramEnd"/>
      <w:r w:rsidRPr="000725F3">
        <w:t xml:space="preserve"> any other </w:t>
      </w:r>
      <w:proofErr w:type="spellStart"/>
      <w:r w:rsidRPr="000725F3">
        <w:t>country’s</w:t>
      </w:r>
      <w:proofErr w:type="spellEnd"/>
      <w:r w:rsidRPr="000725F3">
        <w:t>. When we</w:t>
      </w:r>
    </w:p>
    <w:p w:rsidR="000725F3" w:rsidRPr="000725F3" w:rsidRDefault="000725F3" w:rsidP="000725F3">
      <w:proofErr w:type="gramStart"/>
      <w:r w:rsidRPr="000725F3">
        <w:t>see</w:t>
      </w:r>
      <w:proofErr w:type="gramEnd"/>
      <w:r w:rsidRPr="000725F3">
        <w:t xml:space="preserve"> citizens of conviction seeking to</w:t>
      </w:r>
    </w:p>
    <w:p w:rsidR="000725F3" w:rsidRPr="000725F3" w:rsidRDefault="000725F3" w:rsidP="000725F3">
      <w:proofErr w:type="gramStart"/>
      <w:r w:rsidRPr="000725F3">
        <w:t>hold</w:t>
      </w:r>
      <w:proofErr w:type="gramEnd"/>
      <w:r w:rsidRPr="000725F3">
        <w:t xml:space="preserve"> their governments to the higher</w:t>
      </w:r>
    </w:p>
    <w:p w:rsidR="000725F3" w:rsidRPr="000725F3" w:rsidRDefault="000725F3" w:rsidP="000725F3">
      <w:proofErr w:type="gramStart"/>
      <w:r w:rsidRPr="000725F3">
        <w:t>standard</w:t>
      </w:r>
      <w:proofErr w:type="gramEnd"/>
      <w:r w:rsidRPr="000725F3">
        <w:t xml:space="preserve"> of human rights, we should</w:t>
      </w:r>
    </w:p>
    <w:p w:rsidR="000725F3" w:rsidRPr="000725F3" w:rsidRDefault="000725F3" w:rsidP="000725F3">
      <w:proofErr w:type="gramStart"/>
      <w:r w:rsidRPr="000725F3">
        <w:t>speak</w:t>
      </w:r>
      <w:proofErr w:type="gramEnd"/>
      <w:r w:rsidRPr="000725F3">
        <w:t xml:space="preserve"> up for them.</w:t>
      </w:r>
    </w:p>
    <w:p w:rsidR="000725F3" w:rsidRPr="000725F3" w:rsidRDefault="000725F3" w:rsidP="000725F3">
      <w:r w:rsidRPr="000725F3">
        <w:t>This is all the more necessary when</w:t>
      </w:r>
    </w:p>
    <w:p w:rsidR="000725F3" w:rsidRPr="000725F3" w:rsidRDefault="000725F3" w:rsidP="000725F3">
      <w:proofErr w:type="gramStart"/>
      <w:r w:rsidRPr="000725F3">
        <w:t>we</w:t>
      </w:r>
      <w:proofErr w:type="gramEnd"/>
      <w:r w:rsidRPr="000725F3">
        <w:t xml:space="preserve"> realize the obstacles those citizens</w:t>
      </w:r>
    </w:p>
    <w:p w:rsidR="000725F3" w:rsidRPr="000725F3" w:rsidRDefault="000725F3" w:rsidP="000725F3">
      <w:proofErr w:type="gramStart"/>
      <w:r w:rsidRPr="000725F3">
        <w:t>face</w:t>
      </w:r>
      <w:proofErr w:type="gramEnd"/>
      <w:r w:rsidRPr="000725F3">
        <w:t>, especially in Russia. I wish to</w:t>
      </w:r>
    </w:p>
    <w:p w:rsidR="000725F3" w:rsidRPr="000725F3" w:rsidRDefault="000725F3" w:rsidP="000725F3">
      <w:proofErr w:type="gramStart"/>
      <w:r w:rsidRPr="000725F3">
        <w:t>read</w:t>
      </w:r>
      <w:proofErr w:type="gramEnd"/>
      <w:r w:rsidRPr="000725F3">
        <w:t xml:space="preserve"> a passage from the 2009 Country</w:t>
      </w:r>
    </w:p>
    <w:p w:rsidR="000725F3" w:rsidRPr="000725F3" w:rsidRDefault="000725F3" w:rsidP="000725F3">
      <w:r w:rsidRPr="000725F3">
        <w:t>Report on Human Rights Practices,</w:t>
      </w:r>
    </w:p>
    <w:p w:rsidR="000725F3" w:rsidRPr="000725F3" w:rsidRDefault="000725F3" w:rsidP="000725F3">
      <w:proofErr w:type="gramStart"/>
      <w:r w:rsidRPr="000725F3">
        <w:t>which</w:t>
      </w:r>
      <w:proofErr w:type="gramEnd"/>
      <w:r w:rsidRPr="000725F3">
        <w:t xml:space="preserve"> was recently released by our</w:t>
      </w:r>
    </w:p>
    <w:p w:rsidR="000725F3" w:rsidRPr="000725F3" w:rsidRDefault="000725F3" w:rsidP="000725F3">
      <w:proofErr w:type="gramStart"/>
      <w:r w:rsidRPr="000725F3">
        <w:t>State Department.</w:t>
      </w:r>
      <w:proofErr w:type="gramEnd"/>
      <w:r w:rsidRPr="000725F3">
        <w:t xml:space="preserve"> Here is how they</w:t>
      </w:r>
    </w:p>
    <w:p w:rsidR="000725F3" w:rsidRPr="000725F3" w:rsidRDefault="000725F3" w:rsidP="000725F3">
      <w:proofErr w:type="gramStart"/>
      <w:r w:rsidRPr="000725F3">
        <w:t>described</w:t>
      </w:r>
      <w:proofErr w:type="gramEnd"/>
      <w:r w:rsidRPr="000725F3">
        <w:t xml:space="preserve"> the human rights situation</w:t>
      </w:r>
    </w:p>
    <w:p w:rsidR="00A87C7B" w:rsidRDefault="000725F3" w:rsidP="000725F3">
      <w:proofErr w:type="gramStart"/>
      <w:r w:rsidRPr="000725F3">
        <w:t>in</w:t>
      </w:r>
      <w:proofErr w:type="gramEnd"/>
      <w:r w:rsidRPr="000725F3">
        <w:t xml:space="preserve"> Russia:</w:t>
      </w:r>
    </w:p>
    <w:p w:rsidR="000725F3" w:rsidRPr="000725F3" w:rsidRDefault="000725F3" w:rsidP="000725F3">
      <w:r w:rsidRPr="000725F3">
        <w:t>It will be very interesting to see how</w:t>
      </w:r>
    </w:p>
    <w:p w:rsidR="000725F3" w:rsidRPr="000725F3" w:rsidRDefault="000725F3" w:rsidP="000725F3">
      <w:proofErr w:type="gramStart"/>
      <w:r w:rsidRPr="000725F3">
        <w:t>the</w:t>
      </w:r>
      <w:proofErr w:type="gramEnd"/>
      <w:r w:rsidRPr="000725F3">
        <w:t xml:space="preserve"> police and the government treat</w:t>
      </w:r>
    </w:p>
    <w:p w:rsidR="000725F3" w:rsidRPr="000725F3" w:rsidRDefault="000725F3" w:rsidP="000725F3">
      <w:proofErr w:type="gramStart"/>
      <w:r w:rsidRPr="000725F3">
        <w:t>these</w:t>
      </w:r>
      <w:proofErr w:type="gramEnd"/>
      <w:r w:rsidRPr="000725F3">
        <w:t xml:space="preserve"> demonstrations that will take</w:t>
      </w:r>
    </w:p>
    <w:p w:rsidR="000725F3" w:rsidRPr="000725F3" w:rsidRDefault="000725F3" w:rsidP="000725F3">
      <w:proofErr w:type="gramStart"/>
      <w:r w:rsidRPr="000725F3">
        <w:lastRenderedPageBreak/>
        <w:t>place</w:t>
      </w:r>
      <w:proofErr w:type="gramEnd"/>
      <w:r w:rsidRPr="000725F3">
        <w:t xml:space="preserve"> across Russia on March 20. These</w:t>
      </w:r>
    </w:p>
    <w:p w:rsidR="000725F3" w:rsidRPr="000725F3" w:rsidRDefault="000725F3" w:rsidP="000725F3">
      <w:proofErr w:type="gramStart"/>
      <w:r w:rsidRPr="000725F3">
        <w:t>conditions</w:t>
      </w:r>
      <w:proofErr w:type="gramEnd"/>
      <w:r w:rsidRPr="000725F3">
        <w:t xml:space="preserve"> would be intolerable in any</w:t>
      </w:r>
    </w:p>
    <w:p w:rsidR="000725F3" w:rsidRPr="000725F3" w:rsidRDefault="000725F3" w:rsidP="000725F3">
      <w:proofErr w:type="gramStart"/>
      <w:r w:rsidRPr="000725F3">
        <w:t>country</w:t>
      </w:r>
      <w:proofErr w:type="gramEnd"/>
      <w:r w:rsidRPr="000725F3">
        <w:t>, and this conduct would be unacceptable</w:t>
      </w:r>
    </w:p>
    <w:p w:rsidR="000725F3" w:rsidRPr="000725F3" w:rsidRDefault="000725F3" w:rsidP="000725F3">
      <w:proofErr w:type="gramStart"/>
      <w:r w:rsidRPr="000725F3">
        <w:t>for</w:t>
      </w:r>
      <w:proofErr w:type="gramEnd"/>
      <w:r w:rsidRPr="000725F3">
        <w:t xml:space="preserve"> any government. Clearly,</w:t>
      </w:r>
    </w:p>
    <w:p w:rsidR="000725F3" w:rsidRPr="000725F3" w:rsidRDefault="000725F3" w:rsidP="000725F3">
      <w:r w:rsidRPr="000725F3">
        <w:t>Russia today is not the Soviet</w:t>
      </w:r>
    </w:p>
    <w:p w:rsidR="000725F3" w:rsidRPr="000725F3" w:rsidRDefault="000725F3" w:rsidP="000725F3">
      <w:r w:rsidRPr="000725F3">
        <w:t>Union, neither in its treatment of Russia’s</w:t>
      </w:r>
    </w:p>
    <w:p w:rsidR="000725F3" w:rsidRPr="000725F3" w:rsidRDefault="000725F3" w:rsidP="000725F3">
      <w:proofErr w:type="gramStart"/>
      <w:r w:rsidRPr="000725F3">
        <w:t>people</w:t>
      </w:r>
      <w:proofErr w:type="gramEnd"/>
      <w:r w:rsidRPr="000725F3">
        <w:t xml:space="preserve"> nor in its foreign policy.</w:t>
      </w:r>
    </w:p>
    <w:p w:rsidR="000725F3" w:rsidRPr="000725F3" w:rsidRDefault="000725F3" w:rsidP="000725F3">
      <w:r w:rsidRPr="000725F3">
        <w:t>But I fear that may be damning with</w:t>
      </w:r>
    </w:p>
    <w:p w:rsidR="000725F3" w:rsidRPr="000725F3" w:rsidRDefault="000725F3" w:rsidP="000725F3">
      <w:proofErr w:type="gramStart"/>
      <w:r w:rsidRPr="000725F3">
        <w:t>faint</w:t>
      </w:r>
      <w:proofErr w:type="gramEnd"/>
      <w:r w:rsidRPr="000725F3">
        <w:t xml:space="preserve"> praise, and Russians themselves</w:t>
      </w:r>
    </w:p>
    <w:p w:rsidR="000725F3" w:rsidRPr="000725F3" w:rsidRDefault="000725F3" w:rsidP="000725F3">
      <w:proofErr w:type="gramStart"/>
      <w:r w:rsidRPr="000725F3">
        <w:t>are</w:t>
      </w:r>
      <w:proofErr w:type="gramEnd"/>
      <w:r w:rsidRPr="000725F3">
        <w:t xml:space="preserve"> right to hold their country and</w:t>
      </w:r>
    </w:p>
    <w:p w:rsidR="000725F3" w:rsidRPr="000725F3" w:rsidRDefault="000725F3" w:rsidP="000725F3">
      <w:proofErr w:type="gramStart"/>
      <w:r w:rsidRPr="000725F3">
        <w:t>their</w:t>
      </w:r>
      <w:proofErr w:type="gramEnd"/>
      <w:r w:rsidRPr="000725F3">
        <w:t xml:space="preserve"> government up to higher standards.</w:t>
      </w:r>
    </w:p>
    <w:p w:rsidR="000725F3" w:rsidRPr="000725F3" w:rsidRDefault="000725F3" w:rsidP="000725F3">
      <w:r w:rsidRPr="000725F3">
        <w:t>Russia is a great nation, and like all</w:t>
      </w:r>
    </w:p>
    <w:p w:rsidR="000725F3" w:rsidRPr="000725F3" w:rsidRDefault="000725F3" w:rsidP="000725F3">
      <w:r w:rsidRPr="000725F3">
        <w:t>Americans of good will, I want Russia</w:t>
      </w:r>
    </w:p>
    <w:p w:rsidR="000725F3" w:rsidRPr="000725F3" w:rsidRDefault="000725F3" w:rsidP="000725F3">
      <w:proofErr w:type="gramStart"/>
      <w:r w:rsidRPr="000725F3">
        <w:t>to</w:t>
      </w:r>
      <w:proofErr w:type="gramEnd"/>
      <w:r w:rsidRPr="000725F3">
        <w:t xml:space="preserve"> be strong and successful. I want Russia’s</w:t>
      </w:r>
    </w:p>
    <w:p w:rsidR="000725F3" w:rsidRPr="000725F3" w:rsidRDefault="000725F3" w:rsidP="000725F3">
      <w:proofErr w:type="gramStart"/>
      <w:r w:rsidRPr="000725F3">
        <w:t>economy</w:t>
      </w:r>
      <w:proofErr w:type="gramEnd"/>
      <w:r w:rsidRPr="000725F3">
        <w:t xml:space="preserve"> to be a vibrant source of</w:t>
      </w:r>
    </w:p>
    <w:p w:rsidR="000725F3" w:rsidRPr="000725F3" w:rsidRDefault="000725F3" w:rsidP="000725F3">
      <w:proofErr w:type="gramStart"/>
      <w:r w:rsidRPr="000725F3">
        <w:t>wealth</w:t>
      </w:r>
      <w:proofErr w:type="gramEnd"/>
      <w:r w:rsidRPr="000725F3">
        <w:t xml:space="preserve"> and opportunity for all Russians.</w:t>
      </w:r>
    </w:p>
    <w:p w:rsidR="000725F3" w:rsidRPr="000725F3" w:rsidRDefault="000725F3" w:rsidP="000725F3">
      <w:r w:rsidRPr="000725F3">
        <w:t>I want Russia to play a proud</w:t>
      </w:r>
    </w:p>
    <w:p w:rsidR="000725F3" w:rsidRPr="000725F3" w:rsidRDefault="000725F3" w:rsidP="000725F3">
      <w:proofErr w:type="gramStart"/>
      <w:r w:rsidRPr="000725F3">
        <w:t>and</w:t>
      </w:r>
      <w:proofErr w:type="gramEnd"/>
      <w:r w:rsidRPr="000725F3">
        <w:t xml:space="preserve"> responsible role in world affairs. I</w:t>
      </w:r>
    </w:p>
    <w:p w:rsidR="000725F3" w:rsidRPr="000725F3" w:rsidRDefault="000725F3" w:rsidP="000725F3">
      <w:proofErr w:type="gramStart"/>
      <w:r w:rsidRPr="000725F3">
        <w:t>will</w:t>
      </w:r>
      <w:proofErr w:type="gramEnd"/>
      <w:r w:rsidRPr="000725F3">
        <w:t xml:space="preserve"> continue to affirm in public and in</w:t>
      </w:r>
    </w:p>
    <w:p w:rsidR="000725F3" w:rsidRPr="000725F3" w:rsidRDefault="000725F3" w:rsidP="000725F3">
      <w:proofErr w:type="gramStart"/>
      <w:r w:rsidRPr="000725F3">
        <w:t>private</w:t>
      </w:r>
      <w:proofErr w:type="gramEnd"/>
      <w:r w:rsidRPr="000725F3">
        <w:t xml:space="preserve"> that the best way for Russians</w:t>
      </w:r>
    </w:p>
    <w:p w:rsidR="000725F3" w:rsidRPr="000725F3" w:rsidRDefault="000725F3" w:rsidP="000725F3">
      <w:proofErr w:type="gramStart"/>
      <w:r w:rsidRPr="000725F3">
        <w:t>to</w:t>
      </w:r>
      <w:proofErr w:type="gramEnd"/>
      <w:r w:rsidRPr="000725F3">
        <w:t xml:space="preserve"> secure what they say they care</w:t>
      </w:r>
    </w:p>
    <w:p w:rsidR="000725F3" w:rsidRPr="000725F3" w:rsidRDefault="000725F3" w:rsidP="000725F3">
      <w:proofErr w:type="gramStart"/>
      <w:r w:rsidRPr="000725F3">
        <w:t>about</w:t>
      </w:r>
      <w:proofErr w:type="gramEnd"/>
      <w:r w:rsidRPr="000725F3">
        <w:t xml:space="preserve"> most—reduced corruption, a</w:t>
      </w:r>
    </w:p>
    <w:p w:rsidR="000725F3" w:rsidRPr="000725F3" w:rsidRDefault="000725F3" w:rsidP="000725F3">
      <w:proofErr w:type="gramStart"/>
      <w:r w:rsidRPr="000725F3">
        <w:t>strengthened</w:t>
      </w:r>
      <w:proofErr w:type="gramEnd"/>
      <w:r w:rsidRPr="000725F3">
        <w:t xml:space="preserve"> and equitable rule of law,</w:t>
      </w:r>
    </w:p>
    <w:p w:rsidR="000725F3" w:rsidRPr="000725F3" w:rsidRDefault="000725F3" w:rsidP="000725F3">
      <w:proofErr w:type="gramStart"/>
      <w:r w:rsidRPr="000725F3">
        <w:t>economic</w:t>
      </w:r>
      <w:proofErr w:type="gramEnd"/>
      <w:r w:rsidRPr="000725F3">
        <w:t xml:space="preserve"> modernization—is by nurturing</w:t>
      </w:r>
    </w:p>
    <w:p w:rsidR="000725F3" w:rsidRPr="000725F3" w:rsidRDefault="000725F3" w:rsidP="000725F3">
      <w:proofErr w:type="gramStart"/>
      <w:r w:rsidRPr="000725F3">
        <w:t>a</w:t>
      </w:r>
      <w:proofErr w:type="gramEnd"/>
      <w:r w:rsidRPr="000725F3">
        <w:t xml:space="preserve"> pluralistic and free civil society,</w:t>
      </w:r>
    </w:p>
    <w:p w:rsidR="000725F3" w:rsidRPr="000725F3" w:rsidRDefault="000725F3" w:rsidP="000725F3">
      <w:proofErr w:type="gramStart"/>
      <w:r w:rsidRPr="000725F3">
        <w:lastRenderedPageBreak/>
        <w:t>by</w:t>
      </w:r>
      <w:proofErr w:type="gramEnd"/>
      <w:r w:rsidRPr="000725F3">
        <w:t xml:space="preserve"> building independent and sustainable</w:t>
      </w:r>
    </w:p>
    <w:p w:rsidR="000725F3" w:rsidRPr="000725F3" w:rsidRDefault="000725F3" w:rsidP="000725F3">
      <w:proofErr w:type="gramStart"/>
      <w:r w:rsidRPr="000725F3">
        <w:t>institutions</w:t>
      </w:r>
      <w:proofErr w:type="gramEnd"/>
      <w:r w:rsidRPr="000725F3">
        <w:t xml:space="preserve"> of democracy, and</w:t>
      </w:r>
    </w:p>
    <w:p w:rsidR="000725F3" w:rsidRPr="000725F3" w:rsidRDefault="000725F3" w:rsidP="000725F3">
      <w:proofErr w:type="gramStart"/>
      <w:r w:rsidRPr="000725F3">
        <w:t>by</w:t>
      </w:r>
      <w:proofErr w:type="gramEnd"/>
      <w:r w:rsidRPr="000725F3">
        <w:t xml:space="preserve"> respecting the human rights of all.</w:t>
      </w:r>
    </w:p>
    <w:p w:rsidR="000725F3" w:rsidRPr="000725F3" w:rsidRDefault="000725F3" w:rsidP="000725F3">
      <w:r w:rsidRPr="000725F3">
        <w:t>I was happy to see that Russian political</w:t>
      </w:r>
    </w:p>
    <w:p w:rsidR="000725F3" w:rsidRPr="000725F3" w:rsidRDefault="000725F3" w:rsidP="000725F3">
      <w:proofErr w:type="gramStart"/>
      <w:r w:rsidRPr="000725F3">
        <w:t>parties</w:t>
      </w:r>
      <w:proofErr w:type="gramEnd"/>
      <w:r w:rsidRPr="000725F3">
        <w:t xml:space="preserve"> not aligned with the Kremlin</w:t>
      </w:r>
    </w:p>
    <w:p w:rsidR="000725F3" w:rsidRPr="000725F3" w:rsidRDefault="000725F3" w:rsidP="000725F3">
      <w:proofErr w:type="gramStart"/>
      <w:r w:rsidRPr="000725F3">
        <w:t>actually</w:t>
      </w:r>
      <w:proofErr w:type="gramEnd"/>
      <w:r w:rsidRPr="000725F3">
        <w:t xml:space="preserve"> won more seats in regional</w:t>
      </w:r>
    </w:p>
    <w:p w:rsidR="000725F3" w:rsidRPr="000725F3" w:rsidRDefault="000725F3" w:rsidP="000725F3">
      <w:proofErr w:type="gramStart"/>
      <w:r w:rsidRPr="000725F3">
        <w:t>parliamentary</w:t>
      </w:r>
      <w:proofErr w:type="gramEnd"/>
      <w:r w:rsidRPr="000725F3">
        <w:t xml:space="preserve"> elections this week.</w:t>
      </w:r>
    </w:p>
    <w:p w:rsidR="000725F3" w:rsidRPr="000725F3" w:rsidRDefault="000725F3" w:rsidP="000725F3">
      <w:r w:rsidRPr="000725F3">
        <w:t>Perhaps this signals a growing recognition</w:t>
      </w:r>
    </w:p>
    <w:p w:rsidR="000725F3" w:rsidRPr="000725F3" w:rsidRDefault="000725F3" w:rsidP="000725F3">
      <w:proofErr w:type="gramStart"/>
      <w:r w:rsidRPr="000725F3">
        <w:t>among</w:t>
      </w:r>
      <w:proofErr w:type="gramEnd"/>
      <w:r w:rsidRPr="000725F3">
        <w:t xml:space="preserve"> Russians that the authoritarian</w:t>
      </w:r>
    </w:p>
    <w:p w:rsidR="000725F3" w:rsidRPr="000725F3" w:rsidRDefault="000725F3" w:rsidP="000725F3">
      <w:proofErr w:type="gramStart"/>
      <w:r w:rsidRPr="000725F3">
        <w:t>tendencies</w:t>
      </w:r>
      <w:proofErr w:type="gramEnd"/>
      <w:r w:rsidRPr="000725F3">
        <w:t xml:space="preserve"> of the Kremlin need</w:t>
      </w:r>
    </w:p>
    <w:p w:rsidR="000725F3" w:rsidRPr="000725F3" w:rsidRDefault="000725F3" w:rsidP="000725F3">
      <w:proofErr w:type="gramStart"/>
      <w:r w:rsidRPr="000725F3">
        <w:t>to</w:t>
      </w:r>
      <w:proofErr w:type="gramEnd"/>
      <w:r w:rsidRPr="000725F3">
        <w:t xml:space="preserve"> be rolled back through popular opposition.</w:t>
      </w:r>
    </w:p>
    <w:p w:rsidR="000725F3" w:rsidRPr="000725F3" w:rsidRDefault="000725F3" w:rsidP="000725F3">
      <w:r w:rsidRPr="000725F3">
        <w:t>Perhaps the Russian Government</w:t>
      </w:r>
    </w:p>
    <w:p w:rsidR="000725F3" w:rsidRPr="000725F3" w:rsidRDefault="000725F3" w:rsidP="000725F3">
      <w:proofErr w:type="gramStart"/>
      <w:r w:rsidRPr="000725F3">
        <w:t>could</w:t>
      </w:r>
      <w:proofErr w:type="gramEnd"/>
      <w:r w:rsidRPr="000725F3">
        <w:t xml:space="preserve"> allow future elections at</w:t>
      </w:r>
    </w:p>
    <w:p w:rsidR="000725F3" w:rsidRPr="000725F3" w:rsidRDefault="000725F3" w:rsidP="000725F3">
      <w:proofErr w:type="gramStart"/>
      <w:r w:rsidRPr="000725F3">
        <w:t>all</w:t>
      </w:r>
      <w:proofErr w:type="gramEnd"/>
      <w:r w:rsidRPr="000725F3">
        <w:t xml:space="preserve"> levels to be freer and fairer. </w:t>
      </w:r>
      <w:proofErr w:type="gramStart"/>
      <w:r w:rsidRPr="000725F3">
        <w:t>Perhaps.</w:t>
      </w:r>
      <w:proofErr w:type="gramEnd"/>
    </w:p>
    <w:p w:rsidR="000725F3" w:rsidRPr="000725F3" w:rsidRDefault="000725F3" w:rsidP="000725F3">
      <w:r w:rsidRPr="000725F3">
        <w:t>But there is still a long way to go</w:t>
      </w:r>
    </w:p>
    <w:p w:rsidR="000725F3" w:rsidRPr="000725F3" w:rsidRDefault="000725F3" w:rsidP="000725F3">
      <w:proofErr w:type="gramStart"/>
      <w:r w:rsidRPr="000725F3">
        <w:t>for</w:t>
      </w:r>
      <w:proofErr w:type="gramEnd"/>
      <w:r w:rsidRPr="000725F3">
        <w:t xml:space="preserve"> the cause of democracy in Russia,</w:t>
      </w:r>
    </w:p>
    <w:p w:rsidR="000725F3" w:rsidRPr="000725F3" w:rsidRDefault="000725F3" w:rsidP="000725F3">
      <w:proofErr w:type="gramStart"/>
      <w:r w:rsidRPr="000725F3">
        <w:t>and</w:t>
      </w:r>
      <w:proofErr w:type="gramEnd"/>
      <w:r w:rsidRPr="000725F3">
        <w:t xml:space="preserve"> I hope these small electoral gains</w:t>
      </w:r>
    </w:p>
    <w:p w:rsidR="000725F3" w:rsidRPr="000725F3" w:rsidRDefault="000725F3" w:rsidP="000725F3">
      <w:proofErr w:type="gramStart"/>
      <w:r w:rsidRPr="000725F3">
        <w:t>only</w:t>
      </w:r>
      <w:proofErr w:type="gramEnd"/>
      <w:r w:rsidRPr="000725F3">
        <w:t xml:space="preserve"> embolden democracy’s defenders.</w:t>
      </w:r>
    </w:p>
    <w:p w:rsidR="000725F3" w:rsidRPr="000725F3" w:rsidRDefault="000725F3" w:rsidP="000725F3">
      <w:r w:rsidRPr="000725F3">
        <w:t>As we speak up for the rights of Russia’s</w:t>
      </w:r>
    </w:p>
    <w:p w:rsidR="000725F3" w:rsidRPr="000725F3" w:rsidRDefault="000725F3" w:rsidP="000725F3">
      <w:proofErr w:type="gramStart"/>
      <w:r w:rsidRPr="000725F3">
        <w:t>dissidents</w:t>
      </w:r>
      <w:proofErr w:type="gramEnd"/>
      <w:r w:rsidRPr="000725F3">
        <w:t>, we must do the same</w:t>
      </w:r>
    </w:p>
    <w:p w:rsidR="000725F3" w:rsidRPr="000725F3" w:rsidRDefault="000725F3" w:rsidP="000725F3">
      <w:proofErr w:type="gramStart"/>
      <w:r w:rsidRPr="000725F3">
        <w:t>for</w:t>
      </w:r>
      <w:proofErr w:type="gramEnd"/>
      <w:r w:rsidRPr="000725F3">
        <w:t xml:space="preserve"> the rights of Russia’s neighbors as</w:t>
      </w:r>
    </w:p>
    <w:p w:rsidR="000725F3" w:rsidRPr="000725F3" w:rsidRDefault="000725F3" w:rsidP="000725F3">
      <w:proofErr w:type="gramStart"/>
      <w:r w:rsidRPr="000725F3">
        <w:t>well—</w:t>
      </w:r>
      <w:proofErr w:type="gramEnd"/>
      <w:r w:rsidRPr="000725F3">
        <w:t>neighbors such as the country of</w:t>
      </w:r>
    </w:p>
    <w:p w:rsidR="000725F3" w:rsidRPr="000725F3" w:rsidRDefault="000725F3" w:rsidP="000725F3">
      <w:r w:rsidRPr="000725F3">
        <w:t>Georgia. I visited Georgia in January,</w:t>
      </w:r>
    </w:p>
    <w:p w:rsidR="000725F3" w:rsidRPr="000725F3" w:rsidRDefault="000725F3" w:rsidP="000725F3">
      <w:proofErr w:type="gramStart"/>
      <w:r w:rsidRPr="000725F3">
        <w:t>and</w:t>
      </w:r>
      <w:proofErr w:type="gramEnd"/>
      <w:r w:rsidRPr="000725F3">
        <w:t xml:space="preserve"> I had a chance to travel to the </w:t>
      </w:r>
      <w:proofErr w:type="spellStart"/>
      <w:r w:rsidRPr="000725F3">
        <w:t>socalled</w:t>
      </w:r>
      <w:proofErr w:type="spellEnd"/>
    </w:p>
    <w:p w:rsidR="000725F3" w:rsidRPr="000725F3" w:rsidRDefault="000725F3" w:rsidP="000725F3">
      <w:r w:rsidRPr="000725F3">
        <w:t>‘‘administrative boundary line’’</w:t>
      </w:r>
    </w:p>
    <w:p w:rsidR="000725F3" w:rsidRPr="000725F3" w:rsidRDefault="000725F3" w:rsidP="000725F3">
      <w:proofErr w:type="gramStart"/>
      <w:r w:rsidRPr="000725F3">
        <w:lastRenderedPageBreak/>
        <w:t>with</w:t>
      </w:r>
      <w:proofErr w:type="gramEnd"/>
      <w:r w:rsidRPr="000725F3">
        <w:t xml:space="preserve"> the breakaway region of</w:t>
      </w:r>
    </w:p>
    <w:p w:rsidR="000725F3" w:rsidRPr="000725F3" w:rsidRDefault="000725F3" w:rsidP="000725F3">
      <w:proofErr w:type="gramStart"/>
      <w:r w:rsidRPr="000725F3">
        <w:t>Abkhazia.</w:t>
      </w:r>
      <w:proofErr w:type="gramEnd"/>
      <w:r w:rsidRPr="000725F3">
        <w:t xml:space="preserve"> On the other side of that</w:t>
      </w:r>
    </w:p>
    <w:p w:rsidR="000725F3" w:rsidRPr="000725F3" w:rsidRDefault="000725F3" w:rsidP="000725F3">
      <w:proofErr w:type="gramStart"/>
      <w:r w:rsidRPr="000725F3">
        <w:t>boundary</w:t>
      </w:r>
      <w:proofErr w:type="gramEnd"/>
      <w:r w:rsidRPr="000725F3">
        <w:t xml:space="preserve"> line is sovereign Georgian</w:t>
      </w:r>
    </w:p>
    <w:p w:rsidR="000725F3" w:rsidRPr="000725F3" w:rsidRDefault="000725F3" w:rsidP="000725F3">
      <w:proofErr w:type="gramStart"/>
      <w:r w:rsidRPr="000725F3">
        <w:t>territory</w:t>
      </w:r>
      <w:proofErr w:type="gramEnd"/>
      <w:r w:rsidRPr="000725F3">
        <w:t xml:space="preserve"> occupied by Russian troops,</w:t>
      </w:r>
    </w:p>
    <w:p w:rsidR="000725F3" w:rsidRPr="000725F3" w:rsidRDefault="000725F3" w:rsidP="000725F3">
      <w:proofErr w:type="gramStart"/>
      <w:r w:rsidRPr="000725F3">
        <w:t>as</w:t>
      </w:r>
      <w:proofErr w:type="gramEnd"/>
      <w:r w:rsidRPr="000725F3">
        <w:t xml:space="preserve"> it has been since the 2008 invasion.</w:t>
      </w:r>
    </w:p>
    <w:p w:rsidR="000725F3" w:rsidRPr="000725F3" w:rsidRDefault="000725F3" w:rsidP="000725F3">
      <w:r w:rsidRPr="000725F3">
        <w:t>When I was in Munich last month for</w:t>
      </w:r>
    </w:p>
    <w:p w:rsidR="000725F3" w:rsidRPr="000725F3" w:rsidRDefault="000725F3" w:rsidP="000725F3">
      <w:proofErr w:type="gramStart"/>
      <w:r w:rsidRPr="000725F3">
        <w:t>an</w:t>
      </w:r>
      <w:proofErr w:type="gramEnd"/>
      <w:r w:rsidRPr="000725F3">
        <w:t xml:space="preserve"> annual security conference, I heard</w:t>
      </w:r>
    </w:p>
    <w:p w:rsidR="000725F3" w:rsidRPr="000725F3" w:rsidRDefault="000725F3" w:rsidP="000725F3">
      <w:proofErr w:type="gramStart"/>
      <w:r w:rsidRPr="000725F3">
        <w:t>several</w:t>
      </w:r>
      <w:proofErr w:type="gramEnd"/>
      <w:r w:rsidRPr="000725F3">
        <w:t xml:space="preserve"> Russian officials speaking from</w:t>
      </w:r>
    </w:p>
    <w:p w:rsidR="000725F3" w:rsidRPr="000725F3" w:rsidRDefault="000725F3" w:rsidP="000725F3">
      <w:proofErr w:type="gramStart"/>
      <w:r w:rsidRPr="000725F3">
        <w:t>the</w:t>
      </w:r>
      <w:proofErr w:type="gramEnd"/>
      <w:r w:rsidRPr="000725F3">
        <w:t xml:space="preserve"> same script, alleging acts of aggression</w:t>
      </w:r>
    </w:p>
    <w:p w:rsidR="000725F3" w:rsidRPr="000725F3" w:rsidRDefault="000725F3" w:rsidP="000725F3">
      <w:proofErr w:type="gramStart"/>
      <w:r w:rsidRPr="000725F3">
        <w:t>by</w:t>
      </w:r>
      <w:proofErr w:type="gramEnd"/>
      <w:r w:rsidRPr="000725F3">
        <w:t xml:space="preserve"> Georgian forces against</w:t>
      </w:r>
    </w:p>
    <w:p w:rsidR="000725F3" w:rsidRPr="000725F3" w:rsidRDefault="000725F3" w:rsidP="000725F3">
      <w:r w:rsidRPr="000725F3">
        <w:t>Russian peacekeepers—the same kind</w:t>
      </w:r>
    </w:p>
    <w:p w:rsidR="000725F3" w:rsidRPr="000725F3" w:rsidRDefault="000725F3" w:rsidP="000725F3">
      <w:proofErr w:type="gramStart"/>
      <w:r w:rsidRPr="000725F3">
        <w:t>of</w:t>
      </w:r>
      <w:proofErr w:type="gramEnd"/>
      <w:r w:rsidRPr="000725F3">
        <w:t xml:space="preserve"> rhetoric we heard before the 2008 invasion.</w:t>
      </w:r>
    </w:p>
    <w:p w:rsidR="000725F3" w:rsidRPr="000725F3" w:rsidRDefault="000725F3" w:rsidP="000725F3">
      <w:r w:rsidRPr="000725F3">
        <w:t>This should give us all pause. I</w:t>
      </w:r>
    </w:p>
    <w:p w:rsidR="000725F3" w:rsidRPr="000725F3" w:rsidRDefault="000725F3" w:rsidP="000725F3">
      <w:proofErr w:type="gramStart"/>
      <w:r w:rsidRPr="000725F3">
        <w:t>know</w:t>
      </w:r>
      <w:proofErr w:type="gramEnd"/>
      <w:r w:rsidRPr="000725F3">
        <w:t xml:space="preserve"> Washington has a lot of foreign</w:t>
      </w:r>
    </w:p>
    <w:p w:rsidR="000725F3" w:rsidRPr="000725F3" w:rsidRDefault="000725F3" w:rsidP="000725F3">
      <w:proofErr w:type="gramStart"/>
      <w:r w:rsidRPr="000725F3">
        <w:t>policy</w:t>
      </w:r>
      <w:proofErr w:type="gramEnd"/>
      <w:r w:rsidRPr="000725F3">
        <w:t xml:space="preserve"> challenges at the moment, but</w:t>
      </w:r>
    </w:p>
    <w:p w:rsidR="000725F3" w:rsidRPr="000725F3" w:rsidRDefault="000725F3" w:rsidP="000725F3">
      <w:proofErr w:type="gramStart"/>
      <w:r w:rsidRPr="000725F3">
        <w:t>we</w:t>
      </w:r>
      <w:proofErr w:type="gramEnd"/>
      <w:r w:rsidRPr="000725F3">
        <w:t xml:space="preserve"> cannot forget Georgia and the support</w:t>
      </w:r>
    </w:p>
    <w:p w:rsidR="000725F3" w:rsidRPr="000725F3" w:rsidRDefault="000725F3" w:rsidP="000725F3">
      <w:proofErr w:type="gramStart"/>
      <w:r w:rsidRPr="000725F3">
        <w:t>it</w:t>
      </w:r>
      <w:proofErr w:type="gramEnd"/>
      <w:r w:rsidRPr="000725F3">
        <w:t xml:space="preserve"> deserves amid a continuing</w:t>
      </w:r>
    </w:p>
    <w:p w:rsidR="000725F3" w:rsidRPr="000725F3" w:rsidRDefault="000725F3" w:rsidP="000725F3">
      <w:proofErr w:type="gramStart"/>
      <w:r w:rsidRPr="000725F3">
        <w:t>threat</w:t>
      </w:r>
      <w:proofErr w:type="gramEnd"/>
      <w:r w:rsidRPr="000725F3">
        <w:t xml:space="preserve"> from its neighbor to the north.</w:t>
      </w:r>
    </w:p>
    <w:p w:rsidR="000725F3" w:rsidRPr="000725F3" w:rsidRDefault="000725F3" w:rsidP="000725F3">
      <w:r w:rsidRPr="000725F3">
        <w:t>A Russian government that better</w:t>
      </w:r>
    </w:p>
    <w:p w:rsidR="000725F3" w:rsidRPr="000725F3" w:rsidRDefault="000725F3" w:rsidP="000725F3">
      <w:proofErr w:type="gramStart"/>
      <w:r w:rsidRPr="000725F3">
        <w:t>protects</w:t>
      </w:r>
      <w:proofErr w:type="gramEnd"/>
      <w:r w:rsidRPr="000725F3">
        <w:t xml:space="preserve"> the human dignity of its people</w:t>
      </w:r>
    </w:p>
    <w:p w:rsidR="000725F3" w:rsidRPr="000725F3" w:rsidRDefault="000725F3" w:rsidP="000725F3">
      <w:proofErr w:type="gramStart"/>
      <w:r w:rsidRPr="000725F3">
        <w:t>would</w:t>
      </w:r>
      <w:proofErr w:type="gramEnd"/>
      <w:r w:rsidRPr="000725F3">
        <w:t xml:space="preserve"> be more inclined to deal with</w:t>
      </w:r>
    </w:p>
    <w:p w:rsidR="000725F3" w:rsidRPr="000725F3" w:rsidRDefault="000725F3" w:rsidP="000725F3">
      <w:proofErr w:type="gramStart"/>
      <w:r w:rsidRPr="000725F3">
        <w:t>its</w:t>
      </w:r>
      <w:proofErr w:type="gramEnd"/>
      <w:r w:rsidRPr="000725F3">
        <w:t xml:space="preserve"> neighbors in peace and mutual respect.</w:t>
      </w:r>
    </w:p>
    <w:p w:rsidR="000725F3" w:rsidRPr="000725F3" w:rsidRDefault="000725F3" w:rsidP="000725F3">
      <w:r w:rsidRPr="000725F3">
        <w:t>That is why we should all say a</w:t>
      </w:r>
    </w:p>
    <w:p w:rsidR="000725F3" w:rsidRPr="000725F3" w:rsidRDefault="000725F3" w:rsidP="000725F3">
      <w:proofErr w:type="gramStart"/>
      <w:r w:rsidRPr="000725F3">
        <w:t>silent</w:t>
      </w:r>
      <w:proofErr w:type="gramEnd"/>
      <w:r w:rsidRPr="000725F3">
        <w:t xml:space="preserve"> prayer and a public word of support</w:t>
      </w:r>
    </w:p>
    <w:p w:rsidR="000725F3" w:rsidRPr="000725F3" w:rsidRDefault="000725F3" w:rsidP="000725F3">
      <w:proofErr w:type="gramStart"/>
      <w:r w:rsidRPr="000725F3">
        <w:t>for</w:t>
      </w:r>
      <w:proofErr w:type="gramEnd"/>
      <w:r w:rsidRPr="000725F3">
        <w:t xml:space="preserve"> Russia’s courageous human</w:t>
      </w:r>
    </w:p>
    <w:p w:rsidR="000725F3" w:rsidRPr="000725F3" w:rsidRDefault="000725F3" w:rsidP="000725F3">
      <w:proofErr w:type="gramStart"/>
      <w:r w:rsidRPr="000725F3">
        <w:lastRenderedPageBreak/>
        <w:t>rights</w:t>
      </w:r>
      <w:proofErr w:type="gramEnd"/>
      <w:r w:rsidRPr="000725F3">
        <w:t xml:space="preserve"> activists, as they make their</w:t>
      </w:r>
    </w:p>
    <w:p w:rsidR="000725F3" w:rsidRPr="000725F3" w:rsidRDefault="000725F3" w:rsidP="000725F3">
      <w:proofErr w:type="gramStart"/>
      <w:r w:rsidRPr="000725F3">
        <w:t>voices</w:t>
      </w:r>
      <w:proofErr w:type="gramEnd"/>
      <w:r w:rsidRPr="000725F3">
        <w:t xml:space="preserve"> heard this Saturday. These</w:t>
      </w:r>
    </w:p>
    <w:p w:rsidR="000725F3" w:rsidRPr="000725F3" w:rsidRDefault="000725F3" w:rsidP="000725F3">
      <w:proofErr w:type="gramStart"/>
      <w:r w:rsidRPr="000725F3">
        <w:t>brave</w:t>
      </w:r>
      <w:proofErr w:type="gramEnd"/>
      <w:r w:rsidRPr="000725F3">
        <w:t xml:space="preserve"> men and women want the best</w:t>
      </w:r>
    </w:p>
    <w:p w:rsidR="000725F3" w:rsidRPr="000725F3" w:rsidRDefault="000725F3" w:rsidP="000725F3">
      <w:proofErr w:type="gramStart"/>
      <w:r w:rsidRPr="000725F3">
        <w:t>for</w:t>
      </w:r>
      <w:proofErr w:type="gramEnd"/>
      <w:r w:rsidRPr="000725F3">
        <w:t xml:space="preserve"> their country. They want a government</w:t>
      </w:r>
    </w:p>
    <w:p w:rsidR="000725F3" w:rsidRPr="000725F3" w:rsidRDefault="000725F3" w:rsidP="000725F3">
      <w:proofErr w:type="gramStart"/>
      <w:r w:rsidRPr="000725F3">
        <w:t>that</w:t>
      </w:r>
      <w:proofErr w:type="gramEnd"/>
      <w:r w:rsidRPr="000725F3">
        <w:t xml:space="preserve"> is not only strong but just,</w:t>
      </w:r>
    </w:p>
    <w:p w:rsidR="000725F3" w:rsidRPr="000725F3" w:rsidRDefault="000725F3" w:rsidP="000725F3">
      <w:proofErr w:type="gramStart"/>
      <w:r w:rsidRPr="000725F3">
        <w:t>peaceful</w:t>
      </w:r>
      <w:proofErr w:type="gramEnd"/>
      <w:r w:rsidRPr="000725F3">
        <w:t>, inclusive, and democratic. I</w:t>
      </w:r>
    </w:p>
    <w:p w:rsidR="000725F3" w:rsidRPr="000725F3" w:rsidRDefault="000725F3" w:rsidP="000725F3">
      <w:proofErr w:type="gramStart"/>
      <w:r w:rsidRPr="000725F3">
        <w:t>urge</w:t>
      </w:r>
      <w:proofErr w:type="gramEnd"/>
      <w:r w:rsidRPr="000725F3">
        <w:t xml:space="preserve"> Russia’s leaders to recognize that</w:t>
      </w:r>
    </w:p>
    <w:p w:rsidR="000725F3" w:rsidRPr="000725F3" w:rsidRDefault="000725F3" w:rsidP="000725F3">
      <w:proofErr w:type="gramStart"/>
      <w:r w:rsidRPr="000725F3">
        <w:t>peaceful</w:t>
      </w:r>
      <w:proofErr w:type="gramEnd"/>
      <w:r w:rsidRPr="000725F3">
        <w:t xml:space="preserve"> champions of universal values</w:t>
      </w:r>
    </w:p>
    <w:p w:rsidR="000725F3" w:rsidRPr="000725F3" w:rsidRDefault="000725F3" w:rsidP="000725F3">
      <w:proofErr w:type="gramStart"/>
      <w:r w:rsidRPr="000725F3">
        <w:t>are</w:t>
      </w:r>
      <w:proofErr w:type="gramEnd"/>
      <w:r w:rsidRPr="000725F3">
        <w:t xml:space="preserve"> not a threat to Russia, and that</w:t>
      </w:r>
    </w:p>
    <w:p w:rsidR="000725F3" w:rsidRPr="000725F3" w:rsidRDefault="000725F3" w:rsidP="000725F3">
      <w:proofErr w:type="gramStart"/>
      <w:r w:rsidRPr="000725F3">
        <w:t>groups</w:t>
      </w:r>
      <w:proofErr w:type="gramEnd"/>
      <w:r w:rsidRPr="000725F3">
        <w:t xml:space="preserve"> such as this should not face the</w:t>
      </w:r>
    </w:p>
    <w:p w:rsidR="000725F3" w:rsidRPr="000725F3" w:rsidRDefault="000725F3" w:rsidP="000725F3">
      <w:proofErr w:type="gramStart"/>
      <w:r w:rsidRPr="000725F3">
        <w:t>kinds</w:t>
      </w:r>
      <w:proofErr w:type="gramEnd"/>
      <w:r w:rsidRPr="000725F3">
        <w:t xml:space="preserve"> of violence, repression, and intimidation</w:t>
      </w:r>
    </w:p>
    <w:p w:rsidR="000725F3" w:rsidRPr="000725F3" w:rsidRDefault="000725F3" w:rsidP="000725F3">
      <w:proofErr w:type="gramStart"/>
      <w:r w:rsidRPr="000725F3">
        <w:t>that</w:t>
      </w:r>
      <w:proofErr w:type="gramEnd"/>
      <w:r w:rsidRPr="000725F3">
        <w:t xml:space="preserve"> Russian authorities</w:t>
      </w:r>
    </w:p>
    <w:p w:rsidR="000725F3" w:rsidRPr="000725F3" w:rsidRDefault="000725F3" w:rsidP="000725F3">
      <w:proofErr w:type="gramStart"/>
      <w:r w:rsidRPr="000725F3">
        <w:t>have</w:t>
      </w:r>
      <w:proofErr w:type="gramEnd"/>
      <w:r w:rsidRPr="000725F3">
        <w:t xml:space="preserve"> used against similar demonstrators</w:t>
      </w:r>
    </w:p>
    <w:p w:rsidR="000725F3" w:rsidRPr="000725F3" w:rsidRDefault="000725F3" w:rsidP="000725F3">
      <w:proofErr w:type="gramStart"/>
      <w:r w:rsidRPr="000725F3">
        <w:t>in</w:t>
      </w:r>
      <w:proofErr w:type="gramEnd"/>
      <w:r w:rsidRPr="000725F3">
        <w:t xml:space="preserve"> the past. The eyes of the world</w:t>
      </w:r>
    </w:p>
    <w:p w:rsidR="000725F3" w:rsidRPr="000725F3" w:rsidRDefault="000725F3" w:rsidP="000725F3">
      <w:proofErr w:type="gramStart"/>
      <w:r w:rsidRPr="000725F3">
        <w:t>will</w:t>
      </w:r>
      <w:proofErr w:type="gramEnd"/>
      <w:r w:rsidRPr="000725F3">
        <w:t xml:space="preserve"> be watching.</w:t>
      </w:r>
    </w:p>
    <w:p w:rsidR="000725F3" w:rsidRPr="000725F3" w:rsidRDefault="000725F3" w:rsidP="000725F3">
      <w:r w:rsidRPr="000725F3">
        <w:t>Mr. President, I suggest the absence</w:t>
      </w:r>
    </w:p>
    <w:p w:rsidR="000725F3" w:rsidRDefault="000725F3" w:rsidP="000725F3">
      <w:proofErr w:type="gramStart"/>
      <w:r w:rsidRPr="000725F3">
        <w:t>of</w:t>
      </w:r>
      <w:proofErr w:type="gramEnd"/>
      <w:r w:rsidRPr="000725F3">
        <w:t xml:space="preserve"> a quorum.</w:t>
      </w:r>
    </w:p>
    <w:sectPr w:rsidR="000725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78" w:rsidRDefault="00D55678" w:rsidP="000725F3">
      <w:pPr>
        <w:spacing w:after="0" w:line="240" w:lineRule="auto"/>
      </w:pPr>
      <w:r>
        <w:separator/>
      </w:r>
    </w:p>
  </w:endnote>
  <w:endnote w:type="continuationSeparator" w:id="0">
    <w:p w:rsidR="00D55678" w:rsidRDefault="00D55678" w:rsidP="0007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F3" w:rsidRDefault="000725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F3" w:rsidRDefault="00072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F3" w:rsidRDefault="00072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78" w:rsidRDefault="00D55678" w:rsidP="000725F3">
      <w:pPr>
        <w:spacing w:after="0" w:line="240" w:lineRule="auto"/>
      </w:pPr>
      <w:r>
        <w:separator/>
      </w:r>
    </w:p>
  </w:footnote>
  <w:footnote w:type="continuationSeparator" w:id="0">
    <w:p w:rsidR="00D55678" w:rsidRDefault="00D55678" w:rsidP="0007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F3" w:rsidRDefault="000725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F3" w:rsidRDefault="000725F3">
    <w:pPr>
      <w:pStyle w:val="Header"/>
    </w:pPr>
    <w:r>
      <w:t>McCain</w:t>
    </w:r>
    <w:r>
      <w:tab/>
      <w:t>March 17, 2010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F3" w:rsidRDefault="00072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F3"/>
    <w:rsid w:val="000725F3"/>
    <w:rsid w:val="00A87C7B"/>
    <w:rsid w:val="00D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F3"/>
  </w:style>
  <w:style w:type="paragraph" w:styleId="Footer">
    <w:name w:val="footer"/>
    <w:basedOn w:val="Normal"/>
    <w:link w:val="FooterChar"/>
    <w:uiPriority w:val="99"/>
    <w:unhideWhenUsed/>
    <w:rsid w:val="0007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F3"/>
  </w:style>
  <w:style w:type="paragraph" w:styleId="Footer">
    <w:name w:val="footer"/>
    <w:basedOn w:val="Normal"/>
    <w:link w:val="FooterChar"/>
    <w:uiPriority w:val="99"/>
    <w:unhideWhenUsed/>
    <w:rsid w:val="0007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903</Words>
  <Characters>5152</Characters>
  <Application>Microsoft Office Word</Application>
  <DocSecurity>0</DocSecurity>
  <Lines>42</Lines>
  <Paragraphs>12</Paragraphs>
  <ScaleCrop>false</ScaleCrop>
  <Company>Missouri State University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2013-10-25T19:51:00Z</dcterms:created>
  <dcterms:modified xsi:type="dcterms:W3CDTF">2013-10-25T19:53:00Z</dcterms:modified>
</cp:coreProperties>
</file>