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14E" w:rsidRPr="004D114E" w:rsidRDefault="004D114E" w:rsidP="004D114E">
      <w:r w:rsidRPr="004D114E">
        <w:t>Madam President, we</w:t>
      </w:r>
    </w:p>
    <w:p w:rsidR="004D114E" w:rsidRPr="004D114E" w:rsidRDefault="004D114E" w:rsidP="004D114E">
      <w:proofErr w:type="gramStart"/>
      <w:r w:rsidRPr="004D114E">
        <w:t>can’t</w:t>
      </w:r>
      <w:proofErr w:type="gramEnd"/>
      <w:r w:rsidRPr="004D114E">
        <w:t xml:space="preserve"> afford to put either Iraq or North</w:t>
      </w:r>
    </w:p>
    <w:p w:rsidR="004D114E" w:rsidRPr="004D114E" w:rsidRDefault="004D114E" w:rsidP="004D114E">
      <w:proofErr w:type="gramStart"/>
      <w:r w:rsidRPr="004D114E">
        <w:t>Korea on the back burner.</w:t>
      </w:r>
      <w:proofErr w:type="gramEnd"/>
      <w:r w:rsidRPr="004D114E">
        <w:t xml:space="preserve"> Both </w:t>
      </w:r>
      <w:proofErr w:type="gramStart"/>
      <w:r w:rsidRPr="004D114E">
        <w:t>need</w:t>
      </w:r>
      <w:proofErr w:type="gramEnd"/>
    </w:p>
    <w:p w:rsidR="004D114E" w:rsidRPr="004D114E" w:rsidRDefault="004D114E" w:rsidP="004D114E">
      <w:proofErr w:type="gramStart"/>
      <w:r w:rsidRPr="004D114E">
        <w:t>our</w:t>
      </w:r>
      <w:proofErr w:type="gramEnd"/>
      <w:r w:rsidRPr="004D114E">
        <w:t xml:space="preserve"> immediate and sustained attention.</w:t>
      </w:r>
    </w:p>
    <w:p w:rsidR="004D114E" w:rsidRPr="004D114E" w:rsidRDefault="004D114E" w:rsidP="004D114E">
      <w:r w:rsidRPr="004D114E">
        <w:t>But the crisis on the Korean peninsula,</w:t>
      </w:r>
    </w:p>
    <w:p w:rsidR="004D114E" w:rsidRPr="004D114E" w:rsidRDefault="004D114E" w:rsidP="004D114E">
      <w:proofErr w:type="gramStart"/>
      <w:r w:rsidRPr="004D114E">
        <w:t>and</w:t>
      </w:r>
      <w:proofErr w:type="gramEnd"/>
      <w:r w:rsidRPr="004D114E">
        <w:t xml:space="preserve"> it is a crisis—is our most</w:t>
      </w:r>
    </w:p>
    <w:p w:rsidR="004D114E" w:rsidRPr="004D114E" w:rsidRDefault="004D114E" w:rsidP="004D114E">
      <w:proofErr w:type="gramStart"/>
      <w:r w:rsidRPr="004D114E">
        <w:t>urgent</w:t>
      </w:r>
      <w:proofErr w:type="gramEnd"/>
      <w:r w:rsidRPr="004D114E">
        <w:t xml:space="preserve"> priority.</w:t>
      </w:r>
    </w:p>
    <w:p w:rsidR="004D114E" w:rsidRPr="004D114E" w:rsidRDefault="004D114E" w:rsidP="004D114E">
      <w:r w:rsidRPr="004D114E">
        <w:t>The situation in North Korea has</w:t>
      </w:r>
    </w:p>
    <w:p w:rsidR="004D114E" w:rsidRPr="004D114E" w:rsidRDefault="004D114E" w:rsidP="004D114E">
      <w:proofErr w:type="gramStart"/>
      <w:r w:rsidRPr="004D114E">
        <w:t>gone</w:t>
      </w:r>
      <w:proofErr w:type="gramEnd"/>
      <w:r w:rsidRPr="004D114E">
        <w:t xml:space="preserve"> from bad to worse. They’ve</w:t>
      </w:r>
    </w:p>
    <w:p w:rsidR="004D114E" w:rsidRPr="004D114E" w:rsidRDefault="004D114E" w:rsidP="004D114E">
      <w:proofErr w:type="gramStart"/>
      <w:r w:rsidRPr="004D114E">
        <w:t>thrown</w:t>
      </w:r>
      <w:proofErr w:type="gramEnd"/>
      <w:r w:rsidRPr="004D114E">
        <w:t xml:space="preserve"> out the international inspectors.</w:t>
      </w:r>
    </w:p>
    <w:p w:rsidR="004D114E" w:rsidRPr="004D114E" w:rsidRDefault="004D114E" w:rsidP="004D114E">
      <w:r w:rsidRPr="004D114E">
        <w:t>They’ve turned off cameras that</w:t>
      </w:r>
    </w:p>
    <w:p w:rsidR="004D114E" w:rsidRPr="004D114E" w:rsidRDefault="004D114E" w:rsidP="004D114E">
      <w:proofErr w:type="gramStart"/>
      <w:r w:rsidRPr="004D114E">
        <w:t>tracked</w:t>
      </w:r>
      <w:proofErr w:type="gramEnd"/>
      <w:r w:rsidRPr="004D114E">
        <w:t xml:space="preserve"> thousands of canisters of weapons</w:t>
      </w:r>
    </w:p>
    <w:p w:rsidR="004D114E" w:rsidRPr="004D114E" w:rsidRDefault="004D114E" w:rsidP="004D114E">
      <w:proofErr w:type="gramStart"/>
      <w:r w:rsidRPr="004D114E">
        <w:t>grade</w:t>
      </w:r>
      <w:proofErr w:type="gramEnd"/>
      <w:r w:rsidRPr="004D114E">
        <w:t xml:space="preserve"> plutonium. They’ve withdrawn</w:t>
      </w:r>
    </w:p>
    <w:p w:rsidR="004D114E" w:rsidRPr="004D114E" w:rsidRDefault="004D114E" w:rsidP="004D114E">
      <w:proofErr w:type="gramStart"/>
      <w:r w:rsidRPr="004D114E">
        <w:t>from</w:t>
      </w:r>
      <w:proofErr w:type="gramEnd"/>
      <w:r w:rsidRPr="004D114E">
        <w:t xml:space="preserve"> the Nuclear Non-Proliferation</w:t>
      </w:r>
    </w:p>
    <w:p w:rsidR="004D114E" w:rsidRPr="004D114E" w:rsidRDefault="004D114E" w:rsidP="004D114E">
      <w:proofErr w:type="gramStart"/>
      <w:r w:rsidRPr="004D114E">
        <w:t>Treaty.</w:t>
      </w:r>
      <w:proofErr w:type="gramEnd"/>
    </w:p>
    <w:p w:rsidR="004D114E" w:rsidRPr="004D114E" w:rsidRDefault="004D114E" w:rsidP="004D114E">
      <w:bookmarkStart w:id="0" w:name="_GoBack"/>
      <w:bookmarkEnd w:id="0"/>
      <w:r w:rsidRPr="004D114E">
        <w:t>The irony here is that the very rationale</w:t>
      </w:r>
    </w:p>
    <w:p w:rsidR="004D114E" w:rsidRPr="004D114E" w:rsidRDefault="004D114E" w:rsidP="004D114E">
      <w:proofErr w:type="gramStart"/>
      <w:r w:rsidRPr="004D114E">
        <w:t>some</w:t>
      </w:r>
      <w:proofErr w:type="gramEnd"/>
      <w:r w:rsidRPr="004D114E">
        <w:t xml:space="preserve"> in the administration cite</w:t>
      </w:r>
    </w:p>
    <w:p w:rsidR="004D114E" w:rsidRPr="004D114E" w:rsidRDefault="004D114E" w:rsidP="004D114E">
      <w:proofErr w:type="gramStart"/>
      <w:r w:rsidRPr="004D114E">
        <w:t>for</w:t>
      </w:r>
      <w:proofErr w:type="gramEnd"/>
      <w:r w:rsidRPr="004D114E">
        <w:t xml:space="preserve"> regime change in Iraq is an emerging</w:t>
      </w:r>
    </w:p>
    <w:p w:rsidR="004D114E" w:rsidRPr="004D114E" w:rsidRDefault="004D114E" w:rsidP="004D114E">
      <w:proofErr w:type="gramStart"/>
      <w:r w:rsidRPr="004D114E">
        <w:t>reality</w:t>
      </w:r>
      <w:proofErr w:type="gramEnd"/>
      <w:r w:rsidRPr="004D114E">
        <w:t xml:space="preserve"> in North Korea: A rogue regime</w:t>
      </w:r>
    </w:p>
    <w:p w:rsidR="004D114E" w:rsidRPr="004D114E" w:rsidRDefault="004D114E" w:rsidP="004D114E">
      <w:proofErr w:type="gramStart"/>
      <w:r w:rsidRPr="004D114E">
        <w:t>and</w:t>
      </w:r>
      <w:proofErr w:type="gramEnd"/>
      <w:r w:rsidRPr="004D114E">
        <w:t xml:space="preserve"> one of the world’s worst</w:t>
      </w:r>
    </w:p>
    <w:p w:rsidR="004D114E" w:rsidRPr="004D114E" w:rsidRDefault="004D114E" w:rsidP="004D114E">
      <w:proofErr w:type="gramStart"/>
      <w:r w:rsidRPr="004D114E">
        <w:t>proliferators</w:t>
      </w:r>
      <w:proofErr w:type="gramEnd"/>
      <w:r w:rsidRPr="004D114E">
        <w:t xml:space="preserve"> is on the verge of becoming</w:t>
      </w:r>
    </w:p>
    <w:p w:rsidR="004D114E" w:rsidRPr="004D114E" w:rsidRDefault="004D114E" w:rsidP="004D114E">
      <w:proofErr w:type="gramStart"/>
      <w:r w:rsidRPr="004D114E">
        <w:t>a</w:t>
      </w:r>
      <w:proofErr w:type="gramEnd"/>
      <w:r w:rsidRPr="004D114E">
        <w:t xml:space="preserve"> plutonium factory. It will sell</w:t>
      </w:r>
    </w:p>
    <w:p w:rsidR="004D114E" w:rsidRPr="004D114E" w:rsidRDefault="004D114E" w:rsidP="004D114E">
      <w:proofErr w:type="gramStart"/>
      <w:r w:rsidRPr="004D114E">
        <w:t>anything</w:t>
      </w:r>
      <w:proofErr w:type="gramEnd"/>
      <w:r w:rsidRPr="004D114E">
        <w:t xml:space="preserve"> it develops to the highest bidder.</w:t>
      </w:r>
    </w:p>
    <w:p w:rsidR="004D114E" w:rsidRPr="004D114E" w:rsidRDefault="004D114E" w:rsidP="004D114E">
      <w:r w:rsidRPr="004D114E">
        <w:t>We know it doesn’t take much plutonium</w:t>
      </w:r>
    </w:p>
    <w:p w:rsidR="004D114E" w:rsidRPr="004D114E" w:rsidRDefault="004D114E" w:rsidP="004D114E">
      <w:proofErr w:type="gramStart"/>
      <w:r w:rsidRPr="004D114E">
        <w:t>to</w:t>
      </w:r>
      <w:proofErr w:type="gramEnd"/>
      <w:r w:rsidRPr="004D114E">
        <w:t xml:space="preserve"> make a nuclear threat real.</w:t>
      </w:r>
    </w:p>
    <w:p w:rsidR="004D114E" w:rsidRPr="004D114E" w:rsidRDefault="004D114E" w:rsidP="004D114E">
      <w:r w:rsidRPr="004D114E">
        <w:lastRenderedPageBreak/>
        <w:t>You only need something the size of</w:t>
      </w:r>
    </w:p>
    <w:p w:rsidR="004D114E" w:rsidRPr="004D114E" w:rsidRDefault="004D114E" w:rsidP="004D114E">
      <w:proofErr w:type="gramStart"/>
      <w:r w:rsidRPr="004D114E">
        <w:t>the</w:t>
      </w:r>
      <w:proofErr w:type="gramEnd"/>
      <w:r w:rsidRPr="004D114E">
        <w:t xml:space="preserve"> bottom of a water glass, about an</w:t>
      </w:r>
    </w:p>
    <w:p w:rsidR="004D114E" w:rsidRPr="004D114E" w:rsidRDefault="004D114E" w:rsidP="004D114E">
      <w:proofErr w:type="gramStart"/>
      <w:r w:rsidRPr="004D114E">
        <w:t>eighth</w:t>
      </w:r>
      <w:proofErr w:type="gramEnd"/>
      <w:r w:rsidRPr="004D114E">
        <w:t xml:space="preserve"> of an inch thick, two pieces.</w:t>
      </w:r>
    </w:p>
    <w:p w:rsidR="004D114E" w:rsidRPr="004D114E" w:rsidRDefault="004D114E" w:rsidP="004D114E">
      <w:r w:rsidRPr="004D114E">
        <w:t>With a crude operation to ram it together</w:t>
      </w:r>
    </w:p>
    <w:p w:rsidR="004D114E" w:rsidRPr="004D114E" w:rsidRDefault="004D114E" w:rsidP="004D114E">
      <w:proofErr w:type="gramStart"/>
      <w:r w:rsidRPr="004D114E">
        <w:t>at</w:t>
      </w:r>
      <w:proofErr w:type="gramEnd"/>
      <w:r w:rsidRPr="004D114E">
        <w:t xml:space="preserve"> high speed, you have a 1 kiloton</w:t>
      </w:r>
    </w:p>
    <w:p w:rsidR="004D114E" w:rsidRPr="004D114E" w:rsidRDefault="004D114E" w:rsidP="004D114E">
      <w:proofErr w:type="gramStart"/>
      <w:r w:rsidRPr="004D114E">
        <w:t>bomb</w:t>
      </w:r>
      <w:proofErr w:type="gramEnd"/>
      <w:r w:rsidRPr="004D114E">
        <w:t xml:space="preserve"> in a homemade nuclear device.</w:t>
      </w:r>
    </w:p>
    <w:p w:rsidR="004D114E" w:rsidRPr="004D114E" w:rsidRDefault="004D114E" w:rsidP="004D114E">
      <w:r w:rsidRPr="004D114E">
        <w:t>My colleagues from New York will</w:t>
      </w:r>
    </w:p>
    <w:p w:rsidR="004D114E" w:rsidRPr="004D114E" w:rsidRDefault="004D114E" w:rsidP="004D114E">
      <w:proofErr w:type="gramStart"/>
      <w:r w:rsidRPr="004D114E">
        <w:t>remember</w:t>
      </w:r>
      <w:proofErr w:type="gramEnd"/>
      <w:r w:rsidRPr="004D114E">
        <w:t xml:space="preserve"> this: our national laboratories</w:t>
      </w:r>
    </w:p>
    <w:p w:rsidR="004D114E" w:rsidRPr="004D114E" w:rsidRDefault="004D114E" w:rsidP="004D114E">
      <w:proofErr w:type="gramStart"/>
      <w:r w:rsidRPr="004D114E">
        <w:t>produced</w:t>
      </w:r>
      <w:proofErr w:type="gramEnd"/>
      <w:r w:rsidRPr="004D114E">
        <w:t xml:space="preserve"> what could be a homemade</w:t>
      </w:r>
    </w:p>
    <w:p w:rsidR="004D114E" w:rsidRPr="004D114E" w:rsidRDefault="004D114E" w:rsidP="004D114E">
      <w:proofErr w:type="gramStart"/>
      <w:r w:rsidRPr="004D114E">
        <w:t>nuclear</w:t>
      </w:r>
      <w:proofErr w:type="gramEnd"/>
      <w:r w:rsidRPr="004D114E">
        <w:t xml:space="preserve"> weapon. They made it off</w:t>
      </w:r>
    </w:p>
    <w:p w:rsidR="004D114E" w:rsidRPr="004D114E" w:rsidRDefault="004D114E" w:rsidP="004D114E">
      <w:proofErr w:type="gramStart"/>
      <w:r w:rsidRPr="004D114E">
        <w:t>the</w:t>
      </w:r>
      <w:proofErr w:type="gramEnd"/>
      <w:r w:rsidRPr="004D114E">
        <w:t xml:space="preserve"> shelf with easily obtainable materials.</w:t>
      </w:r>
    </w:p>
    <w:p w:rsidR="004D114E" w:rsidRPr="004D114E" w:rsidRDefault="004D114E" w:rsidP="004D114E">
      <w:proofErr w:type="gramStart"/>
      <w:r w:rsidRPr="004D114E">
        <w:t>Everything except the plutonium.</w:t>
      </w:r>
      <w:proofErr w:type="gramEnd"/>
    </w:p>
    <w:p w:rsidR="004D114E" w:rsidRPr="004D114E" w:rsidRDefault="004D114E" w:rsidP="004D114E">
      <w:r w:rsidRPr="004D114E">
        <w:t>I asked Senators CLINTON and</w:t>
      </w:r>
    </w:p>
    <w:p w:rsidR="004D114E" w:rsidRPr="004D114E" w:rsidRDefault="004D114E" w:rsidP="004D114E">
      <w:r w:rsidRPr="004D114E">
        <w:t>SCHUMER to bring that homemade</w:t>
      </w:r>
    </w:p>
    <w:p w:rsidR="004D114E" w:rsidRPr="004D114E" w:rsidRDefault="004D114E" w:rsidP="004D114E">
      <w:proofErr w:type="gramStart"/>
      <w:r w:rsidRPr="004D114E">
        <w:t>weapon</w:t>
      </w:r>
      <w:proofErr w:type="gramEnd"/>
      <w:r w:rsidRPr="004D114E">
        <w:t xml:space="preserve"> up to S. 407 and they walked it</w:t>
      </w:r>
    </w:p>
    <w:p w:rsidR="004D114E" w:rsidRPr="004D114E" w:rsidRDefault="004D114E" w:rsidP="004D114E">
      <w:proofErr w:type="gramStart"/>
      <w:r w:rsidRPr="004D114E">
        <w:t>right</w:t>
      </w:r>
      <w:proofErr w:type="gramEnd"/>
      <w:r w:rsidRPr="004D114E">
        <w:t xml:space="preserve"> in.</w:t>
      </w:r>
    </w:p>
    <w:p w:rsidR="004D114E" w:rsidRPr="004D114E" w:rsidRDefault="004D114E" w:rsidP="004D114E">
      <w:r w:rsidRPr="004D114E">
        <w:t>The threat of proliferation exists in</w:t>
      </w:r>
    </w:p>
    <w:p w:rsidR="004D114E" w:rsidRPr="004D114E" w:rsidRDefault="004D114E" w:rsidP="004D114E">
      <w:r w:rsidRPr="004D114E">
        <w:t>North Korea as we speak, right now,</w:t>
      </w:r>
    </w:p>
    <w:p w:rsidR="004D114E" w:rsidRPr="004D114E" w:rsidRDefault="004D114E" w:rsidP="004D114E">
      <w:proofErr w:type="gramStart"/>
      <w:r w:rsidRPr="004D114E">
        <w:t>not</w:t>
      </w:r>
      <w:proofErr w:type="gramEnd"/>
      <w:r w:rsidRPr="004D114E">
        <w:t xml:space="preserve"> tomorrow or next week or next</w:t>
      </w:r>
    </w:p>
    <w:p w:rsidR="004D114E" w:rsidRPr="004D114E" w:rsidRDefault="004D114E" w:rsidP="004D114E">
      <w:proofErr w:type="gramStart"/>
      <w:r w:rsidRPr="004D114E">
        <w:t>month</w:t>
      </w:r>
      <w:proofErr w:type="gramEnd"/>
      <w:r w:rsidRPr="004D114E">
        <w:t xml:space="preserve"> or next year, but right now.</w:t>
      </w:r>
    </w:p>
    <w:p w:rsidR="004D114E" w:rsidRPr="004D114E" w:rsidRDefault="004D114E" w:rsidP="004D114E">
      <w:r w:rsidRPr="004D114E">
        <w:t>And by the way, if President Clinton</w:t>
      </w:r>
    </w:p>
    <w:p w:rsidR="004D114E" w:rsidRPr="004D114E" w:rsidRDefault="004D114E" w:rsidP="004D114E">
      <w:proofErr w:type="gramStart"/>
      <w:r w:rsidRPr="004D114E">
        <w:t>had</w:t>
      </w:r>
      <w:proofErr w:type="gramEnd"/>
      <w:r w:rsidRPr="004D114E">
        <w:t xml:space="preserve"> not completed the Agreed Framework,</w:t>
      </w:r>
    </w:p>
    <w:p w:rsidR="004D114E" w:rsidRPr="004D114E" w:rsidRDefault="004D114E" w:rsidP="004D114E">
      <w:r w:rsidRPr="004D114E">
        <w:t>North Korea would already have</w:t>
      </w:r>
    </w:p>
    <w:p w:rsidR="004D114E" w:rsidRPr="004D114E" w:rsidRDefault="004D114E" w:rsidP="004D114E">
      <w:proofErr w:type="gramStart"/>
      <w:r w:rsidRPr="004D114E">
        <w:t>material</w:t>
      </w:r>
      <w:proofErr w:type="gramEnd"/>
      <w:r w:rsidRPr="004D114E">
        <w:t xml:space="preserve"> for dozens of nuclear weapons.</w:t>
      </w:r>
    </w:p>
    <w:p w:rsidR="004D114E" w:rsidRPr="004D114E" w:rsidRDefault="004D114E" w:rsidP="004D114E">
      <w:r w:rsidRPr="004D114E">
        <w:t>If North Korea continues down this</w:t>
      </w:r>
    </w:p>
    <w:p w:rsidR="004D114E" w:rsidRPr="004D114E" w:rsidRDefault="004D114E" w:rsidP="004D114E">
      <w:proofErr w:type="gramStart"/>
      <w:r w:rsidRPr="004D114E">
        <w:lastRenderedPageBreak/>
        <w:t>path</w:t>
      </w:r>
      <w:proofErr w:type="gramEnd"/>
      <w:r w:rsidRPr="004D114E">
        <w:t>, we also risk an arms race in Asia.</w:t>
      </w:r>
    </w:p>
    <w:p w:rsidR="004D114E" w:rsidRPr="004D114E" w:rsidRDefault="004D114E" w:rsidP="004D114E">
      <w:r w:rsidRPr="004D114E">
        <w:t>Think about it. North Korea, South</w:t>
      </w:r>
    </w:p>
    <w:p w:rsidR="004D114E" w:rsidRPr="004D114E" w:rsidRDefault="004D114E" w:rsidP="004D114E">
      <w:r w:rsidRPr="004D114E">
        <w:t>Korea, Japan. And if that happens,</w:t>
      </w:r>
    </w:p>
    <w:p w:rsidR="004D114E" w:rsidRPr="004D114E" w:rsidRDefault="004D114E" w:rsidP="004D114E">
      <w:r w:rsidRPr="004D114E">
        <w:t>China will build up its nuclear weapons</w:t>
      </w:r>
    </w:p>
    <w:p w:rsidR="004D114E" w:rsidRPr="004D114E" w:rsidRDefault="004D114E" w:rsidP="004D114E">
      <w:proofErr w:type="gramStart"/>
      <w:r w:rsidRPr="004D114E">
        <w:t>arsenal</w:t>
      </w:r>
      <w:proofErr w:type="gramEnd"/>
      <w:r w:rsidRPr="004D114E">
        <w:t>, India will get nervous and do</w:t>
      </w:r>
    </w:p>
    <w:p w:rsidR="004D114E" w:rsidRPr="004D114E" w:rsidRDefault="004D114E" w:rsidP="004D114E">
      <w:proofErr w:type="gramStart"/>
      <w:r w:rsidRPr="004D114E">
        <w:t>the</w:t>
      </w:r>
      <w:proofErr w:type="gramEnd"/>
      <w:r w:rsidRPr="004D114E">
        <w:t xml:space="preserve"> same, and Pakistan will follow</w:t>
      </w:r>
    </w:p>
    <w:p w:rsidR="004D114E" w:rsidRPr="004D114E" w:rsidRDefault="004D114E" w:rsidP="004D114E">
      <w:proofErr w:type="gramStart"/>
      <w:r w:rsidRPr="004D114E">
        <w:t>suit</w:t>
      </w:r>
      <w:proofErr w:type="gramEnd"/>
      <w:r w:rsidRPr="004D114E">
        <w:t>. Everything we’ve been working to</w:t>
      </w:r>
    </w:p>
    <w:p w:rsidR="004D114E" w:rsidRPr="004D114E" w:rsidRDefault="004D114E" w:rsidP="004D114E">
      <w:proofErr w:type="gramStart"/>
      <w:r w:rsidRPr="004D114E">
        <w:t>present</w:t>
      </w:r>
      <w:proofErr w:type="gramEnd"/>
      <w:r w:rsidRPr="004D114E">
        <w:t xml:space="preserve"> for decades—a nuclear arms</w:t>
      </w:r>
    </w:p>
    <w:p w:rsidR="004D114E" w:rsidRPr="004D114E" w:rsidRDefault="004D114E" w:rsidP="004D114E">
      <w:proofErr w:type="gramStart"/>
      <w:r w:rsidRPr="004D114E">
        <w:t>race</w:t>
      </w:r>
      <w:proofErr w:type="gramEnd"/>
      <w:r w:rsidRPr="004D114E">
        <w:t xml:space="preserve"> in Asia and beyond—will become a</w:t>
      </w:r>
    </w:p>
    <w:p w:rsidR="004D114E" w:rsidRPr="004D114E" w:rsidRDefault="004D114E" w:rsidP="004D114E">
      <w:proofErr w:type="gramStart"/>
      <w:r w:rsidRPr="004D114E">
        <w:t>reality</w:t>
      </w:r>
      <w:proofErr w:type="gramEnd"/>
      <w:r w:rsidRPr="004D114E">
        <w:t>. And that could have a terrible</w:t>
      </w:r>
    </w:p>
    <w:p w:rsidR="004D114E" w:rsidRPr="004D114E" w:rsidRDefault="004D114E" w:rsidP="004D114E">
      <w:proofErr w:type="gramStart"/>
      <w:r w:rsidRPr="004D114E">
        <w:t>impact</w:t>
      </w:r>
      <w:proofErr w:type="gramEnd"/>
      <w:r w:rsidRPr="004D114E">
        <w:t xml:space="preserve"> on economic stability, too.</w:t>
      </w:r>
    </w:p>
    <w:p w:rsidR="004D114E" w:rsidRPr="004D114E" w:rsidRDefault="004D114E" w:rsidP="004D114E">
      <w:r w:rsidRPr="004D114E">
        <w:t>The regime in Pyongyang is first and</w:t>
      </w:r>
    </w:p>
    <w:p w:rsidR="004D114E" w:rsidRPr="004D114E" w:rsidRDefault="004D114E" w:rsidP="004D114E">
      <w:proofErr w:type="gramStart"/>
      <w:r w:rsidRPr="004D114E">
        <w:t>foremost</w:t>
      </w:r>
      <w:proofErr w:type="gramEnd"/>
      <w:r w:rsidRPr="004D114E">
        <w:t xml:space="preserve"> to blame for this crisis. But</w:t>
      </w:r>
    </w:p>
    <w:p w:rsidR="004D114E" w:rsidRPr="004D114E" w:rsidRDefault="004D114E" w:rsidP="004D114E">
      <w:proofErr w:type="gramStart"/>
      <w:r w:rsidRPr="004D114E">
        <w:t>frankly</w:t>
      </w:r>
      <w:proofErr w:type="gramEnd"/>
      <w:r w:rsidRPr="004D114E">
        <w:t>, two years of policy incoherence</w:t>
      </w:r>
    </w:p>
    <w:p w:rsidR="004D114E" w:rsidRPr="004D114E" w:rsidRDefault="004D114E" w:rsidP="004D114E">
      <w:proofErr w:type="gramStart"/>
      <w:r w:rsidRPr="004D114E">
        <w:t>on</w:t>
      </w:r>
      <w:proofErr w:type="gramEnd"/>
      <w:r w:rsidRPr="004D114E">
        <w:t xml:space="preserve"> our part has not helped matters.</w:t>
      </w:r>
    </w:p>
    <w:p w:rsidR="004D114E" w:rsidRPr="004D114E" w:rsidRDefault="004D114E" w:rsidP="004D114E">
      <w:r w:rsidRPr="004D114E">
        <w:t xml:space="preserve">We have </w:t>
      </w:r>
      <w:proofErr w:type="spellStart"/>
      <w:r w:rsidRPr="004D114E">
        <w:t>see</w:t>
      </w:r>
      <w:proofErr w:type="spellEnd"/>
      <w:r w:rsidRPr="004D114E">
        <w:t>-sawed back and forth</w:t>
      </w:r>
    </w:p>
    <w:p w:rsidR="004D114E" w:rsidRPr="004D114E" w:rsidRDefault="004D114E" w:rsidP="004D114E">
      <w:proofErr w:type="gramStart"/>
      <w:r w:rsidRPr="004D114E">
        <w:t>between</w:t>
      </w:r>
      <w:proofErr w:type="gramEnd"/>
      <w:r w:rsidRPr="004D114E">
        <w:t xml:space="preserve"> engagement and name-calling.</w:t>
      </w:r>
    </w:p>
    <w:p w:rsidR="004D114E" w:rsidRPr="004D114E" w:rsidRDefault="004D114E" w:rsidP="004D114E">
      <w:r w:rsidRPr="004D114E">
        <w:t>And the last two weeks of taking options</w:t>
      </w:r>
    </w:p>
    <w:p w:rsidR="004D114E" w:rsidRPr="004D114E" w:rsidRDefault="004D114E" w:rsidP="004D114E">
      <w:proofErr w:type="gramStart"/>
      <w:r w:rsidRPr="004D114E">
        <w:t>off</w:t>
      </w:r>
      <w:proofErr w:type="gramEnd"/>
      <w:r w:rsidRPr="004D114E">
        <w:t xml:space="preserve"> the table—especially talking—</w:t>
      </w:r>
    </w:p>
    <w:p w:rsidR="004D114E" w:rsidRPr="004D114E" w:rsidRDefault="004D114E" w:rsidP="004D114E">
      <w:proofErr w:type="gramStart"/>
      <w:r w:rsidRPr="004D114E">
        <w:t>has</w:t>
      </w:r>
      <w:proofErr w:type="gramEnd"/>
      <w:r w:rsidRPr="004D114E">
        <w:t xml:space="preserve"> made matters worse. It tied</w:t>
      </w:r>
    </w:p>
    <w:p w:rsidR="004D114E" w:rsidRPr="004D114E" w:rsidRDefault="004D114E" w:rsidP="004D114E">
      <w:proofErr w:type="gramStart"/>
      <w:r w:rsidRPr="004D114E">
        <w:t>our</w:t>
      </w:r>
      <w:proofErr w:type="gramEnd"/>
      <w:r w:rsidRPr="004D114E">
        <w:t xml:space="preserve"> own hands and added tension to our</w:t>
      </w:r>
    </w:p>
    <w:p w:rsidR="004D114E" w:rsidRPr="004D114E" w:rsidRDefault="004D114E" w:rsidP="004D114E">
      <w:proofErr w:type="gramStart"/>
      <w:r w:rsidRPr="004D114E">
        <w:t>already</w:t>
      </w:r>
      <w:proofErr w:type="gramEnd"/>
      <w:r w:rsidRPr="004D114E">
        <w:t xml:space="preserve"> strained relationship with a</w:t>
      </w:r>
    </w:p>
    <w:p w:rsidR="004D114E" w:rsidRPr="004D114E" w:rsidRDefault="004D114E" w:rsidP="004D114E">
      <w:proofErr w:type="gramStart"/>
      <w:r w:rsidRPr="004D114E">
        <w:t>key</w:t>
      </w:r>
      <w:proofErr w:type="gramEnd"/>
      <w:r w:rsidRPr="004D114E">
        <w:t xml:space="preserve"> ally, South Korea. We need a</w:t>
      </w:r>
    </w:p>
    <w:p w:rsidR="004D114E" w:rsidRPr="004D114E" w:rsidRDefault="004D114E" w:rsidP="004D114E">
      <w:proofErr w:type="gramStart"/>
      <w:r w:rsidRPr="004D114E">
        <w:t>clear—</w:t>
      </w:r>
      <w:proofErr w:type="gramEnd"/>
      <w:r w:rsidRPr="004D114E">
        <w:t>and clear eyed—strategy for</w:t>
      </w:r>
    </w:p>
    <w:p w:rsidR="004D114E" w:rsidRPr="004D114E" w:rsidRDefault="004D114E" w:rsidP="004D114E">
      <w:proofErr w:type="gramStart"/>
      <w:r w:rsidRPr="004D114E">
        <w:t>dealing</w:t>
      </w:r>
      <w:proofErr w:type="gramEnd"/>
      <w:r w:rsidRPr="004D114E">
        <w:t xml:space="preserve"> with this danger.</w:t>
      </w:r>
    </w:p>
    <w:p w:rsidR="004D114E" w:rsidRPr="004D114E" w:rsidRDefault="004D114E" w:rsidP="004D114E">
      <w:r w:rsidRPr="004D114E">
        <w:lastRenderedPageBreak/>
        <w:t>I’m pleased the administration now</w:t>
      </w:r>
    </w:p>
    <w:p w:rsidR="004D114E" w:rsidRPr="004D114E" w:rsidRDefault="004D114E" w:rsidP="004D114E">
      <w:proofErr w:type="gramStart"/>
      <w:r w:rsidRPr="004D114E">
        <w:t>seems</w:t>
      </w:r>
      <w:proofErr w:type="gramEnd"/>
      <w:r w:rsidRPr="004D114E">
        <w:t xml:space="preserve"> to be on the right track. As several</w:t>
      </w:r>
    </w:p>
    <w:p w:rsidR="004D114E" w:rsidRPr="004D114E" w:rsidRDefault="004D114E" w:rsidP="004D114E">
      <w:proofErr w:type="gramStart"/>
      <w:r w:rsidRPr="004D114E">
        <w:t>of</w:t>
      </w:r>
      <w:proofErr w:type="gramEnd"/>
      <w:r w:rsidRPr="004D114E">
        <w:t xml:space="preserve"> us have argued for weeks, direct</w:t>
      </w:r>
    </w:p>
    <w:p w:rsidR="004D114E" w:rsidRPr="004D114E" w:rsidRDefault="004D114E" w:rsidP="004D114E">
      <w:proofErr w:type="gramStart"/>
      <w:r w:rsidRPr="004D114E">
        <w:t>talks</w:t>
      </w:r>
      <w:proofErr w:type="gramEnd"/>
      <w:r w:rsidRPr="004D114E">
        <w:t xml:space="preserve"> are the best way out of this impasse.</w:t>
      </w:r>
    </w:p>
    <w:p w:rsidR="004D114E" w:rsidRPr="004D114E" w:rsidRDefault="004D114E" w:rsidP="004D114E">
      <w:r w:rsidRPr="004D114E">
        <w:t>Some claim that talking is appeasement.</w:t>
      </w:r>
    </w:p>
    <w:p w:rsidR="004D114E" w:rsidRPr="004D114E" w:rsidRDefault="004D114E" w:rsidP="004D114E">
      <w:r w:rsidRPr="004D114E">
        <w:t>Well, we know that not talking</w:t>
      </w:r>
    </w:p>
    <w:p w:rsidR="004D114E" w:rsidRPr="004D114E" w:rsidRDefault="004D114E" w:rsidP="004D114E">
      <w:proofErr w:type="gramStart"/>
      <w:r w:rsidRPr="004D114E">
        <w:t>could</w:t>
      </w:r>
      <w:proofErr w:type="gramEnd"/>
      <w:r w:rsidRPr="004D114E">
        <w:t xml:space="preserve"> result in North Korea having the</w:t>
      </w:r>
    </w:p>
    <w:p w:rsidR="004D114E" w:rsidRPr="004D114E" w:rsidRDefault="004D114E" w:rsidP="004D114E">
      <w:proofErr w:type="gramStart"/>
      <w:r w:rsidRPr="004D114E">
        <w:t>material</w:t>
      </w:r>
      <w:proofErr w:type="gramEnd"/>
      <w:r w:rsidRPr="004D114E">
        <w:t xml:space="preserve"> to build up to a half dozen nuclear</w:t>
      </w:r>
    </w:p>
    <w:p w:rsidR="004D114E" w:rsidRPr="004D114E" w:rsidRDefault="004D114E" w:rsidP="004D114E">
      <w:proofErr w:type="gramStart"/>
      <w:r w:rsidRPr="004D114E">
        <w:t>weapons</w:t>
      </w:r>
      <w:proofErr w:type="gramEnd"/>
      <w:r w:rsidRPr="004D114E">
        <w:t xml:space="preserve"> in six months—and dozens</w:t>
      </w:r>
    </w:p>
    <w:p w:rsidR="004D114E" w:rsidRPr="004D114E" w:rsidRDefault="004D114E" w:rsidP="004D114E">
      <w:proofErr w:type="gramStart"/>
      <w:r w:rsidRPr="004D114E">
        <w:t>more</w:t>
      </w:r>
      <w:proofErr w:type="gramEnd"/>
      <w:r w:rsidRPr="004D114E">
        <w:t xml:space="preserve"> in the months and years to</w:t>
      </w:r>
    </w:p>
    <w:p w:rsidR="004D114E" w:rsidRPr="004D114E" w:rsidRDefault="004D114E" w:rsidP="004D114E">
      <w:proofErr w:type="gramStart"/>
      <w:r w:rsidRPr="004D114E">
        <w:t>follow</w:t>
      </w:r>
      <w:proofErr w:type="gramEnd"/>
      <w:r w:rsidRPr="004D114E">
        <w:t>.</w:t>
      </w:r>
    </w:p>
    <w:p w:rsidR="004D114E" w:rsidRPr="004D114E" w:rsidRDefault="004D114E" w:rsidP="004D114E">
      <w:r w:rsidRPr="004D114E">
        <w:t>We know that taking out North Korea’s</w:t>
      </w:r>
    </w:p>
    <w:p w:rsidR="004D114E" w:rsidRPr="004D114E" w:rsidRDefault="004D114E" w:rsidP="004D114E">
      <w:proofErr w:type="gramStart"/>
      <w:r w:rsidRPr="004D114E">
        <w:t>plutonium</w:t>
      </w:r>
      <w:proofErr w:type="gramEnd"/>
      <w:r w:rsidRPr="004D114E">
        <w:t xml:space="preserve"> program must be a</w:t>
      </w:r>
    </w:p>
    <w:p w:rsidR="004D114E" w:rsidRPr="004D114E" w:rsidRDefault="004D114E" w:rsidP="004D114E">
      <w:proofErr w:type="gramStart"/>
      <w:r w:rsidRPr="004D114E">
        <w:t>course</w:t>
      </w:r>
      <w:proofErr w:type="gramEnd"/>
      <w:r w:rsidRPr="004D114E">
        <w:t xml:space="preserve"> of very last resort. Pyongyang</w:t>
      </w:r>
    </w:p>
    <w:p w:rsidR="004D114E" w:rsidRPr="004D114E" w:rsidRDefault="004D114E" w:rsidP="004D114E">
      <w:proofErr w:type="gramStart"/>
      <w:r w:rsidRPr="004D114E">
        <w:t>has</w:t>
      </w:r>
      <w:proofErr w:type="gramEnd"/>
      <w:r w:rsidRPr="004D114E">
        <w:t xml:space="preserve"> more than 10,000 heavily protected</w:t>
      </w:r>
    </w:p>
    <w:p w:rsidR="004D114E" w:rsidRPr="004D114E" w:rsidRDefault="004D114E" w:rsidP="004D114E">
      <w:proofErr w:type="gramStart"/>
      <w:r w:rsidRPr="004D114E">
        <w:t>artillery</w:t>
      </w:r>
      <w:proofErr w:type="gramEnd"/>
      <w:r w:rsidRPr="004D114E">
        <w:t xml:space="preserve"> pieces just miles from Seoul—</w:t>
      </w:r>
    </w:p>
    <w:p w:rsidR="004D114E" w:rsidRPr="004D114E" w:rsidRDefault="004D114E" w:rsidP="004D114E">
      <w:proofErr w:type="gramStart"/>
      <w:r w:rsidRPr="004D114E">
        <w:t>it</w:t>
      </w:r>
      <w:proofErr w:type="gramEnd"/>
      <w:r w:rsidRPr="004D114E">
        <w:t xml:space="preserve"> could devastate the city, its inhabitants</w:t>
      </w:r>
    </w:p>
    <w:p w:rsidR="004D114E" w:rsidRPr="004D114E" w:rsidRDefault="004D114E" w:rsidP="004D114E">
      <w:proofErr w:type="gramStart"/>
      <w:r w:rsidRPr="004D114E">
        <w:t>and</w:t>
      </w:r>
      <w:proofErr w:type="gramEnd"/>
      <w:r w:rsidRPr="004D114E">
        <w:t xml:space="preserve"> many of our troops before</w:t>
      </w:r>
    </w:p>
    <w:p w:rsidR="004D114E" w:rsidRPr="004D114E" w:rsidRDefault="004D114E" w:rsidP="004D114E">
      <w:proofErr w:type="gramStart"/>
      <w:r w:rsidRPr="004D114E">
        <w:t>we</w:t>
      </w:r>
      <w:proofErr w:type="gramEnd"/>
      <w:r w:rsidRPr="004D114E">
        <w:t xml:space="preserve"> could respond.</w:t>
      </w:r>
    </w:p>
    <w:p w:rsidR="004D114E" w:rsidRPr="004D114E" w:rsidRDefault="004D114E" w:rsidP="004D114E">
      <w:r w:rsidRPr="004D114E">
        <w:t>We know that for additional sanctions</w:t>
      </w:r>
    </w:p>
    <w:p w:rsidR="004D114E" w:rsidRPr="004D114E" w:rsidRDefault="004D114E" w:rsidP="004D114E">
      <w:proofErr w:type="gramStart"/>
      <w:r w:rsidRPr="004D114E">
        <w:t>to</w:t>
      </w:r>
      <w:proofErr w:type="gramEnd"/>
      <w:r w:rsidRPr="004D114E">
        <w:t xml:space="preserve"> bite, we would need the participation</w:t>
      </w:r>
    </w:p>
    <w:p w:rsidR="004D114E" w:rsidRPr="004D114E" w:rsidRDefault="004D114E" w:rsidP="004D114E">
      <w:proofErr w:type="gramStart"/>
      <w:r w:rsidRPr="004D114E">
        <w:t>of</w:t>
      </w:r>
      <w:proofErr w:type="gramEnd"/>
      <w:r w:rsidRPr="004D114E">
        <w:t xml:space="preserve"> South Korea and China,</w:t>
      </w:r>
    </w:p>
    <w:p w:rsidR="004D114E" w:rsidRPr="004D114E" w:rsidRDefault="004D114E" w:rsidP="004D114E">
      <w:proofErr w:type="gramStart"/>
      <w:r w:rsidRPr="004D114E">
        <w:t>neither</w:t>
      </w:r>
      <w:proofErr w:type="gramEnd"/>
      <w:r w:rsidRPr="004D114E">
        <w:t xml:space="preserve"> of whom so far, wants to pursue</w:t>
      </w:r>
    </w:p>
    <w:p w:rsidR="004D114E" w:rsidRPr="004D114E" w:rsidRDefault="004D114E" w:rsidP="004D114E">
      <w:proofErr w:type="gramStart"/>
      <w:r w:rsidRPr="004D114E">
        <w:t>that</w:t>
      </w:r>
      <w:proofErr w:type="gramEnd"/>
      <w:r w:rsidRPr="004D114E">
        <w:t xml:space="preserve"> path.</w:t>
      </w:r>
    </w:p>
    <w:p w:rsidR="004D114E" w:rsidRPr="004D114E" w:rsidRDefault="004D114E" w:rsidP="004D114E">
      <w:r w:rsidRPr="004D114E">
        <w:t>And we know that talking is not appeasement.</w:t>
      </w:r>
    </w:p>
    <w:p w:rsidR="004D114E" w:rsidRPr="004D114E" w:rsidRDefault="004D114E" w:rsidP="004D114E">
      <w:r w:rsidRPr="004D114E">
        <w:lastRenderedPageBreak/>
        <w:t>It is the most effective way</w:t>
      </w:r>
    </w:p>
    <w:p w:rsidR="004D114E" w:rsidRPr="004D114E" w:rsidRDefault="004D114E" w:rsidP="004D114E">
      <w:proofErr w:type="gramStart"/>
      <w:r w:rsidRPr="004D114E">
        <w:t>to</w:t>
      </w:r>
      <w:proofErr w:type="gramEnd"/>
      <w:r w:rsidRPr="004D114E">
        <w:t xml:space="preserve"> tell North Korea what it must do if</w:t>
      </w:r>
    </w:p>
    <w:p w:rsidR="004D114E" w:rsidRPr="004D114E" w:rsidRDefault="004D114E" w:rsidP="004D114E">
      <w:proofErr w:type="gramStart"/>
      <w:r w:rsidRPr="004D114E">
        <w:t>it</w:t>
      </w:r>
      <w:proofErr w:type="gramEnd"/>
      <w:r w:rsidRPr="004D114E">
        <w:t xml:space="preserve"> wants more normal relations with</w:t>
      </w:r>
    </w:p>
    <w:p w:rsidR="004D114E" w:rsidRPr="004D114E" w:rsidRDefault="004D114E" w:rsidP="004D114E">
      <w:proofErr w:type="gramStart"/>
      <w:r w:rsidRPr="004D114E">
        <w:t>us</w:t>
      </w:r>
      <w:proofErr w:type="gramEnd"/>
      <w:r w:rsidRPr="004D114E">
        <w:t>. In fact, in dealing with an isolated</w:t>
      </w:r>
    </w:p>
    <w:p w:rsidR="004D114E" w:rsidRPr="004D114E" w:rsidRDefault="004D114E" w:rsidP="004D114E">
      <w:proofErr w:type="gramStart"/>
      <w:r w:rsidRPr="004D114E">
        <w:t>regime</w:t>
      </w:r>
      <w:proofErr w:type="gramEnd"/>
      <w:r w:rsidRPr="004D114E">
        <w:t xml:space="preserve"> and a closed-off leader, talking</w:t>
      </w:r>
    </w:p>
    <w:p w:rsidR="004D114E" w:rsidRPr="004D114E" w:rsidRDefault="004D114E" w:rsidP="004D114E">
      <w:proofErr w:type="gramStart"/>
      <w:r w:rsidRPr="004D114E">
        <w:t>clearly</w:t>
      </w:r>
      <w:proofErr w:type="gramEnd"/>
      <w:r w:rsidRPr="004D114E">
        <w:t xml:space="preserve"> and directly is critical if we</w:t>
      </w:r>
    </w:p>
    <w:p w:rsidR="004D114E" w:rsidRPr="004D114E" w:rsidRDefault="004D114E" w:rsidP="004D114E">
      <w:proofErr w:type="gramStart"/>
      <w:r w:rsidRPr="004D114E">
        <w:t>want</w:t>
      </w:r>
      <w:proofErr w:type="gramEnd"/>
      <w:r w:rsidRPr="004D114E">
        <w:t xml:space="preserve"> to avoid miscommunication and</w:t>
      </w:r>
    </w:p>
    <w:p w:rsidR="004D114E" w:rsidRPr="004D114E" w:rsidRDefault="004D114E" w:rsidP="004D114E">
      <w:proofErr w:type="gramStart"/>
      <w:r w:rsidRPr="004D114E">
        <w:t>miscalculation</w:t>
      </w:r>
      <w:proofErr w:type="gramEnd"/>
      <w:r w:rsidRPr="004D114E">
        <w:t>.</w:t>
      </w:r>
    </w:p>
    <w:p w:rsidR="004D114E" w:rsidRPr="004D114E" w:rsidRDefault="004D114E" w:rsidP="004D114E">
      <w:r w:rsidRPr="004D114E">
        <w:t>We cannot and should not buy the</w:t>
      </w:r>
    </w:p>
    <w:p w:rsidR="004D114E" w:rsidRPr="004D114E" w:rsidRDefault="004D114E" w:rsidP="004D114E">
      <w:proofErr w:type="gramStart"/>
      <w:r w:rsidRPr="004D114E">
        <w:t>same</w:t>
      </w:r>
      <w:proofErr w:type="gramEnd"/>
      <w:r w:rsidRPr="004D114E">
        <w:t xml:space="preserve"> carpet twice. We won’t if we insist</w:t>
      </w:r>
    </w:p>
    <w:p w:rsidR="004D114E" w:rsidRPr="004D114E" w:rsidRDefault="004D114E" w:rsidP="004D114E">
      <w:proofErr w:type="gramStart"/>
      <w:r w:rsidRPr="004D114E">
        <w:t>on</w:t>
      </w:r>
      <w:proofErr w:type="gramEnd"/>
      <w:r w:rsidRPr="004D114E">
        <w:t xml:space="preserve"> getting more from North Korea</w:t>
      </w:r>
    </w:p>
    <w:p w:rsidR="004D114E" w:rsidRPr="004D114E" w:rsidRDefault="004D114E" w:rsidP="004D114E">
      <w:proofErr w:type="gramStart"/>
      <w:r w:rsidRPr="004D114E">
        <w:t>than</w:t>
      </w:r>
      <w:proofErr w:type="gramEnd"/>
      <w:r w:rsidRPr="004D114E">
        <w:t xml:space="preserve"> we got last time. This should include</w:t>
      </w:r>
    </w:p>
    <w:p w:rsidR="004D114E" w:rsidRPr="004D114E" w:rsidRDefault="004D114E" w:rsidP="004D114E">
      <w:proofErr w:type="gramStart"/>
      <w:r w:rsidRPr="004D114E">
        <w:t>giving</w:t>
      </w:r>
      <w:proofErr w:type="gramEnd"/>
      <w:r w:rsidRPr="004D114E">
        <w:t xml:space="preserve"> up the plutonium and</w:t>
      </w:r>
    </w:p>
    <w:p w:rsidR="004D114E" w:rsidRPr="004D114E" w:rsidRDefault="004D114E" w:rsidP="004D114E">
      <w:proofErr w:type="gramStart"/>
      <w:r w:rsidRPr="004D114E">
        <w:t>spent</w:t>
      </w:r>
      <w:proofErr w:type="gramEnd"/>
      <w:r w:rsidRPr="004D114E">
        <w:t xml:space="preserve"> fuel it already has produced and</w:t>
      </w:r>
    </w:p>
    <w:p w:rsidR="004D114E" w:rsidRPr="004D114E" w:rsidRDefault="004D114E" w:rsidP="004D114E">
      <w:proofErr w:type="gramStart"/>
      <w:r w:rsidRPr="004D114E">
        <w:t>forsaking</w:t>
      </w:r>
      <w:proofErr w:type="gramEnd"/>
      <w:r w:rsidRPr="004D114E">
        <w:t xml:space="preserve"> the production of plutonium</w:t>
      </w:r>
    </w:p>
    <w:p w:rsidR="004D114E" w:rsidRPr="004D114E" w:rsidRDefault="004D114E" w:rsidP="004D114E">
      <w:proofErr w:type="gramStart"/>
      <w:r w:rsidRPr="004D114E">
        <w:t>and</w:t>
      </w:r>
      <w:proofErr w:type="gramEnd"/>
      <w:r w:rsidRPr="004D114E">
        <w:t xml:space="preserve"> uranium in the future—all of this</w:t>
      </w:r>
    </w:p>
    <w:p w:rsidR="004D114E" w:rsidRPr="004D114E" w:rsidRDefault="004D114E" w:rsidP="004D114E">
      <w:proofErr w:type="gramStart"/>
      <w:r w:rsidRPr="004D114E">
        <w:t>verified</w:t>
      </w:r>
      <w:proofErr w:type="gramEnd"/>
      <w:r w:rsidRPr="004D114E">
        <w:t xml:space="preserve"> by international inspectors</w:t>
      </w:r>
    </w:p>
    <w:p w:rsidR="004D114E" w:rsidRPr="004D114E" w:rsidRDefault="004D114E" w:rsidP="004D114E">
      <w:proofErr w:type="gramStart"/>
      <w:r w:rsidRPr="004D114E">
        <w:t>and</w:t>
      </w:r>
      <w:proofErr w:type="gramEnd"/>
      <w:r w:rsidRPr="004D114E">
        <w:t xml:space="preserve"> monitoring.</w:t>
      </w:r>
    </w:p>
    <w:p w:rsidR="004D114E" w:rsidRPr="004D114E" w:rsidRDefault="004D114E" w:rsidP="004D114E">
      <w:r w:rsidRPr="004D114E">
        <w:t>In turn, we should hold out the prospect</w:t>
      </w:r>
    </w:p>
    <w:p w:rsidR="004D114E" w:rsidRPr="004D114E" w:rsidRDefault="004D114E" w:rsidP="004D114E">
      <w:proofErr w:type="gramStart"/>
      <w:r w:rsidRPr="004D114E">
        <w:t>of</w:t>
      </w:r>
      <w:proofErr w:type="gramEnd"/>
      <w:r w:rsidRPr="004D114E">
        <w:t xml:space="preserve"> a more normal relationship, including</w:t>
      </w:r>
    </w:p>
    <w:p w:rsidR="004D114E" w:rsidRPr="004D114E" w:rsidRDefault="004D114E" w:rsidP="004D114E">
      <w:proofErr w:type="gramStart"/>
      <w:r w:rsidRPr="004D114E">
        <w:t>energy</w:t>
      </w:r>
      <w:proofErr w:type="gramEnd"/>
      <w:r w:rsidRPr="004D114E">
        <w:t xml:space="preserve"> assistance, food aid and</w:t>
      </w:r>
    </w:p>
    <w:p w:rsidR="006413E5" w:rsidRDefault="004D114E" w:rsidP="004D114E">
      <w:proofErr w:type="gramStart"/>
      <w:r w:rsidRPr="004D114E">
        <w:t>a</w:t>
      </w:r>
      <w:proofErr w:type="gramEnd"/>
      <w:r w:rsidRPr="004D114E">
        <w:t xml:space="preserve"> ‘‘no hostility pledge.’’</w:t>
      </w:r>
    </w:p>
    <w:sectPr w:rsidR="006413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CB1" w:rsidRDefault="008C2CB1" w:rsidP="004D114E">
      <w:pPr>
        <w:spacing w:after="0" w:line="240" w:lineRule="auto"/>
      </w:pPr>
      <w:r>
        <w:separator/>
      </w:r>
    </w:p>
  </w:endnote>
  <w:endnote w:type="continuationSeparator" w:id="0">
    <w:p w:rsidR="008C2CB1" w:rsidRDefault="008C2CB1" w:rsidP="004D1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CB1" w:rsidRDefault="008C2CB1" w:rsidP="004D114E">
      <w:pPr>
        <w:spacing w:after="0" w:line="240" w:lineRule="auto"/>
      </w:pPr>
      <w:r>
        <w:separator/>
      </w:r>
    </w:p>
  </w:footnote>
  <w:footnote w:type="continuationSeparator" w:id="0">
    <w:p w:rsidR="008C2CB1" w:rsidRDefault="008C2CB1" w:rsidP="004D1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14E" w:rsidRDefault="004D114E">
    <w:pPr>
      <w:pStyle w:val="Header"/>
    </w:pPr>
    <w:r>
      <w:t>Biden</w:t>
    </w:r>
    <w:r>
      <w:tab/>
      <w:t>Jan 17, 2003</w:t>
    </w:r>
    <w:r>
      <w:tab/>
      <w:t>North Korea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14E"/>
    <w:rsid w:val="004D114E"/>
    <w:rsid w:val="006413E5"/>
    <w:rsid w:val="008C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14E"/>
  </w:style>
  <w:style w:type="paragraph" w:styleId="Footer">
    <w:name w:val="footer"/>
    <w:basedOn w:val="Normal"/>
    <w:link w:val="FooterChar"/>
    <w:uiPriority w:val="99"/>
    <w:unhideWhenUsed/>
    <w:rsid w:val="004D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1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14E"/>
  </w:style>
  <w:style w:type="paragraph" w:styleId="Footer">
    <w:name w:val="footer"/>
    <w:basedOn w:val="Normal"/>
    <w:link w:val="FooterChar"/>
    <w:uiPriority w:val="99"/>
    <w:unhideWhenUsed/>
    <w:rsid w:val="004D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637</Words>
  <Characters>3631</Characters>
  <Application>Microsoft Office Word</Application>
  <DocSecurity>0</DocSecurity>
  <Lines>30</Lines>
  <Paragraphs>8</Paragraphs>
  <ScaleCrop>false</ScaleCrop>
  <Company>Missouri State University</Company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2013-09-27T17:35:00Z</dcterms:created>
  <dcterms:modified xsi:type="dcterms:W3CDTF">2013-09-27T17:39:00Z</dcterms:modified>
</cp:coreProperties>
</file>