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4139" w14:textId="77777777" w:rsidR="0092295C" w:rsidRDefault="0092295C" w:rsidP="0092295C">
      <w:r>
        <w:t xml:space="preserve">====== </w:t>
      </w:r>
      <w:proofErr w:type="spellStart"/>
      <w:r>
        <w:t>Laboratorul</w:t>
      </w:r>
      <w:proofErr w:type="spellEnd"/>
      <w:r>
        <w:t xml:space="preserve"> 07 - </w:t>
      </w:r>
      <w:proofErr w:type="spellStart"/>
      <w:r>
        <w:t>Sumatorul</w:t>
      </w:r>
      <w:proofErr w:type="spellEnd"/>
      <w:r>
        <w:t xml:space="preserve"> Carry-Lookahead ======</w:t>
      </w:r>
    </w:p>
    <w:p w14:paraId="60CDDD6E" w14:textId="77777777" w:rsidR="0092295C" w:rsidRDefault="0092295C" w:rsidP="0092295C"/>
    <w:p w14:paraId="54B4A7DE" w14:textId="77777777" w:rsidR="0092295C" w:rsidRDefault="0092295C" w:rsidP="0092295C">
      <w:r>
        <w:t xml:space="preserve">===== </w:t>
      </w:r>
      <w:proofErr w:type="spellStart"/>
      <w:r>
        <w:t>Obiective</w:t>
      </w:r>
      <w:proofErr w:type="spellEnd"/>
      <w:r>
        <w:t xml:space="preserve"> =====</w:t>
      </w:r>
    </w:p>
    <w:p w14:paraId="3198C07F" w14:textId="77777777" w:rsidR="0092295C" w:rsidRDefault="0092295C" w:rsidP="0092295C"/>
    <w:p w14:paraId="27CD6624" w14:textId="4AE9B478" w:rsidR="0092295C" w:rsidRDefault="0092295C" w:rsidP="0092295C">
      <w:proofErr w:type="spellStart"/>
      <w:r w:rsidRPr="0092295C">
        <w:t>Scopul</w:t>
      </w:r>
      <w:proofErr w:type="spellEnd"/>
      <w:r w:rsidRPr="0092295C">
        <w:t xml:space="preserve"> </w:t>
      </w:r>
      <w:proofErr w:type="spellStart"/>
      <w:r w:rsidRPr="0092295C">
        <w:t>acestui</w:t>
      </w:r>
      <w:proofErr w:type="spellEnd"/>
      <w:r w:rsidRPr="0092295C">
        <w:t xml:space="preserve"> </w:t>
      </w:r>
      <w:proofErr w:type="spellStart"/>
      <w:r w:rsidRPr="0092295C">
        <w:t>laborator</w:t>
      </w:r>
      <w:proofErr w:type="spellEnd"/>
      <w:r w:rsidRPr="0092295C">
        <w:t xml:space="preserve"> </w:t>
      </w:r>
      <w:proofErr w:type="spellStart"/>
      <w:r w:rsidRPr="0092295C">
        <w:t>este</w:t>
      </w:r>
      <w:proofErr w:type="spellEnd"/>
      <w:r w:rsidRPr="0092295C">
        <w:t xml:space="preserve"> </w:t>
      </w:r>
      <w:proofErr w:type="spellStart"/>
      <w:r w:rsidRPr="0092295C">
        <w:t>proiectarea</w:t>
      </w:r>
      <w:proofErr w:type="spellEnd"/>
      <w:r w:rsidRPr="0092295C">
        <w:t xml:space="preserve"> </w:t>
      </w:r>
      <w:proofErr w:type="spellStart"/>
      <w:r w:rsidRPr="0092295C">
        <w:t>unui</w:t>
      </w:r>
      <w:proofErr w:type="spellEnd"/>
      <w:r w:rsidRPr="0092295C">
        <w:t xml:space="preserve"> </w:t>
      </w:r>
      <w:proofErr w:type="spellStart"/>
      <w:r w:rsidRPr="0092295C">
        <w:t>sumator</w:t>
      </w:r>
      <w:proofErr w:type="spellEnd"/>
      <w:r w:rsidRPr="0092295C">
        <w:t xml:space="preserve"> Carry-lookahead, care </w:t>
      </w:r>
      <w:proofErr w:type="gramStart"/>
      <w:r w:rsidRPr="0092295C">
        <w:t>are</w:t>
      </w:r>
      <w:proofErr w:type="gramEnd"/>
      <w:r w:rsidRPr="0092295C">
        <w:t xml:space="preserve"> </w:t>
      </w:r>
      <w:proofErr w:type="spellStart"/>
      <w:r w:rsidRPr="0092295C">
        <w:t>performanțe</w:t>
      </w:r>
      <w:proofErr w:type="spellEnd"/>
      <w:r w:rsidRPr="0092295C">
        <w:t xml:space="preserve"> </w:t>
      </w:r>
      <w:proofErr w:type="spellStart"/>
      <w:r w:rsidRPr="0092295C">
        <w:t>mai</w:t>
      </w:r>
      <w:proofErr w:type="spellEnd"/>
      <w:r w:rsidRPr="0092295C">
        <w:t xml:space="preserve"> </w:t>
      </w:r>
      <w:proofErr w:type="spellStart"/>
      <w:r w:rsidRPr="0092295C">
        <w:t>bune</w:t>
      </w:r>
      <w:proofErr w:type="spellEnd"/>
      <w:r w:rsidRPr="0092295C">
        <w:t xml:space="preserve"> </w:t>
      </w:r>
      <w:proofErr w:type="spellStart"/>
      <w:r w:rsidRPr="0092295C">
        <w:t>decât</w:t>
      </w:r>
      <w:proofErr w:type="spellEnd"/>
      <w:r w:rsidRPr="0092295C">
        <w:t xml:space="preserve"> </w:t>
      </w:r>
      <w:proofErr w:type="spellStart"/>
      <w:r w:rsidRPr="0092295C">
        <w:t>sumatorul</w:t>
      </w:r>
      <w:proofErr w:type="spellEnd"/>
      <w:r w:rsidRPr="0092295C">
        <w:t xml:space="preserve"> Ripple-Carry </w:t>
      </w:r>
      <w:proofErr w:type="spellStart"/>
      <w:r w:rsidRPr="0092295C">
        <w:t>studiat</w:t>
      </w:r>
      <w:proofErr w:type="spellEnd"/>
      <w:r w:rsidRPr="0092295C">
        <w:t xml:space="preserve"> </w:t>
      </w:r>
      <w:proofErr w:type="spellStart"/>
      <w:r w:rsidRPr="0092295C">
        <w:t>în</w:t>
      </w:r>
      <w:proofErr w:type="spellEnd"/>
      <w:r w:rsidRPr="0092295C">
        <w:t xml:space="preserve"> </w:t>
      </w:r>
      <w:proofErr w:type="spellStart"/>
      <w:r w:rsidRPr="0092295C">
        <w:t>laboratorul</w:t>
      </w:r>
      <w:proofErr w:type="spellEnd"/>
      <w:r w:rsidRPr="0092295C">
        <w:t xml:space="preserve"> </w:t>
      </w:r>
      <w:proofErr w:type="spellStart"/>
      <w:r w:rsidRPr="0092295C">
        <w:t>trecut</w:t>
      </w:r>
      <w:proofErr w:type="spellEnd"/>
      <w:r w:rsidRPr="0092295C">
        <w:t>.</w:t>
      </w:r>
    </w:p>
    <w:p w14:paraId="0DD43AB7" w14:textId="77777777" w:rsidR="0092295C" w:rsidRDefault="0092295C" w:rsidP="0092295C">
      <w:r>
        <w:t xml:space="preserve">==== 1. </w:t>
      </w:r>
      <w:proofErr w:type="spellStart"/>
      <w:r>
        <w:t>Recapitulare</w:t>
      </w:r>
      <w:proofErr w:type="spellEnd"/>
      <w:r>
        <w:t xml:space="preserve"> ====</w:t>
      </w:r>
    </w:p>
    <w:p w14:paraId="21DD2479" w14:textId="77777777" w:rsidR="0092295C" w:rsidRDefault="0092295C" w:rsidP="0092295C"/>
    <w:p w14:paraId="220A320C" w14:textId="77777777" w:rsidR="0092295C" w:rsidRDefault="0092295C" w:rsidP="0092295C">
      <w:r>
        <w:t xml:space="preserve">==== a. </w:t>
      </w:r>
      <w:proofErr w:type="spellStart"/>
      <w:r>
        <w:t>Sumatoare</w:t>
      </w:r>
      <w:proofErr w:type="spellEnd"/>
      <w:r>
        <w:t xml:space="preserve"> multi-bit ====</w:t>
      </w:r>
    </w:p>
    <w:p w14:paraId="7C2EB752" w14:textId="77777777" w:rsidR="0092295C" w:rsidRDefault="0092295C" w:rsidP="0092295C"/>
    <w:p w14:paraId="273BB123" w14:textId="77777777" w:rsidR="0092295C" w:rsidRDefault="0092295C" w:rsidP="0092295C">
      <w:proofErr w:type="spellStart"/>
      <w:r>
        <w:t>În</w:t>
      </w:r>
      <w:proofErr w:type="spellEnd"/>
      <w:r>
        <w:t xml:space="preserve"> </w:t>
      </w:r>
      <w:proofErr w:type="spellStart"/>
      <w:r>
        <w:t>viața</w:t>
      </w:r>
      <w:proofErr w:type="spellEnd"/>
      <w:r>
        <w:t xml:space="preserve"> </w:t>
      </w:r>
      <w:proofErr w:type="spellStart"/>
      <w:r>
        <w:t>reală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lucrăm</w:t>
      </w:r>
      <w:proofErr w:type="spellEnd"/>
      <w:r>
        <w:t xml:space="preserve"> cu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reprezentabile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biți</w:t>
      </w:r>
      <w:proofErr w:type="spellEnd"/>
      <w:r>
        <w:t xml:space="preserve">. </w:t>
      </w:r>
      <w:proofErr w:type="spellStart"/>
      <w:r>
        <w:t>Totuși</w:t>
      </w:r>
      <w:proofErr w:type="spellEnd"/>
      <w:r>
        <w:t xml:space="preserve">, </w:t>
      </w:r>
      <w:proofErr w:type="spellStart"/>
      <w:r>
        <w:t>sumatoarele</w:t>
      </w:r>
      <w:proofErr w:type="spellEnd"/>
      <w:r>
        <w:t xml:space="preserve"> de tip Half-Adder </w:t>
      </w:r>
      <w:proofErr w:type="spellStart"/>
      <w:r>
        <w:t>și</w:t>
      </w:r>
      <w:proofErr w:type="spellEnd"/>
      <w:r>
        <w:t xml:space="preserve"> Full-Adder pot </w:t>
      </w:r>
      <w:proofErr w:type="spellStart"/>
      <w:r>
        <w:t>aduca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un bit.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depășirea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limitări</w:t>
      </w:r>
      <w:proofErr w:type="spellEnd"/>
      <w:r>
        <w:t xml:space="preserve">, </w:t>
      </w:r>
      <w:proofErr w:type="spellStart"/>
      <w:r>
        <w:t>laboratorul</w:t>
      </w:r>
      <w:proofErr w:type="spellEnd"/>
      <w:r>
        <w:t xml:space="preserve"> [[cn</w:t>
      </w:r>
      <w:proofErr w:type="gramStart"/>
      <w:r>
        <w:t>1:laboratoare</w:t>
      </w:r>
      <w:proofErr w:type="gramEnd"/>
      <w:r>
        <w:t xml:space="preserve">:06|trecut]] am </w:t>
      </w:r>
      <w:proofErr w:type="spellStart"/>
      <w:r>
        <w:t>implementat</w:t>
      </w:r>
      <w:proofErr w:type="spellEnd"/>
      <w:r>
        <w:t xml:space="preserve"> un circuit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facă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biți</w:t>
      </w:r>
      <w:proofErr w:type="spellEnd"/>
      <w:r>
        <w:t>.</w:t>
      </w:r>
    </w:p>
    <w:p w14:paraId="3807585E" w14:textId="77777777" w:rsidR="0092295C" w:rsidRDefault="0092295C" w:rsidP="0092295C"/>
    <w:p w14:paraId="0CD5E106" w14:textId="77777777" w:rsidR="0092295C" w:rsidRDefault="0092295C" w:rsidP="0092295C">
      <w:r>
        <w:t xml:space="preserve">=== </w:t>
      </w:r>
      <w:proofErr w:type="spellStart"/>
      <w:r>
        <w:t>Sumatorul</w:t>
      </w:r>
      <w:proofErr w:type="spellEnd"/>
      <w:r>
        <w:t xml:space="preserve"> Ripple-Carry ===</w:t>
      </w:r>
    </w:p>
    <w:p w14:paraId="0426529D" w14:textId="77777777" w:rsidR="0092295C" w:rsidRDefault="0092295C" w:rsidP="0092295C"/>
    <w:p w14:paraId="4D3C03B0" w14:textId="77777777" w:rsidR="0092295C" w:rsidRDefault="0092295C" w:rsidP="0092295C"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circuit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sumatorul</w:t>
      </w:r>
      <w:proofErr w:type="spellEnd"/>
      <w:r>
        <w:t xml:space="preserve"> ripple-carry care </w:t>
      </w:r>
      <w:proofErr w:type="spellStart"/>
      <w:r>
        <w:t>folosind</w:t>
      </w:r>
      <w:proofErr w:type="spellEnd"/>
      <w:r>
        <w:t xml:space="preserve"> N </w:t>
      </w:r>
      <w:proofErr w:type="spellStart"/>
      <w:r>
        <w:t>sumatoare</w:t>
      </w:r>
      <w:proofErr w:type="spellEnd"/>
      <w:r>
        <w:t xml:space="preserve"> full-adder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însuma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pe N </w:t>
      </w:r>
      <w:proofErr w:type="spellStart"/>
      <w:r>
        <w:t>biți</w:t>
      </w:r>
      <w:proofErr w:type="spellEnd"/>
      <w:r>
        <w:t>.</w:t>
      </w:r>
    </w:p>
    <w:p w14:paraId="126648B0" w14:textId="77777777" w:rsidR="0092295C" w:rsidRDefault="0092295C" w:rsidP="0092295C"/>
    <w:p w14:paraId="78FF41EE" w14:textId="77777777" w:rsidR="0092295C" w:rsidRDefault="0092295C" w:rsidP="0092295C">
      <w:proofErr w:type="gramStart"/>
      <w:r>
        <w:t>{{ :</w:t>
      </w:r>
      <w:proofErr w:type="gramEnd"/>
      <w:r>
        <w:t xml:space="preserve">cn1:laboratoare:06:ripple-carry4bit.png?400 | Ripple-carry pe 4 </w:t>
      </w:r>
      <w:proofErr w:type="spellStart"/>
      <w:r>
        <w:t>biți</w:t>
      </w:r>
      <w:proofErr w:type="spellEnd"/>
      <w:r>
        <w:t xml:space="preserve"> }}</w:t>
      </w:r>
    </w:p>
    <w:p w14:paraId="739137ED" w14:textId="77777777" w:rsidR="0092295C" w:rsidRDefault="0092295C" w:rsidP="0092295C"/>
    <w:p w14:paraId="251B71AA" w14:textId="77777777" w:rsidR="0092295C" w:rsidRDefault="0092295C" w:rsidP="0092295C">
      <w:proofErr w:type="spellStart"/>
      <w:r>
        <w:t>Conectarea</w:t>
      </w:r>
      <w:proofErr w:type="spellEnd"/>
      <w:r>
        <w:t xml:space="preserve"> lor, </w:t>
      </w:r>
      <w:proofErr w:type="spellStart"/>
      <w:r>
        <w:t>prezentată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: </w:t>
      </w:r>
      <w:proofErr w:type="spellStart"/>
      <w:r>
        <w:t>ieșirea</w:t>
      </w:r>
      <w:proofErr w:type="spellEnd"/>
      <w:r>
        <w:t xml:space="preserve"> C&lt;sub&gt;out&lt;/sub&gt; a </w:t>
      </w:r>
      <w:proofErr w:type="spellStart"/>
      <w:r>
        <w:t>modulului</w:t>
      </w:r>
      <w:proofErr w:type="spellEnd"/>
      <w:r>
        <w:t xml:space="preserve"> de rang //</w:t>
      </w:r>
      <w:proofErr w:type="spellStart"/>
      <w:r>
        <w:t>i</w:t>
      </w:r>
      <w:proofErr w:type="spellEnd"/>
      <w:r>
        <w:t xml:space="preserve">//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conectată</w:t>
      </w:r>
      <w:proofErr w:type="spellEnd"/>
      <w:r>
        <w:t xml:space="preserve"> la </w:t>
      </w:r>
      <w:proofErr w:type="spellStart"/>
      <w:r>
        <w:t>intrarea</w:t>
      </w:r>
      <w:proofErr w:type="spellEnd"/>
      <w:r>
        <w:t xml:space="preserve"> C&lt;sub&gt;in&lt;/sub&gt; a </w:t>
      </w:r>
      <w:proofErr w:type="spellStart"/>
      <w:r>
        <w:t>modulului</w:t>
      </w:r>
      <w:proofErr w:type="spellEnd"/>
      <w:r>
        <w:t xml:space="preserve"> de rang //i+1//. </w:t>
      </w:r>
    </w:p>
    <w:p w14:paraId="28E45642" w14:textId="77777777" w:rsidR="0092295C" w:rsidRDefault="0092295C" w:rsidP="0092295C"/>
    <w:p w14:paraId="5ACDF119" w14:textId="77777777" w:rsidR="0092295C" w:rsidRDefault="0092295C" w:rsidP="0092295C">
      <w:r>
        <w:t xml:space="preserve">=== </w:t>
      </w:r>
      <w:proofErr w:type="spellStart"/>
      <w:r>
        <w:t>Limitări</w:t>
      </w:r>
      <w:proofErr w:type="spellEnd"/>
      <w:r>
        <w:t xml:space="preserve"> ===</w:t>
      </w:r>
    </w:p>
    <w:p w14:paraId="29A74518" w14:textId="77777777" w:rsidR="0092295C" w:rsidRDefault="0092295C" w:rsidP="0092295C"/>
    <w:p w14:paraId="11126A9C" w14:textId="77777777" w:rsidR="0092295C" w:rsidRDefault="0092295C" w:rsidP="0092295C">
      <w:proofErr w:type="spellStart"/>
      <w:r>
        <w:t>Implementarea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facilă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scăzută</w:t>
      </w:r>
      <w:proofErr w:type="spellEnd"/>
      <w:r>
        <w:t xml:space="preserve">. **De </w:t>
      </w:r>
      <w:proofErr w:type="spellStart"/>
      <w:proofErr w:type="gramStart"/>
      <w:r>
        <w:t>ce</w:t>
      </w:r>
      <w:proofErr w:type="spellEnd"/>
      <w:r>
        <w:t>?*</w:t>
      </w:r>
      <w:proofErr w:type="gramEnd"/>
      <w:r>
        <w:t xml:space="preserve">*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sumator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dependent de </w:t>
      </w:r>
      <w:proofErr w:type="spellStart"/>
      <w:r>
        <w:t>semnalul</w:t>
      </w:r>
      <w:proofErr w:type="spellEnd"/>
      <w:r>
        <w:t xml:space="preserve"> carry-out din full-adder-</w:t>
      </w:r>
      <w:proofErr w:type="spellStart"/>
      <w:r>
        <w:t>ul</w:t>
      </w:r>
      <w:proofErr w:type="spellEnd"/>
      <w:r>
        <w:t xml:space="preserve"> anterior.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de rang //</w:t>
      </w:r>
      <w:proofErr w:type="spellStart"/>
      <w:r>
        <w:t>i</w:t>
      </w:r>
      <w:proofErr w:type="spellEnd"/>
      <w:r>
        <w:t xml:space="preserve">//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aştepte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de rang //i-1// </w:t>
      </w:r>
      <w:proofErr w:type="spellStart"/>
      <w:r>
        <w:t>sa</w:t>
      </w:r>
      <w:proofErr w:type="spellEnd"/>
      <w:r>
        <w:t xml:space="preserve"> </w:t>
      </w:r>
      <w:proofErr w:type="spellStart"/>
      <w:r>
        <w:t>îşi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C&lt;sub&gt;</w:t>
      </w:r>
      <w:proofErr w:type="spellStart"/>
      <w:r>
        <w:t>in_i</w:t>
      </w:r>
      <w:proofErr w:type="spellEnd"/>
      <w:r>
        <w:t>&lt;/sub&gt;.</w:t>
      </w:r>
    </w:p>
    <w:p w14:paraId="0A90A1B1" w14:textId="77777777" w:rsidR="0092295C" w:rsidRDefault="0092295C" w:rsidP="0092295C"/>
    <w:p w14:paraId="6997AD8F" w14:textId="77777777" w:rsidR="0092295C" w:rsidRDefault="0092295C" w:rsidP="0092295C">
      <w:r>
        <w:lastRenderedPageBreak/>
        <w:t xml:space="preserve">=== </w:t>
      </w:r>
      <w:proofErr w:type="spellStart"/>
      <w:r>
        <w:t>Îmbunătățiri</w:t>
      </w:r>
      <w:proofErr w:type="spellEnd"/>
      <w:r>
        <w:t xml:space="preserve"> ===</w:t>
      </w:r>
    </w:p>
    <w:p w14:paraId="7AEA31DE" w14:textId="77777777" w:rsidR="0092295C" w:rsidRDefault="0092295C" w:rsidP="0092295C"/>
    <w:p w14:paraId="05881992" w14:textId="77777777" w:rsidR="0092295C" w:rsidRDefault="0092295C" w:rsidP="0092295C">
      <w:r>
        <w:t xml:space="preserve">Cum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un circuit </w:t>
      </w:r>
      <w:proofErr w:type="spellStart"/>
      <w:r>
        <w:t>mai</w:t>
      </w:r>
      <w:proofErr w:type="spellEnd"/>
      <w:r>
        <w:t xml:space="preserve"> rapid? </w:t>
      </w:r>
      <w:proofErr w:type="spellStart"/>
      <w:r>
        <w:t>Eliminând</w:t>
      </w:r>
      <w:proofErr w:type="spellEnd"/>
      <w:r>
        <w:t xml:space="preserve"> </w:t>
      </w:r>
      <w:proofErr w:type="spellStart"/>
      <w:r>
        <w:t>dependența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rang-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bitul</w:t>
      </w:r>
      <w:proofErr w:type="spellEnd"/>
      <w:r>
        <w:t xml:space="preserve"> de carry.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aflăm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logică</w:t>
      </w:r>
      <w:proofErr w:type="spellEnd"/>
      <w:r>
        <w:t xml:space="preserve"> </w:t>
      </w:r>
      <w:proofErr w:type="spellStart"/>
      <w:r>
        <w:t>booleană</w:t>
      </w:r>
      <w:proofErr w:type="spellEnd"/>
      <w:r>
        <w:t xml:space="preserve"> </w:t>
      </w:r>
      <w:proofErr w:type="spellStart"/>
      <w:r>
        <w:t>pornind</w:t>
      </w:r>
      <w:proofErr w:type="spellEnd"/>
      <w:r>
        <w:t xml:space="preserve"> de la </w:t>
      </w:r>
      <w:proofErr w:type="spellStart"/>
      <w:r>
        <w:t>tabelul</w:t>
      </w:r>
      <w:proofErr w:type="spellEnd"/>
      <w:r>
        <w:t xml:space="preserve"> de </w:t>
      </w:r>
      <w:proofErr w:type="spellStart"/>
      <w:r>
        <w:t>adevăr</w:t>
      </w:r>
      <w:proofErr w:type="spellEnd"/>
      <w:r>
        <w:t xml:space="preserve"> al </w:t>
      </w:r>
      <w:proofErr w:type="spellStart"/>
      <w:r>
        <w:t>bitului</w:t>
      </w:r>
      <w:proofErr w:type="spellEnd"/>
      <w:r>
        <w:t xml:space="preserve"> de carry C&lt;sub&gt;1&lt;/sub&gt;.</w:t>
      </w:r>
    </w:p>
    <w:p w14:paraId="5149BCB2" w14:textId="77777777" w:rsidR="0092295C" w:rsidRDefault="0092295C" w:rsidP="0092295C"/>
    <w:p w14:paraId="14D8DD85" w14:textId="77777777" w:rsidR="0092295C" w:rsidRDefault="0092295C" w:rsidP="0092295C">
      <w:proofErr w:type="gramStart"/>
      <w:r>
        <w:t>^  A</w:t>
      </w:r>
      <w:proofErr w:type="gramEnd"/>
      <w:r>
        <w:t>&lt;sub&gt;0&lt;/sub&gt;  ^  B&lt;sub&gt;0&lt;/sub&gt;  ^  C&lt;sub&gt;0&lt;/sub&gt;  ^  C&lt;sub&gt;1&lt;/sub&gt;  ^</w:t>
      </w:r>
    </w:p>
    <w:p w14:paraId="5EB6FD86" w14:textId="77777777" w:rsidR="0092295C" w:rsidRDefault="0092295C" w:rsidP="0092295C">
      <w:proofErr w:type="gramStart"/>
      <w:r>
        <w:t>|  0</w:t>
      </w:r>
      <w:proofErr w:type="gramEnd"/>
      <w:r>
        <w:t xml:space="preserve">  |  0  |  0  |  0  |</w:t>
      </w:r>
    </w:p>
    <w:p w14:paraId="2D28DF17" w14:textId="77777777" w:rsidR="0092295C" w:rsidRDefault="0092295C" w:rsidP="0092295C">
      <w:proofErr w:type="gramStart"/>
      <w:r>
        <w:t>|  0</w:t>
      </w:r>
      <w:proofErr w:type="gramEnd"/>
      <w:r>
        <w:t xml:space="preserve">  |  0  |  1  |  0  |</w:t>
      </w:r>
    </w:p>
    <w:p w14:paraId="14032DEE" w14:textId="77777777" w:rsidR="0092295C" w:rsidRDefault="0092295C" w:rsidP="0092295C">
      <w:proofErr w:type="gramStart"/>
      <w:r>
        <w:t>|  0</w:t>
      </w:r>
      <w:proofErr w:type="gramEnd"/>
      <w:r>
        <w:t xml:space="preserve">  |  1  |  0  |  0  |</w:t>
      </w:r>
    </w:p>
    <w:p w14:paraId="5905BC41" w14:textId="77777777" w:rsidR="0092295C" w:rsidRDefault="0092295C" w:rsidP="0092295C">
      <w:proofErr w:type="gramStart"/>
      <w:r>
        <w:t>|  0</w:t>
      </w:r>
      <w:proofErr w:type="gramEnd"/>
      <w:r>
        <w:t xml:space="preserve">  |  1  |  1  |  1  |</w:t>
      </w:r>
    </w:p>
    <w:p w14:paraId="4C13FDAD" w14:textId="77777777" w:rsidR="0092295C" w:rsidRDefault="0092295C" w:rsidP="0092295C">
      <w:proofErr w:type="gramStart"/>
      <w:r>
        <w:t>|  1</w:t>
      </w:r>
      <w:proofErr w:type="gramEnd"/>
      <w:r>
        <w:t xml:space="preserve">  |  0  |  0  |  0  |</w:t>
      </w:r>
    </w:p>
    <w:p w14:paraId="35F7BD8D" w14:textId="77777777" w:rsidR="0092295C" w:rsidRDefault="0092295C" w:rsidP="0092295C">
      <w:proofErr w:type="gramStart"/>
      <w:r>
        <w:t>|  1</w:t>
      </w:r>
      <w:proofErr w:type="gramEnd"/>
      <w:r>
        <w:t xml:space="preserve">  |  0  |  1  |  1  |</w:t>
      </w:r>
    </w:p>
    <w:p w14:paraId="7C2F8CAE" w14:textId="77777777" w:rsidR="0092295C" w:rsidRDefault="0092295C" w:rsidP="0092295C">
      <w:proofErr w:type="gramStart"/>
      <w:r>
        <w:t>|  1</w:t>
      </w:r>
      <w:proofErr w:type="gramEnd"/>
      <w:r>
        <w:t xml:space="preserve">  |  1  |  0  |  1  |</w:t>
      </w:r>
    </w:p>
    <w:p w14:paraId="4734F3D5" w14:textId="77777777" w:rsidR="0092295C" w:rsidRDefault="0092295C" w:rsidP="0092295C">
      <w:proofErr w:type="gramStart"/>
      <w:r>
        <w:t>|  1</w:t>
      </w:r>
      <w:proofErr w:type="gramEnd"/>
      <w:r>
        <w:t xml:space="preserve">  |  1  |  1  |  1  |</w:t>
      </w:r>
    </w:p>
    <w:p w14:paraId="557B1FB3" w14:textId="77777777" w:rsidR="0092295C" w:rsidRDefault="0092295C" w:rsidP="0092295C"/>
    <w:p w14:paraId="6F7BF063" w14:textId="77777777" w:rsidR="0092295C" w:rsidRDefault="0092295C" w:rsidP="0092295C"/>
    <w:p w14:paraId="00C2086B" w14:textId="77777777" w:rsidR="0092295C" w:rsidRDefault="0092295C" w:rsidP="0092295C">
      <w:r>
        <w:t xml:space="preserve">  * C&lt;sub&gt;1&lt;/sub&gt; = A&lt;sub&gt;0&lt;/sub&gt; * B&lt;sub&gt;0&lt;/sub&gt; * C&lt;sub&gt;0&lt;/sub&gt; + A&lt;sub&gt;0&lt;/sub&gt; * B&lt;sub&gt;0&lt;/sub&gt; * ~C&lt;sub&gt;0&lt;/sub&gt; + ~A&lt;sub&gt;0&lt;/sub&gt; * B&lt;sub&gt;0&lt;/sub&gt; * C&lt;sub&gt;0&lt;/sub&gt; + A&lt;sub&gt;0&lt;/sub&gt; * ~B&lt;sub&gt;0&lt;/sub&gt; * C&lt;sub&gt;0&lt;/sub&gt;</w:t>
      </w:r>
    </w:p>
    <w:p w14:paraId="2EC9AD7D" w14:textId="77777777" w:rsidR="0092295C" w:rsidRDefault="0092295C" w:rsidP="0092295C">
      <w:r>
        <w:t xml:space="preserve">  * C&lt;sub&gt;1&lt;/sub&gt; = A&lt;sub&gt;0&lt;/sub&gt; * B&lt;sub&gt;0&lt;/sub&gt; * (C&lt;sub&gt;0&lt;/sub&gt; + ~C&lt;sub&gt;0&lt;/sub&gt;) + C&lt;sub&gt;0&lt;/sub&gt; * (~A&lt;sub&gt;0&lt;/sub&gt; * B&lt;sub&gt;0&lt;/sub&gt; + A&lt;sub&gt;0&lt;/sub&gt; * ~B&lt;sub&gt;0&lt;/sub&gt;)</w:t>
      </w:r>
    </w:p>
    <w:p w14:paraId="0A116C3B" w14:textId="77777777" w:rsidR="0092295C" w:rsidRDefault="0092295C" w:rsidP="0092295C">
      <w:r>
        <w:t xml:space="preserve">  * C&lt;sub&gt;1&lt;/sub&gt; = A&lt;sub&gt;0&lt;/sub&gt; * B&lt;sub&gt;0&lt;/sub&gt; + C&lt;sub&gt;0&lt;/sub&gt; * (A&lt;sub&gt;0&lt;/sub&gt; </w:t>
      </w:r>
      <w:r>
        <w:rPr>
          <w:rFonts w:ascii="Cambria Math" w:hAnsi="Cambria Math" w:cs="Cambria Math"/>
        </w:rPr>
        <w:t>⊕</w:t>
      </w:r>
      <w:r>
        <w:t xml:space="preserve"> B&lt;sub&gt;0&lt;/sub&gt;)</w:t>
      </w:r>
    </w:p>
    <w:p w14:paraId="5971CDEA" w14:textId="77777777" w:rsidR="0092295C" w:rsidRDefault="0092295C" w:rsidP="0092295C"/>
    <w:p w14:paraId="7DF56E39" w14:textId="77777777" w:rsidR="0092295C" w:rsidRDefault="0092295C" w:rsidP="0092295C">
      <w:proofErr w:type="spellStart"/>
      <w:r>
        <w:t>Dacă</w:t>
      </w:r>
      <w:proofErr w:type="spellEnd"/>
      <w:r>
        <w:t xml:space="preserve"> </w:t>
      </w:r>
      <w:proofErr w:type="spellStart"/>
      <w:r>
        <w:t>generalizăm</w:t>
      </w:r>
      <w:proofErr w:type="spellEnd"/>
      <w:r>
        <w:t xml:space="preserve"> formula, </w:t>
      </w:r>
      <w:proofErr w:type="spellStart"/>
      <w:r>
        <w:t>pentru</w:t>
      </w:r>
      <w:proofErr w:type="spellEnd"/>
      <w:r>
        <w:t xml:space="preserve"> //</w:t>
      </w:r>
      <w:proofErr w:type="spellStart"/>
      <w:r>
        <w:t>i</w:t>
      </w:r>
      <w:proofErr w:type="spellEnd"/>
      <w:r>
        <w:t xml:space="preserve"> = 0//:</w:t>
      </w:r>
    </w:p>
    <w:p w14:paraId="4B926B8E" w14:textId="77777777" w:rsidR="0092295C" w:rsidRDefault="0092295C" w:rsidP="0092295C">
      <w:r>
        <w:t xml:space="preserve">  * C&lt;sub&gt;i+1&lt;/sub&gt; = A&lt;sub&gt;</w:t>
      </w:r>
      <w:proofErr w:type="spellStart"/>
      <w:r>
        <w:t>i</w:t>
      </w:r>
      <w:proofErr w:type="spellEnd"/>
      <w:r>
        <w:t>&lt;/sub&gt; * B&lt;sub&gt;</w:t>
      </w:r>
      <w:proofErr w:type="spellStart"/>
      <w:r>
        <w:t>i</w:t>
      </w:r>
      <w:proofErr w:type="spellEnd"/>
      <w:r>
        <w:t>&lt;/sub&gt; + C&lt;sub&gt;</w:t>
      </w:r>
      <w:proofErr w:type="spellStart"/>
      <w:r>
        <w:t>i</w:t>
      </w:r>
      <w:proofErr w:type="spellEnd"/>
      <w:r>
        <w:t>&lt;/sub&gt; * (A&lt;sub&gt;</w:t>
      </w:r>
      <w:proofErr w:type="spellStart"/>
      <w:r>
        <w:t>i</w:t>
      </w:r>
      <w:proofErr w:type="spellEnd"/>
      <w:r>
        <w:t xml:space="preserve">&lt;/sub&gt; </w:t>
      </w:r>
      <w:r>
        <w:rPr>
          <w:rFonts w:ascii="Cambria Math" w:hAnsi="Cambria Math" w:cs="Cambria Math"/>
        </w:rPr>
        <w:t>⊕</w:t>
      </w:r>
      <w:r>
        <w:t xml:space="preserve"> B&lt;sub&gt;</w:t>
      </w:r>
      <w:proofErr w:type="spellStart"/>
      <w:r>
        <w:t>i</w:t>
      </w:r>
      <w:proofErr w:type="spellEnd"/>
      <w:r>
        <w:t>&lt;/sub&gt;)</w:t>
      </w:r>
    </w:p>
    <w:p w14:paraId="4B350153" w14:textId="77777777" w:rsidR="0092295C" w:rsidRDefault="0092295C" w:rsidP="0092295C"/>
    <w:p w14:paraId="4B80A5B8" w14:textId="77777777" w:rsidR="0092295C" w:rsidRDefault="0092295C" w:rsidP="0092295C"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full-adder, am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bitul</w:t>
      </w:r>
      <w:proofErr w:type="spellEnd"/>
      <w:r>
        <w:t xml:space="preserve"> carry de </w:t>
      </w:r>
      <w:proofErr w:type="spellStart"/>
      <w:r>
        <w:t>intrare</w:t>
      </w:r>
      <w:proofErr w:type="spellEnd"/>
      <w:r>
        <w:t xml:space="preserve"> cu cost constant egal cu 1,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așteptăm</w:t>
      </w:r>
      <w:proofErr w:type="spellEnd"/>
      <w:r>
        <w:t xml:space="preserve"> </w:t>
      </w:r>
      <w:proofErr w:type="spellStart"/>
      <w:r>
        <w:t>propagarea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full-adder-e de rang </w:t>
      </w:r>
      <w:proofErr w:type="spellStart"/>
      <w:r>
        <w:t>mai</w:t>
      </w:r>
      <w:proofErr w:type="spellEnd"/>
      <w:r>
        <w:t xml:space="preserve"> mic.</w:t>
      </w:r>
    </w:p>
    <w:p w14:paraId="3FAB32EB" w14:textId="21625225" w:rsidR="0092295C" w:rsidRDefault="0092295C" w:rsidP="0092295C">
      <w:r>
        <w:lastRenderedPageBreak/>
        <w:t xml:space="preserve">  * C&lt;sub&gt;out&lt;/sub&gt; = //</w:t>
      </w:r>
      <w:proofErr w:type="spellStart"/>
      <w:r>
        <w:t>Generează_biții_carry</w:t>
      </w:r>
      <w:proofErr w:type="spellEnd"/>
      <w:r>
        <w:t>? **SAU** Propagă_bitul_de_carry_de_la_rangul_inferior_dacă_nu_e_</w:t>
      </w:r>
      <w:proofErr w:type="gramStart"/>
      <w:r>
        <w:t>generat?/</w:t>
      </w:r>
      <w:proofErr w:type="gramEnd"/>
      <w:r>
        <w:t>/</w:t>
      </w:r>
    </w:p>
    <w:p w14:paraId="25CD38E4" w14:textId="77777777" w:rsidR="0092295C" w:rsidRDefault="0092295C" w:rsidP="0092295C">
      <w:r>
        <w:t xml:space="preserve">==== 2.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====</w:t>
      </w:r>
    </w:p>
    <w:p w14:paraId="4D0C3C4C" w14:textId="77777777" w:rsidR="0092295C" w:rsidRDefault="0092295C" w:rsidP="0092295C"/>
    <w:p w14:paraId="3FBC0D50" w14:textId="77777777" w:rsidR="0092295C" w:rsidRDefault="0092295C" w:rsidP="0092295C">
      <w:proofErr w:type="spellStart"/>
      <w:r>
        <w:t>Pentru</w:t>
      </w:r>
      <w:proofErr w:type="spellEnd"/>
      <w:r>
        <w:t xml:space="preserve"> a reduce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, </w:t>
      </w:r>
      <w:proofErr w:type="spellStart"/>
      <w:r>
        <w:t>proiectanții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**</w:t>
      </w:r>
      <w:proofErr w:type="spellStart"/>
      <w:r>
        <w:t>sumatorul</w:t>
      </w:r>
      <w:proofErr w:type="spellEnd"/>
      <w:r>
        <w:t xml:space="preserve"> carry-lookahead**.</w:t>
      </w:r>
    </w:p>
    <w:p w14:paraId="2C578ABC" w14:textId="77777777" w:rsidR="0092295C" w:rsidRDefault="0092295C" w:rsidP="0092295C"/>
    <w:p w14:paraId="35720B84" w14:textId="77777777" w:rsidR="0092295C" w:rsidRDefault="0092295C" w:rsidP="0092295C">
      <w:proofErr w:type="gramStart"/>
      <w:r>
        <w:t>{{ cn</w:t>
      </w:r>
      <w:proofErr w:type="gramEnd"/>
      <w:r>
        <w:t xml:space="preserve">1:laboratoare:07:4-bit_carry_lookahead_adder.svg.png | </w:t>
      </w:r>
      <w:proofErr w:type="spellStart"/>
      <w:r>
        <w:t>Sumator</w:t>
      </w:r>
      <w:proofErr w:type="spellEnd"/>
      <w:r>
        <w:t xml:space="preserve"> Carry-lookahead pe 4 </w:t>
      </w:r>
      <w:proofErr w:type="spellStart"/>
      <w:r>
        <w:t>biti</w:t>
      </w:r>
      <w:proofErr w:type="spellEnd"/>
      <w:r>
        <w:t xml:space="preserve"> }}</w:t>
      </w:r>
    </w:p>
    <w:p w14:paraId="733089C9" w14:textId="77777777" w:rsidR="0092295C" w:rsidRDefault="0092295C" w:rsidP="0092295C"/>
    <w:p w14:paraId="2822E51F" w14:textId="77777777" w:rsidR="0092295C" w:rsidRDefault="0092295C" w:rsidP="0092295C">
      <w:proofErr w:type="spellStart"/>
      <w:r>
        <w:t>În</w:t>
      </w:r>
      <w:proofErr w:type="spellEnd"/>
      <w:r>
        <w:t xml:space="preserve"> </w:t>
      </w:r>
      <w:proofErr w:type="spellStart"/>
      <w:r>
        <w:t>sumatorul</w:t>
      </w:r>
      <w:proofErr w:type="spellEnd"/>
      <w:r>
        <w:t xml:space="preserve"> cu transport </w:t>
      </w:r>
      <w:proofErr w:type="spellStart"/>
      <w:r>
        <w:t>anticipat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adunare</w:t>
      </w:r>
      <w:proofErr w:type="spellEnd"/>
      <w:r>
        <w:t xml:space="preserve"> pe bit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dependenţa</w:t>
      </w:r>
      <w:proofErr w:type="spellEnd"/>
      <w:r>
        <w:t xml:space="preserve"> de </w:t>
      </w:r>
      <w:proofErr w:type="spellStart"/>
      <w:r>
        <w:t>semnalul</w:t>
      </w:r>
      <w:proofErr w:type="spellEnd"/>
      <w:r>
        <w:t xml:space="preserve"> carry-out anterior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impune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operanzi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. El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(P </w:t>
      </w:r>
      <w:proofErr w:type="spellStart"/>
      <w:r>
        <w:t>si</w:t>
      </w:r>
      <w:proofErr w:type="spellEnd"/>
      <w:r>
        <w:t xml:space="preserve"> G)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rang </w:t>
      </w:r>
      <w:proofErr w:type="spellStart"/>
      <w:r>
        <w:t>binar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intrărilor</w:t>
      </w:r>
      <w:proofErr w:type="spellEnd"/>
      <w:r>
        <w:t xml:space="preserve">.\\ </w:t>
      </w:r>
    </w:p>
    <w:p w14:paraId="5DBCAEE7" w14:textId="77777777" w:rsidR="0092295C" w:rsidRDefault="0092295C" w:rsidP="0092295C">
      <w:r>
        <w:t xml:space="preserve">  * **G** - </w:t>
      </w:r>
      <w:proofErr w:type="spellStart"/>
      <w:r>
        <w:t>reprezintă</w:t>
      </w:r>
      <w:proofErr w:type="spellEnd"/>
      <w:r>
        <w:t xml:space="preserve"> un </w:t>
      </w:r>
      <w:proofErr w:type="spellStart"/>
      <w:r>
        <w:t>semnal</w:t>
      </w:r>
      <w:proofErr w:type="spellEnd"/>
      <w:r>
        <w:t xml:space="preserve"> de **</w:t>
      </w:r>
      <w:proofErr w:type="spellStart"/>
      <w:r>
        <w:t>generare</w:t>
      </w:r>
      <w:proofErr w:type="spellEnd"/>
      <w:r>
        <w:t xml:space="preserve">** a </w:t>
      </w:r>
      <w:proofErr w:type="spellStart"/>
      <w:r>
        <w:t>unui</w:t>
      </w:r>
      <w:proofErr w:type="spellEnd"/>
      <w:r>
        <w:t xml:space="preserve"> bit de carry.\\</w:t>
      </w:r>
    </w:p>
    <w:p w14:paraId="2A8EA930" w14:textId="77777777" w:rsidR="0092295C" w:rsidRDefault="0092295C" w:rsidP="0092295C">
      <w:r>
        <w:t xml:space="preserve">  * **P** - </w:t>
      </w:r>
      <w:proofErr w:type="spellStart"/>
      <w:r>
        <w:t>reprezintă</w:t>
      </w:r>
      <w:proofErr w:type="spellEnd"/>
      <w:r>
        <w:t xml:space="preserve"> un </w:t>
      </w:r>
      <w:proofErr w:type="spellStart"/>
      <w:r>
        <w:t>semnal</w:t>
      </w:r>
      <w:proofErr w:type="spellEnd"/>
      <w:r>
        <w:t xml:space="preserve"> de **</w:t>
      </w:r>
      <w:proofErr w:type="spellStart"/>
      <w:r>
        <w:t>propagare</w:t>
      </w:r>
      <w:proofErr w:type="spellEnd"/>
      <w:r>
        <w:t xml:space="preserve">** a </w:t>
      </w:r>
      <w:proofErr w:type="spellStart"/>
      <w:r>
        <w:t>unui</w:t>
      </w:r>
      <w:proofErr w:type="spellEnd"/>
      <w:r>
        <w:t xml:space="preserve"> bit de carry.\\</w:t>
      </w:r>
    </w:p>
    <w:p w14:paraId="3DFD650A" w14:textId="77777777" w:rsidR="0092295C" w:rsidRDefault="0092295C" w:rsidP="0092295C">
      <w:r>
        <w:t xml:space="preserve">Deci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**A** </w:t>
      </w:r>
      <w:proofErr w:type="spellStart"/>
      <w:r>
        <w:t>și</w:t>
      </w:r>
      <w:proofErr w:type="spellEnd"/>
      <w:r>
        <w:t xml:space="preserve"> **B**,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bitul</w:t>
      </w:r>
      <w:proofErr w:type="spellEnd"/>
      <w:r>
        <w:t xml:space="preserve"> **n** din **A**,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bitul</w:t>
      </w:r>
      <w:proofErr w:type="spellEnd"/>
      <w:r>
        <w:t xml:space="preserve"> **n** din **B**</w:t>
      </w:r>
    </w:p>
    <w:p w14:paraId="3D19F8DD" w14:textId="77777777" w:rsidR="0092295C" w:rsidRDefault="0092295C" w:rsidP="0092295C">
      <w:proofErr w:type="spellStart"/>
      <w:r>
        <w:t>generează</w:t>
      </w:r>
      <w:proofErr w:type="spellEnd"/>
      <w:r>
        <w:t xml:space="preserve"> un </w:t>
      </w:r>
      <w:proofErr w:type="spellStart"/>
      <w:r>
        <w:t>semnal</w:t>
      </w:r>
      <w:proofErr w:type="spellEnd"/>
      <w:r>
        <w:t xml:space="preserve"> **G**,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acești</w:t>
      </w:r>
      <w:proofErr w:type="spellEnd"/>
      <w:r>
        <w:t xml:space="preserve"> </w:t>
      </w:r>
      <w:proofErr w:type="spellStart"/>
      <w:r>
        <w:t>biți</w:t>
      </w:r>
      <w:proofErr w:type="spellEnd"/>
      <w:r>
        <w:t xml:space="preserve"> </w:t>
      </w:r>
      <w:proofErr w:type="spellStart"/>
      <w:r>
        <w:t>generează</w:t>
      </w:r>
      <w:proofErr w:type="spellEnd"/>
      <w:r>
        <w:t xml:space="preserve"> un bit de carry,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 **P**, </w:t>
      </w:r>
      <w:proofErr w:type="spellStart"/>
      <w:r>
        <w:t>bitul</w:t>
      </w:r>
      <w:proofErr w:type="spellEnd"/>
      <w:r>
        <w:t xml:space="preserve"> de carry de la **n-1** (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**</w:t>
      </w:r>
      <w:proofErr w:type="spellStart"/>
      <w:r>
        <w:t>propagat</w:t>
      </w:r>
      <w:proofErr w:type="spellEnd"/>
      <w:r>
        <w:t xml:space="preserve">**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biții</w:t>
      </w:r>
      <w:proofErr w:type="spellEnd"/>
      <w:r>
        <w:t xml:space="preserve"> **n** pe </w:t>
      </w:r>
      <w:proofErr w:type="spellStart"/>
      <w:r>
        <w:t>poziția</w:t>
      </w:r>
      <w:proofErr w:type="spellEnd"/>
      <w:r>
        <w:t xml:space="preserve"> **n+1**.</w:t>
      </w:r>
    </w:p>
    <w:p w14:paraId="286D1406" w14:textId="77777777" w:rsidR="0092295C" w:rsidRDefault="0092295C" w:rsidP="0092295C"/>
    <w:p w14:paraId="7BA5E692" w14:textId="77777777" w:rsidR="0092295C" w:rsidRDefault="0092295C" w:rsidP="0092295C">
      <w:proofErr w:type="spellStart"/>
      <w:r>
        <w:t>Pornind</w:t>
      </w:r>
      <w:proofErr w:type="spellEnd"/>
      <w:r>
        <w:t xml:space="preserve"> de la un </w:t>
      </w:r>
      <w:proofErr w:type="spellStart"/>
      <w:r>
        <w:t>sumator</w:t>
      </w:r>
      <w:proofErr w:type="spellEnd"/>
      <w:r>
        <w:t xml:space="preserve"> **ripple-carry**,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full-adder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semnalul</w:t>
      </w:r>
      <w:proofErr w:type="spellEnd"/>
      <w:r>
        <w:t xml:space="preserve"> carry-out, c(i+1),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setat</w:t>
      </w:r>
      <w:proofErr w:type="spellEnd"/>
      <w:r>
        <w:t xml:space="preserve"> la 1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adevărată</w:t>
      </w:r>
      <w:proofErr w:type="spellEnd"/>
      <w:r>
        <w:t>:</w:t>
      </w:r>
    </w:p>
    <w:p w14:paraId="268B5851" w14:textId="77777777" w:rsidR="0092295C" w:rsidRDefault="0092295C" w:rsidP="0092295C">
      <w:r>
        <w:t xml:space="preserve">  * A&lt;sub&gt;</w:t>
      </w:r>
      <w:proofErr w:type="spellStart"/>
      <w:r>
        <w:t>i</w:t>
      </w:r>
      <w:proofErr w:type="spellEnd"/>
      <w:r>
        <w:t>&lt;/sub&gt; = 1 AND B&lt;sub&gt;</w:t>
      </w:r>
      <w:proofErr w:type="spellStart"/>
      <w:r>
        <w:t>i</w:t>
      </w:r>
      <w:proofErr w:type="spellEnd"/>
      <w:r>
        <w:t>&lt;/sub&gt; = 1</w:t>
      </w:r>
    </w:p>
    <w:p w14:paraId="4AC7D6D8" w14:textId="77777777" w:rsidR="0092295C" w:rsidRDefault="0092295C" w:rsidP="0092295C">
      <w:proofErr w:type="spellStart"/>
      <w:r>
        <w:t>sau</w:t>
      </w:r>
      <w:proofErr w:type="spellEnd"/>
    </w:p>
    <w:p w14:paraId="6F89F7E1" w14:textId="77777777" w:rsidR="0092295C" w:rsidRDefault="0092295C" w:rsidP="0092295C">
      <w:r>
        <w:t xml:space="preserve">  * (A&lt;sub&gt;</w:t>
      </w:r>
      <w:proofErr w:type="spellStart"/>
      <w:r>
        <w:t>i</w:t>
      </w:r>
      <w:proofErr w:type="spellEnd"/>
      <w:r>
        <w:t>&lt;/sub&gt; = 1 OR B&lt;sub&gt;</w:t>
      </w:r>
      <w:proofErr w:type="spellStart"/>
      <w:r>
        <w:t>i</w:t>
      </w:r>
      <w:proofErr w:type="spellEnd"/>
      <w:r>
        <w:t>&lt;/sub&gt; = 1) AND c&lt;sub&gt;</w:t>
      </w:r>
      <w:proofErr w:type="spellStart"/>
      <w:r>
        <w:t>i</w:t>
      </w:r>
      <w:proofErr w:type="spellEnd"/>
      <w:r>
        <w:t xml:space="preserve">&lt;/sub&gt; = 1 </w:t>
      </w:r>
    </w:p>
    <w:p w14:paraId="1AF763A8" w14:textId="77777777" w:rsidR="0092295C" w:rsidRDefault="0092295C" w:rsidP="0092295C">
      <w:r>
        <w:t xml:space="preserve">am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carry-out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</w:t>
      </w:r>
      <w:proofErr w:type="spellStart"/>
      <w:r>
        <w:t>rangului</w:t>
      </w:r>
      <w:proofErr w:type="spellEnd"/>
      <w:r>
        <w:t xml:space="preserve"> </w:t>
      </w:r>
      <w:proofErr w:type="spellStart"/>
      <w:r>
        <w:t>curent</w:t>
      </w:r>
      <w:proofErr w:type="spellEnd"/>
      <w:r>
        <w:t>:</w:t>
      </w:r>
    </w:p>
    <w:p w14:paraId="1FB6F3AF" w14:textId="77777777" w:rsidR="0092295C" w:rsidRDefault="0092295C" w:rsidP="0092295C">
      <w:r>
        <w:t xml:space="preserve">  * c&lt;sub&gt;i+1&lt;/sub&gt; = A&lt;sub&gt;</w:t>
      </w:r>
      <w:proofErr w:type="spellStart"/>
      <w:r>
        <w:t>i</w:t>
      </w:r>
      <w:proofErr w:type="spellEnd"/>
      <w:r>
        <w:t>&lt;/sub&gt; &amp; B&lt;sub&gt;</w:t>
      </w:r>
      <w:proofErr w:type="spellStart"/>
      <w:r>
        <w:t>i</w:t>
      </w:r>
      <w:proofErr w:type="spellEnd"/>
      <w:r>
        <w:t>&lt;/sub&gt; | c&lt;sub&gt;</w:t>
      </w:r>
      <w:proofErr w:type="spellStart"/>
      <w:r>
        <w:t>i</w:t>
      </w:r>
      <w:proofErr w:type="spellEnd"/>
      <w:r>
        <w:t>&lt;/sub&gt; &amp; (A&lt;sub&gt;</w:t>
      </w:r>
      <w:proofErr w:type="spellStart"/>
      <w:r>
        <w:t>i</w:t>
      </w:r>
      <w:proofErr w:type="spellEnd"/>
      <w:r>
        <w:t>&lt;/sub&gt; | B&lt;sub&gt;</w:t>
      </w:r>
      <w:proofErr w:type="spellStart"/>
      <w:r>
        <w:t>i</w:t>
      </w:r>
      <w:proofErr w:type="spellEnd"/>
      <w:r>
        <w:t>&lt;/sub</w:t>
      </w:r>
      <w:proofErr w:type="gramStart"/>
      <w:r>
        <w:t xml:space="preserve">&gt;)   </w:t>
      </w:r>
      <w:proofErr w:type="gramEnd"/>
      <w:r>
        <w:t xml:space="preserve">  (1)</w:t>
      </w:r>
    </w:p>
    <w:p w14:paraId="48AF3746" w14:textId="77777777" w:rsidR="0092295C" w:rsidRDefault="0092295C" w:rsidP="0092295C"/>
    <w:p w14:paraId="04E842D6" w14:textId="77777777" w:rsidR="0092295C" w:rsidRDefault="0092295C" w:rsidP="0092295C">
      <w:proofErr w:type="spellStart"/>
      <w:r>
        <w:t>Pentru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**carry-lookahead** </w:t>
      </w:r>
      <w:proofErr w:type="spellStart"/>
      <w:r>
        <w:t>definim</w:t>
      </w:r>
      <w:proofErr w:type="spellEnd"/>
      <w:r>
        <w:t xml:space="preserve"> G&lt;sub&gt;</w:t>
      </w:r>
      <w:proofErr w:type="spellStart"/>
      <w:r>
        <w:t>i</w:t>
      </w:r>
      <w:proofErr w:type="spellEnd"/>
      <w:r>
        <w:t>&lt;/sub&gt;(A&lt;sub&gt;</w:t>
      </w:r>
      <w:proofErr w:type="spellStart"/>
      <w:r>
        <w:t>i</w:t>
      </w:r>
      <w:proofErr w:type="spellEnd"/>
      <w:r>
        <w:t>&lt;/sub&gt;, B&lt;sub&gt;</w:t>
      </w:r>
      <w:proofErr w:type="spellStart"/>
      <w:r>
        <w:t>i</w:t>
      </w:r>
      <w:proofErr w:type="spellEnd"/>
      <w:r>
        <w:t xml:space="preserve">&lt;/sub&gt;)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predicatul</w:t>
      </w:r>
      <w:proofErr w:type="spellEnd"/>
      <w:r>
        <w:t xml:space="preserve"> logic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adevărat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A&lt;sub&gt;</w:t>
      </w:r>
      <w:proofErr w:type="spellStart"/>
      <w:r>
        <w:t>i</w:t>
      </w:r>
      <w:proofErr w:type="spellEnd"/>
      <w:r>
        <w:t>&lt;/sub&gt; + B&lt;sub&gt;</w:t>
      </w:r>
      <w:proofErr w:type="spellStart"/>
      <w:r>
        <w:t>i</w:t>
      </w:r>
      <w:proofErr w:type="spellEnd"/>
      <w:r>
        <w:t xml:space="preserve">&lt;/sub&gt; </w:t>
      </w:r>
      <w:proofErr w:type="spellStart"/>
      <w:r>
        <w:t>generează</w:t>
      </w:r>
      <w:proofErr w:type="spellEnd"/>
      <w:r>
        <w:t xml:space="preserve"> carry (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caz</w:t>
      </w:r>
      <w:proofErr w:type="spellEnd"/>
      <w:r>
        <w:t>)</w:t>
      </w:r>
    </w:p>
    <w:p w14:paraId="5D58CD61" w14:textId="77777777" w:rsidR="0092295C" w:rsidRDefault="0092295C" w:rsidP="0092295C">
      <w:r>
        <w:t xml:space="preserve">  * **G&lt;sub&gt;</w:t>
      </w:r>
      <w:proofErr w:type="spellStart"/>
      <w:r>
        <w:t>i</w:t>
      </w:r>
      <w:proofErr w:type="spellEnd"/>
      <w:r>
        <w:t>&lt;/sub&gt;(A&lt;sub&gt;</w:t>
      </w:r>
      <w:proofErr w:type="spellStart"/>
      <w:r>
        <w:t>i</w:t>
      </w:r>
      <w:proofErr w:type="spellEnd"/>
      <w:r>
        <w:t>&lt;/sub&gt;, B&lt;sub&gt;</w:t>
      </w:r>
      <w:proofErr w:type="spellStart"/>
      <w:r>
        <w:t>i</w:t>
      </w:r>
      <w:proofErr w:type="spellEnd"/>
      <w:r>
        <w:t>&lt;/sub&gt;) = A&lt;sub&gt;</w:t>
      </w:r>
      <w:proofErr w:type="spellStart"/>
      <w:r>
        <w:t>i</w:t>
      </w:r>
      <w:proofErr w:type="spellEnd"/>
      <w:r>
        <w:t>&lt;/sub&gt; &amp; B&lt;sub&gt;</w:t>
      </w:r>
      <w:proofErr w:type="spellStart"/>
      <w:r>
        <w:t>i</w:t>
      </w:r>
      <w:proofErr w:type="spellEnd"/>
      <w:r>
        <w:t>&lt;/sub&gt;**</w:t>
      </w:r>
    </w:p>
    <w:p w14:paraId="32CBE093" w14:textId="77777777" w:rsidR="0092295C" w:rsidRDefault="0092295C" w:rsidP="0092295C"/>
    <w:p w14:paraId="5273352D" w14:textId="77777777" w:rsidR="0092295C" w:rsidRDefault="0092295C" w:rsidP="0092295C">
      <w:r>
        <w:t>Si P&lt;sub&gt;</w:t>
      </w:r>
      <w:proofErr w:type="spellStart"/>
      <w:r>
        <w:t>i</w:t>
      </w:r>
      <w:proofErr w:type="spellEnd"/>
      <w:r>
        <w:t>&lt;/sub&gt;(A&lt;sub&gt;</w:t>
      </w:r>
      <w:proofErr w:type="spellStart"/>
      <w:r>
        <w:t>i</w:t>
      </w:r>
      <w:proofErr w:type="spellEnd"/>
      <w:r>
        <w:t>&lt;/sub&gt;, B&lt;sub&gt;</w:t>
      </w:r>
      <w:proofErr w:type="spellStart"/>
      <w:r>
        <w:t>i</w:t>
      </w:r>
      <w:proofErr w:type="spellEnd"/>
      <w:r>
        <w:t xml:space="preserve">&lt;/sub&gt;)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predicatul</w:t>
      </w:r>
      <w:proofErr w:type="spellEnd"/>
      <w:r>
        <w:t xml:space="preserve"> logic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adevărat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A&lt;sub&gt;</w:t>
      </w:r>
      <w:proofErr w:type="spellStart"/>
      <w:r>
        <w:t>i</w:t>
      </w:r>
      <w:proofErr w:type="spellEnd"/>
      <w:r>
        <w:t>&lt;/sub&gt; + B&lt;sub&gt;</w:t>
      </w:r>
      <w:proofErr w:type="spellStart"/>
      <w:r>
        <w:t>i</w:t>
      </w:r>
      <w:proofErr w:type="spellEnd"/>
      <w:r>
        <w:t xml:space="preserve">&lt;/sub&gt; </w:t>
      </w:r>
      <w:proofErr w:type="spellStart"/>
      <w:r>
        <w:t>propagă</w:t>
      </w:r>
      <w:proofErr w:type="spellEnd"/>
      <w:r>
        <w:t xml:space="preserve"> carry (al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caz</w:t>
      </w:r>
      <w:proofErr w:type="spellEnd"/>
      <w:r>
        <w:t>)</w:t>
      </w:r>
    </w:p>
    <w:p w14:paraId="28CBEE05" w14:textId="77777777" w:rsidR="0092295C" w:rsidRDefault="0092295C" w:rsidP="0092295C">
      <w:r>
        <w:t xml:space="preserve">  * **P&lt;sub&gt;</w:t>
      </w:r>
      <w:proofErr w:type="spellStart"/>
      <w:r>
        <w:t>i</w:t>
      </w:r>
      <w:proofErr w:type="spellEnd"/>
      <w:r>
        <w:t>&lt;/sub&gt;(A&lt;sub&gt;</w:t>
      </w:r>
      <w:proofErr w:type="spellStart"/>
      <w:r>
        <w:t>i</w:t>
      </w:r>
      <w:proofErr w:type="spellEnd"/>
      <w:r>
        <w:t>&lt;/sub&gt;, B&lt;sub&gt;</w:t>
      </w:r>
      <w:proofErr w:type="spellStart"/>
      <w:r>
        <w:t>i</w:t>
      </w:r>
      <w:proofErr w:type="spellEnd"/>
      <w:r>
        <w:t>&lt;/sub&gt;) = A&lt;sub&gt;</w:t>
      </w:r>
      <w:proofErr w:type="spellStart"/>
      <w:r>
        <w:t>i</w:t>
      </w:r>
      <w:proofErr w:type="spellEnd"/>
      <w:r>
        <w:t>&lt;/sub&gt; | B&lt;sub&gt;</w:t>
      </w:r>
      <w:proofErr w:type="spellStart"/>
      <w:r>
        <w:t>i</w:t>
      </w:r>
      <w:proofErr w:type="spellEnd"/>
      <w:r>
        <w:t>&lt;/sub&gt;**</w:t>
      </w:r>
    </w:p>
    <w:p w14:paraId="3276F428" w14:textId="77777777" w:rsidR="0092295C" w:rsidRDefault="0092295C" w:rsidP="0092295C"/>
    <w:p w14:paraId="1881812B" w14:textId="77777777" w:rsidR="0092295C" w:rsidRDefault="0092295C" w:rsidP="0092295C">
      <w:proofErr w:type="spellStart"/>
      <w:r>
        <w:t>Uneori</w:t>
      </w:r>
      <w:proofErr w:type="spellEnd"/>
      <w:r>
        <w:t xml:space="preserve"> (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și</w:t>
      </w:r>
      <w:proofErr w:type="spellEnd"/>
      <w:r>
        <w:t xml:space="preserve"> in </w:t>
      </w:r>
      <w:proofErr w:type="spellStart"/>
      <w:r>
        <w:t>laboratorul</w:t>
      </w:r>
      <w:proofErr w:type="spellEnd"/>
      <w:r>
        <w:t xml:space="preserve"> de </w:t>
      </w:r>
      <w:proofErr w:type="spellStart"/>
      <w:r>
        <w:t>față</w:t>
      </w:r>
      <w:proofErr w:type="spellEnd"/>
      <w:r>
        <w:t xml:space="preserve">) se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definiție</w:t>
      </w:r>
      <w:proofErr w:type="spellEnd"/>
      <w:r>
        <w:t xml:space="preserve"> a </w:t>
      </w:r>
      <w:proofErr w:type="spellStart"/>
      <w:r>
        <w:t>propagării</w:t>
      </w:r>
      <w:proofErr w:type="spellEnd"/>
      <w:r>
        <w:t xml:space="preserve">. Conform </w:t>
      </w:r>
      <w:proofErr w:type="spellStart"/>
      <w:r>
        <w:t>acesteia</w:t>
      </w:r>
      <w:proofErr w:type="spellEnd"/>
      <w:r>
        <w:t>, A&lt;sub&gt;</w:t>
      </w:r>
      <w:proofErr w:type="spellStart"/>
      <w:r>
        <w:t>i</w:t>
      </w:r>
      <w:proofErr w:type="spellEnd"/>
      <w:r>
        <w:t>&lt;/sub&gt; + B&lt;sub&gt;</w:t>
      </w:r>
      <w:proofErr w:type="spellStart"/>
      <w:r>
        <w:t>i</w:t>
      </w:r>
      <w:proofErr w:type="spellEnd"/>
      <w:r>
        <w:t xml:space="preserve">&lt;/sub&gt;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propaga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carry anterior,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propaga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carry.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propagagarea</w:t>
      </w:r>
      <w:proofErr w:type="spellEnd"/>
      <w:r>
        <w:t xml:space="preserve"> o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exprima</w:t>
      </w:r>
      <w:proofErr w:type="spellEnd"/>
      <w:r>
        <w:t>:</w:t>
      </w:r>
    </w:p>
    <w:p w14:paraId="3B4511E8" w14:textId="77777777" w:rsidR="0092295C" w:rsidRDefault="0092295C" w:rsidP="0092295C">
      <w:r>
        <w:t xml:space="preserve">  * P'&lt;sub&gt;</w:t>
      </w:r>
      <w:proofErr w:type="spellStart"/>
      <w:r>
        <w:t>i</w:t>
      </w:r>
      <w:proofErr w:type="spellEnd"/>
      <w:r>
        <w:t>&lt;/sub&gt;(A&lt;sub&gt;</w:t>
      </w:r>
      <w:proofErr w:type="spellStart"/>
      <w:r>
        <w:t>i</w:t>
      </w:r>
      <w:proofErr w:type="spellEnd"/>
      <w:r>
        <w:t>&lt;/sub&gt;, B&lt;sub&gt;</w:t>
      </w:r>
      <w:proofErr w:type="spellStart"/>
      <w:r>
        <w:t>i</w:t>
      </w:r>
      <w:proofErr w:type="spellEnd"/>
      <w:r>
        <w:t>&lt;/sub&gt;) = A&lt;sub&gt;</w:t>
      </w:r>
      <w:proofErr w:type="spellStart"/>
      <w:r>
        <w:t>i</w:t>
      </w:r>
      <w:proofErr w:type="spellEnd"/>
      <w:r>
        <w:t xml:space="preserve">&lt;/sub&gt; </w:t>
      </w:r>
      <w:r>
        <w:rPr>
          <w:rFonts w:ascii="Cambria Math" w:hAnsi="Cambria Math" w:cs="Cambria Math"/>
        </w:rPr>
        <w:t>⊕</w:t>
      </w:r>
      <w:r>
        <w:t xml:space="preserve"> B&lt;sub&gt;</w:t>
      </w:r>
      <w:proofErr w:type="spellStart"/>
      <w:r>
        <w:t>i</w:t>
      </w:r>
      <w:proofErr w:type="spellEnd"/>
      <w:r>
        <w:t>&lt;/sub&gt;</w:t>
      </w:r>
    </w:p>
    <w:p w14:paraId="63CCCF77" w14:textId="77777777" w:rsidR="0092295C" w:rsidRDefault="0092295C" w:rsidP="0092295C"/>
    <w:p w14:paraId="433FEE6F" w14:textId="77777777" w:rsidR="0092295C" w:rsidRDefault="0092295C" w:rsidP="0092295C">
      <w:r>
        <w:t xml:space="preserve">Desi </w:t>
      </w:r>
      <w:proofErr w:type="gramStart"/>
      <w:r>
        <w:t>OR(</w:t>
      </w:r>
      <w:proofErr w:type="gramEnd"/>
      <w:r>
        <w:t xml:space="preserve">prima </w:t>
      </w:r>
      <w:proofErr w:type="spellStart"/>
      <w:r>
        <w:t>variantă</w:t>
      </w:r>
      <w:proofErr w:type="spellEnd"/>
      <w:r>
        <w:t xml:space="preserve">) e </w:t>
      </w:r>
      <w:proofErr w:type="spellStart"/>
      <w:r>
        <w:t>mai</w:t>
      </w:r>
      <w:proofErr w:type="spellEnd"/>
      <w:r>
        <w:t xml:space="preserve"> rapid </w:t>
      </w:r>
      <w:proofErr w:type="spellStart"/>
      <w:r>
        <w:t>decât</w:t>
      </w:r>
      <w:proofErr w:type="spellEnd"/>
      <w:r>
        <w:t xml:space="preserve"> XOR(a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variantă</w:t>
      </w:r>
      <w:proofErr w:type="spellEnd"/>
      <w:r>
        <w:t xml:space="preserve">),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carry-lookahead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nivele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avantajos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P'&lt;sub&gt;</w:t>
      </w:r>
      <w:proofErr w:type="spellStart"/>
      <w:r>
        <w:t>i</w:t>
      </w:r>
      <w:proofErr w:type="spellEnd"/>
      <w:r>
        <w:t>&lt;/sub&gt;(A&lt;sub&gt;</w:t>
      </w:r>
      <w:proofErr w:type="spellStart"/>
      <w:r>
        <w:t>i</w:t>
      </w:r>
      <w:proofErr w:type="spellEnd"/>
      <w:r>
        <w:t>&lt;/sub&gt;, B&lt;sub&gt;</w:t>
      </w:r>
      <w:proofErr w:type="spellStart"/>
      <w:r>
        <w:t>i</w:t>
      </w:r>
      <w:proofErr w:type="spellEnd"/>
      <w:r>
        <w:t>&lt;/sub&gt;).</w:t>
      </w:r>
    </w:p>
    <w:p w14:paraId="06AAE8E0" w14:textId="77777777" w:rsidR="0092295C" w:rsidRDefault="0092295C" w:rsidP="0092295C"/>
    <w:p w14:paraId="65B496F7" w14:textId="77777777" w:rsidR="0092295C" w:rsidRDefault="0092295C" w:rsidP="0092295C">
      <w:proofErr w:type="spellStart"/>
      <w:r>
        <w:t>Rescriind</w:t>
      </w:r>
      <w:proofErr w:type="spellEnd"/>
      <w:r>
        <w:t xml:space="preserve"> </w:t>
      </w:r>
      <w:proofErr w:type="spellStart"/>
      <w:r>
        <w:t>ecuația</w:t>
      </w:r>
      <w:proofErr w:type="spellEnd"/>
      <w:r>
        <w:t xml:space="preserve"> (1) cu P&lt;sub&gt;</w:t>
      </w:r>
      <w:proofErr w:type="spellStart"/>
      <w:r>
        <w:t>i</w:t>
      </w:r>
      <w:proofErr w:type="spellEnd"/>
      <w:r>
        <w:t xml:space="preserve">&lt;/sub&gt; </w:t>
      </w:r>
      <w:proofErr w:type="spellStart"/>
      <w:r>
        <w:t>si</w:t>
      </w:r>
      <w:proofErr w:type="spellEnd"/>
      <w:r>
        <w:t xml:space="preserve"> G&lt;sub&gt;</w:t>
      </w:r>
      <w:proofErr w:type="spellStart"/>
      <w:r>
        <w:t>i</w:t>
      </w:r>
      <w:proofErr w:type="spellEnd"/>
      <w:r>
        <w:t xml:space="preserve">&lt;/sub&gt;, </w:t>
      </w:r>
      <w:proofErr w:type="spellStart"/>
      <w:r>
        <w:t>rezultă</w:t>
      </w:r>
      <w:proofErr w:type="spellEnd"/>
      <w:r>
        <w:t xml:space="preserve">: </w:t>
      </w:r>
    </w:p>
    <w:p w14:paraId="5C106768" w14:textId="77777777" w:rsidR="0092295C" w:rsidRDefault="0092295C" w:rsidP="0092295C">
      <w:r>
        <w:t xml:space="preserve">  * **c&lt;sub&gt;i+1&lt;/sub&gt; = G&lt;sub&gt;</w:t>
      </w:r>
      <w:proofErr w:type="spellStart"/>
      <w:r>
        <w:t>i</w:t>
      </w:r>
      <w:proofErr w:type="spellEnd"/>
      <w:r>
        <w:t>&lt;/sub&gt; | P&lt;sub&gt;</w:t>
      </w:r>
      <w:proofErr w:type="spellStart"/>
      <w:r>
        <w:t>i</w:t>
      </w:r>
      <w:proofErr w:type="spellEnd"/>
      <w:r>
        <w:t>&lt;/sub&gt; &amp; c&lt;sub&gt;</w:t>
      </w:r>
      <w:proofErr w:type="spellStart"/>
      <w:r>
        <w:t>i</w:t>
      </w:r>
      <w:proofErr w:type="spellEnd"/>
      <w:r>
        <w:t>&lt;/sub&gt;**</w:t>
      </w:r>
    </w:p>
    <w:p w14:paraId="7C5BED46" w14:textId="77777777" w:rsidR="0092295C" w:rsidRDefault="0092295C" w:rsidP="0092295C"/>
    <w:p w14:paraId="6DAA973B" w14:textId="77777777" w:rsidR="0092295C" w:rsidRDefault="0092295C" w:rsidP="0092295C">
      <w:proofErr w:type="spellStart"/>
      <w:r>
        <w:t>Pentru</w:t>
      </w:r>
      <w:proofErr w:type="spellEnd"/>
      <w:r>
        <w:t xml:space="preserve"> o </w:t>
      </w:r>
      <w:proofErr w:type="spellStart"/>
      <w:r>
        <w:t>comparație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tangibilă</w:t>
      </w:r>
      <w:proofErr w:type="spellEnd"/>
      <w:r>
        <w:t xml:space="preserve"> a </w:t>
      </w:r>
      <w:proofErr w:type="spellStart"/>
      <w:r>
        <w:t>întârzierilor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 </w:t>
      </w:r>
      <w:proofErr w:type="spellStart"/>
      <w:r>
        <w:t>sumatoare</w:t>
      </w:r>
      <w:proofErr w:type="spellEnd"/>
      <w:r>
        <w:t xml:space="preserve"> (ripple-carry </w:t>
      </w:r>
      <w:proofErr w:type="spellStart"/>
      <w:r>
        <w:t>și</w:t>
      </w:r>
      <w:proofErr w:type="spellEnd"/>
      <w:r>
        <w:t xml:space="preserve"> carry-lookahead), </w:t>
      </w:r>
      <w:proofErr w:type="spellStart"/>
      <w:r>
        <w:t>puteți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2 </w:t>
      </w:r>
      <w:proofErr w:type="spellStart"/>
      <w:r>
        <w:t>simulatoare</w:t>
      </w:r>
      <w:proofErr w:type="spellEnd"/>
      <w:r>
        <w:t xml:space="preserve"> cu </w:t>
      </w:r>
      <w:proofErr w:type="spellStart"/>
      <w:r>
        <w:t>întârziere</w:t>
      </w:r>
      <w:proofErr w:type="spellEnd"/>
      <w:r>
        <w:t xml:space="preserve"> </w:t>
      </w:r>
      <w:proofErr w:type="spellStart"/>
      <w:r>
        <w:t>setabilă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porțile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(se pot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întârzieri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ale </w:t>
      </w:r>
      <w:proofErr w:type="spellStart"/>
      <w:r>
        <w:t>lui</w:t>
      </w:r>
      <w:proofErr w:type="spellEnd"/>
      <w:r>
        <w:t xml:space="preserve"> ripple-carry </w:t>
      </w:r>
      <w:proofErr w:type="spellStart"/>
      <w:r>
        <w:t>față</w:t>
      </w:r>
      <w:proofErr w:type="spellEnd"/>
      <w:r>
        <w:t xml:space="preserve"> de carry-lookahead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reprezentabile</w:t>
      </w:r>
      <w:proofErr w:type="spellEnd"/>
      <w:r>
        <w:t xml:space="preserve"> pe 32 de </w:t>
      </w:r>
      <w:proofErr w:type="spellStart"/>
      <w:r>
        <w:t>biți</w:t>
      </w:r>
      <w:proofErr w:type="spellEnd"/>
      <w:r>
        <w:t>):</w:t>
      </w:r>
    </w:p>
    <w:p w14:paraId="44789590" w14:textId="77777777" w:rsidR="0092295C" w:rsidRDefault="0092295C" w:rsidP="0092295C">
      <w:r>
        <w:t xml:space="preserve">  * [[http://www.ecs.umass.edu/ece/koren/arith/simulator/Add/ripple/ripple.html|Ripple-carry]]</w:t>
      </w:r>
    </w:p>
    <w:p w14:paraId="53FA4B58" w14:textId="610E9B23" w:rsidR="0092295C" w:rsidRDefault="0092295C" w:rsidP="0092295C">
      <w:r>
        <w:t xml:space="preserve">  * [[http://www.ecs.umass.edu/ece/koren/arith/simulator/Add/lookahead/|Carry-lookahead]] ==== 3. </w:t>
      </w:r>
      <w:proofErr w:type="spellStart"/>
      <w:r>
        <w:t>Detalii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====</w:t>
      </w:r>
    </w:p>
    <w:p w14:paraId="442953E6" w14:textId="77777777" w:rsidR="0092295C" w:rsidRDefault="0092295C" w:rsidP="0092295C"/>
    <w:p w14:paraId="3DE86DA1" w14:textId="77777777" w:rsidR="0092295C" w:rsidRDefault="0092295C" w:rsidP="0092295C"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rang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secvență</w:t>
      </w:r>
      <w:proofErr w:type="spellEnd"/>
      <w:r>
        <w:t xml:space="preserve"> </w:t>
      </w:r>
      <w:proofErr w:type="spellStart"/>
      <w:r>
        <w:t>binară</w:t>
      </w:r>
      <w:proofErr w:type="spellEnd"/>
      <w:r>
        <w:t xml:space="preserve">, </w:t>
      </w:r>
      <w:proofErr w:type="spellStart"/>
      <w:r>
        <w:t>sumatorul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perechea</w:t>
      </w:r>
      <w:proofErr w:type="spellEnd"/>
      <w:r>
        <w:t xml:space="preserve"> de </w:t>
      </w:r>
      <w:proofErr w:type="spellStart"/>
      <w:r>
        <w:t>biți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adunată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genera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propaga</w:t>
      </w:r>
      <w:proofErr w:type="spellEnd"/>
      <w:r>
        <w:t xml:space="preserve"> carry.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“pre-</w:t>
      </w:r>
      <w:proofErr w:type="spellStart"/>
      <w:r>
        <w:t>proceseze</w:t>
      </w:r>
      <w:proofErr w:type="spellEnd"/>
      <w:r>
        <w:t xml:space="preserve">” </w:t>
      </w: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termeni</w:t>
      </w:r>
      <w:proofErr w:type="spellEnd"/>
      <w:r>
        <w:t xml:space="preserve"> ai </w:t>
      </w:r>
      <w:proofErr w:type="spellStart"/>
      <w:r>
        <w:t>adunării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propriu-zisă</w:t>
      </w:r>
      <w:proofErr w:type="spellEnd"/>
      <w:r>
        <w:t xml:space="preserve">.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are loc,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întârziere</w:t>
      </w:r>
      <w:proofErr w:type="spellEnd"/>
      <w:r>
        <w:t xml:space="preserve"> de </w:t>
      </w:r>
      <w:proofErr w:type="spellStart"/>
      <w:r>
        <w:t>propagare</w:t>
      </w:r>
      <w:proofErr w:type="spellEnd"/>
      <w:r>
        <w:t xml:space="preserve"> a carry-</w:t>
      </w:r>
      <w:proofErr w:type="spellStart"/>
      <w:r>
        <w:t>ului</w:t>
      </w:r>
      <w:proofErr w:type="spellEnd"/>
      <w:r>
        <w:t xml:space="preserve">, ca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Ripple Adder. Mai </w:t>
      </w:r>
      <w:proofErr w:type="spellStart"/>
      <w:r>
        <w:t>jos</w:t>
      </w:r>
      <w:proofErr w:type="spellEnd"/>
      <w:r>
        <w:t xml:space="preserve"> </w:t>
      </w:r>
      <w:proofErr w:type="spellStart"/>
      <w:r>
        <w:t>aveți</w:t>
      </w:r>
      <w:proofErr w:type="spellEnd"/>
      <w:r>
        <w:t xml:space="preserve"> un </w:t>
      </w:r>
      <w:proofErr w:type="spellStart"/>
      <w:r>
        <w:t>exemplu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al </w:t>
      </w:r>
      <w:proofErr w:type="spellStart"/>
      <w:r>
        <w:t>termenilor</w:t>
      </w:r>
      <w:proofErr w:type="spellEnd"/>
      <w:r>
        <w:t xml:space="preserve"> de </w:t>
      </w:r>
      <w:proofErr w:type="spellStart"/>
      <w:r>
        <w:t>propagare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de 2 </w:t>
      </w:r>
      <w:proofErr w:type="spellStart"/>
      <w:r>
        <w:t>biți</w:t>
      </w:r>
      <w:proofErr w:type="spellEnd"/>
      <w:r>
        <w:t>:</w:t>
      </w:r>
    </w:p>
    <w:p w14:paraId="18C29A99" w14:textId="77777777" w:rsidR="0092295C" w:rsidRDefault="0092295C" w:rsidP="0092295C"/>
    <w:p w14:paraId="7CB1A2A4" w14:textId="77777777" w:rsidR="0092295C" w:rsidRDefault="0092295C" w:rsidP="0092295C">
      <w:r>
        <w:t xml:space="preserve">  * c&lt;sub&gt;1&lt;/sub&gt; = G&lt;sub&gt;0&lt;/sub&gt; | P&lt;sub&gt;0&lt;/sub&gt; &amp; c&lt;sub&gt;0&lt;/sub&gt;</w:t>
      </w:r>
    </w:p>
    <w:p w14:paraId="45B95D39" w14:textId="77777777" w:rsidR="0092295C" w:rsidRDefault="0092295C" w:rsidP="0092295C">
      <w:r>
        <w:t xml:space="preserve">  * c&lt;sub&gt;2&lt;/sub&gt; = G&lt;sub&gt;1&lt;/sub&gt; | P&lt;sub&gt;1&lt;/sub&gt; &amp; c&lt;sub&gt;1&lt;/sub&gt;</w:t>
      </w:r>
    </w:p>
    <w:p w14:paraId="733A200E" w14:textId="77777777" w:rsidR="0092295C" w:rsidRDefault="0092295C" w:rsidP="0092295C"/>
    <w:p w14:paraId="17ECBCD0" w14:textId="77777777" w:rsidR="0092295C" w:rsidRDefault="0092295C" w:rsidP="0092295C">
      <w:proofErr w:type="spellStart"/>
      <w:r>
        <w:lastRenderedPageBreak/>
        <w:t>Înlocuind</w:t>
      </w:r>
      <w:proofErr w:type="spellEnd"/>
      <w:r>
        <w:t xml:space="preserve"> c&lt;sub&gt;1&lt;/sub&gt;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c&lt;sub&gt;2&lt;/sub&gt;,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ecuații</w:t>
      </w:r>
      <w:proofErr w:type="spellEnd"/>
      <w:r>
        <w:t>:</w:t>
      </w:r>
    </w:p>
    <w:p w14:paraId="701437A0" w14:textId="77777777" w:rsidR="0092295C" w:rsidRDefault="0092295C" w:rsidP="0092295C">
      <w:r>
        <w:t xml:space="preserve">  * c&lt;sub&gt;1&lt;/sub&gt; = G&lt;sub&gt;0&lt;/sub&gt; | P&lt;sub&gt;0&lt;/sub&gt; &amp; c&lt;sub&gt;0&lt;/sub&gt;</w:t>
      </w:r>
    </w:p>
    <w:p w14:paraId="52A6DA94" w14:textId="77777777" w:rsidR="0092295C" w:rsidRDefault="0092295C" w:rsidP="0092295C">
      <w:r>
        <w:t xml:space="preserve">  * c&lt;sub&gt;2&lt;/sub&gt; = G&lt;sub&gt;1&lt;/sub&gt; | P&lt;sub&gt;1&lt;/sub&gt; &amp; G&lt;sub&gt;0&lt;/sub&gt; | P&lt;sub&gt;1&lt;/sub&gt; &amp; P&lt;sub&gt;0&lt;/sub&gt; &amp; c&lt;sub&gt;0&lt;/sub&gt;</w:t>
      </w:r>
    </w:p>
    <w:p w14:paraId="661C3781" w14:textId="77777777" w:rsidR="0092295C" w:rsidRDefault="0092295C" w:rsidP="0092295C"/>
    <w:p w14:paraId="638A449A" w14:textId="77777777" w:rsidR="0092295C" w:rsidRDefault="0092295C" w:rsidP="0092295C">
      <w:r>
        <w:t xml:space="preserve">Similar,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generaliza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de 4 </w:t>
      </w:r>
      <w:proofErr w:type="spellStart"/>
      <w:r>
        <w:t>biți</w:t>
      </w:r>
      <w:proofErr w:type="spellEnd"/>
      <w:r>
        <w:t>:</w:t>
      </w:r>
    </w:p>
    <w:p w14:paraId="4A76A1A2" w14:textId="77777777" w:rsidR="0092295C" w:rsidRDefault="0092295C" w:rsidP="0092295C">
      <w:r>
        <w:t xml:space="preserve">  * c&lt;sub&gt;3&lt;/sub&gt; = G&lt;sub&gt;2&lt;/sub&gt; | P&lt;sub&gt;2&lt;/sub&gt; &amp; G&lt;sub&gt;1&lt;/sub&gt; | P&lt;sub&gt;2&lt;/sub&gt; &amp; P&lt;sub&gt;1&lt;/sub&gt; &amp; G&lt;sub&gt;0&lt;/sub&gt; | P&lt;sub&gt;2&lt;/sub&gt; &amp; P&lt;sub&gt;1&lt;/sub&gt; &amp; P&lt;sub&gt;0&lt;/sub&gt; &amp; c&lt;sub&gt;0&lt;/sub&gt;</w:t>
      </w:r>
    </w:p>
    <w:p w14:paraId="4423ADF3" w14:textId="77777777" w:rsidR="0092295C" w:rsidRDefault="0092295C" w:rsidP="0092295C">
      <w:r>
        <w:t xml:space="preserve">  * c&lt;sub&gt;4&lt;/sub&gt; = G&lt;sub&gt;3&lt;/sub&gt; | P&lt;sub&gt;3&lt;/sub&gt; &amp; G&lt;sub&gt;2&lt;/sub&gt; | P&lt;sub&gt;3&lt;/sub&gt; &amp; P&lt;sub&gt;2&lt;/sub&gt; &amp; G&lt;sub&gt;1&lt;/sub&gt; | P&lt;sub&gt;3&lt;/sub&gt; &amp; P&lt;sub&gt;2&lt;/sub&gt; &amp; P&lt;sub&gt;1&lt;/sub&gt; &amp; G&lt;sub&gt;0&lt;/sub&gt; | P&lt;sub&gt;3&lt;/sub&gt; &amp; P&lt;sub&gt;2&lt;/sub&gt; &amp; P&lt;sub&gt;1&lt;/sub&gt; &amp; P&lt;sub&gt;0&lt;/sub&gt; &amp; c&lt;sub&gt;0&lt;/sub&gt;</w:t>
      </w:r>
    </w:p>
    <w:p w14:paraId="27D524E9" w14:textId="77777777" w:rsidR="0092295C" w:rsidRDefault="0092295C" w:rsidP="0092295C"/>
    <w:p w14:paraId="36F5CC1F" w14:textId="77777777" w:rsidR="0092295C" w:rsidRDefault="0092295C" w:rsidP="0092295C"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**carry-lookahead** cu 4 </w:t>
      </w:r>
      <w:proofErr w:type="spellStart"/>
      <w:r>
        <w:t>biți</w:t>
      </w:r>
      <w:proofErr w:type="spellEnd"/>
      <w:r>
        <w:t xml:space="preserve"> (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sus), </w:t>
      </w:r>
      <w:proofErr w:type="spellStart"/>
      <w:r>
        <w:t>propagarea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de carry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ieșirea</w:t>
      </w:r>
      <w:proofErr w:type="spellEnd"/>
      <w:r>
        <w:t xml:space="preserve"> </w:t>
      </w:r>
      <w:proofErr w:type="spellStart"/>
      <w:r>
        <w:t>ultimului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3 </w:t>
      </w:r>
      <w:proofErr w:type="spellStart"/>
      <w:r>
        <w:t>porți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, pe </w:t>
      </w:r>
      <w:proofErr w:type="spellStart"/>
      <w:r>
        <w:t>când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ripple-carry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6 </w:t>
      </w:r>
      <w:proofErr w:type="spellStart"/>
      <w:r>
        <w:t>porți</w:t>
      </w:r>
      <w:proofErr w:type="spellEnd"/>
      <w:r>
        <w:t>.</w:t>
      </w:r>
    </w:p>
    <w:p w14:paraId="0EA49410" w14:textId="77777777" w:rsidR="0092295C" w:rsidRDefault="0092295C" w:rsidP="0092295C"/>
    <w:p w14:paraId="7325C237" w14:textId="5AD0D246" w:rsidR="0092295C" w:rsidRDefault="0092295C" w:rsidP="0092295C">
      <w:proofErr w:type="gramStart"/>
      <w:r>
        <w:t>{{ cn</w:t>
      </w:r>
      <w:proofErr w:type="gramEnd"/>
      <w:r>
        <w:t>1:laboratoare:07:adders_comparison.jpg?600x600 | Ripple-Carry vs. Carry-Lookahead }}</w:t>
      </w:r>
    </w:p>
    <w:p w14:paraId="0A98BDA8" w14:textId="77777777" w:rsidR="0092295C" w:rsidRDefault="0092295C" w:rsidP="0092295C">
      <w:r>
        <w:t xml:space="preserve">===== </w:t>
      </w:r>
      <w:proofErr w:type="gramStart"/>
      <w:r>
        <w:t>TL;DR</w:t>
      </w:r>
      <w:proofErr w:type="gramEnd"/>
      <w:r>
        <w:t xml:space="preserve"> =====</w:t>
      </w:r>
    </w:p>
    <w:p w14:paraId="20B096D9" w14:textId="77777777" w:rsidR="0092295C" w:rsidRDefault="0092295C" w:rsidP="0092295C"/>
    <w:p w14:paraId="03BCFA89" w14:textId="77777777" w:rsidR="0092295C" w:rsidRDefault="0092295C" w:rsidP="0092295C"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rang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secvență</w:t>
      </w:r>
      <w:proofErr w:type="spellEnd"/>
      <w:r>
        <w:t xml:space="preserve"> </w:t>
      </w:r>
      <w:proofErr w:type="spellStart"/>
      <w:r>
        <w:t>binară</w:t>
      </w:r>
      <w:proofErr w:type="spellEnd"/>
      <w:r>
        <w:t xml:space="preserve">, </w:t>
      </w:r>
      <w:proofErr w:type="spellStart"/>
      <w:r>
        <w:t>sumatorul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perechea</w:t>
      </w:r>
      <w:proofErr w:type="spellEnd"/>
      <w:r>
        <w:t xml:space="preserve"> de </w:t>
      </w:r>
      <w:proofErr w:type="spellStart"/>
      <w:r>
        <w:t>biți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adunată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genera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propaga</w:t>
      </w:r>
      <w:proofErr w:type="spellEnd"/>
      <w:r>
        <w:t xml:space="preserve"> carry.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“pre-</w:t>
      </w:r>
      <w:proofErr w:type="spellStart"/>
      <w:r>
        <w:t>proceseze</w:t>
      </w:r>
      <w:proofErr w:type="spellEnd"/>
      <w:r>
        <w:t xml:space="preserve">” </w:t>
      </w: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termeni</w:t>
      </w:r>
      <w:proofErr w:type="spellEnd"/>
      <w:r>
        <w:t xml:space="preserve"> ai </w:t>
      </w:r>
      <w:proofErr w:type="spellStart"/>
      <w:r>
        <w:t>adunării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propriu-zisă</w:t>
      </w:r>
      <w:proofErr w:type="spellEnd"/>
      <w:r>
        <w:t xml:space="preserve">.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are loc,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întârziere</w:t>
      </w:r>
      <w:proofErr w:type="spellEnd"/>
      <w:r>
        <w:t xml:space="preserve"> de </w:t>
      </w:r>
      <w:proofErr w:type="spellStart"/>
      <w:r>
        <w:t>propagare</w:t>
      </w:r>
      <w:proofErr w:type="spellEnd"/>
      <w:r>
        <w:t xml:space="preserve"> a carry-</w:t>
      </w:r>
      <w:proofErr w:type="spellStart"/>
      <w:r>
        <w:t>ului</w:t>
      </w:r>
      <w:proofErr w:type="spellEnd"/>
      <w:r>
        <w:t xml:space="preserve">, ca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Ripple Adder. Mai </w:t>
      </w:r>
      <w:proofErr w:type="spellStart"/>
      <w:r>
        <w:t>jos</w:t>
      </w:r>
      <w:proofErr w:type="spellEnd"/>
      <w:r>
        <w:t xml:space="preserve"> </w:t>
      </w:r>
      <w:proofErr w:type="spellStart"/>
      <w:r>
        <w:t>aveți</w:t>
      </w:r>
      <w:proofErr w:type="spellEnd"/>
      <w:r>
        <w:t xml:space="preserve"> un </w:t>
      </w:r>
      <w:proofErr w:type="spellStart"/>
      <w:r>
        <w:t>exemplu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al </w:t>
      </w:r>
      <w:proofErr w:type="spellStart"/>
      <w:r>
        <w:t>termenilor</w:t>
      </w:r>
      <w:proofErr w:type="spellEnd"/>
      <w:r>
        <w:t xml:space="preserve"> de </w:t>
      </w:r>
      <w:proofErr w:type="spellStart"/>
      <w:r>
        <w:t>propagare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de 2 </w:t>
      </w:r>
      <w:proofErr w:type="spellStart"/>
      <w:r>
        <w:t>biți</w:t>
      </w:r>
      <w:proofErr w:type="spellEnd"/>
      <w:r>
        <w:t>:</w:t>
      </w:r>
    </w:p>
    <w:p w14:paraId="03E415B7" w14:textId="77777777" w:rsidR="0092295C" w:rsidRDefault="0092295C" w:rsidP="0092295C"/>
    <w:p w14:paraId="6021CCF1" w14:textId="77777777" w:rsidR="0092295C" w:rsidRDefault="0092295C" w:rsidP="0092295C">
      <w:r>
        <w:t xml:space="preserve">  * c&lt;sub&gt;1&lt;/sub&gt; = G&lt;sub&gt;0&lt;/sub&gt; | P&lt;sub&gt;0&lt;/sub&gt; &amp; c&lt;sub&gt;0&lt;/sub&gt;</w:t>
      </w:r>
    </w:p>
    <w:p w14:paraId="0BC033FD" w14:textId="77777777" w:rsidR="0092295C" w:rsidRDefault="0092295C" w:rsidP="0092295C">
      <w:r>
        <w:t xml:space="preserve">  * c&lt;sub&gt;2&lt;/sub&gt; = G&lt;sub&gt;1&lt;/sub&gt; | P&lt;sub&gt;1&lt;/sub&gt; &amp; c&lt;sub&gt;1&lt;/sub&gt;</w:t>
      </w:r>
    </w:p>
    <w:p w14:paraId="67971CBE" w14:textId="77777777" w:rsidR="0092295C" w:rsidRDefault="0092295C" w:rsidP="0092295C"/>
    <w:p w14:paraId="2B3688D4" w14:textId="77777777" w:rsidR="0092295C" w:rsidRDefault="0092295C" w:rsidP="0092295C">
      <w:proofErr w:type="spellStart"/>
      <w:r>
        <w:t>Înlocuind</w:t>
      </w:r>
      <w:proofErr w:type="spellEnd"/>
      <w:r>
        <w:t xml:space="preserve"> c&lt;sub&gt;1&lt;/sub&gt;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c&lt;sub&gt;2&lt;/sub&gt;,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ecuații</w:t>
      </w:r>
      <w:proofErr w:type="spellEnd"/>
      <w:r>
        <w:t>:</w:t>
      </w:r>
    </w:p>
    <w:p w14:paraId="662C04C1" w14:textId="77777777" w:rsidR="0092295C" w:rsidRDefault="0092295C" w:rsidP="0092295C">
      <w:r>
        <w:t xml:space="preserve">  * c&lt;sub&gt;1&lt;/sub&gt; = G&lt;sub&gt;0&lt;/sub&gt; | P&lt;sub&gt;0&lt;/sub&gt; &amp; c&lt;sub&gt;0&lt;/sub&gt;</w:t>
      </w:r>
    </w:p>
    <w:p w14:paraId="41BF54DA" w14:textId="77777777" w:rsidR="0092295C" w:rsidRDefault="0092295C" w:rsidP="0092295C">
      <w:r>
        <w:lastRenderedPageBreak/>
        <w:t xml:space="preserve">  * c&lt;sub&gt;2&lt;/sub&gt; = G&lt;sub&gt;1&lt;/sub&gt; | P&lt;sub&gt;1&lt;/sub&gt; &amp; G&lt;sub&gt;0&lt;/sub&gt; | P&lt;sub&gt;1&lt;/sub&gt; &amp; P&lt;sub&gt;0&lt;/sub&gt; &amp; c&lt;sub&gt;0&lt;/sub&gt;</w:t>
      </w:r>
    </w:p>
    <w:p w14:paraId="642708E2" w14:textId="77777777" w:rsidR="0092295C" w:rsidRDefault="0092295C" w:rsidP="0092295C"/>
    <w:p w14:paraId="488CB033" w14:textId="77777777" w:rsidR="0092295C" w:rsidRDefault="0092295C" w:rsidP="0092295C">
      <w:r>
        <w:t xml:space="preserve">Similar,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generaliza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de 4 </w:t>
      </w:r>
      <w:proofErr w:type="spellStart"/>
      <w:r>
        <w:t>biți</w:t>
      </w:r>
      <w:proofErr w:type="spellEnd"/>
      <w:r>
        <w:t>:</w:t>
      </w:r>
    </w:p>
    <w:p w14:paraId="58507628" w14:textId="77777777" w:rsidR="0092295C" w:rsidRDefault="0092295C" w:rsidP="0092295C">
      <w:r>
        <w:t xml:space="preserve">  * c&lt;sub&gt;3&lt;/sub&gt; = G&lt;sub&gt;2&lt;/sub&gt; | P&lt;sub&gt;2&lt;/sub&gt; &amp; G&lt;sub&gt;1&lt;/sub&gt; | P&lt;sub&gt;2&lt;/sub&gt; &amp; P&lt;sub&gt;1&lt;/sub&gt; &amp; G&lt;sub&gt;0&lt;/sub&gt; | P&lt;sub&gt;2&lt;/sub&gt; &amp; P&lt;sub&gt;1&lt;/sub&gt; &amp; P&lt;sub&gt;0&lt;/sub&gt; &amp; c&lt;sub&gt;0&lt;/sub&gt;</w:t>
      </w:r>
    </w:p>
    <w:p w14:paraId="21D1D05F" w14:textId="77777777" w:rsidR="0092295C" w:rsidRDefault="0092295C" w:rsidP="0092295C">
      <w:r>
        <w:t xml:space="preserve">  * c&lt;sub&gt;4&lt;/sub&gt; = G&lt;sub&gt;3&lt;/sub&gt; | P&lt;sub&gt;3&lt;/sub&gt; &amp; G&lt;sub&gt;2&lt;/sub&gt; | P&lt;sub&gt;3&lt;/sub&gt; &amp; P&lt;sub&gt;2&lt;/sub&gt; &amp; G&lt;sub&gt;1&lt;/sub&gt; | P&lt;sub&gt;3&lt;/sub&gt; &amp; P&lt;sub&gt;2&lt;/sub&gt; &amp; P&lt;sub&gt;1&lt;/sub&gt; &amp; G&lt;sub&gt;0&lt;/sub&gt; | P&lt;sub&gt;3&lt;/sub&gt; &amp; P&lt;sub&gt;2&lt;/sub&gt; &amp; P&lt;sub&gt;1&lt;/sub&gt; &amp; P&lt;sub&gt;0&lt;/sub&gt; &amp; c&lt;sub&gt;0&lt;/sub&gt;</w:t>
      </w:r>
    </w:p>
    <w:p w14:paraId="09339F50" w14:textId="77777777" w:rsidR="0092295C" w:rsidRDefault="0092295C" w:rsidP="0092295C"/>
    <w:p w14:paraId="1C736887" w14:textId="77777777" w:rsidR="0092295C" w:rsidRDefault="0092295C" w:rsidP="0092295C"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**carry-lookahead** cu 4 </w:t>
      </w:r>
      <w:proofErr w:type="spellStart"/>
      <w:r>
        <w:t>biți</w:t>
      </w:r>
      <w:proofErr w:type="spellEnd"/>
      <w:r>
        <w:t xml:space="preserve"> (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sus), </w:t>
      </w:r>
      <w:proofErr w:type="spellStart"/>
      <w:r>
        <w:t>propagarea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de carry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ieșirea</w:t>
      </w:r>
      <w:proofErr w:type="spellEnd"/>
      <w:r>
        <w:t xml:space="preserve"> </w:t>
      </w:r>
      <w:proofErr w:type="spellStart"/>
      <w:r>
        <w:t>ultimului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3 </w:t>
      </w:r>
      <w:proofErr w:type="spellStart"/>
      <w:r>
        <w:t>porți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, pe </w:t>
      </w:r>
      <w:proofErr w:type="spellStart"/>
      <w:r>
        <w:t>când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ripple-carry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6 </w:t>
      </w:r>
      <w:proofErr w:type="spellStart"/>
      <w:r>
        <w:t>porți</w:t>
      </w:r>
      <w:proofErr w:type="spellEnd"/>
      <w:r>
        <w:t>.</w:t>
      </w:r>
    </w:p>
    <w:p w14:paraId="127DB9D2" w14:textId="77777777" w:rsidR="0092295C" w:rsidRDefault="0092295C" w:rsidP="0092295C"/>
    <w:p w14:paraId="24E91E7C" w14:textId="7C4E584B" w:rsidR="0092295C" w:rsidRDefault="0092295C" w:rsidP="0092295C">
      <w:proofErr w:type="gramStart"/>
      <w:r>
        <w:t>{{ cn</w:t>
      </w:r>
      <w:proofErr w:type="gramEnd"/>
      <w:r>
        <w:t>1:laboratoare:07:adders_comparison.jpg?600x600 | Ripple-Carry vs. Carry-Lookahead }}</w:t>
      </w:r>
    </w:p>
    <w:p w14:paraId="1E433F3C" w14:textId="77777777" w:rsidR="0092295C" w:rsidRDefault="0092295C" w:rsidP="0092295C">
      <w:r>
        <w:t xml:space="preserve">===== </w:t>
      </w:r>
      <w:proofErr w:type="spellStart"/>
      <w:r>
        <w:t>Exerciții</w:t>
      </w:r>
      <w:proofErr w:type="spellEnd"/>
      <w:r>
        <w:t xml:space="preserve"> =====</w:t>
      </w:r>
    </w:p>
    <w:p w14:paraId="14DD9F84" w14:textId="77777777" w:rsidR="0092295C" w:rsidRDefault="0092295C" w:rsidP="0092295C"/>
    <w:p w14:paraId="4BCA9B59" w14:textId="77777777" w:rsidR="0092295C" w:rsidRDefault="0092295C" w:rsidP="0092295C"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exerciții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faceți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**</w:t>
      </w:r>
      <w:proofErr w:type="spellStart"/>
      <w:r>
        <w:t>implementarea</w:t>
      </w:r>
      <w:proofErr w:type="spellEnd"/>
      <w:r>
        <w:t xml:space="preserve">**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**</w:t>
      </w:r>
      <w:proofErr w:type="spellStart"/>
      <w:r>
        <w:t>simularea</w:t>
      </w:r>
      <w:proofErr w:type="spellEnd"/>
      <w:r>
        <w:t xml:space="preserve">** cu </w:t>
      </w:r>
      <w:proofErr w:type="spellStart"/>
      <w:r>
        <w:t>seturi</w:t>
      </w:r>
      <w:proofErr w:type="spellEnd"/>
      <w:r>
        <w:t xml:space="preserve"> de date </w:t>
      </w:r>
      <w:proofErr w:type="spellStart"/>
      <w:r>
        <w:t>relevante</w:t>
      </w:r>
      <w:proofErr w:type="spellEnd"/>
      <w:r>
        <w:t xml:space="preserve">. (**minim 3 </w:t>
      </w:r>
      <w:proofErr w:type="spellStart"/>
      <w:r>
        <w:t>cazuri</w:t>
      </w:r>
      <w:proofErr w:type="spellEnd"/>
      <w:r>
        <w:t xml:space="preserve"> de test**)</w:t>
      </w:r>
    </w:p>
    <w:p w14:paraId="36B67EA6" w14:textId="77777777" w:rsidR="0092295C" w:rsidRDefault="0092295C" w:rsidP="0092295C"/>
    <w:p w14:paraId="12256D91" w14:textId="77777777" w:rsidR="0092295C" w:rsidRDefault="0092295C" w:rsidP="0092295C">
      <w:r>
        <w:t xml:space="preserve"> **Task 01** (3p) </w:t>
      </w:r>
      <w:proofErr w:type="spellStart"/>
      <w:r>
        <w:t>Implementați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carry-lookahead pe 4 </w:t>
      </w:r>
      <w:proofErr w:type="spellStart"/>
      <w:r>
        <w:t>biți</w:t>
      </w:r>
      <w:proofErr w:type="spellEnd"/>
      <w:r>
        <w:t>.</w:t>
      </w:r>
    </w:p>
    <w:p w14:paraId="40E8FD30" w14:textId="77777777" w:rsidR="0092295C" w:rsidRDefault="0092295C" w:rsidP="0092295C"/>
    <w:p w14:paraId="4545E60A" w14:textId="77777777" w:rsidR="0092295C" w:rsidRDefault="0092295C" w:rsidP="0092295C">
      <w:r>
        <w:t xml:space="preserve"> **Task 02** (1p) </w:t>
      </w:r>
      <w:proofErr w:type="spellStart"/>
      <w:r>
        <w:t>Implementați</w:t>
      </w:r>
      <w:proofErr w:type="spellEnd"/>
      <w:r>
        <w:t xml:space="preserve"> un </w:t>
      </w:r>
      <w:proofErr w:type="spellStart"/>
      <w:r>
        <w:t>scăzător</w:t>
      </w:r>
      <w:proofErr w:type="spellEnd"/>
      <w:r>
        <w:t xml:space="preserve"> carry-lookahead pe 4 </w:t>
      </w:r>
      <w:proofErr w:type="spellStart"/>
      <w:r>
        <w:t>biți</w:t>
      </w:r>
      <w:proofErr w:type="spellEnd"/>
      <w:r>
        <w:t xml:space="preserve">, </w:t>
      </w:r>
      <w:proofErr w:type="spellStart"/>
      <w:r>
        <w:t>pornind</w:t>
      </w:r>
      <w:proofErr w:type="spellEnd"/>
      <w:r>
        <w:t xml:space="preserve"> de la </w:t>
      </w:r>
      <w:proofErr w:type="spellStart"/>
      <w:r>
        <w:t>punctul</w:t>
      </w:r>
      <w:proofErr w:type="spellEnd"/>
      <w:r>
        <w:t xml:space="preserve"> precedent.</w:t>
      </w:r>
    </w:p>
    <w:p w14:paraId="2596F20A" w14:textId="77777777" w:rsidR="0092295C" w:rsidRDefault="0092295C" w:rsidP="0092295C"/>
    <w:p w14:paraId="2AD02C65" w14:textId="77777777" w:rsidR="0092295C" w:rsidRDefault="0092295C" w:rsidP="0092295C">
      <w:r>
        <w:t xml:space="preserve"> **Task 03** (2.5p) </w:t>
      </w:r>
      <w:proofErr w:type="spellStart"/>
      <w:r>
        <w:t>Implementați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pe 16 de </w:t>
      </w:r>
      <w:proofErr w:type="spellStart"/>
      <w:r>
        <w:t>biți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carry-lookahead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sumatorului</w:t>
      </w:r>
      <w:proofErr w:type="spellEnd"/>
      <w:r>
        <w:t xml:space="preserve"> ripple-carry.</w:t>
      </w:r>
    </w:p>
    <w:p w14:paraId="0F43F277" w14:textId="77777777" w:rsidR="0092295C" w:rsidRDefault="0092295C" w:rsidP="0092295C"/>
    <w:p w14:paraId="3CB9758E" w14:textId="77777777" w:rsidR="0092295C" w:rsidRDefault="0092295C" w:rsidP="0092295C">
      <w:r>
        <w:t xml:space="preserve"> **Task 04** (1.5p) </w:t>
      </w:r>
      <w:proofErr w:type="spellStart"/>
      <w:r>
        <w:t>Implementați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 xml:space="preserve"> ripple-carry pe 4 </w:t>
      </w:r>
      <w:proofErr w:type="spellStart"/>
      <w:r>
        <w:t>biți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**</w:t>
      </w:r>
      <w:proofErr w:type="spellStart"/>
      <w:r>
        <w:t>full_adder</w:t>
      </w:r>
      <w:proofErr w:type="spellEnd"/>
      <w:r>
        <w:t>** dat.</w:t>
      </w:r>
    </w:p>
    <w:p w14:paraId="31DF9683" w14:textId="77777777" w:rsidR="0092295C" w:rsidRDefault="0092295C" w:rsidP="0092295C"/>
    <w:p w14:paraId="699DF5D5" w14:textId="77777777" w:rsidR="0092295C" w:rsidRDefault="0092295C" w:rsidP="0092295C">
      <w:r>
        <w:t xml:space="preserve"> **Task 05** (2p) </w:t>
      </w:r>
      <w:proofErr w:type="spellStart"/>
      <w:r>
        <w:t>Găsiți</w:t>
      </w:r>
      <w:proofErr w:type="spellEnd"/>
      <w:r>
        <w:t xml:space="preserve"> 2 teste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vizibilă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adusă</w:t>
      </w:r>
      <w:proofErr w:type="spellEnd"/>
      <w:r>
        <w:t xml:space="preserve"> de </w:t>
      </w:r>
      <w:proofErr w:type="spellStart"/>
      <w:r>
        <w:t>sumatorul</w:t>
      </w:r>
      <w:proofErr w:type="spellEnd"/>
      <w:r>
        <w:t xml:space="preserve"> carry-lookahead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ripple-carry.</w:t>
      </w:r>
    </w:p>
    <w:p w14:paraId="6BECC8D7" w14:textId="77777777" w:rsidR="0092295C" w:rsidRDefault="0092295C" w:rsidP="0092295C">
      <w:r>
        <w:lastRenderedPageBreak/>
        <w:t>&lt;note&gt;</w:t>
      </w:r>
    </w:p>
    <w:p w14:paraId="75E1BF7C" w14:textId="77777777" w:rsidR="0092295C" w:rsidRDefault="0092295C" w:rsidP="0092295C">
      <w:proofErr w:type="spellStart"/>
      <w:r>
        <w:t>Creați</w:t>
      </w:r>
      <w:proofErr w:type="spellEnd"/>
      <w:r>
        <w:t xml:space="preserve"> module de test </w:t>
      </w:r>
      <w:proofErr w:type="spellStart"/>
      <w:r>
        <w:t>pentru</w:t>
      </w:r>
      <w:proofErr w:type="spellEnd"/>
      <w:r>
        <w:t xml:space="preserve"> //</w:t>
      </w:r>
      <w:proofErr w:type="spellStart"/>
      <w:r>
        <w:t>cla_adder</w:t>
      </w:r>
      <w:proofErr w:type="spellEnd"/>
      <w:r>
        <w:t xml:space="preserve">// </w:t>
      </w:r>
      <w:proofErr w:type="spellStart"/>
      <w:r>
        <w:t>și</w:t>
      </w:r>
      <w:proofErr w:type="spellEnd"/>
      <w:r>
        <w:t xml:space="preserve"> //</w:t>
      </w:r>
      <w:proofErr w:type="spellStart"/>
      <w:r>
        <w:t>rpc_adder</w:t>
      </w:r>
      <w:proofErr w:type="spellEnd"/>
      <w:r>
        <w:t xml:space="preserve">//,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comparați</w:t>
      </w:r>
      <w:proofErr w:type="spellEnd"/>
      <w:r>
        <w:t xml:space="preserve"> </w:t>
      </w:r>
      <w:proofErr w:type="spellStart"/>
      <w:r>
        <w:t>simulările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>.</w:t>
      </w:r>
    </w:p>
    <w:p w14:paraId="707C0117" w14:textId="77777777" w:rsidR="0092295C" w:rsidRDefault="0092295C" w:rsidP="0092295C">
      <w:r>
        <w:t xml:space="preserve">Ce se </w:t>
      </w:r>
      <w:proofErr w:type="spellStart"/>
      <w:r>
        <w:t>întâmplă</w:t>
      </w:r>
      <w:proofErr w:type="spellEnd"/>
      <w:r>
        <w:t xml:space="preserve"> cu </w:t>
      </w:r>
      <w:proofErr w:type="spellStart"/>
      <w:r>
        <w:t>semnalele</w:t>
      </w:r>
      <w:proofErr w:type="spellEnd"/>
      <w:r>
        <w:t xml:space="preserve">: //sum// </w:t>
      </w:r>
      <w:proofErr w:type="spellStart"/>
      <w:r>
        <w:t>și</w:t>
      </w:r>
      <w:proofErr w:type="spellEnd"/>
      <w:r>
        <w:t xml:space="preserve"> //</w:t>
      </w:r>
      <w:proofErr w:type="spellStart"/>
      <w:r>
        <w:t>c_out</w:t>
      </w:r>
      <w:proofErr w:type="spellEnd"/>
      <w:r>
        <w:t>//?</w:t>
      </w:r>
    </w:p>
    <w:p w14:paraId="6042B1BC" w14:textId="77777777" w:rsidR="0092295C" w:rsidRDefault="0092295C" w:rsidP="0092295C">
      <w:r>
        <w:t>&lt;/note&gt;</w:t>
      </w:r>
    </w:p>
    <w:p w14:paraId="79A9662A" w14:textId="77777777" w:rsidR="0092295C" w:rsidRDefault="0092295C" w:rsidP="0092295C"/>
    <w:p w14:paraId="72C15689" w14:textId="77777777" w:rsidR="0092295C" w:rsidRDefault="0092295C" w:rsidP="0092295C">
      <w:r>
        <w:t>&lt;hidden&gt;</w:t>
      </w:r>
    </w:p>
    <w:p w14:paraId="7E21BA94" w14:textId="77777777" w:rsidR="0092295C" w:rsidRDefault="0092295C" w:rsidP="0092295C">
      <w:r>
        <w:t xml:space="preserve"> **Task 03** (4p) </w:t>
      </w:r>
      <w:proofErr w:type="spellStart"/>
      <w:r>
        <w:t>Implementati</w:t>
      </w:r>
      <w:proofErr w:type="spellEnd"/>
      <w:r>
        <w:t xml:space="preserve"> un </w:t>
      </w:r>
      <w:proofErr w:type="spellStart"/>
      <w:r>
        <w:t>sumator</w:t>
      </w:r>
      <w:proofErr w:type="spellEnd"/>
      <w:r>
        <w:t>/</w:t>
      </w:r>
      <w:proofErr w:type="spellStart"/>
      <w:r>
        <w:t>scazator</w:t>
      </w:r>
      <w:proofErr w:type="spellEnd"/>
      <w:r>
        <w:t xml:space="preserve"> carry-lookahead pe 4 </w:t>
      </w:r>
      <w:proofErr w:type="spellStart"/>
      <w:r>
        <w:t>biti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[[http://www.digilentinc.com/Data/Products/NEXYS/Nexys_rm.pdf|placii de </w:t>
      </w:r>
      <w:proofErr w:type="spellStart"/>
      <w:r>
        <w:t>laborator</w:t>
      </w:r>
      <w:proofErr w:type="spellEnd"/>
      <w:r>
        <w:t xml:space="preserve">]]. </w:t>
      </w:r>
      <w:proofErr w:type="spellStart"/>
      <w:r>
        <w:t>Interactiunea</w:t>
      </w:r>
      <w:proofErr w:type="spellEnd"/>
      <w:r>
        <w:t xml:space="preserve"> cu </w:t>
      </w:r>
      <w:proofErr w:type="spellStart"/>
      <w:r>
        <w:t>modulul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astfel</w:t>
      </w:r>
      <w:proofErr w:type="spellEnd"/>
      <w:r>
        <w:t>:</w:t>
      </w:r>
    </w:p>
    <w:p w14:paraId="6EFFC6DC" w14:textId="77777777" w:rsidR="0092295C" w:rsidRDefault="0092295C" w:rsidP="0092295C">
      <w:r>
        <w:t xml:space="preserve">    * </w:t>
      </w:r>
      <w:proofErr w:type="spellStart"/>
      <w:r>
        <w:t>Intrari</w:t>
      </w:r>
      <w:proofErr w:type="spellEnd"/>
      <w:r>
        <w:t>:</w:t>
      </w:r>
    </w:p>
    <w:p w14:paraId="657CD2F1" w14:textId="77777777" w:rsidR="0092295C" w:rsidRDefault="0092295C" w:rsidP="0092295C">
      <w:r>
        <w:t xml:space="preserve">      * </w:t>
      </w:r>
      <w:proofErr w:type="spellStart"/>
      <w:proofErr w:type="gramStart"/>
      <w:r>
        <w:t>operandul</w:t>
      </w:r>
      <w:proofErr w:type="spellEnd"/>
      <w:proofErr w:type="gramEnd"/>
      <w:r>
        <w:t xml:space="preserve"> A -&gt; 4 switch-</w:t>
      </w:r>
      <w:proofErr w:type="spellStart"/>
      <w:r>
        <w:t>uri</w:t>
      </w:r>
      <w:proofErr w:type="spellEnd"/>
    </w:p>
    <w:p w14:paraId="00B54C7C" w14:textId="77777777" w:rsidR="0092295C" w:rsidRDefault="0092295C" w:rsidP="0092295C">
      <w:r>
        <w:t xml:space="preserve">      * </w:t>
      </w:r>
      <w:proofErr w:type="spellStart"/>
      <w:proofErr w:type="gramStart"/>
      <w:r>
        <w:t>operandul</w:t>
      </w:r>
      <w:proofErr w:type="spellEnd"/>
      <w:proofErr w:type="gramEnd"/>
      <w:r>
        <w:t xml:space="preserve"> B -&gt; 4 switch-</w:t>
      </w:r>
      <w:proofErr w:type="spellStart"/>
      <w:r>
        <w:t>uri</w:t>
      </w:r>
      <w:proofErr w:type="spellEnd"/>
    </w:p>
    <w:p w14:paraId="4643D7DC" w14:textId="77777777" w:rsidR="0092295C" w:rsidRDefault="0092295C" w:rsidP="0092295C">
      <w:r>
        <w:t xml:space="preserve">      * buton1 -&gt;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operanzilor</w:t>
      </w:r>
      <w:proofErr w:type="spellEnd"/>
    </w:p>
    <w:p w14:paraId="33BCF036" w14:textId="77777777" w:rsidR="0092295C" w:rsidRDefault="0092295C" w:rsidP="0092295C">
      <w:r>
        <w:t xml:space="preserve">      * buton2 -&gt;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adunare</w:t>
      </w:r>
      <w:proofErr w:type="spellEnd"/>
    </w:p>
    <w:p w14:paraId="72580C06" w14:textId="77777777" w:rsidR="0092295C" w:rsidRDefault="0092295C" w:rsidP="0092295C">
      <w:r>
        <w:t xml:space="preserve">      * buton3 -&gt;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scadere</w:t>
      </w:r>
      <w:proofErr w:type="spellEnd"/>
    </w:p>
    <w:p w14:paraId="36D23C2A" w14:textId="77777777" w:rsidR="0092295C" w:rsidRDefault="0092295C" w:rsidP="0092295C">
      <w:r>
        <w:t xml:space="preserve">      * </w:t>
      </w:r>
      <w:proofErr w:type="spellStart"/>
      <w:proofErr w:type="gramStart"/>
      <w:r>
        <w:t>buton</w:t>
      </w:r>
      <w:proofErr w:type="spellEnd"/>
      <w:proofErr w:type="gramEnd"/>
      <w:r>
        <w:t xml:space="preserve"> reset</w:t>
      </w:r>
    </w:p>
    <w:p w14:paraId="3A5AE602" w14:textId="77777777" w:rsidR="0092295C" w:rsidRDefault="0092295C" w:rsidP="0092295C">
      <w:r>
        <w:t xml:space="preserve">    * </w:t>
      </w:r>
      <w:proofErr w:type="spellStart"/>
      <w:r>
        <w:t>Iesiri</w:t>
      </w:r>
      <w:proofErr w:type="spellEnd"/>
      <w:r>
        <w:t>:</w:t>
      </w:r>
    </w:p>
    <w:p w14:paraId="4C36B0E5" w14:textId="77777777" w:rsidR="0092295C" w:rsidRDefault="0092295C" w:rsidP="0092295C">
      <w:r>
        <w:t xml:space="preserve">      * </w:t>
      </w:r>
      <w:proofErr w:type="spellStart"/>
      <w:proofErr w:type="gramStart"/>
      <w:r>
        <w:t>cele</w:t>
      </w:r>
      <w:proofErr w:type="spellEnd"/>
      <w:proofErr w:type="gramEnd"/>
      <w:r>
        <w:t xml:space="preserve"> 8 </w:t>
      </w:r>
      <w:proofErr w:type="spellStart"/>
      <w:r>
        <w:t>leduri</w:t>
      </w:r>
      <w:proofErr w:type="spellEnd"/>
      <w:r>
        <w:t xml:space="preserve"> -&gt;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operanzilor</w:t>
      </w:r>
      <w:proofErr w:type="spellEnd"/>
    </w:p>
    <w:p w14:paraId="692D16AF" w14:textId="77777777" w:rsidR="0092295C" w:rsidRDefault="0092295C" w:rsidP="0092295C">
      <w:r>
        <w:t xml:space="preserve">      * </w:t>
      </w:r>
      <w:proofErr w:type="spellStart"/>
      <w:proofErr w:type="gramStart"/>
      <w:r>
        <w:t>afisajul</w:t>
      </w:r>
      <w:proofErr w:type="spellEnd"/>
      <w:proofErr w:type="gramEnd"/>
      <w:r>
        <w:t xml:space="preserve"> cu 7 </w:t>
      </w:r>
      <w:proofErr w:type="spellStart"/>
      <w:r>
        <w:t>segmente</w:t>
      </w:r>
      <w:proofErr w:type="spellEnd"/>
      <w:r>
        <w:t xml:space="preserve"> -&gt;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rezultatului</w:t>
      </w:r>
      <w:proofErr w:type="spellEnd"/>
    </w:p>
    <w:p w14:paraId="01CC1B15" w14:textId="77777777" w:rsidR="0092295C" w:rsidRDefault="0092295C" w:rsidP="0092295C">
      <w:r>
        <w:t xml:space="preserve">    * Mod de </w:t>
      </w:r>
      <w:proofErr w:type="spellStart"/>
      <w:r>
        <w:t>operare</w:t>
      </w:r>
      <w:proofErr w:type="spellEnd"/>
      <w:r>
        <w:t>:</w:t>
      </w:r>
    </w:p>
    <w:p w14:paraId="0E37B080" w14:textId="77777777" w:rsidR="0092295C" w:rsidRDefault="0092295C" w:rsidP="0092295C">
      <w:r>
        <w:t xml:space="preserve">      *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intodusi</w:t>
      </w:r>
      <w:proofErr w:type="spellEnd"/>
      <w:r>
        <w:t xml:space="preserve"> </w:t>
      </w:r>
      <w:proofErr w:type="spellStart"/>
      <w:r>
        <w:t>operanzii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switch-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afisari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led-</w:t>
      </w:r>
      <w:proofErr w:type="spellStart"/>
      <w:proofErr w:type="gramStart"/>
      <w:r>
        <w:t>urilor</w:t>
      </w:r>
      <w:proofErr w:type="spellEnd"/>
      <w:r>
        <w:t>(</w:t>
      </w:r>
      <w:proofErr w:type="gramEnd"/>
      <w:r>
        <w:t xml:space="preserve">cate 4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operand</w:t>
      </w:r>
    </w:p>
    <w:p w14:paraId="097AD700" w14:textId="77777777" w:rsidR="0092295C" w:rsidRDefault="0092295C" w:rsidP="0092295C">
      <w:r>
        <w:t xml:space="preserve">      * </w:t>
      </w:r>
      <w:proofErr w:type="spellStart"/>
      <w:proofErr w:type="gramStart"/>
      <w:r>
        <w:t>pentru</w:t>
      </w:r>
      <w:proofErr w:type="spellEnd"/>
      <w:proofErr w:type="gramEnd"/>
      <w:r>
        <w:t xml:space="preserve"> a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opernazii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"buton1"</w:t>
      </w:r>
    </w:p>
    <w:p w14:paraId="4896E3D5" w14:textId="77777777" w:rsidR="0092295C" w:rsidRDefault="0092295C" w:rsidP="0092295C">
      <w:r>
        <w:t xml:space="preserve">      * </w:t>
      </w:r>
      <w:proofErr w:type="spellStart"/>
      <w:proofErr w:type="gramStart"/>
      <w:r>
        <w:t>dupa</w:t>
      </w:r>
      <w:proofErr w:type="spellEnd"/>
      <w:proofErr w:type="gramEnd"/>
      <w:r>
        <w:t xml:space="preserve"> </w:t>
      </w:r>
      <w:proofErr w:type="spellStart"/>
      <w:r>
        <w:t>validare</w:t>
      </w:r>
      <w:proofErr w:type="spellEnd"/>
      <w:r>
        <w:t>:</w:t>
      </w:r>
    </w:p>
    <w:p w14:paraId="5FAF2B22" w14:textId="77777777" w:rsidR="0092295C" w:rsidRDefault="0092295C" w:rsidP="0092295C">
      <w:r>
        <w:t xml:space="preserve">        * </w:t>
      </w:r>
      <w:proofErr w:type="gramStart"/>
      <w:r>
        <w:t>la</w:t>
      </w:r>
      <w:proofErr w:type="gram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"buton2"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afisajului</w:t>
      </w:r>
      <w:proofErr w:type="spellEnd"/>
      <w:r>
        <w:t xml:space="preserve"> cu 7 </w:t>
      </w:r>
      <w:proofErr w:type="spellStart"/>
      <w:r>
        <w:t>segmente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adunarii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operanzi</w:t>
      </w:r>
      <w:proofErr w:type="spellEnd"/>
    </w:p>
    <w:p w14:paraId="5E169F80" w14:textId="77777777" w:rsidR="0092295C" w:rsidRDefault="0092295C" w:rsidP="0092295C">
      <w:r>
        <w:t xml:space="preserve">        * </w:t>
      </w:r>
      <w:proofErr w:type="gramStart"/>
      <w:r>
        <w:t>la</w:t>
      </w:r>
      <w:proofErr w:type="gram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"buton3"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afisajului</w:t>
      </w:r>
      <w:proofErr w:type="spellEnd"/>
      <w:r>
        <w:t xml:space="preserve"> cu 7 </w:t>
      </w:r>
      <w:proofErr w:type="spellStart"/>
      <w:r>
        <w:t>segmente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adunarii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operanzi</w:t>
      </w:r>
      <w:proofErr w:type="spellEnd"/>
    </w:p>
    <w:p w14:paraId="24F1DDC6" w14:textId="77777777" w:rsidR="0092295C" w:rsidRDefault="0092295C" w:rsidP="0092295C">
      <w:r>
        <w:t xml:space="preserve">        * </w:t>
      </w:r>
      <w:proofErr w:type="spellStart"/>
      <w:proofErr w:type="gramStart"/>
      <w:r>
        <w:t>dupa</w:t>
      </w:r>
      <w:proofErr w:type="spellEnd"/>
      <w:proofErr w:type="gram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afisata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urmatorului</w:t>
      </w:r>
      <w:proofErr w:type="spellEnd"/>
      <w:r>
        <w:t xml:space="preserve"> </w:t>
      </w:r>
      <w:proofErr w:type="spellStart"/>
      <w:r>
        <w:t>buton</w:t>
      </w:r>
      <w:proofErr w:type="spellEnd"/>
    </w:p>
    <w:p w14:paraId="6DD5BA76" w14:textId="77777777" w:rsidR="0092295C" w:rsidRDefault="0092295C" w:rsidP="0092295C">
      <w:r>
        <w:t xml:space="preserve">      * </w:t>
      </w: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operanzi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reset </w:t>
      </w:r>
    </w:p>
    <w:p w14:paraId="3B5F3049" w14:textId="77777777" w:rsidR="0092295C" w:rsidRDefault="0092295C" w:rsidP="0092295C"/>
    <w:p w14:paraId="4DCC3E41" w14:textId="77777777" w:rsidR="0092295C" w:rsidRDefault="0092295C" w:rsidP="0092295C">
      <w:r>
        <w:t xml:space="preserve">    * </w:t>
      </w:r>
      <w:proofErr w:type="spellStart"/>
      <w:proofErr w:type="gramStart"/>
      <w:r>
        <w:t>pentru</w:t>
      </w:r>
      <w:proofErr w:type="spellEnd"/>
      <w:proofErr w:type="gramEnd"/>
      <w:r>
        <w:t xml:space="preserve"> a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</w:t>
      </w:r>
      <w:proofErr w:type="spellStart"/>
      <w:r>
        <w:t>veți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create la </w:t>
      </w:r>
      <w:proofErr w:type="spellStart"/>
      <w:r>
        <w:t>exercițiile</w:t>
      </w:r>
      <w:proofErr w:type="spellEnd"/>
      <w:r>
        <w:t xml:space="preserve"> </w:t>
      </w:r>
      <w:proofErr w:type="spellStart"/>
      <w:r>
        <w:t>anterioare</w:t>
      </w:r>
      <w:proofErr w:type="spellEnd"/>
    </w:p>
    <w:p w14:paraId="69C1B16F" w14:textId="2F7D265F" w:rsidR="0092295C" w:rsidRDefault="0092295C" w:rsidP="0092295C">
      <w:r>
        <w:t>&lt;/hidden&gt;</w:t>
      </w:r>
    </w:p>
    <w:p w14:paraId="46C0CF62" w14:textId="77777777" w:rsidR="0092295C" w:rsidRDefault="0092295C" w:rsidP="0092295C">
      <w:r>
        <w:t xml:space="preserve">===== </w:t>
      </w:r>
      <w:proofErr w:type="spellStart"/>
      <w:r>
        <w:t>Resurse</w:t>
      </w:r>
      <w:proofErr w:type="spellEnd"/>
      <w:r>
        <w:t xml:space="preserve"> =====</w:t>
      </w:r>
    </w:p>
    <w:p w14:paraId="6DE0B731" w14:textId="77777777" w:rsidR="0092295C" w:rsidRDefault="0092295C" w:rsidP="0092295C"/>
    <w:p w14:paraId="2F729EA4" w14:textId="19972364" w:rsidR="00467D67" w:rsidRDefault="0092295C" w:rsidP="0092295C">
      <w:r w:rsidRPr="0092295C">
        <w:t xml:space="preserve">  * {{:cn</w:t>
      </w:r>
      <w:proofErr w:type="gramStart"/>
      <w:r w:rsidRPr="0092295C">
        <w:t>1:laboratoare</w:t>
      </w:r>
      <w:proofErr w:type="gramEnd"/>
      <w:r w:rsidRPr="0092295C">
        <w:t xml:space="preserve">:07:lab7bis_skel.zip|Scheletul de </w:t>
      </w:r>
      <w:proofErr w:type="spellStart"/>
      <w:r w:rsidRPr="0092295C">
        <w:t>laborator</w:t>
      </w:r>
      <w:proofErr w:type="spellEnd"/>
      <w:r w:rsidRPr="0092295C">
        <w:t>}}</w:t>
      </w:r>
    </w:p>
    <w:sectPr w:rsidR="0046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5C"/>
    <w:rsid w:val="00467D67"/>
    <w:rsid w:val="0092295C"/>
    <w:rsid w:val="00C7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A7D3"/>
  <w15:chartTrackingRefBased/>
  <w15:docId w15:val="{23D875A5-F2A9-4F25-B1A5-DCE8481D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Petruc</dc:creator>
  <cp:keywords/>
  <dc:description/>
  <cp:lastModifiedBy>Rares Petruc</cp:lastModifiedBy>
  <cp:revision>1</cp:revision>
  <dcterms:created xsi:type="dcterms:W3CDTF">2022-03-19T15:46:00Z</dcterms:created>
  <dcterms:modified xsi:type="dcterms:W3CDTF">2022-03-19T15:53:00Z</dcterms:modified>
</cp:coreProperties>
</file>