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E0A8" w14:textId="516BA811" w:rsidR="008A0F5A" w:rsidRDefault="003B720F" w:rsidP="00874C57">
      <w:pPr>
        <w:jc w:val="center"/>
        <w:rPr>
          <w:b/>
          <w:bCs/>
          <w:color w:val="FF0000"/>
          <w:sz w:val="36"/>
          <w:szCs w:val="36"/>
        </w:rPr>
      </w:pPr>
      <w:r w:rsidRPr="00874C57">
        <w:rPr>
          <w:b/>
          <w:bCs/>
          <w:color w:val="FF0000"/>
          <w:sz w:val="36"/>
          <w:szCs w:val="36"/>
        </w:rPr>
        <w:t>SE1748 – Đỗ Thế Phi – SE161229 – DBI 202 – LAB 3</w:t>
      </w:r>
    </w:p>
    <w:p w14:paraId="2A1B7FB3" w14:textId="0B91F3EA" w:rsidR="00874C57" w:rsidRDefault="00874C57" w:rsidP="00874C5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Table :</w:t>
      </w:r>
    </w:p>
    <w:p w14:paraId="79470FAD" w14:textId="51B859CF" w:rsidR="00874C57" w:rsidRDefault="00874C57" w:rsidP="00874C5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Department</w:t>
      </w:r>
    </w:p>
    <w:p w14:paraId="278B92D4" w14:textId="734D06FB" w:rsidR="00874C57" w:rsidRDefault="006E45C8" w:rsidP="00752202">
      <w:pPr>
        <w:jc w:val="center"/>
        <w:rPr>
          <w:b/>
          <w:bCs/>
          <w:color w:val="FF0000"/>
          <w:sz w:val="36"/>
          <w:szCs w:val="36"/>
        </w:rPr>
      </w:pPr>
      <w:r w:rsidRPr="006E45C8">
        <w:rPr>
          <w:b/>
          <w:bCs/>
          <w:color w:val="FF0000"/>
          <w:sz w:val="36"/>
          <w:szCs w:val="36"/>
        </w:rPr>
        <w:drawing>
          <wp:inline distT="0" distB="0" distL="0" distR="0" wp14:anchorId="42C5B9EA" wp14:editId="2E902146">
            <wp:extent cx="5943600" cy="55086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57">
        <w:rPr>
          <w:b/>
          <w:bCs/>
          <w:color w:val="FF0000"/>
          <w:sz w:val="36"/>
          <w:szCs w:val="36"/>
        </w:rPr>
        <w:t>Dependent</w:t>
      </w:r>
    </w:p>
    <w:p w14:paraId="666AD998" w14:textId="6D11CA2F" w:rsidR="00874C57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 w:rsidRPr="00752202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EDD733E" wp14:editId="79881729">
            <wp:extent cx="5943600" cy="61385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57">
        <w:rPr>
          <w:b/>
          <w:bCs/>
          <w:color w:val="FF0000"/>
          <w:sz w:val="36"/>
          <w:szCs w:val="36"/>
        </w:rPr>
        <w:t>DepLocations</w:t>
      </w:r>
    </w:p>
    <w:p w14:paraId="4BEDDE7B" w14:textId="5E8668C7" w:rsidR="00874C57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 w:rsidRPr="00752202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0FFB1629" wp14:editId="2E8DE1B0">
            <wp:extent cx="5925377" cy="5820587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57">
        <w:rPr>
          <w:b/>
          <w:bCs/>
          <w:color w:val="FF0000"/>
          <w:sz w:val="36"/>
          <w:szCs w:val="36"/>
        </w:rPr>
        <w:t>Employee</w:t>
      </w:r>
    </w:p>
    <w:p w14:paraId="42109576" w14:textId="656E964C" w:rsidR="00874C57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 w:rsidRPr="00752202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7054539E" wp14:editId="63B8194D">
            <wp:extent cx="5943600" cy="39941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57">
        <w:rPr>
          <w:b/>
          <w:bCs/>
          <w:color w:val="FF0000"/>
          <w:sz w:val="36"/>
          <w:szCs w:val="36"/>
        </w:rPr>
        <w:t>Project</w:t>
      </w:r>
    </w:p>
    <w:p w14:paraId="7084DE96" w14:textId="5E88D30D" w:rsidR="00874C57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 w:rsidRPr="00752202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4C823539" wp14:editId="3A40B4C2">
            <wp:extent cx="5925377" cy="600158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57">
        <w:rPr>
          <w:b/>
          <w:bCs/>
          <w:color w:val="FF0000"/>
          <w:sz w:val="36"/>
          <w:szCs w:val="36"/>
        </w:rPr>
        <w:t>Work</w:t>
      </w:r>
      <w:r w:rsidR="006E45C8">
        <w:rPr>
          <w:b/>
          <w:bCs/>
          <w:color w:val="FF0000"/>
          <w:sz w:val="36"/>
          <w:szCs w:val="36"/>
        </w:rPr>
        <w:t>s</w:t>
      </w:r>
      <w:r w:rsidR="00874C57">
        <w:rPr>
          <w:b/>
          <w:bCs/>
          <w:color w:val="FF0000"/>
          <w:sz w:val="36"/>
          <w:szCs w:val="36"/>
        </w:rPr>
        <w:t>On</w:t>
      </w:r>
    </w:p>
    <w:p w14:paraId="7C984625" w14:textId="77777777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 w:rsidRPr="00752202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2BAFB174" wp14:editId="4F25AC3A">
            <wp:extent cx="5943600" cy="78339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D2A" w14:textId="6C9DD817" w:rsidR="006E45C8" w:rsidRDefault="006E45C8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Exercise 1</w:t>
      </w:r>
    </w:p>
    <w:p w14:paraId="7E77E22A" w14:textId="2499BD1F" w:rsidR="00752202" w:rsidRDefault="00BE0E6A" w:rsidP="00752202">
      <w:pPr>
        <w:jc w:val="center"/>
        <w:rPr>
          <w:b/>
          <w:bCs/>
          <w:color w:val="FF0000"/>
          <w:sz w:val="36"/>
          <w:szCs w:val="36"/>
        </w:rPr>
      </w:pPr>
      <w:r w:rsidRPr="00BE0E6A">
        <w:rPr>
          <w:b/>
          <w:bCs/>
          <w:color w:val="FF0000"/>
          <w:sz w:val="36"/>
          <w:szCs w:val="36"/>
        </w:rPr>
        <w:drawing>
          <wp:inline distT="0" distB="0" distL="0" distR="0" wp14:anchorId="38F90BDB" wp14:editId="204357D1">
            <wp:extent cx="5943600" cy="5026660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FF9" w14:textId="528CA559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2</w:t>
      </w:r>
    </w:p>
    <w:p w14:paraId="78B0188D" w14:textId="56724680" w:rsidR="00BE0E6A" w:rsidRDefault="00BE0E6A" w:rsidP="00752202">
      <w:pPr>
        <w:jc w:val="center"/>
        <w:rPr>
          <w:b/>
          <w:bCs/>
          <w:color w:val="FF0000"/>
          <w:sz w:val="36"/>
          <w:szCs w:val="36"/>
        </w:rPr>
      </w:pPr>
      <w:r w:rsidRPr="00BE0E6A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79077968" wp14:editId="2EC993FA">
            <wp:extent cx="5229955" cy="5277587"/>
            <wp:effectExtent l="0" t="0" r="889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10D3" w14:textId="063EA7C7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3</w:t>
      </w:r>
    </w:p>
    <w:p w14:paraId="2CB73B7C" w14:textId="780E6F4C" w:rsidR="00BE0E6A" w:rsidRDefault="00BE0E6A" w:rsidP="00752202">
      <w:pPr>
        <w:jc w:val="center"/>
        <w:rPr>
          <w:b/>
          <w:bCs/>
          <w:color w:val="FF0000"/>
          <w:sz w:val="36"/>
          <w:szCs w:val="36"/>
        </w:rPr>
      </w:pPr>
      <w:r w:rsidRPr="00BE0E6A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5CD0A50D" wp14:editId="4B58DA09">
            <wp:extent cx="5210902" cy="5382376"/>
            <wp:effectExtent l="0" t="0" r="889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CE9" w14:textId="2AB15DD8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4</w:t>
      </w:r>
    </w:p>
    <w:p w14:paraId="7169E163" w14:textId="4473E8A5" w:rsidR="00BE0E6A" w:rsidRDefault="00BE0E6A" w:rsidP="00752202">
      <w:pPr>
        <w:jc w:val="center"/>
        <w:rPr>
          <w:b/>
          <w:bCs/>
          <w:color w:val="FF0000"/>
          <w:sz w:val="36"/>
          <w:szCs w:val="36"/>
        </w:rPr>
      </w:pPr>
      <w:r w:rsidRPr="00BE0E6A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2DB0D93C" wp14:editId="748A9DB9">
            <wp:extent cx="4572638" cy="5239481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35F4" w14:textId="04D1B4A0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5</w:t>
      </w:r>
    </w:p>
    <w:p w14:paraId="7C0B1FAF" w14:textId="7CA0E017" w:rsidR="00BE0E6A" w:rsidRDefault="00BE0E6A" w:rsidP="00752202">
      <w:pPr>
        <w:jc w:val="center"/>
        <w:rPr>
          <w:b/>
          <w:bCs/>
          <w:color w:val="FF0000"/>
          <w:sz w:val="36"/>
          <w:szCs w:val="36"/>
        </w:rPr>
      </w:pPr>
      <w:r w:rsidRPr="00BE0E6A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42C1D9C0" wp14:editId="1D45D213">
            <wp:extent cx="5943600" cy="395351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BF5" w14:textId="1A98D5C8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6</w:t>
      </w:r>
    </w:p>
    <w:p w14:paraId="744E19F1" w14:textId="2AC6E2CB" w:rsidR="00BE0E6A" w:rsidRDefault="00F25406" w:rsidP="00752202">
      <w:pPr>
        <w:jc w:val="center"/>
        <w:rPr>
          <w:b/>
          <w:bCs/>
          <w:color w:val="FF0000"/>
          <w:sz w:val="36"/>
          <w:szCs w:val="36"/>
        </w:rPr>
      </w:pPr>
      <w:r w:rsidRPr="00F25406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2AF74AFB" wp14:editId="6C0452BA">
            <wp:extent cx="4706007" cy="5144218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65B" w14:textId="7CE697B6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7</w:t>
      </w:r>
    </w:p>
    <w:p w14:paraId="355721EB" w14:textId="1160401E" w:rsidR="00F25406" w:rsidRDefault="00F25406" w:rsidP="00752202">
      <w:pPr>
        <w:jc w:val="center"/>
        <w:rPr>
          <w:b/>
          <w:bCs/>
          <w:color w:val="FF0000"/>
          <w:sz w:val="36"/>
          <w:szCs w:val="36"/>
        </w:rPr>
      </w:pPr>
      <w:r w:rsidRPr="00F25406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488705A" wp14:editId="32CD57DA">
            <wp:extent cx="5943600" cy="4475480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CA6" w14:textId="18C21D2D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8</w:t>
      </w:r>
    </w:p>
    <w:p w14:paraId="69E60AB5" w14:textId="24F7CB33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094E41DD" wp14:editId="0710A788">
            <wp:extent cx="5943600" cy="461391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F3F" w14:textId="4E8B6C48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55C5F499" wp14:editId="4A27215B">
            <wp:extent cx="5943600" cy="49530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DB5" w14:textId="5A377759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9</w:t>
      </w:r>
    </w:p>
    <w:p w14:paraId="1CEA82A0" w14:textId="5F2B6809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1F42F903" wp14:editId="70F40639">
            <wp:extent cx="5943600" cy="546862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AEC" w14:textId="5C9FAC8B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10</w:t>
      </w:r>
    </w:p>
    <w:p w14:paraId="74AB49CD" w14:textId="1DA44870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427BBFD0" wp14:editId="3E68AA26">
            <wp:extent cx="5943600" cy="4582795"/>
            <wp:effectExtent l="0" t="0" r="0" b="825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12D3" w14:textId="5054385D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11</w:t>
      </w:r>
    </w:p>
    <w:p w14:paraId="4A032957" w14:textId="6AA8C91D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683854F8" wp14:editId="2AAD72D4">
            <wp:extent cx="5943600" cy="478155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F63" w14:textId="5B1B0BEA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12</w:t>
      </w:r>
    </w:p>
    <w:p w14:paraId="37A509F4" w14:textId="0778BBCF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DC9AA73" wp14:editId="2DD1AE55">
            <wp:extent cx="5943600" cy="490220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002" w14:textId="6019BB7C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13</w:t>
      </w:r>
    </w:p>
    <w:p w14:paraId="563A5E42" w14:textId="7E35C6AC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7013A361" wp14:editId="6712347D">
            <wp:extent cx="5943600" cy="5502910"/>
            <wp:effectExtent l="0" t="0" r="0" b="25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3B6" w14:textId="40748A68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14</w:t>
      </w:r>
    </w:p>
    <w:p w14:paraId="51EEA04E" w14:textId="24E64594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  <w:r w:rsidRPr="00067ABB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10804FA" wp14:editId="0A1A5791">
            <wp:extent cx="5943600" cy="482028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91F" w14:textId="2F9E1704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15</w:t>
      </w:r>
    </w:p>
    <w:p w14:paraId="5EE5B6EA" w14:textId="77777777" w:rsidR="00067ABB" w:rsidRDefault="00067ABB" w:rsidP="00752202">
      <w:pPr>
        <w:jc w:val="center"/>
        <w:rPr>
          <w:b/>
          <w:bCs/>
          <w:color w:val="FF0000"/>
          <w:sz w:val="36"/>
          <w:szCs w:val="36"/>
        </w:rPr>
      </w:pPr>
    </w:p>
    <w:p w14:paraId="53F9B2B1" w14:textId="00F379A2" w:rsidR="00752202" w:rsidRDefault="00752202" w:rsidP="007522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Exercise</w:t>
      </w:r>
      <w:r>
        <w:rPr>
          <w:b/>
          <w:bCs/>
          <w:color w:val="FF0000"/>
          <w:sz w:val="36"/>
          <w:szCs w:val="36"/>
        </w:rPr>
        <w:t xml:space="preserve"> 16</w:t>
      </w:r>
    </w:p>
    <w:p w14:paraId="178DED88" w14:textId="656CCA0C" w:rsidR="00A372CA" w:rsidRDefault="00A372CA" w:rsidP="00752202">
      <w:pPr>
        <w:jc w:val="center"/>
        <w:rPr>
          <w:b/>
          <w:bCs/>
          <w:color w:val="FF0000"/>
          <w:sz w:val="36"/>
          <w:szCs w:val="36"/>
        </w:rPr>
      </w:pPr>
      <w:r w:rsidRPr="00A372CA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19901577" wp14:editId="4794274F">
            <wp:extent cx="5410955" cy="5287113"/>
            <wp:effectExtent l="0" t="0" r="0" b="889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03D" w14:textId="77777777" w:rsidR="00752202" w:rsidRDefault="00752202" w:rsidP="00752202">
      <w:pPr>
        <w:rPr>
          <w:b/>
          <w:bCs/>
          <w:color w:val="FF0000"/>
          <w:sz w:val="36"/>
          <w:szCs w:val="36"/>
        </w:rPr>
      </w:pPr>
    </w:p>
    <w:p w14:paraId="73FA6CB7" w14:textId="77777777" w:rsidR="00752202" w:rsidRPr="00874C57" w:rsidRDefault="00752202" w:rsidP="00752202">
      <w:pPr>
        <w:jc w:val="center"/>
        <w:rPr>
          <w:b/>
          <w:bCs/>
          <w:color w:val="FF0000"/>
          <w:sz w:val="36"/>
          <w:szCs w:val="36"/>
        </w:rPr>
      </w:pPr>
    </w:p>
    <w:sectPr w:rsidR="00752202" w:rsidRPr="0087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F"/>
    <w:rsid w:val="00067ABB"/>
    <w:rsid w:val="003B720F"/>
    <w:rsid w:val="006E45C8"/>
    <w:rsid w:val="00752202"/>
    <w:rsid w:val="00874C57"/>
    <w:rsid w:val="008A0F5A"/>
    <w:rsid w:val="00A372CA"/>
    <w:rsid w:val="00BE0E6A"/>
    <w:rsid w:val="00F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6E6"/>
  <w15:chartTrackingRefBased/>
  <w15:docId w15:val="{7BE1F08E-3FA1-4397-984F-8F9DD39B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6</cp:revision>
  <dcterms:created xsi:type="dcterms:W3CDTF">2022-10-13T09:41:00Z</dcterms:created>
  <dcterms:modified xsi:type="dcterms:W3CDTF">2022-10-13T13:33:00Z</dcterms:modified>
</cp:coreProperties>
</file>