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17" w:rsidRDefault="004A2391">
      <w:pPr>
        <w:pPr/>
        <w:rPr>
          <w:rFonts w:hint="eastAsia"/>
        </w:rPr>
      </w:pPr>
      <w:proofErr w:type="gramStart"/>
      <w:r>
        <w:rPr/>
        <w:rPr>
          <w:rFonts w:hint="eastAsia"/>
        </w:rPr>
        <w:t>A test file</w:t>
      </w:r>
      <w:proofErr w:type="gramEnd"/>
      <w:r>
        <w:rPr>
          <w:rFonts w:hint="eastAsia"/>
        </w:rPr>
        <w:t xml:space="preserve"> with </w:t>
      </w:r>
      <w:r w:rsidR="0066452D">
        <w:t>several</w:t>
      </w:r>
      <w:r>
        <w:rPr>
          <w:rFonts w:hint="eastAsia"/>
        </w:rPr>
        <w:t xml:space="preserve"> </w:t>
      </w:r>
      <w:commentRangeStart w:id="0"/>
      <w:r>
        <w:rPr>
          <w:rFonts w:hint="eastAsia"/>
        </w:rPr>
        <w:t xml:space="preserve">validation </w:t>
      </w:r>
      <w:commentRangeEnd w:id="0"/>
      <w:r w:rsidR="0066452D">
        <w:rPr>
          <w:rStyle w:val="CommentReference"/>
        </w:rPr>
        <w:commentReference w:id="0"/>
      </w:r>
      <w:r>
        <w:rPr>
          <w:rFonts w:hint="eastAsia"/>
        </w:rPr>
        <w:t>errors.</w:t>
      </w:r>
    </w:p>
    <w:p w:rsidR="004A2391" w:rsidRDefault="0066452D">
      <w:pPr>
        <w:rPr>
          <w:rFonts w:hint="eastAsia"/>
        </w:rPr>
      </w:pPr>
      <w:proofErr w:type="gramStart"/>
      <w:r>
        <w:rPr>
          <w:rFonts w:hint="eastAsia"/>
        </w:rPr>
        <w:t xml:space="preserve">Second </w:t>
      </w:r>
      <w:commentRangeStart w:id="1"/>
      <w:r>
        <w:rPr>
          <w:rFonts w:hint="eastAsia"/>
        </w:rPr>
        <w:t>paragraph</w:t>
      </w:r>
      <w:commentRangeEnd w:id="1"/>
      <w:r>
        <w:rPr>
          <w:rStyle w:val="CommentReference"/>
        </w:rPr>
        <w:commentReference w:id="1"/>
      </w:r>
      <w:r>
        <w:rPr>
          <w:rFonts w:hint="eastAsia"/>
        </w:rPr>
        <w:t>.</w:t>
      </w:r>
      <w:proofErr w:type="gramEnd"/>
    </w:p>
    <w:p w:rsidR="0066452D" w:rsidRDefault="0066452D"/>
    <w:sectPr w:rsidR="0066452D" w:rsidSect="00FE1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higuang Dong" w:date="2009-07-22T19:34:00Z" w:initials="sd">
    <w:p w:rsidR="0066452D" w:rsidRDefault="0066452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First Comment</w:t>
      </w:r>
    </w:p>
  </w:comment>
  <w:comment w:id="11" w:author="Shiguang Dong" w:date="2009-07-22T19:34:00Z" w:initials="sd">
    <w:p w:rsidR="0066452D" w:rsidRDefault="0066452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Second </w:t>
      </w:r>
      <w:r>
        <w:rPr>
          <w:rFonts w:hint="eastAsia"/>
        </w:rPr>
        <w:t>Paragraph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2391"/>
    <w:rsid w:val="003657FC"/>
    <w:rsid w:val="004A2391"/>
    <w:rsid w:val="004D1DBF"/>
    <w:rsid w:val="0060139C"/>
    <w:rsid w:val="00632C39"/>
    <w:rsid w:val="0066452D"/>
    <w:rsid w:val="006C3564"/>
    <w:rsid w:val="006E0BA4"/>
    <w:rsid w:val="0082354B"/>
    <w:rsid w:val="00832488"/>
    <w:rsid w:val="009720F6"/>
    <w:rsid w:val="009824EE"/>
    <w:rsid w:val="009F2CA6"/>
    <w:rsid w:val="00B911BB"/>
    <w:rsid w:val="00BC2D1E"/>
    <w:rsid w:val="00C649F5"/>
    <w:rsid w:val="00D8411E"/>
    <w:rsid w:val="00FB2118"/>
    <w:rsid w:val="00FE1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1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452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52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5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5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5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Shiguang Dong</dc:creator>
  <cp:lastModifiedBy>Shiguang Dong</cp:lastModifiedBy>
  <cp:revision>1</cp:revision>
  <dcterms:created xsi:type="dcterms:W3CDTF">2009-07-22T10:37:00Z</dcterms:created>
  <dcterms:modified xsi:type="dcterms:W3CDTF">2009-07-22T11:34:00Z</dcterms:modified>
</cp:coreProperties>
</file>