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D4" w:rsidRDefault="005849D4">
      <w:bookmarkStart w:id="0" w:name="_GoBack"/>
      <w:bookmarkEnd w:id="0"/>
      <w:r>
        <w:t>Following is a hyperlink.</w:t>
      </w:r>
    </w:p>
    <w:p w:rsidR="00D87A4D" w:rsidRDefault="004E2589">
      <w:hyperlink r:id="rId4" w:history="1">
        <w:r w:rsidR="005849D4" w:rsidRPr="005849D4">
          <w:rPr>
            <w:rStyle w:val="Hyperlink"/>
          </w:rPr>
          <w:t>EricWhite.com</w:t>
        </w:r>
      </w:hyperlink>
    </w:p>
    <w:sectPr w:rsidR="00D8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D4"/>
    <w:rsid w:val="004E2589"/>
    <w:rsid w:val="005849D4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2015-06-20T10:51:00Z</dcterms:created>
  <dcterms:modified xsi:type="dcterms:W3CDTF">2015-06-20T10:51:00Z</dcterms:modified>
</cp:coreProperties>
</file>