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DADC0" w14:textId="173C650E" w:rsidR="00EB2CFD" w:rsidRPr="00EB2CFD" w:rsidRDefault="00285C66" w:rsidP="00EB2CFD">
      <w:pPr>
        <w:keepNext/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b/>
          <w:bCs/>
          <w:color w:val="365F91"/>
          <w:sz w:val="40"/>
          <w:szCs w:val="40"/>
        </w:rPr>
        <w:t>Christina Holcomb</w:t>
      </w:r>
    </w:p>
    <w:p w14:paraId="089F766B" w14:textId="0089489B" w:rsidR="00EB2CFD" w:rsidRPr="00EB2CFD" w:rsidRDefault="00285C66" w:rsidP="00EB2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32"/>
          <w:szCs w:val="32"/>
        </w:rPr>
        <w:t>335 Lake View Drive</w:t>
      </w:r>
    </w:p>
    <w:p w14:paraId="688EAE47" w14:textId="4464EBAA" w:rsidR="00EB2CFD" w:rsidRDefault="00285C66" w:rsidP="00EB2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2"/>
          <w:szCs w:val="32"/>
        </w:rPr>
      </w:pPr>
      <w:r>
        <w:rPr>
          <w:rFonts w:ascii="Arial" w:eastAsia="Times New Roman" w:hAnsi="Arial" w:cs="Arial"/>
          <w:color w:val="333333"/>
          <w:sz w:val="32"/>
          <w:szCs w:val="32"/>
        </w:rPr>
        <w:t>Montgomery</w:t>
      </w:r>
      <w:r w:rsidR="00EB2CFD" w:rsidRPr="00EB2CFD">
        <w:rPr>
          <w:rFonts w:ascii="Arial" w:eastAsia="Times New Roman" w:hAnsi="Arial" w:cs="Arial"/>
          <w:color w:val="333333"/>
          <w:sz w:val="32"/>
          <w:szCs w:val="32"/>
        </w:rPr>
        <w:t>, TX 77</w:t>
      </w:r>
      <w:r>
        <w:rPr>
          <w:rFonts w:ascii="Arial" w:eastAsia="Times New Roman" w:hAnsi="Arial" w:cs="Arial"/>
          <w:color w:val="333333"/>
          <w:sz w:val="32"/>
          <w:szCs w:val="32"/>
        </w:rPr>
        <w:t>356</w:t>
      </w:r>
    </w:p>
    <w:p w14:paraId="44C0B79A" w14:textId="56CDD9E3" w:rsidR="00EB2CFD" w:rsidRPr="00EB2CFD" w:rsidRDefault="00EC0C06" w:rsidP="00EB2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32"/>
          <w:szCs w:val="32"/>
        </w:rPr>
        <w:t>936-323-3638</w:t>
      </w:r>
    </w:p>
    <w:p w14:paraId="305078AC" w14:textId="7DCDC65E" w:rsidR="00EB2CFD" w:rsidRPr="00EB2CFD" w:rsidRDefault="00934091" w:rsidP="00EB2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32"/>
          <w:szCs w:val="32"/>
        </w:rPr>
        <w:t>h</w:t>
      </w:r>
      <w:r w:rsidR="00285C66">
        <w:rPr>
          <w:rFonts w:ascii="Arial" w:eastAsia="Times New Roman" w:hAnsi="Arial" w:cs="Arial"/>
          <w:color w:val="333333"/>
          <w:sz w:val="32"/>
          <w:szCs w:val="32"/>
        </w:rPr>
        <w:t>olcomb637@gmail.com</w:t>
      </w:r>
    </w:p>
    <w:p w14:paraId="1A321D47" w14:textId="77777777" w:rsidR="00EB2CFD" w:rsidRDefault="00EB2CFD" w:rsidP="00EB2CFD">
      <w:pPr>
        <w:keepNext/>
        <w:pBdr>
          <w:top w:val="single" w:sz="4" w:space="1" w:color="000000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</w:pPr>
    </w:p>
    <w:p w14:paraId="0F99E884" w14:textId="30AA3694" w:rsidR="00EB2CFD" w:rsidRPr="00934091" w:rsidRDefault="00EB2CFD" w:rsidP="00EB2CFD">
      <w:pPr>
        <w:keepNext/>
        <w:pBdr>
          <w:top w:val="single" w:sz="4" w:space="1" w:color="000000"/>
        </w:pBdr>
        <w:shd w:val="clear" w:color="auto" w:fill="FFFFFF"/>
        <w:spacing w:after="0" w:line="240" w:lineRule="auto"/>
        <w:outlineLvl w:val="2"/>
      </w:pPr>
      <w:r w:rsidRPr="00EB2CFD"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  <w:t>Summary of Skills and Experience</w:t>
      </w:r>
      <w:r w:rsidR="00934091"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  <w:br/>
      </w:r>
    </w:p>
    <w:p w14:paraId="0CC81E95" w14:textId="205DD9B6" w:rsidR="00BB4402" w:rsidRPr="00934091" w:rsidRDefault="00934091" w:rsidP="00BB440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than 20 years’ experience working with the public in a variety of capacities including store customer service.</w:t>
      </w:r>
    </w:p>
    <w:p w14:paraId="01D9AB04" w14:textId="47D0499C" w:rsidR="00934091" w:rsidRPr="00934091" w:rsidRDefault="00934091" w:rsidP="00BB440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Served in a management capacity for several retail stores.</w:t>
      </w:r>
    </w:p>
    <w:p w14:paraId="77FA8EC2" w14:textId="649CE37B" w:rsidR="00934091" w:rsidRPr="00934091" w:rsidRDefault="00934091" w:rsidP="00BB440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Exhibited strong organizational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skills</w:t>
      </w:r>
      <w:proofErr w:type="gramEnd"/>
    </w:p>
    <w:p w14:paraId="260A037F" w14:textId="422215C6" w:rsidR="00934091" w:rsidRPr="00BB4402" w:rsidRDefault="00934091" w:rsidP="00BB440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Consistently demonstrated leadership and team building skills.</w:t>
      </w:r>
    </w:p>
    <w:p w14:paraId="438C5268" w14:textId="058F5C54" w:rsidR="00EB2CFD" w:rsidRPr="00EB2CFD" w:rsidRDefault="00EB2CFD" w:rsidP="00EB2CFD">
      <w:pPr>
        <w:keepNext/>
        <w:pBdr>
          <w:top w:val="single" w:sz="4" w:space="1" w:color="000000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02245"/>
          <w:sz w:val="21"/>
          <w:szCs w:val="21"/>
        </w:rPr>
      </w:pPr>
      <w:r w:rsidRPr="00EB2CFD"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  <w:t>Employment Experience</w:t>
      </w:r>
    </w:p>
    <w:p w14:paraId="7942399E" w14:textId="77777777" w:rsidR="00EB2CFD" w:rsidRPr="00EB2CFD" w:rsidRDefault="00EB2CFD" w:rsidP="00EB2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EB2CFD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14:paraId="77800DA9" w14:textId="69C579D1" w:rsidR="00EC0C06" w:rsidRDefault="00EC0C0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Goodwill of Houston (August – Present)</w:t>
      </w:r>
    </w:p>
    <w:p w14:paraId="29824824" w14:textId="34EF96AD" w:rsidR="00EC0C06" w:rsidRDefault="00EC0C0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Position: Cashier/Customer Service Associate</w:t>
      </w:r>
    </w:p>
    <w:p w14:paraId="1670519F" w14:textId="77777777" w:rsidR="00EC0C06" w:rsidRDefault="00EC0C0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5FF3B0B4" w14:textId="31903840" w:rsidR="00EC0C06" w:rsidRPr="00EC0C06" w:rsidRDefault="00EC0C06" w:rsidP="00EC0C06">
      <w:pPr>
        <w:pStyle w:val="ListParagraph"/>
        <w:numPr>
          <w:ilvl w:val="0"/>
          <w:numId w:val="20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Cashier and customer service</w:t>
      </w:r>
    </w:p>
    <w:p w14:paraId="70947FEA" w14:textId="11658B83" w:rsidR="00EC0C06" w:rsidRPr="00EC0C06" w:rsidRDefault="00EC0C06" w:rsidP="00EC0C06">
      <w:pPr>
        <w:pStyle w:val="ListParagraph"/>
        <w:numPr>
          <w:ilvl w:val="0"/>
          <w:numId w:val="20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Responsible for handling money</w:t>
      </w:r>
    </w:p>
    <w:p w14:paraId="173B680F" w14:textId="4F7E71CD" w:rsidR="00EC0C06" w:rsidRPr="00EC0C06" w:rsidRDefault="00EC0C06" w:rsidP="00EC0C06">
      <w:pPr>
        <w:pStyle w:val="ListParagraph"/>
        <w:numPr>
          <w:ilvl w:val="0"/>
          <w:numId w:val="20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Demonstrated people </w:t>
      </w:r>
      <w:proofErr w:type="gramStart"/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skills</w:t>
      </w:r>
      <w:proofErr w:type="gramEnd"/>
    </w:p>
    <w:p w14:paraId="07DBC8BE" w14:textId="01DAD182" w:rsidR="00EC0C06" w:rsidRPr="00EC0C06" w:rsidRDefault="00EC0C06" w:rsidP="00EC0C06">
      <w:pPr>
        <w:pStyle w:val="ListParagraph"/>
        <w:numPr>
          <w:ilvl w:val="0"/>
          <w:numId w:val="20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Involved with inventory and </w:t>
      </w:r>
      <w:proofErr w:type="gramStart"/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pricing</w:t>
      </w:r>
      <w:proofErr w:type="gramEnd"/>
    </w:p>
    <w:p w14:paraId="796988A8" w14:textId="77777777" w:rsidR="00EC0C06" w:rsidRDefault="00EC0C0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09AD8864" w14:textId="77777777" w:rsidR="00EC0C06" w:rsidRDefault="00EC0C0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4B0B516E" w14:textId="322CB09C" w:rsidR="00E4356E" w:rsidRPr="00285C66" w:rsidRDefault="00285C6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Speedy Stop </w:t>
      </w:r>
      <w:r w:rsidR="00E4356E"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(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June</w:t>
      </w:r>
      <w:r w:rsidR="00E4356E"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2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017</w:t>
      </w:r>
      <w:r w:rsidR="00E4356E"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– 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Present</w:t>
      </w:r>
      <w:r w:rsidR="00E4356E"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)</w:t>
      </w:r>
    </w:p>
    <w:p w14:paraId="11240C49" w14:textId="53CCF2CC" w:rsidR="00E4356E" w:rsidRPr="00285C66" w:rsidRDefault="00E4356E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Position: </w:t>
      </w:r>
      <w:r w:rsidR="00285C66"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Food Service Manager</w:t>
      </w:r>
    </w:p>
    <w:p w14:paraId="4A51BA93" w14:textId="77777777" w:rsidR="00285C66" w:rsidRDefault="00285C66" w:rsidP="274DDC7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196B914B" w14:textId="43BEEB9D" w:rsidR="00285C66" w:rsidRPr="00285C66" w:rsidRDefault="00285C66" w:rsidP="00285C6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Organized and managed the store’s food service, including team building and hiring new employees.</w:t>
      </w:r>
    </w:p>
    <w:p w14:paraId="553BFADE" w14:textId="08C8B898" w:rsidR="00285C66" w:rsidRPr="00285C66" w:rsidRDefault="00285C66" w:rsidP="00285C6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Coordinated the ordering of store products, including food and equipment</w:t>
      </w:r>
      <w:r w:rsidR="00EC69DF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.</w:t>
      </w:r>
    </w:p>
    <w:p w14:paraId="19F59AD6" w14:textId="1FCFFA79" w:rsidR="00285C66" w:rsidRPr="00EC69DF" w:rsidRDefault="00EC69DF" w:rsidP="00285C6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Managed inventory control ensuring the store met audit and quality requirements.</w:t>
      </w:r>
    </w:p>
    <w:p w14:paraId="3C3B704D" w14:textId="3CD48837" w:rsidR="00706990" w:rsidRPr="00706990" w:rsidRDefault="00706990" w:rsidP="00706990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Completed daily paperwork necessary for store management and record keeping.</w:t>
      </w:r>
    </w:p>
    <w:p w14:paraId="612F808F" w14:textId="3346D385" w:rsidR="00EC69DF" w:rsidRPr="00EC69DF" w:rsidRDefault="00EC69DF" w:rsidP="00285C6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Supervised store money management and, when necessary, investigated shortages.</w:t>
      </w:r>
    </w:p>
    <w:p w14:paraId="6CA7F733" w14:textId="79D0734E" w:rsidR="00EC69DF" w:rsidRPr="00EC69DF" w:rsidRDefault="00EC69DF" w:rsidP="00285C6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Demonstrated strong people skills and customer service.</w:t>
      </w:r>
    </w:p>
    <w:p w14:paraId="73D63A5C" w14:textId="709D7A79" w:rsidR="00EC69DF" w:rsidRPr="00EC69DF" w:rsidRDefault="00EC69DF" w:rsidP="00285C6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Worked one-on-one with the public</w:t>
      </w:r>
      <w:r w:rsidR="00706990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 and ensured every customer received excellent service</w:t>
      </w: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.</w:t>
      </w:r>
    </w:p>
    <w:p w14:paraId="063BF3C1" w14:textId="77777777" w:rsidR="00EC69DF" w:rsidRDefault="00EC69DF" w:rsidP="00EC69DF">
      <w:pPr>
        <w:shd w:val="clear" w:color="auto" w:fill="FFFFFF" w:themeFill="background1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2E378983" w14:textId="77777777" w:rsidR="00EC0C06" w:rsidRDefault="00EC0C06">
      <w:pP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br w:type="page"/>
      </w:r>
    </w:p>
    <w:p w14:paraId="5C5966D3" w14:textId="42A4254B" w:rsidR="00EC69DF" w:rsidRPr="00285C66" w:rsidRDefault="00EC69DF" w:rsidP="00EC69DF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lastRenderedPageBreak/>
        <w:t xml:space="preserve">CST Brands (Now Circle </w:t>
      </w:r>
      <w:proofErr w:type="gramStart"/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K) 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March 2013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June 2017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)</w:t>
      </w:r>
    </w:p>
    <w:p w14:paraId="6CCAA210" w14:textId="3752E940" w:rsidR="00EC69DF" w:rsidRDefault="00EC69DF" w:rsidP="00EC69DF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Position: </w:t>
      </w: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Store Manager</w:t>
      </w:r>
    </w:p>
    <w:p w14:paraId="419FFE9C" w14:textId="77777777" w:rsidR="00EC69DF" w:rsidRDefault="00EC69DF" w:rsidP="00EC69DF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7D7A7C3D" w14:textId="75F17211" w:rsidR="00EC69DF" w:rsidRPr="00EC69DF" w:rsidRDefault="00706990" w:rsidP="00EC69DF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Responsible for h</w:t>
      </w:r>
      <w:r w:rsidR="00EC69DF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iring, training and counseling staff.</w:t>
      </w:r>
    </w:p>
    <w:p w14:paraId="0D587EBA" w14:textId="6EEC8F3D" w:rsidR="00EC69DF" w:rsidRPr="00EC69DF" w:rsidRDefault="00EC69DF" w:rsidP="00EC69DF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Ordered store product ensuring the required inventory needs were met.</w:t>
      </w:r>
    </w:p>
    <w:p w14:paraId="4274B8F0" w14:textId="12E7B4DE" w:rsidR="00EC69DF" w:rsidRPr="00EC69DF" w:rsidRDefault="00EC69DF" w:rsidP="00EC69DF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Coordinated fuel orders for the gasoline part of the business.</w:t>
      </w:r>
    </w:p>
    <w:p w14:paraId="28B08943" w14:textId="370E1BA1" w:rsidR="00EC69DF" w:rsidRPr="00EC69DF" w:rsidRDefault="00706990" w:rsidP="00EC69DF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Worked as a cashier and was responsible for the store’s money management, including deposits.</w:t>
      </w:r>
    </w:p>
    <w:p w14:paraId="5AACED07" w14:textId="77777777" w:rsidR="00706990" w:rsidRPr="00706990" w:rsidRDefault="00706990" w:rsidP="00706990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Supervised store money management and, when necessary, investigated shortages.</w:t>
      </w:r>
    </w:p>
    <w:p w14:paraId="37FEFC05" w14:textId="69A77985" w:rsidR="00706990" w:rsidRPr="00706990" w:rsidRDefault="00706990" w:rsidP="00706990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Interacted with the public on a daily business, building relationships and providing excellent customer service.</w:t>
      </w:r>
    </w:p>
    <w:p w14:paraId="44EC4B45" w14:textId="77777777" w:rsidR="00706990" w:rsidRDefault="00706990" w:rsidP="0070699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3625BA06" w14:textId="0079FF78" w:rsidR="00706990" w:rsidRPr="00285C66" w:rsidRDefault="00706990" w:rsidP="0070699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Montgomery ISD 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August 2008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– </w:t>
      </w:r>
      <w:r w:rsidR="00BB440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February</w:t>
      </w: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20</w:t>
      </w:r>
      <w:r w:rsidR="00BB440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13</w:t>
      </w: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)</w:t>
      </w:r>
    </w:p>
    <w:p w14:paraId="605E5637" w14:textId="5A2A9301" w:rsidR="00706990" w:rsidRDefault="00706990" w:rsidP="0070699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285C66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Position: </w:t>
      </w:r>
      <w:r w:rsidR="00BB440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  <w:t>Daycare and Instructional Employee</w:t>
      </w:r>
    </w:p>
    <w:p w14:paraId="43380DC5" w14:textId="77777777" w:rsidR="00BB4402" w:rsidRDefault="00BB4402" w:rsidP="0070699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200AD5E3" w14:textId="032A552D" w:rsidR="00BB4402" w:rsidRPr="00BB4402" w:rsidRDefault="00BB4402" w:rsidP="00BB440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Cared for children ages from infants to 3-year-olds.</w:t>
      </w:r>
    </w:p>
    <w:p w14:paraId="7D9E27B3" w14:textId="0D8FA475" w:rsidR="00BB4402" w:rsidRPr="00BB4402" w:rsidRDefault="00BB4402" w:rsidP="00BB440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Prepared lesson plans every week to help coordinate the children’s learning.</w:t>
      </w:r>
    </w:p>
    <w:p w14:paraId="02AB80C1" w14:textId="553B138C" w:rsidR="00BB4402" w:rsidRPr="00BB4402" w:rsidRDefault="00BB4402" w:rsidP="00BB440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Participated in child learning centers, rotating the children from </w:t>
      </w:r>
      <w:r w:rsidR="00AC626F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activity</w:t>
      </w: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 to another.</w:t>
      </w:r>
    </w:p>
    <w:p w14:paraId="5D72C449" w14:textId="4484B6E5" w:rsidR="00BB4402" w:rsidRPr="00BB4402" w:rsidRDefault="00BB4402" w:rsidP="00BB440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Provided nurturing and support to the children to assist in their development and to ensure their comfort in the daycare.</w:t>
      </w:r>
    </w:p>
    <w:p w14:paraId="58AE6A02" w14:textId="77777777" w:rsidR="00706990" w:rsidRPr="00706990" w:rsidRDefault="00706990" w:rsidP="0070699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1FA4DCB8" w14:textId="3136BFB3" w:rsidR="00EB2CFD" w:rsidRPr="00EB2CFD" w:rsidRDefault="00EB2CFD" w:rsidP="00EB2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</w:p>
    <w:p w14:paraId="12B431B9" w14:textId="75658B09" w:rsidR="00305317" w:rsidRPr="00305317" w:rsidRDefault="00305317" w:rsidP="00305317">
      <w:pPr>
        <w:keepNext/>
        <w:pBdr>
          <w:top w:val="single" w:sz="4" w:space="1" w:color="000000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02245"/>
          <w:sz w:val="21"/>
          <w:szCs w:val="21"/>
        </w:rPr>
      </w:pPr>
      <w:r w:rsidRPr="00305317"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  <w:t>Education</w:t>
      </w:r>
    </w:p>
    <w:p w14:paraId="25E4467F" w14:textId="77777777" w:rsidR="00305317" w:rsidRPr="00305317" w:rsidRDefault="274DDC76" w:rsidP="003053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274DDC76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14:paraId="45ACABAB" w14:textId="4A92E578" w:rsidR="00305317" w:rsidRPr="00305317" w:rsidRDefault="00BB4402" w:rsidP="003053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J. Frank Dobie High School (Graduated 1982)</w:t>
      </w:r>
      <w:r w:rsidR="00305317" w:rsidRPr="00305317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14:paraId="0C429105" w14:textId="77777777" w:rsidR="00305317" w:rsidRPr="00305317" w:rsidRDefault="00305317" w:rsidP="00305317">
      <w:pPr>
        <w:keepNext/>
        <w:shd w:val="clear" w:color="auto" w:fill="FFFFFF"/>
        <w:spacing w:after="0" w:line="240" w:lineRule="auto"/>
        <w:outlineLvl w:val="4"/>
        <w:rPr>
          <w:rFonts w:ascii="Arial" w:eastAsia="Times New Roman" w:hAnsi="Arial" w:cs="Arial"/>
          <w:color w:val="333333"/>
          <w:sz w:val="20"/>
          <w:szCs w:val="20"/>
        </w:rPr>
      </w:pPr>
      <w:r w:rsidRPr="00305317"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  <w:t> </w:t>
      </w:r>
    </w:p>
    <w:p w14:paraId="70C234BF" w14:textId="77777777" w:rsidR="00305317" w:rsidRPr="00305317" w:rsidRDefault="00305317" w:rsidP="00305317">
      <w:pPr>
        <w:keepNext/>
        <w:pBdr>
          <w:top w:val="single" w:sz="4" w:space="1" w:color="000000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02245"/>
          <w:sz w:val="21"/>
          <w:szCs w:val="21"/>
        </w:rPr>
      </w:pPr>
      <w:r w:rsidRPr="00305317">
        <w:rPr>
          <w:rFonts w:ascii="Times New Roman" w:eastAsia="Times New Roman" w:hAnsi="Times New Roman" w:cs="Times New Roman"/>
          <w:b/>
          <w:bCs/>
          <w:color w:val="800000"/>
          <w:sz w:val="32"/>
          <w:szCs w:val="32"/>
        </w:rPr>
        <w:t>References</w:t>
      </w:r>
    </w:p>
    <w:p w14:paraId="656E6B9C" w14:textId="77777777" w:rsidR="00305317" w:rsidRPr="00305317" w:rsidRDefault="00305317" w:rsidP="003053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305317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14:paraId="007AEE8F" w14:textId="763AEB39" w:rsidR="00CA4D17" w:rsidRPr="00592B8A" w:rsidRDefault="00305317" w:rsidP="00592B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305317">
        <w:rPr>
          <w:rFonts w:ascii="Times New Roman" w:eastAsia="Times New Roman" w:hAnsi="Times New Roman" w:cs="Times New Roman"/>
          <w:color w:val="333333"/>
          <w:sz w:val="24"/>
          <w:szCs w:val="24"/>
        </w:rPr>
        <w:t>Available upon request</w:t>
      </w:r>
    </w:p>
    <w:sectPr w:rsidR="00CA4D17" w:rsidRPr="00592B8A" w:rsidSect="00AA592B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ACB1" w14:textId="77777777" w:rsidR="00AA592B" w:rsidRDefault="00AA592B" w:rsidP="008F41A4">
      <w:pPr>
        <w:spacing w:after="0" w:line="240" w:lineRule="auto"/>
      </w:pPr>
      <w:r>
        <w:separator/>
      </w:r>
    </w:p>
  </w:endnote>
  <w:endnote w:type="continuationSeparator" w:id="0">
    <w:p w14:paraId="3C510BE0" w14:textId="77777777" w:rsidR="00AA592B" w:rsidRDefault="00AA592B" w:rsidP="008F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38416384"/>
      <w:docPartObj>
        <w:docPartGallery w:val="Page Numbers (Bottom of Page)"/>
        <w:docPartUnique/>
      </w:docPartObj>
    </w:sdtPr>
    <w:sdtContent>
      <w:p w14:paraId="2A6A2E8A" w14:textId="6E8B6701" w:rsidR="008F41A4" w:rsidRDefault="008F41A4" w:rsidP="00AC62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C46BD9" w14:textId="77777777" w:rsidR="008F41A4" w:rsidRDefault="008F41A4" w:rsidP="008F41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53461988"/>
      <w:docPartObj>
        <w:docPartGallery w:val="Page Numbers (Bottom of Page)"/>
        <w:docPartUnique/>
      </w:docPartObj>
    </w:sdtPr>
    <w:sdtContent>
      <w:p w14:paraId="1ADE23A1" w14:textId="6DA753AA" w:rsidR="008F41A4" w:rsidRDefault="008F41A4" w:rsidP="00AC62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4889E0" w14:textId="77777777" w:rsidR="008F41A4" w:rsidRDefault="008F41A4" w:rsidP="008F41A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1FF08" w14:textId="77777777" w:rsidR="00AA592B" w:rsidRDefault="00AA592B" w:rsidP="008F41A4">
      <w:pPr>
        <w:spacing w:after="0" w:line="240" w:lineRule="auto"/>
      </w:pPr>
      <w:r>
        <w:separator/>
      </w:r>
    </w:p>
  </w:footnote>
  <w:footnote w:type="continuationSeparator" w:id="0">
    <w:p w14:paraId="56C6A380" w14:textId="77777777" w:rsidR="00AA592B" w:rsidRDefault="00AA592B" w:rsidP="008F4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732CE"/>
    <w:multiLevelType w:val="hybridMultilevel"/>
    <w:tmpl w:val="E342DE82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80268"/>
    <w:multiLevelType w:val="hybridMultilevel"/>
    <w:tmpl w:val="4E848BA0"/>
    <w:lvl w:ilvl="0" w:tplc="0409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00E86"/>
    <w:multiLevelType w:val="hybridMultilevel"/>
    <w:tmpl w:val="4F34F2FE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173D2"/>
    <w:multiLevelType w:val="hybridMultilevel"/>
    <w:tmpl w:val="B4CA3BE2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A7D99"/>
    <w:multiLevelType w:val="hybridMultilevel"/>
    <w:tmpl w:val="5162A824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611F7"/>
    <w:multiLevelType w:val="hybridMultilevel"/>
    <w:tmpl w:val="C8B6658A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963E0"/>
    <w:multiLevelType w:val="hybridMultilevel"/>
    <w:tmpl w:val="803044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0175D"/>
    <w:multiLevelType w:val="hybridMultilevel"/>
    <w:tmpl w:val="FEFEF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92177D"/>
    <w:multiLevelType w:val="hybridMultilevel"/>
    <w:tmpl w:val="66DA203C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F43E2"/>
    <w:multiLevelType w:val="hybridMultilevel"/>
    <w:tmpl w:val="9F26FBA6"/>
    <w:lvl w:ilvl="0" w:tplc="04090001">
      <w:start w:val="93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0120A"/>
    <w:multiLevelType w:val="hybridMultilevel"/>
    <w:tmpl w:val="5B3A5BA2"/>
    <w:lvl w:ilvl="0" w:tplc="4156FA3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586318"/>
    <w:multiLevelType w:val="hybridMultilevel"/>
    <w:tmpl w:val="2B4451F6"/>
    <w:lvl w:ilvl="0" w:tplc="E28EFF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C0C26"/>
    <w:multiLevelType w:val="hybridMultilevel"/>
    <w:tmpl w:val="C82CF548"/>
    <w:lvl w:ilvl="0" w:tplc="04090001">
      <w:start w:val="7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15F84"/>
    <w:multiLevelType w:val="hybridMultilevel"/>
    <w:tmpl w:val="95AA08F2"/>
    <w:lvl w:ilvl="0" w:tplc="0409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23A86"/>
    <w:multiLevelType w:val="hybridMultilevel"/>
    <w:tmpl w:val="E528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D2BD7"/>
    <w:multiLevelType w:val="hybridMultilevel"/>
    <w:tmpl w:val="43CC5E44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7777D"/>
    <w:multiLevelType w:val="hybridMultilevel"/>
    <w:tmpl w:val="9FC82DB6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352EB"/>
    <w:multiLevelType w:val="hybridMultilevel"/>
    <w:tmpl w:val="A1027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A4298"/>
    <w:multiLevelType w:val="hybridMultilevel"/>
    <w:tmpl w:val="F81833FE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14F32"/>
    <w:multiLevelType w:val="hybridMultilevel"/>
    <w:tmpl w:val="DFA8B0CC"/>
    <w:lvl w:ilvl="0" w:tplc="4156F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097457">
    <w:abstractNumId w:val="14"/>
  </w:num>
  <w:num w:numId="2" w16cid:durableId="106002282">
    <w:abstractNumId w:val="2"/>
  </w:num>
  <w:num w:numId="3" w16cid:durableId="1749885776">
    <w:abstractNumId w:val="18"/>
  </w:num>
  <w:num w:numId="4" w16cid:durableId="730470156">
    <w:abstractNumId w:val="15"/>
  </w:num>
  <w:num w:numId="5" w16cid:durableId="1474833151">
    <w:abstractNumId w:val="10"/>
  </w:num>
  <w:num w:numId="6" w16cid:durableId="65736666">
    <w:abstractNumId w:val="3"/>
  </w:num>
  <w:num w:numId="7" w16cid:durableId="745031123">
    <w:abstractNumId w:val="17"/>
  </w:num>
  <w:num w:numId="8" w16cid:durableId="1079667505">
    <w:abstractNumId w:val="4"/>
  </w:num>
  <w:num w:numId="9" w16cid:durableId="1670132743">
    <w:abstractNumId w:val="16"/>
  </w:num>
  <w:num w:numId="10" w16cid:durableId="946275528">
    <w:abstractNumId w:val="13"/>
  </w:num>
  <w:num w:numId="11" w16cid:durableId="240331247">
    <w:abstractNumId w:val="19"/>
  </w:num>
  <w:num w:numId="12" w16cid:durableId="1565217234">
    <w:abstractNumId w:val="1"/>
  </w:num>
  <w:num w:numId="13" w16cid:durableId="2090806191">
    <w:abstractNumId w:val="5"/>
  </w:num>
  <w:num w:numId="14" w16cid:durableId="947543558">
    <w:abstractNumId w:val="0"/>
  </w:num>
  <w:num w:numId="15" w16cid:durableId="1773432958">
    <w:abstractNumId w:val="12"/>
  </w:num>
  <w:num w:numId="16" w16cid:durableId="304284023">
    <w:abstractNumId w:val="7"/>
  </w:num>
  <w:num w:numId="17" w16cid:durableId="354307921">
    <w:abstractNumId w:val="6"/>
  </w:num>
  <w:num w:numId="18" w16cid:durableId="763914499">
    <w:abstractNumId w:val="11"/>
  </w:num>
  <w:num w:numId="19" w16cid:durableId="1366367345">
    <w:abstractNumId w:val="9"/>
  </w:num>
  <w:num w:numId="20" w16cid:durableId="13649874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FD"/>
    <w:rsid w:val="000013C8"/>
    <w:rsid w:val="00002CC2"/>
    <w:rsid w:val="00020135"/>
    <w:rsid w:val="00081724"/>
    <w:rsid w:val="00113978"/>
    <w:rsid w:val="00123C5E"/>
    <w:rsid w:val="00192FCC"/>
    <w:rsid w:val="001C4C75"/>
    <w:rsid w:val="001D65DD"/>
    <w:rsid w:val="00285C66"/>
    <w:rsid w:val="00294CF6"/>
    <w:rsid w:val="00305317"/>
    <w:rsid w:val="00350512"/>
    <w:rsid w:val="00391D8A"/>
    <w:rsid w:val="0042623C"/>
    <w:rsid w:val="00431F6C"/>
    <w:rsid w:val="00477E48"/>
    <w:rsid w:val="004A11E0"/>
    <w:rsid w:val="00527097"/>
    <w:rsid w:val="00570F82"/>
    <w:rsid w:val="00592B8A"/>
    <w:rsid w:val="006210DA"/>
    <w:rsid w:val="0064346E"/>
    <w:rsid w:val="00664C97"/>
    <w:rsid w:val="006947E3"/>
    <w:rsid w:val="00706990"/>
    <w:rsid w:val="007076BF"/>
    <w:rsid w:val="007D5233"/>
    <w:rsid w:val="00821703"/>
    <w:rsid w:val="008B22DB"/>
    <w:rsid w:val="008D5B33"/>
    <w:rsid w:val="008F41A4"/>
    <w:rsid w:val="00934091"/>
    <w:rsid w:val="0099618B"/>
    <w:rsid w:val="009D2AEE"/>
    <w:rsid w:val="00A579BF"/>
    <w:rsid w:val="00A63944"/>
    <w:rsid w:val="00AA592B"/>
    <w:rsid w:val="00AC5FCC"/>
    <w:rsid w:val="00AC626F"/>
    <w:rsid w:val="00AD1E59"/>
    <w:rsid w:val="00B015C6"/>
    <w:rsid w:val="00BA73E1"/>
    <w:rsid w:val="00BB4402"/>
    <w:rsid w:val="00BD7E9A"/>
    <w:rsid w:val="00C33A35"/>
    <w:rsid w:val="00C3625E"/>
    <w:rsid w:val="00C36497"/>
    <w:rsid w:val="00CA4D17"/>
    <w:rsid w:val="00D0355D"/>
    <w:rsid w:val="00D21A9C"/>
    <w:rsid w:val="00D2573C"/>
    <w:rsid w:val="00D931E9"/>
    <w:rsid w:val="00E21146"/>
    <w:rsid w:val="00E30861"/>
    <w:rsid w:val="00E418E4"/>
    <w:rsid w:val="00E4356E"/>
    <w:rsid w:val="00E71076"/>
    <w:rsid w:val="00EB2CFD"/>
    <w:rsid w:val="00EC0C06"/>
    <w:rsid w:val="00EC69DF"/>
    <w:rsid w:val="00F105F3"/>
    <w:rsid w:val="00F22FD8"/>
    <w:rsid w:val="00FA35DE"/>
    <w:rsid w:val="00FC621B"/>
    <w:rsid w:val="274DD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E11B"/>
  <w15:docId w15:val="{DE091206-DC37-491B-ABC0-54655AC0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5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30531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C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053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0531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5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3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rsid w:val="00C33A35"/>
    <w:pPr>
      <w:spacing w:after="0" w:line="240" w:lineRule="auto"/>
    </w:pPr>
    <w:rPr>
      <w:rFonts w:ascii="Times New Roman" w:eastAsia="Times New Roman" w:hAnsi="Times New Roman" w:cs="Times New Roman"/>
      <w:b/>
      <w:bCs/>
      <w:color w:val="003366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33A35"/>
    <w:rPr>
      <w:rFonts w:ascii="Times New Roman" w:eastAsia="Times New Roman" w:hAnsi="Times New Roman" w:cs="Times New Roman"/>
      <w:b/>
      <w:bCs/>
      <w:color w:val="003366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1A4"/>
  </w:style>
  <w:style w:type="character" w:styleId="PageNumber">
    <w:name w:val="page number"/>
    <w:basedOn w:val="DefaultParagraphFont"/>
    <w:uiPriority w:val="99"/>
    <w:semiHidden/>
    <w:unhideWhenUsed/>
    <w:rsid w:val="008F4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A624BD-D3D4-4147-94FE-876917D49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HCAD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 Herrington</dc:creator>
  <cp:lastModifiedBy>Doug Herrington</cp:lastModifiedBy>
  <cp:revision>5</cp:revision>
  <cp:lastPrinted>2023-08-04T01:34:00Z</cp:lastPrinted>
  <dcterms:created xsi:type="dcterms:W3CDTF">2023-08-04T00:49:00Z</dcterms:created>
  <dcterms:modified xsi:type="dcterms:W3CDTF">2024-03-17T19:43:00Z</dcterms:modified>
</cp:coreProperties>
</file>