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9F3C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 xml:space="preserve"> </w:t>
      </w:r>
    </w:p>
    <w:p w14:paraId="7BCEBC47" w14:textId="77777777" w:rsidR="00025A66" w:rsidRPr="000368C6" w:rsidRDefault="00025A66" w:rsidP="00025A66">
      <w:pPr>
        <w:jc w:val="both"/>
        <w:rPr>
          <w:rFonts w:ascii="Arial" w:hAnsi="Arial" w:cs="Arial"/>
        </w:rPr>
      </w:pPr>
    </w:p>
    <w:p w14:paraId="4519E25C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>1)O ciclo de vida de um software apresenta um conjunto de etapas (análise, projeto, codificação, testes e modificação) que estão divididas em fases genéricas. As fases genéricas são:</w:t>
      </w:r>
    </w:p>
    <w:p w14:paraId="0D0DB2ED" w14:textId="77777777" w:rsidR="00025A66" w:rsidRPr="000368C6" w:rsidRDefault="00025A66" w:rsidP="00025A66">
      <w:pPr>
        <w:jc w:val="both"/>
        <w:rPr>
          <w:rFonts w:ascii="Arial" w:hAnsi="Arial" w:cs="Arial"/>
          <w:b/>
          <w:bCs/>
        </w:rPr>
      </w:pPr>
      <w:r w:rsidRPr="000368C6">
        <w:rPr>
          <w:rFonts w:ascii="Arial" w:hAnsi="Arial" w:cs="Arial"/>
        </w:rPr>
        <w:tab/>
      </w:r>
      <w:r w:rsidRPr="000368C6">
        <w:rPr>
          <w:rFonts w:ascii="Arial" w:hAnsi="Arial" w:cs="Arial"/>
          <w:b/>
          <w:bCs/>
          <w:color w:val="5B9BD5" w:themeColor="accent1"/>
        </w:rPr>
        <w:t>A) Definição, Construção e Manutenção</w:t>
      </w:r>
    </w:p>
    <w:p w14:paraId="6195D6DB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ab/>
        <w:t>B) Definição, Manutenção e Construção</w:t>
      </w:r>
    </w:p>
    <w:p w14:paraId="4C608891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ab/>
        <w:t>C) Construção, Manutenção e Definição</w:t>
      </w:r>
    </w:p>
    <w:p w14:paraId="2E6409EE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ab/>
        <w:t>D) Manutenção, Definição e Construção</w:t>
      </w:r>
    </w:p>
    <w:p w14:paraId="4EDDAE7A" w14:textId="77777777" w:rsidR="00025A66" w:rsidRPr="000368C6" w:rsidRDefault="00025A66" w:rsidP="00025A66">
      <w:pPr>
        <w:jc w:val="both"/>
        <w:rPr>
          <w:rFonts w:ascii="Arial" w:hAnsi="Arial" w:cs="Arial"/>
        </w:rPr>
      </w:pPr>
    </w:p>
    <w:p w14:paraId="297B4EF2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 xml:space="preserve">2) De acordo com </w:t>
      </w:r>
      <w:proofErr w:type="spellStart"/>
      <w:r w:rsidRPr="000368C6">
        <w:rPr>
          <w:rFonts w:ascii="Arial" w:hAnsi="Arial" w:cs="Arial"/>
        </w:rPr>
        <w:t>Paulk</w:t>
      </w:r>
      <w:proofErr w:type="spellEnd"/>
      <w:r w:rsidRPr="000368C6">
        <w:rPr>
          <w:rFonts w:ascii="Arial" w:hAnsi="Arial" w:cs="Arial"/>
        </w:rPr>
        <w:t xml:space="preserve"> et al (1995), Processo de Software (PS) é um conjunto de atividades, métodos, práticas e tecnologias que as pessoas utilizam para desenvolver e manter softwares e produtos relacionados. O PS define quem faz o que, quando e como, para atingir um determinado alvo. Seguindo essa sequência de quem, o que e como, qual a alternativa correta?</w:t>
      </w:r>
    </w:p>
    <w:p w14:paraId="7A905E78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ab/>
        <w:t>A) Procedimentos e métodos que define o relacionamento de tarefas; Pessoas com habilidades, treinamentos e motivação; Ferramentas e equipamentos.</w:t>
      </w:r>
    </w:p>
    <w:p w14:paraId="0F852984" w14:textId="77777777" w:rsidR="00025A66" w:rsidRPr="000368C6" w:rsidRDefault="00025A66" w:rsidP="00025A66">
      <w:pPr>
        <w:jc w:val="both"/>
        <w:rPr>
          <w:rFonts w:ascii="Arial" w:hAnsi="Arial" w:cs="Arial"/>
          <w:b/>
          <w:bCs/>
          <w:color w:val="5B9BD5" w:themeColor="accent1"/>
        </w:rPr>
      </w:pPr>
      <w:r w:rsidRPr="000368C6">
        <w:rPr>
          <w:rFonts w:ascii="Arial" w:hAnsi="Arial" w:cs="Arial"/>
        </w:rPr>
        <w:tab/>
      </w:r>
      <w:r w:rsidRPr="000368C6">
        <w:rPr>
          <w:rFonts w:ascii="Arial" w:hAnsi="Arial" w:cs="Arial"/>
          <w:b/>
          <w:bCs/>
          <w:color w:val="5B9BD5" w:themeColor="accent1"/>
        </w:rPr>
        <w:t>B) Pessoas com habilidades, treinamentos e motivação; Procedimentos e métodos que define o relacionamento de tarefas; Ferramentas e equipamentos.</w:t>
      </w:r>
    </w:p>
    <w:p w14:paraId="0296739D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ab/>
        <w:t>C) Pessoas com habilidades, treinamentos e motivação; Ferramentas e equipamentos; Procedimentos e métodos que define o relacionamento de tarefas.</w:t>
      </w:r>
    </w:p>
    <w:p w14:paraId="60DE0C86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ab/>
        <w:t>D) Ferramentas e equipamentos; Pessoas com habilidades, treinamentos e motivação; Procedimentos e métodos que define o relacionamento de tarefas.</w:t>
      </w:r>
    </w:p>
    <w:p w14:paraId="41935D41" w14:textId="77777777" w:rsidR="00025A66" w:rsidRPr="000368C6" w:rsidRDefault="00025A66" w:rsidP="00025A66">
      <w:pPr>
        <w:jc w:val="both"/>
        <w:rPr>
          <w:rFonts w:ascii="Arial" w:hAnsi="Arial" w:cs="Arial"/>
        </w:rPr>
      </w:pPr>
    </w:p>
    <w:p w14:paraId="4D6D58A9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>3) A Norma ISO/IEC 12207 tem como objetivos auxiliar os envolvidos com a produção de software na definição de seus papéis, por meio de processos bem definidos e proporcionar às organizações um melhor entendimento das atividades a serem executadas nas operações que envolvem, de alguma maneira, o software. A Norma tem 4 categorias de processos, são elas: Processos Fundamentais; Processos de Apoio; Processos Organizacionais; Adaptação. Nesta sequência de categorias apresentada, qual a alternativa correta?</w:t>
      </w:r>
    </w:p>
    <w:p w14:paraId="76EF2142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ab/>
        <w:t>A) Auxiliam um outro processo; Atendem às pessoas ou organização; Estabelecem e implementam uma estrutura de processos e pessoal associados; Definem as adaptações da norma</w:t>
      </w:r>
    </w:p>
    <w:p w14:paraId="4EDBE753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ab/>
        <w:t>B) Atendem às pessoas ou organização; Estabelecem e implementam uma estrutura de processos e pessoal associados; Auxiliam um outro processo; Definem as adaptações da norma</w:t>
      </w:r>
    </w:p>
    <w:p w14:paraId="654628DA" w14:textId="77777777" w:rsidR="00025A66" w:rsidRPr="000368C6" w:rsidRDefault="00025A66" w:rsidP="00025A66">
      <w:pPr>
        <w:jc w:val="both"/>
        <w:rPr>
          <w:rFonts w:ascii="Arial" w:hAnsi="Arial" w:cs="Arial"/>
          <w:b/>
          <w:bCs/>
        </w:rPr>
      </w:pPr>
      <w:r w:rsidRPr="000368C6">
        <w:rPr>
          <w:rFonts w:ascii="Arial" w:hAnsi="Arial" w:cs="Arial"/>
        </w:rPr>
        <w:tab/>
      </w:r>
      <w:r w:rsidRPr="000368C6">
        <w:rPr>
          <w:rFonts w:ascii="Arial" w:hAnsi="Arial" w:cs="Arial"/>
          <w:b/>
          <w:bCs/>
          <w:color w:val="5B9BD5" w:themeColor="accent1"/>
        </w:rPr>
        <w:t>C) Atendem às pessoas ou organização; Auxiliam um outro processo; Estabelecem e implementam uma estrutura de processos e pessoal associados; Definem as adaptações da norma</w:t>
      </w:r>
    </w:p>
    <w:p w14:paraId="4F9A1AE5" w14:textId="77777777" w:rsidR="00025A66" w:rsidRPr="000368C6" w:rsidRDefault="00025A66" w:rsidP="00025A66">
      <w:pPr>
        <w:jc w:val="both"/>
        <w:rPr>
          <w:rFonts w:ascii="Arial" w:hAnsi="Arial" w:cs="Arial"/>
        </w:rPr>
      </w:pPr>
      <w:r w:rsidRPr="000368C6">
        <w:rPr>
          <w:rFonts w:ascii="Arial" w:hAnsi="Arial" w:cs="Arial"/>
        </w:rPr>
        <w:tab/>
        <w:t>D) Atendem às pessoas ou organização; Auxiliam um outro processo; Definem as adaptações da norma; Estabelecem e implementam uma estrutura de processos e pessoal associados</w:t>
      </w:r>
    </w:p>
    <w:p w14:paraId="6606AC04" w14:textId="77777777" w:rsidR="005E59E4" w:rsidRPr="000368C6" w:rsidRDefault="005E59E4">
      <w:pPr>
        <w:rPr>
          <w:rFonts w:ascii="Arial" w:hAnsi="Arial" w:cs="Arial"/>
        </w:rPr>
      </w:pPr>
    </w:p>
    <w:p w14:paraId="4AEF7A4A" w14:textId="77777777" w:rsidR="00025A66" w:rsidRPr="000368C6" w:rsidRDefault="00025A66">
      <w:pPr>
        <w:rPr>
          <w:rFonts w:ascii="Arial" w:hAnsi="Arial" w:cs="Arial"/>
        </w:rPr>
      </w:pPr>
    </w:p>
    <w:p w14:paraId="6033354F" w14:textId="77777777" w:rsidR="00025A66" w:rsidRPr="000368C6" w:rsidRDefault="00025A66">
      <w:pPr>
        <w:rPr>
          <w:rFonts w:ascii="Arial" w:hAnsi="Arial" w:cs="Arial"/>
        </w:rPr>
      </w:pPr>
    </w:p>
    <w:sectPr w:rsidR="00025A66" w:rsidRPr="00036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47E2"/>
    <w:multiLevelType w:val="hybridMultilevel"/>
    <w:tmpl w:val="E3F868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3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6"/>
    <w:rsid w:val="00025A66"/>
    <w:rsid w:val="000368C6"/>
    <w:rsid w:val="005E59E4"/>
    <w:rsid w:val="009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17AB4"/>
  <w15:chartTrackingRefBased/>
  <w15:docId w15:val="{271E20B9-4186-4761-903A-B4C7BA21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936A0C844804D826B8FFA030EC2E8" ma:contentTypeVersion="4" ma:contentTypeDescription="Crie um novo documento." ma:contentTypeScope="" ma:versionID="3d7c07c68e238652d246e45af892d577">
  <xsd:schema xmlns:xsd="http://www.w3.org/2001/XMLSchema" xmlns:xs="http://www.w3.org/2001/XMLSchema" xmlns:p="http://schemas.microsoft.com/office/2006/metadata/properties" xmlns:ns2="fb6468a1-eddb-46d1-b110-483444894d9a" targetNamespace="http://schemas.microsoft.com/office/2006/metadata/properties" ma:root="true" ma:fieldsID="f49ccda198f758d77ea40f44519d0654" ns2:_="">
    <xsd:import namespace="fb6468a1-eddb-46d1-b110-483444894d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68a1-eddb-46d1-b110-483444894d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7AA12C-FDC7-4FE7-9436-527F3EF8C9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A1EEB6-2CA3-47F6-8055-8F9B7C29D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468a1-eddb-46d1-b110-483444894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DOUGLAS HORVATH</cp:lastModifiedBy>
  <cp:revision>3</cp:revision>
  <cp:lastPrinted>2023-03-10T02:16:00Z</cp:lastPrinted>
  <dcterms:created xsi:type="dcterms:W3CDTF">2023-03-10T02:16:00Z</dcterms:created>
  <dcterms:modified xsi:type="dcterms:W3CDTF">2023-03-10T02:17:00Z</dcterms:modified>
</cp:coreProperties>
</file>