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-372899</wp:posOffset>
            </wp:positionH>
            <wp:positionV relativeFrom="paragraph">
              <wp:posOffset>161925</wp:posOffset>
            </wp:positionV>
            <wp:extent cx="6472238" cy="1154507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1154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33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sz w:val="29"/>
          <w:szCs w:val="29"/>
          <w:rtl w:val="0"/>
        </w:rPr>
        <w:t xml:space="preserve">TECNOLOGIA </w:t>
      </w:r>
      <w:r w:rsidDel="00000000" w:rsidR="00000000" w:rsidRPr="00000000">
        <w:rPr>
          <w:b w:val="1"/>
          <w:sz w:val="29"/>
          <w:szCs w:val="29"/>
          <w:rtl w:val="0"/>
        </w:rPr>
        <w:t xml:space="preserve">EM SISTEMAS PARA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1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Daniel Evangelista Pereira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Ribson Coelho Cardoch Valdés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Douglas Seidi Shibata</w:t>
      </w:r>
    </w:p>
    <w:p w:rsidR="00000000" w:rsidDel="00000000" w:rsidP="00000000" w:rsidRDefault="00000000" w:rsidRPr="00000000" w14:paraId="0000000B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RELATÓRIO DE PRÁTICA INTEGRADA</w:t>
      </w:r>
    </w:p>
    <w:p w:rsidR="00000000" w:rsidDel="00000000" w:rsidP="00000000" w:rsidRDefault="00000000" w:rsidRPr="00000000" w14:paraId="00000015">
      <w:pPr>
        <w:spacing w:line="240" w:lineRule="auto"/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DE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CIÊNCIA DE DADOS E INTELIGÊNCIA ARTIFICIAL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0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19/08/2020</w:t>
      </w:r>
    </w:p>
    <w:p w:rsidR="00000000" w:rsidDel="00000000" w:rsidP="00000000" w:rsidRDefault="00000000" w:rsidRPr="00000000" w14:paraId="0000001F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0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53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Brasília - DF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</w:rPr>
        <w:sectPr>
          <w:headerReference r:id="rId7" w:type="first"/>
          <w:footerReference r:id="rId8" w:type="default"/>
          <w:footerReference r:id="rId9" w:type="first"/>
          <w:pgSz w:h="16834" w:w="11909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83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</w:rPr>
        <w:sectPr>
          <w:type w:val="continuous"/>
          <w:pgSz w:h="16834" w:w="11909"/>
          <w:pgMar w:bottom="461" w:top="1440" w:left="1440" w:right="1440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right="-239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339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r578hjw9oxc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Objetivos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_r578hjw9oxco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3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smvxwf8smm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Descrição do problema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_jsmvxwf8smme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3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bi6lms96bc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Desenvolvimento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_ybi6lms96bcw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39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crscypicfq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 Código implementado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_tcrscypicfq5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39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p9srgapjf6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Considerações Finais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_sp9srgapjf6s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39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yd2pq8xv2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_5hyd2pq8xv2g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b w:val="1"/>
          <w:sz w:val="24"/>
          <w:szCs w:val="24"/>
        </w:rPr>
        <w:sectPr>
          <w:type w:val="nextPage"/>
          <w:pgSz w:h="16834" w:w="11909"/>
          <w:pgMar w:bottom="1440" w:top="1440" w:left="1440" w:right="1126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8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spacing w:line="240" w:lineRule="auto"/>
        <w:ind w:left="240" w:firstLine="0"/>
        <w:rPr/>
      </w:pPr>
      <w:bookmarkStart w:colFirst="0" w:colLast="0" w:name="_r578hjw9oxco" w:id="0"/>
      <w:bookmarkEnd w:id="0"/>
      <w:r w:rsidDel="00000000" w:rsidR="00000000" w:rsidRPr="00000000">
        <w:rPr>
          <w:rtl w:val="0"/>
        </w:rPr>
        <w:t xml:space="preserve">1. Objetivos</w:t>
      </w:r>
    </w:p>
    <w:p w:rsidR="00000000" w:rsidDel="00000000" w:rsidP="00000000" w:rsidRDefault="00000000" w:rsidRPr="00000000" w14:paraId="00000039">
      <w:pPr>
        <w:spacing w:line="275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2" w:lineRule="auto"/>
        <w:ind w:left="260"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Está etapa do projeto tem como finalidade descorrer sobre a coleta de dados por meio de web scraping, com o script feito na linguagem python e gerando um arquivo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Comma-separated values. Que será de suma importância para o restante do projeto. E armazenar os dados no repositório do Github com o versionamento de código do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2" w:lineRule="auto"/>
        <w:ind w:left="260" w:firstLine="709"/>
        <w:jc w:val="both"/>
        <w:rPr>
          <w:sz w:val="24"/>
          <w:szCs w:val="24"/>
        </w:rPr>
        <w:sectPr>
          <w:type w:val="nextPage"/>
          <w:pgSz w:h="16834" w:w="11909"/>
          <w:pgMar w:bottom="1440" w:top="994" w:left="1440" w:right="1146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240" w:lineRule="auto"/>
        <w:ind w:left="240" w:firstLine="0"/>
        <w:rPr/>
      </w:pPr>
      <w:bookmarkStart w:colFirst="0" w:colLast="0" w:name="_jsmvxwf8smme" w:id="1"/>
      <w:bookmarkEnd w:id="1"/>
      <w:r w:rsidDel="00000000" w:rsidR="00000000" w:rsidRPr="00000000">
        <w:rPr>
          <w:rtl w:val="0"/>
        </w:rPr>
        <w:t xml:space="preserve">2. Descrição do problema</w:t>
      </w:r>
    </w:p>
    <w:p w:rsidR="00000000" w:rsidDel="00000000" w:rsidP="00000000" w:rsidRDefault="00000000" w:rsidRPr="00000000" w14:paraId="0000003D">
      <w:pPr>
        <w:spacing w:line="311" w:lineRule="auto"/>
        <w:ind w:left="0" w:right="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11" w:lineRule="auto"/>
        <w:ind w:left="260" w:right="20" w:firstLine="4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iniciar o desenvolvimento do projeto podemos destacar a forma para se coletar os dados e como estão distribuídos no site e a partir desta análise inicial, foi visto que havia uma grande quantidade de dados em  diversas páginas que precisar ser extraídas do site para realizar a coleta de dados e armazenar em DataFrames para que se possa gerar um arquivo csv para começar o estudo dos dados na primeira etapa do projeto.</w:t>
      </w:r>
    </w:p>
    <w:p w:rsidR="00000000" w:rsidDel="00000000" w:rsidP="00000000" w:rsidRDefault="00000000" w:rsidRPr="00000000" w14:paraId="0000003F">
      <w:pPr>
        <w:spacing w:line="311" w:lineRule="auto"/>
        <w:ind w:left="260" w:right="20" w:firstLine="0"/>
        <w:jc w:val="both"/>
        <w:rPr>
          <w:sz w:val="24"/>
          <w:szCs w:val="24"/>
        </w:rPr>
        <w:sectPr>
          <w:type w:val="nextPage"/>
          <w:pgSz w:h="16834" w:w="11909"/>
          <w:pgMar w:bottom="1440" w:top="994" w:left="1440" w:right="1126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2.0000000000000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spacing w:line="240" w:lineRule="auto"/>
        <w:ind w:left="240" w:firstLine="0"/>
        <w:rPr/>
      </w:pPr>
      <w:bookmarkStart w:colFirst="0" w:colLast="0" w:name="_ybi6lms96bcw" w:id="2"/>
      <w:bookmarkEnd w:id="2"/>
      <w:r w:rsidDel="00000000" w:rsidR="00000000" w:rsidRPr="00000000">
        <w:rPr>
          <w:rtl w:val="0"/>
        </w:rPr>
        <w:t xml:space="preserve">3. Desenvolvimento</w:t>
      </w:r>
    </w:p>
    <w:p w:rsidR="00000000" w:rsidDel="00000000" w:rsidP="00000000" w:rsidRDefault="00000000" w:rsidRPr="00000000" w14:paraId="00000042">
      <w:pPr>
        <w:spacing w:line="275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2" w:lineRule="auto"/>
        <w:ind w:left="260" w:right="40" w:firstLine="709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As tecnologias utilizadas para a elaboração da primeira parte do projeto na fase de coleta de dados consiste na linguagem de programação python com o auxílio de suas bibliotecas, como o requests para fazer a requisição do site e retornar o status code, a biblioteca BeautifulSoup para a leitura das páginas em Hyper Text Markup Language(HTML) e para o armazenamento de dados foi utilizada a biblioteca pandas,  por meio do notebook e o ambiente de desenvolvimento Google Colab.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tabs>
          <w:tab w:val="left" w:pos="1120"/>
        </w:tabs>
        <w:spacing w:line="240" w:lineRule="auto"/>
        <w:ind w:left="240" w:firstLine="0"/>
        <w:rPr/>
      </w:pPr>
      <w:bookmarkStart w:colFirst="0" w:colLast="0" w:name="_tcrscypicfq5" w:id="3"/>
      <w:bookmarkEnd w:id="3"/>
      <w:r w:rsidDel="00000000" w:rsidR="00000000" w:rsidRPr="00000000">
        <w:rPr>
          <w:rtl w:val="0"/>
        </w:rPr>
        <w:t xml:space="preserve">3.1 Código implementado</w:t>
      </w:r>
    </w:p>
    <w:p w:rsidR="00000000" w:rsidDel="00000000" w:rsidP="00000000" w:rsidRDefault="00000000" w:rsidRPr="00000000" w14:paraId="00000045">
      <w:pPr>
        <w:spacing w:line="325" w:lineRule="auto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sz w:val="24"/>
          <w:szCs w:val="24"/>
          <w:rtl w:val="0"/>
        </w:rPr>
        <w:t xml:space="preserve">5.2  - Script de coleta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95750" cy="9048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4764" l="3365" r="27724" t="2833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Importação das bibliotecas Requests, BeautifulSoup e Pandas.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71788" cy="81058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9794" l="2724" r="77403" t="30222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810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Declarando duas listas, uma para armazenar os dados da tabela que está no html da página. E segundo o cabeçalho da tabela.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272296" cy="235997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4626" l="3044" r="1121" t="31458"/>
                    <a:stretch>
                      <a:fillRect/>
                    </a:stretch>
                  </pic:blipFill>
                  <pic:spPr>
                    <a:xfrm>
                      <a:off x="0" y="0"/>
                      <a:ext cx="6272296" cy="2359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Neste pedaço de código foi feito a coleta de dados de setembro de 1997 até dezembro do mesmo ano. Na terceira linha foi utilizado o laço de repetição for para que possa se percorrer o site a partir dos parâmetros passados na url do site. E para que se possa ter o controle dos parâmetros que são passados na url, foi printado os meses correspondentes. A variável Header pega os metadados para a coleta de dados do site, e a variável page recebe a url e o header dos metadados e faz a requisição da página html, e a variável soup irá utilizar a função BeatifulSoup para que se possa ler o conteúdo do site que foi requisitado. E a variável table receberá a variável soup que possui a função findall e irá buscar a primeira tag table que aparece no código html. E em seguida é declarada uma variável tr que receberá a variável table e será utilizado a função findall para que se possa encontrar a tag tr no código da página. E depois é feito um bloco de try para que se possa passar a requisição, se houver êxito, o código continuará. E foi implementado um laço de repetição for para percorrer as colunas da tabela para saber as informações, e a partir disso é adicionado ao array declarado inicialmente.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3624263" cy="2931988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32868" l="4878" r="81117" t="47008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9319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52975" cy="96901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7265" l="2083" r="53695" t="4679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69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Nesta parte do código é feita a remoção de duplicadas no array do cabeçalho. Deixando apenas um lista com os cabeçalhos.</w:t>
      </w:r>
    </w:p>
    <w:p w:rsidR="00000000" w:rsidDel="00000000" w:rsidP="00000000" w:rsidRDefault="00000000" w:rsidRPr="00000000" w14:paraId="0000005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65413" cy="3026727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7754" l="3685" r="29166" t="28617"/>
                    <a:stretch>
                      <a:fillRect/>
                    </a:stretch>
                  </pic:blipFill>
                  <pic:spPr>
                    <a:xfrm>
                      <a:off x="0" y="0"/>
                      <a:ext cx="5665413" cy="3026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Nesta parte do código é feita o armazenamento dos dados coletados no DataFrame. e depois renomeando o nome das colunas. </w:t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38788" cy="252119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3996" l="2724" r="29326" t="3125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2521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Depois é a partir do Dataframe, foi utilizado a função to_csv para gerar o arquivo csv.</w:t>
      </w:r>
    </w:p>
    <w:p w:rsidR="00000000" w:rsidDel="00000000" w:rsidP="00000000" w:rsidRDefault="00000000" w:rsidRPr="00000000" w14:paraId="0000005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2.00000000000003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spacing w:line="240" w:lineRule="auto"/>
        <w:ind w:left="240" w:firstLine="0"/>
        <w:rPr/>
      </w:pPr>
      <w:bookmarkStart w:colFirst="0" w:colLast="0" w:name="_sp9srgapjf6s" w:id="4"/>
      <w:bookmarkEnd w:id="4"/>
      <w:r w:rsidDel="00000000" w:rsidR="00000000" w:rsidRPr="00000000">
        <w:rPr>
          <w:rtl w:val="0"/>
        </w:rPr>
        <w:t xml:space="preserve">4. Considerações Finais</w:t>
      </w:r>
    </w:p>
    <w:p w:rsidR="00000000" w:rsidDel="00000000" w:rsidP="00000000" w:rsidRDefault="00000000" w:rsidRPr="00000000" w14:paraId="00000073">
      <w:pPr>
        <w:spacing w:line="20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Nesta primeira do projeto integrado de ciência de dados e inteligência artificial. Houve o estudo das bibliotecas sugeridas pelos professores para que se possa auxiliar na coleta de dados. E a partir do estudo dessas bibliotecas, a coleta de dados foi feita, e acabou gerando diversas versões de códigos de coletas, com melhorias em sua leitura e entendimento, tornando o código mais limpo.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firstLine="720"/>
        <w:jc w:val="both"/>
        <w:rPr>
          <w:sz w:val="24"/>
          <w:szCs w:val="24"/>
        </w:rPr>
        <w:sectPr>
          <w:type w:val="nextPage"/>
          <w:pgSz w:h="16834" w:w="11909"/>
          <w:pgMar w:bottom="552" w:top="994" w:left="1440" w:right="1106" w:header="0" w:footer="0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6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spacing w:line="240" w:lineRule="auto"/>
        <w:ind w:right="-199"/>
        <w:jc w:val="center"/>
        <w:rPr/>
      </w:pPr>
      <w:bookmarkStart w:colFirst="0" w:colLast="0" w:name="_5hyd2pq8xv2g" w:id="5"/>
      <w:bookmarkEnd w:id="5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78">
      <w:pPr>
        <w:spacing w:line="205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ind w:left="260" w:firstLine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TAGLIAFERRI, Lisa. Como trabalhar com dados da web usando Requests e Beautiful soup com Python 3.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Community</w:t>
      </w:r>
      <w:r w:rsidDel="00000000" w:rsidR="00000000" w:rsidRPr="00000000">
        <w:rPr>
          <w:sz w:val="24"/>
          <w:szCs w:val="24"/>
          <w:rtl w:val="0"/>
        </w:rPr>
        <w:t xml:space="preserve">. Estados Unidos, 09 de Jul de 2018. Disponível em: &lt;https://www.digitalocean.com/community/tutorials/como-trabalhar-com-dados-da-web-usando-requests-e-beautiful-soup-com-python-3-ptt&gt;. Acesso em: 08 de Set.2020</w:t>
      </w:r>
    </w:p>
    <w:p w:rsidR="00000000" w:rsidDel="00000000" w:rsidP="00000000" w:rsidRDefault="00000000" w:rsidRPr="00000000" w14:paraId="0000007B">
      <w:pPr>
        <w:spacing w:after="240" w:before="240" w:line="36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RICHARDSON, Leonard. Beautiful soup documentation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. Beautiful Soup 4.9.0 Documentation</w:t>
      </w:r>
      <w:r w:rsidDel="00000000" w:rsidR="00000000" w:rsidRPr="00000000">
        <w:rPr>
          <w:sz w:val="24"/>
          <w:szCs w:val="24"/>
          <w:rtl w:val="0"/>
        </w:rPr>
        <w:t xml:space="preserve">.  Estados Unidos, c2004-2020.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Disponível em: &lt;</w:t>
      </w:r>
      <w:r w:rsidDel="00000000" w:rsidR="00000000" w:rsidRPr="00000000">
        <w:rPr>
          <w:sz w:val="24"/>
          <w:szCs w:val="24"/>
          <w:rtl w:val="0"/>
        </w:rPr>
        <w:t xml:space="preserve">https://www.crummy.com/software/BeautifulSoup/bs4/doc/</w:t>
      </w:r>
      <w:r w:rsidDel="00000000" w:rsidR="00000000" w:rsidRPr="00000000">
        <w:rPr>
          <w:sz w:val="24"/>
          <w:szCs w:val="24"/>
          <w:rtl w:val="0"/>
        </w:rPr>
        <w:t xml:space="preserve">&gt;. Acesso em: 12 Set. de 2020</w:t>
      </w:r>
    </w:p>
    <w:p w:rsidR="00000000" w:rsidDel="00000000" w:rsidP="00000000" w:rsidRDefault="00000000" w:rsidRPr="00000000" w14:paraId="0000007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FIGUEIREDO, Vinicius. Seus Primeiros Passos com Data Scientist: Introdução ao Pandas.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Hackers</w:t>
      </w:r>
      <w:r w:rsidDel="00000000" w:rsidR="00000000" w:rsidRPr="00000000">
        <w:rPr>
          <w:sz w:val="24"/>
          <w:szCs w:val="24"/>
          <w:rtl w:val="0"/>
        </w:rPr>
        <w:t xml:space="preserve">. São Paulo, 30 de maio de 2018. Disponível em: &lt;</w:t>
      </w:r>
      <w:r w:rsidDel="00000000" w:rsidR="00000000" w:rsidRPr="00000000">
        <w:rPr>
          <w:sz w:val="24"/>
          <w:szCs w:val="24"/>
          <w:rtl w:val="0"/>
        </w:rPr>
        <w:t xml:space="preserve">https://medium.com/data-hackers/uma-introdu%C3%A7%C3%A3o-simples-ao-pandas-1e15eea37fa1</w:t>
      </w:r>
      <w:r w:rsidDel="00000000" w:rsidR="00000000" w:rsidRPr="00000000">
        <w:rPr>
          <w:sz w:val="24"/>
          <w:szCs w:val="24"/>
          <w:rtl w:val="0"/>
        </w:rPr>
        <w:t xml:space="preserve">&gt;. Acesso em: 08 de Set. de 2020</w:t>
      </w:r>
    </w:p>
    <w:p w:rsidR="00000000" w:rsidDel="00000000" w:rsidP="00000000" w:rsidRDefault="00000000" w:rsidRPr="00000000" w14:paraId="0000007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GUIA Rápido.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Requests. </w:t>
      </w:r>
      <w:r w:rsidDel="00000000" w:rsidR="00000000" w:rsidRPr="00000000">
        <w:rPr>
          <w:sz w:val="24"/>
          <w:szCs w:val="24"/>
          <w:rtl w:val="0"/>
        </w:rPr>
        <w:t xml:space="preserve">Estados Unidos</w:t>
      </w:r>
      <w:r w:rsidDel="00000000" w:rsidR="00000000" w:rsidRPr="00000000">
        <w:rPr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c2013. Disponível em: &lt;https://requests.readthedocs.io/pt_BR/latest/user/quickstart.html&gt;. Acesso em: 11 Set. de 2020</w:t>
      </w:r>
    </w:p>
    <w:p w:rsidR="00000000" w:rsidDel="00000000" w:rsidP="00000000" w:rsidRDefault="00000000" w:rsidRPr="00000000" w14:paraId="0000007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/>
      <w:pgMar w:bottom="1440" w:top="994" w:left="1440" w:right="1086" w:header="0" w:footer="0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15" Type="http://schemas.openxmlformats.org/officeDocument/2006/relationships/image" Target="media/image2.png"/><Relationship Id="rId14" Type="http://schemas.openxmlformats.org/officeDocument/2006/relationships/image" Target="media/image6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