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C6" w:rsidRDefault="00561640" w:rsidP="00561640">
      <w:r>
        <w:t xml:space="preserve">Extra Name: </w:t>
      </w:r>
      <w:fldSimple w:instr=" MERGEFIELD  extra_name  \* MERGEFORMAT ">
        <w:r>
          <w:rPr>
            <w:noProof/>
          </w:rPr>
          <w:t>«extra_name»</w:t>
        </w:r>
      </w:fldSimple>
      <w:bookmarkStart w:id="0" w:name="_GoBack"/>
      <w:bookmarkEnd w:id="0"/>
      <w:r>
        <w:t xml:space="preserve">   </w:t>
      </w:r>
    </w:p>
    <w:sectPr w:rsidR="001F7FC6" w:rsidSect="00A00FEE">
      <w:headerReference w:type="default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5E" w:rsidRDefault="00A87E5E">
      <w:r>
        <w:separator/>
      </w:r>
    </w:p>
  </w:endnote>
  <w:endnote w:type="continuationSeparator" w:id="0">
    <w:p w:rsidR="00A87E5E" w:rsidRDefault="00A87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86700D">
    <w:pPr>
      <w:pStyle w:val="Footer"/>
    </w:pPr>
    <w:fldSimple w:instr=" MERGEFIELD  account_identifier  \* MERGEFORMAT ">
      <w:r w:rsidR="00D10578">
        <w:rPr>
          <w:noProof/>
        </w:rPr>
        <w:t>«account_identifier»</w:t>
      </w:r>
    </w:fldSimple>
  </w:p>
  <w:p w:rsidR="00A87E5E" w:rsidRDefault="00A87E5E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5E" w:rsidRDefault="00A87E5E">
      <w:r>
        <w:separator/>
      </w:r>
    </w:p>
  </w:footnote>
  <w:footnote w:type="continuationSeparator" w:id="0">
    <w:p w:rsidR="00A87E5E" w:rsidRDefault="00A87E5E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E5E" w:rsidRDefault="0086700D">
    <w:pPr>
      <w:pStyle w:val="Header"/>
    </w:pPr>
    <w:fldSimple w:instr=" MERGEFIELD account_identifier \* MERGEFORMAT ">
      <w:r w:rsidR="00A87E5E">
        <w:rPr>
          <w:noProof/>
        </w:rPr>
        <w:t>«account_identifier»</w:t>
      </w:r>
    </w:fldSimple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6713"/>
    <w:multiLevelType w:val="hybridMultilevel"/>
    <w:tmpl w:val="4B0A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ailMerge>
    <w:mainDocumentType w:val="mailingLabels"/>
    <w:dataType w:val="textFile"/>
    <w:activeRecord w:val="-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518"/>
    <w:rsid w:val="0003182B"/>
    <w:rsid w:val="000A5CF9"/>
    <w:rsid w:val="001F7FC6"/>
    <w:rsid w:val="00224C9C"/>
    <w:rsid w:val="00263FE0"/>
    <w:rsid w:val="00291518"/>
    <w:rsid w:val="002B266F"/>
    <w:rsid w:val="00407342"/>
    <w:rsid w:val="004319C5"/>
    <w:rsid w:val="00455C8A"/>
    <w:rsid w:val="00481FDB"/>
    <w:rsid w:val="004D57B7"/>
    <w:rsid w:val="00527D43"/>
    <w:rsid w:val="00561640"/>
    <w:rsid w:val="00590B3B"/>
    <w:rsid w:val="005A57BE"/>
    <w:rsid w:val="00602977"/>
    <w:rsid w:val="00673981"/>
    <w:rsid w:val="0068217F"/>
    <w:rsid w:val="00684803"/>
    <w:rsid w:val="00734031"/>
    <w:rsid w:val="00774BEE"/>
    <w:rsid w:val="008344EE"/>
    <w:rsid w:val="0086700D"/>
    <w:rsid w:val="00881EDC"/>
    <w:rsid w:val="008B7CB3"/>
    <w:rsid w:val="008C3437"/>
    <w:rsid w:val="0095644D"/>
    <w:rsid w:val="00995DBD"/>
    <w:rsid w:val="009F45BE"/>
    <w:rsid w:val="00A00FEE"/>
    <w:rsid w:val="00A12DD5"/>
    <w:rsid w:val="00A131B5"/>
    <w:rsid w:val="00A1361B"/>
    <w:rsid w:val="00A43CEE"/>
    <w:rsid w:val="00A87E5E"/>
    <w:rsid w:val="00B125D5"/>
    <w:rsid w:val="00B601B7"/>
    <w:rsid w:val="00C833E3"/>
    <w:rsid w:val="00D10578"/>
    <w:rsid w:val="00D20818"/>
    <w:rsid w:val="00DF258B"/>
    <w:rsid w:val="00E217CA"/>
    <w:rsid w:val="00F10534"/>
    <w:rsid w:val="00F149EC"/>
    <w:rsid w:val="00F829D6"/>
    <w:rsid w:val="00FC09EF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DA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1361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3E3"/>
  </w:style>
  <w:style w:type="paragraph" w:styleId="Footer">
    <w:name w:val="footer"/>
    <w:basedOn w:val="Normal"/>
    <w:link w:val="FooterChar"/>
    <w:uiPriority w:val="99"/>
    <w:unhideWhenUsed/>
    <w:rsid w:val="00C833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3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1905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Renewable Funding</dc:creator>
  <cp:keywords/>
  <cp:lastModifiedBy>Ravi Gadad</cp:lastModifiedBy>
  <cp:revision>5</cp:revision>
  <dcterms:created xsi:type="dcterms:W3CDTF">2014-03-18T08:41:00Z</dcterms:created>
  <dcterms:modified xsi:type="dcterms:W3CDTF">2014-05-27T23:46:00Z</dcterms:modified>
</cp:coreProperties>
</file>