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BF" w:rsidRPr="00CD6860" w:rsidRDefault="00FE06BF" w:rsidP="00FE06BF">
      <w:pPr>
        <w:keepNext/>
        <w:keepLines/>
        <w:widowControl w:val="0"/>
        <w:rPr>
          <w:b/>
          <w:sz w:val="36"/>
          <w:szCs w:val="36"/>
        </w:rPr>
      </w:pPr>
      <w:r w:rsidRPr="00CD6860">
        <w:rPr>
          <w:b/>
          <w:sz w:val="36"/>
          <w:szCs w:val="36"/>
        </w:rPr>
        <w:t>Global Performance Management</w:t>
      </w:r>
    </w:p>
    <w:p w:rsidR="006930AD" w:rsidRDefault="006930AD" w:rsidP="00FE06BF">
      <w:pPr>
        <w:keepNext/>
        <w:keepLines/>
        <w:widowControl w:val="0"/>
        <w:rPr>
          <w:b/>
          <w:sz w:val="32"/>
          <w:szCs w:val="32"/>
        </w:rPr>
        <w:sectPr w:rsidR="006930AD" w:rsidSect="004575F5">
          <w:headerReference w:type="first" r:id="rId10"/>
          <w:type w:val="continuous"/>
          <w:pgSz w:w="12240" w:h="15840" w:code="1"/>
          <w:pgMar w:top="720" w:right="432" w:bottom="720" w:left="547" w:header="720" w:footer="720" w:gutter="0"/>
          <w:cols w:space="720"/>
          <w:titlePg/>
          <w:docGrid w:linePitch="360"/>
        </w:sectPr>
      </w:pPr>
    </w:p>
    <w:p w:rsidR="00FE06BF" w:rsidRDefault="00FE06BF" w:rsidP="00FE06BF">
      <w:pPr>
        <w:keepNext/>
        <w:keepLines/>
        <w:widowControl w:val="0"/>
        <w:rPr>
          <w:b/>
          <w:sz w:val="32"/>
          <w:szCs w:val="32"/>
        </w:rPr>
      </w:pPr>
      <w:r>
        <w:rPr>
          <w:b/>
          <w:sz w:val="32"/>
          <w:szCs w:val="32"/>
        </w:rPr>
        <w:lastRenderedPageBreak/>
        <w:t>Tips on giving and receiving feedback</w:t>
      </w:r>
    </w:p>
    <w:p w:rsidR="00FE06BF" w:rsidRDefault="00FE06BF" w:rsidP="00FE06BF">
      <w:pPr>
        <w:rPr>
          <w:sz w:val="22"/>
          <w:szCs w:val="22"/>
        </w:rPr>
      </w:pPr>
      <w:r w:rsidRPr="009B53D9">
        <w:rPr>
          <w:sz w:val="22"/>
          <w:szCs w:val="22"/>
        </w:rPr>
        <w:t xml:space="preserve">The intent of requesting feedback is to help employees identify and improve their strengths while also identifying opportunities for development.  </w:t>
      </w:r>
      <w:r>
        <w:rPr>
          <w:sz w:val="22"/>
          <w:szCs w:val="22"/>
        </w:rPr>
        <w:t>How you receive and provide f</w:t>
      </w:r>
      <w:r w:rsidRPr="009B53D9">
        <w:rPr>
          <w:sz w:val="22"/>
          <w:szCs w:val="22"/>
        </w:rPr>
        <w:t>eedback can make a difference to employees</w:t>
      </w:r>
      <w:r>
        <w:rPr>
          <w:sz w:val="22"/>
          <w:szCs w:val="22"/>
        </w:rPr>
        <w:t xml:space="preserve">.  </w:t>
      </w:r>
    </w:p>
    <w:p w:rsidR="00720960" w:rsidRDefault="00720960" w:rsidP="00FE06BF">
      <w:pPr>
        <w:rPr>
          <w:sz w:val="22"/>
          <w:szCs w:val="22"/>
        </w:rPr>
      </w:pPr>
    </w:p>
    <w:p w:rsidR="00720960" w:rsidRPr="00180F4B" w:rsidRDefault="00720960" w:rsidP="00720960">
      <w:pPr>
        <w:rPr>
          <w:b/>
          <w:sz w:val="22"/>
          <w:szCs w:val="22"/>
        </w:rPr>
      </w:pPr>
      <w:r w:rsidRPr="00180F4B">
        <w:rPr>
          <w:b/>
          <w:sz w:val="22"/>
          <w:szCs w:val="22"/>
        </w:rPr>
        <w:t>Tips on giving feedback:</w:t>
      </w:r>
    </w:p>
    <w:p w:rsidR="00720960" w:rsidRPr="006930AD" w:rsidRDefault="00720960" w:rsidP="00720960">
      <w:pPr>
        <w:numPr>
          <w:ilvl w:val="0"/>
          <w:numId w:val="2"/>
        </w:numPr>
        <w:rPr>
          <w:sz w:val="22"/>
          <w:szCs w:val="22"/>
        </w:rPr>
      </w:pPr>
      <w:r w:rsidRPr="006930AD">
        <w:rPr>
          <w:sz w:val="22"/>
          <w:szCs w:val="22"/>
        </w:rPr>
        <w:t>Focus on a specific behavior, not on a person or their intentions</w:t>
      </w:r>
      <w:r w:rsidR="007C459A">
        <w:rPr>
          <w:sz w:val="22"/>
          <w:szCs w:val="22"/>
        </w:rPr>
        <w:t>.</w:t>
      </w:r>
    </w:p>
    <w:p w:rsidR="00720960" w:rsidRPr="006930AD" w:rsidRDefault="00720960" w:rsidP="00720960">
      <w:pPr>
        <w:numPr>
          <w:ilvl w:val="0"/>
          <w:numId w:val="2"/>
        </w:numPr>
        <w:rPr>
          <w:color w:val="auto"/>
          <w:sz w:val="22"/>
          <w:szCs w:val="22"/>
        </w:rPr>
      </w:pPr>
      <w:r w:rsidRPr="006930AD">
        <w:rPr>
          <w:rFonts w:cs="Helvetica"/>
          <w:color w:val="auto"/>
          <w:sz w:val="22"/>
          <w:szCs w:val="22"/>
        </w:rPr>
        <w:t>Give accurate details to prevent the individual from misunderstanding your feedback.</w:t>
      </w:r>
    </w:p>
    <w:p w:rsidR="00720960" w:rsidRPr="006930AD" w:rsidRDefault="00720960" w:rsidP="00720960">
      <w:pPr>
        <w:numPr>
          <w:ilvl w:val="0"/>
          <w:numId w:val="2"/>
        </w:numPr>
        <w:rPr>
          <w:color w:val="auto"/>
          <w:sz w:val="22"/>
          <w:szCs w:val="22"/>
        </w:rPr>
      </w:pPr>
      <w:r w:rsidRPr="006930AD">
        <w:rPr>
          <w:rFonts w:cs="Helvetica"/>
          <w:color w:val="auto"/>
          <w:sz w:val="22"/>
          <w:szCs w:val="22"/>
        </w:rPr>
        <w:t>Focus on the individual’s future instead of dwelling on past actions.</w:t>
      </w:r>
    </w:p>
    <w:p w:rsidR="00720960" w:rsidRPr="006930AD" w:rsidRDefault="00720960" w:rsidP="00720960">
      <w:pPr>
        <w:numPr>
          <w:ilvl w:val="0"/>
          <w:numId w:val="2"/>
        </w:numPr>
        <w:rPr>
          <w:sz w:val="22"/>
          <w:szCs w:val="22"/>
        </w:rPr>
      </w:pPr>
      <w:r w:rsidRPr="006930AD">
        <w:rPr>
          <w:sz w:val="22"/>
          <w:szCs w:val="22"/>
        </w:rPr>
        <w:t>Be sincere and honest</w:t>
      </w:r>
      <w:r w:rsidR="007C459A">
        <w:rPr>
          <w:sz w:val="22"/>
          <w:szCs w:val="22"/>
        </w:rPr>
        <w:t>.</w:t>
      </w:r>
    </w:p>
    <w:p w:rsidR="00720960" w:rsidRPr="006930AD" w:rsidRDefault="00720960" w:rsidP="00720960">
      <w:pPr>
        <w:numPr>
          <w:ilvl w:val="0"/>
          <w:numId w:val="2"/>
        </w:numPr>
        <w:rPr>
          <w:sz w:val="22"/>
          <w:szCs w:val="22"/>
        </w:rPr>
      </w:pPr>
      <w:r w:rsidRPr="006930AD">
        <w:rPr>
          <w:sz w:val="22"/>
          <w:szCs w:val="22"/>
        </w:rPr>
        <w:t>Describe actions or behavior</w:t>
      </w:r>
      <w:r w:rsidR="007C459A">
        <w:rPr>
          <w:sz w:val="22"/>
          <w:szCs w:val="22"/>
        </w:rPr>
        <w:t>s</w:t>
      </w:r>
      <w:r w:rsidRPr="006930AD">
        <w:rPr>
          <w:sz w:val="22"/>
          <w:szCs w:val="22"/>
        </w:rPr>
        <w:t xml:space="preserve"> that the individual can do something </w:t>
      </w:r>
      <w:r w:rsidR="007C459A" w:rsidRPr="006930AD">
        <w:rPr>
          <w:sz w:val="22"/>
          <w:szCs w:val="22"/>
        </w:rPr>
        <w:t>about.</w:t>
      </w:r>
    </w:p>
    <w:p w:rsidR="00720960" w:rsidRPr="006930AD" w:rsidRDefault="00720960" w:rsidP="00720960">
      <w:pPr>
        <w:numPr>
          <w:ilvl w:val="0"/>
          <w:numId w:val="2"/>
        </w:numPr>
        <w:rPr>
          <w:color w:val="auto"/>
          <w:sz w:val="22"/>
          <w:szCs w:val="22"/>
        </w:rPr>
      </w:pPr>
      <w:r w:rsidRPr="006930AD">
        <w:rPr>
          <w:rFonts w:cs="Helvetica"/>
          <w:color w:val="auto"/>
          <w:sz w:val="22"/>
          <w:szCs w:val="22"/>
        </w:rPr>
        <w:t>Learn the individual’s point of view to gain insight into his or her behavior.</w:t>
      </w:r>
    </w:p>
    <w:p w:rsidR="00720960" w:rsidRPr="006930AD" w:rsidRDefault="00720960" w:rsidP="00720960">
      <w:pPr>
        <w:numPr>
          <w:ilvl w:val="0"/>
          <w:numId w:val="2"/>
        </w:numPr>
        <w:rPr>
          <w:color w:val="auto"/>
          <w:sz w:val="22"/>
          <w:szCs w:val="22"/>
        </w:rPr>
      </w:pPr>
      <w:r w:rsidRPr="006930AD">
        <w:rPr>
          <w:rFonts w:cs="Helvetica"/>
          <w:color w:val="auto"/>
          <w:sz w:val="22"/>
          <w:szCs w:val="22"/>
        </w:rPr>
        <w:t>Make sure you give feedback in a private setting—especially the constructive feedback.</w:t>
      </w:r>
    </w:p>
    <w:p w:rsidR="00720960" w:rsidRPr="006930AD" w:rsidRDefault="00720960" w:rsidP="00720960">
      <w:pPr>
        <w:numPr>
          <w:ilvl w:val="0"/>
          <w:numId w:val="2"/>
        </w:numPr>
        <w:rPr>
          <w:color w:val="auto"/>
          <w:sz w:val="22"/>
          <w:szCs w:val="22"/>
        </w:rPr>
      </w:pPr>
      <w:r w:rsidRPr="006930AD">
        <w:rPr>
          <w:rFonts w:cs="Helvetica"/>
          <w:color w:val="auto"/>
          <w:sz w:val="22"/>
          <w:szCs w:val="22"/>
        </w:rPr>
        <w:t>Document your feedback, so you can follow-up as appropriate.</w:t>
      </w:r>
    </w:p>
    <w:p w:rsidR="00720960" w:rsidRPr="006930AD" w:rsidRDefault="00AD0D46" w:rsidP="00720960">
      <w:pPr>
        <w:numPr>
          <w:ilvl w:val="0"/>
          <w:numId w:val="2"/>
        </w:numPr>
        <w:rPr>
          <w:sz w:val="22"/>
          <w:szCs w:val="22"/>
        </w:rPr>
      </w:pPr>
      <w:r>
        <w:rPr>
          <w:sz w:val="22"/>
          <w:szCs w:val="22"/>
        </w:rPr>
        <w:t>Give timely feedback;</w:t>
      </w:r>
      <w:r w:rsidR="00720960" w:rsidRPr="006930AD">
        <w:rPr>
          <w:sz w:val="22"/>
          <w:szCs w:val="22"/>
        </w:rPr>
        <w:t xml:space="preserve"> provide the information as closely tied to the event as possible</w:t>
      </w:r>
      <w:r w:rsidR="007C459A">
        <w:rPr>
          <w:sz w:val="22"/>
          <w:szCs w:val="22"/>
        </w:rPr>
        <w:t>.</w:t>
      </w:r>
    </w:p>
    <w:p w:rsidR="00720960" w:rsidRPr="006930AD" w:rsidRDefault="00720960" w:rsidP="00720960">
      <w:pPr>
        <w:numPr>
          <w:ilvl w:val="0"/>
          <w:numId w:val="2"/>
        </w:numPr>
      </w:pPr>
      <w:r w:rsidRPr="006930AD">
        <w:rPr>
          <w:sz w:val="22"/>
          <w:szCs w:val="22"/>
        </w:rPr>
        <w:t>Give feedback about what was done or how something was done, instead of potentially provoking defensiveness by asking why</w:t>
      </w:r>
      <w:r w:rsidR="007C459A">
        <w:rPr>
          <w:sz w:val="22"/>
          <w:szCs w:val="22"/>
        </w:rPr>
        <w:t>.</w:t>
      </w:r>
      <w:r w:rsidRPr="006930AD">
        <w:rPr>
          <w:sz w:val="22"/>
          <w:szCs w:val="22"/>
        </w:rPr>
        <w:t xml:space="preserve"> </w:t>
      </w:r>
    </w:p>
    <w:p w:rsidR="00720960" w:rsidRDefault="00720960" w:rsidP="00720960">
      <w:pPr>
        <w:ind w:left="1080"/>
        <w:rPr>
          <w:sz w:val="22"/>
          <w:szCs w:val="22"/>
        </w:rPr>
      </w:pPr>
    </w:p>
    <w:p w:rsidR="00191703" w:rsidRDefault="00191703" w:rsidP="00191703">
      <w:pPr>
        <w:rPr>
          <w:sz w:val="22"/>
          <w:szCs w:val="22"/>
        </w:rPr>
      </w:pPr>
      <w:r>
        <w:rPr>
          <w:sz w:val="22"/>
          <w:szCs w:val="22"/>
        </w:rPr>
        <w:t>The feedback comments are important to the employee’s development; ensure you include detailed comments</w:t>
      </w:r>
      <w:r w:rsidR="001830A0">
        <w:rPr>
          <w:sz w:val="22"/>
          <w:szCs w:val="22"/>
        </w:rPr>
        <w:t>.</w:t>
      </w:r>
    </w:p>
    <w:p w:rsidR="006930AD" w:rsidRDefault="006930AD" w:rsidP="00FE06BF">
      <w:pPr>
        <w:rPr>
          <w:sz w:val="22"/>
          <w:szCs w:val="22"/>
        </w:rPr>
        <w:sectPr w:rsidR="006930AD" w:rsidSect="00042A42">
          <w:type w:val="continuous"/>
          <w:pgSz w:w="12240" w:h="15840" w:code="1"/>
          <w:pgMar w:top="720" w:right="432" w:bottom="720" w:left="547" w:header="720" w:footer="720" w:gutter="0"/>
          <w:cols w:space="720"/>
          <w:titlePg/>
          <w:docGrid w:linePitch="360"/>
        </w:sectPr>
      </w:pPr>
    </w:p>
    <w:p w:rsidR="00FE06BF" w:rsidRDefault="00FE06BF" w:rsidP="00FE06BF">
      <w:pPr>
        <w:rPr>
          <w:sz w:val="22"/>
          <w:szCs w:val="22"/>
        </w:rPr>
      </w:pPr>
    </w:p>
    <w:tbl>
      <w:tblPr>
        <w:tblStyle w:val="TableGrid"/>
        <w:tblW w:w="0" w:type="auto"/>
        <w:tblLook w:val="04A0"/>
      </w:tblPr>
      <w:tblGrid>
        <w:gridCol w:w="3825"/>
        <w:gridCol w:w="7443"/>
      </w:tblGrid>
      <w:tr w:rsidR="006930AD" w:rsidTr="006930AD">
        <w:tc>
          <w:tcPr>
            <w:tcW w:w="3825" w:type="dxa"/>
            <w:shd w:val="clear" w:color="auto" w:fill="D9D9D9" w:themeFill="background1" w:themeFillShade="D9"/>
          </w:tcPr>
          <w:p w:rsidR="006930AD" w:rsidRDefault="006930AD" w:rsidP="00FE06BF">
            <w:pPr>
              <w:rPr>
                <w:b/>
                <w:sz w:val="22"/>
                <w:szCs w:val="22"/>
              </w:rPr>
            </w:pPr>
            <w:r>
              <w:rPr>
                <w:b/>
                <w:sz w:val="22"/>
                <w:szCs w:val="22"/>
              </w:rPr>
              <w:t>Process</w:t>
            </w:r>
          </w:p>
        </w:tc>
        <w:tc>
          <w:tcPr>
            <w:tcW w:w="7443" w:type="dxa"/>
            <w:shd w:val="clear" w:color="auto" w:fill="D9D9D9" w:themeFill="background1" w:themeFillShade="D9"/>
          </w:tcPr>
          <w:p w:rsidR="006930AD" w:rsidRDefault="006930AD" w:rsidP="00FE06BF">
            <w:pPr>
              <w:rPr>
                <w:b/>
                <w:sz w:val="22"/>
                <w:szCs w:val="22"/>
              </w:rPr>
            </w:pPr>
            <w:r>
              <w:rPr>
                <w:b/>
                <w:sz w:val="22"/>
                <w:szCs w:val="22"/>
              </w:rPr>
              <w:t>Example</w:t>
            </w:r>
          </w:p>
        </w:tc>
      </w:tr>
      <w:tr w:rsidR="006930AD" w:rsidTr="006930AD">
        <w:tc>
          <w:tcPr>
            <w:tcW w:w="3825" w:type="dxa"/>
          </w:tcPr>
          <w:p w:rsidR="006930AD" w:rsidRDefault="006930AD" w:rsidP="00FE06BF">
            <w:pPr>
              <w:rPr>
                <w:b/>
                <w:sz w:val="22"/>
                <w:szCs w:val="22"/>
              </w:rPr>
            </w:pPr>
            <w:r>
              <w:rPr>
                <w:b/>
                <w:sz w:val="22"/>
                <w:szCs w:val="22"/>
              </w:rPr>
              <w:t>General Feedback</w:t>
            </w:r>
          </w:p>
        </w:tc>
        <w:tc>
          <w:tcPr>
            <w:tcW w:w="7443" w:type="dxa"/>
          </w:tcPr>
          <w:p w:rsidR="006930AD" w:rsidRPr="00806407" w:rsidRDefault="006930AD" w:rsidP="006930AD">
            <w:pPr>
              <w:numPr>
                <w:ilvl w:val="0"/>
                <w:numId w:val="9"/>
              </w:numPr>
              <w:tabs>
                <w:tab w:val="clear" w:pos="1080"/>
                <w:tab w:val="num" w:pos="1620"/>
                <w:tab w:val="num" w:pos="2160"/>
              </w:tabs>
              <w:ind w:left="540"/>
              <w:rPr>
                <w:sz w:val="20"/>
                <w:szCs w:val="20"/>
              </w:rPr>
            </w:pPr>
            <w:r w:rsidRPr="00806407">
              <w:rPr>
                <w:b/>
                <w:sz w:val="20"/>
                <w:szCs w:val="20"/>
              </w:rPr>
              <w:t xml:space="preserve">Communication - </w:t>
            </w:r>
            <w:r w:rsidRPr="00806407">
              <w:rPr>
                <w:sz w:val="20"/>
                <w:szCs w:val="20"/>
              </w:rPr>
              <w:t>She sets a good example when she shares information with us that impacts our jobs and the company. I would recommend that we have a chance to review it together - not only receive it; that way we can ask follow-up questions.</w:t>
            </w:r>
          </w:p>
          <w:p w:rsidR="006930AD" w:rsidRPr="00806407" w:rsidRDefault="006930AD" w:rsidP="006930AD">
            <w:pPr>
              <w:numPr>
                <w:ilvl w:val="0"/>
                <w:numId w:val="9"/>
              </w:numPr>
              <w:tabs>
                <w:tab w:val="clear" w:pos="1080"/>
                <w:tab w:val="num" w:pos="1620"/>
                <w:tab w:val="num" w:pos="2160"/>
              </w:tabs>
              <w:ind w:left="540"/>
              <w:rPr>
                <w:sz w:val="20"/>
                <w:szCs w:val="20"/>
              </w:rPr>
            </w:pPr>
            <w:r w:rsidRPr="00806407">
              <w:rPr>
                <w:b/>
                <w:sz w:val="20"/>
                <w:szCs w:val="20"/>
              </w:rPr>
              <w:t>Recognition -</w:t>
            </w:r>
            <w:r w:rsidRPr="00806407">
              <w:rPr>
                <w:sz w:val="20"/>
                <w:szCs w:val="20"/>
              </w:rPr>
              <w:t xml:space="preserve"> She does a great job of recognizing achievements.  She always gives me timely, thoughtful, and appropriate recognition for my performance.  </w:t>
            </w:r>
          </w:p>
          <w:p w:rsidR="006930AD" w:rsidRDefault="006930AD" w:rsidP="00FE06BF">
            <w:pPr>
              <w:numPr>
                <w:ilvl w:val="0"/>
                <w:numId w:val="9"/>
              </w:numPr>
              <w:tabs>
                <w:tab w:val="clear" w:pos="1080"/>
                <w:tab w:val="num" w:pos="1620"/>
                <w:tab w:val="num" w:pos="2160"/>
              </w:tabs>
              <w:ind w:left="540"/>
              <w:rPr>
                <w:sz w:val="20"/>
                <w:szCs w:val="20"/>
              </w:rPr>
            </w:pPr>
            <w:r w:rsidRPr="00806407">
              <w:rPr>
                <w:b/>
                <w:sz w:val="20"/>
                <w:szCs w:val="20"/>
              </w:rPr>
              <w:t xml:space="preserve">Performance – </w:t>
            </w:r>
            <w:r w:rsidRPr="00806407">
              <w:rPr>
                <w:sz w:val="20"/>
                <w:szCs w:val="20"/>
              </w:rPr>
              <w:t>He didn’t meet his deadlines for the ABC Project; which caused problems for the team.  In the future, let the team know as soon as possible so schedules can be adjusted as needed.</w:t>
            </w:r>
          </w:p>
          <w:p w:rsidR="006930AD" w:rsidRPr="006930AD" w:rsidRDefault="006930AD" w:rsidP="006930AD">
            <w:pPr>
              <w:tabs>
                <w:tab w:val="num" w:pos="2160"/>
              </w:tabs>
              <w:ind w:left="540"/>
              <w:rPr>
                <w:sz w:val="20"/>
                <w:szCs w:val="20"/>
              </w:rPr>
            </w:pPr>
          </w:p>
        </w:tc>
      </w:tr>
      <w:tr w:rsidR="006930AD" w:rsidTr="006930AD">
        <w:tc>
          <w:tcPr>
            <w:tcW w:w="3825" w:type="dxa"/>
          </w:tcPr>
          <w:p w:rsidR="006930AD" w:rsidRDefault="006930AD" w:rsidP="00FE06BF">
            <w:pPr>
              <w:rPr>
                <w:b/>
                <w:sz w:val="22"/>
                <w:szCs w:val="22"/>
              </w:rPr>
            </w:pPr>
            <w:r>
              <w:rPr>
                <w:b/>
                <w:sz w:val="22"/>
                <w:szCs w:val="22"/>
              </w:rPr>
              <w:t>Upward Feedback</w:t>
            </w:r>
          </w:p>
        </w:tc>
        <w:tc>
          <w:tcPr>
            <w:tcW w:w="7443" w:type="dxa"/>
          </w:tcPr>
          <w:p w:rsidR="006930AD" w:rsidRPr="001830A0" w:rsidRDefault="006930AD" w:rsidP="006930AD">
            <w:pPr>
              <w:pStyle w:val="ListParagraph"/>
              <w:numPr>
                <w:ilvl w:val="0"/>
                <w:numId w:val="12"/>
              </w:numPr>
              <w:tabs>
                <w:tab w:val="num" w:pos="1800"/>
              </w:tabs>
              <w:ind w:left="540"/>
              <w:rPr>
                <w:sz w:val="20"/>
                <w:szCs w:val="20"/>
              </w:rPr>
            </w:pPr>
            <w:r w:rsidRPr="001830A0">
              <w:rPr>
                <w:b/>
                <w:sz w:val="20"/>
                <w:szCs w:val="20"/>
              </w:rPr>
              <w:t>Business Integrity</w:t>
            </w:r>
            <w:r w:rsidRPr="001830A0">
              <w:rPr>
                <w:sz w:val="20"/>
                <w:szCs w:val="20"/>
              </w:rPr>
              <w:t xml:space="preserve"> – My manager models behavior that is consistent with John Deere’s core values.  She encourages us to do the same through our regular conversations about the Business Conduct Guidelines at staff meetings.  Also my manager reviews with us how</w:t>
            </w:r>
            <w:r>
              <w:rPr>
                <w:sz w:val="20"/>
                <w:szCs w:val="20"/>
              </w:rPr>
              <w:t xml:space="preserve"> to report any concerns that we</w:t>
            </w:r>
            <w:r w:rsidRPr="001830A0">
              <w:rPr>
                <w:sz w:val="20"/>
                <w:szCs w:val="20"/>
              </w:rPr>
              <w:t xml:space="preserve"> have. </w:t>
            </w:r>
          </w:p>
          <w:p w:rsidR="006930AD" w:rsidRPr="001830A0" w:rsidRDefault="006930AD" w:rsidP="006930AD">
            <w:pPr>
              <w:pStyle w:val="ListParagraph"/>
              <w:numPr>
                <w:ilvl w:val="0"/>
                <w:numId w:val="12"/>
              </w:numPr>
              <w:tabs>
                <w:tab w:val="num" w:pos="1800"/>
              </w:tabs>
              <w:ind w:left="540"/>
              <w:rPr>
                <w:b/>
                <w:sz w:val="20"/>
                <w:szCs w:val="20"/>
              </w:rPr>
            </w:pPr>
            <w:r w:rsidRPr="001830A0">
              <w:rPr>
                <w:b/>
                <w:sz w:val="20"/>
                <w:szCs w:val="20"/>
              </w:rPr>
              <w:t>Career Development</w:t>
            </w:r>
            <w:r w:rsidRPr="001830A0">
              <w:rPr>
                <w:sz w:val="20"/>
                <w:szCs w:val="20"/>
              </w:rPr>
              <w:t xml:space="preserve"> - I usually end up taking my one/one time to talk about a project I am heavily involved in. I am interested in a position in another division and I know we have talked about the resources available, but I am not sure what to do next.  I would like more one/one time to talk about my development and future career opportunities with the company.</w:t>
            </w:r>
          </w:p>
          <w:p w:rsidR="006930AD" w:rsidRDefault="006930AD" w:rsidP="004575F5">
            <w:pPr>
              <w:pStyle w:val="ListParagraph"/>
              <w:numPr>
                <w:ilvl w:val="0"/>
                <w:numId w:val="12"/>
              </w:numPr>
              <w:tabs>
                <w:tab w:val="num" w:pos="2160"/>
              </w:tabs>
              <w:ind w:left="540"/>
              <w:rPr>
                <w:b/>
                <w:sz w:val="22"/>
                <w:szCs w:val="22"/>
              </w:rPr>
            </w:pPr>
            <w:r w:rsidRPr="001830A0">
              <w:rPr>
                <w:b/>
                <w:sz w:val="20"/>
                <w:szCs w:val="20"/>
              </w:rPr>
              <w:t>Communication</w:t>
            </w:r>
            <w:r w:rsidRPr="001830A0">
              <w:rPr>
                <w:sz w:val="20"/>
                <w:szCs w:val="20"/>
              </w:rPr>
              <w:t xml:space="preserve"> – My manager doesn’t always provide timely communications about our department and our work.  It would be nice to have regular monthly team meetings with our manager to discuss changes, problems, or issues with the department.</w:t>
            </w:r>
          </w:p>
        </w:tc>
      </w:tr>
    </w:tbl>
    <w:p w:rsidR="00FE06BF" w:rsidRDefault="00FE06BF" w:rsidP="00FE06BF">
      <w:pPr>
        <w:rPr>
          <w:b/>
          <w:sz w:val="22"/>
          <w:szCs w:val="22"/>
        </w:rPr>
      </w:pPr>
      <w:r w:rsidRPr="00180F4B">
        <w:rPr>
          <w:b/>
          <w:sz w:val="22"/>
          <w:szCs w:val="22"/>
        </w:rPr>
        <w:lastRenderedPageBreak/>
        <w:t>Tips on receiving</w:t>
      </w:r>
      <w:r>
        <w:rPr>
          <w:b/>
          <w:sz w:val="22"/>
          <w:szCs w:val="22"/>
        </w:rPr>
        <w:t xml:space="preserve"> feedback</w:t>
      </w:r>
      <w:r w:rsidRPr="00180F4B">
        <w:rPr>
          <w:b/>
          <w:sz w:val="22"/>
          <w:szCs w:val="22"/>
        </w:rPr>
        <w:t>:</w:t>
      </w:r>
    </w:p>
    <w:p w:rsidR="00FE06BF" w:rsidRDefault="00FE06BF" w:rsidP="00FE06BF">
      <w:pPr>
        <w:numPr>
          <w:ilvl w:val="0"/>
          <w:numId w:val="1"/>
        </w:numPr>
        <w:rPr>
          <w:sz w:val="22"/>
          <w:szCs w:val="22"/>
        </w:rPr>
      </w:pPr>
      <w:r>
        <w:rPr>
          <w:sz w:val="22"/>
          <w:szCs w:val="22"/>
        </w:rPr>
        <w:t>Welcome constructive feedback and r</w:t>
      </w:r>
      <w:r w:rsidRPr="00D359CE">
        <w:rPr>
          <w:sz w:val="22"/>
          <w:szCs w:val="22"/>
        </w:rPr>
        <w:t>ecognize the courage it takes for ot</w:t>
      </w:r>
      <w:r>
        <w:rPr>
          <w:sz w:val="22"/>
          <w:szCs w:val="22"/>
        </w:rPr>
        <w:t>hers to provide it</w:t>
      </w:r>
      <w:r w:rsidR="007C459A">
        <w:rPr>
          <w:sz w:val="22"/>
          <w:szCs w:val="22"/>
        </w:rPr>
        <w:t>.</w:t>
      </w:r>
    </w:p>
    <w:p w:rsidR="00FE06BF" w:rsidRDefault="00FE06BF" w:rsidP="00FE06BF">
      <w:pPr>
        <w:numPr>
          <w:ilvl w:val="0"/>
          <w:numId w:val="1"/>
        </w:numPr>
        <w:rPr>
          <w:sz w:val="22"/>
          <w:szCs w:val="22"/>
        </w:rPr>
      </w:pPr>
      <w:r w:rsidRPr="00D359CE">
        <w:rPr>
          <w:sz w:val="22"/>
          <w:szCs w:val="22"/>
        </w:rPr>
        <w:t>Be respectful and take the feedbac</w:t>
      </w:r>
      <w:r>
        <w:rPr>
          <w:sz w:val="22"/>
          <w:szCs w:val="22"/>
        </w:rPr>
        <w:t>k seriously</w:t>
      </w:r>
      <w:r w:rsidR="007C459A">
        <w:rPr>
          <w:sz w:val="22"/>
          <w:szCs w:val="22"/>
        </w:rPr>
        <w:t>.</w:t>
      </w:r>
    </w:p>
    <w:p w:rsidR="00FE06BF" w:rsidRPr="00974E6B" w:rsidRDefault="00FE06BF" w:rsidP="00FE06BF">
      <w:pPr>
        <w:numPr>
          <w:ilvl w:val="0"/>
          <w:numId w:val="1"/>
        </w:numPr>
        <w:rPr>
          <w:sz w:val="22"/>
          <w:szCs w:val="22"/>
        </w:rPr>
      </w:pPr>
      <w:r w:rsidRPr="00974E6B">
        <w:rPr>
          <w:sz w:val="22"/>
          <w:szCs w:val="22"/>
        </w:rPr>
        <w:t>If you don’t understand the feedback or know how to apply it; ask for clarification or examples</w:t>
      </w:r>
      <w:r w:rsidR="007C459A">
        <w:rPr>
          <w:sz w:val="22"/>
          <w:szCs w:val="22"/>
        </w:rPr>
        <w:t>.</w:t>
      </w:r>
    </w:p>
    <w:p w:rsidR="00FE06BF" w:rsidRDefault="00FE06BF" w:rsidP="00FE06BF">
      <w:pPr>
        <w:numPr>
          <w:ilvl w:val="0"/>
          <w:numId w:val="1"/>
        </w:numPr>
        <w:rPr>
          <w:sz w:val="22"/>
          <w:szCs w:val="22"/>
        </w:rPr>
      </w:pPr>
      <w:r>
        <w:rPr>
          <w:sz w:val="22"/>
          <w:szCs w:val="22"/>
        </w:rPr>
        <w:t>Where appropriate, work with your manager to r</w:t>
      </w:r>
      <w:r w:rsidRPr="00D359CE">
        <w:rPr>
          <w:sz w:val="22"/>
          <w:szCs w:val="22"/>
        </w:rPr>
        <w:t>evise your development action plan</w:t>
      </w:r>
      <w:r>
        <w:rPr>
          <w:sz w:val="22"/>
          <w:szCs w:val="22"/>
        </w:rPr>
        <w:t xml:space="preserve"> </w:t>
      </w:r>
      <w:r w:rsidRPr="00D359CE">
        <w:rPr>
          <w:sz w:val="22"/>
          <w:szCs w:val="22"/>
        </w:rPr>
        <w:t>based on the feedback</w:t>
      </w:r>
      <w:r>
        <w:rPr>
          <w:sz w:val="22"/>
          <w:szCs w:val="22"/>
        </w:rPr>
        <w:t xml:space="preserve"> received</w:t>
      </w:r>
      <w:r w:rsidR="007C459A">
        <w:rPr>
          <w:sz w:val="22"/>
          <w:szCs w:val="22"/>
        </w:rPr>
        <w:t>.</w:t>
      </w:r>
    </w:p>
    <w:p w:rsidR="00FE06BF" w:rsidRDefault="00FE06BF" w:rsidP="00FE06BF">
      <w:pPr>
        <w:numPr>
          <w:ilvl w:val="0"/>
          <w:numId w:val="1"/>
        </w:numPr>
        <w:rPr>
          <w:sz w:val="22"/>
          <w:szCs w:val="22"/>
        </w:rPr>
      </w:pPr>
      <w:r w:rsidRPr="006D075A">
        <w:rPr>
          <w:sz w:val="22"/>
          <w:szCs w:val="22"/>
        </w:rPr>
        <w:t>Follow-up with those that are giving you feedback to see if improvement h</w:t>
      </w:r>
      <w:r>
        <w:rPr>
          <w:sz w:val="22"/>
          <w:szCs w:val="22"/>
        </w:rPr>
        <w:t>as taken place</w:t>
      </w:r>
    </w:p>
    <w:p w:rsidR="00FE06BF" w:rsidRDefault="00FE06BF" w:rsidP="00FE06BF">
      <w:pPr>
        <w:pStyle w:val="ListParagraph"/>
        <w:numPr>
          <w:ilvl w:val="0"/>
          <w:numId w:val="1"/>
        </w:numPr>
        <w:rPr>
          <w:rFonts w:ascii="Trebuchet MS" w:hAnsi="Trebuchet MS"/>
        </w:rPr>
      </w:pPr>
      <w:r w:rsidRPr="00974E6B">
        <w:rPr>
          <w:rFonts w:ascii="Trebuchet MS" w:hAnsi="Trebuchet MS"/>
        </w:rPr>
        <w:t>Let the person finish what he or she is saying.</w:t>
      </w:r>
    </w:p>
    <w:p w:rsidR="00FE06BF" w:rsidRDefault="00FE06BF" w:rsidP="00FE06BF">
      <w:pPr>
        <w:pStyle w:val="ListParagraph"/>
        <w:numPr>
          <w:ilvl w:val="0"/>
          <w:numId w:val="1"/>
        </w:numPr>
        <w:rPr>
          <w:rFonts w:ascii="Trebuchet MS" w:hAnsi="Trebuchet MS"/>
        </w:rPr>
      </w:pPr>
      <w:r w:rsidRPr="00974E6B">
        <w:rPr>
          <w:rFonts w:ascii="Trebuchet MS" w:hAnsi="Trebuchet MS"/>
        </w:rPr>
        <w:t>Try to paraphrase what you are being told, either back to the person or in your own mind.</w:t>
      </w:r>
    </w:p>
    <w:p w:rsidR="00FE06BF" w:rsidRPr="00974E6B" w:rsidRDefault="00FE06BF" w:rsidP="00FE06BF">
      <w:pPr>
        <w:pStyle w:val="ListParagraph"/>
        <w:numPr>
          <w:ilvl w:val="0"/>
          <w:numId w:val="1"/>
        </w:numPr>
        <w:rPr>
          <w:rFonts w:ascii="Trebuchet MS" w:hAnsi="Trebuchet MS"/>
        </w:rPr>
      </w:pPr>
      <w:r w:rsidRPr="00974E6B">
        <w:rPr>
          <w:rFonts w:ascii="Trebuchet MS" w:hAnsi="Trebuchet MS"/>
        </w:rPr>
        <w:t>Ask the person to give you alternatives to your behavior.</w:t>
      </w:r>
    </w:p>
    <w:p w:rsidR="00FE06BF" w:rsidRPr="00974E6B" w:rsidRDefault="00FE06BF" w:rsidP="00FE06BF">
      <w:pPr>
        <w:pStyle w:val="ListParagraph"/>
        <w:numPr>
          <w:ilvl w:val="0"/>
          <w:numId w:val="1"/>
        </w:numPr>
        <w:rPr>
          <w:rFonts w:ascii="Trebuchet MS" w:hAnsi="Trebuchet MS"/>
        </w:rPr>
      </w:pPr>
      <w:r w:rsidRPr="00974E6B">
        <w:rPr>
          <w:rFonts w:ascii="Trebuchet MS" w:hAnsi="Trebuchet MS"/>
        </w:rPr>
        <w:t>Monitor your nonverbal and emotional responses.</w:t>
      </w:r>
    </w:p>
    <w:p w:rsidR="00FE06BF" w:rsidRPr="00974E6B" w:rsidRDefault="00FE06BF" w:rsidP="00FE06BF">
      <w:pPr>
        <w:pStyle w:val="ListParagraph"/>
        <w:numPr>
          <w:ilvl w:val="0"/>
          <w:numId w:val="1"/>
        </w:numPr>
        <w:rPr>
          <w:rFonts w:ascii="Trebuchet MS" w:hAnsi="Trebuchet MS"/>
        </w:rPr>
      </w:pPr>
      <w:r w:rsidRPr="00974E6B">
        <w:rPr>
          <w:rFonts w:ascii="Trebuchet MS" w:hAnsi="Trebuchet MS"/>
        </w:rPr>
        <w:t>Take the time after the feedback interaction to evaluate the information and consider specific actions for improvements.</w:t>
      </w:r>
    </w:p>
    <w:p w:rsidR="00FE06BF" w:rsidRPr="00974E6B" w:rsidRDefault="00FE06BF" w:rsidP="00FE06BF">
      <w:pPr>
        <w:pStyle w:val="ListParagraph"/>
        <w:numPr>
          <w:ilvl w:val="0"/>
          <w:numId w:val="1"/>
        </w:numPr>
        <w:rPr>
          <w:rFonts w:ascii="Trebuchet MS" w:hAnsi="Trebuchet MS"/>
        </w:rPr>
      </w:pPr>
      <w:r w:rsidRPr="00974E6B">
        <w:rPr>
          <w:rFonts w:ascii="Trebuchet MS" w:hAnsi="Trebuchet MS"/>
        </w:rPr>
        <w:t>Teach yourself to recognize situations in which a certain behavior needs to be altered. Feedback can help you self-monitor your behavior at times when you are less than optimally effective.</w:t>
      </w:r>
    </w:p>
    <w:p w:rsidR="00FE06BF" w:rsidRDefault="00FE06BF" w:rsidP="00FE06BF">
      <w:pPr>
        <w:pStyle w:val="ListParagraph"/>
        <w:numPr>
          <w:ilvl w:val="0"/>
          <w:numId w:val="1"/>
        </w:numPr>
        <w:rPr>
          <w:rFonts w:ascii="Trebuchet MS" w:hAnsi="Trebuchet MS"/>
        </w:rPr>
      </w:pPr>
      <w:r w:rsidRPr="00974E6B">
        <w:rPr>
          <w:rFonts w:ascii="Trebuchet MS" w:hAnsi="Trebuchet MS"/>
        </w:rPr>
        <w:t>Thank the person for being helpful to you.</w:t>
      </w:r>
    </w:p>
    <w:p w:rsidR="00560DFF" w:rsidRDefault="00560DFF" w:rsidP="00560DFF">
      <w:pPr>
        <w:rPr>
          <w:sz w:val="22"/>
          <w:szCs w:val="22"/>
        </w:rPr>
      </w:pPr>
    </w:p>
    <w:p w:rsidR="000826C5" w:rsidRDefault="000826C5" w:rsidP="00560DFF">
      <w:pPr>
        <w:rPr>
          <w:sz w:val="22"/>
          <w:szCs w:val="22"/>
        </w:rPr>
      </w:pPr>
    </w:p>
    <w:p w:rsidR="000826C5" w:rsidRDefault="000826C5" w:rsidP="00560DFF">
      <w:pPr>
        <w:rPr>
          <w:sz w:val="22"/>
          <w:szCs w:val="22"/>
        </w:rPr>
      </w:pPr>
    </w:p>
    <w:p w:rsidR="000826C5" w:rsidRPr="000826C5" w:rsidRDefault="000826C5" w:rsidP="00560DFF">
      <w:pPr>
        <w:rPr>
          <w:b/>
          <w:sz w:val="22"/>
          <w:szCs w:val="22"/>
        </w:rPr>
      </w:pPr>
      <w:r w:rsidRPr="000826C5">
        <w:rPr>
          <w:b/>
          <w:sz w:val="22"/>
          <w:szCs w:val="22"/>
        </w:rPr>
        <w:t>Supporting Resources:</w:t>
      </w:r>
    </w:p>
    <w:p w:rsidR="000826C5" w:rsidRPr="006E7787" w:rsidRDefault="000826C5" w:rsidP="00560DFF">
      <w:pPr>
        <w:rPr>
          <w:sz w:val="22"/>
          <w:szCs w:val="22"/>
        </w:rPr>
      </w:pPr>
      <w:r>
        <w:rPr>
          <w:sz w:val="22"/>
          <w:szCs w:val="22"/>
        </w:rPr>
        <w:t xml:space="preserve">For more detailed information about learning on how to give and receive </w:t>
      </w:r>
      <w:r w:rsidR="007C459A">
        <w:rPr>
          <w:sz w:val="22"/>
          <w:szCs w:val="22"/>
        </w:rPr>
        <w:t>feedback,</w:t>
      </w:r>
      <w:r>
        <w:rPr>
          <w:sz w:val="22"/>
          <w:szCs w:val="22"/>
        </w:rPr>
        <w:t xml:space="preserve"> refer to </w:t>
      </w:r>
      <w:hyperlink r:id="rId11" w:history="1">
        <w:r w:rsidRPr="007C459A">
          <w:rPr>
            <w:rStyle w:val="Hyperlink"/>
            <w:sz w:val="22"/>
            <w:szCs w:val="22"/>
          </w:rPr>
          <w:t>JD Learning</w:t>
        </w:r>
      </w:hyperlink>
      <w:r w:rsidR="004F68BE">
        <w:rPr>
          <w:sz w:val="22"/>
          <w:szCs w:val="22"/>
        </w:rPr>
        <w:t xml:space="preserve"> for additional classes</w:t>
      </w:r>
      <w:r>
        <w:rPr>
          <w:sz w:val="22"/>
          <w:szCs w:val="22"/>
        </w:rPr>
        <w:t>.</w:t>
      </w:r>
    </w:p>
    <w:sectPr w:rsidR="000826C5" w:rsidRPr="006E7787" w:rsidSect="00042A42">
      <w:type w:val="continuous"/>
      <w:pgSz w:w="12240" w:h="15840" w:code="1"/>
      <w:pgMar w:top="720" w:right="432" w:bottom="720" w:left="54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591" w:rsidRDefault="00402591">
      <w:r>
        <w:separator/>
      </w:r>
    </w:p>
  </w:endnote>
  <w:endnote w:type="continuationSeparator" w:id="0">
    <w:p w:rsidR="00402591" w:rsidRDefault="00402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591" w:rsidRDefault="00402591">
      <w:r>
        <w:separator/>
      </w:r>
    </w:p>
  </w:footnote>
  <w:footnote w:type="continuationSeparator" w:id="0">
    <w:p w:rsidR="00402591" w:rsidRDefault="00402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860" w:rsidRDefault="005548B8">
    <w:pPr>
      <w:pStyle w:val="Header"/>
    </w:pPr>
    <w:r>
      <w:rPr>
        <w:noProof/>
      </w:rPr>
      <w:drawing>
        <wp:anchor distT="0" distB="0" distL="114300" distR="114300" simplePos="0" relativeHeight="251660288" behindDoc="0" locked="0" layoutInCell="1" allowOverlap="1">
          <wp:simplePos x="0" y="0"/>
          <wp:positionH relativeFrom="page">
            <wp:posOffset>360680</wp:posOffset>
          </wp:positionH>
          <wp:positionV relativeFrom="page">
            <wp:posOffset>1333500</wp:posOffset>
          </wp:positionV>
          <wp:extent cx="7106285" cy="285750"/>
          <wp:effectExtent l="19050" t="0" r="0" b="0"/>
          <wp:wrapTight wrapText="bothSides">
            <wp:wrapPolygon edited="0">
              <wp:start x="-58" y="0"/>
              <wp:lineTo x="-58" y="20160"/>
              <wp:lineTo x="21598" y="20160"/>
              <wp:lineTo x="21598" y="0"/>
              <wp:lineTo x="-58" y="0"/>
            </wp:wrapPolygon>
          </wp:wrapTight>
          <wp:docPr id="6" name="Picture 6" descr="JD_bar_gy_rgb_300dpi_7-5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JD_bar_gy_rgb_300dpi_7-5in"/>
                  <pic:cNvPicPr preferRelativeResize="0">
                    <a:picLocks noChangeArrowheads="1"/>
                  </pic:cNvPicPr>
                </pic:nvPicPr>
                <pic:blipFill>
                  <a:blip r:embed="rId1"/>
                  <a:srcRect/>
                  <a:stretch>
                    <a:fillRect/>
                  </a:stretch>
                </pic:blipFill>
                <pic:spPr bwMode="auto">
                  <a:xfrm>
                    <a:off x="0" y="0"/>
                    <a:ext cx="7106285" cy="28575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page">
            <wp:posOffset>4857750</wp:posOffset>
          </wp:positionH>
          <wp:positionV relativeFrom="page">
            <wp:posOffset>647700</wp:posOffset>
          </wp:positionV>
          <wp:extent cx="2698750" cy="825500"/>
          <wp:effectExtent l="0" t="0" r="0" b="0"/>
          <wp:wrapTight wrapText="bothSides">
            <wp:wrapPolygon edited="0">
              <wp:start x="2287" y="4985"/>
              <wp:lineTo x="1677" y="5982"/>
              <wp:lineTo x="1372" y="12960"/>
              <wp:lineTo x="1982" y="15951"/>
              <wp:lineTo x="2287" y="15951"/>
              <wp:lineTo x="4727" y="15951"/>
              <wp:lineTo x="6099" y="15951"/>
              <wp:lineTo x="20279" y="13458"/>
              <wp:lineTo x="20584" y="8972"/>
              <wp:lineTo x="18144" y="7975"/>
              <wp:lineTo x="4727" y="4985"/>
              <wp:lineTo x="2287" y="4985"/>
            </wp:wrapPolygon>
          </wp:wrapTight>
          <wp:docPr id="5" name="Picture 5" descr="JD_gy_RGB_screen_300dpi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_gy_RGB_screen_300dpi_h"/>
                  <pic:cNvPicPr>
                    <a:picLocks noChangeAspect="1" noChangeArrowheads="1"/>
                  </pic:cNvPicPr>
                </pic:nvPicPr>
                <pic:blipFill>
                  <a:blip r:embed="rId2"/>
                  <a:srcRect/>
                  <a:stretch>
                    <a:fillRect/>
                  </a:stretch>
                </pic:blipFill>
                <pic:spPr bwMode="auto">
                  <a:xfrm>
                    <a:off x="0" y="0"/>
                    <a:ext cx="2698750" cy="8255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258"/>
    <w:multiLevelType w:val="hybridMultilevel"/>
    <w:tmpl w:val="FAE4894A"/>
    <w:lvl w:ilvl="0" w:tplc="73B0962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669D3"/>
    <w:multiLevelType w:val="hybridMultilevel"/>
    <w:tmpl w:val="FDD45148"/>
    <w:lvl w:ilvl="0" w:tplc="73B096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342246F5"/>
    <w:multiLevelType w:val="hybridMultilevel"/>
    <w:tmpl w:val="AFE44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3B2777"/>
    <w:multiLevelType w:val="hybridMultilevel"/>
    <w:tmpl w:val="784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A4E55"/>
    <w:multiLevelType w:val="hybridMultilevel"/>
    <w:tmpl w:val="97786A00"/>
    <w:lvl w:ilvl="0" w:tplc="E1E00012">
      <w:start w:val="1"/>
      <w:numFmt w:val="bullet"/>
      <w:lvlText w:val="•"/>
      <w:lvlJc w:val="left"/>
      <w:pPr>
        <w:tabs>
          <w:tab w:val="num" w:pos="1080"/>
        </w:tabs>
        <w:ind w:left="1080" w:hanging="360"/>
      </w:pPr>
      <w:rPr>
        <w:rFonts w:ascii="Verdana" w:hAnsi="Verdana" w:hint="default"/>
      </w:rPr>
    </w:lvl>
    <w:lvl w:ilvl="1" w:tplc="ED488D4E">
      <w:start w:val="176"/>
      <w:numFmt w:val="bullet"/>
      <w:lvlText w:val="•"/>
      <w:lvlJc w:val="left"/>
      <w:pPr>
        <w:tabs>
          <w:tab w:val="num" w:pos="1800"/>
        </w:tabs>
        <w:ind w:left="1800" w:hanging="360"/>
      </w:pPr>
      <w:rPr>
        <w:rFonts w:ascii="Verdana" w:hAnsi="Verdana" w:hint="default"/>
      </w:rPr>
    </w:lvl>
    <w:lvl w:ilvl="2" w:tplc="935A8CD8">
      <w:start w:val="1"/>
      <w:numFmt w:val="bullet"/>
      <w:lvlText w:val="•"/>
      <w:lvlJc w:val="left"/>
      <w:pPr>
        <w:tabs>
          <w:tab w:val="num" w:pos="2520"/>
        </w:tabs>
        <w:ind w:left="2520" w:hanging="360"/>
      </w:pPr>
      <w:rPr>
        <w:rFonts w:ascii="Verdana" w:hAnsi="Verdana" w:hint="default"/>
      </w:rPr>
    </w:lvl>
    <w:lvl w:ilvl="3" w:tplc="B816B02A" w:tentative="1">
      <w:start w:val="1"/>
      <w:numFmt w:val="bullet"/>
      <w:lvlText w:val="•"/>
      <w:lvlJc w:val="left"/>
      <w:pPr>
        <w:tabs>
          <w:tab w:val="num" w:pos="3240"/>
        </w:tabs>
        <w:ind w:left="3240" w:hanging="360"/>
      </w:pPr>
      <w:rPr>
        <w:rFonts w:ascii="Verdana" w:hAnsi="Verdana" w:hint="default"/>
      </w:rPr>
    </w:lvl>
    <w:lvl w:ilvl="4" w:tplc="CAC4524C" w:tentative="1">
      <w:start w:val="1"/>
      <w:numFmt w:val="bullet"/>
      <w:lvlText w:val="•"/>
      <w:lvlJc w:val="left"/>
      <w:pPr>
        <w:tabs>
          <w:tab w:val="num" w:pos="3960"/>
        </w:tabs>
        <w:ind w:left="3960" w:hanging="360"/>
      </w:pPr>
      <w:rPr>
        <w:rFonts w:ascii="Verdana" w:hAnsi="Verdana" w:hint="default"/>
      </w:rPr>
    </w:lvl>
    <w:lvl w:ilvl="5" w:tplc="C58E77BC" w:tentative="1">
      <w:start w:val="1"/>
      <w:numFmt w:val="bullet"/>
      <w:lvlText w:val="•"/>
      <w:lvlJc w:val="left"/>
      <w:pPr>
        <w:tabs>
          <w:tab w:val="num" w:pos="4680"/>
        </w:tabs>
        <w:ind w:left="4680" w:hanging="360"/>
      </w:pPr>
      <w:rPr>
        <w:rFonts w:ascii="Verdana" w:hAnsi="Verdana" w:hint="default"/>
      </w:rPr>
    </w:lvl>
    <w:lvl w:ilvl="6" w:tplc="CE10CAE8" w:tentative="1">
      <w:start w:val="1"/>
      <w:numFmt w:val="bullet"/>
      <w:lvlText w:val="•"/>
      <w:lvlJc w:val="left"/>
      <w:pPr>
        <w:tabs>
          <w:tab w:val="num" w:pos="5400"/>
        </w:tabs>
        <w:ind w:left="5400" w:hanging="360"/>
      </w:pPr>
      <w:rPr>
        <w:rFonts w:ascii="Verdana" w:hAnsi="Verdana" w:hint="default"/>
      </w:rPr>
    </w:lvl>
    <w:lvl w:ilvl="7" w:tplc="A05A3DE8" w:tentative="1">
      <w:start w:val="1"/>
      <w:numFmt w:val="bullet"/>
      <w:lvlText w:val="•"/>
      <w:lvlJc w:val="left"/>
      <w:pPr>
        <w:tabs>
          <w:tab w:val="num" w:pos="6120"/>
        </w:tabs>
        <w:ind w:left="6120" w:hanging="360"/>
      </w:pPr>
      <w:rPr>
        <w:rFonts w:ascii="Verdana" w:hAnsi="Verdana" w:hint="default"/>
      </w:rPr>
    </w:lvl>
    <w:lvl w:ilvl="8" w:tplc="39F25BDA" w:tentative="1">
      <w:start w:val="1"/>
      <w:numFmt w:val="bullet"/>
      <w:lvlText w:val="•"/>
      <w:lvlJc w:val="left"/>
      <w:pPr>
        <w:tabs>
          <w:tab w:val="num" w:pos="6840"/>
        </w:tabs>
        <w:ind w:left="6840" w:hanging="360"/>
      </w:pPr>
      <w:rPr>
        <w:rFonts w:ascii="Verdana" w:hAnsi="Verdana" w:hint="default"/>
      </w:rPr>
    </w:lvl>
  </w:abstractNum>
  <w:abstractNum w:abstractNumId="5">
    <w:nsid w:val="416467BB"/>
    <w:multiLevelType w:val="hybridMultilevel"/>
    <w:tmpl w:val="79983416"/>
    <w:lvl w:ilvl="0" w:tplc="93CEDE32">
      <w:start w:val="1"/>
      <w:numFmt w:val="bullet"/>
      <w:lvlText w:val="•"/>
      <w:lvlJc w:val="left"/>
      <w:pPr>
        <w:tabs>
          <w:tab w:val="num" w:pos="1080"/>
        </w:tabs>
        <w:ind w:left="1080" w:hanging="360"/>
      </w:pPr>
      <w:rPr>
        <w:rFonts w:ascii="Verdana" w:hAnsi="Verdana" w:hint="default"/>
      </w:rPr>
    </w:lvl>
    <w:lvl w:ilvl="1" w:tplc="E87A3552">
      <w:start w:val="176"/>
      <w:numFmt w:val="bullet"/>
      <w:lvlText w:val="•"/>
      <w:lvlJc w:val="left"/>
      <w:pPr>
        <w:tabs>
          <w:tab w:val="num" w:pos="1800"/>
        </w:tabs>
        <w:ind w:left="1800" w:hanging="360"/>
      </w:pPr>
      <w:rPr>
        <w:rFonts w:ascii="Verdana" w:hAnsi="Verdana" w:hint="default"/>
      </w:rPr>
    </w:lvl>
    <w:lvl w:ilvl="2" w:tplc="003C4210">
      <w:start w:val="1"/>
      <w:numFmt w:val="bullet"/>
      <w:lvlText w:val="•"/>
      <w:lvlJc w:val="left"/>
      <w:pPr>
        <w:tabs>
          <w:tab w:val="num" w:pos="2520"/>
        </w:tabs>
        <w:ind w:left="2520" w:hanging="360"/>
      </w:pPr>
      <w:rPr>
        <w:rFonts w:ascii="Verdana" w:hAnsi="Verdana" w:hint="default"/>
      </w:rPr>
    </w:lvl>
    <w:lvl w:ilvl="3" w:tplc="DCCE6D60" w:tentative="1">
      <w:start w:val="1"/>
      <w:numFmt w:val="bullet"/>
      <w:lvlText w:val="•"/>
      <w:lvlJc w:val="left"/>
      <w:pPr>
        <w:tabs>
          <w:tab w:val="num" w:pos="3240"/>
        </w:tabs>
        <w:ind w:left="3240" w:hanging="360"/>
      </w:pPr>
      <w:rPr>
        <w:rFonts w:ascii="Verdana" w:hAnsi="Verdana" w:hint="default"/>
      </w:rPr>
    </w:lvl>
    <w:lvl w:ilvl="4" w:tplc="959032F6" w:tentative="1">
      <w:start w:val="1"/>
      <w:numFmt w:val="bullet"/>
      <w:lvlText w:val="•"/>
      <w:lvlJc w:val="left"/>
      <w:pPr>
        <w:tabs>
          <w:tab w:val="num" w:pos="3960"/>
        </w:tabs>
        <w:ind w:left="3960" w:hanging="360"/>
      </w:pPr>
      <w:rPr>
        <w:rFonts w:ascii="Verdana" w:hAnsi="Verdana" w:hint="default"/>
      </w:rPr>
    </w:lvl>
    <w:lvl w:ilvl="5" w:tplc="4FF6F8D8" w:tentative="1">
      <w:start w:val="1"/>
      <w:numFmt w:val="bullet"/>
      <w:lvlText w:val="•"/>
      <w:lvlJc w:val="left"/>
      <w:pPr>
        <w:tabs>
          <w:tab w:val="num" w:pos="4680"/>
        </w:tabs>
        <w:ind w:left="4680" w:hanging="360"/>
      </w:pPr>
      <w:rPr>
        <w:rFonts w:ascii="Verdana" w:hAnsi="Verdana" w:hint="default"/>
      </w:rPr>
    </w:lvl>
    <w:lvl w:ilvl="6" w:tplc="1032D332" w:tentative="1">
      <w:start w:val="1"/>
      <w:numFmt w:val="bullet"/>
      <w:lvlText w:val="•"/>
      <w:lvlJc w:val="left"/>
      <w:pPr>
        <w:tabs>
          <w:tab w:val="num" w:pos="5400"/>
        </w:tabs>
        <w:ind w:left="5400" w:hanging="360"/>
      </w:pPr>
      <w:rPr>
        <w:rFonts w:ascii="Verdana" w:hAnsi="Verdana" w:hint="default"/>
      </w:rPr>
    </w:lvl>
    <w:lvl w:ilvl="7" w:tplc="A3C89F5C" w:tentative="1">
      <w:start w:val="1"/>
      <w:numFmt w:val="bullet"/>
      <w:lvlText w:val="•"/>
      <w:lvlJc w:val="left"/>
      <w:pPr>
        <w:tabs>
          <w:tab w:val="num" w:pos="6120"/>
        </w:tabs>
        <w:ind w:left="6120" w:hanging="360"/>
      </w:pPr>
      <w:rPr>
        <w:rFonts w:ascii="Verdana" w:hAnsi="Verdana" w:hint="default"/>
      </w:rPr>
    </w:lvl>
    <w:lvl w:ilvl="8" w:tplc="FC5295E8" w:tentative="1">
      <w:start w:val="1"/>
      <w:numFmt w:val="bullet"/>
      <w:lvlText w:val="•"/>
      <w:lvlJc w:val="left"/>
      <w:pPr>
        <w:tabs>
          <w:tab w:val="num" w:pos="6840"/>
        </w:tabs>
        <w:ind w:left="6840" w:hanging="360"/>
      </w:pPr>
      <w:rPr>
        <w:rFonts w:ascii="Verdana" w:hAnsi="Verdana" w:hint="default"/>
      </w:rPr>
    </w:lvl>
  </w:abstractNum>
  <w:abstractNum w:abstractNumId="6">
    <w:nsid w:val="44E12EE3"/>
    <w:multiLevelType w:val="hybridMultilevel"/>
    <w:tmpl w:val="F926DA9A"/>
    <w:lvl w:ilvl="0" w:tplc="FA8C54D4">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8BD3E58"/>
    <w:multiLevelType w:val="hybridMultilevel"/>
    <w:tmpl w:val="E024678A"/>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C051F1"/>
    <w:multiLevelType w:val="hybridMultilevel"/>
    <w:tmpl w:val="8D68675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BB25A2"/>
    <w:multiLevelType w:val="hybridMultilevel"/>
    <w:tmpl w:val="E50ED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B6257B"/>
    <w:multiLevelType w:val="hybridMultilevel"/>
    <w:tmpl w:val="544C4AD0"/>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45D60AF"/>
    <w:multiLevelType w:val="hybridMultilevel"/>
    <w:tmpl w:val="E7928FB2"/>
    <w:lvl w:ilvl="0" w:tplc="73B0962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0"/>
  </w:num>
  <w:num w:numId="6">
    <w:abstractNumId w:val="7"/>
  </w:num>
  <w:num w:numId="7">
    <w:abstractNumId w:val="10"/>
  </w:num>
  <w:num w:numId="8">
    <w:abstractNumId w:val="6"/>
  </w:num>
  <w:num w:numId="9">
    <w:abstractNumId w:val="8"/>
  </w:num>
  <w:num w:numId="10">
    <w:abstractNumId w:val="3"/>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hdrShapeDefaults>
    <o:shapedefaults v:ext="edit" spidmax="48130"/>
  </w:hdrShapeDefaults>
  <w:footnotePr>
    <w:footnote w:id="-1"/>
    <w:footnote w:id="0"/>
  </w:footnotePr>
  <w:endnotePr>
    <w:endnote w:id="-1"/>
    <w:endnote w:id="0"/>
  </w:endnotePr>
  <w:compat/>
  <w:rsids>
    <w:rsidRoot w:val="00BB430D"/>
    <w:rsid w:val="00000F76"/>
    <w:rsid w:val="00002507"/>
    <w:rsid w:val="00002600"/>
    <w:rsid w:val="00002DC1"/>
    <w:rsid w:val="0000388D"/>
    <w:rsid w:val="00003A82"/>
    <w:rsid w:val="00004A6D"/>
    <w:rsid w:val="00005853"/>
    <w:rsid w:val="0000598B"/>
    <w:rsid w:val="00005D26"/>
    <w:rsid w:val="00006AFC"/>
    <w:rsid w:val="00007A50"/>
    <w:rsid w:val="00007A75"/>
    <w:rsid w:val="00007BFE"/>
    <w:rsid w:val="0001039F"/>
    <w:rsid w:val="000105FF"/>
    <w:rsid w:val="00010DAD"/>
    <w:rsid w:val="0001131D"/>
    <w:rsid w:val="0001187E"/>
    <w:rsid w:val="0001315C"/>
    <w:rsid w:val="000138DF"/>
    <w:rsid w:val="00013BBE"/>
    <w:rsid w:val="00014BFE"/>
    <w:rsid w:val="00016EC9"/>
    <w:rsid w:val="000171A8"/>
    <w:rsid w:val="00020B41"/>
    <w:rsid w:val="0002153F"/>
    <w:rsid w:val="00022411"/>
    <w:rsid w:val="00022E04"/>
    <w:rsid w:val="00023C50"/>
    <w:rsid w:val="00023FCE"/>
    <w:rsid w:val="00024BA1"/>
    <w:rsid w:val="00025F16"/>
    <w:rsid w:val="00026349"/>
    <w:rsid w:val="00026715"/>
    <w:rsid w:val="0002769E"/>
    <w:rsid w:val="00030024"/>
    <w:rsid w:val="000301E9"/>
    <w:rsid w:val="00030885"/>
    <w:rsid w:val="00030C3E"/>
    <w:rsid w:val="00031089"/>
    <w:rsid w:val="000322AD"/>
    <w:rsid w:val="00032BE0"/>
    <w:rsid w:val="00033881"/>
    <w:rsid w:val="00034ACC"/>
    <w:rsid w:val="00035AC9"/>
    <w:rsid w:val="00035CDF"/>
    <w:rsid w:val="000367DB"/>
    <w:rsid w:val="00036826"/>
    <w:rsid w:val="00036BA3"/>
    <w:rsid w:val="000379DC"/>
    <w:rsid w:val="00037FDF"/>
    <w:rsid w:val="000402A4"/>
    <w:rsid w:val="000404D0"/>
    <w:rsid w:val="000405FA"/>
    <w:rsid w:val="00042A42"/>
    <w:rsid w:val="00045427"/>
    <w:rsid w:val="0004552D"/>
    <w:rsid w:val="00047C4B"/>
    <w:rsid w:val="000503D2"/>
    <w:rsid w:val="00050A22"/>
    <w:rsid w:val="00051AED"/>
    <w:rsid w:val="00052CAD"/>
    <w:rsid w:val="000539E7"/>
    <w:rsid w:val="00054424"/>
    <w:rsid w:val="00055047"/>
    <w:rsid w:val="00055AF5"/>
    <w:rsid w:val="000570CD"/>
    <w:rsid w:val="000575CD"/>
    <w:rsid w:val="00057AD9"/>
    <w:rsid w:val="00057B58"/>
    <w:rsid w:val="00060332"/>
    <w:rsid w:val="000607D6"/>
    <w:rsid w:val="00061212"/>
    <w:rsid w:val="0006204C"/>
    <w:rsid w:val="0006231C"/>
    <w:rsid w:val="00062586"/>
    <w:rsid w:val="000634DF"/>
    <w:rsid w:val="00063764"/>
    <w:rsid w:val="0006426C"/>
    <w:rsid w:val="0006433C"/>
    <w:rsid w:val="00064684"/>
    <w:rsid w:val="0006474B"/>
    <w:rsid w:val="0006660A"/>
    <w:rsid w:val="0006779D"/>
    <w:rsid w:val="00067943"/>
    <w:rsid w:val="0007085F"/>
    <w:rsid w:val="000713B2"/>
    <w:rsid w:val="00071B2C"/>
    <w:rsid w:val="00072B91"/>
    <w:rsid w:val="00074062"/>
    <w:rsid w:val="000740ED"/>
    <w:rsid w:val="000755F6"/>
    <w:rsid w:val="00075B88"/>
    <w:rsid w:val="000763F1"/>
    <w:rsid w:val="000764BA"/>
    <w:rsid w:val="00076A96"/>
    <w:rsid w:val="00076C5B"/>
    <w:rsid w:val="000826C5"/>
    <w:rsid w:val="0008275F"/>
    <w:rsid w:val="00083989"/>
    <w:rsid w:val="00083E97"/>
    <w:rsid w:val="0008485E"/>
    <w:rsid w:val="00084A0A"/>
    <w:rsid w:val="0008509E"/>
    <w:rsid w:val="000853B4"/>
    <w:rsid w:val="00086208"/>
    <w:rsid w:val="000877CA"/>
    <w:rsid w:val="000877FB"/>
    <w:rsid w:val="000879BE"/>
    <w:rsid w:val="00090047"/>
    <w:rsid w:val="000919F0"/>
    <w:rsid w:val="00091A48"/>
    <w:rsid w:val="00091B78"/>
    <w:rsid w:val="00091C1D"/>
    <w:rsid w:val="00092FB4"/>
    <w:rsid w:val="0009307C"/>
    <w:rsid w:val="000942C6"/>
    <w:rsid w:val="0009436E"/>
    <w:rsid w:val="00094CC4"/>
    <w:rsid w:val="00094E90"/>
    <w:rsid w:val="00095276"/>
    <w:rsid w:val="00096671"/>
    <w:rsid w:val="0009736B"/>
    <w:rsid w:val="0009772D"/>
    <w:rsid w:val="000A149D"/>
    <w:rsid w:val="000A2EA5"/>
    <w:rsid w:val="000A68A3"/>
    <w:rsid w:val="000A69AA"/>
    <w:rsid w:val="000A79B1"/>
    <w:rsid w:val="000B1962"/>
    <w:rsid w:val="000B271D"/>
    <w:rsid w:val="000B2C3D"/>
    <w:rsid w:val="000B2CC6"/>
    <w:rsid w:val="000B361F"/>
    <w:rsid w:val="000B444D"/>
    <w:rsid w:val="000B5338"/>
    <w:rsid w:val="000B6B01"/>
    <w:rsid w:val="000B755D"/>
    <w:rsid w:val="000C04D0"/>
    <w:rsid w:val="000C0A47"/>
    <w:rsid w:val="000C16AF"/>
    <w:rsid w:val="000C1779"/>
    <w:rsid w:val="000C19E2"/>
    <w:rsid w:val="000C2C55"/>
    <w:rsid w:val="000C30B5"/>
    <w:rsid w:val="000C3871"/>
    <w:rsid w:val="000C5558"/>
    <w:rsid w:val="000C5C91"/>
    <w:rsid w:val="000C6D60"/>
    <w:rsid w:val="000D05BB"/>
    <w:rsid w:val="000D077B"/>
    <w:rsid w:val="000D1FE3"/>
    <w:rsid w:val="000D2AB1"/>
    <w:rsid w:val="000D2AC9"/>
    <w:rsid w:val="000D3557"/>
    <w:rsid w:val="000D38BC"/>
    <w:rsid w:val="000D38D4"/>
    <w:rsid w:val="000D3931"/>
    <w:rsid w:val="000D49EE"/>
    <w:rsid w:val="000D4F04"/>
    <w:rsid w:val="000D52F9"/>
    <w:rsid w:val="000D5712"/>
    <w:rsid w:val="000D5B9D"/>
    <w:rsid w:val="000D6179"/>
    <w:rsid w:val="000D62C4"/>
    <w:rsid w:val="000D658C"/>
    <w:rsid w:val="000D6CD0"/>
    <w:rsid w:val="000E0898"/>
    <w:rsid w:val="000E153D"/>
    <w:rsid w:val="000E16F3"/>
    <w:rsid w:val="000E19B4"/>
    <w:rsid w:val="000E21CC"/>
    <w:rsid w:val="000E2EE0"/>
    <w:rsid w:val="000E30D9"/>
    <w:rsid w:val="000E3574"/>
    <w:rsid w:val="000E3EC9"/>
    <w:rsid w:val="000E4621"/>
    <w:rsid w:val="000E4948"/>
    <w:rsid w:val="000E4AA0"/>
    <w:rsid w:val="000E5297"/>
    <w:rsid w:val="000E5616"/>
    <w:rsid w:val="000E6E35"/>
    <w:rsid w:val="000F0913"/>
    <w:rsid w:val="000F13F6"/>
    <w:rsid w:val="000F1AB8"/>
    <w:rsid w:val="000F1BD1"/>
    <w:rsid w:val="000F1FC6"/>
    <w:rsid w:val="000F3647"/>
    <w:rsid w:val="000F3C6D"/>
    <w:rsid w:val="000F4264"/>
    <w:rsid w:val="000F4376"/>
    <w:rsid w:val="000F4D9C"/>
    <w:rsid w:val="000F7139"/>
    <w:rsid w:val="000F76C0"/>
    <w:rsid w:val="00100102"/>
    <w:rsid w:val="001003CA"/>
    <w:rsid w:val="00100B05"/>
    <w:rsid w:val="00100BE7"/>
    <w:rsid w:val="001013CB"/>
    <w:rsid w:val="001025EE"/>
    <w:rsid w:val="00102D57"/>
    <w:rsid w:val="00102DEA"/>
    <w:rsid w:val="001030C7"/>
    <w:rsid w:val="00103246"/>
    <w:rsid w:val="00104D67"/>
    <w:rsid w:val="001055E4"/>
    <w:rsid w:val="001055F9"/>
    <w:rsid w:val="0010584A"/>
    <w:rsid w:val="001059F4"/>
    <w:rsid w:val="00106602"/>
    <w:rsid w:val="001068EF"/>
    <w:rsid w:val="001070CB"/>
    <w:rsid w:val="0010791B"/>
    <w:rsid w:val="00107B06"/>
    <w:rsid w:val="00111F01"/>
    <w:rsid w:val="001120C8"/>
    <w:rsid w:val="0011274B"/>
    <w:rsid w:val="00112A86"/>
    <w:rsid w:val="00112F49"/>
    <w:rsid w:val="00113F35"/>
    <w:rsid w:val="00114363"/>
    <w:rsid w:val="001149A4"/>
    <w:rsid w:val="00115B1B"/>
    <w:rsid w:val="00115BE4"/>
    <w:rsid w:val="00115F64"/>
    <w:rsid w:val="00116871"/>
    <w:rsid w:val="0011716C"/>
    <w:rsid w:val="001174A2"/>
    <w:rsid w:val="001177BF"/>
    <w:rsid w:val="00120C7D"/>
    <w:rsid w:val="00121729"/>
    <w:rsid w:val="00121824"/>
    <w:rsid w:val="001221C1"/>
    <w:rsid w:val="00122275"/>
    <w:rsid w:val="00122E9F"/>
    <w:rsid w:val="0012485A"/>
    <w:rsid w:val="001259CE"/>
    <w:rsid w:val="0012665E"/>
    <w:rsid w:val="00126BE3"/>
    <w:rsid w:val="001275B3"/>
    <w:rsid w:val="00131697"/>
    <w:rsid w:val="00131D07"/>
    <w:rsid w:val="00133645"/>
    <w:rsid w:val="00133912"/>
    <w:rsid w:val="00136900"/>
    <w:rsid w:val="0013701E"/>
    <w:rsid w:val="001378F6"/>
    <w:rsid w:val="00137B0C"/>
    <w:rsid w:val="001403B1"/>
    <w:rsid w:val="001407E3"/>
    <w:rsid w:val="00140C03"/>
    <w:rsid w:val="00140C61"/>
    <w:rsid w:val="001418A2"/>
    <w:rsid w:val="0014237D"/>
    <w:rsid w:val="00143108"/>
    <w:rsid w:val="00143209"/>
    <w:rsid w:val="00143652"/>
    <w:rsid w:val="00144366"/>
    <w:rsid w:val="0014453F"/>
    <w:rsid w:val="00145642"/>
    <w:rsid w:val="001456DC"/>
    <w:rsid w:val="00145846"/>
    <w:rsid w:val="00145F3B"/>
    <w:rsid w:val="00145F4B"/>
    <w:rsid w:val="0015019D"/>
    <w:rsid w:val="00150388"/>
    <w:rsid w:val="001509E9"/>
    <w:rsid w:val="00150D09"/>
    <w:rsid w:val="001516F2"/>
    <w:rsid w:val="0015183D"/>
    <w:rsid w:val="00151AB8"/>
    <w:rsid w:val="00151D4E"/>
    <w:rsid w:val="00151F21"/>
    <w:rsid w:val="001521B8"/>
    <w:rsid w:val="0015254F"/>
    <w:rsid w:val="00153160"/>
    <w:rsid w:val="00153ED7"/>
    <w:rsid w:val="0015469D"/>
    <w:rsid w:val="00155408"/>
    <w:rsid w:val="00157472"/>
    <w:rsid w:val="0016057C"/>
    <w:rsid w:val="001616D9"/>
    <w:rsid w:val="0016235E"/>
    <w:rsid w:val="00162BDA"/>
    <w:rsid w:val="00162CF5"/>
    <w:rsid w:val="001631F4"/>
    <w:rsid w:val="00164AF7"/>
    <w:rsid w:val="001652EA"/>
    <w:rsid w:val="0016544D"/>
    <w:rsid w:val="00165671"/>
    <w:rsid w:val="00165AFC"/>
    <w:rsid w:val="00165C1C"/>
    <w:rsid w:val="00166D38"/>
    <w:rsid w:val="00166D8D"/>
    <w:rsid w:val="0016757B"/>
    <w:rsid w:val="00170AE3"/>
    <w:rsid w:val="00170FC0"/>
    <w:rsid w:val="00171169"/>
    <w:rsid w:val="00171CF3"/>
    <w:rsid w:val="0017397E"/>
    <w:rsid w:val="00174D29"/>
    <w:rsid w:val="00174E9C"/>
    <w:rsid w:val="00177354"/>
    <w:rsid w:val="00177BF4"/>
    <w:rsid w:val="00180A06"/>
    <w:rsid w:val="00180BF9"/>
    <w:rsid w:val="00182140"/>
    <w:rsid w:val="00182D00"/>
    <w:rsid w:val="00182DAE"/>
    <w:rsid w:val="001830A0"/>
    <w:rsid w:val="001830CC"/>
    <w:rsid w:val="001834AE"/>
    <w:rsid w:val="00183BAC"/>
    <w:rsid w:val="001847AF"/>
    <w:rsid w:val="00186349"/>
    <w:rsid w:val="001879D7"/>
    <w:rsid w:val="00187F47"/>
    <w:rsid w:val="00187F66"/>
    <w:rsid w:val="0019130A"/>
    <w:rsid w:val="00191703"/>
    <w:rsid w:val="001919FC"/>
    <w:rsid w:val="00191E67"/>
    <w:rsid w:val="00191FA7"/>
    <w:rsid w:val="0019254C"/>
    <w:rsid w:val="00192671"/>
    <w:rsid w:val="0019287E"/>
    <w:rsid w:val="00192C5D"/>
    <w:rsid w:val="00193084"/>
    <w:rsid w:val="00195484"/>
    <w:rsid w:val="00197615"/>
    <w:rsid w:val="00197766"/>
    <w:rsid w:val="001978E1"/>
    <w:rsid w:val="001A0080"/>
    <w:rsid w:val="001A0171"/>
    <w:rsid w:val="001A01CE"/>
    <w:rsid w:val="001A091B"/>
    <w:rsid w:val="001A1BDD"/>
    <w:rsid w:val="001A23DB"/>
    <w:rsid w:val="001A2C67"/>
    <w:rsid w:val="001A4071"/>
    <w:rsid w:val="001A4724"/>
    <w:rsid w:val="001A5656"/>
    <w:rsid w:val="001A57F5"/>
    <w:rsid w:val="001A5A4D"/>
    <w:rsid w:val="001A5C87"/>
    <w:rsid w:val="001A6B50"/>
    <w:rsid w:val="001B0349"/>
    <w:rsid w:val="001B0638"/>
    <w:rsid w:val="001B0AEF"/>
    <w:rsid w:val="001B14BA"/>
    <w:rsid w:val="001B154D"/>
    <w:rsid w:val="001B19F5"/>
    <w:rsid w:val="001B1B91"/>
    <w:rsid w:val="001B223F"/>
    <w:rsid w:val="001B2506"/>
    <w:rsid w:val="001B2D92"/>
    <w:rsid w:val="001B46E6"/>
    <w:rsid w:val="001B582F"/>
    <w:rsid w:val="001B6FE5"/>
    <w:rsid w:val="001B7120"/>
    <w:rsid w:val="001B7524"/>
    <w:rsid w:val="001B7915"/>
    <w:rsid w:val="001B7D48"/>
    <w:rsid w:val="001C10CE"/>
    <w:rsid w:val="001C1E5B"/>
    <w:rsid w:val="001C22CA"/>
    <w:rsid w:val="001C2712"/>
    <w:rsid w:val="001C28ED"/>
    <w:rsid w:val="001C345C"/>
    <w:rsid w:val="001C372B"/>
    <w:rsid w:val="001C3810"/>
    <w:rsid w:val="001C3990"/>
    <w:rsid w:val="001C4066"/>
    <w:rsid w:val="001C4854"/>
    <w:rsid w:val="001C4DBB"/>
    <w:rsid w:val="001C4EDF"/>
    <w:rsid w:val="001C5188"/>
    <w:rsid w:val="001C5343"/>
    <w:rsid w:val="001C5C6E"/>
    <w:rsid w:val="001C6236"/>
    <w:rsid w:val="001C6971"/>
    <w:rsid w:val="001C7D4A"/>
    <w:rsid w:val="001C7F2D"/>
    <w:rsid w:val="001C7F81"/>
    <w:rsid w:val="001D1070"/>
    <w:rsid w:val="001D1629"/>
    <w:rsid w:val="001D1723"/>
    <w:rsid w:val="001D1C92"/>
    <w:rsid w:val="001D20DF"/>
    <w:rsid w:val="001D408C"/>
    <w:rsid w:val="001D41F2"/>
    <w:rsid w:val="001D4E2F"/>
    <w:rsid w:val="001D4F43"/>
    <w:rsid w:val="001D5054"/>
    <w:rsid w:val="001D5AC7"/>
    <w:rsid w:val="001D60BE"/>
    <w:rsid w:val="001D63A0"/>
    <w:rsid w:val="001D78ED"/>
    <w:rsid w:val="001E0EC1"/>
    <w:rsid w:val="001E16C7"/>
    <w:rsid w:val="001E2057"/>
    <w:rsid w:val="001E2652"/>
    <w:rsid w:val="001E4C86"/>
    <w:rsid w:val="001E534B"/>
    <w:rsid w:val="001E567B"/>
    <w:rsid w:val="001E5D17"/>
    <w:rsid w:val="001E5E26"/>
    <w:rsid w:val="001E5E29"/>
    <w:rsid w:val="001E60EA"/>
    <w:rsid w:val="001E7325"/>
    <w:rsid w:val="001E7460"/>
    <w:rsid w:val="001E7B9B"/>
    <w:rsid w:val="001F01BE"/>
    <w:rsid w:val="001F0CFF"/>
    <w:rsid w:val="001F3D65"/>
    <w:rsid w:val="001F3F18"/>
    <w:rsid w:val="001F49D9"/>
    <w:rsid w:val="001F5198"/>
    <w:rsid w:val="0020073C"/>
    <w:rsid w:val="0020185C"/>
    <w:rsid w:val="0020225A"/>
    <w:rsid w:val="00202855"/>
    <w:rsid w:val="00202F77"/>
    <w:rsid w:val="00203F7D"/>
    <w:rsid w:val="00204839"/>
    <w:rsid w:val="00204E46"/>
    <w:rsid w:val="002050C8"/>
    <w:rsid w:val="00205137"/>
    <w:rsid w:val="00205A23"/>
    <w:rsid w:val="00205DBE"/>
    <w:rsid w:val="00207599"/>
    <w:rsid w:val="00207EAB"/>
    <w:rsid w:val="00211F4B"/>
    <w:rsid w:val="0021218B"/>
    <w:rsid w:val="002129A2"/>
    <w:rsid w:val="00212A25"/>
    <w:rsid w:val="00212F42"/>
    <w:rsid w:val="00213266"/>
    <w:rsid w:val="002138D3"/>
    <w:rsid w:val="00213A86"/>
    <w:rsid w:val="00213EB9"/>
    <w:rsid w:val="00214061"/>
    <w:rsid w:val="002144C3"/>
    <w:rsid w:val="002148CC"/>
    <w:rsid w:val="00214B74"/>
    <w:rsid w:val="00215252"/>
    <w:rsid w:val="002155F8"/>
    <w:rsid w:val="00216BCA"/>
    <w:rsid w:val="0021760B"/>
    <w:rsid w:val="0021777F"/>
    <w:rsid w:val="0022055E"/>
    <w:rsid w:val="0022157D"/>
    <w:rsid w:val="0022199D"/>
    <w:rsid w:val="002222E6"/>
    <w:rsid w:val="002231D5"/>
    <w:rsid w:val="002233FA"/>
    <w:rsid w:val="00223D3A"/>
    <w:rsid w:val="002248E0"/>
    <w:rsid w:val="002249E7"/>
    <w:rsid w:val="00224E1D"/>
    <w:rsid w:val="002253BE"/>
    <w:rsid w:val="0022552D"/>
    <w:rsid w:val="00225DE6"/>
    <w:rsid w:val="002263E6"/>
    <w:rsid w:val="002263FD"/>
    <w:rsid w:val="00227377"/>
    <w:rsid w:val="0022738B"/>
    <w:rsid w:val="00230B96"/>
    <w:rsid w:val="00231643"/>
    <w:rsid w:val="00233308"/>
    <w:rsid w:val="002337C1"/>
    <w:rsid w:val="002343D7"/>
    <w:rsid w:val="00234CC6"/>
    <w:rsid w:val="00235130"/>
    <w:rsid w:val="00235BF7"/>
    <w:rsid w:val="00236AA7"/>
    <w:rsid w:val="00236CE9"/>
    <w:rsid w:val="00237006"/>
    <w:rsid w:val="00237A3E"/>
    <w:rsid w:val="00237AE3"/>
    <w:rsid w:val="00240B52"/>
    <w:rsid w:val="00241D44"/>
    <w:rsid w:val="002425E3"/>
    <w:rsid w:val="00242AF5"/>
    <w:rsid w:val="00243B29"/>
    <w:rsid w:val="00243C26"/>
    <w:rsid w:val="00243DC5"/>
    <w:rsid w:val="002441C2"/>
    <w:rsid w:val="00244E24"/>
    <w:rsid w:val="0024512A"/>
    <w:rsid w:val="0024580D"/>
    <w:rsid w:val="00245AFD"/>
    <w:rsid w:val="00246431"/>
    <w:rsid w:val="00246FC8"/>
    <w:rsid w:val="002478C5"/>
    <w:rsid w:val="00250262"/>
    <w:rsid w:val="0025056D"/>
    <w:rsid w:val="00250880"/>
    <w:rsid w:val="00250C9C"/>
    <w:rsid w:val="00250E86"/>
    <w:rsid w:val="00251029"/>
    <w:rsid w:val="00251040"/>
    <w:rsid w:val="0025164A"/>
    <w:rsid w:val="00252F10"/>
    <w:rsid w:val="0025326B"/>
    <w:rsid w:val="002533DA"/>
    <w:rsid w:val="0025371F"/>
    <w:rsid w:val="00255232"/>
    <w:rsid w:val="002554DE"/>
    <w:rsid w:val="0025593A"/>
    <w:rsid w:val="00255A9A"/>
    <w:rsid w:val="002572D4"/>
    <w:rsid w:val="00257ACE"/>
    <w:rsid w:val="002600C8"/>
    <w:rsid w:val="002609E7"/>
    <w:rsid w:val="00260EBF"/>
    <w:rsid w:val="00262051"/>
    <w:rsid w:val="0026289C"/>
    <w:rsid w:val="00262DAE"/>
    <w:rsid w:val="00262F98"/>
    <w:rsid w:val="00263F94"/>
    <w:rsid w:val="00264477"/>
    <w:rsid w:val="00264EEC"/>
    <w:rsid w:val="00264F02"/>
    <w:rsid w:val="002652C4"/>
    <w:rsid w:val="00265523"/>
    <w:rsid w:val="00265889"/>
    <w:rsid w:val="002661AA"/>
    <w:rsid w:val="00267496"/>
    <w:rsid w:val="0026759E"/>
    <w:rsid w:val="002675FC"/>
    <w:rsid w:val="00270C92"/>
    <w:rsid w:val="00271561"/>
    <w:rsid w:val="002726A0"/>
    <w:rsid w:val="0027324A"/>
    <w:rsid w:val="00273E5E"/>
    <w:rsid w:val="00275A5B"/>
    <w:rsid w:val="0027616E"/>
    <w:rsid w:val="0027628F"/>
    <w:rsid w:val="00276722"/>
    <w:rsid w:val="00276D5A"/>
    <w:rsid w:val="002773E9"/>
    <w:rsid w:val="002778E8"/>
    <w:rsid w:val="00277FB2"/>
    <w:rsid w:val="002805B6"/>
    <w:rsid w:val="002805E6"/>
    <w:rsid w:val="002806A7"/>
    <w:rsid w:val="00280D75"/>
    <w:rsid w:val="002828E5"/>
    <w:rsid w:val="00283386"/>
    <w:rsid w:val="002857BF"/>
    <w:rsid w:val="00285A99"/>
    <w:rsid w:val="00285DB6"/>
    <w:rsid w:val="002870F5"/>
    <w:rsid w:val="00290E59"/>
    <w:rsid w:val="00291497"/>
    <w:rsid w:val="00291933"/>
    <w:rsid w:val="00292298"/>
    <w:rsid w:val="0029277A"/>
    <w:rsid w:val="00292E8D"/>
    <w:rsid w:val="00294BC5"/>
    <w:rsid w:val="002958CD"/>
    <w:rsid w:val="00295919"/>
    <w:rsid w:val="002965D9"/>
    <w:rsid w:val="0029669E"/>
    <w:rsid w:val="00296B98"/>
    <w:rsid w:val="0029727F"/>
    <w:rsid w:val="002979FD"/>
    <w:rsid w:val="002A0830"/>
    <w:rsid w:val="002A0FD4"/>
    <w:rsid w:val="002A1B82"/>
    <w:rsid w:val="002A1C03"/>
    <w:rsid w:val="002A36E2"/>
    <w:rsid w:val="002A393B"/>
    <w:rsid w:val="002A3EF8"/>
    <w:rsid w:val="002A4427"/>
    <w:rsid w:val="002A5714"/>
    <w:rsid w:val="002A5BE4"/>
    <w:rsid w:val="002A7695"/>
    <w:rsid w:val="002A7BF0"/>
    <w:rsid w:val="002A7D65"/>
    <w:rsid w:val="002B0570"/>
    <w:rsid w:val="002B0797"/>
    <w:rsid w:val="002B22A2"/>
    <w:rsid w:val="002B33AB"/>
    <w:rsid w:val="002B388A"/>
    <w:rsid w:val="002B5B52"/>
    <w:rsid w:val="002B6528"/>
    <w:rsid w:val="002B6690"/>
    <w:rsid w:val="002B6C9F"/>
    <w:rsid w:val="002B763B"/>
    <w:rsid w:val="002B7975"/>
    <w:rsid w:val="002B7B1F"/>
    <w:rsid w:val="002C0B2D"/>
    <w:rsid w:val="002C19BE"/>
    <w:rsid w:val="002C253F"/>
    <w:rsid w:val="002C277A"/>
    <w:rsid w:val="002C3976"/>
    <w:rsid w:val="002C3EC9"/>
    <w:rsid w:val="002C3FE4"/>
    <w:rsid w:val="002C4708"/>
    <w:rsid w:val="002C4EFC"/>
    <w:rsid w:val="002C6092"/>
    <w:rsid w:val="002C62BD"/>
    <w:rsid w:val="002C62D9"/>
    <w:rsid w:val="002C6C54"/>
    <w:rsid w:val="002C78E1"/>
    <w:rsid w:val="002D0849"/>
    <w:rsid w:val="002D1AE8"/>
    <w:rsid w:val="002D46D7"/>
    <w:rsid w:val="002D491F"/>
    <w:rsid w:val="002D5338"/>
    <w:rsid w:val="002D58E5"/>
    <w:rsid w:val="002D5E7B"/>
    <w:rsid w:val="002D6058"/>
    <w:rsid w:val="002D61E1"/>
    <w:rsid w:val="002D7014"/>
    <w:rsid w:val="002D7492"/>
    <w:rsid w:val="002D76A5"/>
    <w:rsid w:val="002D78EC"/>
    <w:rsid w:val="002D7952"/>
    <w:rsid w:val="002E0C01"/>
    <w:rsid w:val="002E12FA"/>
    <w:rsid w:val="002E176E"/>
    <w:rsid w:val="002E2CF6"/>
    <w:rsid w:val="002E2DE3"/>
    <w:rsid w:val="002E36D0"/>
    <w:rsid w:val="002E3BB5"/>
    <w:rsid w:val="002E3EBF"/>
    <w:rsid w:val="002E4809"/>
    <w:rsid w:val="002E4AAD"/>
    <w:rsid w:val="002E59C0"/>
    <w:rsid w:val="002E6B15"/>
    <w:rsid w:val="002E6B43"/>
    <w:rsid w:val="002E6E20"/>
    <w:rsid w:val="002E752A"/>
    <w:rsid w:val="002F0E19"/>
    <w:rsid w:val="002F2315"/>
    <w:rsid w:val="002F2452"/>
    <w:rsid w:val="002F33AB"/>
    <w:rsid w:val="002F43D1"/>
    <w:rsid w:val="002F443B"/>
    <w:rsid w:val="002F4513"/>
    <w:rsid w:val="002F4554"/>
    <w:rsid w:val="002F4DA7"/>
    <w:rsid w:val="002F4DF4"/>
    <w:rsid w:val="002F5205"/>
    <w:rsid w:val="002F590E"/>
    <w:rsid w:val="002F609F"/>
    <w:rsid w:val="002F6A88"/>
    <w:rsid w:val="002F72B4"/>
    <w:rsid w:val="00300BDE"/>
    <w:rsid w:val="00301AAA"/>
    <w:rsid w:val="003027BD"/>
    <w:rsid w:val="00303CC9"/>
    <w:rsid w:val="00303EB4"/>
    <w:rsid w:val="00304742"/>
    <w:rsid w:val="00306E9B"/>
    <w:rsid w:val="00306F07"/>
    <w:rsid w:val="00307004"/>
    <w:rsid w:val="0030765A"/>
    <w:rsid w:val="00307CA5"/>
    <w:rsid w:val="003101DD"/>
    <w:rsid w:val="00310573"/>
    <w:rsid w:val="00310DFF"/>
    <w:rsid w:val="00311EDB"/>
    <w:rsid w:val="003132F1"/>
    <w:rsid w:val="003143F0"/>
    <w:rsid w:val="00316339"/>
    <w:rsid w:val="00316372"/>
    <w:rsid w:val="003164B5"/>
    <w:rsid w:val="00317498"/>
    <w:rsid w:val="003175A9"/>
    <w:rsid w:val="003177F2"/>
    <w:rsid w:val="003178CB"/>
    <w:rsid w:val="00317A98"/>
    <w:rsid w:val="00317D46"/>
    <w:rsid w:val="0032030D"/>
    <w:rsid w:val="003212AD"/>
    <w:rsid w:val="00321ADE"/>
    <w:rsid w:val="00322F43"/>
    <w:rsid w:val="003236E8"/>
    <w:rsid w:val="003251B4"/>
    <w:rsid w:val="00325226"/>
    <w:rsid w:val="003259D0"/>
    <w:rsid w:val="00326E99"/>
    <w:rsid w:val="0032780C"/>
    <w:rsid w:val="0032790E"/>
    <w:rsid w:val="00330375"/>
    <w:rsid w:val="00332919"/>
    <w:rsid w:val="00332CB7"/>
    <w:rsid w:val="0033321E"/>
    <w:rsid w:val="003336E5"/>
    <w:rsid w:val="00334150"/>
    <w:rsid w:val="00335AFD"/>
    <w:rsid w:val="00335F7C"/>
    <w:rsid w:val="0033643C"/>
    <w:rsid w:val="00336594"/>
    <w:rsid w:val="00340472"/>
    <w:rsid w:val="0034048C"/>
    <w:rsid w:val="003406B2"/>
    <w:rsid w:val="00341F5A"/>
    <w:rsid w:val="00342D04"/>
    <w:rsid w:val="00342D09"/>
    <w:rsid w:val="003435EC"/>
    <w:rsid w:val="00344E96"/>
    <w:rsid w:val="00345376"/>
    <w:rsid w:val="00345D99"/>
    <w:rsid w:val="00345DEF"/>
    <w:rsid w:val="003469CF"/>
    <w:rsid w:val="0034708D"/>
    <w:rsid w:val="00347DAE"/>
    <w:rsid w:val="00347F8E"/>
    <w:rsid w:val="003503CE"/>
    <w:rsid w:val="00350D64"/>
    <w:rsid w:val="00350EC9"/>
    <w:rsid w:val="00351305"/>
    <w:rsid w:val="00351F04"/>
    <w:rsid w:val="00353267"/>
    <w:rsid w:val="0035343C"/>
    <w:rsid w:val="003557F3"/>
    <w:rsid w:val="003564FC"/>
    <w:rsid w:val="00360C1D"/>
    <w:rsid w:val="00361992"/>
    <w:rsid w:val="0036403C"/>
    <w:rsid w:val="0036603C"/>
    <w:rsid w:val="003666A5"/>
    <w:rsid w:val="00366C1B"/>
    <w:rsid w:val="00366C5B"/>
    <w:rsid w:val="00366DC4"/>
    <w:rsid w:val="00366E0D"/>
    <w:rsid w:val="00366F7F"/>
    <w:rsid w:val="00366FD4"/>
    <w:rsid w:val="003678D0"/>
    <w:rsid w:val="00370BDD"/>
    <w:rsid w:val="003724A2"/>
    <w:rsid w:val="00372D39"/>
    <w:rsid w:val="0037393E"/>
    <w:rsid w:val="00373BBC"/>
    <w:rsid w:val="00373C5F"/>
    <w:rsid w:val="00374398"/>
    <w:rsid w:val="003747E4"/>
    <w:rsid w:val="00374924"/>
    <w:rsid w:val="00376947"/>
    <w:rsid w:val="00376D82"/>
    <w:rsid w:val="00376D92"/>
    <w:rsid w:val="00380905"/>
    <w:rsid w:val="00380A2F"/>
    <w:rsid w:val="0038272A"/>
    <w:rsid w:val="0038389C"/>
    <w:rsid w:val="00384768"/>
    <w:rsid w:val="003850F5"/>
    <w:rsid w:val="0038555E"/>
    <w:rsid w:val="0038595C"/>
    <w:rsid w:val="00386C98"/>
    <w:rsid w:val="00386F80"/>
    <w:rsid w:val="00387101"/>
    <w:rsid w:val="00387774"/>
    <w:rsid w:val="0039009E"/>
    <w:rsid w:val="003909BF"/>
    <w:rsid w:val="00390FF0"/>
    <w:rsid w:val="0039219D"/>
    <w:rsid w:val="003940FF"/>
    <w:rsid w:val="00394A4A"/>
    <w:rsid w:val="00394B64"/>
    <w:rsid w:val="0039510E"/>
    <w:rsid w:val="003955BB"/>
    <w:rsid w:val="0039576A"/>
    <w:rsid w:val="003977EB"/>
    <w:rsid w:val="003A1524"/>
    <w:rsid w:val="003A15FE"/>
    <w:rsid w:val="003A1DFE"/>
    <w:rsid w:val="003A2989"/>
    <w:rsid w:val="003A2F4B"/>
    <w:rsid w:val="003A3269"/>
    <w:rsid w:val="003A371A"/>
    <w:rsid w:val="003A409B"/>
    <w:rsid w:val="003A4ADB"/>
    <w:rsid w:val="003A4D29"/>
    <w:rsid w:val="003A5076"/>
    <w:rsid w:val="003A5894"/>
    <w:rsid w:val="003A6450"/>
    <w:rsid w:val="003A6E0F"/>
    <w:rsid w:val="003A6FD0"/>
    <w:rsid w:val="003A7168"/>
    <w:rsid w:val="003A79EB"/>
    <w:rsid w:val="003A7A55"/>
    <w:rsid w:val="003A7D71"/>
    <w:rsid w:val="003B0063"/>
    <w:rsid w:val="003B03D6"/>
    <w:rsid w:val="003B071A"/>
    <w:rsid w:val="003B18B6"/>
    <w:rsid w:val="003B3720"/>
    <w:rsid w:val="003B4817"/>
    <w:rsid w:val="003B4E35"/>
    <w:rsid w:val="003B5BD3"/>
    <w:rsid w:val="003B70B8"/>
    <w:rsid w:val="003B76C7"/>
    <w:rsid w:val="003B7AC2"/>
    <w:rsid w:val="003C0457"/>
    <w:rsid w:val="003C0ECB"/>
    <w:rsid w:val="003C1986"/>
    <w:rsid w:val="003C1D10"/>
    <w:rsid w:val="003C1FEA"/>
    <w:rsid w:val="003C2B86"/>
    <w:rsid w:val="003C2BE3"/>
    <w:rsid w:val="003C2DE6"/>
    <w:rsid w:val="003C3741"/>
    <w:rsid w:val="003C5024"/>
    <w:rsid w:val="003C53CF"/>
    <w:rsid w:val="003C580E"/>
    <w:rsid w:val="003C65EC"/>
    <w:rsid w:val="003C6988"/>
    <w:rsid w:val="003C6B33"/>
    <w:rsid w:val="003C78D5"/>
    <w:rsid w:val="003D170D"/>
    <w:rsid w:val="003D21F1"/>
    <w:rsid w:val="003D23D9"/>
    <w:rsid w:val="003D3A50"/>
    <w:rsid w:val="003D49F1"/>
    <w:rsid w:val="003D4E3A"/>
    <w:rsid w:val="003D522D"/>
    <w:rsid w:val="003D5AA1"/>
    <w:rsid w:val="003D5B0E"/>
    <w:rsid w:val="003D6543"/>
    <w:rsid w:val="003D6A0B"/>
    <w:rsid w:val="003D7AC6"/>
    <w:rsid w:val="003E1909"/>
    <w:rsid w:val="003E1A93"/>
    <w:rsid w:val="003E1BB1"/>
    <w:rsid w:val="003E1C5B"/>
    <w:rsid w:val="003E2681"/>
    <w:rsid w:val="003E2D73"/>
    <w:rsid w:val="003E34B3"/>
    <w:rsid w:val="003E380D"/>
    <w:rsid w:val="003E38E7"/>
    <w:rsid w:val="003E4802"/>
    <w:rsid w:val="003E4B69"/>
    <w:rsid w:val="003E56AF"/>
    <w:rsid w:val="003E5930"/>
    <w:rsid w:val="003F0128"/>
    <w:rsid w:val="003F0688"/>
    <w:rsid w:val="003F0C54"/>
    <w:rsid w:val="003F1BFE"/>
    <w:rsid w:val="003F36BE"/>
    <w:rsid w:val="003F3A30"/>
    <w:rsid w:val="003F64FB"/>
    <w:rsid w:val="003F65E9"/>
    <w:rsid w:val="003F6BAA"/>
    <w:rsid w:val="003F7693"/>
    <w:rsid w:val="003F7B5A"/>
    <w:rsid w:val="004002E5"/>
    <w:rsid w:val="00400375"/>
    <w:rsid w:val="004008A5"/>
    <w:rsid w:val="004008AA"/>
    <w:rsid w:val="0040113A"/>
    <w:rsid w:val="00402385"/>
    <w:rsid w:val="00402591"/>
    <w:rsid w:val="00402A89"/>
    <w:rsid w:val="00402CFC"/>
    <w:rsid w:val="004036A1"/>
    <w:rsid w:val="00406762"/>
    <w:rsid w:val="00406B35"/>
    <w:rsid w:val="004105C9"/>
    <w:rsid w:val="00410679"/>
    <w:rsid w:val="00410B0B"/>
    <w:rsid w:val="00410BB4"/>
    <w:rsid w:val="0041110D"/>
    <w:rsid w:val="004117EA"/>
    <w:rsid w:val="00412980"/>
    <w:rsid w:val="00413D8E"/>
    <w:rsid w:val="0041402B"/>
    <w:rsid w:val="00414EA7"/>
    <w:rsid w:val="00414F11"/>
    <w:rsid w:val="004154E5"/>
    <w:rsid w:val="0041556F"/>
    <w:rsid w:val="00415FE5"/>
    <w:rsid w:val="00420402"/>
    <w:rsid w:val="0042055F"/>
    <w:rsid w:val="00420A9B"/>
    <w:rsid w:val="00420FA5"/>
    <w:rsid w:val="00421A46"/>
    <w:rsid w:val="00421BD3"/>
    <w:rsid w:val="00422538"/>
    <w:rsid w:val="00422C8E"/>
    <w:rsid w:val="00423320"/>
    <w:rsid w:val="004233F6"/>
    <w:rsid w:val="0042404F"/>
    <w:rsid w:val="00424188"/>
    <w:rsid w:val="00425062"/>
    <w:rsid w:val="0042509D"/>
    <w:rsid w:val="00426D3E"/>
    <w:rsid w:val="004277DD"/>
    <w:rsid w:val="00427DC4"/>
    <w:rsid w:val="00427E10"/>
    <w:rsid w:val="00430B35"/>
    <w:rsid w:val="00430F75"/>
    <w:rsid w:val="00431304"/>
    <w:rsid w:val="004337D5"/>
    <w:rsid w:val="0043389F"/>
    <w:rsid w:val="00434C1D"/>
    <w:rsid w:val="00435BA9"/>
    <w:rsid w:val="00436061"/>
    <w:rsid w:val="004361CF"/>
    <w:rsid w:val="00440201"/>
    <w:rsid w:val="00441228"/>
    <w:rsid w:val="00441B8E"/>
    <w:rsid w:val="00441C71"/>
    <w:rsid w:val="00442D43"/>
    <w:rsid w:val="004433AC"/>
    <w:rsid w:val="0044422E"/>
    <w:rsid w:val="0044551C"/>
    <w:rsid w:val="00445678"/>
    <w:rsid w:val="004456E5"/>
    <w:rsid w:val="004462A8"/>
    <w:rsid w:val="004463A0"/>
    <w:rsid w:val="00450184"/>
    <w:rsid w:val="00451087"/>
    <w:rsid w:val="00451958"/>
    <w:rsid w:val="00451A5A"/>
    <w:rsid w:val="00451CFB"/>
    <w:rsid w:val="00451FEE"/>
    <w:rsid w:val="00452ACA"/>
    <w:rsid w:val="0045351F"/>
    <w:rsid w:val="00453B38"/>
    <w:rsid w:val="00454352"/>
    <w:rsid w:val="004546C0"/>
    <w:rsid w:val="00454DB6"/>
    <w:rsid w:val="00455562"/>
    <w:rsid w:val="004559EF"/>
    <w:rsid w:val="004564C4"/>
    <w:rsid w:val="004575F5"/>
    <w:rsid w:val="0046110F"/>
    <w:rsid w:val="004614FA"/>
    <w:rsid w:val="004618A0"/>
    <w:rsid w:val="00464051"/>
    <w:rsid w:val="0046421F"/>
    <w:rsid w:val="00464325"/>
    <w:rsid w:val="004650DA"/>
    <w:rsid w:val="0046552F"/>
    <w:rsid w:val="004655C1"/>
    <w:rsid w:val="00465BDA"/>
    <w:rsid w:val="004662A3"/>
    <w:rsid w:val="004671B8"/>
    <w:rsid w:val="00467284"/>
    <w:rsid w:val="00467D4E"/>
    <w:rsid w:val="004702D9"/>
    <w:rsid w:val="00472351"/>
    <w:rsid w:val="0047251C"/>
    <w:rsid w:val="00472BC9"/>
    <w:rsid w:val="00473729"/>
    <w:rsid w:val="0047397B"/>
    <w:rsid w:val="004739C4"/>
    <w:rsid w:val="00474B11"/>
    <w:rsid w:val="00475042"/>
    <w:rsid w:val="004752AE"/>
    <w:rsid w:val="00475D12"/>
    <w:rsid w:val="00476064"/>
    <w:rsid w:val="00476700"/>
    <w:rsid w:val="00477268"/>
    <w:rsid w:val="00477646"/>
    <w:rsid w:val="00480178"/>
    <w:rsid w:val="004802D4"/>
    <w:rsid w:val="00480E3E"/>
    <w:rsid w:val="004811A6"/>
    <w:rsid w:val="0048275C"/>
    <w:rsid w:val="00484171"/>
    <w:rsid w:val="00484B9A"/>
    <w:rsid w:val="004852A4"/>
    <w:rsid w:val="0048532A"/>
    <w:rsid w:val="004877D8"/>
    <w:rsid w:val="00487A4E"/>
    <w:rsid w:val="00487D69"/>
    <w:rsid w:val="004902F8"/>
    <w:rsid w:val="00490A68"/>
    <w:rsid w:val="00490C15"/>
    <w:rsid w:val="0049109F"/>
    <w:rsid w:val="0049150F"/>
    <w:rsid w:val="00491C30"/>
    <w:rsid w:val="004926C5"/>
    <w:rsid w:val="004926DF"/>
    <w:rsid w:val="004929C4"/>
    <w:rsid w:val="00493622"/>
    <w:rsid w:val="004936EC"/>
    <w:rsid w:val="00494316"/>
    <w:rsid w:val="00494F2D"/>
    <w:rsid w:val="004966F9"/>
    <w:rsid w:val="00497405"/>
    <w:rsid w:val="004A0024"/>
    <w:rsid w:val="004A01AE"/>
    <w:rsid w:val="004A0C36"/>
    <w:rsid w:val="004A10FF"/>
    <w:rsid w:val="004A1AE5"/>
    <w:rsid w:val="004A31DE"/>
    <w:rsid w:val="004A37BE"/>
    <w:rsid w:val="004A3E16"/>
    <w:rsid w:val="004A4B29"/>
    <w:rsid w:val="004A4C1A"/>
    <w:rsid w:val="004A5753"/>
    <w:rsid w:val="004A5A46"/>
    <w:rsid w:val="004A66B3"/>
    <w:rsid w:val="004A6ABE"/>
    <w:rsid w:val="004A72BC"/>
    <w:rsid w:val="004A779C"/>
    <w:rsid w:val="004B2122"/>
    <w:rsid w:val="004B2559"/>
    <w:rsid w:val="004B26A5"/>
    <w:rsid w:val="004B2729"/>
    <w:rsid w:val="004B2FEA"/>
    <w:rsid w:val="004B33CE"/>
    <w:rsid w:val="004B38A4"/>
    <w:rsid w:val="004B3964"/>
    <w:rsid w:val="004B445C"/>
    <w:rsid w:val="004B4576"/>
    <w:rsid w:val="004B58DF"/>
    <w:rsid w:val="004B59EC"/>
    <w:rsid w:val="004B66E9"/>
    <w:rsid w:val="004B746A"/>
    <w:rsid w:val="004C02AE"/>
    <w:rsid w:val="004C089B"/>
    <w:rsid w:val="004C0DBA"/>
    <w:rsid w:val="004C152F"/>
    <w:rsid w:val="004C17EF"/>
    <w:rsid w:val="004C2CDD"/>
    <w:rsid w:val="004C30CD"/>
    <w:rsid w:val="004C3A3B"/>
    <w:rsid w:val="004C4F77"/>
    <w:rsid w:val="004C512D"/>
    <w:rsid w:val="004C5FBE"/>
    <w:rsid w:val="004C62F1"/>
    <w:rsid w:val="004C64B6"/>
    <w:rsid w:val="004C6E65"/>
    <w:rsid w:val="004C7BA9"/>
    <w:rsid w:val="004D075C"/>
    <w:rsid w:val="004D30EF"/>
    <w:rsid w:val="004D358B"/>
    <w:rsid w:val="004D3749"/>
    <w:rsid w:val="004D5147"/>
    <w:rsid w:val="004D65B9"/>
    <w:rsid w:val="004D65D6"/>
    <w:rsid w:val="004D68FA"/>
    <w:rsid w:val="004D777A"/>
    <w:rsid w:val="004E0C6B"/>
    <w:rsid w:val="004E0D22"/>
    <w:rsid w:val="004E1391"/>
    <w:rsid w:val="004E1AE7"/>
    <w:rsid w:val="004E20CF"/>
    <w:rsid w:val="004E2446"/>
    <w:rsid w:val="004E383B"/>
    <w:rsid w:val="004E4729"/>
    <w:rsid w:val="004E4CB2"/>
    <w:rsid w:val="004E6078"/>
    <w:rsid w:val="004E61CE"/>
    <w:rsid w:val="004E695F"/>
    <w:rsid w:val="004E707F"/>
    <w:rsid w:val="004E71C1"/>
    <w:rsid w:val="004E7AB5"/>
    <w:rsid w:val="004E7F7D"/>
    <w:rsid w:val="004F030C"/>
    <w:rsid w:val="004F1838"/>
    <w:rsid w:val="004F32D6"/>
    <w:rsid w:val="004F3646"/>
    <w:rsid w:val="004F3909"/>
    <w:rsid w:val="004F4870"/>
    <w:rsid w:val="004F4921"/>
    <w:rsid w:val="004F4F45"/>
    <w:rsid w:val="004F61E4"/>
    <w:rsid w:val="004F62B3"/>
    <w:rsid w:val="004F631A"/>
    <w:rsid w:val="004F68BE"/>
    <w:rsid w:val="004F6D6B"/>
    <w:rsid w:val="004F7038"/>
    <w:rsid w:val="004F7D2F"/>
    <w:rsid w:val="004F7D6F"/>
    <w:rsid w:val="00500136"/>
    <w:rsid w:val="005016BA"/>
    <w:rsid w:val="00501903"/>
    <w:rsid w:val="00502709"/>
    <w:rsid w:val="00503DC0"/>
    <w:rsid w:val="00504EB8"/>
    <w:rsid w:val="00505024"/>
    <w:rsid w:val="00505A27"/>
    <w:rsid w:val="00505BD1"/>
    <w:rsid w:val="00506153"/>
    <w:rsid w:val="00506D2B"/>
    <w:rsid w:val="00507A1A"/>
    <w:rsid w:val="00510E20"/>
    <w:rsid w:val="00510F50"/>
    <w:rsid w:val="00510FB3"/>
    <w:rsid w:val="005120AA"/>
    <w:rsid w:val="0051303F"/>
    <w:rsid w:val="00514285"/>
    <w:rsid w:val="0051481F"/>
    <w:rsid w:val="00514ED4"/>
    <w:rsid w:val="005154C6"/>
    <w:rsid w:val="00515AB3"/>
    <w:rsid w:val="00515FC9"/>
    <w:rsid w:val="005160E3"/>
    <w:rsid w:val="005165F7"/>
    <w:rsid w:val="005207FB"/>
    <w:rsid w:val="005208FE"/>
    <w:rsid w:val="00521207"/>
    <w:rsid w:val="005217CB"/>
    <w:rsid w:val="0052182D"/>
    <w:rsid w:val="00522025"/>
    <w:rsid w:val="005220AE"/>
    <w:rsid w:val="00522AA0"/>
    <w:rsid w:val="00523FAE"/>
    <w:rsid w:val="00524736"/>
    <w:rsid w:val="00524841"/>
    <w:rsid w:val="00525CFF"/>
    <w:rsid w:val="005266F8"/>
    <w:rsid w:val="00530ABC"/>
    <w:rsid w:val="005310D3"/>
    <w:rsid w:val="0053125E"/>
    <w:rsid w:val="00531F36"/>
    <w:rsid w:val="005326EB"/>
    <w:rsid w:val="005340B7"/>
    <w:rsid w:val="00534D2F"/>
    <w:rsid w:val="00534D5E"/>
    <w:rsid w:val="00535092"/>
    <w:rsid w:val="005352F4"/>
    <w:rsid w:val="00536977"/>
    <w:rsid w:val="00536BEF"/>
    <w:rsid w:val="0053779D"/>
    <w:rsid w:val="00537C5E"/>
    <w:rsid w:val="005405EF"/>
    <w:rsid w:val="00541929"/>
    <w:rsid w:val="005419D7"/>
    <w:rsid w:val="005423C3"/>
    <w:rsid w:val="00542440"/>
    <w:rsid w:val="005426EC"/>
    <w:rsid w:val="00542FC0"/>
    <w:rsid w:val="00544E56"/>
    <w:rsid w:val="00546F7E"/>
    <w:rsid w:val="00547220"/>
    <w:rsid w:val="005472FA"/>
    <w:rsid w:val="00547C6C"/>
    <w:rsid w:val="005504CC"/>
    <w:rsid w:val="0055115B"/>
    <w:rsid w:val="00551C0B"/>
    <w:rsid w:val="00551F87"/>
    <w:rsid w:val="005526F1"/>
    <w:rsid w:val="00552863"/>
    <w:rsid w:val="005528C1"/>
    <w:rsid w:val="00552A13"/>
    <w:rsid w:val="00552C01"/>
    <w:rsid w:val="00553F47"/>
    <w:rsid w:val="00553FED"/>
    <w:rsid w:val="0055458D"/>
    <w:rsid w:val="005548B8"/>
    <w:rsid w:val="005565BF"/>
    <w:rsid w:val="00556774"/>
    <w:rsid w:val="00556A1A"/>
    <w:rsid w:val="00557143"/>
    <w:rsid w:val="005572C0"/>
    <w:rsid w:val="005607F8"/>
    <w:rsid w:val="00560DFF"/>
    <w:rsid w:val="00561A33"/>
    <w:rsid w:val="00561DA0"/>
    <w:rsid w:val="005623B1"/>
    <w:rsid w:val="0056246E"/>
    <w:rsid w:val="005629D6"/>
    <w:rsid w:val="00562C71"/>
    <w:rsid w:val="00562C8C"/>
    <w:rsid w:val="005635B7"/>
    <w:rsid w:val="00564F4B"/>
    <w:rsid w:val="00564F61"/>
    <w:rsid w:val="0056728D"/>
    <w:rsid w:val="00567DB5"/>
    <w:rsid w:val="00570900"/>
    <w:rsid w:val="00570E2C"/>
    <w:rsid w:val="00571BA3"/>
    <w:rsid w:val="0057220F"/>
    <w:rsid w:val="00573C18"/>
    <w:rsid w:val="005748C3"/>
    <w:rsid w:val="00575091"/>
    <w:rsid w:val="00575BDA"/>
    <w:rsid w:val="00576259"/>
    <w:rsid w:val="0057701A"/>
    <w:rsid w:val="005771B1"/>
    <w:rsid w:val="005804F9"/>
    <w:rsid w:val="00580C80"/>
    <w:rsid w:val="00581650"/>
    <w:rsid w:val="00581A63"/>
    <w:rsid w:val="00581A86"/>
    <w:rsid w:val="00582D67"/>
    <w:rsid w:val="0058372A"/>
    <w:rsid w:val="0058376F"/>
    <w:rsid w:val="00583E88"/>
    <w:rsid w:val="00584043"/>
    <w:rsid w:val="00585067"/>
    <w:rsid w:val="00585843"/>
    <w:rsid w:val="00585C87"/>
    <w:rsid w:val="0058604E"/>
    <w:rsid w:val="00586711"/>
    <w:rsid w:val="005873CC"/>
    <w:rsid w:val="0059002A"/>
    <w:rsid w:val="00590FC7"/>
    <w:rsid w:val="00592113"/>
    <w:rsid w:val="005923EB"/>
    <w:rsid w:val="00592530"/>
    <w:rsid w:val="00593A29"/>
    <w:rsid w:val="00593CCE"/>
    <w:rsid w:val="00593DDB"/>
    <w:rsid w:val="00595C83"/>
    <w:rsid w:val="00595FC8"/>
    <w:rsid w:val="0059719F"/>
    <w:rsid w:val="00597E82"/>
    <w:rsid w:val="005A11B6"/>
    <w:rsid w:val="005A1B33"/>
    <w:rsid w:val="005A1C45"/>
    <w:rsid w:val="005A2137"/>
    <w:rsid w:val="005A21DB"/>
    <w:rsid w:val="005A3B1C"/>
    <w:rsid w:val="005A42B8"/>
    <w:rsid w:val="005A5461"/>
    <w:rsid w:val="005A5564"/>
    <w:rsid w:val="005A5ED6"/>
    <w:rsid w:val="005A6D1E"/>
    <w:rsid w:val="005A7139"/>
    <w:rsid w:val="005A75B8"/>
    <w:rsid w:val="005A75E0"/>
    <w:rsid w:val="005A7C2E"/>
    <w:rsid w:val="005B01BC"/>
    <w:rsid w:val="005B01C0"/>
    <w:rsid w:val="005B1668"/>
    <w:rsid w:val="005B239E"/>
    <w:rsid w:val="005B2423"/>
    <w:rsid w:val="005B26BE"/>
    <w:rsid w:val="005B2ED6"/>
    <w:rsid w:val="005B405C"/>
    <w:rsid w:val="005B56D3"/>
    <w:rsid w:val="005B5BA2"/>
    <w:rsid w:val="005B6D1E"/>
    <w:rsid w:val="005B6F1F"/>
    <w:rsid w:val="005B76FF"/>
    <w:rsid w:val="005B78CE"/>
    <w:rsid w:val="005C12CA"/>
    <w:rsid w:val="005C1B33"/>
    <w:rsid w:val="005C219E"/>
    <w:rsid w:val="005C2D12"/>
    <w:rsid w:val="005C3B83"/>
    <w:rsid w:val="005C43BC"/>
    <w:rsid w:val="005C4C28"/>
    <w:rsid w:val="005C5074"/>
    <w:rsid w:val="005C5B52"/>
    <w:rsid w:val="005C6179"/>
    <w:rsid w:val="005C6530"/>
    <w:rsid w:val="005C7759"/>
    <w:rsid w:val="005D024B"/>
    <w:rsid w:val="005D02A1"/>
    <w:rsid w:val="005D03A0"/>
    <w:rsid w:val="005D0E20"/>
    <w:rsid w:val="005D1DC7"/>
    <w:rsid w:val="005D1ED1"/>
    <w:rsid w:val="005D2F6A"/>
    <w:rsid w:val="005D3388"/>
    <w:rsid w:val="005D5DD9"/>
    <w:rsid w:val="005D6F6F"/>
    <w:rsid w:val="005D7612"/>
    <w:rsid w:val="005E0A81"/>
    <w:rsid w:val="005E0BEF"/>
    <w:rsid w:val="005E1F2F"/>
    <w:rsid w:val="005E3D45"/>
    <w:rsid w:val="005E3FC8"/>
    <w:rsid w:val="005E4086"/>
    <w:rsid w:val="005E51B0"/>
    <w:rsid w:val="005E51D2"/>
    <w:rsid w:val="005E65CE"/>
    <w:rsid w:val="005E69E0"/>
    <w:rsid w:val="005E6ED4"/>
    <w:rsid w:val="005E7387"/>
    <w:rsid w:val="005E7B6A"/>
    <w:rsid w:val="005E7F54"/>
    <w:rsid w:val="005F0D91"/>
    <w:rsid w:val="005F12F9"/>
    <w:rsid w:val="005F3374"/>
    <w:rsid w:val="005F3F56"/>
    <w:rsid w:val="005F4959"/>
    <w:rsid w:val="005F4F6B"/>
    <w:rsid w:val="005F5336"/>
    <w:rsid w:val="005F5EA4"/>
    <w:rsid w:val="005F6997"/>
    <w:rsid w:val="005F6BEE"/>
    <w:rsid w:val="005F6D42"/>
    <w:rsid w:val="005F6DDF"/>
    <w:rsid w:val="005F6E2B"/>
    <w:rsid w:val="00600052"/>
    <w:rsid w:val="0060060C"/>
    <w:rsid w:val="006006E0"/>
    <w:rsid w:val="006014D0"/>
    <w:rsid w:val="006017DF"/>
    <w:rsid w:val="00601BDF"/>
    <w:rsid w:val="0060254E"/>
    <w:rsid w:val="00602E42"/>
    <w:rsid w:val="00602F18"/>
    <w:rsid w:val="0060326F"/>
    <w:rsid w:val="00603760"/>
    <w:rsid w:val="00603952"/>
    <w:rsid w:val="00603AAA"/>
    <w:rsid w:val="0060507C"/>
    <w:rsid w:val="00606E77"/>
    <w:rsid w:val="00607CA6"/>
    <w:rsid w:val="00610442"/>
    <w:rsid w:val="00611594"/>
    <w:rsid w:val="00611B5B"/>
    <w:rsid w:val="00611F09"/>
    <w:rsid w:val="00612407"/>
    <w:rsid w:val="00613244"/>
    <w:rsid w:val="006141A1"/>
    <w:rsid w:val="006141AB"/>
    <w:rsid w:val="00614FF5"/>
    <w:rsid w:val="0061571E"/>
    <w:rsid w:val="00615DC7"/>
    <w:rsid w:val="00617B10"/>
    <w:rsid w:val="00617D9F"/>
    <w:rsid w:val="00620A01"/>
    <w:rsid w:val="006228CE"/>
    <w:rsid w:val="0062335F"/>
    <w:rsid w:val="006236F2"/>
    <w:rsid w:val="006237C5"/>
    <w:rsid w:val="00623FC4"/>
    <w:rsid w:val="00624627"/>
    <w:rsid w:val="00625256"/>
    <w:rsid w:val="00625A57"/>
    <w:rsid w:val="00625FF3"/>
    <w:rsid w:val="00627119"/>
    <w:rsid w:val="00627133"/>
    <w:rsid w:val="0062744F"/>
    <w:rsid w:val="00627A94"/>
    <w:rsid w:val="00627FA1"/>
    <w:rsid w:val="00630635"/>
    <w:rsid w:val="006306B0"/>
    <w:rsid w:val="00630C24"/>
    <w:rsid w:val="006320B8"/>
    <w:rsid w:val="00632308"/>
    <w:rsid w:val="006348E9"/>
    <w:rsid w:val="006352B6"/>
    <w:rsid w:val="006354BC"/>
    <w:rsid w:val="00635F18"/>
    <w:rsid w:val="006362FA"/>
    <w:rsid w:val="00636622"/>
    <w:rsid w:val="00636A60"/>
    <w:rsid w:val="00636C61"/>
    <w:rsid w:val="006415DD"/>
    <w:rsid w:val="0064184D"/>
    <w:rsid w:val="006434BB"/>
    <w:rsid w:val="00643F05"/>
    <w:rsid w:val="0064528C"/>
    <w:rsid w:val="00645B66"/>
    <w:rsid w:val="0064604E"/>
    <w:rsid w:val="00646A73"/>
    <w:rsid w:val="00647D3F"/>
    <w:rsid w:val="006504D9"/>
    <w:rsid w:val="0065057B"/>
    <w:rsid w:val="00650678"/>
    <w:rsid w:val="00651245"/>
    <w:rsid w:val="00651270"/>
    <w:rsid w:val="0065163B"/>
    <w:rsid w:val="0065213C"/>
    <w:rsid w:val="006526F5"/>
    <w:rsid w:val="00653909"/>
    <w:rsid w:val="00653EA6"/>
    <w:rsid w:val="006546E8"/>
    <w:rsid w:val="00654791"/>
    <w:rsid w:val="006548CB"/>
    <w:rsid w:val="00655869"/>
    <w:rsid w:val="00655AD7"/>
    <w:rsid w:val="00655BD4"/>
    <w:rsid w:val="006563FE"/>
    <w:rsid w:val="00656790"/>
    <w:rsid w:val="00657C6C"/>
    <w:rsid w:val="006601F6"/>
    <w:rsid w:val="006603FE"/>
    <w:rsid w:val="0066045C"/>
    <w:rsid w:val="006616F8"/>
    <w:rsid w:val="00661CB3"/>
    <w:rsid w:val="006629B4"/>
    <w:rsid w:val="00662CFA"/>
    <w:rsid w:val="00662F41"/>
    <w:rsid w:val="006639BA"/>
    <w:rsid w:val="00663C43"/>
    <w:rsid w:val="00664167"/>
    <w:rsid w:val="006643AD"/>
    <w:rsid w:val="00664E93"/>
    <w:rsid w:val="0066594A"/>
    <w:rsid w:val="0066594C"/>
    <w:rsid w:val="006663C2"/>
    <w:rsid w:val="006670ED"/>
    <w:rsid w:val="0066771F"/>
    <w:rsid w:val="006701A0"/>
    <w:rsid w:val="0067175D"/>
    <w:rsid w:val="00672532"/>
    <w:rsid w:val="00672C0C"/>
    <w:rsid w:val="0067449C"/>
    <w:rsid w:val="006752B0"/>
    <w:rsid w:val="0067611C"/>
    <w:rsid w:val="00676D96"/>
    <w:rsid w:val="00677041"/>
    <w:rsid w:val="0068066A"/>
    <w:rsid w:val="00680ACC"/>
    <w:rsid w:val="00680C2D"/>
    <w:rsid w:val="00680E38"/>
    <w:rsid w:val="00682370"/>
    <w:rsid w:val="00682959"/>
    <w:rsid w:val="00682A51"/>
    <w:rsid w:val="006834BA"/>
    <w:rsid w:val="0068387B"/>
    <w:rsid w:val="0068425F"/>
    <w:rsid w:val="00684F21"/>
    <w:rsid w:val="00684FAA"/>
    <w:rsid w:val="00684FE5"/>
    <w:rsid w:val="006850A3"/>
    <w:rsid w:val="00685D2D"/>
    <w:rsid w:val="00686C38"/>
    <w:rsid w:val="00687090"/>
    <w:rsid w:val="00687590"/>
    <w:rsid w:val="00687B0A"/>
    <w:rsid w:val="00690251"/>
    <w:rsid w:val="00690A95"/>
    <w:rsid w:val="00691825"/>
    <w:rsid w:val="00691CE2"/>
    <w:rsid w:val="006930AD"/>
    <w:rsid w:val="0069448C"/>
    <w:rsid w:val="00694E61"/>
    <w:rsid w:val="00694F12"/>
    <w:rsid w:val="006953BB"/>
    <w:rsid w:val="006955FE"/>
    <w:rsid w:val="0069567B"/>
    <w:rsid w:val="006959A0"/>
    <w:rsid w:val="00695AA4"/>
    <w:rsid w:val="006969D3"/>
    <w:rsid w:val="0069726E"/>
    <w:rsid w:val="00697296"/>
    <w:rsid w:val="00697AD9"/>
    <w:rsid w:val="00697CB2"/>
    <w:rsid w:val="00697F14"/>
    <w:rsid w:val="006A0002"/>
    <w:rsid w:val="006A07EF"/>
    <w:rsid w:val="006A1D40"/>
    <w:rsid w:val="006A358D"/>
    <w:rsid w:val="006A453E"/>
    <w:rsid w:val="006A4F2E"/>
    <w:rsid w:val="006A5A64"/>
    <w:rsid w:val="006A600B"/>
    <w:rsid w:val="006A630A"/>
    <w:rsid w:val="006A6D51"/>
    <w:rsid w:val="006A7D33"/>
    <w:rsid w:val="006A7FFC"/>
    <w:rsid w:val="006B1E21"/>
    <w:rsid w:val="006B38E7"/>
    <w:rsid w:val="006B3DC8"/>
    <w:rsid w:val="006B3F64"/>
    <w:rsid w:val="006B45FB"/>
    <w:rsid w:val="006B4B21"/>
    <w:rsid w:val="006B5216"/>
    <w:rsid w:val="006B6003"/>
    <w:rsid w:val="006B6594"/>
    <w:rsid w:val="006B65FA"/>
    <w:rsid w:val="006B69F9"/>
    <w:rsid w:val="006B7CA3"/>
    <w:rsid w:val="006C046E"/>
    <w:rsid w:val="006C0826"/>
    <w:rsid w:val="006C0FB5"/>
    <w:rsid w:val="006C1F57"/>
    <w:rsid w:val="006C2267"/>
    <w:rsid w:val="006C25FE"/>
    <w:rsid w:val="006C3CD0"/>
    <w:rsid w:val="006C3FD8"/>
    <w:rsid w:val="006C4C4E"/>
    <w:rsid w:val="006C50AE"/>
    <w:rsid w:val="006C60A8"/>
    <w:rsid w:val="006C63BA"/>
    <w:rsid w:val="006C63E7"/>
    <w:rsid w:val="006C6D8F"/>
    <w:rsid w:val="006D043F"/>
    <w:rsid w:val="006D0A4C"/>
    <w:rsid w:val="006D0CB9"/>
    <w:rsid w:val="006D1F78"/>
    <w:rsid w:val="006D2554"/>
    <w:rsid w:val="006D262E"/>
    <w:rsid w:val="006D2929"/>
    <w:rsid w:val="006D2A6C"/>
    <w:rsid w:val="006D4472"/>
    <w:rsid w:val="006D4D84"/>
    <w:rsid w:val="006D582A"/>
    <w:rsid w:val="006E09CE"/>
    <w:rsid w:val="006E0B4B"/>
    <w:rsid w:val="006E1902"/>
    <w:rsid w:val="006E1B9F"/>
    <w:rsid w:val="006E23A9"/>
    <w:rsid w:val="006E26AA"/>
    <w:rsid w:val="006E2B0A"/>
    <w:rsid w:val="006E2E50"/>
    <w:rsid w:val="006E3242"/>
    <w:rsid w:val="006E436B"/>
    <w:rsid w:val="006E53A7"/>
    <w:rsid w:val="006E5A2C"/>
    <w:rsid w:val="006E638E"/>
    <w:rsid w:val="006E65F6"/>
    <w:rsid w:val="006E6E15"/>
    <w:rsid w:val="006F0060"/>
    <w:rsid w:val="006F06FC"/>
    <w:rsid w:val="006F0C8A"/>
    <w:rsid w:val="006F1226"/>
    <w:rsid w:val="006F1746"/>
    <w:rsid w:val="006F1CB1"/>
    <w:rsid w:val="006F278E"/>
    <w:rsid w:val="006F3082"/>
    <w:rsid w:val="006F3B1F"/>
    <w:rsid w:val="006F570D"/>
    <w:rsid w:val="006F589F"/>
    <w:rsid w:val="006F6595"/>
    <w:rsid w:val="006F68A6"/>
    <w:rsid w:val="006F7E80"/>
    <w:rsid w:val="006F7ED3"/>
    <w:rsid w:val="006F7FB9"/>
    <w:rsid w:val="0070019A"/>
    <w:rsid w:val="00700927"/>
    <w:rsid w:val="00701DE9"/>
    <w:rsid w:val="00702967"/>
    <w:rsid w:val="0070296C"/>
    <w:rsid w:val="00702AB0"/>
    <w:rsid w:val="00702C03"/>
    <w:rsid w:val="0070357F"/>
    <w:rsid w:val="00703844"/>
    <w:rsid w:val="0070549F"/>
    <w:rsid w:val="00705583"/>
    <w:rsid w:val="00706131"/>
    <w:rsid w:val="00706168"/>
    <w:rsid w:val="00706DEF"/>
    <w:rsid w:val="00711C64"/>
    <w:rsid w:val="00712F49"/>
    <w:rsid w:val="007133ED"/>
    <w:rsid w:val="00713615"/>
    <w:rsid w:val="007151BE"/>
    <w:rsid w:val="007154C0"/>
    <w:rsid w:val="007156E2"/>
    <w:rsid w:val="00716C3A"/>
    <w:rsid w:val="00717528"/>
    <w:rsid w:val="00717D15"/>
    <w:rsid w:val="00720960"/>
    <w:rsid w:val="007213B5"/>
    <w:rsid w:val="0072259F"/>
    <w:rsid w:val="007228A1"/>
    <w:rsid w:val="00723123"/>
    <w:rsid w:val="00725A67"/>
    <w:rsid w:val="00725D07"/>
    <w:rsid w:val="007263CD"/>
    <w:rsid w:val="00726FBF"/>
    <w:rsid w:val="0072704B"/>
    <w:rsid w:val="0073142C"/>
    <w:rsid w:val="00731523"/>
    <w:rsid w:val="00731EC2"/>
    <w:rsid w:val="0073292D"/>
    <w:rsid w:val="00732B1D"/>
    <w:rsid w:val="007331DD"/>
    <w:rsid w:val="007335D4"/>
    <w:rsid w:val="00733628"/>
    <w:rsid w:val="00733730"/>
    <w:rsid w:val="00733FBA"/>
    <w:rsid w:val="007345DD"/>
    <w:rsid w:val="00736183"/>
    <w:rsid w:val="00737A4E"/>
    <w:rsid w:val="00737B7E"/>
    <w:rsid w:val="00741027"/>
    <w:rsid w:val="00741454"/>
    <w:rsid w:val="00741E67"/>
    <w:rsid w:val="007427D5"/>
    <w:rsid w:val="00743CCD"/>
    <w:rsid w:val="00744AF6"/>
    <w:rsid w:val="00745B80"/>
    <w:rsid w:val="007467D0"/>
    <w:rsid w:val="00746D93"/>
    <w:rsid w:val="007517D2"/>
    <w:rsid w:val="00751CC1"/>
    <w:rsid w:val="007526D4"/>
    <w:rsid w:val="00752846"/>
    <w:rsid w:val="00752AB8"/>
    <w:rsid w:val="00752E86"/>
    <w:rsid w:val="00752EFF"/>
    <w:rsid w:val="007536CD"/>
    <w:rsid w:val="00753771"/>
    <w:rsid w:val="0075399E"/>
    <w:rsid w:val="007548AF"/>
    <w:rsid w:val="007552FA"/>
    <w:rsid w:val="007566F7"/>
    <w:rsid w:val="0075673C"/>
    <w:rsid w:val="00760503"/>
    <w:rsid w:val="0076098B"/>
    <w:rsid w:val="007610B3"/>
    <w:rsid w:val="007612E2"/>
    <w:rsid w:val="00761C5A"/>
    <w:rsid w:val="007624FF"/>
    <w:rsid w:val="00763002"/>
    <w:rsid w:val="00763385"/>
    <w:rsid w:val="007633BC"/>
    <w:rsid w:val="00763458"/>
    <w:rsid w:val="00763BB7"/>
    <w:rsid w:val="007644D3"/>
    <w:rsid w:val="007645C6"/>
    <w:rsid w:val="00764A5C"/>
    <w:rsid w:val="00765857"/>
    <w:rsid w:val="00765D8E"/>
    <w:rsid w:val="00767194"/>
    <w:rsid w:val="00767A96"/>
    <w:rsid w:val="00767DCC"/>
    <w:rsid w:val="00770D14"/>
    <w:rsid w:val="00770E77"/>
    <w:rsid w:val="0077134D"/>
    <w:rsid w:val="0077149D"/>
    <w:rsid w:val="00773EA4"/>
    <w:rsid w:val="00774D97"/>
    <w:rsid w:val="0077653C"/>
    <w:rsid w:val="00777F82"/>
    <w:rsid w:val="0078016A"/>
    <w:rsid w:val="007809E1"/>
    <w:rsid w:val="00780B67"/>
    <w:rsid w:val="007815F2"/>
    <w:rsid w:val="007821A3"/>
    <w:rsid w:val="00782829"/>
    <w:rsid w:val="00783C49"/>
    <w:rsid w:val="00783D1B"/>
    <w:rsid w:val="00783E2D"/>
    <w:rsid w:val="00783EAE"/>
    <w:rsid w:val="00783EEA"/>
    <w:rsid w:val="00784615"/>
    <w:rsid w:val="0078485E"/>
    <w:rsid w:val="00784E5F"/>
    <w:rsid w:val="00790089"/>
    <w:rsid w:val="00790AEC"/>
    <w:rsid w:val="0079220D"/>
    <w:rsid w:val="007939F7"/>
    <w:rsid w:val="00793B92"/>
    <w:rsid w:val="00793E74"/>
    <w:rsid w:val="0079422A"/>
    <w:rsid w:val="00794449"/>
    <w:rsid w:val="007955A0"/>
    <w:rsid w:val="00795D91"/>
    <w:rsid w:val="00796597"/>
    <w:rsid w:val="007965DE"/>
    <w:rsid w:val="00796A22"/>
    <w:rsid w:val="00797C8C"/>
    <w:rsid w:val="00797DA5"/>
    <w:rsid w:val="007A067F"/>
    <w:rsid w:val="007A07E6"/>
    <w:rsid w:val="007A0971"/>
    <w:rsid w:val="007A09E6"/>
    <w:rsid w:val="007A1F39"/>
    <w:rsid w:val="007A296A"/>
    <w:rsid w:val="007A3080"/>
    <w:rsid w:val="007A39BC"/>
    <w:rsid w:val="007A4F96"/>
    <w:rsid w:val="007A4FE0"/>
    <w:rsid w:val="007A5049"/>
    <w:rsid w:val="007A57A7"/>
    <w:rsid w:val="007A5A16"/>
    <w:rsid w:val="007A5B07"/>
    <w:rsid w:val="007A5F42"/>
    <w:rsid w:val="007A6730"/>
    <w:rsid w:val="007A6886"/>
    <w:rsid w:val="007A6F01"/>
    <w:rsid w:val="007A776B"/>
    <w:rsid w:val="007B0490"/>
    <w:rsid w:val="007B05FB"/>
    <w:rsid w:val="007B0E5E"/>
    <w:rsid w:val="007B1D02"/>
    <w:rsid w:val="007B1F03"/>
    <w:rsid w:val="007B1F17"/>
    <w:rsid w:val="007B2A93"/>
    <w:rsid w:val="007B3391"/>
    <w:rsid w:val="007B4277"/>
    <w:rsid w:val="007B43A9"/>
    <w:rsid w:val="007B4427"/>
    <w:rsid w:val="007B5586"/>
    <w:rsid w:val="007B5969"/>
    <w:rsid w:val="007B5E0B"/>
    <w:rsid w:val="007B63C9"/>
    <w:rsid w:val="007B686D"/>
    <w:rsid w:val="007B6BB5"/>
    <w:rsid w:val="007B7334"/>
    <w:rsid w:val="007B77C5"/>
    <w:rsid w:val="007B7C33"/>
    <w:rsid w:val="007B7C61"/>
    <w:rsid w:val="007B7C97"/>
    <w:rsid w:val="007C01E6"/>
    <w:rsid w:val="007C054A"/>
    <w:rsid w:val="007C1B6F"/>
    <w:rsid w:val="007C23AE"/>
    <w:rsid w:val="007C278F"/>
    <w:rsid w:val="007C3A4B"/>
    <w:rsid w:val="007C3BEB"/>
    <w:rsid w:val="007C3C88"/>
    <w:rsid w:val="007C3CFD"/>
    <w:rsid w:val="007C459A"/>
    <w:rsid w:val="007C5056"/>
    <w:rsid w:val="007C598E"/>
    <w:rsid w:val="007C641B"/>
    <w:rsid w:val="007C7987"/>
    <w:rsid w:val="007C7A6A"/>
    <w:rsid w:val="007C7C26"/>
    <w:rsid w:val="007D059B"/>
    <w:rsid w:val="007D170E"/>
    <w:rsid w:val="007D2254"/>
    <w:rsid w:val="007D356C"/>
    <w:rsid w:val="007D5307"/>
    <w:rsid w:val="007D5667"/>
    <w:rsid w:val="007D618C"/>
    <w:rsid w:val="007D72E5"/>
    <w:rsid w:val="007D75B5"/>
    <w:rsid w:val="007D75E5"/>
    <w:rsid w:val="007D7CD7"/>
    <w:rsid w:val="007E03D4"/>
    <w:rsid w:val="007E08E2"/>
    <w:rsid w:val="007E19FA"/>
    <w:rsid w:val="007E22E7"/>
    <w:rsid w:val="007E4BC8"/>
    <w:rsid w:val="007E4F49"/>
    <w:rsid w:val="007E51AE"/>
    <w:rsid w:val="007E6BE8"/>
    <w:rsid w:val="007E6E12"/>
    <w:rsid w:val="007E7107"/>
    <w:rsid w:val="007E7EC3"/>
    <w:rsid w:val="007F00C2"/>
    <w:rsid w:val="007F029A"/>
    <w:rsid w:val="007F0452"/>
    <w:rsid w:val="007F04B1"/>
    <w:rsid w:val="007F0E36"/>
    <w:rsid w:val="007F2AD6"/>
    <w:rsid w:val="007F42DB"/>
    <w:rsid w:val="007F5FD0"/>
    <w:rsid w:val="007F6778"/>
    <w:rsid w:val="007F6A91"/>
    <w:rsid w:val="007F717E"/>
    <w:rsid w:val="007F734E"/>
    <w:rsid w:val="007F7831"/>
    <w:rsid w:val="00800169"/>
    <w:rsid w:val="008003F8"/>
    <w:rsid w:val="00801308"/>
    <w:rsid w:val="00801586"/>
    <w:rsid w:val="00801774"/>
    <w:rsid w:val="008025AC"/>
    <w:rsid w:val="00802D7E"/>
    <w:rsid w:val="008036CA"/>
    <w:rsid w:val="00803905"/>
    <w:rsid w:val="00803C5A"/>
    <w:rsid w:val="00804B7A"/>
    <w:rsid w:val="00804E34"/>
    <w:rsid w:val="00804EDB"/>
    <w:rsid w:val="00805699"/>
    <w:rsid w:val="00805779"/>
    <w:rsid w:val="0080593C"/>
    <w:rsid w:val="0081084B"/>
    <w:rsid w:val="00810AB2"/>
    <w:rsid w:val="00810EF5"/>
    <w:rsid w:val="00811065"/>
    <w:rsid w:val="008117F1"/>
    <w:rsid w:val="00813BC7"/>
    <w:rsid w:val="00813FC9"/>
    <w:rsid w:val="0081401C"/>
    <w:rsid w:val="00814753"/>
    <w:rsid w:val="008147DA"/>
    <w:rsid w:val="00814855"/>
    <w:rsid w:val="00814F2A"/>
    <w:rsid w:val="008154FB"/>
    <w:rsid w:val="00815ADE"/>
    <w:rsid w:val="00815CBD"/>
    <w:rsid w:val="0081632C"/>
    <w:rsid w:val="00816424"/>
    <w:rsid w:val="00816480"/>
    <w:rsid w:val="0081670A"/>
    <w:rsid w:val="00817716"/>
    <w:rsid w:val="00820AC2"/>
    <w:rsid w:val="00821B40"/>
    <w:rsid w:val="00821FD0"/>
    <w:rsid w:val="00823480"/>
    <w:rsid w:val="008234D0"/>
    <w:rsid w:val="008236E8"/>
    <w:rsid w:val="008237E7"/>
    <w:rsid w:val="00823982"/>
    <w:rsid w:val="008244F9"/>
    <w:rsid w:val="00824DE2"/>
    <w:rsid w:val="00825CC6"/>
    <w:rsid w:val="008263FE"/>
    <w:rsid w:val="00826E3C"/>
    <w:rsid w:val="008271BC"/>
    <w:rsid w:val="00827350"/>
    <w:rsid w:val="008277CB"/>
    <w:rsid w:val="00827B0A"/>
    <w:rsid w:val="00830CDB"/>
    <w:rsid w:val="00831665"/>
    <w:rsid w:val="008316B3"/>
    <w:rsid w:val="008328B3"/>
    <w:rsid w:val="0083328D"/>
    <w:rsid w:val="008337C5"/>
    <w:rsid w:val="00833981"/>
    <w:rsid w:val="0083420B"/>
    <w:rsid w:val="0083568B"/>
    <w:rsid w:val="00835CC2"/>
    <w:rsid w:val="00835EE7"/>
    <w:rsid w:val="00835F13"/>
    <w:rsid w:val="008372E2"/>
    <w:rsid w:val="008374C1"/>
    <w:rsid w:val="00840DCC"/>
    <w:rsid w:val="008411A2"/>
    <w:rsid w:val="008417E4"/>
    <w:rsid w:val="008430F3"/>
    <w:rsid w:val="00843FA0"/>
    <w:rsid w:val="00845088"/>
    <w:rsid w:val="00845280"/>
    <w:rsid w:val="00845895"/>
    <w:rsid w:val="00845A7F"/>
    <w:rsid w:val="00845AE2"/>
    <w:rsid w:val="00846EBD"/>
    <w:rsid w:val="00847FBA"/>
    <w:rsid w:val="0085079F"/>
    <w:rsid w:val="008508C5"/>
    <w:rsid w:val="00851868"/>
    <w:rsid w:val="008518DC"/>
    <w:rsid w:val="00851CD7"/>
    <w:rsid w:val="008526D8"/>
    <w:rsid w:val="008527F4"/>
    <w:rsid w:val="008536BD"/>
    <w:rsid w:val="00854CC3"/>
    <w:rsid w:val="00855201"/>
    <w:rsid w:val="008555E9"/>
    <w:rsid w:val="00855AB6"/>
    <w:rsid w:val="0085603E"/>
    <w:rsid w:val="00860CC1"/>
    <w:rsid w:val="00860F9B"/>
    <w:rsid w:val="00860FA4"/>
    <w:rsid w:val="008611D3"/>
    <w:rsid w:val="008612B9"/>
    <w:rsid w:val="008613F7"/>
    <w:rsid w:val="00862038"/>
    <w:rsid w:val="008621F6"/>
    <w:rsid w:val="00862DD7"/>
    <w:rsid w:val="008635D0"/>
    <w:rsid w:val="00864A93"/>
    <w:rsid w:val="00864F5A"/>
    <w:rsid w:val="00865B9D"/>
    <w:rsid w:val="00866308"/>
    <w:rsid w:val="00866671"/>
    <w:rsid w:val="00867CC5"/>
    <w:rsid w:val="00870740"/>
    <w:rsid w:val="008710D7"/>
    <w:rsid w:val="00871670"/>
    <w:rsid w:val="00872538"/>
    <w:rsid w:val="008725A2"/>
    <w:rsid w:val="008726B0"/>
    <w:rsid w:val="00872D9C"/>
    <w:rsid w:val="008731C2"/>
    <w:rsid w:val="008732F3"/>
    <w:rsid w:val="00875C5C"/>
    <w:rsid w:val="00875FEA"/>
    <w:rsid w:val="008760FC"/>
    <w:rsid w:val="008763BF"/>
    <w:rsid w:val="00876ACB"/>
    <w:rsid w:val="00877635"/>
    <w:rsid w:val="00877E39"/>
    <w:rsid w:val="008804E3"/>
    <w:rsid w:val="00881068"/>
    <w:rsid w:val="00881AF4"/>
    <w:rsid w:val="0088205C"/>
    <w:rsid w:val="008833AA"/>
    <w:rsid w:val="00884705"/>
    <w:rsid w:val="00884E21"/>
    <w:rsid w:val="00884FAA"/>
    <w:rsid w:val="008853BD"/>
    <w:rsid w:val="00886114"/>
    <w:rsid w:val="00886497"/>
    <w:rsid w:val="008874BF"/>
    <w:rsid w:val="008904FB"/>
    <w:rsid w:val="008924C5"/>
    <w:rsid w:val="00893A27"/>
    <w:rsid w:val="008958E0"/>
    <w:rsid w:val="0089633A"/>
    <w:rsid w:val="00897017"/>
    <w:rsid w:val="00897CFD"/>
    <w:rsid w:val="008A0C44"/>
    <w:rsid w:val="008A0DBD"/>
    <w:rsid w:val="008A15F8"/>
    <w:rsid w:val="008A22BD"/>
    <w:rsid w:val="008A23B1"/>
    <w:rsid w:val="008A30D6"/>
    <w:rsid w:val="008A4324"/>
    <w:rsid w:val="008A4A9E"/>
    <w:rsid w:val="008A4B8D"/>
    <w:rsid w:val="008A4B99"/>
    <w:rsid w:val="008A667E"/>
    <w:rsid w:val="008A7623"/>
    <w:rsid w:val="008A7924"/>
    <w:rsid w:val="008A7DCD"/>
    <w:rsid w:val="008B072B"/>
    <w:rsid w:val="008B0B9E"/>
    <w:rsid w:val="008B0F3C"/>
    <w:rsid w:val="008B0F82"/>
    <w:rsid w:val="008B131F"/>
    <w:rsid w:val="008B159D"/>
    <w:rsid w:val="008B1624"/>
    <w:rsid w:val="008B1E05"/>
    <w:rsid w:val="008B1E72"/>
    <w:rsid w:val="008B247D"/>
    <w:rsid w:val="008B3129"/>
    <w:rsid w:val="008B3522"/>
    <w:rsid w:val="008B3674"/>
    <w:rsid w:val="008B3998"/>
    <w:rsid w:val="008B3C45"/>
    <w:rsid w:val="008B3D82"/>
    <w:rsid w:val="008B42D8"/>
    <w:rsid w:val="008B4725"/>
    <w:rsid w:val="008B55E0"/>
    <w:rsid w:val="008B58FB"/>
    <w:rsid w:val="008B5ADB"/>
    <w:rsid w:val="008B7335"/>
    <w:rsid w:val="008B7B46"/>
    <w:rsid w:val="008B7BED"/>
    <w:rsid w:val="008C074A"/>
    <w:rsid w:val="008C2963"/>
    <w:rsid w:val="008C3682"/>
    <w:rsid w:val="008C3A6A"/>
    <w:rsid w:val="008C3E09"/>
    <w:rsid w:val="008C47C5"/>
    <w:rsid w:val="008C518D"/>
    <w:rsid w:val="008C593B"/>
    <w:rsid w:val="008C5C8E"/>
    <w:rsid w:val="008C72D5"/>
    <w:rsid w:val="008C7E8F"/>
    <w:rsid w:val="008C7F3F"/>
    <w:rsid w:val="008D02D4"/>
    <w:rsid w:val="008D1878"/>
    <w:rsid w:val="008D4093"/>
    <w:rsid w:val="008D494F"/>
    <w:rsid w:val="008D49D9"/>
    <w:rsid w:val="008D5389"/>
    <w:rsid w:val="008D5444"/>
    <w:rsid w:val="008D5C50"/>
    <w:rsid w:val="008D5FB2"/>
    <w:rsid w:val="008D69F3"/>
    <w:rsid w:val="008D71B6"/>
    <w:rsid w:val="008D7EBB"/>
    <w:rsid w:val="008E020F"/>
    <w:rsid w:val="008E17EA"/>
    <w:rsid w:val="008E24EE"/>
    <w:rsid w:val="008E3097"/>
    <w:rsid w:val="008E41BE"/>
    <w:rsid w:val="008E43DC"/>
    <w:rsid w:val="008E57B3"/>
    <w:rsid w:val="008E6B30"/>
    <w:rsid w:val="008E6CED"/>
    <w:rsid w:val="008E6FA2"/>
    <w:rsid w:val="008F01EA"/>
    <w:rsid w:val="008F0383"/>
    <w:rsid w:val="008F0B3D"/>
    <w:rsid w:val="008F0DDA"/>
    <w:rsid w:val="008F11A8"/>
    <w:rsid w:val="008F254E"/>
    <w:rsid w:val="008F255A"/>
    <w:rsid w:val="008F3845"/>
    <w:rsid w:val="008F3C24"/>
    <w:rsid w:val="008F3DBC"/>
    <w:rsid w:val="008F40B1"/>
    <w:rsid w:val="008F4159"/>
    <w:rsid w:val="008F47BF"/>
    <w:rsid w:val="008F5729"/>
    <w:rsid w:val="008F5B69"/>
    <w:rsid w:val="008F5DB3"/>
    <w:rsid w:val="008F6BE7"/>
    <w:rsid w:val="008F74CB"/>
    <w:rsid w:val="008F79A5"/>
    <w:rsid w:val="008F7CE0"/>
    <w:rsid w:val="00900959"/>
    <w:rsid w:val="009009E8"/>
    <w:rsid w:val="009017CB"/>
    <w:rsid w:val="00901DDD"/>
    <w:rsid w:val="00901EB6"/>
    <w:rsid w:val="00902AD4"/>
    <w:rsid w:val="00903155"/>
    <w:rsid w:val="00903D3E"/>
    <w:rsid w:val="009041F6"/>
    <w:rsid w:val="009048AD"/>
    <w:rsid w:val="009049C4"/>
    <w:rsid w:val="00904E6C"/>
    <w:rsid w:val="00904F85"/>
    <w:rsid w:val="0090616A"/>
    <w:rsid w:val="0090626E"/>
    <w:rsid w:val="0090668D"/>
    <w:rsid w:val="00906AC3"/>
    <w:rsid w:val="00907243"/>
    <w:rsid w:val="00907496"/>
    <w:rsid w:val="009076EA"/>
    <w:rsid w:val="009077FC"/>
    <w:rsid w:val="009101AD"/>
    <w:rsid w:val="00910E86"/>
    <w:rsid w:val="00911511"/>
    <w:rsid w:val="00911C99"/>
    <w:rsid w:val="00912888"/>
    <w:rsid w:val="00912ACF"/>
    <w:rsid w:val="00912EA3"/>
    <w:rsid w:val="00914ADB"/>
    <w:rsid w:val="00914D82"/>
    <w:rsid w:val="009153F5"/>
    <w:rsid w:val="0091574D"/>
    <w:rsid w:val="00915E1D"/>
    <w:rsid w:val="009163BB"/>
    <w:rsid w:val="00916A55"/>
    <w:rsid w:val="009175DA"/>
    <w:rsid w:val="009178C2"/>
    <w:rsid w:val="00917A0F"/>
    <w:rsid w:val="00917BA6"/>
    <w:rsid w:val="00920A06"/>
    <w:rsid w:val="00920C93"/>
    <w:rsid w:val="00922432"/>
    <w:rsid w:val="00923E27"/>
    <w:rsid w:val="00924E1F"/>
    <w:rsid w:val="0092570E"/>
    <w:rsid w:val="00925A35"/>
    <w:rsid w:val="0092676D"/>
    <w:rsid w:val="00926C26"/>
    <w:rsid w:val="00927350"/>
    <w:rsid w:val="00930D8A"/>
    <w:rsid w:val="009312EA"/>
    <w:rsid w:val="009318F0"/>
    <w:rsid w:val="009351D7"/>
    <w:rsid w:val="009362C9"/>
    <w:rsid w:val="0094075D"/>
    <w:rsid w:val="00940B28"/>
    <w:rsid w:val="00940CE2"/>
    <w:rsid w:val="00941A59"/>
    <w:rsid w:val="00943883"/>
    <w:rsid w:val="00944033"/>
    <w:rsid w:val="009442DD"/>
    <w:rsid w:val="009445DF"/>
    <w:rsid w:val="009453CB"/>
    <w:rsid w:val="00945F6B"/>
    <w:rsid w:val="00946E65"/>
    <w:rsid w:val="00947843"/>
    <w:rsid w:val="009500E0"/>
    <w:rsid w:val="00950F88"/>
    <w:rsid w:val="00951187"/>
    <w:rsid w:val="00952698"/>
    <w:rsid w:val="00952D04"/>
    <w:rsid w:val="00953927"/>
    <w:rsid w:val="009541B0"/>
    <w:rsid w:val="00955033"/>
    <w:rsid w:val="00955D74"/>
    <w:rsid w:val="009565A3"/>
    <w:rsid w:val="009566FA"/>
    <w:rsid w:val="0095674C"/>
    <w:rsid w:val="009578EB"/>
    <w:rsid w:val="00957B42"/>
    <w:rsid w:val="00960AA7"/>
    <w:rsid w:val="00960C43"/>
    <w:rsid w:val="00960DEC"/>
    <w:rsid w:val="0096103E"/>
    <w:rsid w:val="009611E8"/>
    <w:rsid w:val="00961413"/>
    <w:rsid w:val="009615C4"/>
    <w:rsid w:val="0096182D"/>
    <w:rsid w:val="009634CE"/>
    <w:rsid w:val="00963998"/>
    <w:rsid w:val="0096456D"/>
    <w:rsid w:val="00964AD9"/>
    <w:rsid w:val="0096516D"/>
    <w:rsid w:val="009652B2"/>
    <w:rsid w:val="00966108"/>
    <w:rsid w:val="009668F5"/>
    <w:rsid w:val="0096731A"/>
    <w:rsid w:val="00967E9A"/>
    <w:rsid w:val="009701FA"/>
    <w:rsid w:val="0097055C"/>
    <w:rsid w:val="00971730"/>
    <w:rsid w:val="00972000"/>
    <w:rsid w:val="00972638"/>
    <w:rsid w:val="0097376F"/>
    <w:rsid w:val="00973B4C"/>
    <w:rsid w:val="009749FD"/>
    <w:rsid w:val="00975209"/>
    <w:rsid w:val="00975230"/>
    <w:rsid w:val="009764C6"/>
    <w:rsid w:val="00976772"/>
    <w:rsid w:val="009768E6"/>
    <w:rsid w:val="009800B6"/>
    <w:rsid w:val="0098044F"/>
    <w:rsid w:val="00980BB9"/>
    <w:rsid w:val="009812E6"/>
    <w:rsid w:val="00981367"/>
    <w:rsid w:val="00981818"/>
    <w:rsid w:val="00983167"/>
    <w:rsid w:val="009837EE"/>
    <w:rsid w:val="00983F63"/>
    <w:rsid w:val="00985227"/>
    <w:rsid w:val="009855C1"/>
    <w:rsid w:val="00985628"/>
    <w:rsid w:val="00986B64"/>
    <w:rsid w:val="00986EC0"/>
    <w:rsid w:val="00987D6B"/>
    <w:rsid w:val="00990203"/>
    <w:rsid w:val="00990DB9"/>
    <w:rsid w:val="009911CE"/>
    <w:rsid w:val="0099135E"/>
    <w:rsid w:val="009914FD"/>
    <w:rsid w:val="009920A1"/>
    <w:rsid w:val="0099214F"/>
    <w:rsid w:val="0099250E"/>
    <w:rsid w:val="00992628"/>
    <w:rsid w:val="00993BB2"/>
    <w:rsid w:val="00994748"/>
    <w:rsid w:val="00994992"/>
    <w:rsid w:val="009951ED"/>
    <w:rsid w:val="009954FC"/>
    <w:rsid w:val="009959D6"/>
    <w:rsid w:val="00995AE6"/>
    <w:rsid w:val="00997740"/>
    <w:rsid w:val="009A0454"/>
    <w:rsid w:val="009A088F"/>
    <w:rsid w:val="009A11C1"/>
    <w:rsid w:val="009A15B7"/>
    <w:rsid w:val="009A1D43"/>
    <w:rsid w:val="009A2CD5"/>
    <w:rsid w:val="009A2D87"/>
    <w:rsid w:val="009A476C"/>
    <w:rsid w:val="009A4E33"/>
    <w:rsid w:val="009A4EE6"/>
    <w:rsid w:val="009A51E3"/>
    <w:rsid w:val="009A5E38"/>
    <w:rsid w:val="009A6022"/>
    <w:rsid w:val="009A6037"/>
    <w:rsid w:val="009A6F02"/>
    <w:rsid w:val="009A735F"/>
    <w:rsid w:val="009A7400"/>
    <w:rsid w:val="009B0870"/>
    <w:rsid w:val="009B1CFD"/>
    <w:rsid w:val="009B3072"/>
    <w:rsid w:val="009B320A"/>
    <w:rsid w:val="009B40A8"/>
    <w:rsid w:val="009B64FE"/>
    <w:rsid w:val="009B727A"/>
    <w:rsid w:val="009B7AF3"/>
    <w:rsid w:val="009C02DF"/>
    <w:rsid w:val="009C0524"/>
    <w:rsid w:val="009C0C46"/>
    <w:rsid w:val="009C13EE"/>
    <w:rsid w:val="009C2545"/>
    <w:rsid w:val="009C2557"/>
    <w:rsid w:val="009C3FFA"/>
    <w:rsid w:val="009C4315"/>
    <w:rsid w:val="009C52CB"/>
    <w:rsid w:val="009C6258"/>
    <w:rsid w:val="009C62EA"/>
    <w:rsid w:val="009C6389"/>
    <w:rsid w:val="009C6CF3"/>
    <w:rsid w:val="009C7561"/>
    <w:rsid w:val="009C7730"/>
    <w:rsid w:val="009D211C"/>
    <w:rsid w:val="009D39B4"/>
    <w:rsid w:val="009D3DEB"/>
    <w:rsid w:val="009D4723"/>
    <w:rsid w:val="009D5F4F"/>
    <w:rsid w:val="009D5FD9"/>
    <w:rsid w:val="009D6D80"/>
    <w:rsid w:val="009D6E3A"/>
    <w:rsid w:val="009D6E4E"/>
    <w:rsid w:val="009D7B1A"/>
    <w:rsid w:val="009E1085"/>
    <w:rsid w:val="009E1089"/>
    <w:rsid w:val="009E1C4A"/>
    <w:rsid w:val="009E1D4A"/>
    <w:rsid w:val="009E2630"/>
    <w:rsid w:val="009E2AFD"/>
    <w:rsid w:val="009E2D59"/>
    <w:rsid w:val="009E3192"/>
    <w:rsid w:val="009E34F2"/>
    <w:rsid w:val="009E3767"/>
    <w:rsid w:val="009E38D5"/>
    <w:rsid w:val="009E4ABF"/>
    <w:rsid w:val="009E4C1E"/>
    <w:rsid w:val="009E4C5D"/>
    <w:rsid w:val="009E663D"/>
    <w:rsid w:val="009E751E"/>
    <w:rsid w:val="009E7DFD"/>
    <w:rsid w:val="009F0259"/>
    <w:rsid w:val="009F04AB"/>
    <w:rsid w:val="009F0DB6"/>
    <w:rsid w:val="009F1387"/>
    <w:rsid w:val="009F1393"/>
    <w:rsid w:val="009F1F14"/>
    <w:rsid w:val="009F23C0"/>
    <w:rsid w:val="009F26E3"/>
    <w:rsid w:val="009F38A3"/>
    <w:rsid w:val="009F4168"/>
    <w:rsid w:val="009F51BD"/>
    <w:rsid w:val="009F6501"/>
    <w:rsid w:val="009F6744"/>
    <w:rsid w:val="009F68C8"/>
    <w:rsid w:val="00A0018B"/>
    <w:rsid w:val="00A00D4D"/>
    <w:rsid w:val="00A00DD8"/>
    <w:rsid w:val="00A013F6"/>
    <w:rsid w:val="00A02032"/>
    <w:rsid w:val="00A02821"/>
    <w:rsid w:val="00A034E7"/>
    <w:rsid w:val="00A03BF6"/>
    <w:rsid w:val="00A041A9"/>
    <w:rsid w:val="00A04492"/>
    <w:rsid w:val="00A04771"/>
    <w:rsid w:val="00A06C00"/>
    <w:rsid w:val="00A10431"/>
    <w:rsid w:val="00A1177E"/>
    <w:rsid w:val="00A11D82"/>
    <w:rsid w:val="00A11DE1"/>
    <w:rsid w:val="00A13364"/>
    <w:rsid w:val="00A1397C"/>
    <w:rsid w:val="00A140BC"/>
    <w:rsid w:val="00A155F4"/>
    <w:rsid w:val="00A15B6A"/>
    <w:rsid w:val="00A1689F"/>
    <w:rsid w:val="00A169FD"/>
    <w:rsid w:val="00A170A4"/>
    <w:rsid w:val="00A200F2"/>
    <w:rsid w:val="00A20191"/>
    <w:rsid w:val="00A210DF"/>
    <w:rsid w:val="00A21133"/>
    <w:rsid w:val="00A218C4"/>
    <w:rsid w:val="00A21FEB"/>
    <w:rsid w:val="00A221EA"/>
    <w:rsid w:val="00A22EAE"/>
    <w:rsid w:val="00A2336C"/>
    <w:rsid w:val="00A242EA"/>
    <w:rsid w:val="00A2448F"/>
    <w:rsid w:val="00A245CB"/>
    <w:rsid w:val="00A24B04"/>
    <w:rsid w:val="00A24FEB"/>
    <w:rsid w:val="00A25BB0"/>
    <w:rsid w:val="00A25E6F"/>
    <w:rsid w:val="00A26F72"/>
    <w:rsid w:val="00A2720C"/>
    <w:rsid w:val="00A27350"/>
    <w:rsid w:val="00A278BA"/>
    <w:rsid w:val="00A279BE"/>
    <w:rsid w:val="00A30128"/>
    <w:rsid w:val="00A302CE"/>
    <w:rsid w:val="00A308CD"/>
    <w:rsid w:val="00A3109F"/>
    <w:rsid w:val="00A3160C"/>
    <w:rsid w:val="00A31A5B"/>
    <w:rsid w:val="00A32FC0"/>
    <w:rsid w:val="00A33CB9"/>
    <w:rsid w:val="00A352B5"/>
    <w:rsid w:val="00A35C7F"/>
    <w:rsid w:val="00A37327"/>
    <w:rsid w:val="00A41219"/>
    <w:rsid w:val="00A412E3"/>
    <w:rsid w:val="00A4220E"/>
    <w:rsid w:val="00A426D7"/>
    <w:rsid w:val="00A435D9"/>
    <w:rsid w:val="00A453D9"/>
    <w:rsid w:val="00A46150"/>
    <w:rsid w:val="00A46BB5"/>
    <w:rsid w:val="00A47390"/>
    <w:rsid w:val="00A50203"/>
    <w:rsid w:val="00A50DD2"/>
    <w:rsid w:val="00A50E9C"/>
    <w:rsid w:val="00A50EF5"/>
    <w:rsid w:val="00A51D1C"/>
    <w:rsid w:val="00A51F15"/>
    <w:rsid w:val="00A5205A"/>
    <w:rsid w:val="00A52347"/>
    <w:rsid w:val="00A54666"/>
    <w:rsid w:val="00A54E12"/>
    <w:rsid w:val="00A55212"/>
    <w:rsid w:val="00A55339"/>
    <w:rsid w:val="00A56097"/>
    <w:rsid w:val="00A563BD"/>
    <w:rsid w:val="00A56E4F"/>
    <w:rsid w:val="00A5724C"/>
    <w:rsid w:val="00A57596"/>
    <w:rsid w:val="00A57A3F"/>
    <w:rsid w:val="00A602B8"/>
    <w:rsid w:val="00A610D3"/>
    <w:rsid w:val="00A62179"/>
    <w:rsid w:val="00A625A8"/>
    <w:rsid w:val="00A62ABB"/>
    <w:rsid w:val="00A62D17"/>
    <w:rsid w:val="00A631FA"/>
    <w:rsid w:val="00A63B6F"/>
    <w:rsid w:val="00A6454B"/>
    <w:rsid w:val="00A64735"/>
    <w:rsid w:val="00A64F29"/>
    <w:rsid w:val="00A65B9D"/>
    <w:rsid w:val="00A65D6D"/>
    <w:rsid w:val="00A65E50"/>
    <w:rsid w:val="00A6620C"/>
    <w:rsid w:val="00A67083"/>
    <w:rsid w:val="00A67463"/>
    <w:rsid w:val="00A70061"/>
    <w:rsid w:val="00A7059B"/>
    <w:rsid w:val="00A71390"/>
    <w:rsid w:val="00A713B6"/>
    <w:rsid w:val="00A715C0"/>
    <w:rsid w:val="00A71DCE"/>
    <w:rsid w:val="00A7326A"/>
    <w:rsid w:val="00A744AD"/>
    <w:rsid w:val="00A74760"/>
    <w:rsid w:val="00A74990"/>
    <w:rsid w:val="00A74CBC"/>
    <w:rsid w:val="00A752DE"/>
    <w:rsid w:val="00A753F4"/>
    <w:rsid w:val="00A75714"/>
    <w:rsid w:val="00A759B1"/>
    <w:rsid w:val="00A764F3"/>
    <w:rsid w:val="00A76AEF"/>
    <w:rsid w:val="00A7732A"/>
    <w:rsid w:val="00A8015F"/>
    <w:rsid w:val="00A80DDD"/>
    <w:rsid w:val="00A8134D"/>
    <w:rsid w:val="00A81874"/>
    <w:rsid w:val="00A82529"/>
    <w:rsid w:val="00A8281B"/>
    <w:rsid w:val="00A83BA9"/>
    <w:rsid w:val="00A83C4C"/>
    <w:rsid w:val="00A83F87"/>
    <w:rsid w:val="00A83FD1"/>
    <w:rsid w:val="00A854E0"/>
    <w:rsid w:val="00A86108"/>
    <w:rsid w:val="00A86B00"/>
    <w:rsid w:val="00A87971"/>
    <w:rsid w:val="00A87CD4"/>
    <w:rsid w:val="00A87E06"/>
    <w:rsid w:val="00A90916"/>
    <w:rsid w:val="00A90F48"/>
    <w:rsid w:val="00A92BD2"/>
    <w:rsid w:val="00A92D57"/>
    <w:rsid w:val="00A92FBC"/>
    <w:rsid w:val="00A931D1"/>
    <w:rsid w:val="00A94556"/>
    <w:rsid w:val="00A94B4C"/>
    <w:rsid w:val="00A95234"/>
    <w:rsid w:val="00A95B8A"/>
    <w:rsid w:val="00A96517"/>
    <w:rsid w:val="00A968BC"/>
    <w:rsid w:val="00A97114"/>
    <w:rsid w:val="00AA03DC"/>
    <w:rsid w:val="00AA2813"/>
    <w:rsid w:val="00AA3013"/>
    <w:rsid w:val="00AA3167"/>
    <w:rsid w:val="00AA351C"/>
    <w:rsid w:val="00AA381C"/>
    <w:rsid w:val="00AA47E1"/>
    <w:rsid w:val="00AA56AC"/>
    <w:rsid w:val="00AA58CB"/>
    <w:rsid w:val="00AA58D0"/>
    <w:rsid w:val="00AA5ED8"/>
    <w:rsid w:val="00AA7083"/>
    <w:rsid w:val="00AA71AE"/>
    <w:rsid w:val="00AA7415"/>
    <w:rsid w:val="00AA768C"/>
    <w:rsid w:val="00AA79E6"/>
    <w:rsid w:val="00AB0C1F"/>
    <w:rsid w:val="00AB2285"/>
    <w:rsid w:val="00AB22A6"/>
    <w:rsid w:val="00AB2586"/>
    <w:rsid w:val="00AB2588"/>
    <w:rsid w:val="00AB341A"/>
    <w:rsid w:val="00AB3827"/>
    <w:rsid w:val="00AB4876"/>
    <w:rsid w:val="00AB4CD3"/>
    <w:rsid w:val="00AB63B9"/>
    <w:rsid w:val="00AB63D2"/>
    <w:rsid w:val="00AB67D5"/>
    <w:rsid w:val="00AB69D0"/>
    <w:rsid w:val="00AB78A3"/>
    <w:rsid w:val="00AB7A5D"/>
    <w:rsid w:val="00AC061E"/>
    <w:rsid w:val="00AC1A5B"/>
    <w:rsid w:val="00AC2034"/>
    <w:rsid w:val="00AC241F"/>
    <w:rsid w:val="00AC3DC1"/>
    <w:rsid w:val="00AC4BF4"/>
    <w:rsid w:val="00AC540A"/>
    <w:rsid w:val="00AC58C4"/>
    <w:rsid w:val="00AC63A6"/>
    <w:rsid w:val="00AC7138"/>
    <w:rsid w:val="00AC78C1"/>
    <w:rsid w:val="00AC7ED3"/>
    <w:rsid w:val="00AD0042"/>
    <w:rsid w:val="00AD0D46"/>
    <w:rsid w:val="00AD2244"/>
    <w:rsid w:val="00AD2ADF"/>
    <w:rsid w:val="00AD4E05"/>
    <w:rsid w:val="00AD5CBD"/>
    <w:rsid w:val="00AD6046"/>
    <w:rsid w:val="00AD633B"/>
    <w:rsid w:val="00AD6F09"/>
    <w:rsid w:val="00AD7A99"/>
    <w:rsid w:val="00AE0A9A"/>
    <w:rsid w:val="00AE0C4F"/>
    <w:rsid w:val="00AE127A"/>
    <w:rsid w:val="00AE1631"/>
    <w:rsid w:val="00AE25C5"/>
    <w:rsid w:val="00AE2E80"/>
    <w:rsid w:val="00AE2ED1"/>
    <w:rsid w:val="00AE30B8"/>
    <w:rsid w:val="00AE33D2"/>
    <w:rsid w:val="00AE34F9"/>
    <w:rsid w:val="00AE3FE9"/>
    <w:rsid w:val="00AE44C0"/>
    <w:rsid w:val="00AE4896"/>
    <w:rsid w:val="00AE4C1D"/>
    <w:rsid w:val="00AE4EE0"/>
    <w:rsid w:val="00AE534C"/>
    <w:rsid w:val="00AE691C"/>
    <w:rsid w:val="00AE738D"/>
    <w:rsid w:val="00AF027F"/>
    <w:rsid w:val="00AF12C3"/>
    <w:rsid w:val="00AF14E2"/>
    <w:rsid w:val="00AF1CC1"/>
    <w:rsid w:val="00AF26CA"/>
    <w:rsid w:val="00AF295B"/>
    <w:rsid w:val="00AF2C40"/>
    <w:rsid w:val="00AF2E38"/>
    <w:rsid w:val="00AF2EFA"/>
    <w:rsid w:val="00AF403D"/>
    <w:rsid w:val="00AF60DF"/>
    <w:rsid w:val="00AF61F9"/>
    <w:rsid w:val="00AF629A"/>
    <w:rsid w:val="00AF74C7"/>
    <w:rsid w:val="00AF760F"/>
    <w:rsid w:val="00AF7F26"/>
    <w:rsid w:val="00B000ED"/>
    <w:rsid w:val="00B01543"/>
    <w:rsid w:val="00B016BF"/>
    <w:rsid w:val="00B0194E"/>
    <w:rsid w:val="00B01952"/>
    <w:rsid w:val="00B02040"/>
    <w:rsid w:val="00B023B8"/>
    <w:rsid w:val="00B02971"/>
    <w:rsid w:val="00B02BE5"/>
    <w:rsid w:val="00B03011"/>
    <w:rsid w:val="00B03550"/>
    <w:rsid w:val="00B0593D"/>
    <w:rsid w:val="00B05A26"/>
    <w:rsid w:val="00B05F0C"/>
    <w:rsid w:val="00B05F85"/>
    <w:rsid w:val="00B06131"/>
    <w:rsid w:val="00B06C5A"/>
    <w:rsid w:val="00B07504"/>
    <w:rsid w:val="00B102F7"/>
    <w:rsid w:val="00B10888"/>
    <w:rsid w:val="00B117C6"/>
    <w:rsid w:val="00B122BE"/>
    <w:rsid w:val="00B1250C"/>
    <w:rsid w:val="00B129BE"/>
    <w:rsid w:val="00B12A1D"/>
    <w:rsid w:val="00B12A76"/>
    <w:rsid w:val="00B143F2"/>
    <w:rsid w:val="00B145B0"/>
    <w:rsid w:val="00B14C8A"/>
    <w:rsid w:val="00B14F9F"/>
    <w:rsid w:val="00B15248"/>
    <w:rsid w:val="00B1638B"/>
    <w:rsid w:val="00B16867"/>
    <w:rsid w:val="00B16A16"/>
    <w:rsid w:val="00B16B1B"/>
    <w:rsid w:val="00B16E03"/>
    <w:rsid w:val="00B17810"/>
    <w:rsid w:val="00B17AFD"/>
    <w:rsid w:val="00B17E1B"/>
    <w:rsid w:val="00B200D1"/>
    <w:rsid w:val="00B20B89"/>
    <w:rsid w:val="00B211FF"/>
    <w:rsid w:val="00B21222"/>
    <w:rsid w:val="00B22558"/>
    <w:rsid w:val="00B22FDE"/>
    <w:rsid w:val="00B23313"/>
    <w:rsid w:val="00B2336C"/>
    <w:rsid w:val="00B23414"/>
    <w:rsid w:val="00B241E3"/>
    <w:rsid w:val="00B24A40"/>
    <w:rsid w:val="00B24B99"/>
    <w:rsid w:val="00B25999"/>
    <w:rsid w:val="00B25A75"/>
    <w:rsid w:val="00B267B1"/>
    <w:rsid w:val="00B27057"/>
    <w:rsid w:val="00B270B6"/>
    <w:rsid w:val="00B27FF1"/>
    <w:rsid w:val="00B30691"/>
    <w:rsid w:val="00B306F9"/>
    <w:rsid w:val="00B30F11"/>
    <w:rsid w:val="00B31EA1"/>
    <w:rsid w:val="00B329A8"/>
    <w:rsid w:val="00B3472C"/>
    <w:rsid w:val="00B41229"/>
    <w:rsid w:val="00B417E4"/>
    <w:rsid w:val="00B4192C"/>
    <w:rsid w:val="00B41BC8"/>
    <w:rsid w:val="00B42B59"/>
    <w:rsid w:val="00B43919"/>
    <w:rsid w:val="00B445A1"/>
    <w:rsid w:val="00B474B7"/>
    <w:rsid w:val="00B47E8A"/>
    <w:rsid w:val="00B508BD"/>
    <w:rsid w:val="00B513D0"/>
    <w:rsid w:val="00B51677"/>
    <w:rsid w:val="00B51C73"/>
    <w:rsid w:val="00B521C4"/>
    <w:rsid w:val="00B52CDB"/>
    <w:rsid w:val="00B54AC2"/>
    <w:rsid w:val="00B5572A"/>
    <w:rsid w:val="00B5608A"/>
    <w:rsid w:val="00B56771"/>
    <w:rsid w:val="00B57645"/>
    <w:rsid w:val="00B57AA7"/>
    <w:rsid w:val="00B604B0"/>
    <w:rsid w:val="00B60B15"/>
    <w:rsid w:val="00B60B7D"/>
    <w:rsid w:val="00B61741"/>
    <w:rsid w:val="00B62331"/>
    <w:rsid w:val="00B6273A"/>
    <w:rsid w:val="00B629D2"/>
    <w:rsid w:val="00B62E92"/>
    <w:rsid w:val="00B6345F"/>
    <w:rsid w:val="00B637D8"/>
    <w:rsid w:val="00B640A4"/>
    <w:rsid w:val="00B641B6"/>
    <w:rsid w:val="00B64F16"/>
    <w:rsid w:val="00B65B85"/>
    <w:rsid w:val="00B668C3"/>
    <w:rsid w:val="00B67C4C"/>
    <w:rsid w:val="00B703C9"/>
    <w:rsid w:val="00B71802"/>
    <w:rsid w:val="00B72026"/>
    <w:rsid w:val="00B72595"/>
    <w:rsid w:val="00B72D01"/>
    <w:rsid w:val="00B740BB"/>
    <w:rsid w:val="00B74A86"/>
    <w:rsid w:val="00B74B36"/>
    <w:rsid w:val="00B760DC"/>
    <w:rsid w:val="00B768D6"/>
    <w:rsid w:val="00B769E8"/>
    <w:rsid w:val="00B76C35"/>
    <w:rsid w:val="00B800E2"/>
    <w:rsid w:val="00B82AA1"/>
    <w:rsid w:val="00B8363E"/>
    <w:rsid w:val="00B83928"/>
    <w:rsid w:val="00B842C6"/>
    <w:rsid w:val="00B851BA"/>
    <w:rsid w:val="00B85AF4"/>
    <w:rsid w:val="00B863E5"/>
    <w:rsid w:val="00B8664B"/>
    <w:rsid w:val="00B87856"/>
    <w:rsid w:val="00B90582"/>
    <w:rsid w:val="00B91E5D"/>
    <w:rsid w:val="00B9244E"/>
    <w:rsid w:val="00B92E16"/>
    <w:rsid w:val="00B930FA"/>
    <w:rsid w:val="00B935C8"/>
    <w:rsid w:val="00B93AEF"/>
    <w:rsid w:val="00B94A3E"/>
    <w:rsid w:val="00B95312"/>
    <w:rsid w:val="00B9596C"/>
    <w:rsid w:val="00B95992"/>
    <w:rsid w:val="00B975B5"/>
    <w:rsid w:val="00B97A00"/>
    <w:rsid w:val="00B97AD9"/>
    <w:rsid w:val="00B97D77"/>
    <w:rsid w:val="00BA0CBA"/>
    <w:rsid w:val="00BA1034"/>
    <w:rsid w:val="00BA1180"/>
    <w:rsid w:val="00BA15F2"/>
    <w:rsid w:val="00BA1765"/>
    <w:rsid w:val="00BA1BC9"/>
    <w:rsid w:val="00BA1F1D"/>
    <w:rsid w:val="00BA21FC"/>
    <w:rsid w:val="00BA2509"/>
    <w:rsid w:val="00BA2ACD"/>
    <w:rsid w:val="00BA37CE"/>
    <w:rsid w:val="00BA3B8D"/>
    <w:rsid w:val="00BA3F1F"/>
    <w:rsid w:val="00BA4329"/>
    <w:rsid w:val="00BA4FE8"/>
    <w:rsid w:val="00BA6EA1"/>
    <w:rsid w:val="00BA6F26"/>
    <w:rsid w:val="00BB03FA"/>
    <w:rsid w:val="00BB33CE"/>
    <w:rsid w:val="00BB430D"/>
    <w:rsid w:val="00BB5549"/>
    <w:rsid w:val="00BB568C"/>
    <w:rsid w:val="00BB5C87"/>
    <w:rsid w:val="00BB5F1F"/>
    <w:rsid w:val="00BB61A0"/>
    <w:rsid w:val="00BB66F7"/>
    <w:rsid w:val="00BB6957"/>
    <w:rsid w:val="00BB6A05"/>
    <w:rsid w:val="00BB6BD1"/>
    <w:rsid w:val="00BB6CE9"/>
    <w:rsid w:val="00BB6F55"/>
    <w:rsid w:val="00BB7A89"/>
    <w:rsid w:val="00BC0238"/>
    <w:rsid w:val="00BC1E11"/>
    <w:rsid w:val="00BC283F"/>
    <w:rsid w:val="00BC288F"/>
    <w:rsid w:val="00BC331B"/>
    <w:rsid w:val="00BC483C"/>
    <w:rsid w:val="00BC5D44"/>
    <w:rsid w:val="00BC64EA"/>
    <w:rsid w:val="00BC685C"/>
    <w:rsid w:val="00BC6B3C"/>
    <w:rsid w:val="00BD01F8"/>
    <w:rsid w:val="00BD089F"/>
    <w:rsid w:val="00BD0CBF"/>
    <w:rsid w:val="00BD0D96"/>
    <w:rsid w:val="00BD1F4D"/>
    <w:rsid w:val="00BD23A3"/>
    <w:rsid w:val="00BD3354"/>
    <w:rsid w:val="00BD386E"/>
    <w:rsid w:val="00BD5362"/>
    <w:rsid w:val="00BD6539"/>
    <w:rsid w:val="00BD7CD5"/>
    <w:rsid w:val="00BD7D9A"/>
    <w:rsid w:val="00BE1A2B"/>
    <w:rsid w:val="00BE2497"/>
    <w:rsid w:val="00BE2AE6"/>
    <w:rsid w:val="00BE3980"/>
    <w:rsid w:val="00BE39B9"/>
    <w:rsid w:val="00BE4425"/>
    <w:rsid w:val="00BE4A43"/>
    <w:rsid w:val="00BE6E8E"/>
    <w:rsid w:val="00BF0EEF"/>
    <w:rsid w:val="00BF16B9"/>
    <w:rsid w:val="00BF1B71"/>
    <w:rsid w:val="00BF35EF"/>
    <w:rsid w:val="00BF422D"/>
    <w:rsid w:val="00BF4284"/>
    <w:rsid w:val="00BF506A"/>
    <w:rsid w:val="00BF5DD6"/>
    <w:rsid w:val="00BF5FE7"/>
    <w:rsid w:val="00BF627D"/>
    <w:rsid w:val="00BF6B30"/>
    <w:rsid w:val="00BF702E"/>
    <w:rsid w:val="00BF78EA"/>
    <w:rsid w:val="00BF7B1C"/>
    <w:rsid w:val="00C001E5"/>
    <w:rsid w:val="00C0055E"/>
    <w:rsid w:val="00C00B59"/>
    <w:rsid w:val="00C01B3C"/>
    <w:rsid w:val="00C026EE"/>
    <w:rsid w:val="00C02EEA"/>
    <w:rsid w:val="00C03D4F"/>
    <w:rsid w:val="00C04CF5"/>
    <w:rsid w:val="00C0511E"/>
    <w:rsid w:val="00C0533B"/>
    <w:rsid w:val="00C06EB8"/>
    <w:rsid w:val="00C07A43"/>
    <w:rsid w:val="00C10178"/>
    <w:rsid w:val="00C11CFF"/>
    <w:rsid w:val="00C1281B"/>
    <w:rsid w:val="00C12CD7"/>
    <w:rsid w:val="00C13EF8"/>
    <w:rsid w:val="00C14096"/>
    <w:rsid w:val="00C140D9"/>
    <w:rsid w:val="00C148B8"/>
    <w:rsid w:val="00C14943"/>
    <w:rsid w:val="00C15A73"/>
    <w:rsid w:val="00C15ECA"/>
    <w:rsid w:val="00C16F7A"/>
    <w:rsid w:val="00C179AA"/>
    <w:rsid w:val="00C20CA9"/>
    <w:rsid w:val="00C21365"/>
    <w:rsid w:val="00C248C1"/>
    <w:rsid w:val="00C24D82"/>
    <w:rsid w:val="00C2527C"/>
    <w:rsid w:val="00C25A84"/>
    <w:rsid w:val="00C274FC"/>
    <w:rsid w:val="00C3025F"/>
    <w:rsid w:val="00C30B4A"/>
    <w:rsid w:val="00C30E68"/>
    <w:rsid w:val="00C32284"/>
    <w:rsid w:val="00C336F8"/>
    <w:rsid w:val="00C34AC4"/>
    <w:rsid w:val="00C34C73"/>
    <w:rsid w:val="00C35A98"/>
    <w:rsid w:val="00C35F7D"/>
    <w:rsid w:val="00C36BD1"/>
    <w:rsid w:val="00C40B45"/>
    <w:rsid w:val="00C4131D"/>
    <w:rsid w:val="00C419EE"/>
    <w:rsid w:val="00C42423"/>
    <w:rsid w:val="00C42580"/>
    <w:rsid w:val="00C42618"/>
    <w:rsid w:val="00C42B93"/>
    <w:rsid w:val="00C437BE"/>
    <w:rsid w:val="00C44592"/>
    <w:rsid w:val="00C44F75"/>
    <w:rsid w:val="00C45014"/>
    <w:rsid w:val="00C459B8"/>
    <w:rsid w:val="00C45B28"/>
    <w:rsid w:val="00C45B3F"/>
    <w:rsid w:val="00C45CD0"/>
    <w:rsid w:val="00C45CE4"/>
    <w:rsid w:val="00C47CCC"/>
    <w:rsid w:val="00C515F2"/>
    <w:rsid w:val="00C5204A"/>
    <w:rsid w:val="00C52507"/>
    <w:rsid w:val="00C52B82"/>
    <w:rsid w:val="00C536B3"/>
    <w:rsid w:val="00C53E56"/>
    <w:rsid w:val="00C53F6F"/>
    <w:rsid w:val="00C5412B"/>
    <w:rsid w:val="00C54719"/>
    <w:rsid w:val="00C54B4E"/>
    <w:rsid w:val="00C551FA"/>
    <w:rsid w:val="00C5523D"/>
    <w:rsid w:val="00C55760"/>
    <w:rsid w:val="00C55F3F"/>
    <w:rsid w:val="00C56556"/>
    <w:rsid w:val="00C56D70"/>
    <w:rsid w:val="00C57371"/>
    <w:rsid w:val="00C57845"/>
    <w:rsid w:val="00C61BAF"/>
    <w:rsid w:val="00C61DF3"/>
    <w:rsid w:val="00C62CCE"/>
    <w:rsid w:val="00C63C0A"/>
    <w:rsid w:val="00C648F4"/>
    <w:rsid w:val="00C6521E"/>
    <w:rsid w:val="00C65C11"/>
    <w:rsid w:val="00C660DE"/>
    <w:rsid w:val="00C66C1C"/>
    <w:rsid w:val="00C67F0B"/>
    <w:rsid w:val="00C70073"/>
    <w:rsid w:val="00C700DC"/>
    <w:rsid w:val="00C709A1"/>
    <w:rsid w:val="00C7168B"/>
    <w:rsid w:val="00C71D0E"/>
    <w:rsid w:val="00C71FE2"/>
    <w:rsid w:val="00C725E1"/>
    <w:rsid w:val="00C7279D"/>
    <w:rsid w:val="00C73DE8"/>
    <w:rsid w:val="00C73FF2"/>
    <w:rsid w:val="00C74FD1"/>
    <w:rsid w:val="00C752A2"/>
    <w:rsid w:val="00C758C2"/>
    <w:rsid w:val="00C75BE6"/>
    <w:rsid w:val="00C76559"/>
    <w:rsid w:val="00C76E22"/>
    <w:rsid w:val="00C800C3"/>
    <w:rsid w:val="00C8045E"/>
    <w:rsid w:val="00C809DF"/>
    <w:rsid w:val="00C81806"/>
    <w:rsid w:val="00C8191F"/>
    <w:rsid w:val="00C8247B"/>
    <w:rsid w:val="00C828CA"/>
    <w:rsid w:val="00C838F4"/>
    <w:rsid w:val="00C84ABC"/>
    <w:rsid w:val="00C86C3A"/>
    <w:rsid w:val="00C87150"/>
    <w:rsid w:val="00C87C92"/>
    <w:rsid w:val="00C909B7"/>
    <w:rsid w:val="00C91326"/>
    <w:rsid w:val="00C92129"/>
    <w:rsid w:val="00C922D8"/>
    <w:rsid w:val="00C93D96"/>
    <w:rsid w:val="00C93F02"/>
    <w:rsid w:val="00C945DD"/>
    <w:rsid w:val="00C94F79"/>
    <w:rsid w:val="00C953F8"/>
    <w:rsid w:val="00C959CC"/>
    <w:rsid w:val="00C95F7C"/>
    <w:rsid w:val="00C96A6A"/>
    <w:rsid w:val="00C96F93"/>
    <w:rsid w:val="00C977DC"/>
    <w:rsid w:val="00C979BA"/>
    <w:rsid w:val="00CA0595"/>
    <w:rsid w:val="00CA06CD"/>
    <w:rsid w:val="00CA15CF"/>
    <w:rsid w:val="00CA243B"/>
    <w:rsid w:val="00CA2F9F"/>
    <w:rsid w:val="00CA326A"/>
    <w:rsid w:val="00CA3672"/>
    <w:rsid w:val="00CA413D"/>
    <w:rsid w:val="00CA5F3C"/>
    <w:rsid w:val="00CA61EC"/>
    <w:rsid w:val="00CA70CF"/>
    <w:rsid w:val="00CB3532"/>
    <w:rsid w:val="00CB45BB"/>
    <w:rsid w:val="00CB4722"/>
    <w:rsid w:val="00CB4A82"/>
    <w:rsid w:val="00CB5926"/>
    <w:rsid w:val="00CB618C"/>
    <w:rsid w:val="00CB6C7F"/>
    <w:rsid w:val="00CB76B1"/>
    <w:rsid w:val="00CB7710"/>
    <w:rsid w:val="00CB7B1B"/>
    <w:rsid w:val="00CB7B26"/>
    <w:rsid w:val="00CC1482"/>
    <w:rsid w:val="00CC1EF1"/>
    <w:rsid w:val="00CC2A44"/>
    <w:rsid w:val="00CC35E4"/>
    <w:rsid w:val="00CC375E"/>
    <w:rsid w:val="00CC4128"/>
    <w:rsid w:val="00CC4727"/>
    <w:rsid w:val="00CC51A2"/>
    <w:rsid w:val="00CC51C3"/>
    <w:rsid w:val="00CC5484"/>
    <w:rsid w:val="00CC5523"/>
    <w:rsid w:val="00CC61A5"/>
    <w:rsid w:val="00CC71AE"/>
    <w:rsid w:val="00CC7548"/>
    <w:rsid w:val="00CD0051"/>
    <w:rsid w:val="00CD04E6"/>
    <w:rsid w:val="00CD0622"/>
    <w:rsid w:val="00CD0BE1"/>
    <w:rsid w:val="00CD0EA4"/>
    <w:rsid w:val="00CD1769"/>
    <w:rsid w:val="00CD227C"/>
    <w:rsid w:val="00CD3470"/>
    <w:rsid w:val="00CD363E"/>
    <w:rsid w:val="00CD3A42"/>
    <w:rsid w:val="00CD4611"/>
    <w:rsid w:val="00CD4D06"/>
    <w:rsid w:val="00CD4DF0"/>
    <w:rsid w:val="00CD5D94"/>
    <w:rsid w:val="00CD6458"/>
    <w:rsid w:val="00CD6860"/>
    <w:rsid w:val="00CD6CD0"/>
    <w:rsid w:val="00CE02ED"/>
    <w:rsid w:val="00CE05E3"/>
    <w:rsid w:val="00CE0765"/>
    <w:rsid w:val="00CE124F"/>
    <w:rsid w:val="00CE1663"/>
    <w:rsid w:val="00CE1670"/>
    <w:rsid w:val="00CE17EB"/>
    <w:rsid w:val="00CE1F85"/>
    <w:rsid w:val="00CE2D0D"/>
    <w:rsid w:val="00CE2EF3"/>
    <w:rsid w:val="00CE38C5"/>
    <w:rsid w:val="00CE3AC3"/>
    <w:rsid w:val="00CE3B04"/>
    <w:rsid w:val="00CE3EE9"/>
    <w:rsid w:val="00CE466E"/>
    <w:rsid w:val="00CE53BB"/>
    <w:rsid w:val="00CE584C"/>
    <w:rsid w:val="00CE6DD8"/>
    <w:rsid w:val="00CE6F8C"/>
    <w:rsid w:val="00CE76C3"/>
    <w:rsid w:val="00CE7ABB"/>
    <w:rsid w:val="00CE7D4A"/>
    <w:rsid w:val="00CF023E"/>
    <w:rsid w:val="00CF2016"/>
    <w:rsid w:val="00CF2EDD"/>
    <w:rsid w:val="00CF34A1"/>
    <w:rsid w:val="00CF39BE"/>
    <w:rsid w:val="00CF4119"/>
    <w:rsid w:val="00CF55B8"/>
    <w:rsid w:val="00CF6097"/>
    <w:rsid w:val="00CF60F0"/>
    <w:rsid w:val="00CF7400"/>
    <w:rsid w:val="00CF7539"/>
    <w:rsid w:val="00D00507"/>
    <w:rsid w:val="00D00546"/>
    <w:rsid w:val="00D00A44"/>
    <w:rsid w:val="00D00BE5"/>
    <w:rsid w:val="00D011DA"/>
    <w:rsid w:val="00D01C52"/>
    <w:rsid w:val="00D029BB"/>
    <w:rsid w:val="00D03345"/>
    <w:rsid w:val="00D033A8"/>
    <w:rsid w:val="00D03B12"/>
    <w:rsid w:val="00D03E43"/>
    <w:rsid w:val="00D04F22"/>
    <w:rsid w:val="00D05027"/>
    <w:rsid w:val="00D0509D"/>
    <w:rsid w:val="00D0559C"/>
    <w:rsid w:val="00D05D57"/>
    <w:rsid w:val="00D071C1"/>
    <w:rsid w:val="00D076AC"/>
    <w:rsid w:val="00D077B1"/>
    <w:rsid w:val="00D105AF"/>
    <w:rsid w:val="00D10A13"/>
    <w:rsid w:val="00D11000"/>
    <w:rsid w:val="00D1116F"/>
    <w:rsid w:val="00D12477"/>
    <w:rsid w:val="00D13974"/>
    <w:rsid w:val="00D13DF6"/>
    <w:rsid w:val="00D15406"/>
    <w:rsid w:val="00D16452"/>
    <w:rsid w:val="00D166AF"/>
    <w:rsid w:val="00D17B2E"/>
    <w:rsid w:val="00D21621"/>
    <w:rsid w:val="00D21BAA"/>
    <w:rsid w:val="00D21EFC"/>
    <w:rsid w:val="00D22C20"/>
    <w:rsid w:val="00D2352F"/>
    <w:rsid w:val="00D24C88"/>
    <w:rsid w:val="00D26496"/>
    <w:rsid w:val="00D265FE"/>
    <w:rsid w:val="00D275AB"/>
    <w:rsid w:val="00D27A05"/>
    <w:rsid w:val="00D27C09"/>
    <w:rsid w:val="00D31BCF"/>
    <w:rsid w:val="00D322C4"/>
    <w:rsid w:val="00D33890"/>
    <w:rsid w:val="00D34568"/>
    <w:rsid w:val="00D34FB7"/>
    <w:rsid w:val="00D35512"/>
    <w:rsid w:val="00D356EB"/>
    <w:rsid w:val="00D37E62"/>
    <w:rsid w:val="00D37FBC"/>
    <w:rsid w:val="00D40AEE"/>
    <w:rsid w:val="00D4120D"/>
    <w:rsid w:val="00D42116"/>
    <w:rsid w:val="00D4237A"/>
    <w:rsid w:val="00D427C3"/>
    <w:rsid w:val="00D43618"/>
    <w:rsid w:val="00D43849"/>
    <w:rsid w:val="00D43AF5"/>
    <w:rsid w:val="00D44954"/>
    <w:rsid w:val="00D4528F"/>
    <w:rsid w:val="00D45A0F"/>
    <w:rsid w:val="00D45BFD"/>
    <w:rsid w:val="00D463A4"/>
    <w:rsid w:val="00D468BE"/>
    <w:rsid w:val="00D47237"/>
    <w:rsid w:val="00D473AB"/>
    <w:rsid w:val="00D47E44"/>
    <w:rsid w:val="00D504B6"/>
    <w:rsid w:val="00D50AF6"/>
    <w:rsid w:val="00D5247C"/>
    <w:rsid w:val="00D525A9"/>
    <w:rsid w:val="00D52CC3"/>
    <w:rsid w:val="00D53BA4"/>
    <w:rsid w:val="00D54F45"/>
    <w:rsid w:val="00D55531"/>
    <w:rsid w:val="00D557C1"/>
    <w:rsid w:val="00D56305"/>
    <w:rsid w:val="00D56854"/>
    <w:rsid w:val="00D56DFF"/>
    <w:rsid w:val="00D571E3"/>
    <w:rsid w:val="00D60B33"/>
    <w:rsid w:val="00D60CC9"/>
    <w:rsid w:val="00D614CF"/>
    <w:rsid w:val="00D624CB"/>
    <w:rsid w:val="00D62825"/>
    <w:rsid w:val="00D628F7"/>
    <w:rsid w:val="00D62AEC"/>
    <w:rsid w:val="00D63FD7"/>
    <w:rsid w:val="00D6431E"/>
    <w:rsid w:val="00D65FBA"/>
    <w:rsid w:val="00D66A80"/>
    <w:rsid w:val="00D66EE7"/>
    <w:rsid w:val="00D676BF"/>
    <w:rsid w:val="00D70CFB"/>
    <w:rsid w:val="00D72684"/>
    <w:rsid w:val="00D73005"/>
    <w:rsid w:val="00D738DF"/>
    <w:rsid w:val="00D7456C"/>
    <w:rsid w:val="00D747D9"/>
    <w:rsid w:val="00D763D1"/>
    <w:rsid w:val="00D76F7D"/>
    <w:rsid w:val="00D7781B"/>
    <w:rsid w:val="00D77AA9"/>
    <w:rsid w:val="00D77C39"/>
    <w:rsid w:val="00D77F47"/>
    <w:rsid w:val="00D80838"/>
    <w:rsid w:val="00D81B78"/>
    <w:rsid w:val="00D81DA7"/>
    <w:rsid w:val="00D8248A"/>
    <w:rsid w:val="00D833EA"/>
    <w:rsid w:val="00D8340F"/>
    <w:rsid w:val="00D8356C"/>
    <w:rsid w:val="00D847B1"/>
    <w:rsid w:val="00D849FE"/>
    <w:rsid w:val="00D859B8"/>
    <w:rsid w:val="00D860C3"/>
    <w:rsid w:val="00D90263"/>
    <w:rsid w:val="00D909DA"/>
    <w:rsid w:val="00D91EC4"/>
    <w:rsid w:val="00D91F76"/>
    <w:rsid w:val="00D91FD6"/>
    <w:rsid w:val="00D925CD"/>
    <w:rsid w:val="00D92723"/>
    <w:rsid w:val="00D928F6"/>
    <w:rsid w:val="00D92FC4"/>
    <w:rsid w:val="00D936D7"/>
    <w:rsid w:val="00D9562E"/>
    <w:rsid w:val="00D96450"/>
    <w:rsid w:val="00D9727C"/>
    <w:rsid w:val="00D97639"/>
    <w:rsid w:val="00D9767A"/>
    <w:rsid w:val="00D97C22"/>
    <w:rsid w:val="00DA035A"/>
    <w:rsid w:val="00DA0B47"/>
    <w:rsid w:val="00DA1E28"/>
    <w:rsid w:val="00DA201B"/>
    <w:rsid w:val="00DA2847"/>
    <w:rsid w:val="00DA37AB"/>
    <w:rsid w:val="00DA392A"/>
    <w:rsid w:val="00DA41C1"/>
    <w:rsid w:val="00DA44B4"/>
    <w:rsid w:val="00DA4774"/>
    <w:rsid w:val="00DA4BE4"/>
    <w:rsid w:val="00DA4C8F"/>
    <w:rsid w:val="00DA4D6D"/>
    <w:rsid w:val="00DA555B"/>
    <w:rsid w:val="00DA58D1"/>
    <w:rsid w:val="00DA58D8"/>
    <w:rsid w:val="00DA5FC9"/>
    <w:rsid w:val="00DA64BC"/>
    <w:rsid w:val="00DA6E1B"/>
    <w:rsid w:val="00DA7647"/>
    <w:rsid w:val="00DA7767"/>
    <w:rsid w:val="00DA7770"/>
    <w:rsid w:val="00DB07C6"/>
    <w:rsid w:val="00DB0926"/>
    <w:rsid w:val="00DB0B59"/>
    <w:rsid w:val="00DB1444"/>
    <w:rsid w:val="00DB3672"/>
    <w:rsid w:val="00DB380C"/>
    <w:rsid w:val="00DB3AE0"/>
    <w:rsid w:val="00DB3F8D"/>
    <w:rsid w:val="00DB42DA"/>
    <w:rsid w:val="00DB4786"/>
    <w:rsid w:val="00DB4D65"/>
    <w:rsid w:val="00DB52B1"/>
    <w:rsid w:val="00DB59B4"/>
    <w:rsid w:val="00DB60AB"/>
    <w:rsid w:val="00DB6F6C"/>
    <w:rsid w:val="00DB7337"/>
    <w:rsid w:val="00DC1E7E"/>
    <w:rsid w:val="00DC2224"/>
    <w:rsid w:val="00DC26F8"/>
    <w:rsid w:val="00DC2E42"/>
    <w:rsid w:val="00DC3114"/>
    <w:rsid w:val="00DC36C4"/>
    <w:rsid w:val="00DC393E"/>
    <w:rsid w:val="00DC3983"/>
    <w:rsid w:val="00DC3BEB"/>
    <w:rsid w:val="00DC4373"/>
    <w:rsid w:val="00DC4F33"/>
    <w:rsid w:val="00DC6C5F"/>
    <w:rsid w:val="00DC7465"/>
    <w:rsid w:val="00DC7708"/>
    <w:rsid w:val="00DC7A05"/>
    <w:rsid w:val="00DD10BF"/>
    <w:rsid w:val="00DD1403"/>
    <w:rsid w:val="00DD14AF"/>
    <w:rsid w:val="00DD1A6E"/>
    <w:rsid w:val="00DD228B"/>
    <w:rsid w:val="00DD2B2D"/>
    <w:rsid w:val="00DD36BC"/>
    <w:rsid w:val="00DD4250"/>
    <w:rsid w:val="00DD4DD0"/>
    <w:rsid w:val="00DD5797"/>
    <w:rsid w:val="00DD7222"/>
    <w:rsid w:val="00DE0665"/>
    <w:rsid w:val="00DE19B9"/>
    <w:rsid w:val="00DE3511"/>
    <w:rsid w:val="00DE3E03"/>
    <w:rsid w:val="00DE48DC"/>
    <w:rsid w:val="00DE4AD5"/>
    <w:rsid w:val="00DE513C"/>
    <w:rsid w:val="00DE590D"/>
    <w:rsid w:val="00DE5A16"/>
    <w:rsid w:val="00DE7BB8"/>
    <w:rsid w:val="00DE7DA6"/>
    <w:rsid w:val="00DF1262"/>
    <w:rsid w:val="00DF27A0"/>
    <w:rsid w:val="00DF3120"/>
    <w:rsid w:val="00DF35AC"/>
    <w:rsid w:val="00DF47F5"/>
    <w:rsid w:val="00DF5459"/>
    <w:rsid w:val="00DF5710"/>
    <w:rsid w:val="00DF7B3C"/>
    <w:rsid w:val="00DF7E39"/>
    <w:rsid w:val="00E0183D"/>
    <w:rsid w:val="00E0185D"/>
    <w:rsid w:val="00E03D24"/>
    <w:rsid w:val="00E03D60"/>
    <w:rsid w:val="00E0453C"/>
    <w:rsid w:val="00E07D52"/>
    <w:rsid w:val="00E10151"/>
    <w:rsid w:val="00E102D7"/>
    <w:rsid w:val="00E10522"/>
    <w:rsid w:val="00E10D5D"/>
    <w:rsid w:val="00E1138E"/>
    <w:rsid w:val="00E1180C"/>
    <w:rsid w:val="00E11F32"/>
    <w:rsid w:val="00E12185"/>
    <w:rsid w:val="00E13934"/>
    <w:rsid w:val="00E13D1D"/>
    <w:rsid w:val="00E13DE7"/>
    <w:rsid w:val="00E15209"/>
    <w:rsid w:val="00E15418"/>
    <w:rsid w:val="00E16B25"/>
    <w:rsid w:val="00E16EBA"/>
    <w:rsid w:val="00E16EBC"/>
    <w:rsid w:val="00E171AE"/>
    <w:rsid w:val="00E17987"/>
    <w:rsid w:val="00E20C06"/>
    <w:rsid w:val="00E222A8"/>
    <w:rsid w:val="00E223E4"/>
    <w:rsid w:val="00E227A6"/>
    <w:rsid w:val="00E2293D"/>
    <w:rsid w:val="00E22BCC"/>
    <w:rsid w:val="00E22E65"/>
    <w:rsid w:val="00E2385E"/>
    <w:rsid w:val="00E24376"/>
    <w:rsid w:val="00E24E84"/>
    <w:rsid w:val="00E26E9E"/>
    <w:rsid w:val="00E273D6"/>
    <w:rsid w:val="00E27918"/>
    <w:rsid w:val="00E27B48"/>
    <w:rsid w:val="00E3022D"/>
    <w:rsid w:val="00E30D32"/>
    <w:rsid w:val="00E30E23"/>
    <w:rsid w:val="00E31E58"/>
    <w:rsid w:val="00E3226A"/>
    <w:rsid w:val="00E3313C"/>
    <w:rsid w:val="00E33776"/>
    <w:rsid w:val="00E33E61"/>
    <w:rsid w:val="00E345FE"/>
    <w:rsid w:val="00E35746"/>
    <w:rsid w:val="00E36602"/>
    <w:rsid w:val="00E36A8E"/>
    <w:rsid w:val="00E373E4"/>
    <w:rsid w:val="00E4040A"/>
    <w:rsid w:val="00E40460"/>
    <w:rsid w:val="00E40C8C"/>
    <w:rsid w:val="00E42175"/>
    <w:rsid w:val="00E422E1"/>
    <w:rsid w:val="00E42CC9"/>
    <w:rsid w:val="00E42DA8"/>
    <w:rsid w:val="00E4311D"/>
    <w:rsid w:val="00E4347B"/>
    <w:rsid w:val="00E434A3"/>
    <w:rsid w:val="00E43AEF"/>
    <w:rsid w:val="00E440CF"/>
    <w:rsid w:val="00E447FC"/>
    <w:rsid w:val="00E44C08"/>
    <w:rsid w:val="00E454D3"/>
    <w:rsid w:val="00E45552"/>
    <w:rsid w:val="00E45985"/>
    <w:rsid w:val="00E46288"/>
    <w:rsid w:val="00E464A5"/>
    <w:rsid w:val="00E46EAB"/>
    <w:rsid w:val="00E50983"/>
    <w:rsid w:val="00E50CCA"/>
    <w:rsid w:val="00E51413"/>
    <w:rsid w:val="00E53185"/>
    <w:rsid w:val="00E5334F"/>
    <w:rsid w:val="00E53478"/>
    <w:rsid w:val="00E542AF"/>
    <w:rsid w:val="00E54D94"/>
    <w:rsid w:val="00E54F79"/>
    <w:rsid w:val="00E557DC"/>
    <w:rsid w:val="00E5596D"/>
    <w:rsid w:val="00E56DB9"/>
    <w:rsid w:val="00E602A1"/>
    <w:rsid w:val="00E62460"/>
    <w:rsid w:val="00E647EC"/>
    <w:rsid w:val="00E702E6"/>
    <w:rsid w:val="00E70A7F"/>
    <w:rsid w:val="00E71037"/>
    <w:rsid w:val="00E7106A"/>
    <w:rsid w:val="00E71767"/>
    <w:rsid w:val="00E71982"/>
    <w:rsid w:val="00E73646"/>
    <w:rsid w:val="00E75BA8"/>
    <w:rsid w:val="00E75D7E"/>
    <w:rsid w:val="00E77419"/>
    <w:rsid w:val="00E80674"/>
    <w:rsid w:val="00E80B98"/>
    <w:rsid w:val="00E817C2"/>
    <w:rsid w:val="00E825EC"/>
    <w:rsid w:val="00E835C0"/>
    <w:rsid w:val="00E8578F"/>
    <w:rsid w:val="00E8582F"/>
    <w:rsid w:val="00E85BDA"/>
    <w:rsid w:val="00E85D3E"/>
    <w:rsid w:val="00E86706"/>
    <w:rsid w:val="00E87363"/>
    <w:rsid w:val="00E87729"/>
    <w:rsid w:val="00E87AD1"/>
    <w:rsid w:val="00E87FFA"/>
    <w:rsid w:val="00E9042B"/>
    <w:rsid w:val="00E9085A"/>
    <w:rsid w:val="00E9223F"/>
    <w:rsid w:val="00E922B0"/>
    <w:rsid w:val="00E92E5A"/>
    <w:rsid w:val="00E942AC"/>
    <w:rsid w:val="00E950BC"/>
    <w:rsid w:val="00E951BC"/>
    <w:rsid w:val="00E955AF"/>
    <w:rsid w:val="00E955C9"/>
    <w:rsid w:val="00E95CFD"/>
    <w:rsid w:val="00E97032"/>
    <w:rsid w:val="00E973F5"/>
    <w:rsid w:val="00E97B20"/>
    <w:rsid w:val="00E97C35"/>
    <w:rsid w:val="00EA021B"/>
    <w:rsid w:val="00EA022C"/>
    <w:rsid w:val="00EA0A78"/>
    <w:rsid w:val="00EA1891"/>
    <w:rsid w:val="00EA2D96"/>
    <w:rsid w:val="00EA2DC2"/>
    <w:rsid w:val="00EA3CB5"/>
    <w:rsid w:val="00EA4238"/>
    <w:rsid w:val="00EA4C18"/>
    <w:rsid w:val="00EA4CEF"/>
    <w:rsid w:val="00EA5017"/>
    <w:rsid w:val="00EA5140"/>
    <w:rsid w:val="00EB058C"/>
    <w:rsid w:val="00EB1D31"/>
    <w:rsid w:val="00EB23EC"/>
    <w:rsid w:val="00EB2438"/>
    <w:rsid w:val="00EB3513"/>
    <w:rsid w:val="00EB3E7A"/>
    <w:rsid w:val="00EB5DC2"/>
    <w:rsid w:val="00EB61B0"/>
    <w:rsid w:val="00EB655F"/>
    <w:rsid w:val="00EB70DD"/>
    <w:rsid w:val="00EB7D9D"/>
    <w:rsid w:val="00EC0175"/>
    <w:rsid w:val="00EC0240"/>
    <w:rsid w:val="00EC0F45"/>
    <w:rsid w:val="00EC13AE"/>
    <w:rsid w:val="00EC177B"/>
    <w:rsid w:val="00EC1A33"/>
    <w:rsid w:val="00EC24F2"/>
    <w:rsid w:val="00EC42FE"/>
    <w:rsid w:val="00EC44B4"/>
    <w:rsid w:val="00EC4BE6"/>
    <w:rsid w:val="00EC548F"/>
    <w:rsid w:val="00EC6F7F"/>
    <w:rsid w:val="00EC6FA2"/>
    <w:rsid w:val="00EC7623"/>
    <w:rsid w:val="00EC78F5"/>
    <w:rsid w:val="00ED0BCB"/>
    <w:rsid w:val="00ED0F53"/>
    <w:rsid w:val="00ED12CB"/>
    <w:rsid w:val="00ED1647"/>
    <w:rsid w:val="00ED1A1C"/>
    <w:rsid w:val="00ED1FC2"/>
    <w:rsid w:val="00ED3F87"/>
    <w:rsid w:val="00ED4272"/>
    <w:rsid w:val="00ED5788"/>
    <w:rsid w:val="00ED5AE3"/>
    <w:rsid w:val="00ED5BD7"/>
    <w:rsid w:val="00ED69B8"/>
    <w:rsid w:val="00ED6D47"/>
    <w:rsid w:val="00ED78EB"/>
    <w:rsid w:val="00EE2045"/>
    <w:rsid w:val="00EE27D2"/>
    <w:rsid w:val="00EE2B75"/>
    <w:rsid w:val="00EE3267"/>
    <w:rsid w:val="00EE3A8E"/>
    <w:rsid w:val="00EE3B77"/>
    <w:rsid w:val="00EE41E8"/>
    <w:rsid w:val="00EE6026"/>
    <w:rsid w:val="00EE6AD4"/>
    <w:rsid w:val="00EF023C"/>
    <w:rsid w:val="00EF0581"/>
    <w:rsid w:val="00EF1018"/>
    <w:rsid w:val="00EF25E4"/>
    <w:rsid w:val="00EF29E9"/>
    <w:rsid w:val="00EF2F5B"/>
    <w:rsid w:val="00EF3881"/>
    <w:rsid w:val="00EF38D8"/>
    <w:rsid w:val="00EF3B8A"/>
    <w:rsid w:val="00EF3C64"/>
    <w:rsid w:val="00EF478F"/>
    <w:rsid w:val="00EF4C4D"/>
    <w:rsid w:val="00EF6186"/>
    <w:rsid w:val="00EF64EB"/>
    <w:rsid w:val="00EF664A"/>
    <w:rsid w:val="00EF7C71"/>
    <w:rsid w:val="00F00D91"/>
    <w:rsid w:val="00F01A36"/>
    <w:rsid w:val="00F01F55"/>
    <w:rsid w:val="00F01FB9"/>
    <w:rsid w:val="00F0265E"/>
    <w:rsid w:val="00F04144"/>
    <w:rsid w:val="00F0539C"/>
    <w:rsid w:val="00F05F26"/>
    <w:rsid w:val="00F07053"/>
    <w:rsid w:val="00F07129"/>
    <w:rsid w:val="00F0729E"/>
    <w:rsid w:val="00F0781D"/>
    <w:rsid w:val="00F079C5"/>
    <w:rsid w:val="00F10410"/>
    <w:rsid w:val="00F10BF3"/>
    <w:rsid w:val="00F10DC6"/>
    <w:rsid w:val="00F10EF8"/>
    <w:rsid w:val="00F10FDB"/>
    <w:rsid w:val="00F11020"/>
    <w:rsid w:val="00F11815"/>
    <w:rsid w:val="00F12A28"/>
    <w:rsid w:val="00F1318D"/>
    <w:rsid w:val="00F14073"/>
    <w:rsid w:val="00F16040"/>
    <w:rsid w:val="00F160F9"/>
    <w:rsid w:val="00F17AD0"/>
    <w:rsid w:val="00F17DEF"/>
    <w:rsid w:val="00F20269"/>
    <w:rsid w:val="00F20993"/>
    <w:rsid w:val="00F215E8"/>
    <w:rsid w:val="00F220F8"/>
    <w:rsid w:val="00F22EC4"/>
    <w:rsid w:val="00F238B4"/>
    <w:rsid w:val="00F2474B"/>
    <w:rsid w:val="00F24E90"/>
    <w:rsid w:val="00F260DB"/>
    <w:rsid w:val="00F26A8C"/>
    <w:rsid w:val="00F26ECD"/>
    <w:rsid w:val="00F27178"/>
    <w:rsid w:val="00F2750E"/>
    <w:rsid w:val="00F2795B"/>
    <w:rsid w:val="00F31B43"/>
    <w:rsid w:val="00F31C3B"/>
    <w:rsid w:val="00F34169"/>
    <w:rsid w:val="00F343F4"/>
    <w:rsid w:val="00F34596"/>
    <w:rsid w:val="00F34658"/>
    <w:rsid w:val="00F34892"/>
    <w:rsid w:val="00F34B6C"/>
    <w:rsid w:val="00F35751"/>
    <w:rsid w:val="00F360F7"/>
    <w:rsid w:val="00F367F1"/>
    <w:rsid w:val="00F378D9"/>
    <w:rsid w:val="00F4167D"/>
    <w:rsid w:val="00F41EED"/>
    <w:rsid w:val="00F4232F"/>
    <w:rsid w:val="00F42E32"/>
    <w:rsid w:val="00F43103"/>
    <w:rsid w:val="00F43570"/>
    <w:rsid w:val="00F44F6C"/>
    <w:rsid w:val="00F45997"/>
    <w:rsid w:val="00F46463"/>
    <w:rsid w:val="00F47740"/>
    <w:rsid w:val="00F479C6"/>
    <w:rsid w:val="00F47A6B"/>
    <w:rsid w:val="00F47E52"/>
    <w:rsid w:val="00F52621"/>
    <w:rsid w:val="00F52907"/>
    <w:rsid w:val="00F52976"/>
    <w:rsid w:val="00F53D2B"/>
    <w:rsid w:val="00F5469D"/>
    <w:rsid w:val="00F547D5"/>
    <w:rsid w:val="00F55CFF"/>
    <w:rsid w:val="00F55D6B"/>
    <w:rsid w:val="00F56E93"/>
    <w:rsid w:val="00F56F6F"/>
    <w:rsid w:val="00F60397"/>
    <w:rsid w:val="00F60E78"/>
    <w:rsid w:val="00F62914"/>
    <w:rsid w:val="00F62B64"/>
    <w:rsid w:val="00F638A3"/>
    <w:rsid w:val="00F64857"/>
    <w:rsid w:val="00F6612B"/>
    <w:rsid w:val="00F66766"/>
    <w:rsid w:val="00F66962"/>
    <w:rsid w:val="00F66CB1"/>
    <w:rsid w:val="00F67EA2"/>
    <w:rsid w:val="00F67FB8"/>
    <w:rsid w:val="00F700A3"/>
    <w:rsid w:val="00F70957"/>
    <w:rsid w:val="00F70BA3"/>
    <w:rsid w:val="00F70D02"/>
    <w:rsid w:val="00F70F4F"/>
    <w:rsid w:val="00F714E5"/>
    <w:rsid w:val="00F71EE3"/>
    <w:rsid w:val="00F7428E"/>
    <w:rsid w:val="00F74B0C"/>
    <w:rsid w:val="00F74FB0"/>
    <w:rsid w:val="00F74FB4"/>
    <w:rsid w:val="00F7500A"/>
    <w:rsid w:val="00F75343"/>
    <w:rsid w:val="00F75686"/>
    <w:rsid w:val="00F756FB"/>
    <w:rsid w:val="00F75D4C"/>
    <w:rsid w:val="00F75DA6"/>
    <w:rsid w:val="00F761B9"/>
    <w:rsid w:val="00F770E7"/>
    <w:rsid w:val="00F7711D"/>
    <w:rsid w:val="00F775EA"/>
    <w:rsid w:val="00F80299"/>
    <w:rsid w:val="00F80AEF"/>
    <w:rsid w:val="00F82EDD"/>
    <w:rsid w:val="00F83017"/>
    <w:rsid w:val="00F83B09"/>
    <w:rsid w:val="00F83F43"/>
    <w:rsid w:val="00F85396"/>
    <w:rsid w:val="00F85B7C"/>
    <w:rsid w:val="00F85B9E"/>
    <w:rsid w:val="00F85BE2"/>
    <w:rsid w:val="00F86C77"/>
    <w:rsid w:val="00F90580"/>
    <w:rsid w:val="00F90E1F"/>
    <w:rsid w:val="00F91FC2"/>
    <w:rsid w:val="00F921E2"/>
    <w:rsid w:val="00F92613"/>
    <w:rsid w:val="00F92EDE"/>
    <w:rsid w:val="00F933C7"/>
    <w:rsid w:val="00F9361E"/>
    <w:rsid w:val="00F93938"/>
    <w:rsid w:val="00F944A6"/>
    <w:rsid w:val="00F95563"/>
    <w:rsid w:val="00F956E2"/>
    <w:rsid w:val="00F95BB8"/>
    <w:rsid w:val="00F95D77"/>
    <w:rsid w:val="00F96AE2"/>
    <w:rsid w:val="00F97A6B"/>
    <w:rsid w:val="00F97A81"/>
    <w:rsid w:val="00F97BC5"/>
    <w:rsid w:val="00F97E91"/>
    <w:rsid w:val="00F97F65"/>
    <w:rsid w:val="00FA04A7"/>
    <w:rsid w:val="00FA0C3A"/>
    <w:rsid w:val="00FA0E4F"/>
    <w:rsid w:val="00FA187B"/>
    <w:rsid w:val="00FA1C2E"/>
    <w:rsid w:val="00FA1DA6"/>
    <w:rsid w:val="00FA2433"/>
    <w:rsid w:val="00FA2FE9"/>
    <w:rsid w:val="00FA3034"/>
    <w:rsid w:val="00FA3479"/>
    <w:rsid w:val="00FA3851"/>
    <w:rsid w:val="00FA3AC8"/>
    <w:rsid w:val="00FA6045"/>
    <w:rsid w:val="00FA61C7"/>
    <w:rsid w:val="00FA63E1"/>
    <w:rsid w:val="00FA693A"/>
    <w:rsid w:val="00FA7C66"/>
    <w:rsid w:val="00FB064E"/>
    <w:rsid w:val="00FB247E"/>
    <w:rsid w:val="00FB2D8F"/>
    <w:rsid w:val="00FB35F0"/>
    <w:rsid w:val="00FB3D8C"/>
    <w:rsid w:val="00FB4583"/>
    <w:rsid w:val="00FB673E"/>
    <w:rsid w:val="00FB72E8"/>
    <w:rsid w:val="00FC222A"/>
    <w:rsid w:val="00FC22C8"/>
    <w:rsid w:val="00FC3050"/>
    <w:rsid w:val="00FC3295"/>
    <w:rsid w:val="00FC35CF"/>
    <w:rsid w:val="00FC3D4D"/>
    <w:rsid w:val="00FC4E8B"/>
    <w:rsid w:val="00FC5CF8"/>
    <w:rsid w:val="00FC6A41"/>
    <w:rsid w:val="00FC6DFC"/>
    <w:rsid w:val="00FC7027"/>
    <w:rsid w:val="00FC717E"/>
    <w:rsid w:val="00FC77B8"/>
    <w:rsid w:val="00FD0BBB"/>
    <w:rsid w:val="00FD148E"/>
    <w:rsid w:val="00FD1918"/>
    <w:rsid w:val="00FD279C"/>
    <w:rsid w:val="00FD29A3"/>
    <w:rsid w:val="00FD47F3"/>
    <w:rsid w:val="00FD4E7C"/>
    <w:rsid w:val="00FD5E33"/>
    <w:rsid w:val="00FD7480"/>
    <w:rsid w:val="00FE045B"/>
    <w:rsid w:val="00FE06BF"/>
    <w:rsid w:val="00FE110C"/>
    <w:rsid w:val="00FE160D"/>
    <w:rsid w:val="00FE191F"/>
    <w:rsid w:val="00FE1AB6"/>
    <w:rsid w:val="00FE1EBF"/>
    <w:rsid w:val="00FE2461"/>
    <w:rsid w:val="00FE2483"/>
    <w:rsid w:val="00FE2B99"/>
    <w:rsid w:val="00FE3422"/>
    <w:rsid w:val="00FE34C4"/>
    <w:rsid w:val="00FE589D"/>
    <w:rsid w:val="00FE6174"/>
    <w:rsid w:val="00FE6719"/>
    <w:rsid w:val="00FE6CF1"/>
    <w:rsid w:val="00FE736B"/>
    <w:rsid w:val="00FE7CE4"/>
    <w:rsid w:val="00FE7DD9"/>
    <w:rsid w:val="00FE7F0F"/>
    <w:rsid w:val="00FF1D04"/>
    <w:rsid w:val="00FF229C"/>
    <w:rsid w:val="00FF2820"/>
    <w:rsid w:val="00FF2EA1"/>
    <w:rsid w:val="00FF3442"/>
    <w:rsid w:val="00FF34D4"/>
    <w:rsid w:val="00FF3DF7"/>
    <w:rsid w:val="00FF40FC"/>
    <w:rsid w:val="00FF488A"/>
    <w:rsid w:val="00FF4C90"/>
    <w:rsid w:val="00FF4ED0"/>
    <w:rsid w:val="00FF582D"/>
    <w:rsid w:val="00FF6022"/>
    <w:rsid w:val="00FF6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30D"/>
    <w:rPr>
      <w:rFonts w:ascii="Verdana" w:hAnsi="Verdan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5DD9"/>
    <w:pPr>
      <w:tabs>
        <w:tab w:val="center" w:pos="4320"/>
        <w:tab w:val="right" w:pos="8640"/>
      </w:tabs>
    </w:pPr>
  </w:style>
  <w:style w:type="paragraph" w:styleId="Footer">
    <w:name w:val="footer"/>
    <w:basedOn w:val="Normal"/>
    <w:rsid w:val="005D5DD9"/>
    <w:pPr>
      <w:tabs>
        <w:tab w:val="center" w:pos="4320"/>
        <w:tab w:val="right" w:pos="8640"/>
      </w:tabs>
    </w:pPr>
  </w:style>
  <w:style w:type="character" w:styleId="PageNumber">
    <w:name w:val="page number"/>
    <w:basedOn w:val="DefaultParagraphFont"/>
    <w:rsid w:val="005D5DD9"/>
  </w:style>
  <w:style w:type="paragraph" w:styleId="ListParagraph">
    <w:name w:val="List Paragraph"/>
    <w:basedOn w:val="Normal"/>
    <w:uiPriority w:val="34"/>
    <w:qFormat/>
    <w:rsid w:val="00C52B82"/>
    <w:pPr>
      <w:ind w:left="720"/>
      <w:contextualSpacing/>
    </w:pPr>
  </w:style>
  <w:style w:type="table" w:styleId="TableGrid">
    <w:name w:val="Table Grid"/>
    <w:basedOn w:val="TableNormal"/>
    <w:rsid w:val="006930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459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ohndeerelearning.deere.com/jdu/Home"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1BB190D2D744AB9DD0E2898909D9B" ma:contentTypeVersion="4" ma:contentTypeDescription="Create a new document." ma:contentTypeScope="" ma:versionID="cd3774a84abb15c382d1f5c204b909f6">
  <xsd:schema xmlns:xsd="http://www.w3.org/2001/XMLSchema" xmlns:p="http://schemas.microsoft.com/office/2006/metadata/properties" xmlns:ns2="36130988-9c0e-4e6a-97af-5e8d09dca62e" targetNamespace="http://schemas.microsoft.com/office/2006/metadata/properties" ma:root="true" ma:fieldsID="2abb3b62f603210a91dbc0e6526a7edc" ns2:_="">
    <xsd:import namespace="36130988-9c0e-4e6a-97af-5e8d09dca62e"/>
    <xsd:element name="properties">
      <xsd:complexType>
        <xsd:sequence>
          <xsd:element name="documentManagement">
            <xsd:complexType>
              <xsd:all>
                <xsd:element ref="ns2:Phase" minOccurs="0"/>
                <xsd:element ref="ns2:Grouping" minOccurs="0"/>
                <xsd:element ref="ns2:Sub_x002d_Grouping" minOccurs="0"/>
              </xsd:all>
            </xsd:complexType>
          </xsd:element>
        </xsd:sequence>
      </xsd:complexType>
    </xsd:element>
  </xsd:schema>
  <xsd:schema xmlns:xsd="http://www.w3.org/2001/XMLSchema" xmlns:dms="http://schemas.microsoft.com/office/2006/documentManagement/types" targetNamespace="36130988-9c0e-4e6a-97af-5e8d09dca62e" elementFormDefault="qualified">
    <xsd:import namespace="http://schemas.microsoft.com/office/2006/documentManagement/types"/>
    <xsd:element name="Phase" ma:index="8" nillable="true" ma:displayName="Phase" ma:default="Other" ma:format="Dropdown" ma:internalName="Phase">
      <xsd:simpleType>
        <xsd:restriction base="dms:Choice">
          <xsd:enumeration value="1 - Define"/>
          <xsd:enumeration value="2 - Plan"/>
          <xsd:enumeration value="3 - Design"/>
          <xsd:enumeration value="4 - Build"/>
          <xsd:enumeration value="5 - Deploy"/>
          <xsd:enumeration value="6 - Close"/>
          <xsd:enumeration value="Other"/>
        </xsd:restriction>
      </xsd:simpleType>
    </xsd:element>
    <xsd:element name="Grouping" ma:index="9" nillable="true" ma:displayName="Grouping" ma:format="Dropdown" ma:internalName="Grouping">
      <xsd:simpleType>
        <xsd:union memberTypes="dms:Text">
          <xsd:simpleType>
            <xsd:restriction base="dms:Choice">
              <xsd:enumeration value="3rd Party Product Documentation"/>
              <xsd:enumeration value="Architecture"/>
              <xsd:enumeration value="Budget"/>
              <xsd:enumeration value="Communication"/>
              <xsd:enumeration value="Data Artifact"/>
              <xsd:enumeration value="Estimates"/>
              <xsd:enumeration value="Meeting Notes"/>
              <xsd:enumeration value="Process"/>
              <xsd:enumeration value="Schedule"/>
              <xsd:enumeration value="Screen Design"/>
              <xsd:enumeration value="Template"/>
              <xsd:enumeration value="Testing"/>
              <xsd:enumeration value="Translations"/>
            </xsd:restriction>
          </xsd:simpleType>
        </xsd:union>
      </xsd:simpleType>
    </xsd:element>
    <xsd:element name="Sub_x002d_Grouping" ma:index="10" nillable="true" ma:displayName="Sub-Grouping" ma:description="Use this  to add additional grouping metadata categories to your file artifact." ma:internalName="Sub_x002d_Grouping">
      <xsd:simpleType>
        <xsd:restriction base="dms:Text">
          <xsd:maxLength value="6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rouping xmlns="36130988-9c0e-4e6a-97af-5e8d09dca62e">User Job Aids</Grouping>
    <Sub_x002d_Grouping xmlns="36130988-9c0e-4e6a-97af-5e8d09dca62e" xsi:nil="true"/>
    <Phase xmlns="36130988-9c0e-4e6a-97af-5e8d09dca62e">5 - Deploy</Phase>
  </documentManagement>
</p:properties>
</file>

<file path=customXml/itemProps1.xml><?xml version="1.0" encoding="utf-8"?>
<ds:datastoreItem xmlns:ds="http://schemas.openxmlformats.org/officeDocument/2006/customXml" ds:itemID="{AC6DD17F-8EB0-4581-922F-29D52F702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30988-9c0e-4e6a-97af-5e8d09dca62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FECA286-9E92-4D02-9853-019E67143C38}">
  <ds:schemaRefs>
    <ds:schemaRef ds:uri="http://schemas.microsoft.com/sharepoint/v3/contenttype/forms"/>
  </ds:schemaRefs>
</ds:datastoreItem>
</file>

<file path=customXml/itemProps3.xml><?xml version="1.0" encoding="utf-8"?>
<ds:datastoreItem xmlns:ds="http://schemas.openxmlformats.org/officeDocument/2006/customXml" ds:itemID="{5C45795D-A09D-4F63-A8DC-CBE742910137}">
  <ds:schemaRefs>
    <ds:schemaRef ds:uri="http://schemas.microsoft.com/office/2006/metadata/properties"/>
    <ds:schemaRef ds:uri="36130988-9c0e-4e6a-97af-5e8d09dca62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Global Performance Management</vt:lpstr>
    </vt:vector>
  </TitlesOfParts>
  <Company>Deere</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Performance Management</dc:title>
  <dc:subject/>
  <dc:creator>Kristina A Soedt</dc:creator>
  <cp:keywords/>
  <dc:description/>
  <cp:lastModifiedBy>Dan H Holtz</cp:lastModifiedBy>
  <cp:revision>3</cp:revision>
  <dcterms:created xsi:type="dcterms:W3CDTF">2010-12-06T03:40:00Z</dcterms:created>
  <dcterms:modified xsi:type="dcterms:W3CDTF">2010-12-06T03:53:00Z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0x0101008B31BB190D2D744AB9DD0E2898909D9B</vt:lpwstr>
  </property>
</Properties>
</file>