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037B" w14:textId="77777777" w:rsidR="009F0B4E" w:rsidRPr="009F0B4E" w:rsidRDefault="009F0B4E" w:rsidP="009F0B4E">
      <w:pPr>
        <w:jc w:val="center"/>
        <w:rPr>
          <w:sz w:val="40"/>
          <w:szCs w:val="40"/>
        </w:rPr>
      </w:pPr>
      <w:r w:rsidRPr="009F0B4E">
        <w:rPr>
          <w:sz w:val="40"/>
          <w:szCs w:val="40"/>
        </w:rPr>
        <w:t>Snorkeling and Sanur Beach</w:t>
      </w:r>
    </w:p>
    <w:p w14:paraId="3ECC23ED" w14:textId="77777777" w:rsidR="009F0B4E" w:rsidRDefault="009F0B4E" w:rsidP="009F0B4E"/>
    <w:p w14:paraId="1CF76465" w14:textId="100C314D" w:rsidR="009F0B4E" w:rsidRPr="009F0B4E" w:rsidRDefault="009F0B4E" w:rsidP="009F0B4E">
      <w:pPr>
        <w:rPr>
          <w:b/>
          <w:bCs/>
        </w:rPr>
      </w:pPr>
      <w:r w:rsidRPr="009F0B4E">
        <w:rPr>
          <w:b/>
          <w:bCs/>
        </w:rPr>
        <w:t>Highlight</w:t>
      </w:r>
    </w:p>
    <w:p w14:paraId="59D34823" w14:textId="6D71AC69" w:rsidR="009F0B4E" w:rsidRDefault="009F0B4E" w:rsidP="009F0B4E">
      <w:pPr>
        <w:pStyle w:val="ListParagraph"/>
        <w:numPr>
          <w:ilvl w:val="0"/>
          <w:numId w:val="1"/>
        </w:numPr>
      </w:pPr>
      <w:r>
        <w:t>the beauty of aqua lovers’ paradise - Sanur</w:t>
      </w:r>
    </w:p>
    <w:p w14:paraId="19835191" w14:textId="0420876D" w:rsidR="009F0B4E" w:rsidRDefault="009F0B4E" w:rsidP="009F0B4E">
      <w:pPr>
        <w:pStyle w:val="ListParagraph"/>
        <w:numPr>
          <w:ilvl w:val="0"/>
          <w:numId w:val="1"/>
        </w:numPr>
      </w:pPr>
      <w:r>
        <w:t xml:space="preserve">Nothing better than diving deep like a dolphin into the </w:t>
      </w:r>
      <w:r w:rsidR="00581FF7">
        <w:t xml:space="preserve">ambience </w:t>
      </w:r>
      <w:r>
        <w:t>Sanur beach</w:t>
      </w:r>
    </w:p>
    <w:p w14:paraId="007B341A" w14:textId="0C1A5140" w:rsidR="009F0B4E" w:rsidRDefault="00581FF7" w:rsidP="009F0B4E">
      <w:pPr>
        <w:pStyle w:val="ListParagraph"/>
        <w:numPr>
          <w:ilvl w:val="0"/>
          <w:numId w:val="1"/>
        </w:numPr>
      </w:pPr>
      <w:r>
        <w:t xml:space="preserve">Bookmark </w:t>
      </w:r>
      <w:r w:rsidR="009F0B4E">
        <w:t>a lifetime experience to marvel at the unique marine ecosystem</w:t>
      </w:r>
      <w:r>
        <w:t>.</w:t>
      </w:r>
    </w:p>
    <w:p w14:paraId="09D2F0CE" w14:textId="0189B218" w:rsidR="009F0B4E" w:rsidRDefault="009F0B4E" w:rsidP="009F0B4E">
      <w:r w:rsidRPr="009F0B4E">
        <w:rPr>
          <w:b/>
          <w:bCs/>
        </w:rPr>
        <w:t>Snorkeling and Sanur Beach</w:t>
      </w:r>
    </w:p>
    <w:p w14:paraId="7628F8FB" w14:textId="577C1364" w:rsidR="009F0B4E" w:rsidRDefault="009F0B4E" w:rsidP="009F0B4E">
      <w:r>
        <w:t xml:space="preserve">The Sanur </w:t>
      </w:r>
      <w:r w:rsidR="00581FF7">
        <w:t xml:space="preserve"> Beach is </w:t>
      </w:r>
      <w:r>
        <w:t>protected by long string of offshore reefs, developing large warm shallow, safe lagoons that are perfectly obvious or worthy because of swimming, snorkeling and an entire set on water sports. Surfers will lie thrilled in conformity with known as the reefs round Sanur produce some over the best waves within the ball of the right conditions although they can be very shallow at low tide. But there are more consistent waves beyond the reefs good</w:t>
      </w:r>
      <w:r w:rsidR="00581FF7">
        <w:t xml:space="preserve"> which are good</w:t>
      </w:r>
      <w:r>
        <w:t xml:space="preserve"> for surfing.</w:t>
      </w:r>
    </w:p>
    <w:p w14:paraId="0DBBE0F5" w14:textId="4E00D97D" w:rsidR="009F0B4E" w:rsidRDefault="009F0B4E" w:rsidP="009F0B4E">
      <w:r>
        <w:t xml:space="preserve">Nusa </w:t>
      </w:r>
      <w:proofErr w:type="spellStart"/>
      <w:r>
        <w:t>Lembongan</w:t>
      </w:r>
      <w:proofErr w:type="spellEnd"/>
      <w:r>
        <w:t xml:space="preserve"> is approximately 8 square km among size, and is one about 3 neighboring islands, the others being much the larger Nusa Penida and tiny Nusa Ceningan.</w:t>
      </w:r>
    </w:p>
    <w:p w14:paraId="6D1C5497" w14:textId="409DC78B" w:rsidR="009F0B4E" w:rsidRDefault="009F0B4E" w:rsidP="009F0B4E">
      <w:r>
        <w:t>Many areas around the island are good because diving and snorkeling, along</w:t>
      </w:r>
      <w:r w:rsidR="00581FF7">
        <w:t xml:space="preserve"> with </w:t>
      </w:r>
      <w:r>
        <w:t xml:space="preserve">marine life and healthful corals. Surfing can get a bit crowded, but the waves are </w:t>
      </w:r>
      <w:r w:rsidR="00581FF7">
        <w:t>a peak</w:t>
      </w:r>
      <w:r>
        <w:t>. There are several pure sand beaches away from the main centers</w:t>
      </w:r>
      <w:r w:rsidR="00581FF7">
        <w:t>.</w:t>
      </w:r>
    </w:p>
    <w:p w14:paraId="53E16C53" w14:textId="17E3648B" w:rsidR="009F0B4E" w:rsidRDefault="00581FF7" w:rsidP="009F0B4E">
      <w:r>
        <w:t>T</w:t>
      </w:r>
      <w:r w:rsidR="009F0B4E">
        <w:t>he place tourism forward flourished of Bali, Sanur has some of Balis’ ancient hotels. There are a lot of restaurants and cafes along the coastline. For budget meals you may to try the Pasar Malam (Night Market) at the northern and Jalan Danau Tamblingan where it meets Jalan Pungutan.</w:t>
      </w:r>
    </w:p>
    <w:p w14:paraId="0A05973A" w14:textId="77777777" w:rsidR="009F0B4E" w:rsidRPr="009F0B4E" w:rsidRDefault="009F0B4E" w:rsidP="009F0B4E">
      <w:pPr>
        <w:rPr>
          <w:b/>
          <w:bCs/>
        </w:rPr>
      </w:pPr>
      <w:r w:rsidRPr="009F0B4E">
        <w:rPr>
          <w:b/>
          <w:bCs/>
        </w:rPr>
        <w:t>What Should be done there?</w:t>
      </w:r>
    </w:p>
    <w:p w14:paraId="13875534" w14:textId="77777777" w:rsidR="009F0B4E" w:rsidRDefault="009F0B4E" w:rsidP="009F0B4E">
      <w:pPr>
        <w:pStyle w:val="ListParagraph"/>
        <w:numPr>
          <w:ilvl w:val="0"/>
          <w:numId w:val="2"/>
        </w:numPr>
      </w:pPr>
      <w:r>
        <w:t xml:space="preserve">After a much important briefing by our trained professionals, wear all the necessary equipment including snorkel, diving masks, and swim fin. </w:t>
      </w:r>
    </w:p>
    <w:p w14:paraId="49DC6A28" w14:textId="08DEDAAF" w:rsidR="009F0B4E" w:rsidRDefault="009F0B4E" w:rsidP="009F0B4E">
      <w:pPr>
        <w:pStyle w:val="ListParagraph"/>
        <w:numPr>
          <w:ilvl w:val="0"/>
          <w:numId w:val="2"/>
        </w:numPr>
      </w:pPr>
      <w:r>
        <w:t>Enjoy this adrenaline rushing activity and explore the exquisite marine world before it</w:t>
      </w:r>
      <w:r w:rsidR="00C2793B">
        <w:t>’s</w:t>
      </w:r>
      <w:r>
        <w:t xml:space="preserve"> time to head back to the beach where you will be </w:t>
      </w:r>
      <w:r w:rsidR="00C2793B">
        <w:t xml:space="preserve">served </w:t>
      </w:r>
      <w:r>
        <w:t>with a delicious lunch.</w:t>
      </w:r>
    </w:p>
    <w:p w14:paraId="27E15833" w14:textId="70FCE0B7" w:rsidR="009F0B4E" w:rsidRDefault="009F0B4E" w:rsidP="009F0B4E">
      <w:pPr>
        <w:pStyle w:val="ListParagraph"/>
        <w:numPr>
          <w:ilvl w:val="0"/>
          <w:numId w:val="2"/>
        </w:numPr>
      </w:pPr>
      <w:r>
        <w:t>All the equipment is sanitized after every use to maintain hygiene. The use of masks and social distancing is maintained throughout the activity.</w:t>
      </w:r>
    </w:p>
    <w:p w14:paraId="6C70564A" w14:textId="3E2A1F3B" w:rsidR="00264B58" w:rsidRDefault="00264B58" w:rsidP="009F0B4E">
      <w:pPr>
        <w:pStyle w:val="ListParagraph"/>
        <w:numPr>
          <w:ilvl w:val="0"/>
          <w:numId w:val="2"/>
        </w:numPr>
      </w:pPr>
      <w:r>
        <w:t>E</w:t>
      </w:r>
      <w:r>
        <w:t>xplore the scenic views of</w:t>
      </w:r>
      <w:r>
        <w:t xml:space="preserve"> </w:t>
      </w:r>
      <w:proofErr w:type="spellStart"/>
      <w:r>
        <w:t>sanur</w:t>
      </w:r>
      <w:proofErr w:type="spellEnd"/>
      <w:r>
        <w:t xml:space="preserve"> beach which is provided by the Hotel.</w:t>
      </w:r>
    </w:p>
    <w:p w14:paraId="4F63A5A2" w14:textId="77777777" w:rsidR="009F0B4E" w:rsidRDefault="009F0B4E" w:rsidP="009F0B4E"/>
    <w:p w14:paraId="3CD62193" w14:textId="77777777" w:rsidR="009F0B4E" w:rsidRDefault="009F0B4E" w:rsidP="009F0B4E"/>
    <w:p w14:paraId="7DD2E98D" w14:textId="77777777" w:rsidR="009F0B4E" w:rsidRDefault="009F0B4E" w:rsidP="009F0B4E"/>
    <w:p w14:paraId="57F4000E" w14:textId="77777777" w:rsidR="00856AF0" w:rsidRDefault="00856AF0"/>
    <w:sectPr w:rsidR="0085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D37"/>
    <w:multiLevelType w:val="hybridMultilevel"/>
    <w:tmpl w:val="FF12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F5838"/>
    <w:multiLevelType w:val="hybridMultilevel"/>
    <w:tmpl w:val="5404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319848">
    <w:abstractNumId w:val="0"/>
  </w:num>
  <w:num w:numId="2" w16cid:durableId="553082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33"/>
    <w:rsid w:val="00264B58"/>
    <w:rsid w:val="00581FF7"/>
    <w:rsid w:val="00856AF0"/>
    <w:rsid w:val="009F0B4E"/>
    <w:rsid w:val="00B25E33"/>
    <w:rsid w:val="00C2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471E"/>
  <w15:chartTrackingRefBased/>
  <w15:docId w15:val="{E1160890-C25C-4E71-9A60-017FFB80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MTT9</dc:creator>
  <cp:keywords/>
  <dc:description/>
  <cp:lastModifiedBy>MTT23</cp:lastModifiedBy>
  <cp:revision>3</cp:revision>
  <dcterms:created xsi:type="dcterms:W3CDTF">2022-07-06T12:52:00Z</dcterms:created>
  <dcterms:modified xsi:type="dcterms:W3CDTF">2023-02-09T10:35:00Z</dcterms:modified>
</cp:coreProperties>
</file>