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A90E4" w14:textId="77777777" w:rsidR="00354530" w:rsidRDefault="00E948BE" w:rsidP="00E948BE">
      <w:pPr>
        <w:bidi/>
        <w:rPr>
          <w:rtl/>
        </w:rPr>
      </w:pPr>
      <w:r>
        <w:rPr>
          <w:rFonts w:hint="cs"/>
          <w:rtl/>
        </w:rPr>
        <w:t>שאלה 2:</w:t>
      </w:r>
    </w:p>
    <w:p w14:paraId="7D456958" w14:textId="77777777" w:rsidR="00E948BE" w:rsidRDefault="00E948BE" w:rsidP="00E948B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האנרגיה של הנגזרת של הסיגנל הנתון היא:</w:t>
      </w:r>
    </w:p>
    <w:p w14:paraId="5933E162" w14:textId="77777777" w:rsidR="00EE2AC7" w:rsidRDefault="004F15F4" w:rsidP="009F311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-2πωAsin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(2πωAsin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2πωt)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8A5CCA" w14:textId="365A4DB6" w:rsidR="00796DCC" w:rsidRDefault="00E948BE" w:rsidP="00EE2AC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גודל טווח הערכים הוא:</w:t>
      </w:r>
    </w:p>
    <w:p w14:paraId="47484FE7" w14:textId="59914625" w:rsidR="00E948BE" w:rsidRDefault="004F15F4" w:rsidP="00796DCC">
      <w:pPr>
        <w:bidi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=A-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=2A</m:t>
          </m:r>
        </m:oMath>
      </m:oMathPara>
    </w:p>
    <w:p w14:paraId="6958DC17" w14:textId="7F3A4B99" w:rsidR="00796DCC" w:rsidRPr="00212260" w:rsidRDefault="00796DCC" w:rsidP="00796DC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כעת נציג את בעיית ה- </w:t>
      </w:r>
      <w:r>
        <w:t>Bit Allocation</w:t>
      </w:r>
      <w:r>
        <w:rPr>
          <w:rFonts w:hint="cs"/>
          <w:rtl/>
        </w:rPr>
        <w:t>:</w:t>
      </w:r>
    </w:p>
    <w:p w14:paraId="2810C3D2" w14:textId="64E449E9" w:rsidR="00212260" w:rsidRPr="00212260" w:rsidRDefault="00212260" w:rsidP="00966D98">
      <w:pPr>
        <w:bidi/>
        <w:ind w:left="360"/>
        <w:rPr>
          <w:rFonts w:eastAsiaTheme="minorEastAsia"/>
        </w:rPr>
      </w:pPr>
      <w:r>
        <w:t>(i)</w:t>
      </w:r>
      <w:r>
        <w:rPr>
          <w:rFonts w:hint="cs"/>
          <w:rtl/>
        </w:rPr>
        <w:t>. נרצה למזער את השגיאה</w:t>
      </w:r>
      <w:r w:rsidR="00966D98">
        <w:rPr>
          <w:rFonts w:hint="cs"/>
          <w:rtl/>
        </w:rPr>
        <w:t xml:space="preserve"> עם האילוץ </w:t>
      </w:r>
      <m:oMath>
        <m:r>
          <m:rPr>
            <m:sty m:val="p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Nb</m:t>
        </m:r>
      </m:oMath>
      <w:r>
        <w:rPr>
          <w:rFonts w:hint="cs"/>
          <w:rtl/>
        </w:rPr>
        <w:t>:</w:t>
      </w:r>
    </w:p>
    <w:p w14:paraId="12130883" w14:textId="49625E5D" w:rsidR="00796DCC" w:rsidRDefault="004F15F4" w:rsidP="007C469F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2πωA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2πωA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2b</m:t>
                  </m:r>
                </m:sup>
              </m:sSup>
            </m:den>
          </m:f>
        </m:oMath>
      </m:oMathPara>
    </w:p>
    <w:p w14:paraId="636C5F89" w14:textId="265D977F" w:rsidR="00212260" w:rsidRDefault="00212260" w:rsidP="00212260">
      <w:pPr>
        <w:bidi/>
        <w:rPr>
          <w:rtl/>
        </w:rPr>
      </w:pPr>
      <w:r>
        <w:t>(ii)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נחפש את </w:t>
      </w:r>
      <w:r>
        <w:t>b</w:t>
      </w:r>
      <w:r>
        <w:rPr>
          <w:rFonts w:hint="cs"/>
          <w:rtl/>
        </w:rPr>
        <w:t xml:space="preserve"> האופטימלי:</w:t>
      </w:r>
    </w:p>
    <w:p w14:paraId="56E4E622" w14:textId="727CDA56" w:rsidR="00212260" w:rsidRDefault="00212260" w:rsidP="00212260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הצבה: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51EC54C5" w14:textId="5E7C0635" w:rsidR="00966D98" w:rsidRPr="00122446" w:rsidRDefault="004F15F4" w:rsidP="000673EF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2πωA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2b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78654D4" w14:textId="04C6EA65" w:rsidR="00122446" w:rsidRPr="00E852C2" w:rsidRDefault="004F15F4" w:rsidP="006A033F">
      <w:pPr>
        <w:bidi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2πωA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-2b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A67831" w14:textId="52A29918" w:rsidR="00E95D3B" w:rsidRPr="00E95D3B" w:rsidRDefault="004F15F4" w:rsidP="00E95D3B">
      <w:pPr>
        <w:bidi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1-2b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D80EAD" w14:textId="77777777" w:rsidR="00E95D3B" w:rsidRPr="00E95D3B" w:rsidRDefault="00E95D3B" w:rsidP="00E95D3B">
      <w:pPr>
        <w:bidi/>
        <w:rPr>
          <w:rFonts w:eastAsiaTheme="minorEastAsia"/>
        </w:rPr>
      </w:pPr>
    </w:p>
    <w:p w14:paraId="44E01AFC" w14:textId="07E1C7B4" w:rsidR="00E852C2" w:rsidRDefault="00E95D3B" w:rsidP="00E95D3B">
      <w:pPr>
        <w:pStyle w:val="a3"/>
        <w:numPr>
          <w:ilvl w:val="0"/>
          <w:numId w:val="1"/>
        </w:numPr>
        <w:bidi/>
        <w:rPr>
          <w:rFonts w:eastAsiaTheme="minorEastAsia"/>
        </w:rPr>
      </w:pPr>
      <w:r w:rsidRPr="00E95D3B">
        <w:rPr>
          <w:rFonts w:eastAsiaTheme="minorEastAsia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B6EBE0" wp14:editId="652AA1D3">
                <wp:simplePos x="0" y="0"/>
                <wp:positionH relativeFrom="column">
                  <wp:posOffset>-245745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381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7D7B2" w14:textId="68BC25CA" w:rsidR="00E95D3B" w:rsidRDefault="00E95D3B" w:rsidP="00E95D3B">
                            <w:r>
                              <w:t>For omega = 10   N is: 4   b is: 48</w:t>
                            </w:r>
                          </w:p>
                          <w:p w14:paraId="5EF78E6B" w14:textId="462DDE76" w:rsidR="00E95D3B" w:rsidRDefault="00E95D3B" w:rsidP="00E95D3B">
                            <w:pPr>
                              <w:rPr>
                                <w:cs/>
                              </w:rPr>
                            </w:pPr>
                            <w:r>
                              <w:t>For omega = 1   N is: 3   b is: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6EBE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9.35pt;margin-top:1.6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" stroked="f">
                <v:textbox style="mso-fit-shape-to-text:t">
                  <w:txbxContent>
                    <w:p w14:paraId="6787D7B2" w14:textId="68BC25CA" w:rsidR="00E95D3B" w:rsidRDefault="00E95D3B" w:rsidP="00E95D3B">
                      <w:r>
                        <w:t>For omega = 10   N is: 4   b is: 48</w:t>
                      </w:r>
                    </w:p>
                    <w:p w14:paraId="5EF78E6B" w14:textId="462DDE76" w:rsidR="00E95D3B" w:rsidRDefault="00E95D3B" w:rsidP="00E95D3B">
                      <w:pPr>
                        <w:rPr>
                          <w:cs/>
                        </w:rPr>
                      </w:pPr>
                      <w:r>
                        <w:t>For omega = 1   N is: 3   b is: 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746">
        <w:rPr>
          <w:rFonts w:eastAsiaTheme="minorEastAsia" w:hint="cs"/>
          <w:rtl/>
        </w:rPr>
        <w:t xml:space="preserve">תוצאות מתוך חישוב במטלב (קוד מצורף באופן אלקטרוני): </w:t>
      </w:r>
    </w:p>
    <w:p w14:paraId="2F8F0B4C" w14:textId="785D8F19" w:rsidR="00E95D3B" w:rsidRPr="00E95D3B" w:rsidRDefault="00E95D3B" w:rsidP="00E95D3B">
      <w:pPr>
        <w:bidi/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עבור אמפליטודה זהה ו</w:t>
      </w:r>
      <w:r w:rsidR="00DD29DC">
        <w:rPr>
          <w:rFonts w:eastAsiaTheme="minorEastAsia" w:hint="cs"/>
          <w:rtl/>
        </w:rPr>
        <w:t xml:space="preserve">תדירות גבוהה יותר, </w:t>
      </w:r>
      <w:r>
        <w:rPr>
          <w:rFonts w:eastAsiaTheme="minorEastAsia" w:hint="cs"/>
          <w:rtl/>
        </w:rPr>
        <w:t xml:space="preserve">בה הסיגנל משתנה באופן "מהיר" יותר, נקבל שיש צורך ב- </w:t>
      </w:r>
      <w:r>
        <w:rPr>
          <w:rFonts w:eastAsiaTheme="minorEastAsia" w:hint="cs"/>
        </w:rPr>
        <w:t>N</w:t>
      </w:r>
      <w:r w:rsidR="00DD29DC">
        <w:rPr>
          <w:rFonts w:eastAsiaTheme="minorEastAsia" w:hint="cs"/>
          <w:rtl/>
        </w:rPr>
        <w:t xml:space="preserve"> גדול יותר. כלומר, באופן יחסי יש צורך ליותר דגימות בציר האנכי</w:t>
      </w:r>
      <w:r w:rsidR="004F15F4">
        <w:rPr>
          <w:rFonts w:eastAsiaTheme="minorEastAsia" w:hint="cs"/>
          <w:rtl/>
        </w:rPr>
        <w:t xml:space="preserve"> כדי לטפל בשינויים המהירים בסיגנל</w:t>
      </w:r>
      <w:bookmarkStart w:id="0" w:name="_GoBack"/>
      <w:bookmarkEnd w:id="0"/>
      <w:r w:rsidR="00DD29DC">
        <w:rPr>
          <w:rFonts w:eastAsiaTheme="minorEastAsia" w:hint="cs"/>
          <w:rtl/>
        </w:rPr>
        <w:t>.</w:t>
      </w:r>
    </w:p>
    <w:sectPr w:rsidR="00E95D3B" w:rsidRPr="00E9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E2613"/>
    <w:multiLevelType w:val="hybridMultilevel"/>
    <w:tmpl w:val="A6EA0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E"/>
    <w:rsid w:val="000428AB"/>
    <w:rsid w:val="000673EF"/>
    <w:rsid w:val="000A4016"/>
    <w:rsid w:val="00122446"/>
    <w:rsid w:val="001A299A"/>
    <w:rsid w:val="00212260"/>
    <w:rsid w:val="00354530"/>
    <w:rsid w:val="00403206"/>
    <w:rsid w:val="00410D17"/>
    <w:rsid w:val="00476D36"/>
    <w:rsid w:val="004F15F4"/>
    <w:rsid w:val="00583CD0"/>
    <w:rsid w:val="005E5DA4"/>
    <w:rsid w:val="006A033F"/>
    <w:rsid w:val="006D72BE"/>
    <w:rsid w:val="00796DCC"/>
    <w:rsid w:val="007C469F"/>
    <w:rsid w:val="008C5746"/>
    <w:rsid w:val="00922DFB"/>
    <w:rsid w:val="00966D98"/>
    <w:rsid w:val="009F3119"/>
    <w:rsid w:val="00AA1CDC"/>
    <w:rsid w:val="00DD29DC"/>
    <w:rsid w:val="00E852C2"/>
    <w:rsid w:val="00E948BE"/>
    <w:rsid w:val="00E95D3B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E7CF"/>
  <w15:chartTrackingRefBased/>
  <w15:docId w15:val="{9FF67EA5-C4BE-435D-AC10-3570D510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16</cp:revision>
  <dcterms:created xsi:type="dcterms:W3CDTF">2017-05-09T19:03:00Z</dcterms:created>
  <dcterms:modified xsi:type="dcterms:W3CDTF">2017-05-20T21:43:00Z</dcterms:modified>
</cp:coreProperties>
</file>