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r><w:rPr></w:rPr><w:drawing><wp:anchor allowOverlap="1" behindDoc="0" distB="0" distL="0" distR="0" distT="0" layoutInCell="1" locked="0" relativeHeight="0" simplePos="0"><wp:simplePos x="0" y="0"/><wp:positionH relativeFrom="column"><wp:posOffset>916940</wp:posOffset></wp:positionH><wp:positionV relativeFrom="paragraph"><wp:posOffset>0</wp:posOffset></wp:positionV><wp:extent cx="4286250" cy="3648075"/><wp:effectExtent b="0" l="0" r="0" t="0"/><wp:wrapSquare wrapText="largest"/><wp:docPr descr="" id="0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" id="0" name="Picture"></pic:cNvPr><pic:cNvPicPr><a:picLocks noChangeArrowheads="1" noChangeAspect="1"/></pic:cNvPicPr></pic:nvPicPr><pic:blipFill><a:blip r:embed="rId2"/><a:srcRect/><a:stretch><a:fillRect/></a:stretch></pic:blipFill><pic:spPr bwMode="auto"><a:xfrm><a:off x="0" y="0"/><a:ext cx="4286250" cy="3648075"/></a:xfrm><a:prstGeom prst="rect"><a:avLst/></a:prstGeom><a:noFill/><a:ln w="9525"><a:noFill/><a:miter lim="800000"/><a:headEnd/><a:tailEnd/></a:ln></pic:spPr></pic:pic></a:graphicData></a:graphic></wp:anchor></w:drawing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/w:rPr></w:r></w:p><w:p><w:pPr><w:pStyle w:val="style0"/></w:pPr><w:r><w:rPr><w:b/><w:bCs/><w:sz w:val="32"/><w:szCs w:val="32"/></w:rPr><w:t>Attacking</w:t></w:r></w:p><w:p><w:pPr><w:pStyle w:val="style0"/></w:pPr><w:r><w:rPr></w:rPr></w:r></w:p><w:tbl><w:tblPr><w:jc w:val="left"/><w:tblBorders></w:tblBorders></w:tblPr><w:tblGrid><w:gridCol w:w="7852"/></w:tblGrid><w:tr><w:trPr><w:cantSplit w:val="false"/></w:trPr><w:tc><w:tcPr><w:tcW w:type="dxa" w:w="7852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Dribbling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Move player/Jog/Dribble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Sprint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RT (hold)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Precision dribble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(hold)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Face up dribble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and RT (hold) + LS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Stop ball (when unmarked)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 (release) + RT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Stop ball and face goal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 (release) + LB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Shield ball (when marked)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 (release) + RT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Dummy (when receiving ball)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(hold)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Pace control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(hold)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Send teammate on a run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Knock on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RS (flick)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Drag back (assuming player is facing vertically upwards)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 down + LT (hold)</w:t></w:r></w:p></w:tc></w:tr><w:tr><w:trPr><w:cantSplit w:val="false"/></w:trPr><w:tc><w:tcPr><w:tcW w:type="dxa" w:w="553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Skill moves</w:t></w:r></w:p></w:tc><w:tc><w:tcPr><w:tcW w:type="dxa" w:w="23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RS + LT (hold)</w:t></w:r></w:p></w:tc></w:tr></w:tbl><w:p><w:pPr><w:pStyle w:val="style6"/></w:pPr><w:r><w:rPr></w:rPr><w:t>Coaching Tip: Shielding</w:t></w:r></w:p><w:p><w:pPr><w:pStyle w:val="style17"/></w:pPr><w:r><w:rPr></w:rPr><w:t>To protect the ball from your marker, release LS and hold RT. Your player moves between his marker and the ball and tries to hold him off.</w:t></w:r></w:p><w:tbl><w:tblPr><w:jc w:val="left"/><w:tblBorders></w:tblBorders></w:tblPr><w:tblGrid><w:gridCol w:w="5882"/></w:tblGrid><w:tr><w:trPr><w:cantSplit w:val="false"/></w:trPr><w:tc><w:tcPr><w:tcW w:type="dxa" w:w="5882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Shooting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Shoot/Volley/Header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B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Finesse/Placed shot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+ B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Chip shot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+ B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Flair shot (first time only)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+ B</w:t></w:r></w:p></w:tc></w:tr><w:tr><w:trPr><w:cantSplit w:val="false"/></w:trPr><w:tc><w:tcPr><w:tcW w:type="dxa" w:w="5882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Passing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Choose direction of pass/cross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Short pass/Header (hold to pass to further player)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Lobbed pass (hold to determine distance)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Through ball (hold to pass to further player)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Y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Bouncing lob pass (hold to determine distance)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+ X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Lobbed through ball (hold to pass to further player)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+ Y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Give and go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+ A</w:t></w:r></w:p></w:tc></w:tr><w:tr><w:trPr><w:cantSplit w:val="false"/></w:trPr><w:tc><w:tcPr><w:tcW w:type="dxa" w:w="500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Finesse pass</w:t></w:r></w:p></w:tc><w:tc><w:tcPr><w:tcW w:type="dxa" w:w="8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+ A</w:t></w:r></w:p></w:tc></w:tr></w:tbl><w:p><w:pPr><w:pStyle w:val="style6"/></w:pPr><w:r><w:rPr></w:rPr><w:t>Coaching Tip: Give and Go</w:t></w:r></w:p><w:p><w:pPr><w:pStyle w:val="style17"/></w:pPr><w:r><w:rPr></w:rPr><w:t>To initiate a one-two pass, press A while holding LB to make your player pass to a nearby teammate, and move LS to continue his run. Then press A (ground pass), Y (through ball, X (lobbed pass) or LB + Y (lobbed through ball) to immediately return the ball to him, timing the pass perfectly to avoid conceding possession.</w:t></w:r></w:p><w:tbl><w:tblPr><w:jc w:val="left"/><w:tblBorders></w:tblBorders></w:tblPr><w:tblGrid><w:gridCol w:w="7996"/></w:tblGrid><w:tr><w:trPr><w:cantSplit w:val="false"/></w:trPr><w:tc><w:tcPr><w:tcW w:type="dxa" w:w="7996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Ball Control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First touch (while receiving the ball) (hold for more distance)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RS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First touch to stop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+ LS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Cancel pass/shot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+ RT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Free Move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+ RT (hold)</w:t></w:r></w:p></w:tc></w:tr><w:tr><w:trPr><w:cantSplit w:val="false"/></w:trPr><w:tc><w:tcPr><w:tcW w:type="dxa" w:w="7996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Crossing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Cross (hold to determine distance)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Low cross (within cross zone)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 (double tap)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Ground cross (within cross zone)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 (triple tap)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Early cross (outside cross zone)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+ X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Early low cross (outside cross zone)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+ X (double tap)</w:t></w:r></w:p></w:tc></w:tr><w:tr><w:trPr><w:cantSplit w:val="false"/></w:trPr><w:tc><w:tcPr><w:tcW w:type="dxa" w:w="591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Early ground cross (outside cross zone)</w:t></w:r></w:p></w:tc><w:tc><w:tcPr><w:tcW w:type="dxa" w:w="2078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+ X (triple tap)</w:t></w:r></w:p></w:tc></w:tr></w:tbl><w:p><w:pPr><w:pStyle w:val="style3"/></w:pPr><w:bookmarkStart w:id="0" w:name="section8"/><w:bookmarkEnd w:id="0"/><w:r><w:rPr><w:sz w:val="32"/><w:szCs w:val="32"/></w:rPr><w:t>Defending</w:t></w:r></w:p><w:tbl><w:tblPr><w:jc w:val="left"/><w:tblBorders></w:tblBorders></w:tblPr><w:tblGrid><w:gridCol w:w="5673"/></w:tblGrid><w:tr><w:trPr><w:cantSplit w:val="false"/></w:trPr><w:tc><w:tcPr><w:tcW w:type="dxa" w:w="5673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Defending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Move player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Switch player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Directional player switch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RS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Sprint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RT (hold)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Contain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 (hold)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Teammate contain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(hold)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Tackle/Push or pull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B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Sliding tackle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Jockey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(hold)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Running jockey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LT+RT (hold)</w:t></w:r></w:p></w:tc></w:tr><w:tr><w:trPr><w:cantSplit w:val="false"/></w:trPr><w:tc><w:tcPr><w:tcW w:type="dxa" w:w="42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Clearance (when in possession in own half)</w:t></w:r></w:p></w:tc><w:tc><w:tcPr><w:tcW w:type="dxa" w:w="146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B</w:t></w:r></w:p></w:tc></w:tr></w:tbl><w:p><w:pPr><w:pStyle w:val="style17"/></w:pPr><w:r><w:rPr></w:rPr><w:t xml:space="preserve">(Also check out the </w:t></w:r><w:r><w:fldChar w:fldCharType="begin"></w:fldChar></w:r><w:r><w:instrText> HYPERLINK &quot;http://www.gamefaqs.com/ps3/664912-fifa-soccer-13/faqs/67215?page=3&quot; \l &quot;section155&quot;</w:instrText></w:r><w:r><w:fldChar w:fldCharType="separate"/></w:r><w:r><w:rPr><w:rStyle w:val="style15"/></w:rPr><w:t>Interactive Tutorial</w:t></w:r><w:r><w:fldChar w:fldCharType="end"/></w:r></w:hyperlink><w:r><w:rPr></w:rPr><w:t xml:space="preserve">s in the </w:t></w:r><w:r><w:fldChar w:fldCharType="begin"></w:fldChar></w:r><w:r><w:instrText> HYPERLINK &quot;http://www.gamefaqs.com/ps3/664912-fifa-soccer-13/faqs/67215?page=3&quot; \l &quot;section153&quot;</w:instrText></w:r><w:r><w:fldChar w:fldCharType="separate"/></w:r><w:r><w:rPr><w:rStyle w:val="style15"/></w:rPr><w:t>Skill Games</w:t></w:r><w:r><w:fldChar w:fldCharType="end"/></w:r></w:hyperlink><w:r><w:rPr></w:rPr><w:t xml:space="preserve"> section of the game which show you interactively how to do some of these.)</w:t></w:r></w:p><w:tbl><w:tblPr><w:jc w:val="left"/><w:tblBorders></w:tblBorders></w:tblPr><w:tblGrid><w:gridCol w:w="6315"/></w:tblGrid><w:tr><w:trPr><w:cantSplit w:val="false"/></w:trPr><w:tc><w:tcPr><w:tcW w:type="dxa" w:w="6315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Goalkeeping</w:t></w:r></w:p></w:tc></w:tr><w:tr><w:trPr><w:cantSplit w:val="false"/></w:trPr><w:tc><w:tcPr><w:tcW w:type="dxa" w:w="537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Charge</w:t></w:r></w:p></w:tc><w:tc><w:tcPr><w:tcW w:type="dxa" w:w="93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Y (hold)</w:t></w:r></w:p></w:tc></w:tr><w:tr><w:trPr><w:cantSplit w:val="false"/></w:trPr><w:tc><w:tcPr><w:tcW w:type="dxa" w:w="537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Move/Aim kick or throw</w:t></w:r></w:p></w:tc><w:tc><w:tcPr><w:tcW w:type="dxa" w:w="93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w:tr><w:trPr><w:cantSplit w:val="false"/></w:trPr><w:tc><w:tcPr><w:tcW w:type="dxa" w:w="537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Throw (hold to pass to the further of two players)</w:t></w:r></w:p></w:tc><w:tc><w:tcPr><w:tcW w:type="dxa" w:w="93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</w:t></w:r></w:p></w:tc></w:tr><w:tr><w:trPr><w:cantSplit w:val="false"/></w:trPr><w:tc><w:tcPr><w:tcW w:type="dxa" w:w="537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Drop kick (while holding ball)</w:t></w:r></w:p></w:tc><w:tc><w:tcPr><w:tcW w:type="dxa" w:w="93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B/X</w:t></w:r></w:p></w:tc></w:tr><w:tr><w:trPr><w:cantSplit w:val="false"/></w:trPr><w:tc><w:tcPr><w:tcW w:type="dxa" w:w="537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Drop the ball (while holding ball)</w:t></w:r></w:p></w:tc><w:tc><w:tcPr><w:tcW w:type="dxa" w:w="93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Y</w:t></w:r></w:p></w:tc></w:tr><w:tr><w:trPr><w:cantSplit w:val="false"/></w:trPr><w:tc><w:tcPr><w:tcW w:type="dxa" w:w="537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Pick up the ball (only when last played by an opponent)</w:t></w:r></w:p></w:tc><w:tc><w:tcPr><w:tcW w:type="dxa" w:w="93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</w:t></w:r></w:p></w:tc></w:tr><w:tr><w:trPr><w:cantSplit w:val="false"/></w:trPr><w:tc><w:tcPr><w:tcW w:type="dxa" w:w="537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Switch to goalkeeper</w:t></w:r></w:p></w:tc><w:tc><w:tcPr><w:tcW w:type="dxa" w:w="936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Back</w:t></w:r></w:p></w:tc></w:tr></w:tbl><w:p><w:pPr><w:pStyle w:val="style3"/></w:pPr><w:bookmarkStart w:id="1" w:name="section9"/><w:bookmarkEnd w:id="1"/><w:r><w:rPr></w:rPr><w:t>Set pieces</w:t></w:r></w:p><w:tbl><w:tblPr><w:jc w:val="left"/><w:tblBorders></w:tblBorders></w:tblPr><w:tblGrid><w:gridCol w:w="7191"/></w:tblGrid><w:tr><w:trPr><w:cantSplit w:val="false"/></w:trPr><w:tc><w:tcPr><w:tcW w:type="dxa" w:w="7191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Direct free kick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Aim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 left/LS right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Curled shot (hold for increased power)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B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Driven shot (hold for increased power)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+ B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High pass/Cross (hold for increased power)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Add spin to ball (while powering kick)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Ground pass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Change kick taker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RT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Call 2nd kick taker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2nd kick taker curled shot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+ B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2nd kick taker driven shot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+ LB + B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2nd kick taker layoff pass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+ A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2nd kick taker layoff chip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+ X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2nd kick taker run over ball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 + B, A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Call 3rd kick taker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3rd kick taker curled shot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+ B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3rd kick taker driven shot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+ LB + B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3rd kick taker layoff pass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+ A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3rd kick taker layoff chip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+ X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3rd kick taker run over ball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+ B, A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Jump wall (defence only)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Y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Move wall (defence only)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LT/RT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Wall charge (defence only)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Wall creep (defence only)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</w:t></w:r></w:p></w:tc></w:tr><w:tr><w:trPr><w:cantSplit w:val="false"/></w:trPr><w:tc><w:tcPr><w:tcW w:type="dxa" w:w="424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Add/remove player to wall (defence only)</w:t></w:r></w:p></w:tc><w:tc><w:tcPr><w:tcW w:type="dxa" w:w="294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(to select player, then LS)</w:t></w:r></w:p></w:tc></w:tr></w:tbl><w:p><w:pPr><w:pStyle w:val="style6"/></w:pPr><w:r><w:rPr></w:rPr><w:t>Coaching Tip: Adding Elevation and Spin</w:t></w:r></w:p><w:p><w:pPr><w:pStyle w:val="style17"/></w:pPr><w:r><w:rPr></w:rPr><w:t>To add elevation to your shot, power it up for longer (but beware of overpowering) and move LS to add sidespin, topspin, or backspin. Topspin can be employed to bring a ball down quickly (e.g. after it has cleared the wall).</w:t></w:r></w:p><w:tbl><w:tblPr><w:jc w:val="left"/><w:tblBorders></w:tblBorders></w:tblPr><w:tblGrid><w:gridCol w:w="9638"/></w:tblGrid><w:tr><w:trPr><w:cantSplit w:val="false"/></w:trPr><w:tc><w:tcPr><w:tcW w:type="dxa" w:w="9638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Indirect free kick/Goal kick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Aim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High pass/Cross (hold for increased power)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Ground pass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Call for a short free kick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</w:t></w:r></w:p></w:tc></w:tr><w:tr><w:trPr><w:cantSplit w:val="false"/></w:trPr><w:tc><w:tcPr><w:tcW w:type="dxa" w:w="9638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Throw-in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Aim throw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Short throw (to nearest player)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Manual short throw (in direction you&apos;re facing)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Y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Long throw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Toggle receiver/thrower control (switch control to a receiver in the direction you&apos;re facing)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</w:t></w:r></w:p></w:tc></w:tr><w:tr><w:trPr><w:cantSplit w:val="false"/></w:trPr><w:tc><w:tcPr><w:tcW w:type="dxa" w:w="9638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Corner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Lob cross (hold for increased power)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Add spin to lob cross (while powering kick)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Low cross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 (double tap)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Ground cross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X (triple tap)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Call for a short corner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LT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Short corner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</w:t></w:r></w:p></w:tc></w:tr><w:tr><w:trPr><w:cantSplit w:val="false"/></w:trPr><w:tc><w:tcPr><w:tcW w:type="dxa" w:w="9638"/><w:gridSpan w:val="2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w:b/></w:rPr><w:t>Penalty kick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Aim shot (hold to aim further in any direction)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Shoot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B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Finesse/Placed shot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RB + B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Chip shot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LB + B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Stutter shot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B (hold), B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Dive (goalkeeper only)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RS</w:t></w:r></w:p></w:tc></w:tr><w:tr><w:trPr><w:cantSplit w:val="false"/></w:trPr><w:tc><w:tcPr><w:tcW w:type="dxa" w:w="81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Move along goal line (goalkeeper only)</w:t></w:r></w:p></w:tc><w:tc><w:tcPr><w:tcW w:type="dxa" w:w="1481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1"/></w:pPr><w:r><w:rPr></w:rPr><w:t>LS</w:t></w:r></w:p></w:tc></w:tr></w:tbl><w:p><w:pPr><w:pStyle w:val="style0"/></w:pPr><w:r><w:rPr></w:rPr></w:r></w:p><w:sectPr><w:type w:val="nextPage"/><w:pgSz w:h="16838" w:w="11906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ro-RO"/>
    </w:rPr>
  </w:style>
  <w:style w:styleId="style3" w:type="paragraph">
    <w:name w:val="Heading 3"/>
    <w:basedOn w:val="style16"/>
    <w:next w:val="style17"/>
    <w:pPr>
      <w:outlineLvl w:val="2"/>
    </w:pPr>
    <w:rPr>
      <w:rFonts w:ascii="Times New Roman" w:cs="Mangal" w:eastAsia="SimSun" w:hAnsi="Times New Roman"/>
      <w:b/>
      <w:bCs/>
      <w:sz w:val="28"/>
      <w:szCs w:val="28"/>
    </w:rPr>
  </w:style>
  <w:style w:styleId="style6" w:type="paragraph">
    <w:name w:val="Heading 6"/>
    <w:basedOn w:val="style16"/>
    <w:next w:val="style17"/>
    <w:pPr>
      <w:outlineLvl w:val="5"/>
    </w:pPr>
    <w:rPr>
      <w:rFonts w:ascii="Times New Roman" w:cs="Mangal" w:eastAsia="SimSun" w:hAnsi="Times New Roman"/>
      <w:b/>
      <w:bCs/>
      <w:sz w:val="14"/>
      <w:szCs w:val="14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2013-06-20T14:17:47.66Z</dcterms:created>
  <cp:revision>0</cp:revision>
</cp:coreProperties>
</file>