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70C9" w14:textId="3455AA86" w:rsidR="007715CF" w:rsidRPr="007617BA" w:rsidRDefault="007617BA" w:rsidP="007617BA">
      <w:pPr>
        <w:jc w:val="center"/>
        <w:rPr>
          <w:b/>
          <w:bCs/>
          <w:sz w:val="32"/>
          <w:szCs w:val="28"/>
        </w:rPr>
      </w:pPr>
      <w:r w:rsidRPr="007617BA">
        <w:rPr>
          <w:b/>
          <w:bCs/>
          <w:sz w:val="32"/>
          <w:szCs w:val="28"/>
        </w:rPr>
        <w:t>DOCUMENTO DE DISEÑO PROYECTO 3</w:t>
      </w:r>
    </w:p>
    <w:p w14:paraId="557BB636" w14:textId="6FE1B494" w:rsidR="007617BA" w:rsidRDefault="007617BA">
      <w:r>
        <w:rPr>
          <w:b/>
          <w:bCs/>
        </w:rPr>
        <w:t>Diagrama de clases interfaz</w:t>
      </w:r>
    </w:p>
    <w:p w14:paraId="40D97FFC" w14:textId="68864667" w:rsidR="007617BA" w:rsidRDefault="007617BA">
      <w:r>
        <w:rPr>
          <w:noProof/>
        </w:rPr>
        <w:drawing>
          <wp:inline distT="0" distB="0" distL="0" distR="0" wp14:anchorId="5A9A0ED2" wp14:editId="033B5CDE">
            <wp:extent cx="5767547" cy="6060558"/>
            <wp:effectExtent l="0" t="0" r="5080" b="0"/>
            <wp:docPr id="1" name="Imagen 1" descr="Diagrama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cala de tiempo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087" cy="60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2C51" w14:textId="77777777" w:rsidR="007617BA" w:rsidRDefault="007617BA">
      <w:pPr>
        <w:rPr>
          <w:b/>
          <w:bCs/>
        </w:rPr>
      </w:pPr>
    </w:p>
    <w:p w14:paraId="7F995E6E" w14:textId="78598898" w:rsidR="007617BA" w:rsidRPr="007617BA" w:rsidRDefault="007617BA">
      <w:r>
        <w:t>Para mayor resolución este se envía adjunto.</w:t>
      </w:r>
    </w:p>
    <w:p w14:paraId="5DBA9CC4" w14:textId="77777777" w:rsidR="007617BA" w:rsidRDefault="007617BA">
      <w:pPr>
        <w:rPr>
          <w:b/>
          <w:bCs/>
        </w:rPr>
      </w:pPr>
    </w:p>
    <w:p w14:paraId="01A2251C" w14:textId="77777777" w:rsidR="007617BA" w:rsidRDefault="007617BA">
      <w:pPr>
        <w:rPr>
          <w:b/>
          <w:bCs/>
        </w:rPr>
      </w:pPr>
    </w:p>
    <w:p w14:paraId="07B97495" w14:textId="77777777" w:rsidR="007617BA" w:rsidRDefault="007617BA">
      <w:pPr>
        <w:rPr>
          <w:b/>
          <w:bCs/>
        </w:rPr>
      </w:pPr>
    </w:p>
    <w:p w14:paraId="0247BCA8" w14:textId="1DDA17E5" w:rsidR="007617BA" w:rsidRDefault="007617BA">
      <w:pPr>
        <w:rPr>
          <w:b/>
          <w:bCs/>
        </w:rPr>
      </w:pPr>
      <w:r>
        <w:rPr>
          <w:b/>
          <w:bCs/>
        </w:rPr>
        <w:lastRenderedPageBreak/>
        <w:t>Diagrama de clases mundo</w:t>
      </w:r>
    </w:p>
    <w:p w14:paraId="52D37C97" w14:textId="2855B302" w:rsidR="007617BA" w:rsidRDefault="007617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0DA035" wp14:editId="7ADB7E11">
            <wp:extent cx="2286000" cy="7464653"/>
            <wp:effectExtent l="0" t="0" r="0" b="3175"/>
            <wp:docPr id="2" name="Imagen 2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787" cy="74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F2CC" w14:textId="77777777" w:rsidR="007617BA" w:rsidRPr="007617BA" w:rsidRDefault="007617BA" w:rsidP="007617BA">
      <w:r>
        <w:t>Para mayor resolución este se envía adjunto.</w:t>
      </w:r>
    </w:p>
    <w:p w14:paraId="7AC125C5" w14:textId="6CC81DA1" w:rsidR="007617BA" w:rsidRDefault="00344644">
      <w:pPr>
        <w:rPr>
          <w:b/>
          <w:bCs/>
        </w:rPr>
      </w:pPr>
      <w:r>
        <w:rPr>
          <w:b/>
          <w:bCs/>
        </w:rPr>
        <w:lastRenderedPageBreak/>
        <w:t>Administrador de proyectos</w:t>
      </w:r>
    </w:p>
    <w:p w14:paraId="5425A066" w14:textId="28FFB431" w:rsidR="00344644" w:rsidRPr="0064120D" w:rsidRDefault="00344644">
      <w:r>
        <w:t>Para la implementación de</w:t>
      </w:r>
      <w:r w:rsidR="0064120D">
        <w:t xml:space="preserve"> la WBS (</w:t>
      </w:r>
      <w:proofErr w:type="spellStart"/>
      <w:r w:rsidR="0064120D">
        <w:t>Work</w:t>
      </w:r>
      <w:proofErr w:type="spellEnd"/>
      <w:r w:rsidR="0064120D">
        <w:t xml:space="preserve"> </w:t>
      </w:r>
      <w:proofErr w:type="spellStart"/>
      <w:r w:rsidR="0064120D">
        <w:t>Breackdown</w:t>
      </w:r>
      <w:proofErr w:type="spellEnd"/>
      <w:r w:rsidR="0064120D">
        <w:t xml:space="preserve"> </w:t>
      </w:r>
      <w:proofErr w:type="spellStart"/>
      <w:r w:rsidR="0064120D">
        <w:t>Structure</w:t>
      </w:r>
      <w:proofErr w:type="spellEnd"/>
      <w:r w:rsidR="0064120D">
        <w:t>)…</w:t>
      </w:r>
    </w:p>
    <w:sectPr w:rsidR="00344644" w:rsidRPr="00641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BA"/>
    <w:rsid w:val="002F40F7"/>
    <w:rsid w:val="00344644"/>
    <w:rsid w:val="0064120D"/>
    <w:rsid w:val="007617BA"/>
    <w:rsid w:val="007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566B"/>
  <w15:chartTrackingRefBased/>
  <w15:docId w15:val="{BF9988BA-0CDC-4E20-BA84-7E5B7C18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Ramirez Ramirez</dc:creator>
  <cp:keywords/>
  <dc:description/>
  <cp:lastModifiedBy>Santiago Andres Ramirez Ramirez</cp:lastModifiedBy>
  <cp:revision>3</cp:revision>
  <dcterms:created xsi:type="dcterms:W3CDTF">2022-06-06T00:05:00Z</dcterms:created>
  <dcterms:modified xsi:type="dcterms:W3CDTF">2022-06-06T00:19:00Z</dcterms:modified>
</cp:coreProperties>
</file>