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4DAA7" w14:textId="77777777" w:rsidR="00BF77C6" w:rsidRDefault="004D7877">
      <w:pPr>
        <w:spacing w:after="0" w:line="259" w:lineRule="auto"/>
        <w:ind w:left="0" w:right="4" w:firstLine="0"/>
        <w:jc w:val="center"/>
      </w:pPr>
      <w:r>
        <w:rPr>
          <w:b/>
          <w:sz w:val="36"/>
        </w:rPr>
        <w:t xml:space="preserve">RoboColumbus-Plus Competition  </w:t>
      </w:r>
    </w:p>
    <w:p w14:paraId="35C52265" w14:textId="05AB6680" w:rsidR="00BF77C6" w:rsidRDefault="004D7877">
      <w:pPr>
        <w:spacing w:after="19" w:line="259" w:lineRule="auto"/>
        <w:ind w:left="12"/>
        <w:jc w:val="center"/>
      </w:pPr>
      <w:r>
        <w:rPr>
          <w:b/>
        </w:rPr>
        <w:t>(rule version – 20</w:t>
      </w:r>
      <w:r w:rsidR="000D17D9">
        <w:rPr>
          <w:b/>
        </w:rPr>
        <w:t>210313</w:t>
      </w:r>
      <w:r>
        <w:rPr>
          <w:b/>
        </w:rPr>
        <w:t xml:space="preserve">) </w:t>
      </w:r>
    </w:p>
    <w:p w14:paraId="66C53B7B" w14:textId="77777777" w:rsidR="00BF77C6" w:rsidRDefault="004D7877">
      <w:pPr>
        <w:spacing w:after="95" w:line="259" w:lineRule="auto"/>
        <w:ind w:left="61" w:firstLine="0"/>
        <w:jc w:val="center"/>
      </w:pPr>
      <w:r>
        <w:rPr>
          <w:b/>
        </w:rPr>
        <w:t xml:space="preserve"> </w:t>
      </w:r>
    </w:p>
    <w:p w14:paraId="3787BFC4" w14:textId="77777777" w:rsidR="00BF77C6" w:rsidRDefault="004D7877">
      <w:pPr>
        <w:ind w:left="-5"/>
      </w:pPr>
      <w:r>
        <w:rPr>
          <w:b/>
        </w:rPr>
        <w:t xml:space="preserve">Objective:  </w:t>
      </w:r>
      <w:r>
        <w:t xml:space="preserve">Three orange cones, designated as home, target, and challenge, are placed outdoors approximately 100 yards from each other. The course between the home cone and the target cone is clear of obstacles. The course between the challenge cone to both the home cone and the target cone contains at least one obstacle that requires the robot to deviate from a direct path. The challenge is to touch and stop at each cone.  </w:t>
      </w:r>
    </w:p>
    <w:p w14:paraId="6DD49320" w14:textId="77777777" w:rsidR="00BF77C6" w:rsidRDefault="004D7877">
      <w:pPr>
        <w:spacing w:after="14" w:line="259" w:lineRule="auto"/>
        <w:ind w:left="0" w:firstLine="0"/>
      </w:pPr>
      <w:r>
        <w:t xml:space="preserve"> </w:t>
      </w:r>
    </w:p>
    <w:p w14:paraId="0F1D1310" w14:textId="77777777" w:rsidR="00BF77C6" w:rsidRDefault="004D7877">
      <w:pPr>
        <w:ind w:left="-5"/>
      </w:pPr>
      <w:r>
        <w:rPr>
          <w:b/>
        </w:rPr>
        <w:t>Acknowledgement:</w:t>
      </w:r>
      <w:r>
        <w:t xml:space="preserve">  The inspiration for this contest is the SRS RoboMagellen competition. RoboColumbus-Plus is a simpler competition designed to build the outdoor robot building and navigation skills of the contest participants.  </w:t>
      </w:r>
    </w:p>
    <w:p w14:paraId="6970F798" w14:textId="77777777" w:rsidR="00BF77C6" w:rsidRDefault="004D7877">
      <w:pPr>
        <w:spacing w:after="16" w:line="259" w:lineRule="auto"/>
        <w:ind w:left="0" w:firstLine="0"/>
      </w:pPr>
      <w:r>
        <w:rPr>
          <w:b/>
        </w:rPr>
        <w:t xml:space="preserve">  </w:t>
      </w:r>
    </w:p>
    <w:p w14:paraId="1F03E14D" w14:textId="77777777" w:rsidR="00B46DDC" w:rsidRDefault="004D7877" w:rsidP="00B46DDC">
      <w:pPr>
        <w:ind w:left="-5"/>
      </w:pPr>
      <w:r>
        <w:rPr>
          <w:b/>
        </w:rPr>
        <w:t xml:space="preserve">Robot: </w:t>
      </w:r>
      <w:r>
        <w:t xml:space="preserve">Competing robots must run autonomously and be self-contained. Robot size is limited to </w:t>
      </w:r>
      <w:r w:rsidR="000D17D9">
        <w:t xml:space="preserve">a size </w:t>
      </w:r>
      <w:r>
        <w:t>less than 48x48x</w:t>
      </w:r>
      <w:r w:rsidR="000D17D9">
        <w:t>60</w:t>
      </w:r>
      <w:r>
        <w:t xml:space="preserve"> inches</w:t>
      </w:r>
      <w:r w:rsidR="000D17D9">
        <w:t xml:space="preserve"> (width, length, height)</w:t>
      </w:r>
      <w:r>
        <w:t xml:space="preserve"> </w:t>
      </w:r>
      <w:r w:rsidR="000D17D9">
        <w:t>at the</w:t>
      </w:r>
      <w:r w:rsidR="005F6F7C">
        <w:t xml:space="preserve"> contest run</w:t>
      </w:r>
      <w:r w:rsidR="000D17D9">
        <w:t xml:space="preserve"> start and until the robot moves greater than 1 yard</w:t>
      </w:r>
      <w:r w:rsidR="005F6F7C">
        <w:t>.</w:t>
      </w:r>
      <w:r>
        <w:t xml:space="preserve"> Maximum robot weight is </w:t>
      </w:r>
      <w:r w:rsidR="000D17D9">
        <w:t>6</w:t>
      </w:r>
      <w:r>
        <w:t xml:space="preserve">5 pounds. Robots must be designed to not damage the environment of the course. Robots must demonstrate an operational safety switch mechanism that can stop the robot in the event of an emergency. The robot may not split into multiple </w:t>
      </w:r>
      <w:r w:rsidR="00783E96">
        <w:t>parts,</w:t>
      </w:r>
      <w:r>
        <w:t xml:space="preserve"> but it may change shape </w:t>
      </w:r>
      <w:r w:rsidR="000D17D9">
        <w:t xml:space="preserve">after </w:t>
      </w:r>
      <w:r w:rsidR="005F6F7C">
        <w:t>moving 1 yard.</w:t>
      </w:r>
      <w:r w:rsidR="00B46DDC">
        <w:t xml:space="preserve"> </w:t>
      </w:r>
      <w:r w:rsidR="00B46DDC">
        <w:t xml:space="preserve">Robot must be propelled by electrical motors. </w:t>
      </w:r>
    </w:p>
    <w:p w14:paraId="3E126DA9" w14:textId="77777777" w:rsidR="00BF77C6" w:rsidRDefault="004D7877">
      <w:pPr>
        <w:spacing w:after="14" w:line="259" w:lineRule="auto"/>
        <w:ind w:left="0" w:firstLine="0"/>
      </w:pPr>
      <w:r>
        <w:t xml:space="preserve"> </w:t>
      </w:r>
    </w:p>
    <w:p w14:paraId="6405B586" w14:textId="77777777" w:rsidR="00BF77C6" w:rsidRDefault="004D7877">
      <w:pPr>
        <w:ind w:left="-5"/>
      </w:pPr>
      <w:r>
        <w:rPr>
          <w:b/>
        </w:rPr>
        <w:t>Robots Owner</w:t>
      </w:r>
      <w:r>
        <w:t xml:space="preserve">: If a robot is a team effort they must designate one person as the one who can make decisions as the robot’s owner. </w:t>
      </w:r>
    </w:p>
    <w:p w14:paraId="4A11BA4F" w14:textId="77777777" w:rsidR="00BF77C6" w:rsidRDefault="004D7877">
      <w:pPr>
        <w:spacing w:after="16" w:line="259" w:lineRule="auto"/>
        <w:ind w:left="0" w:firstLine="0"/>
      </w:pPr>
      <w:r>
        <w:t xml:space="preserve"> </w:t>
      </w:r>
    </w:p>
    <w:p w14:paraId="2525405E" w14:textId="4090544E" w:rsidR="00BF77C6" w:rsidRDefault="004D7877">
      <w:pPr>
        <w:ind w:left="-5"/>
      </w:pPr>
      <w:r>
        <w:rPr>
          <w:b/>
        </w:rPr>
        <w:t>Self-Contained Definition:</w:t>
      </w:r>
      <w:r>
        <w:t xml:space="preserve">  Self-contained means that all computing power used to run the robot is carried on the robot platform. Radio can be used to collect run data, implement a safety switch mechanism, and obtain GPS</w:t>
      </w:r>
      <w:r w:rsidR="000D17D9">
        <w:t xml:space="preserve"> or RTK-GPS</w:t>
      </w:r>
      <w:r>
        <w:t xml:space="preserve"> data, but not to otherwise guide or control the robot.  </w:t>
      </w:r>
    </w:p>
    <w:p w14:paraId="21231D8F" w14:textId="77777777" w:rsidR="00BF77C6" w:rsidRDefault="004D7877">
      <w:pPr>
        <w:spacing w:after="14" w:line="259" w:lineRule="auto"/>
        <w:ind w:left="0" w:firstLine="0"/>
      </w:pPr>
      <w:r>
        <w:t xml:space="preserve"> </w:t>
      </w:r>
    </w:p>
    <w:p w14:paraId="5B31AE65" w14:textId="0583AB2D" w:rsidR="00BF77C6" w:rsidRDefault="004D7877">
      <w:pPr>
        <w:ind w:left="-5"/>
      </w:pPr>
      <w:r>
        <w:rPr>
          <w:b/>
        </w:rPr>
        <w:t>Run Definition:</w:t>
      </w:r>
      <w:r>
        <w:t xml:space="preserve">  A run starts when the robot is placed at the starting line of the course and is given a signal from the judge. The run ends when either the robot touches and stops at all 3 cones, runs out of time, malfunctions, or the judge declares the run to have ended. The judges </w:t>
      </w:r>
      <w:r w:rsidR="000D17D9">
        <w:t>may</w:t>
      </w:r>
      <w:r>
        <w:t xml:space="preserve"> end the run if a robot either becomes stuck or trapped in a location by </w:t>
      </w:r>
      <w:r w:rsidR="00783E96">
        <w:t>obstacles or</w:t>
      </w:r>
      <w:r>
        <w:t xml:space="preserve"> has stopped moving for greater than 45 seconds. The robot owner is responsible for declaring that a robot has malfunctioned. The time limit per run is 15 minutes. Each robot is allowed 1 run per contest round. Once the robot moves 1 yard, it is considered to have participated in that run. </w:t>
      </w:r>
    </w:p>
    <w:p w14:paraId="1BFC426B" w14:textId="77777777" w:rsidR="00BF77C6" w:rsidRDefault="004D7877">
      <w:pPr>
        <w:spacing w:after="14" w:line="259" w:lineRule="auto"/>
        <w:ind w:left="0" w:firstLine="0"/>
      </w:pPr>
      <w:r>
        <w:t xml:space="preserve"> </w:t>
      </w:r>
    </w:p>
    <w:p w14:paraId="378CC1A9" w14:textId="1ED954CC" w:rsidR="00BF77C6" w:rsidRDefault="004D7877">
      <w:pPr>
        <w:ind w:left="-5"/>
      </w:pPr>
      <w:r>
        <w:rPr>
          <w:b/>
        </w:rPr>
        <w:t>Round Definition:</w:t>
      </w:r>
      <w:r>
        <w:t xml:space="preserve">  A round consists of a single run by each competing robot. The competition consists of 3 rounds. If you are not able to start your robot in any round, a fourth catchup round will be run at the end of the normal 3 rounds to allow everyone to attempt at least </w:t>
      </w:r>
      <w:r w:rsidR="00BA2693">
        <w:t>1</w:t>
      </w:r>
      <w:r>
        <w:t xml:space="preserve"> run. Any runs after the four official rounds will not be scored for the contest. </w:t>
      </w:r>
    </w:p>
    <w:p w14:paraId="2DEE527A" w14:textId="77777777" w:rsidR="00BF77C6" w:rsidRDefault="004D7877">
      <w:pPr>
        <w:spacing w:after="0" w:line="259" w:lineRule="auto"/>
        <w:ind w:left="0" w:firstLine="0"/>
      </w:pPr>
      <w:r>
        <w:t xml:space="preserve"> </w:t>
      </w:r>
    </w:p>
    <w:p w14:paraId="2ADEE33F" w14:textId="1AF317E8" w:rsidR="00BF77C6" w:rsidRDefault="004D7877">
      <w:pPr>
        <w:ind w:left="-5"/>
      </w:pPr>
      <w:r>
        <w:rPr>
          <w:b/>
        </w:rPr>
        <w:lastRenderedPageBreak/>
        <w:t xml:space="preserve">Play:  </w:t>
      </w:r>
      <w:r>
        <w:t xml:space="preserve">A set of three GPS coordinates will be </w:t>
      </w:r>
      <w:r w:rsidR="005F6F7C">
        <w:t>available on the day of the contest.</w:t>
      </w:r>
      <w:r>
        <w:t xml:space="preserve"> The coordinates will be labeled “home cone”, “target cone” and “challenge cone”.   </w:t>
      </w:r>
    </w:p>
    <w:p w14:paraId="43C0A1F5" w14:textId="77777777" w:rsidR="00BF77C6" w:rsidRDefault="004D7877">
      <w:pPr>
        <w:spacing w:after="16" w:line="259" w:lineRule="auto"/>
        <w:ind w:left="0" w:firstLine="0"/>
      </w:pPr>
      <w:r>
        <w:t xml:space="preserve"> </w:t>
      </w:r>
    </w:p>
    <w:p w14:paraId="50120513" w14:textId="03610E4B" w:rsidR="00BF77C6" w:rsidRDefault="004D7877">
      <w:pPr>
        <w:ind w:left="-5"/>
      </w:pPr>
      <w:r>
        <w:t xml:space="preserve">At least 30 minutes before the first run starts the judges will place the cones anywhere within a </w:t>
      </w:r>
      <w:r w:rsidR="00783E96">
        <w:t>10-yard</w:t>
      </w:r>
      <w:r>
        <w:t xml:space="preserve"> circle surrounding each of the designated coordinates</w:t>
      </w:r>
      <w:r w:rsidR="00BA2693">
        <w:t>.</w:t>
      </w:r>
      <w:r>
        <w:t xml:space="preserve"> This is analogous to setting the “pin” in a “green” on a golf course. The judge</w:t>
      </w:r>
      <w:r w:rsidR="00BA2693">
        <w:t>s</w:t>
      </w:r>
      <w:r>
        <w:t xml:space="preserve"> will also mark a starting line. </w:t>
      </w:r>
    </w:p>
    <w:p w14:paraId="5E599845" w14:textId="77777777" w:rsidR="00BF77C6" w:rsidRDefault="004D7877">
      <w:pPr>
        <w:spacing w:after="16" w:line="259" w:lineRule="auto"/>
        <w:ind w:left="0" w:firstLine="0"/>
      </w:pPr>
      <w:r>
        <w:t xml:space="preserve"> </w:t>
      </w:r>
    </w:p>
    <w:p w14:paraId="2E337E43" w14:textId="23C1E56E" w:rsidR="00BF77C6" w:rsidRDefault="004D7877">
      <w:pPr>
        <w:ind w:left="-5"/>
      </w:pPr>
      <w:r>
        <w:t>During this time before the completion runs begin, the competitors are allowed onto the course to assess potential issues and to take measurements, collect data or gather waypoint readings.  No one may modify the course or its surroundings with beacons or reflectors or other navigational aids</w:t>
      </w:r>
      <w:r w:rsidR="005F6F7C">
        <w:t>, with the exception of a RTK-GPS base station</w:t>
      </w:r>
      <w:r>
        <w:t xml:space="preserve">. </w:t>
      </w:r>
    </w:p>
    <w:p w14:paraId="087F9919" w14:textId="77777777" w:rsidR="00BF77C6" w:rsidRDefault="004D7877">
      <w:pPr>
        <w:spacing w:after="16" w:line="259" w:lineRule="auto"/>
        <w:ind w:left="0" w:firstLine="0"/>
      </w:pPr>
      <w:r>
        <w:t xml:space="preserve"> </w:t>
      </w:r>
    </w:p>
    <w:p w14:paraId="222115DF" w14:textId="04B0DB1D" w:rsidR="00BF77C6" w:rsidRDefault="004D7877">
      <w:pPr>
        <w:ind w:left="-5"/>
      </w:pPr>
      <w:r>
        <w:t xml:space="preserve">Robots are </w:t>
      </w:r>
      <w:r w:rsidRPr="005F6F7C">
        <w:rPr>
          <w:u w:val="single"/>
        </w:rPr>
        <w:t>not</w:t>
      </w:r>
      <w:r>
        <w:t xml:space="preserve"> allowed on the course before the competition. There is no restriction on the equipment used to gather course information before a </w:t>
      </w:r>
      <w:r w:rsidR="005F6F7C">
        <w:t>run,</w:t>
      </w:r>
      <w:r>
        <w:t xml:space="preserve"> but it must not be attached to your robot while data collection is being performed. The data collection equipment may later be connected to the robot </w:t>
      </w:r>
      <w:r w:rsidR="005F6F7C">
        <w:t>if</w:t>
      </w:r>
      <w:r>
        <w:t xml:space="preserve"> it fits in the </w:t>
      </w:r>
      <w:r w:rsidR="005F6F7C">
        <w:t xml:space="preserve">initial </w:t>
      </w:r>
      <w:r>
        <w:t>48x48x</w:t>
      </w:r>
      <w:r w:rsidR="005F6F7C">
        <w:t>60</w:t>
      </w:r>
      <w:r>
        <w:t xml:space="preserve"> envelope. Practice cones will be setup to allow contestants to test their robot on similar terrain to the competition course before the event. </w:t>
      </w:r>
    </w:p>
    <w:p w14:paraId="6A50D1EB" w14:textId="77777777" w:rsidR="00BF77C6" w:rsidRDefault="004D7877">
      <w:pPr>
        <w:spacing w:after="19" w:line="259" w:lineRule="auto"/>
        <w:ind w:left="0" w:firstLine="0"/>
      </w:pPr>
      <w:r>
        <w:t xml:space="preserve"> </w:t>
      </w:r>
    </w:p>
    <w:p w14:paraId="39921045" w14:textId="77777777" w:rsidR="00BF77C6" w:rsidRDefault="004D7877">
      <w:pPr>
        <w:ind w:left="-5"/>
      </w:pPr>
      <w:r>
        <w:t xml:space="preserve">A </w:t>
      </w:r>
      <w:r w:rsidR="00783E96">
        <w:t>five-minute</w:t>
      </w:r>
      <w:r>
        <w:t xml:space="preserve"> period will occur between each round to allow contestants to re-collect data on the course parameters or to recapture GPS waypoints. No changes will be made to the course between each round.  </w:t>
      </w:r>
    </w:p>
    <w:p w14:paraId="3386F01F" w14:textId="77777777" w:rsidR="00BF77C6" w:rsidRDefault="004D7877">
      <w:pPr>
        <w:spacing w:after="19" w:line="259" w:lineRule="auto"/>
        <w:ind w:left="0" w:firstLine="0"/>
      </w:pPr>
      <w:r>
        <w:t xml:space="preserve"> </w:t>
      </w:r>
    </w:p>
    <w:p w14:paraId="5AB6B2EC" w14:textId="77777777" w:rsidR="00BF77C6" w:rsidRDefault="004D7877">
      <w:pPr>
        <w:ind w:left="-5"/>
      </w:pPr>
      <w:r>
        <w:t xml:space="preserve">At the start of each run, the robot's owner places the robot ‘behind’ the starting line, which will be located near the home cone. The robot may be turned to any angle when initially placed. If a safety switch is used, the switch is handed to a neutral party who is knowledgeable in its operation. If a leash is being used, the contestant will hold the leash. At the start signal from the judge, the robot may start towards the target cone. The robot’s run is timed.  </w:t>
      </w:r>
    </w:p>
    <w:p w14:paraId="2DFAE386" w14:textId="77777777" w:rsidR="00BF77C6" w:rsidRDefault="004D7877">
      <w:pPr>
        <w:spacing w:after="16" w:line="259" w:lineRule="auto"/>
        <w:ind w:left="0" w:firstLine="0"/>
      </w:pPr>
      <w:r>
        <w:t xml:space="preserve"> </w:t>
      </w:r>
    </w:p>
    <w:p w14:paraId="0CF752B7" w14:textId="4CED8671" w:rsidR="00BF77C6" w:rsidRDefault="004D7877">
      <w:pPr>
        <w:ind w:left="-5"/>
      </w:pPr>
      <w:r>
        <w:t xml:space="preserve">No one may place themselves or any objects in front of the robot during a run. No object or person should approach within 10 yards of a robot during a run except for the safety mechanism operator.  </w:t>
      </w:r>
    </w:p>
    <w:p w14:paraId="072CF174" w14:textId="77777777" w:rsidR="00BF77C6" w:rsidRDefault="004D7877">
      <w:pPr>
        <w:spacing w:after="19" w:line="259" w:lineRule="auto"/>
        <w:ind w:left="0" w:firstLine="0"/>
      </w:pPr>
      <w:r>
        <w:t xml:space="preserve"> </w:t>
      </w:r>
    </w:p>
    <w:p w14:paraId="6237A0BE" w14:textId="77777777" w:rsidR="00BF77C6" w:rsidRDefault="004D7877">
      <w:pPr>
        <w:ind w:left="-5"/>
      </w:pPr>
      <w:r>
        <w:t xml:space="preserve">The safety mechanism operator may select a series of positions that minimizes the amount of walking needed to pace the robot. The safety mechanism operator is expected to be able to follow the robot at a comfortable pace. The safety mechanism of fast robots must have sufficient radio range to allow the safety mechanism operator to keep up. If the speed of the robot, the range of the safety switch radio, and the pace of the safety mechanism operator interact to cause the robot to stop, the run clock continues. If a leash is being used, the leash must remain slack during the entire run. </w:t>
      </w:r>
    </w:p>
    <w:p w14:paraId="0B1E7C4F" w14:textId="77777777" w:rsidR="00BF77C6" w:rsidRDefault="004D7877">
      <w:pPr>
        <w:spacing w:after="0" w:line="259" w:lineRule="auto"/>
        <w:ind w:left="0" w:firstLine="0"/>
      </w:pPr>
      <w:r>
        <w:t xml:space="preserve"> </w:t>
      </w:r>
    </w:p>
    <w:p w14:paraId="2B9389AA" w14:textId="721BBE06" w:rsidR="00BF77C6" w:rsidRDefault="004D7877">
      <w:pPr>
        <w:ind w:left="-5"/>
      </w:pPr>
      <w:r>
        <w:t>Use of GPS</w:t>
      </w:r>
      <w:r w:rsidR="001F7CB3">
        <w:t xml:space="preserve"> or RTK-GPS</w:t>
      </w:r>
      <w:r>
        <w:t xml:space="preserve"> radio is </w:t>
      </w:r>
      <w:r w:rsidR="00783E96">
        <w:t>allowed</w:t>
      </w:r>
      <w:r w:rsidR="001F7CB3">
        <w:t>.</w:t>
      </w:r>
      <w:r>
        <w:t xml:space="preserve"> The GPS receiver must be located on the robot. </w:t>
      </w:r>
    </w:p>
    <w:p w14:paraId="2D55CFE9" w14:textId="5015EE7E" w:rsidR="00B46DDC" w:rsidRDefault="00B46DDC">
      <w:pPr>
        <w:ind w:left="-5"/>
      </w:pPr>
    </w:p>
    <w:p w14:paraId="5615039E" w14:textId="1C88336D" w:rsidR="00BF77C6" w:rsidRDefault="00B46DDC" w:rsidP="00B46DDC">
      <w:pPr>
        <w:ind w:left="-5"/>
      </w:pPr>
      <w:r>
        <w:t>The robot must remain in contact with the ground during the complete run.</w:t>
      </w:r>
    </w:p>
    <w:p w14:paraId="30299C10" w14:textId="77777777" w:rsidR="00B46DDC" w:rsidRDefault="00B46DDC" w:rsidP="00B46DDC">
      <w:pPr>
        <w:ind w:left="-5"/>
      </w:pPr>
    </w:p>
    <w:p w14:paraId="7F389B76" w14:textId="77777777" w:rsidR="00BF77C6" w:rsidRDefault="004D7877">
      <w:pPr>
        <w:spacing w:after="198"/>
        <w:ind w:left="-5"/>
      </w:pPr>
      <w:r>
        <w:rPr>
          <w:b/>
        </w:rPr>
        <w:lastRenderedPageBreak/>
        <w:t>Beacon Definition:</w:t>
      </w:r>
      <w:r>
        <w:t xml:space="preserve">  Any object (including a person) that is added to the course or surrounding area, other than the robot, that actively or passively provides information to the robot is considered a beacon. If the safety mechanism is a leash the leash holder must walk behind the robot at least 3 feet and no more than 10 feet.</w:t>
      </w:r>
      <w:r>
        <w:rPr>
          <w:rFonts w:ascii="Calibri" w:eastAsia="Calibri" w:hAnsi="Calibri" w:cs="Calibri"/>
        </w:rPr>
        <w:t xml:space="preserve"> </w:t>
      </w:r>
    </w:p>
    <w:p w14:paraId="39B1009E" w14:textId="77777777" w:rsidR="00BF77C6" w:rsidRDefault="004D7877">
      <w:pPr>
        <w:ind w:left="-5"/>
      </w:pPr>
      <w:r>
        <w:rPr>
          <w:b/>
        </w:rPr>
        <w:t>Cone:</w:t>
      </w:r>
      <w:r>
        <w:t xml:space="preserve">  The cone used in the competition is approximately 17 inches high and is approximately 7 inches at the base of the cone. The cone sits on a black </w:t>
      </w:r>
      <w:r w:rsidR="00783E96">
        <w:t>10-inch</w:t>
      </w:r>
      <w:r>
        <w:t xml:space="preserve"> square base. The height of the cone and base is approximately 18 inches. The color of the cone is “traffic cone orange”. The cone and cone base are both considered the cone. Touching the cone base is equivalent to touching the cone. </w:t>
      </w:r>
    </w:p>
    <w:p w14:paraId="567185E3" w14:textId="77777777" w:rsidR="00BF77C6" w:rsidRDefault="004D7877">
      <w:pPr>
        <w:spacing w:after="0" w:line="259" w:lineRule="auto"/>
        <w:ind w:left="3013" w:firstLine="0"/>
      </w:pPr>
      <w:r>
        <w:rPr>
          <w:rFonts w:ascii="Calibri" w:eastAsia="Calibri" w:hAnsi="Calibri" w:cs="Calibri"/>
          <w:noProof/>
        </w:rPr>
        <mc:AlternateContent>
          <mc:Choice Requires="wpg">
            <w:drawing>
              <wp:inline distT="0" distB="0" distL="0" distR="0" wp14:anchorId="6F61CC32" wp14:editId="15E396FF">
                <wp:extent cx="2156044" cy="3023230"/>
                <wp:effectExtent l="0" t="0" r="0" b="0"/>
                <wp:docPr id="5298" name="Group 5298"/>
                <wp:cNvGraphicFramePr/>
                <a:graphic xmlns:a="http://schemas.openxmlformats.org/drawingml/2006/main">
                  <a:graphicData uri="http://schemas.microsoft.com/office/word/2010/wordprocessingGroup">
                    <wpg:wgp>
                      <wpg:cNvGrpSpPr/>
                      <wpg:grpSpPr>
                        <a:xfrm>
                          <a:off x="0" y="0"/>
                          <a:ext cx="2156044" cy="3023230"/>
                          <a:chOff x="0" y="0"/>
                          <a:chExt cx="2156044" cy="3023230"/>
                        </a:xfrm>
                      </wpg:grpSpPr>
                      <wps:wsp>
                        <wps:cNvPr id="539" name="Rectangle 539"/>
                        <wps:cNvSpPr/>
                        <wps:spPr>
                          <a:xfrm>
                            <a:off x="1059180" y="0"/>
                            <a:ext cx="51809" cy="207922"/>
                          </a:xfrm>
                          <a:prstGeom prst="rect">
                            <a:avLst/>
                          </a:prstGeom>
                          <a:ln>
                            <a:noFill/>
                          </a:ln>
                        </wps:spPr>
                        <wps:txbx>
                          <w:txbxContent>
                            <w:p w14:paraId="7FD56A17" w14:textId="77777777" w:rsidR="00BF77C6" w:rsidRDefault="004D78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41" name="Picture 541"/>
                          <pic:cNvPicPr/>
                        </pic:nvPicPr>
                        <pic:blipFill>
                          <a:blip r:embed="rId4"/>
                          <a:stretch>
                            <a:fillRect/>
                          </a:stretch>
                        </pic:blipFill>
                        <pic:spPr>
                          <a:xfrm>
                            <a:off x="17780" y="199151"/>
                            <a:ext cx="2080260" cy="2775585"/>
                          </a:xfrm>
                          <a:prstGeom prst="rect">
                            <a:avLst/>
                          </a:prstGeom>
                        </pic:spPr>
                      </pic:pic>
                      <wps:wsp>
                        <wps:cNvPr id="5988" name="Shape 5988"/>
                        <wps:cNvSpPr/>
                        <wps:spPr>
                          <a:xfrm>
                            <a:off x="0" y="181752"/>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9" name="Shape 5989"/>
                        <wps:cNvSpPr/>
                        <wps:spPr>
                          <a:xfrm>
                            <a:off x="18288" y="181752"/>
                            <a:ext cx="2080514" cy="18288"/>
                          </a:xfrm>
                          <a:custGeom>
                            <a:avLst/>
                            <a:gdLst/>
                            <a:ahLst/>
                            <a:cxnLst/>
                            <a:rect l="0" t="0" r="0" b="0"/>
                            <a:pathLst>
                              <a:path w="2080514" h="18288">
                                <a:moveTo>
                                  <a:pt x="0" y="0"/>
                                </a:moveTo>
                                <a:lnTo>
                                  <a:pt x="2080514" y="0"/>
                                </a:lnTo>
                                <a:lnTo>
                                  <a:pt x="208051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0" name="Shape 5990"/>
                        <wps:cNvSpPr/>
                        <wps:spPr>
                          <a:xfrm>
                            <a:off x="2098802" y="181752"/>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1" name="Shape 5991"/>
                        <wps:cNvSpPr/>
                        <wps:spPr>
                          <a:xfrm>
                            <a:off x="0" y="200041"/>
                            <a:ext cx="18288" cy="2775458"/>
                          </a:xfrm>
                          <a:custGeom>
                            <a:avLst/>
                            <a:gdLst/>
                            <a:ahLst/>
                            <a:cxnLst/>
                            <a:rect l="0" t="0" r="0" b="0"/>
                            <a:pathLst>
                              <a:path w="18288" h="2775458">
                                <a:moveTo>
                                  <a:pt x="0" y="0"/>
                                </a:moveTo>
                                <a:lnTo>
                                  <a:pt x="18288" y="0"/>
                                </a:lnTo>
                                <a:lnTo>
                                  <a:pt x="18288" y="2775458"/>
                                </a:lnTo>
                                <a:lnTo>
                                  <a:pt x="0" y="27754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2" name="Shape 5992"/>
                        <wps:cNvSpPr/>
                        <wps:spPr>
                          <a:xfrm>
                            <a:off x="2098802" y="200041"/>
                            <a:ext cx="18288" cy="2775458"/>
                          </a:xfrm>
                          <a:custGeom>
                            <a:avLst/>
                            <a:gdLst/>
                            <a:ahLst/>
                            <a:cxnLst/>
                            <a:rect l="0" t="0" r="0" b="0"/>
                            <a:pathLst>
                              <a:path w="18288" h="2775458">
                                <a:moveTo>
                                  <a:pt x="0" y="0"/>
                                </a:moveTo>
                                <a:lnTo>
                                  <a:pt x="18288" y="0"/>
                                </a:lnTo>
                                <a:lnTo>
                                  <a:pt x="18288" y="2775458"/>
                                </a:lnTo>
                                <a:lnTo>
                                  <a:pt x="0" y="27754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3" name="Shape 5993"/>
                        <wps:cNvSpPr/>
                        <wps:spPr>
                          <a:xfrm>
                            <a:off x="0" y="297549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4" name="Shape 5994"/>
                        <wps:cNvSpPr/>
                        <wps:spPr>
                          <a:xfrm>
                            <a:off x="18288" y="2975498"/>
                            <a:ext cx="2080514" cy="18288"/>
                          </a:xfrm>
                          <a:custGeom>
                            <a:avLst/>
                            <a:gdLst/>
                            <a:ahLst/>
                            <a:cxnLst/>
                            <a:rect l="0" t="0" r="0" b="0"/>
                            <a:pathLst>
                              <a:path w="2080514" h="18288">
                                <a:moveTo>
                                  <a:pt x="0" y="0"/>
                                </a:moveTo>
                                <a:lnTo>
                                  <a:pt x="2080514" y="0"/>
                                </a:lnTo>
                                <a:lnTo>
                                  <a:pt x="208051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5" name="Shape 5995"/>
                        <wps:cNvSpPr/>
                        <wps:spPr>
                          <a:xfrm>
                            <a:off x="2098802" y="297549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4" name="Rectangle 554"/>
                        <wps:cNvSpPr/>
                        <wps:spPr>
                          <a:xfrm>
                            <a:off x="2117090" y="2866898"/>
                            <a:ext cx="51809" cy="207921"/>
                          </a:xfrm>
                          <a:prstGeom prst="rect">
                            <a:avLst/>
                          </a:prstGeom>
                          <a:ln>
                            <a:noFill/>
                          </a:ln>
                        </wps:spPr>
                        <wps:txbx>
                          <w:txbxContent>
                            <w:p w14:paraId="639AD1F9" w14:textId="77777777" w:rsidR="00BF77C6" w:rsidRDefault="004D7877">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F61CC32" id="Group 5298" o:spid="_x0000_s1026" style="width:169.75pt;height:238.05pt;mso-position-horizontal-relative:char;mso-position-vertical-relative:line" coordsize="21560,302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1OAmHjgUAAHQlAAAOAAAAZHJzL2Uyb0RvYy54bWzsWuFuozgQ/n/S&#10;vQPi/zZAShNQ09Vpe1utdLqtdvcewCEmoAOMjNOk9/Q3M7aBJtkL7VatrkulBmOPx+PxfDNj48v3&#10;u7Jw7rhsclEtXP/Mcx1eJWKVV+uF+9e3j+/mrtMoVq1YISq+cO95476/+vWXy20d80Bkolhx6QCT&#10;qom39cLNlKrjyaRJMl6y5kzUvILGVMiSKXiV68lKsi1wL4tJ4HkXk62Qq1qKhDcN1F7rRveK+Kcp&#10;T9TnNG24coqFC7Ip+pX0u8TfydUli9eS1VmeGDHYE6QoWV7BoC2ra6aYs5H5AasyT6RoRKrOElFO&#10;RJrmCac5wGx8b282N1JsaprLOt6u61ZNoNo9PT2ZbfLn3a108tXCDYMI1qpiJawSDexQDShoW69j&#10;oLuR9df6VpqKtX7DOe9SWeITZuPsSLX3rWr5TjkJVAZ+eOGdn7tOAm1TL5gGU6P8JIMVOuiXZL+f&#10;6DmxA09QvlacbQ2G1HS6an5MV18zVnNaggZ1YHU1jayqvoCJsWpdcCeESlIOUbaqauIGtHZET74X&#10;Rv4cjPJQWyHUwwioq8CbRUGAjNsJs7iWjbrhonSwsHAlyEDWx+7+aJQmtSQ4cFHhbyU+5kWhW7EG&#10;9GZlw5LaLXdG/KVY3cNMMyH/+QzYTguxXbjClFyEOwyKra5TfKpAw4gsW5C2sLQFqYoPgvCnxfht&#10;o0Sak5w4sB7NyANLd3VZ50kM/8beoXSwhqf9AvRSG8ldw6QcxKNk8u9N/Q6gWTOVL/MiV/fkZkC7&#10;KFR1d5snuJj40jOHc9+aA7TjsE4IVaBNS4e9UPP4/oDJsshrXBbUDJaNuOCh9hB+ZMbae1yLZFPy&#10;Sml3KHkBkouqyfK6cR0Z83LJAd3y04oEYnGjJFdJhgOmMDDar7aJtoGk7ARDmb9nwrOZMWA/ivzQ&#10;jNBi3pt7wQXYBtnxbBaG8/BHDJnk0pJQEQRD5/QSeI/mrW8kj+CEWGPgAoZwGu0a5/7cn4WEZhZb&#10;NfnzALmjknRRL4f1qslGYx0XzOIb4sxKIx3qMltKdpUtokf4z5AH9o39kCkWHQC4kSOzJWwrAfXf&#10;BFGpPR8N7qhrLao+leFk/RpQ2nb7rIlbR9efuKWxT01r9Ye60gqy7fbZp6PY0o4LBZwkudB24lDZ&#10;V21RoQ7QWBmkISmgiDxqmSvIT4q8BK0EM8/rGB840EbdFxxVVVRfeAoxlWIhVjRyvfxQSOeOoRek&#10;P+2uizpjptZMypCSqMQH+2ucGpY+dT3GUqvFEGM/TgnQvjCJkUZnQZBLwKRtLgRKaTvRyKJSbf8K&#10;MjgSkwKHnm3nwHF0A8aXQ2UbhltUPjIGa+wR9A6RGYADC32TtPRN9MWx2UryDOhseZ3EZ5+yP32L&#10;OPvsI28oXQck9BwjQvvu4g0hNALnovcUFqFQA64CPcWguBl4EGm9gLLkMXoej7JDMTeUbsTmTxE9&#10;o3bX0mKTMvjB2NQ5GRzDeHq3czSnDSDxPw9t0vbikVPbvANx0wqCa9tlrv3YZe2+a30Y4Qyvk3Gz&#10;o7Nj6tTMcrPP/tjDKa2UmssYOd9q5ISYtxc5aeM4GJ39yDlitNuDatSNGIWjg3H/OewgnuIj7LsN&#10;9uwpcBRNDzA6fVR2ayJoBCESTt8hShwNodpWdQx5xQCqxXjJ8NmfuA2a9tkPnkPpxtD5cyS2cGSz&#10;FzrPHwVLbU/4YSY4Bs32XOTVz2xbScZzofHk9v90chuFBxClb0NPy26PgdRg+NUhauR4BoB2Xulh&#10;HPt+aqt7nN58DqV7OO649XybW8+wDZ+9yw1QCXY0HJ6+P/Pw8Bdj6PziYr6f3u5fcaCTJ7Aom9/a&#10;+wvPfcWB7rq0x1yvfdOB7q7A1R76AmKuIeHdof47fVfrLktd/QsAAP//AwBQSwMECgAAAAAAAAAh&#10;AJZ24XSgswAAoLMAABQAAABkcnMvbWVkaWEvaW1hZ2UxLmpwZ//Y/+AAEEpGSUYAAQEBANwA3AAA&#10;/9sAQwADAgIDAgIDAwMDBAMDBAUIBQUEBAUKBwcGCAwKDAwLCgsLDQ4SEA0OEQ4LCxAWEBETFBUV&#10;FQwPFxgWFBgSFBUU/9sAQwEDBAQFBAUJBQUJFA0LDRQUFBQUFBQUFBQUFBQUFBQUFBQUFBQUFBQU&#10;FBQUFBQUFBQUFBQUFBQUFBQUFBQUFBQU/8AAEQgCmwH1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0ERXZGZf92rHk/x7FqvDt27VX90rfLsq&#10;w7r5W3/vn5a/KPaSOgZbIvm/Mv8AD/BVvzt8W1f7vzVmecyfe+/WnCm/5lqI1pfZOgr/AMPy/c2/&#10;Nsqwj/vfm/1S/wB+nw2yvFtb+9/BQ8Kw/M38NX7SQF2H59+5v+BUf7W//vtaz4blXf5WbZtq3bTK&#10;+9VXZt/2qj28uUXKaCP8/wB1aPl/hqFHXcm5f++6eknzfM3/AHxR7bmGP+595vu/x1LvX/VKvy/3&#10;6i/h+82yoXfyV+Vvn/2/4aj2nugW9/y7Vb/gNRXLt5SKv/Av9mqkL7Pmlb7tS+cz/wDAvuozVEan&#10;2Sw+bzfmRqltnX+797+OoPuNtZt/+4tS7Ff5Vb/datoykUXYZv4dtTPcqn8K1SRPl+amJu/vUSqE&#10;cpoJM00u7/vl9tS/K7bl21mI7P8A6ptlXkmZF2t/DVxqe8SXUfev3WqvM7Iysu35aPO8z7rf8Deq&#10;91N+6+VvkolIA+0713LL/F8ybqf9s3xfd+es/wCVP9/+Gjztm1WX/e+ao5iuU0ldvu7qen+7WfC7&#10;btzf991Lv+bav9z+Oo9pIZbeZfN27f8AvihNv975P4ar+S25GZv+AUz7T821m/3qPagEif6Rt2/7&#10;r1Nv+X7v3ah8xkX5mpvnNt2/NR7eQFpH/hb/ANBp/wDD8q1U37PutR52xdrfxf36PaSiBNJ9513f&#10;eqHfsZNyUO+xvlX/AMdqL/fqOYCV5vk3L/3xVfzldf7lPZ9i/c+f+H5qi3rJv+X/AMerb2gBvbb8&#10;y/eomddv3ar7P4lb/vlqGR/uVHtJFDvOV/4f/HaIfn+ZPk/2KPlh+Zv++6POZ1/ubfuu9XGpKQE2&#10;9Ub7y72b7jtULzKmxdq/L/cqJHaZXlZW+99+oo/727/vtaPaAXUdkXb/AANT03I27/vnZVTzm/iX&#10;+H5flqXzl27W+RNvzIlX7TmJLHnNt/1n3W+5UTu2/wC9TN6p81Cbt3zUSqAH3G27aEdf8tRNJ/Fu&#10;/i+5UXnNu3f3V/vUcwEv/j6f3N1PhRkbdt+T/eoh3eVtVf8AgdDv5ny1HtOWQDJoVdtyq3zfwbab&#10;C7bttS/w0z/ebZ/ttRzARXn+q2t/F/HVJ0q7c/d3ffqpc/d/v1fMKI3/AGldvv8A3Kd5zfeZfn/2&#10;GpuxtyfM1M8lXb5mrH2kuYZL8zfMzU2aHf8A7FOfb935f9+j5vu/+gVfMBVR1h3rvo8z/wCzqG5R&#10;vn2tT0RtvzUve5hcsR/zO27bvo+XbTP9jdT/APlluZvvNXVTrElSZZN3yKu2ipcMtFbe0iBFbI23&#10;crf71SzPt+6uz+OpkRVXc3/fFV/mdpW3V5sublM4kvkr97b9771SwzN93d/v01Pk+Zm3/wB7e1S+&#10;Sz/Nu+Tb/Av3aImhbhRXl3bmq1sV12NUVs+z91t/hqWF/tPm/uvu/wB/+Kr5ZfZApPZrt3L9/b8q&#10;I1Ps0Xb93/vurWyVF+b/AL4qJEb7zVj9ksH2p91f++2qWH7u5vv/AN+on+Rvl/u/3qE2psVVrH4Q&#10;Lfyovzfc/wB6q6bYfkZVp+9vvL/6HSOnzfxVfMAfLJ96jzKEj+X767KmT7v+83yvWfvSKGbIn/8A&#10;2qseT/eb+H7tEMK7dv8AG1Sp93bu/wBj563j/eJKXzb9zVY/5Zbaf5K7vlWmIjbnXcv+5R7wAny7&#10;F2/O1Rec/m7VX/vupURk+ZmqwkPy7m276sBkPm7fm2on+7TZnVF2/wDfT1dm8vyvlbZWaifN9zf/&#10;AMCo5veAZv8Al20O6+Vu/wDZqNi+dRs/iVvvVHvFBbbn2Kyrsq6ieX833/lqvDCsKbfuVY/2VaoA&#10;Y+5/m/gqKHb8+7+9/FT5t38NMRG3fK33V/v0R5viJJXTeu1v++0qJ4dn3vnf+LfVj/gTUzfs2f7X&#10;9xavlAqpudd3lN96pf8Aa27/AO9Uv2beu7/a+Wq6O38Xyf3dlHvRAsSIu7c8Xyf+hVFN8nzL9z+K&#10;opJm837v/j3z1K829dvy/e+//do+IorvJvV6Zt+barfw013b7rMv3t+9Kd/Dt2/98bqjllzAN+ZF&#10;3Mv8X36dCiovmrT/ACd8SfN92jYu3y1+5V/EBU3tu+Vf++6em3d89EyMkv3fkoTcn/7VHvRAie2b&#10;du270/h+b7tSomz73z/7dPZf4t3/AAKhH8tv93+5VgO8n+83+6lP8lPvbal3rt+7/vbKfv8A/Hv4&#10;6OYki8lUb5lWiPajbv8Avmh/kl/8fp+z/vv/AG6r3QEm2/Im2m/Lup0397/x+iOpAb8v8NMdP4v4&#10;Kfs+aobnb9zd/wB8VHN/MAPN9xKbv/hamfN/E3/fNRff+9U80QB/73m/8D3UInnS0b127ty/79EP&#10;yNVfCUSsibt1V337ttS3M3y7VWquyXdu2/e/uVcveJHfxfMv/fFTfMi0xkaFNy/c/ho3s7VcY8wE&#10;U3yq/wAlV33bf4v9yrUn93b/AN81E8Lbtv3P9jdUSAqQ7d33v92rfyyfdo+WZ6ljTYu1mq6ZBXkj&#10;G7aF+7xRVjy9v8dFdPKBE9ynk7V/77qJIV+dmWhIfl+VV+7/AHadv/2dj/71ccuaMgDyV8rb83/A&#10;FqxCioyN/wCzVXk2w/3fmb+Kr3zbdrfO/wDsUcxY77/3v/QqvQpsX73/AH1Ve2h3qjf98fLV1/4F&#10;/wC+quUpSIIn81PutsqvvbduZvu1K6Nv2f3qYnzr/vVze98JYQo38VCJ/s1Nv3r8q0bN/wAqr/vU&#10;couYhTcn3qm2f7X/AHxTP9+jY23b/wCg1n70RhsWaLbT0Rn+6tH3Pur/AMDqWFP7rU4gWN/y/L/D&#10;/fodP4mb/do+ZPlan+SuytgK+/5vu0ibvvKq02bc/wDH8n8dRXU2/wC61HN7oEtzc7Pl27/m/vUe&#10;d53yxfJ/equke9fvbP7tNeTY25lb/ZoKJd7f3fu/dSh/k+8v/fFQo7UP8kvzfw0cwFvfv8p9yv8A&#10;L/3zT4U+5tVd38VV0dv4t33f7tSo7J91l2fcoAl/i27ae7si/MtP/wA/ItV6gkZC+9vu1bRN/wA1&#10;V02+Vu/j/v1Lvb+7RGQD0/u7V/2tlQvGu77q/LT/ADN//wAXUW/fE++rAcjr/C1LNCu3c1Mh+7v/&#10;ALtWN6v8v8f+7V/Z94DMfb91Yv8AgdM86NPm21emh3xbfl/v/PVTb/Cy7P8AbRquPMUMd9+xfv8A&#10;+/Qm5/l+5/eemu/lr8sW91/8do+433fkrH2nvAWEff8AL/HRM+/ftX/gFEKf7vzUyb5PlVvu/wAb&#10;1fMBXdPm3sq/7NH30X5f4qE3fO27/wAcqZE/i+//ALaUSARHV23f3amjRXX/ANBoT+83z1L8qf8A&#10;fNHKSRJ93ay7Pm/vU5927bt+SmzP5fzMq/L9ymQ3Oz+L+H7m6l9oCV5lRtv3P+A03/e/4HR/rvma&#10;pYUf+JacQIt7fdaX5P79H+789I6Lu2/+y01Pk+7QA/8A4CtMfdt+7R9/7zUz77bf++dlIBrp+6+9&#10;/vfLVfYv3f71SzPsXb9z/gNRLvT5qADeqU5Eqv8ANu+X/wBCq3C67Nu6pAHh/wCAJQ/yL83/AI5T&#10;3+78396q83+t+Vv4f4K1Ah3/AN35/wDgVPTbt/8Ai6Nny7qeisn8NADm+5/DVV9r/N/tffp01yu3&#10;ylbZ81V4Zvl+ZqmIFhU2Mm2raf7S/wDfdRQ7ac/zfM3/AKDW0f5okFK6Zlk67qKbcff6baK25gGQ&#10;+bt3K3/fFWvm2v8A3P7lVbbaiov/AI/WhCiv/wDF1zc0QKkKeXvarab4fur96hIdjfMv3v8AZrQR&#10;N1Yx+Ishj2oqKv8A45VjzKrujP8AdWn/AGnZF8336PiIDcrtsb7lMRGRn+WhH3tvVamTai/MtQWG&#10;xvvf7VOR22/doTa6uytv+Wmvtfb8y/7lWAPu3fPTtnzI1N/h3bmqX7ny/LUAM+583/fNPh/1u1t1&#10;H8X3tlH3Pm3VYFvZ/Du+T/bpm9fu/wDfVV0m3/eepk+9t3bNv3auJnITcv8AtVV2b22/+Obalm81&#10;G3L/AMBepUdf7y0cpZSbeny0ed5ipUr7Xl/v03Zs+VaiQyFPk37fuf7tCJ83zKz/AOxQ7/3fuU+F&#10;Pm+X7/8AfojylEuxUbav/oNWE2pFtX/0KovJ3/Mz/wDA3qXZ8tBIb1dtqtUT7fu7v4fuVL99Kq/a&#10;VSbb/wB8/L96o/xAWvl+6y7/APYqJ33/AMVS/wC3upvzbvl+d9v36sAfa6/e/wDHKZ53y/eo3/Nu&#10;qL5Zm2sv3f4d1Z80uYolhvPOi/ufwL8tW/8AWf8As9RJt2/Kv/fFJvb7rf8AfFbkj3+Rtyt91ar/&#10;ADJ8u3/x2rD/AN3+D/dpj/8A7Wyq94Cr5P8Atf8Aj1Cbd38NWPJXbuVlpiJ/FtapANip91W/2qhm&#10;2fJuWpt/y/Nu/wBn5aYib/vL96qAEh+/81CJvX/7Kpt7b9u5qYn96n7oESJsbzW/4FUuz/vuj/gV&#10;V7l/7v39392o5gK9zM73G1Wb71RJDs2b/vt95EarULq8T7VqvM+9X2/PQUPhRtu7aqbW/gqw7s7b&#10;VbZt/wDHqESXytzff/2Kf/wH/vuoJGfM+/dRs2feb/dp6f3lqF3/ALv96rkATO27bTfl3b6d838T&#10;UvzP91qPd5QIX37t1MTa+9lp83+7RvZKiMveAiSHZ/3z/HUvk/Km5fu/wU/7jbtv3qYj7/mVaOb7&#10;IDv4du/56im/u1NvVG/4FTH+f7vyVfu8oEX+r/h30b2dtqtSP87pUCfe+992jmAY6M38Tfe+amJs&#10;2/3Pm+/T0fzP++qH+dfloKBP9bu3fJ/DVv5X+b79Z6PslT5f3VWndn+ZW2VtTkSRTNtb+GikkVWb&#10;ruorbliBNHC32f5V+SrEO5FT5aen3d3/AI5TEm2LtauCUfeILG/5fu/dWhP73+zVfzvl+9/wCnpu&#10;f7u7fRzAPtrlntd33P71M+bf92jY3m+U2371Cbt3yr/wCoLLcNszq+3/AIDUL2zJFt+X/aercPyV&#10;Ymdd22r5Y8pnzGP9z5f/AGWpfufKtElPTbt+asjQEdvu1L99drNQi/xb6eif3vuVUQD5UWmfc+7U&#10;29du1Wqu/wA/3f4KiQBDt/i/hqwm5/mVf92mJ8q/MtSp8jfNVx+ACJ13rt3fxfLsaorZ/n2s3/jt&#10;S7G20TIu7b/G1X9kB7ou1Ny075XXa22q/wBpV9i1YTb/AHKOUCl/y8bf/Z6fvVLf733mqxcov3v/&#10;AB+q6feT/d+49BRLsbd8393+OpfO2NUX8KN/H/DQ7t8n8H+/QSM3q7bdzb6e9sv+t27/AJaIdu7+&#10;H/a31b2r93/Zo5eYorb96/O3yU3f8u1VWmfN5u3b/u0+Hc8vzL8lQAz/AGdq7/8AYpqf7LK/+3uq&#10;WZP9r/doh+9u2/7tEeUkl/h+6z/LViN2+8q/d/v1XRN/zM2z/dqWHb/8TXTEBru27atRbN8u5v8A&#10;x+pX/wBz/viov95f975qgB3zIu1m+7R833d38XzM9CMv3f8Avmpk+9/u1cYgQ7P+Af7tFDv5au27&#10;+KqtxcrMz/e+Vv7v3qoCV3Xb8rUb1RdvmrVLf/ep2/Yr7m/8ep8vvC5S3NM23+5/wGqv3/lVd/y/&#10;fqXd9xdqon8L0Q/8CqP7oyGbci7f7v8As1F5i7kll+//AHKturf3aY6bPur/AN90cvulEqfLTdnm&#10;fxf98UQyS7X3fw/xv/FR93+Ko+GPvEkP8X9ym79n3qcn97dTXT5fl/4DUACf+P075nqq6NH826pf&#10;m/haiJQSSfxUzf8A3f8A0Gn7G/io875v96j7RIfxUxfk+78lP+f722qm/wCajmAm+VPu/wB75qN7&#10;PQn95qPl+5t3/NQBD/utUToq/wDxFWH2pv8A9qotm9drNVgV08rdu2/xfLUrp/45TNrJ92mpMu7a&#10;1X8JRLsZ23K1G/5du5aIf7rfcomtt/3V/wB2rjIA8zdRTbd2hj20VtGOgcpf3+Z93/8Aapuxv4ql&#10;hRd21v4ql+XytrN/49XB8RkRbFT5tv8A3xR/s/8Aj9Hy/d2/P/DQib2/26OUsfvWZflb5/8Adp1s&#10;jJ/FUSOvz7VX/cercMf8TVjy80gJYfu/LUuxdtV9/wA33am+4lbEFd03f8C/v0Qps+VKldP4maop&#10;kb59qrR73KWO85t33abNN/CzVC7v8/zf71RfPM3zf3ax5uYC2k3y7acj1XR/mqaP512/981ZRL8r&#10;/wDxdP8A4f8AY/2Kh+5822n/ACv8rbqIkkv33qvvbzU2r/wOpm/2ah+bzdu5q2Aam3zXbb/FViF1&#10;/hqF9r//AGdPhddu/dQBL8r79y1Eu351p77dvztVeZN7bl+5URlyyKJX2pLuqKaZXZ1/75p03+p/&#10;+LqqkLIzs23/AGXoqSiBLD87fK1ae9UXdWfbJ+9q0+14nX7lHMBEjtM3mquz/b3VY2Jt+X7/APsU&#10;yGHyVRf/AB92of8A3v8Ax2j7JEg2/wALf990In8O1vvU9UXbT/4fm/8AH6I8owT/AGm31Xub+202&#10;3828ljtov4XdttWvv/N/6BXl/wAb7nybXT4N39522fxUSlKET0cvwn13ExoHR3nxO0Gz2f6cr/3U&#10;SKqn/C19BddsUsnzf7P3q+fbmb5XZf8AvuorOb96jM3/AI9XHGpUmfpEeE8JGPxSPo1/iZosNvu3&#10;T7P76LVRPjH4aRvLluZU/vb4q8cv/K/sPcq/vf7+6uKvPn+63/fFd8o1ImMeGcJL+Y+nU+KnhW5b&#10;b/aCp/vq9aem63o2sXH+g6hBcyt95IZa+PGmZPmX+H+/W94A1Jrbxlp7bvk89N1HLUicGM4co0aU&#10;pxkfWX+0q/8Aj1CbUX5f++Km+bbvZf8Ado2L/uJ/sfPXTyn58Quy/I3/AI/tqb7nzfwf7C0zer/N&#10;/wCgUOm9/m/4D/fqPtEA7yfdX/xxaY83yurL89Ls/wB3/cpNm9tv/stXIBYZmhb5l2f3tlS/7O75&#10;/wDbpiIqfeah923/AGP96ubmmBEnzt8yrTptqbNrfeqL7i7aP9lqgBm/5vm/i/gojdfus9Nf52RV&#10;/wDHKdUFA771+aov4vlp/wDF97/gb1D/ABfeX/gdWBN8/l0fc+Xd89M3/L83/j9P/j+7VEjE3O/z&#10;fJT9/wDF/s1D9z5aft2L8zU4x90oid/O/wDZd9O3/wAG+onf/a/ho+V1+Zf++6j7RIP/AHv71ReS&#10;u5GqV02fMy1Y2Lt+ar5fdAr/AHIPmX/gFRO7/d+ZN1P2N5r0iJv/AIauPMUV5pWLbfm+Xj7tFTfY&#10;93O4f8Beij3yTbh27f8A0KoX3fe++jN8qVbh/wBujyV8122/7vzVjEgqJu3fvfvtQn+19/8Av1bm&#10;hbdtbdVR0b7n/odEiviH/N/C3+9UvzfxLUSPs+ZWo+b+9s+WimMdvbd97+GpvO2Rf39tVPl3fd/7&#10;7qWOT+7U+8BN5yyfw0M+z5qE27fm/wDQqPOV12vVe9y+8BCiK67mXfu/uUfNt+VameT+JVX56Nny&#10;0FDE3bv/AIun/N/v/NRt2Nuapf4/vf8Aj1HKBFv+5tbZR9pX+LdRMnyfe/3arq8qXCfx/wB6j4SS&#10;6m51/wDsai3y/db+9R8z/N9z/YqVHV9jNQUMeZf4W3/3qEf+9/DTd/3/APe/hpm9U/8AZqOYB7u0&#10;zbG+5u+WrSIqLVRPu7vuf3qt7l27f++6OUBqbf8Avn/apj/7X3qe+3buX/gNV3+78zfx1HugSp93&#10;dup6bt1MXa+/b/6FT9/y7V+5/foj8QA1z5P3d1V0ud7J/wCh0zZLudmdtlM+ZF+Vqvl/mDlLyTfN&#10;977tTvudd22qEL/3qtPIsP8AF/sVfKSTfxbvv14p8bL/AM7XreDdv8qJflSvZfO85dyr91f79fPX&#10;xIuftnirUJdv8WxaxxPuxPr+GafPjef+U4yZPl+633v4KfYQ72i/+KqvM/7rbRZvvaKsaXun7H9g&#10;7XWLOBPB8Uq31s9wzf6lJfnWvOrnb5W5W3/NXR6w6/YEVV/4Htrl7j/j3/4FXpVJc0jjox5SjMjb&#10;vlVv9x1o0R2s9ct5V/hl30Tbd1V7aZobiLa38Wyto+8efjI89KcT7Ts5GmtYpFbfuiV6e6K7fL87&#10;/wCxWP4Gma88KaU3zf6hU3v/ALNbqOv3f4/vrsWsD8Pqx5JyiMR2RvvN/wB809Pn+Xd/D/epjp/D&#10;tVPl++lHy7dvzfd/jp8piDuyLuVV2L/tVE/z/My1LvVPmbd838FRSfP/AAr/AN81Eig3sjbkX52/&#10;uVKn3dtV97Tfdb/gG2pn2/xf+hUfEBDsfzfu/Juof/Z/hqaFF21Xf721axl7oRBNu7/gNM+b7yq1&#10;S+XRs+X/ANBqI/ygNSP+Gh9rt92od+xtu3/gdTJs27quMgGfdpifvl+Zfn3U99u3bt3/AO/TE3fe&#10;Wr+ICZPu7mWqk0jbtrN/vb2qVnb+H+9S8/8Aj1PmiBU+Zf4VqdEf7397+PbT/ufNT03fO25vvVrE&#10;JAnzp97+H+7TP4tzfc/26ikdk+Zfv0/eztt+4/8AE9QSOdP9nf8A3ab5y7dyrTv9nc33fubqbs2r&#10;/wCP1sBExZv4d1FLINrfeWitANneqbNq0PMu7ZuXe39+ofvrub+7VW5m/eo23ftriINPeyfLQjq8&#10;u1lqLzv3W5f7tQ7/AN7u/v8A3qCy1NCu35W+7/BUG/Z+6Zal3+cu1f8AfWq7v833f4vv0e6A/wD2&#10;l/i/2qYm11+9/v0f7rf+PUf8A+SjmiUS72/homf978rf+O03Z/Ev96nQw/LuZfno5ogTI/8A9lRv&#10;+Xai/J/fqXy6rzJv+ZfvM3zfNUAPh/3qsbFeq6Q7GXdQ7s6p/BQSSzbX+VlqJLb+62ymPMu75v8A&#10;xynpcq67W2p81BQf67ev/s1CQtD827/eoST5n21Kjq/y/wDjlEfiAqeYv3qE2zfNuouYWT7vz/7l&#10;EKbGdmXyUX5/vVEg+yD7k+63+9TXumT5t1Ma587+H/vhaEdvur/e+5RKQFt2ZVRmZvlX5aqed9/+&#10;N2/uVoTOzxf/AGNUkX78X3Pl3/e+9V+zLiG9k+Vf++N1S203y7d3/fbUxH3ru/u035oZdzbqI8vx&#10;AXX2pD8zVX8v5n3L/u/PVhEZ4pf7n8O+ovJl+8rL8takBC/ktu3b/l+49CbtvzK3lf33ah3/ALy+&#10;S/3P9unpbbG/if5vuUAOd9qu392vmLxDctc3923/AC1Zmda+jfElz9j0PUJV/hgbbXzJeTM9w7bf&#10;4q5K/wAR+i8J0velVM193l7W/wC+3qWzT59zL/F9+mTf7S/xUWb7G3bf+AVEPiP06UfdNPVdr2u3&#10;d8/+7XNXCbF27f4vv10GpOv2X/7Kucuf9uvS5onNT+EpPuTzfm/h+/VSbejRNt/i/vVb3r/Cv/A6&#10;qTf6p9q7/wCP71bROKvE+pfg5qDXngW0Xd/qmaL71dw/+9XlX7Pd+0nh+7gX5Hil3/er1N3Zvl3f&#10;7vzVzS90/Eswjy4mUSX+Lcv/AKFUT7fvbqljRv4v+A0yb9y33v8AviiUvdPPIvm3bvm+b/x6mfw7&#10;l/77o3/NuZtlTbG2puVUSo+KIDIU2fNuaj7/AMzU51/i3fe+7Tfm/wCB/wC3UAELy7t+2jZ/s0xH&#10;2Nt+b71WXfetHxAVvuS0/wDipnzO3+xT96wr8zUAROiv/wDYUbG3fKvyUfxfK1O+T7u2oAb8v95f&#10;loRF27lWnIv8X/jlD/e+X/0Krj7gDdq7dyf3aZs+X5Wof+5/s/x0Pu2/L/fq+YOYH27fvf8AjtM/&#10;9mo+Z23Ub/7y1QEWxnZ//Z6em3+Jv9j5Fo+X+KnJtT5Vb+KmAIm2jc1Kn3//AIunPuraQETK7c7v&#10;/HqKSSHe2d22ijlkHKXf4f8A4ioHT5/vVYTbt+apXT/0L+Fa4+X+YkrwzbP4f/saf/8AtUJuT/gX&#10;3qej/wAW7/co5QHKm9d277v3ai2Mn3m+fdVtN33tn/ANtQ3ifxf+OUcvKA35du7dTPldvlb+Kmb2&#10;3fdq2iLUAPRFRvmbfR838NCps+Wh32L8tXygS/N/fpj/AN2q6btvzffWj5nXbQUTbFf5d1Mf5PmV&#10;aZ/4/wD8AoT/APa/2aOYA3rNs+Wn7GT5kX/vun7GSLcqt/s0za27c396rAfDC3lbmqV1V9m37/8A&#10;DTPuLtZt71Mn7z5ajlJK+9vK2tQ774pV/wBn5qc/+7TU+dZW/vUFRK+zYvyr/wCOUzf9mbdtZ/l+&#10;arboyRbf738e2oYU+VF3b6jlLCG5Z/m8ttlD/e2/wbtlCw/Z/u/f/wBypkRdu5fubf46sCGH5F+9&#10;+6/v0fK7f7e379N+XyvN+58396i5dn/h/wB16PsgO85kb5V2fx/do3sn3V+Rvu/NTUT5v/Z6dDt+&#10;7t+995NtHvEFt32fw70Zf71PtpvOVGb53/21qom1Njf+OVYs3b7Om75P71bR5vtAc58UblrbwrLt&#10;++3yNXzrM/710/76+WvcvjNeeTo1pArf62XfXhU237zVx1/iP1rhWny4bmM+5f5vmWpbZ/m3Mv8A&#10;3xUU33tzbqfbf63dRTPvJfCWL/clqjbf+AViXPzrtZV+9W3ebvIT/erBf5PuqtdkfiOaJX+ZG++r&#10;1Vm+f5alfd5v/Aar3O3+9/33XTGRx1j2X9m+83397B/eg3173sRF/wDQq+Z/2fr/AOzeLYl3bNys&#10;lfTWz+63z/7tY1PiPxzOI8uLF3t97+NXqF/n+bd92nvuf5X20z5dvyt8/wDvVzHglXeyNu/75qVJ&#10;t/3v++Xo+VG/4D/eqJ/96o5feAsfLt305Nv3tvz1FDu2/K38VHzL/F/49V/CBKiU1/k/3KZv+b71&#10;G/Z/7NsoJGfNt27qm2Lt+9Qrr/DRv/u0e6UM2Kn3aY3+zT3+T/Y/vPUW9U+61EQCShH2fdanP/d3&#10;fJ/f3VXkqwB/najfs+dWo3smz/a/gSopk+b5quMfdAe+5PmVl+7R83m//EUzYu7d8v8AwBaf/DtV&#10;aJAOkX+8v/A6iTa6/wDoNS/Mi/d/dbvv0fLtTarf7KUACPv+81P+/t20z7n8P/fFTOiovy7fm/v1&#10;sSV2Vm/vUU9pm/utRV80RcxaTb/cpj7t33m2VZT/AFW9dv3fmqGRNjfL/wCh1xkjN/l/eanpt3bv&#10;/ZaZ9z5lZX+b+7R8v/A6jmK5S3v2N8vz02ab+H+9UOzYv/oNSoiuu1l/2/vVYyKFN/yt/D92pfOX&#10;7rfc/hpuxd27dTPL/wDsaxlICXfL/fp8Pyb91G32/i/u0/YsO9lq48vxFEL/AN6nv/vUJMzttb+H&#10;739yn7f49tQAx9qfKv36I4d/zfNs/hp+z5tzVDcuu3arf98Uc32gJn+7t2/d+9TNjOn32/3/ALlM&#10;s0b7zf8AAasI7bdq/co96QDX3bt2+pUdX+83+98tV3+RfvfxVFNN5LI3/fX+1R8IF2b512r/AOhV&#10;UTbD8zVEl59pX7rf99VLsaZdq7noLJptzt8rN81VPmSV1ZWf/b20/fsbazb3/ip32lHZ13fxVYD5&#10;k3ROq7fv0J5Xz/8AoCUzY38Kt/s/NR99kVv7vy0faAm3qjfNULo397/x2npu2/MtG9d3zfc/21ol&#10;zARbNn+/Uv8AvbaY+3+9S7Nn/wBhRT/ukErv8r71+enWzrt+Vfn/ANiq/wDEnzN8tTQ/Iu2Wr5hn&#10;lnxpvGkuLSL5fli/75ryTzPmfav/AH21d98V77zvFEqr/qlVUXZXnkyLt+b5939+uOpLmkft2QU/&#10;ZYSJXfejbV3VKn9z+P8Aiqu+7dt3NsX/AGafbPsf5f8AgVbUj6SXwj7l967V+esx3+Xbt+61ad5t&#10;27F+f+9WS/8AdVf+AV0x+IxiUpt27cv8VRTJ/D9/dUs27zfmWopn++38e35a29046x1fwlufsHjS&#10;yb+Dz9lfV/y7q+L/AArM9nr0TK33ZVevs5Jt9vEyt8jLv30VvdkflHEMeWvGQ/Y/3qY+7/nr89Od&#10;127vv/7lRbG/iZq5uWZ8qRJ9773/ALJRIjfw1LN/daovv/NSLHR/LFt3UIjOqfK3/A6H2p8tP/g+&#10;7WZAeSyf+zUfNt/uU9HVG27v92nfK7fe/wB75aqUYgRfL/e/3aNny0//ADvqF/41+X/ZoiA37i/L&#10;/wB8Ux/3K/d/3aft/j20bP4//HN1X9kBnzP/AA/JTptyfL/B/u0rf7P93+OkdP7u35f42q+XlAbs&#10;+fd/tUx3b7y/xU90ZPm3bP7tRfxfKu96QB/D8zf990f7X+1/do+R/wCL7n+1TNrf3l30+YA+VF2K&#10;rf8AfNH8O1qeiP8Ad3f+PUx9vm7V+So+ECWPd95W/wCB0bN/8TU/f8vzUz/frSICNsz+8O5qKlZm&#10;X7q0V0+6RzEiN/Cjf73y1E7MjbVqvC6/e/8AQ6sb/wB196vP/vDHo2/5mZvk/uVL529/vVFsX7zf&#10;fqX5v79EQD5f9r/cSn20yvvX+9ULzf7X8XyfLT0RW+Zv71XzcwDH+7tVqfbP8u1m31L9mX7m371V&#10;U+98rVjy+8UWvlh+fa33qPOi3bW+Td/Htpqfe27v/Had99dtAA/yL8rb6ek25U3N89RecqfKy0xJ&#10;m3O23+KrAuv/AHVqu0KTN8rVNC392mbPv7aAH/PCv/AaPtLfw7fmpjpvX73/AI7TIfk/hqJcwD3f&#10;5Nu7+L5X3VXmT5tv/A2p/nN/F/6FT327tzVIRIYU8v5lq2n8bf36ro+/5dtWE2bd1bhINn95ahfa&#10;n/fNTP8AP8u2j/fX/vmpkBDNIyRbVX5/4dlV/m/i+Sr3zO3zL89MeFU+aiRYxHiSL5mqLzvk3fN8&#10;v+z96np/e/hX/apmzeyfd+aj3gJURtu5v71Cbn+6tG/Yu1f4f4/7tMhbyflZ2f8A2625eUBd/wA2&#10;3d89HmLt+Zv+B0z+L7v+9/tVFfzNDZys3/LKLfR9n3hwjzzPBPG1y15r17KrN807fPXNTP8AI61p&#10;aq+64ll2/OzVjvN8v/2NebKJ+/4GPJh4RK/32+797/x6iHcn3f8Avim+c27b8v8AwBKlh3bvu/8A&#10;fNdNI9Gp8IXm3bt/vf3az3+98rVdv9r/AC1myfI25f4a6TH7JXm3fxNVd0Xyv/iKlm+98n36imdk&#10;TbuWumPKctQLB/J1RGX+KvsDw3eLf+HNMl+b5oF3V8b71hv4m2/e/jr6z+F1y2oeCNPZv4V2UYj+&#10;Y/N+IY/DI6pJP4v7v+1TN+xamT/d/wC+KNiuu3dXHzHwZC7t95l/77qZF/i207Z8u5f+A/LTfuL8&#10;zVHugP2P92qzJ/d/8fqZ3+XczUzf/d+er5YyAi37F+b+7/fqFPnlTdUzv8zrUPzbvnaqLLf92h9v&#10;3fl/2qEZXXcv92je33vuVkZDNj/3v96nv935lV/7tGxn/hodGTZuX/gFbRKD/aWnIi7v9um/Nt+W&#10;j5//ALOoJDYr/N/6HUT7P4V/74p3+s/76o37G+7/AA1ceUor+XL91vv7ai2fxNWhvf7u2q821P4t&#10;/wDwOjliHMV0ddu37nzU9E/5a/NRM/mfdWnKi/JuWo+KQD/r/wAApv8AD83/AI5Sb/mo/wBlVWr5&#10;f5QIZPvGil/75oqiQRFf5t1P3qn8P/fdV0k3/eXZ8v8Aeod9n8P/AHxXPyxjEou/M/8ACv8AwGno&#10;7ebVTev8Sfw/3qsI67dn/oFHugPTc67d33fu0Q7oW+9s3f3Kcm2n/wC81QBK7t/e+9/cqq/8bKtS&#10;onk/xf8A2NRPD8u3/a/vVfxAM3u/3l3/AO5VtNr/ADK2z5fm+aqO/Z8y/f8A9hqm/i+7s3VESy0/&#10;75t22on3btyrUqPsXbt/4BQ/zfeWrIBHV4tzVN99tq1U+aFkWpUf+JqAJtny7fv0x96r9z5P4qf/&#10;ABI3/j9Hzfd/vUAV9i7kah9r/LTn3o3zf+PLR8n/AI7UANRF3fd2VLvbd/6ElM8ujY237tX9kCwm&#10;x/8AYpvzfd/26Ynyfd3U/wDi2t/wKolIByfd+7TX2o25aZv+X5VqJ/n+Rt1be6AP82/d8/8AuU5N&#10;3+zsqJHXdt2/7FMm3bty/wB77lRze8WTb2RvlX52+9Q7xOu7d/wOod7Qq+35P9yhEXc+5fvfe2NV&#10;8wEyMvlbt1ZnjCZbPwzqDM33oti/8CrT/wCA79v3a5H4o3nk+HPK3fel+5USlynbgafPioRPD7z7&#10;zq3/AAL5vvVn3L9fl/iq3NNvbeq/+PVSvP7ir/vVyH75h48kOUqO7bt1PhdX+Vfko3/N97/d/wBq&#10;jf8A7OyuiPKb1Av3+Xbu+fbWe/3t23f/ALG6rt5t3/8AxdUZvn/h/wC+K6fiMirNu+7upmxkXa22&#10;nzfJJUSbkX/xyumJy1Cpebt0W7+9X038Dbn7T4SeJm/1EtfMl5/qnb/a/gavff2eLzzrXUIJW/hV&#10;1orR90+Gz+PNQ5j2ZPn/APZqd8u75Vo3/L937tH+/wD+PVwcp+aB99d26jY275f46bs+XdQ+xf46&#10;vlj9oBiPv+VlX/Z+aovOVG2q3/A6lRE+7/tfcpk0Kvs+7R8QFd/9b8zfJTXf+HZVjyVRdtQ/xfd/&#10;3qCyaFN/zbtlS/8AAv8AgFMRPl+58lV7l183bu/iqvskF5I1f5aY+3zdvy/LVRJmRfu7PmqZPmb5&#10;V2fLU+6BL/yy2qtL/F/6FUPnLtRlpybvv/L/AN9U+WID/wCL5l/3aZ5dD/e27vu0/wCX+7s/vVrH&#10;3QGSNsXcys/92q7ybG+Zf4aHmX7q/JQ+373+z8tY/EAO/wAu2jf/AB76ifdu3L/wGqju33m+/Rzc&#10;gFtH3fw1L/t7qpI67tu3/wAeqxC+/wCZaIy5gEupA0mR0/3aKk5/iG2ir5SSum7ZuarCIu1NtVPu&#10;L/sU9HXb97/gdcxqWERdyf3l+7UqfufvVEjrt+9Tv9lWo5iJE29tvzbqN6/7+2mfw7d3+8lM3t/C&#10;y/8AfNQBbR97fe/hqLb/AH//AByoUf5n2tv+aj5d235t/wDsVcf5gLcMKvFu2/PRs2Nt/gojZtvz&#10;ff8A92ov9d/sbf8Aao+ICVH/AHv/AAL+9Vv76/Mv8P8Aeqv5f8S/98Uzez+Uq1ceYCWb+9tX71G/&#10;+789D/N95aEdd21loAf5zbKsffX71V0+f5ttWI3b+KgCJ/8A2aodnzVY+X7tNTa8W1W/3qjlAYib&#10;P4V/3afsR/8AgVM+bd8tPq/skjHRqrun36t796v/AOyVC6K/y0Sj7pqRI67vlZtn+7Q/95W/4BTN&#10;mz5VamvudXX/ANlojzAWk+f5l+/Tflf+Kod+zZ82z5asI/zpuaiQB/sUvyp/DspE+f8Ai/4HQ6Lt&#10;20AHy/8AA683+Lt5/odpErf3nZ69IT/erx34uzM+sxRfN+6i2fdoqS90+hyKnzY2J5u/95v++91V&#10;Ln725W/hq26M/wB2qk21G+9/vPXHGJ+2UiLf/Cy/990J8i7Wah927dt+f/dpiffdf++a6YlyGXm7&#10;d97/AHqqv8q7lqxcfP8ANtqu/wAi/wDAq6DIqTfO33m+aot7bdqt/wCO1LNu/iqv/f8Alb5a3jzc&#10;phU+Er3D7InXd/DXrf7PF/s1mWDf/rYPv7q8kk/j+9/uV2vwQvPs/ijT4m/ibyq2qc3sz4/No82G&#10;kfVafP8ALup7/IvzN89V0T5URfufxVKjtu/v/wDAa80/KSJ3bdtXcif7tMd1+Tc1M3/M6qv8VPSZ&#10;t23d9771HwlFhP7q/J/totG/5f8AgVRO+9du7/gFCfwMy0cpBK/3f7n+/VR5l3bm/vf3aJnb/wCx&#10;ejY23a3/AI5Vlk2/f/FUPkrt27fkpsLt93b/AA1L8zt96o5pAV9jbfmo85fNT5fn/wB6rc0bP91d&#10;n+3We8bIv3md/wD0GjlA0H/3f+AO9M+X7tVLPd9of5fkq39xvl/8fqyB/wDFtZl/4G1Qsny7V++3&#10;3no3/Nuo/wCBf98VQDd+xflXZ/uVDM6p95qN/wA21U/i+am7PmdmWsuUsc7/AC/e/wB35arvC27c&#10;y/8Aj1TO7VDNt2/M38X8FV9kB6Q/vdu3+GpU2wtu/wDQGpuz90m6nJt27W/8cpxAfz/EGY0UyTdu&#10;orblkQV/lqb5kb5fuVUhfzvuVYTdt/8AQq4ObmiWSo6v8v8A45Vj/gH/AI9VJ3Xd/t/7DU+H5493&#10;/fVEeXmILH/s1Hy/Z3/9AqF32fdps33dq7ttT7pZKn7v73/oVSptdtu3f/uVEn93/ZqL593zbar4&#10;QNKH/VU9E2L92ooX3tt376lf54trVtHlID5X+VaZ/H92m/3Pl/3qcm1KPagWPM/2vu01HX7zfxVX&#10;mf8AhX/gdMSZkXcv+/UFl6H7v/Aal3/3/wDvioUdfKo37PupWxBE7qjfN/c+/T0mVKZIjbvmpmzZ&#10;92gsmR1+7/HVj/ZVqqRyfxbv+B1Lv3t8rVcYkB/Ft3U/5f8Af2UzZ83zbaPl/wCArUAD7fuqv/j1&#10;RbPl2/N93/vmnpD825fnf+CmbPlTdtT/AGNtXze6WRP/AB/L/wADaiF97fe3/wCxVjyd7bdv/AKc&#10;kKIu1V/4HWPNzSAN6p96ot+/7q090/vf8B2VD9xKJfEBNHtT5fm+9/HXg/xLuftPiO7X/a2V7rv/&#10;ANH3ffr5y8VTfbNUllVf+WtZ1PhPs+F6fNiZTMf5v4W/h+5WfN/rt235P7lXdmxty1Sm3bqw1P12&#10;IO/y7fv/AC/cqv8A7G6pXb5drf8AAf8AZpi70bdsrrQDZv8Adqu/3P8A4irVzt2btzb/APbrPeRv&#10;u/wf3NtbcvvGRFN9373/AAOq+9d3zVK+12+7/wADqun3625jCRFNtdvl+et34b3n2DxBaNu/1U/3&#10;6wn3I29WqXw8/k6tu2/xb99dMfgPmswjzUpH2tvXbRs+bdurP0q5a5020nRv9bEr1a+Zfl+/Xkc2&#10;p+STj74/YztuZ2/2k3bKf5331o3/APoNM3/NWn2jMYnzru+b+58jVM+1Put/vJRvVPm3fw/fpjTK&#10;77V/h/2qYDPOb+P+L/ZqL5n+6/8AvUOi/eZtlHy7UVav4gH723fL/wB8VYTany7v96q6fP8Ae+f5&#10;qcnzs39/+LfUcvKBYeb+63+xVebbtf5fkan/AHF2qtMeZf7rUSIiRQ/ufu/cokdtvzNspm9du2mo&#10;6u3y0ASpN/E3/fG6jf8AxKlV/lT5t3/A6fv/AIv9qs+aRY5/k+Zlaov9uje259u7/Z+amfcX7tTz&#10;SAHdvvNR9+L5VqL/AGWWrsKNtoAbs+XbupyfJ8v3/wDbpqfd27tlS7/4auIEUjLGFH/s1FJI43cq&#10;rUVsQZUKNu2r/f8Al2Vb++39z/cqpbbkX5mqxC/y/K3z7a4Syx83z09EZF+9VdJm83bu/wDHalfd&#10;96s/iAfDudf/AIipX+ddrN96ok+T7rf8AqX+L5dv+5V+8A+H73/AKd5LJLuVqb/tN/FUv+61Xy+6&#10;BYT733aN/wAtNRm/i+9Rv/i3fP8A7dX7wDnT5t26q/nf3lqbctQ3P3d23/viokBNvX7u75Go2LuR&#10;1/4Cm2qn39jbat/w/NVgH2n7istSu+35f9mqXzU9HXa/99P7lHMBK7tuo/1bfKvyfwvQj7127v4a&#10;F+eLburaMQBUZmX+BP8Acq0nyRfLUSJs/wCB/wC1RvZG+b/xyj4ZAS/f+Zl/4BTY/nbeq1Lv+Xct&#10;M+X+5QA3zv3u1Vp3z7dvzU19u7av/AaEdnb5mojIB3zQ/wB3/gdRJI275W/4HUzpvXb996rzPKkq&#10;P/6GtV7oEs25l+Zqr/8AAdny/wB6nfNu+b56bv8A4f8Aa+/uoAr6rcrDpN3L/GsTffavm+/fzrh/&#10;mr3jxncrbeGbtl/i+Svn+4/4+HrkrH6RwvT92UiH/Z/u/erPd13bVWrz/OtVP4vmb+L+9UUz9LiN&#10;m2/xUm992zbRc7vN3KtRb2Rv4v8AZrpj7pATPL/s/wC1VT/ZZvkqx975fuVVf+7uWrjzEEL/AO78&#10;/wDt1X8xvN27dm37v+1Vt933Vb5/7+2qkf3vmrpic0hr7n/76qGw3Lqm5V/h+WnvI3/jvy7Kr72h&#10;vIm3V2R+A8TFR9w+uPBN41z4X0xv+mWxt7V0E03yOu1v9xa4T4V3PneErdV/5ZN/ersH+f8A+Irx&#10;Je7M/I8THkqyiTec/wDd/ho87Zvb/wAfqv8AO/3mX/Z3vVjf/wADerOUl3s7bd1Pfb91v4V+aqkb&#10;72/etVje27+5VkB/DtVaE3bPm+f/ANlpj/7Tf98Ub23VfMA9P9lf+AVKifxNUSP823+P/eqX5WX/&#10;AIFRzAG/+Gondt22n/L97d89V5vu7l+f5vuVjzADor/M3/AqNmyLav3P79EPzr838P8As0fxbv8A&#10;0Cr+IBny/wATfJT9/wA21aHddvytUPzO23/xyokAUfPt3bqP4n+X/do+bb8tAAifNuVqsfcX7tV0&#10;+f8Ah/74q3t/hojykETv/d20Ijebu3f71O+T7u6jeqNuX/vij7QDRldwIVeaKqyXCqfmG2itvdD3&#10;inbTb/lZvvVMj/8AfFV9io25v++91WPl+RK834viNgT5/lb/AL4Spd7bty/xVEkn73YrVLv2feX5&#10;KOYB/wBpXd93f/uVKjt/DVeFVf8A4DVjer1oA+Hdt+Zql/z89VN3/oP8dTJN/eb/AMcoIJU+Rvm/&#10;ip6fvP8A2Wq+9X/h+epU3VUQJf8AZWj767aPl/v1FM+9k2q1MARNi7mWj7Su7bt/77p7v8tQ7Wdf&#10;l/h/j21rGX2QLHnL5u3dv/2Eom3btyrs/wBum2yLu3f99UzzvOf73ybaj/CAQv8AJ8y/N/sVbs/7&#10;/wD4/Wen+9VqN2+7/wCzVceYstt/s/8AoVMh3bvu03fsl+Vl/wCB07/gX/fFX8XvED3f5aHm+bdt&#10;qL77bv4P79O++v8Asf7FRzAP3q6/Nt+/T03J8zfxL9+q/wAz/Kr/AD1Lbbofusz/AO9VgWPm2fdp&#10;jojt93+H5fmo+bduZf8AvtaN/wA/yt/33QBX+b+Fqr+W25m3fw1efb93dspmxdtEgOE+KMy22gxQ&#10;f89Za8V3q7bv4K9V+Lt5/wAekG3+HfXkjb3+auOXxH67w3T5cINd/wDgFZ+9vvbfkq7M9VPldtrV&#10;cT7UX5nZP92oX2/d3NT33bvlqL+L/wCIrYkc7t97dVR3/u1M+6NflaoflT7rfPuraJkV33bvvVX2&#10;fc2rUzv/ABbv4qrOnzfLXTEwkL99t1UZn2XUTN/C33Hq39xUb/2Wq9/u8pG3/wAVdNM8qufQfwZv&#10;N+jXcW351l3Lsr0rzm+6q7Plrx34IXjebdxfL8y72r137/zbvkavHqx/eH5TmEeWvIE+dvlahPu/&#10;eo+VKl+/v2rvqKZ5II7PK/y/72+rCP8A5dqP9lv++WqJHRLh/wC//FR70ZEFj77fJt/4GtPRP4WW&#10;mJ8v/wCzQn95f/QqsCX+La1RI7bnX/x/dT33bt27+L+Cq7vv+ZaJASu6p8q0fKn3UqL5Pu7aHhld&#10;vlb5P46AJfLo2ffbd/DUT7vN/wDQaPm+Td/e+ariAyZ/4aPuRfLT327vm+Sjf8u5f/H6PdANn96o&#10;d/zfMtP+ZPm+/TH+7u/g/hSo90Ah2wxbVapt/wDCv8X8dVH2o1HmfL8zN8zVEfdAt+d/wOjejt97&#10;/gG2mJ87/Kv3aPlRv9mriBG0I3cbcf7VFSblj4ztoq/dAwoU+b5Vq75apFt+5VJHVPmVvk/uVYR2&#10;3fL89cJY5NyS7lb/AL4qbf8AxfLVR9zttX/gVP8Au/w0vhAsRyfxU5Jvv7v71V0f5v8AgP8Ado/i&#10;dqzDlLfzOu7/AMfp6PvX5lpn31/9BoTf8nytWuoFj7/8X/fFP/i3fx/36r79ny7v+B1YRPmpRAl/&#10;h3M3+9UW9fu/wUyZ/wC6nybv++qYiNu3K38VHvAW0dt23e3zNT0h2L/vVXT+8zb/AO7V35Xj/wDZ&#10;K3IGP935fk/4DTXTf/8AYVL8u199Mf8A2m/3ESqiA3yf4manQ7Yfl3b3/ipv3HqLY27c3975flp+&#10;8WWvJ3fM1Ph/1W3/ANApybvKVt1NfavzL/d/v1rGJA5/k+7/AA/3Ka/+18lH9xVX/ge2mXXyfw1E&#10;vdAZ9o2N83/fdW4XV13fL/v1n7H+80X8VWIXlhX5VWriBY/i+9/9lUuz5tytVX7RL97yP+B7qZ9s&#10;leL7ux6oC38259tMT59m35P7zpVe281/vL8jNV1EZPuxU+Ua3PFfi1c+d4gliX/lkq15y+3btX79&#10;dX4/uWufE17L/wBNflTdXKO/8KrXH9r3j9wyany4aJXf7v8ADsqun3kVv4vvfLU03zru/wC+vlqv&#10;vV2/9noifRA/3flb+GmbE/2dlHy/98/7VN37v/ZdldJiMdF2/My/981C+3b97f8A3ti1NMjbfu1D&#10;8v8Ad/4HW0QK77f4V+9/BVfZsb7yv8v/AHzVh0Xd92qvy+b8v8NbROaQzf8AN83/AAHetVLnd5Tq&#10;tW5HXan8H+5Vebbtf/x35K6afxHm1j0v4J3mzWYl3b3aLZ89e9edtT5q+bfhLNFDrmns3/PXbvr6&#10;N+V3/wCA15uLj+85on5jm0eWuS/wbmb/AL7WrHyv91tlUt/zfd/8dqwib/8A4uuOJ4Bb/j+9Rv8A&#10;/wBuoURW+Zm30bN7VceaMiSx5zJ91v8Aviov+BNvb7vzU93/AIm/9BqHfvX5fv1tKJATO+3arb/7&#10;1P3/AC7aEfYu3b/wOmfNv+9UATQuqfeWpd7bvlqvD8/97/vmrG9n30R94Bj/AHt27/gFRfL/ALiV&#10;Yqo/+z/eq5AD/O25W2f7lG9kX/gPzbKH+ddu/wDho/3lqAH/ADUybbu3bab80ku7d/321M3/AMTN&#10;/vfNUf3QIpk31KiPu3bv++6PlTYytT9/y/36yAPufdWmb2Zv92n/AHPu1L8u5/4PlrWIDVdcfMvN&#10;FRyXDRNt3UVt7pJi/wAH3afCjfP81V9jPFub/gOyrCSOn+3/AMCrg937RqWvl3J81E3yfdqLe2zZ&#10;VhEWbZ8/8NH90oPm3fKzf8Do2N/C1DpsXarb6ET97t21HvE8wyGZt23bs/3Kto/95v8AcqJI1/i3&#10;fLUqJv8Am2/990U+aIB8u/7tS/NUSIvm/LUqbUXb/wCP1t7wB80y/MtWE2p/dpvyo3yf+ONTvl2v&#10;/wCO1tT+EB+/+Jai87978qtR8/8A3xR9xv4v9l6n7QDt+9du7+Knp8//ANnTIUXyv9j+J3qZI/4a&#10;2jH3feIH/c+bds/36T5X3/L92h9u3ay76PleJ9v92lzFk0Mm9flb/gFPm2sv3vu1Utvk+Zfn+arH&#10;+0zVcSBEk/vN96ppnV/l3VF/E7M3+7R/wH5F+69XEBnyp8u6nptf7rf7yUffXcv/AAF3p1tthXaz&#10;UcsQH/7dPTcjbmenO6//ABVRPt/u/wDA6IgPR1WX5mp1zM1tayszfdWq+zY3yt8lUvE919j8P3rb&#10;vuxfK9TH4TelHnqxifPWvTedfysy/wAW+sR/n+7Vu/m864/3Wqu+5vm/75rjP3nBx5KUIle4fZ8v&#10;93+Oq/8ADu/2qdcu393+Kok3fdWtYnoDN67N26hPvbae6N/8TvqJPnlraMQB0V/vM1V3dt33v++6&#10;c+3+5UX8X3f/AB2tuX3jIi2L/E2+qjvvl2q1XXf5/vf8Aqv/ALLfw1uYSIvmT5WaoppP4l/8fqV3&#10;Xam3/wAfqL5Xbcrf8A210faPNrGr4Am+x6lFJu+7LX1HDc+cu7dXyj4bm8m63K38VfTelXKzabbs&#10;u35ol3fNXDiviPz3Oo+9zGwm35Ny/wDj33asJ+7+Zfv/AN+okdv4v++6lT5F+X/xyvP5vePkpFuH&#10;5/mo3/Nu/wC+aZDv+f8A3aPvtu21tH3veIH/AC7du351qH7i7VWjY23a392j+Gr5uYsNjO33fk/3&#10;aej/AC/3/moRN6pTI3bdt3UcpA/zmRtv/jlP87++3/fFVHmR2fc1ELr93d/FQBbmm+Xb/equm7b/&#10;AL1O3b9m7/xyjeqRO3/stAEW9kba3/Aai85vvf5apX3Pv+Wotv8ABtrH4QCF23fM3/fFOd/m2rTd&#10;m1/l/wC+6ZsX726pLJV2/dapkT+633f77VXh/wA76lRtn3tqUfaIJfJ37Plo/wBpl/3aN/8Adf8A&#10;8ep7/wACs38NdHLzAU7iEs+QNwopZp/LbGNtFQHvGOiK8X3v916m/h21X3tt2s3/AAD+7Vjfurzz&#10;Ul2P96pU3fd+am71+7u/3vlp25vn2t/47WpIb/4V/wC+91TIj/Pub51+9TERXb71S/c+VW/4HRqA&#10;3yW+9t/hqVI/m+b/AL4o3712q1RfN/FS90otI6/O3/oFL8v3v++aZs/dbaZuatySXfv+8qp81D7t&#10;21mqBHRP9/d81O87+43/AH3Sl7xRYTbu20/Z/ErfJ/FVf78O75k/u1Ku1F+Zqv7JJKj7Pur/AA/N&#10;U0Lr/FVfY23/ANBqVEbb83/Afmq483KBNv8Am+7/ALtOTdt27v4qi/h2ytVhPu7t1XHlIGIjbqf8&#10;r/K277tG9UXbULvv+ZttP3Ylk3/LLaq0fPu2f7P3Kh+0M7PtWrHyps+akQGz+H/apvy7tu7+GnJu&#10;/u1YRPk3M3z1H+ECJNzt/wCyUfxfM33qe+5PlX+KoX3Qtub+JaAJnRdu3bXI/Eib7N4cuJdzfvdq&#10;ferq/wDe21558Xbxk0u3gX+Jt+yiXNGJ62W0/a4uMTxe4ffK7L/eqLzG+7up+9t27/a+X5qhZ22u&#10;zVifulH4SvN935v9/fUSPsVF/u/x7ql+V/laopvn+9/d+VGrY2kRfT/gdH+d9G/+7RvVP4v+Abas&#10;CGT/AC1RP8n9371S/wC1t/h+49Rb/wB0lbR94yIX27dzfJ/sVV/i+arbp9//AGqqP8nyr/45W0TP&#10;4SJ3+5/c/wB2j/dWh/kb7tG/5t3+z9yunlOCqO01/Jut26vpjwNc/bPC9k3y/d2/PXzFC6pqXzPX&#10;0L8LrlZvDMS7/wDVStXNivhPgM7j7p3f8P8AD/31ViOT+LdVTZ81TQ/e2stePE+LLabt21fkpybf&#10;4mqun+zRDN833a6QLexdu1VqF0b7yrvqb5tvzr/u0yF/mdmb/dq+X3TIf9xfl/i+7Vebd97bUr7t&#10;23b/ALtV3f8A2aPdAi+b+63+/Tkf5UVmprzLs2/+gUzbvX/2Sr937JZb+bb8y0b1/u1X85tv3f4a&#10;N/zJ96sfhAlfd91VpmxvvN9+n/w7fmel5/8AHqv4ogRvC23d/eo+bdt+5U38PzUzbv8Avf8AoNY8&#10;vvARfcX71Q7v4v8AvqppkV96r9+meSytuX77feqOYPdLEMn8Kr/wPbT32vs+aq6f73+7vWnQp5P3&#10;qvmkArP/ANM91FRybd1FX7SRjzGKj/wttqWH7z7VpvzJ/D977u+npu/hauOPN9o6CXeu3/7KpYXb&#10;b96mQ7fvbf8Ax2rCf8B/3KOUkPmT5lqZH3ttV/4vmo/4F/F/fpm/+JVb5qYD/m/i/wC+KNy0z5v4&#10;aE3fd/2fv1fulFjfs+Vmo3ruRdtMT5Pl21N5n+z/AMA21qAzyVdt339y1F8u7btb7v8ABUsz/wCz&#10;USbt3/slYyAsJ/dp6Ou35lpmzZ8zf/tU5Pn37avlAPm37l+SrCO38St/31Td67UanRvsXdtq/eJJ&#10;vm27qEdn+Xb/ABfLTPvfxVLsbb8rVcYkA+3+Jv8AgCVE8LO27/Z/gaj5vNdmb/gFSp8n3mo5eaRY&#10;W0Py7am2bPmb/gNQo67t25qe81X7pBYT79S7/l3K1VUdqljk/io5veAY7/7X/jtDv/Cq0fw7aPl3&#10;JREBu9nba1eT/GO82X9vArf8svuV6q//AI/u2fJXhXxOuWufEFwqtv2Ns+/USlyn0+QU+bFnGb3/&#10;ALv8VRO6xxbv9mnJu/u1E/3fmb+H79YxP2aJX3/N8y/+O0x9v/xNH8W2h9/3d3/AKv4i5Fd9n3f/&#10;AECje392ptnzbah+/v2/c3VtEgb8u3du/wCAUx/9qh/uv/49vofb9z/2WumJJE+112/x/wC3VR0b&#10;du2/w/x1bf8Avf7VVJv9iukx1In/ANV/wL+9THf9zuanv/d2/J/t0fN95v7396rOKqMTb9qTazf3&#10;K9w+D8zPYXcDNs2tvWvDE+Rvu/8A2Vet/B+b/T5V/wCesVZYv+GfH5tHmpHsabdvy/canJu+9u+9&#10;UX+7/wAB+en/AC14x+eyLG9dv3qZD95Nq/72+iPa+/c1P2NC3/oVbRILT7kXbu/4G9N/h3b/AOKo&#10;bZ1+8jfxfcqZ/wDaerAN6v8AxVXd13feqX78X3qiT5G2/wC1/HUEDIf4N1PT+9u30fL92nJtT7v/&#10;AHwlESw8n5dq/wDAUp8K7F+b/wAfo+bbtb/0GiP5N/zN/spRH3pEDvuNuTdsaonRnb5W2U/5o/vU&#10;/wCX738f+3REBnzR/Nu3/LR5zPs+b/x2mPMv3f46bvf7u2oAHdUX7v8A3wtCXKukqsv+9Tt/96on&#10;Rk+7/wAB+aj3QHxv8u1f4v46l3reNt3fd/uNUXzJ97+P7tS/c+Zaksr7vLdhuoqZpGfnbRVEGMv3&#10;flX52/gqZE+Xarfd+9R9xdtGxXZNv/fa1zSl7xqSonyfL/8As1En3du6pXfZ/F/vJTHdtvzL/F8q&#10;JRIcR8Lt5u1W+SrH97/2eqiIv3v/AECrfnLtf/0CiQh6J8m7/ZoT95/sUJ/vf8A205EZ/vN93/Zq&#10;5Ej/AJU+WpU2/e/76qJEZPutsqXYz/IrVHtPslCvtdfu/wDAKhf+9/Hup6Iq/L/tU75kq4kkXzbv&#10;/QaeiLu3bv4vmqxtaj/aWriBF97+JfvfNU6bvvf+P1F8275f4qfv2fdq+Yod/FT03R/d+Sjf/e/h&#10;o3tu+7VxkSD7vvU/++vzPULpvR/u0W3z/Ltb/aoAtoiw/e+/RvV2+WmfN/e2JT0+WgB6bt27bRv3&#10;/Lu/4HTv937tV/4vlbZ/BV/CQTeYv3aP9pv4aHeof+BUfDIBu9WX/dr508T3n2nVLufd96XfX0Br&#10;E32PSbuXcvyxf3a+bNSffcOytv8Am+Wuap78j7zhml70plXeqL8235qZN93duX71D/eRdv8AH83z&#10;U11VG+Vm/wBxKuMT9Rj8BD/Fub/vuopkb+JqlTb/AHm+7/epj7kX/wBkraMYljf4vmX/AHah3b1+&#10;aj+H72z5aH+9tqiCJ3+V23UfNt/9keh/vJt+5UUn91W/3a0iSH8O7dVSb725vk/u1Yf727/2Wq83&#10;yf8A2a11GEiJ9277tM/h/wDZ6e7/AHNrf991Cj/f/wDQ61+ycdUN+/5vuJ/fSvRvhLMsOuW/zfI3&#10;yfPXnj/O1dR4Aufs2s2jfNsWVf4qKn8I+azKPNSkfSGzYvy/fp/3G27v/HaYk2z/APaoR/8Aerwf&#10;iPzOZY+5FuVloST5H2/997qrvtRU2/8AAd7U/wCbZ96toyMxz3KrsVdv/fNZ/wBs3/x/dqK8m+aq&#10;m+V/vt/47VgbCXjfe3fJvpr3jfwtv3Vno6orqtHzbqJRA6C2+7u21L9/7v8A33WJZ37/AHq0I9zr&#10;97+H+9UAW/MV/lb+98tM/wBn/wBnqv8AMvz/AOz9+rH9zctESBuzdRsf727/AIBRv/8AQqc77v8A&#10;7Cj4ixrps+9/wKj/AHV+Snfw7dv+89Rb1h+5/F/frIge83y7V/u05E/vf/tVFvWaXavz/Nvan/c+&#10;81AAm3/vn+CnIjf79NR/m3Lu+9Uqv/tf7tUBXmuWjbKq3zc/coqGTG75WP8AwKio5pAQfM/8NPdN&#10;i7lrrf8AhD2/hZf9n5qP+EPvN27yo/8AvqsfZVZD5onKJvdG2L/wOot7P97/AIFXYf8ACJT7t3lf&#10;8ARqh/4RKf5/3TJRy1SuaJzX3Pu1YtodjbmX+L5a238Kz7vlib/vmn/8I3PCv+qk/wC+avkqhzRM&#10;R5FRvm/4GlSp/qvl/wC+KtzaDc+bv8r/AMdofR7lG2t/6DUe8HMVE/77f+/R8z/Mzfw1d+wNuRdy&#10;o/8AcempYS7trfw/7VHJLm94OYh2Nu+7T/8A0CrD2qou7cv/AH1R9mZ1+X/0KtOXlAidG2/K3yNR&#10;/FuqVLOXbuRW2bqi+zNu2slWAze3+5R5y76e9tLt+Zah8lt25VasdSiZH+X5f738C1Lv3xfe+f8A&#10;h+WokSXytr7tm6pYYW/3/nrYkE27fmp6bf4V/iqwkO/5tlCQ/N8y/e/jqgGfKn+5TE/2lX/cqbyf&#10;m2r/AN8VKiN97/gFMgrv95Fo+XduVf8Ax2pXhb71N2Nt/wB3+Oq5gIX3f3aPMqby2+9/7LTNjbaj&#10;mA5zxzN9n8L3bbfvLsWvne8dvNf/ANkr3P4r3LW2gxRL8nmvXh947N/Cv/A6j4pH6dwzT5aPMVH2&#10;/J8v8VNm2uu6nbv93ZUT/d3b/wCGton6ECfdT5qY+773+181MTdu3bf4v71Nf+61X9oBmz+Jqb8u&#10;19y/+PU5/wC79ymun+1/F9x6vlIIXf5fvfJ/cofbu/4DQ23du/j/AL+2h/mq4kSIpPk/iWq7/wB7&#10;dUr/AHdu1aidP9mtzHmK/wAyfM23/cpmz76qv/AHp8lMT73m7v8AviuiPKccg+bb8rVseGJvJuIt&#10;rN96sr5/4fufw1Y0ebZcbWb+LfVfYPExkfcPqBJvOt4m+/uX5fmqx537rcrfJ/F81Y+iXK3OjWTf&#10;9Mlq7Dt272T7rf3q8Ll94/LKvxFh7l0p/nbl+X/x+q/zbU2qv+5RM+xfvf71XGPMYFe5mXzf/sqr&#10;/Mm9v/ZqZ/Fuanu/y/8AxDV0x+ECWGb5tu7/AMeqbzvm2sv/AI9VF0/u/fb/AGqenzttaol/KBKk&#10;29tta1teN93+7WD/AMtd1aFnNslRdzVEgN5H+WmO9MRPl+9s/u/PR8z7Fb/0GsfeIJkdUb/bqX5n&#10;b5aq79nys1Swv8u2j3iwebZFtqvCqvL8zNUty+xUX/a/gpnnfL92ioBM+1Pur/vPTEf+Jv4v79V5&#10;HZ/vUfN/e/8AHqx93mAfvVG+Xc/93ZTEuG3bWb7q/wB2hk+7u/4B8tSpDs+9/d+/RH4iiG4kf5P9&#10;2ippCsYUM7ZorpMjFh8eS7fvN/31VqH4gMrf62T/AL6rTTwNbSfw0x/A0Hm/L/e+avS+Ej3CJPiE&#10;0P3p2/76q2nxFb+Gdv8Avqq//CBxbfu/J/u0x/Aav83/AKBWoe4aa/Ett237Sz1dT4kS73Xz/wDx&#10;2ua/4QD5vlo/4QOVW3K3+7TD3Dqk+JDfd81fm/2atp8Qv9mP/vmuE/4QOdP4mSh/BNzu/i/76o5B&#10;+6egJ4/i+80UP/fNWE8eWz/eggrzX/hErxPus1MfwxqH95qiMCPdPU08Z2L/ACtZx/8AfVOTxJpE&#10;3zNYx/8AfVeVf8I9qqfKjNT/AOytT+7ub5auMAPWF1vQfu/ZFT/cqVNS0F22+Q3/AH1Xkn2PVU+Z&#10;V/8AHaNmq7vut92jkj8QuU9e87QXba3mf99UJDoP/PWT/gdeQ+dqafL81P8A7S1VF+61RyUyz11N&#10;N0V1+W8ZP99af/Y+lfw6h/u/LXkia3qCL92R6eniS+/iVtlbexpk++esNoOnv92+Wq9t4PihvLiV&#10;dVV4pdu2F2+7XmieJ7z+JWp6eLbmFfmVv++aj2FIPfPVU8KxSN8t5A//AAKnv4S3psWeN/7teVf8&#10;JnN/d/i/u1KnjmX7zNser9hT+EPePS38DXLtvWVX/u7Gpj+Cbz7vlL/31Xnn/CeN91Wq2nj5v+er&#10;b/8AeqPqkQ947P8A4Qy8+7Ku/wDu/NTH8H3KN80DVyifEWfd8s8v/fVWE+JE7/N9pk/76qPq1MPe&#10;POvjxC1heWVnLuR/K83568SmdUZ/l+da9N+MfiRtb1v7Tu3v5CoteVed+9/3WrypR5JH7LkFPlw0&#10;Ryf7S1Xf7u5W/hqb5vK+b5HqF9u1F3URPsBu9XXav92oX2eb8392re1fvf7NVPvr8tbcpA1P9VtX&#10;b/tU7+P71RbP4lXZtp+/5v8Ab/26uIDPmqJ9u/dtb79Szf5eovm27lb56uJJD8z/AMP/AI9UT/M3&#10;3m+WpX/g3K33PlqJ9rxVtEwkVH+7u/8AHKb/ABf/AGNO2fws2z5fmpv8W7bW0eY5qo5NvlbWWprD&#10;/j4+9/FUO9tv3f8Avum2e7zfmT/drpl8J4mJPpLwS63Phy0b+6tbyQsn/AvvfLWZ8Fk0+88JyreX&#10;Pk7Jfl2f7leh/wBg6U/zLqDf7m6vE9nKUj8sxMuWrKJx/wAu5Ff+99/bVfUnZF2qtdrN4es0ZJf7&#10;QX/geysq80SCZty3kf8A3zV/Vqpx80Tj4U+b5qsTW3nL/wDFrXRf8Ix/dvIPu/wLT08HypvZbmP/&#10;AGa29lUjEXNE5RElRv8Ae/gqxDu/usm7+B2ro38JT/eVo/8Avqmf8IxefxMv/fVTyTDmOadNn3al&#10;s9yS7tv/AH3W83hK++78v3v4Gpln4V1Dzf8AUfJ/vVnKMvhDmJYYXdd3+1T3TZ93/gVav/CN3ka/&#10;LBJ/wBkp6aDc/eezk/3/AJa5vZTDmiYky/3qmtkZ1StWbSp93+onqJLCWP5fIn/79PR7OYcxUdG/&#10;vb9tRbG+9t/3a0Ps0r/wz/7nlPUP2NUl3bZP+BxOlRySDmM9/kX5ttV3f97u2/7tadzDBu+aWNP9&#10;+qmyL+KeP5f491RKMuYIkSO23atCfe/i/wB+pkSKaX/Xx/8AfVSpZt/eX/gDUR5pFETbG/iop8tj&#10;K22itOUn3S+njax2/NKtWE8W6e/ytKtcv/wm2lTM6y6bYv8A3keJKlTxD4em/wCYRbf76Lsr1JVY&#10;fZI9nI65PElj/Cy1LDr1i/yqy1x/9q+FZvlaxVH/ANiV6lS88Ku23ypE/wC3p0o9rHmD2cjtk1iz&#10;2/e/8eqVNSsd3zNXFIvheZtyz3af7k9S/YfD33l1O+T+78yVrcjkOz+02b/xVKj238TVxSabpX/L&#10;LWrlP99UqVdHi/5Za9/u7oqA5Ds3S2f5mb/x2jyYH+ZWWuRTRLn/AJZa9A/+/FUyaPqv/LLU7R/7&#10;u93q4yJOq+x227buX/vqn/2bA67ty1yqaPr235bzT3/7b/8A2FS/Y/EaN960f/tvWn94Dpf7Eidd&#10;jL/3xT/7Bi2/w1zOzxQn3bNX/wBydKf9p8Sp97TJH+b5djI9H2QOg/4RuJ/m2/8AjtMfwxF/zyrF&#10;/tLXETdLpl2nzf8APKj/AISfU4W/e2N3/wB+HqkBsf8ACKwP/wAsqhfwlA7f6qs//hM7lPvQXP8A&#10;wOB6f/wn6p825k/2HWtPtC94u/8ACJQbtvl1E/gy2/55VEnj+Dd806/dqwnj+Db95X/u0RD3iu/g&#10;a2+fcv8AvVF/wgcH3dlX18eQf3atp45s/vfK/wDvrR7vMR7xhP4Dg2fL/D/s1C/gCL+GuoTxVYuv&#10;zMvy1MniSx/g2/7WytA944n/AIQBX+6tRTfD3Z823/x2vQP7esdu5tv3aZc63Ypayy7l+SJv4qz9&#10;03hKXOfHvjB2fXLvcvyRM22uU++23/a+b5q6XxnN51/L8y7N3zVzSbl+X5q+bn8R+85ZHkoQH79n&#10;zKv+7Vebb/49TndU3stROnzbmZvmoPZH7lRflaoUf+D/AMcp/wDDuVf92otif3vvVfvAGxUV/wDx&#10;6mTJR9z7zfeo+ZPu/P8A7lagRbE+7TPvr838P9+n/wAX8L/LTPletdSRn3P4fn/uVE6fL8zf/ZVL&#10;v+bbt/74qJ/n3/LXQY6ld3+Xa1V0fb8rPViZG2/eqJ3+b+/VxOKQP8ny7qdYfPebGqLZ8qMtMR2j&#10;lTa3+x8ldkTzax7H4P1iXStLSKJvnl+f5K6P/hLbv+41cz8FoV1TVpbOVf8Alh8qV7G/g+2dtyxf&#10;72+ubl98/LMw5Y15HCXPjCf+JP8Ad+WqX/CWy7v4q7jUvCVskW3atY//AAh8D/Ntaun3jzOaJlQ+&#10;LZ/4W/3qsQ+M5U3rv/3dlaH/AAh8T/LtqVPB8T/eWtiPcKSeOW/iZql/4TyXd95qsf8ACGRfwq3/&#10;AHzUT+D4n+7/AOg1HLIn3CVPHjIvzT/+PVoWfxCaGX/WtWV/whqou1qIfBPzfK3/AHx/FUckg9w7&#10;JPiK3/Pdqtp8Qmf/AJatXLw+Bm27vv0//hA5UX5aJGfunWp8Qmf5Wl/8cqVPiFsX/W/+O1xv/CDX&#10;P97/AMfpn/CH3fzsstYyNPdO9Tx+v8W3/vmnp45i/iWP/vmuC/4RK82/61nqF/DN4i/LupC5Ynon&#10;/CbQf3I6d/wlVm/3oI683/4RvUU+6zf8Ao/sTUE/vU4xgHKekJ4msfvfZo6cmsaU/wAy2cb/APAa&#10;8y/srU0X5Wo+waht3f8AjlXGMeYOU9KutT0tvLJtI87f4lorzCaPUo22/NRV8sCOU4GF2SbczRzf&#10;wM+7ZWhC9j/y1lZPm/u/xVz/ANp1VG/49oX/AN+V3/8AZKmd7n/oHr/tbJUr5j2Z7x2VtNpT7P3s&#10;f/A9lV7mZn+WzWJIt330bfXK+dc/e/s+ff8A9dU/+LqJbmVGT/Rp/wDa+Xf/AOz1EaPvAda94tvd&#10;JB5TPb7fmu3bbt/4BUvnRTNtivIE/wB965dNS+Xc0V2jt/ciepU1trb70smz+55D/wDxFHs583uk&#10;HQbLzd8zedFu+Xya0La5gTZFLFcwvt+/NXC/2wn/AD8wQ/N/AvlU7+3okX/kIQPt/vy0/Zz+0Wd9&#10;9pn+fyryP/ZTdQl5q6Luil3/AO0kqVxKa3vZGi1CP/c8+tCHW7y2Xct58n8Wxvko5ZxDlgdXHf61&#10;Dsb/AEnZt+V/Kp/9t61C373z9/8AuvXLQ69LDLu3R/N/y2TZ/wDEVZ/4SG5Rt3myO/8Af3bKr97/&#10;ADEcsTqIfFWtTS/uvtLpWhD4s1eFv3ss8P8AsfJXE/8ACQ303zNtdP7nm76sW2sM67ltoPl/6ZJT&#10;9pV/mI9nE7j/AITa+tv+YnH/ALm356q/8LX1WFtqsr1iQ6rP96XT4/8AfTb/APEVKmpSzXW5YN7f&#10;3Nv/ANhVRrVeb4g9nE6uz+KmoTLt2/8AAK0I/iXqH3vLjd/7lcpba81g37+Den8Xy7H/APQKtw+K&#10;rb/l5sW+X+NN/wD7MlHtq/N8RPsqZ0afEK8mb97pUGz/AHaH8eQbd0+h2z/9sErC/tvw9NFtltr5&#10;JWX5X81XT/2SqjvpTyo0sVz9k+595N//AKNq/b1xeypnSp420O8+VdFsXf8A3USraaxorq/meHP+&#10;BotUdNsPDUjeUty0KN950s4n/wDbitt/DHh52/deLGh/67ad/wDEO9X7TEGPs6RS/tLwr95tFnT/&#10;AHGemfb/AAXu2tBcw/7870+bwZY/JLF420/Y33t9hcI//oD1DeeG7azii8jXrS8dv4EguE/9pVtG&#10;vW/lD2dMHufBm7al9dp8v8Er1S8Uf2DD4ZvZ9P1C7e7WL5YXb71V/wDhFZZrd/tMtt/sPul/+Irj&#10;/iRo6+GPDXnxSR+az+V8jPv/APHkqJYup8MonVg8NGdeMTxrW5vtV5t3b33fNsrPT5PvN/D8u+pZ&#10;n3S7ttM37F/9BeuY/cMLHkhyjflRXpny/wB+nt8i/e2Ux938S/8Aj1X8J2hv+T+5uqL5v4W+9/Bt&#10;p2//AMeqLzP9r/draPKAf8C+ej/gX3vupT/4qP8AgNaakkMz/wANRfK67lp7/d2tTH3f3v8Ad+ar&#10;IGb/APaqv/FtZv8AvurGxnXa27/gdVd+3+Lf/BWvwkakL7dvyvUTu3+zT3T5/vU7Z9+tonFIi/i/&#10;9kqLeqS/K9Sp975Gaondtvzfc/hetTgqHrXwl1JdK1yK8Ztibfv17gnjyx/ilWvnLwBrf9lalbyN&#10;Es21vuOvyNXrqfEKzuV2toenv/B/qv8A7CspS5Je8fmOaUP35t3njazmbb5q/eqJPFVs/wB2Vf8A&#10;frnH1uxml3f2DaIm37iLspj+IdIh+VtBgT5vvpLVxqR/mPE9lI7BPElt93d/49VtNes3/wCWsf8A&#10;s/NXBf8ACSeF0+9pX3v7jVYh1jw1N8y6Vc/8Al/+zrb2kSPZyO6fWIP7y0f2rbP825d9cEmt+F9z&#10;o1tqEP8A21p/9q+FXbdvvk/7a0RrxI9nM737dB96pYb+Dcn/AMVXBQ3nhyb/AFV9qCf8CqxDc6Hu&#10;/wCQxfI/8KbaPaQDkmeq215A8VW/Oto/4q83s7zQdu//AISG5T/fiq7DNpG3bF4o/wC+4qj2sCPZ&#10;SPQN8H3t1CeV93ctcUiWP/LLxVB/wJf/ALOnokW7dF4osX/2P8vWfteYOQ7XZBu2o1G2D+8lcolt&#10;O7fL4h09/lp/2DUEXcur6a6f9davnQzpXhg3Ptam/ZYP7y1ziabrjt8t5YvF/wBdaf8AYNeT7jWn&#10;3v8AnrREjlOg+xxfd+Wj7DHXP/ZvEP8Azytn/wC29GzXvvNZxv8A7k6VpEs2pNNh3c7f++aKw2bX&#10;lP8AyDWb/tqlFa8ouWR4skPy/wDA/wCOn7FRtvm/w1DsXZsp6fd27f8Ax6vkffPoS3DbL/Cy/wDA&#10;KPsez5Wb97UPzf3mT/b3U3zmTftb/gdL3uYBlzYbF2q3yf7dCaau5G+4ir9zdUUN5c3lxttl/wBE&#10;X/W3CL97/craS1+X5ZW+7/GtV70SIyMr+x4n+Zl/4Bvo/sq23bmij/2vmrYTTd8XzSr/AL7xUx/D&#10;M7/eljf/AHFqfrPulnPvoli6/wDHnbf98019B09/+XO2+VvvotdF/wAIxK/3Vj/4H/DTU8PTozr5&#10;Eez+HZLURrSD3TnE8PaZu2rB91vl+arH/CPQIv7prlP9y6l/+LroE0pofvRU9LB933W3/wC21a/W&#10;KgHPp4e2fdubtH/6/Hpn9gzv83265R/97fXV/YJf4YqZNbS7P9VL97+BXp/WKg+WJzSaDebt39p3&#10;L/wfOqf/ABFOh0fVYflXV2/4HAj10b20qKny7N399KY/mutHtpcocsTH+x64jfNqsH3fuPa/e/8A&#10;H6NniHyvK+2WL/3f9Ff/AOLrWTcjbWX/AMdo/v8Ay7P+A0e2l/KLlMRP+Ehjbbv01/l+b5XShLnV&#10;7b5W0/T3/wBt5/8A4qKtV/kuPmZf9l9tVbz/AFTssqpt+671tGv/AHSOUrf29rlncRL/AGfafN/d&#10;ukfb/wCQq07bxBrSfL/Z8H/AJUpuj2csNv5s/wDrZf76/dqV9u77/wDF/A1Eq8Y/ZDlIv+Eq1V5f&#10;+QfP8y7GRGT/AOLqw/i2+k+ZtPud6t/G3yf+h1KiM7btzJR/wJvlrH2/8sQ5Q/4S2+STcy3cL/wp&#10;Cr1znjzxtc63YW8E8s/yt/qbhdldBvZG2tXD+OXWbUk2t92L+9RGpzyPYymjGWLic0/91l31FGi/&#10;xUSbf4fk2/x0x9v97/x6tj9ap/CPd1/4Av3kqHevlfMv8Py/NRs/u0fw/N/B/G61fNzGwb9nzbVp&#10;u9f/ANunb/l2r/6DUT/3d33f43q+blAfvbb8q7Nq0zev8P8AdoTaifN89M+ZG+X5EatuYka/8e5f&#10;9zfRv/2f92h9zttb/vuofm3fN89X73MQN3+c3zff/iqu+3+9Uv8At1Fs3/d+/W3Mc5D8z/xf98VE&#10;/wD33T3/ALv/AH01Mf8A2vkq4nPIP9pf/H6ruiv96pf4UVV/3t7U2b7u2umJwVDV0TUp7CXdu+T+&#10;4i123/CWxbt0V4sP+wjf/YV5pbbklRmbZXQQ2F9Mvm7oJk27lR99RUpxlL3j4nNo+8dgniRpl2+b&#10;s/u/vaY95bfe3Qf7+6uSS21FJf8Alh8v/TV6sbNQdtywQfL/ANN//sK5o0oyPnzoHv4NvyzwJTkm&#10;XbtbUI9/+9XOpDqG7/UQf7WyWjfqCfKti3/AJ6JUTPmOie5g+62oL839ym/abb/n8j+X7yba5l7n&#10;UPN/48Z/l+66SpT/ALdfIv8Ax5zp/wACT/4uo9iHMdRDNbbtzXbfJ/Ai0+2e23f8fzeb/u1yP9qy&#10;7f8Ajzu0/vIi0+HUt7fNFc/d+VPIeiVEIyPQ7a5jhX5bz/ge2pf7Sif71z9z/ZriodSXb/y871X5&#10;X8h6c+pKi7WW587b/wA8nrglhzY7v+0ovutOvzU97mLb8rL/AN91xltqqp8zbv8AfeKh9Yi+fbPB&#10;/wADasZUQ9w7P7Su7c06vUPnW2797LXKw6xbbYW+0x/3GTzal+3weVuW8tv9pHukqfq8g9w6jfbJ&#10;8qt/vfNTPt+z7rSbf76NXLpf7/lW5g+9/BL/APZ1bS8Z2+Vq1jTnAjlgaqeIb5PlinnRP+uuzbV5&#10;PEmp7dy306f7Hm1ykLy+b5Ussaf8Cq3/AKln3N/49V/vfiL5YHVt4y1D7v267+Xj7zUVx7NGfTjj&#10;5W/+worTmmY+ziTwvc7trLH833flq3vn3bvI3/8AAqf5N4jf6hX+X+CWrEP2nbt+zSfd/wBiuX2p&#10;0lRLy5RdzWaon8WypdNhfW1Rm/0ay/3v9bV6zsJb9v8ATF8m3X+H+Nq3YYYH2LuVEX7ny1EqsSB9&#10;s62tvtWJURfuKn8NS/aVmb/UK/y/wUPDB/DL/wCPVF5MSL/r/kX/AGq4ecCx/o33mi2U790nzRS/&#10;J/vVn7mRdqyrN/do+2N/y0gZ/wDcrMs3kmdPvMr/AOxuqXzv4mj/AO+WrEW5i+T5ZP8Aga1Mnlbv&#10;m+T+981ASNV5ok+Vm/3k21K/2Z/m+X5v9qspE+VGVmqVI2f5ml+Td/GtUBbeFf8Alkyp/wACoTdH&#10;827f8tUv3v8AC60750X5V/h/glrSMgNbzl3bd3+78tMeGC5+8vz/AN/bWZ9pZP8AnpDu/v0JNK6/&#10;LLG9XzEF7Y1h/rf30X+7861YSGK5+Zf/AB9az/OlT5WVv9l0aj7TL/Esif8Aj9HtBlp9Ki/55K/+&#10;w61n3OiQIu5raOZP7jrR9vb7ry/P/Dv+SpkvJXba3/AdjVfNErlCOGzufla2ZP8AY306bR7byvlg&#10;/e/fqLzm3btzJ/wGn/2lP/DLvT+/uqOaIBDbQf8ALeCRP7tWvsdnMvys3/fVZ819P9xv++HWora8&#10;bdKu3Z/F8i1HN7wGg9hFu+793+KvHPGz79cu9v8AyybZXrz6lKm/c3yffrxTXpvOv5Wb+9V0z6TI&#10;481cyvuLt2/+O0fx/c/4HR/F83z/AO/UO/5X/v13+8fpcQTazf7G2h3+b5l/4BTfv/NtX/gFDv8A&#10;7VUaDPlmXaq0fxJ8y7KP+BUx0aFvvf71aR+EB/zff/g20zeu7d/45S+Y38W7Z/E6Uz+H5f8AxytN&#10;QD+H5VX/AH6hR/8AZ/4Htod967f7tLvbft+atY8xjqM3/wAP92q8250T/aWnfN/cpv3121cTnIt/&#10;y/Mv3ah3K7f/ABdHlrt3bv8AgFD/AD//AGFbR5jnkM+/821ai3/w7vnp/wDsbaZvf/K10xOCoPh3&#10;O33q73R7ZfsETbWR2X5q4K1+T71eleG/KfRov3Tf79ceIlyxPlc0+HmDyV+9t/2Ki/d7tu2tV0tn&#10;l3NE3+181Hk2aLuXdv8A9hq4/anzZn/Pt3bdnzfco+zfx7f/AB6taFLb7u2R3qVLaB/lZm/v1Epk&#10;GI9sv8C/Ju/36Ps0T7/u/wDAFrb+zQbd25v9yn/Y4nXdu/8AHa5ueYGJ9gg3bl2p/e2VYttNif5v&#10;++fmrYTTVf8A5ar/ALjrV1NHVf8AlqtX7eUY8oGLHYKi/K33v4NtH2b+Flb/AH66D+yW2/LLHvoT&#10;R5/kX92/8bVye1nyl+6ZKaev3lZv7+yh7f8Auqqf7f362/sDfe2r97+/R/ZUuz5l/wDHqqMgMV4V&#10;f5fuf8BqH7HF9/ylf/fWugmsGT5vKb/gGyq723ltt8if/vmj2sogc5c6VBu3NFHv/wB2j+x7P7zW&#10;0D/8BroPJi3bfKnf/Y201Ejf7sUif9sqv2kviD3Tn20GzT/lztn3fe/dUx9EsU+VbOP/AIBXS/ut&#10;/wA25P73y0/ZAny+aqVft5B7hyTaDad7fb+LrRXVSW8EjZ8yP/vuij21Qy90vfZt7fd/4HTkT7m1&#10;W+78u+q8Lzuu1Wanp5+35ZfnrzfdOglSHZ83zPU3you3bvqvsk835ZW/2trVY2fMjM1R7v2QBYf4&#10;2/u057BnX/eqLyW/hdvmqb7M0j/61qI8oDIbCJPl2qn/AAGrCW2xtv8AB/vVX2Mn3W3/AO/UsPm7&#10;drKv+z81Y8xQ9H+b/W7KdvZP4m/2aEhbf8q/98VY3tu3OrbP92jmAq77nd8rSPFu+5VjfPt3K1Du&#10;33m+T/bdarfaVm+82/8A2NtXzcsiR/2+53f6r/vtvvUf2lfb/lig/wC+ai/dP/F/47Uvyovytv8A&#10;+BVfMHKPe5vLlUVoo/8Ac3URwxQy7WVd7f3Go+0qn8LbP79COv3mtpP+AVfNEOUvQ3i/wxM//Aqc&#10;15F91opf+AVU85f4YGT+9v8A4afvXb8y/wDjtRzF8pK95Bcqi+RJ/wADWqSJsbdup/2lkb7v/j1S&#10;/aWf7sf3aPae6RyltJk27vNaiZIpvvSr/wADqHzl2/do3s/8K0e05i+UruiWybvtOz/YRasW02/7&#10;0S/79c/4k8Z2PhWLddsvm7flt0++1eVa38Y9V1VttjFHpsTfxou92r1cNga+K96MTjqV40viPddV&#10;eC10u4lZtj+U235v4q8NvE3yuzf98Vj6Dcz3mspPczyzMsTOrzNvrSm+9t3fxVtWw0cPLlPtuG/3&#10;tOUyKb5G+VqZ9P8AgdH9zb/eo3t93d/wNaiJ9/Eb8vz/ADf990x/3ny1L8u5GqL/AG9tamgOnyor&#10;NUT/AOq/8cpz/d3bdlN+b7q1rqUD7d3zfJTPlT5l/wDQaf8AxbW/4E9M3/M/+9RqZDH27d22ov4f&#10;lX5/92numz5tu+j7/wArfcX+B2roiQMf5Pm3f+O1X+apd6x/d+T/AGKid2qzlIpqrv8AedV/4E9S&#10;v9yon3fwt89XExkM+/8A+yUzZ/dapt6ou3bUO/8Ahb5933U3V09DgkTWyL5r7l/ir0Lwrcypauqs&#10;33q86R/m3bq6PSteudNi2wafPqSM3zfZ/vrWNan7X3T5jMuX2fNI9A+0z/J83+78tMe8aZfm/wDQ&#10;a52HxVBMu6ezvtN2/wDPxA6J/wB91fhdb/5omjmT++jV5tShKMj5KMomn9p+bbtX/gC0/wA5fvMq&#10;/wDfNV0RUbe+5P8A0Cpfl3bmaokWP3/xbf8AdpyOsb7t3yf71NRF2vub/wAeqVEXzU2t9371c0gL&#10;dm6p826tJLlfus1UoU2fxbKsQ7k/i3/7FYyAt/aV/wCWTVYS6/h3Vn/N5XysqfwbKlRF/iaJH/i3&#10;1iBb+0N97+Gj7SybPu/eqi33U/ex/coRPm/esr/3aeoFj7ZKlxT/ALTL/Cv/AH21VJtvz/71P3r/&#10;AM99/wDwGq5ZRAsPefN93739ymecv3mVf9+qXzfe3K9OhdnZFZf9j71Y8wcpe85d3zL/AL2+medE&#10;i7WX91/vUInzfdpflf7yVcZSiBHItszZTdj/AGWopGWB2zRW3NEOUcjt/DBG6f71H2n+7A3++rUx&#10;0g2/e2f8Co+ZF+X5/mrg90v3iX7fEmz91J/tfLRDqVs/ys0/+55VRNM33WX/AL4p+9X+Z1qOXlkH&#10;MWEv7aRnZWZP9+J6l+32aL8sv/A3aqiJs+638HzbGo2Mn3ZV/wCB0cpfMaKX8H3vNi+7s+9SJf8A&#10;91Veq+9n+VlWn/aWh+Zol/39tY8ocxK95Ki/NEv+y6VE80rf+zfLT/tkTx7W+T5f4Kck1tIu5t3/&#10;AH1VhzA8O9drKr/L81RJZxJ/qoFqx/o0y7mlp6Iv3lkV/wDYq4yAhhjXc6qqv/uS1MkLbvmX+P8A&#10;v1KiN5v3l/2ti1Ltb7q/+gf/ABNRzSKIvszOv/xC0bH/AL/8VPSGd/lVo/8AvqmfZrn73mx/8Aar&#10;5gJY4VRfmb73+zS+XF61Umtbz7u1fu/wSpUKW14mxVtv979796j3gLyeVu+98/8AvUze38LVFCkv&#10;8Vm3/odWNi7du1v9r5aAKn2xnbavzuv+zXNeOfGjeEtG8/y4/tsvyRQutdU1zEv3pV+7Xz78SPEM&#10;fifxBKy/8e9r+6i2N96vYyvCfWKvvfCcmJr+yicfqWsXmpXktzcz/aZZW+Z3qH7Y25Gb/vt6f9gZ&#10;FRdrOn8Na0Om6Y9nuaeR5f7m2v0WUoUYaHgxjKsa/gxPOmu5Wb+HYtac27dtVVqvoNs1nprq3yOz&#10;fx1Ls+bbs2f3t7V8ZjZe1rSP2Dh6l7HCRB/vbW/vffqLY38KVK+z+KovuK/3k2t/erg+E+wiD/7S&#10;0J86/dWj+FP7n9+mf8tdta+8aDP4f/QaX7+9qN/y7qZ8+35X/wBvYi1rqA9H3tt2/wDjtHyuvzLT&#10;P8/PRt+b73/AKsjUZ/Du2019rruZVpj/ACL/ABf7r035X+7/AOOVrzGAxG8lvl+f5v46hmf5d1TO&#10;/wAu2q7/ACfL/eq4kDPlSL7vz/7dRSP99d1S7VRfm/77qL5f9r/ga1vD4TjlIZvX722ok2v97+Jv&#10;v07Yz/dX/wAdqLf/AHlqvtHHIsfPu/uVq2vi2fwqvnwRfafN+RkrHTckv/Afmo1La9h8zfJu3766&#10;YRjKR83mUeehKJ03/C77x7e7tpdIhmiuItjI7V5zpurXmmt5tnK1nK39yjZEjebEzP8A3d60TO3y&#10;Mq/PXtU6VKJ+ZSlOEjvvCvxLWaXyNVSNJf8Ansi13sLrNsZWjdG+dXSvnxFb70XyV33w68VS2d5F&#10;pF43+jy/6jf/AANXhZhgOWPtaR6OGxfN7sj0rau7btX7336sW1nEi7mi/wB16Ids3/LL5938DVeR&#10;9i/N8if7tfHylI9iIJCs3yttq6n97dTYXV2Rvl/75q07rt+9861zc0gK/mNt/wDZEapfObb8v8X+&#10;zRvXdtX7jf7NN2L/APFPWP2g90l85l+62z/cVKPtMu7arf8AjtGxf4v4VqKaNklRViXY33n837lb&#10;cwe6S+dL91tu/wD2Fpk15LDE8sssflL95NtPdPl3Kv8AFUWz2/8AH6JVOYOUEuZ3X5Nv++606G8/&#10;e/djqLzooflaeP8A3Xan/LtdUbf/ALjURDliSveMn3ol/wCANQlz8v8Aqv8Ad3tTNn937/8ADRv2&#10;Ltbb/wB81tHl5g5R80iyNu8qT/vqiqsy7m+7/wCO0VHNEC75LP8Aw/8AjtH2ZfvNt/30fZTvOV1+&#10;Zv8AvtaPleLcq1xy5okEX2ZNuzd/F/epiWbbf4f++qt7FRPvb/8AgNM2RbqIylzBykX2Zk+6v3f4&#10;NtP2Sp8rVL+6dvll/wB75qf5zQtu3f8AAKuUg5SvvZPli2/e+/Uv2lk/hWn+c27b9yh3Wb/2X5aI&#10;yiHKQzTLtfcu/wDvU/8AdP8Aw/7ro1M/dbtqrUqWyu33W/76ojKIEXkxbtvzf8Ap6Qru+82zb/HV&#10;j7MqfdZvvf3aP9ncv3avmiWRbJUl/wBb9/8Au1Y/e7vlZk/4FTNjP/Er/wC5RsZ/l/8AZqvmiBbh&#10;1KVPvK33f4KtR6lA/wArbk+Wsr7Mztu3/wAX96n+TKmzcrfd/vVjykGx50G5FWXZ/sVKjr/e/wC+&#10;6xNrP/3z/GtNZ/4Nv/AK29nHlLOg+Zfu/cpju3yfLv8A9xq59/k+8rfK38FHnL97c2/+/vrL2Mvs&#10;hzGf8TvE66J4fliVvJu7pfKi3/8Aj9fOT2rfaN3zbF/2a7L4heIW1vWZtsrPFb/uot9YsL2Mdrta&#10;Kf7Rt+b5q/QcvofVaHvfaPEqfvZBcpY3NrtgtpN/+3W74e8N+TsnuW+6vyo9M8N6Orsk8rM/zb1R&#10;a6N5tn+wtc2NxPL+7ifSZXl8a/7+pEzL9/8ASJVVt6bflrN/i+anO++4l+b7y0P/AHV/u/crx5fE&#10;fouD9yNiL5fu0z+Ld/HT3fZ8y/w0z/d3J/v1me3GQ35n+79/bR/DR/DtVv8Aepn3F27v4v7tMOYf&#10;H867v9mh0X71G9kX5ah2Nu3KtdPuj1Jv9imbvubd33vl+WmfxJ/B81RO/wAu7/0OmZA+7b/6FUT7&#10;fvLu+anb/m+XdUXy7vvL/wB9VZkD/wCyv8NM+58u3+L5qHf5U/g/2P71Rb/7zb63MZA/95f/AByo&#10;vm27Kfv+T5f4arP93durQ5pA/wB3b/45UT/J8yq3y1L5Pzbqr/fXY393+Ouo4KhMm7d83/fFOm8p&#10;7fbK38VV0/jp9zu/dfN/Fv8AnqqfNzHj4mPPEzNQtpbCX7zPF9xnp832Z4v3CN5rf32roIYfOidW&#10;Xf8A8BrnLmzWzvNsrN5X3/vffr0qdSMpHwOJw06X+ErpC0K7mVv+A1F53k3CT/xq29Xdvu1q3l5b&#10;TW/7hZEf/bb5Kx5tj/KrV2OUpwPJlH2Uj6Q0S5W5s4rlVb96u+tZJlf+Fvu7/wDdrl/hjeRXmh2S&#10;tL/yy2Mm6u6Swidv9bIn+5X5fjOalV5T6SlLmgUkddv8X/fNP85n2fLvT/brS+ypIu1ZWR/7lH2D&#10;+H7Tsf8Ah+auL2kTaJn/ADbtrf8AfFHyp8zVoJprfdaf+L+Baf8AY2hX5pf/ACFUe7IDP+VPm2rv&#10;/vvRvX+Ft/y1dewb+KVf+ARU17OXd8vl/wDfNX7oFTZFt2qzf8Do2Lt+SX/x2rf2Fk+95f8AwNaY&#10;9nL91WVP+BUc3KBSd4PK+9/45QiWf3mVf++atJYS7f8AVL93+9UT2cqf8sP+Bo1XzANR1f8Ai/4B&#10;tp3yvsXd/wCOVL9jlf8A5Zf+PU1LZt21oJN/+wtHKBWkCq33/wD0Oipvsb91bNFdns4gaCQxfxUJ&#10;bLu2t8n+2lHkqkW1d3/fVVEeVLj+L/vmvKkYlh7D97+7nZP9h6rzW0qN8397+CrEN4vm7vN2P/FV&#10;iG/SbY3/ALLREsq23kN/F/F/GtSwwr95Vj2f7C1b85XX5vLenfZoH2MsVX8QESQ+S3yqtP2fL92O&#10;pfsy/wDPVv8AgFCW0qN8s/z/AO3QBU8mXe+yBdn9+j7OyfKtsyf7tTbLpP8Anm6fxVLDcyws/mwN&#10;/wAAqI/yyLK/kuivuWRP+AUzZ/eib/f21oJfxO33mRP40damS8idvmljq+Xm+EDHV4t3ys3/AANd&#10;9So67dreW/8AuLsrVd4rlfuq/wDt1VmsLb733P8AcagCHZF8rf8AjlN+Xa7Lt30Npv8AFBL/AA/x&#10;rUKWFyn3WV/9x6I83MHMWPm/hVv+AVE83y/xVF+/T5vKk/4BQl/B91lkhfd/y2Sr5SOYl+XduZv/&#10;AB2uS+IWtxaVocqqy+dKu1dldg8Kuvysvy/36+f/AIheJP7e1yVYG/0SL5In2/er28tw31iv/dOP&#10;E1OWJz8NzbPebblpPKX+NKsO9m8u6zZtu3+OobDTftnmq11Gif7dE1nFptxt89Zv7z/wV9rJR5uT&#10;mOSEf3fwnoejwtDaxbv+A0/Uplhtf4fm+9TLC5WazhZV/h+Wi83TW6bm3/7lfIzj+9P0nCx5IQOf&#10;vIVs2+797/Zod/l3bm+78tXblFm+Vvuf36zZkdW+Vmf/AGKz5oyPqKUR2/8Av7k3feo2f7X/AAOo&#10;lff81Hzfeb+KkdI//gX3m/u0z5dn3qe+1Ffanyf7dI+x/wCCtOUoi8n/APbo+Vfur/DT/lRtrfxU&#10;ffbb/wCOJWg+YZ9/+L7tNfb/ALX3ad9xdu6otnzbdnyf7tVykEU33H/8dRKY+z+Gpf4t3y1E+372&#10;771bcpAz/ef/AIHUXy/eX5P+A/eqx+62p8u+q/y7q25TmlIi2/L92j/db5Pv07ztrPVd9qfe3VcY&#10;nNIi3t/F/wChUz+L7u96f/sr/wABqJHf51b7/wDcq48xx1CXeu5N3/AqpTTPNdJ/st9+nXLtu2xU&#10;+2s283d/y1rpPNl75u2Cb/7z1N4n01ZtL3KvzxfdqXR7Zki81V2P/D/crQ1J1SzlWXaiba54y5Ks&#10;ZRPKqw5qEonCaUmnw2+28ZklX+5WLqXkJcfumZ4l+67rXRWdmt5K6tKqf3X2/erN16zi02XylkWZ&#10;G/jRa+ijKPtPiPg6sZez+E9Q+C1/51r5DfJtl+5ur2VP++P9uvnT4Rakttf3cTN/df7tfQEOpReU&#10;jblfclfA5xTlGuelhpfuzTjtv4t38PzbKERtv3qr/aV/hZfm+981SpMu3d8yP/s189ynePT+Btq/&#10;8Ap+9f8Anl8n+9TPOX5Pvf7NM85d3zM1RygTOjbfuf8Aj1Gz+Ft1G9f73/AKE+dfl+eo5gGfNt+X&#10;d/3zUTwt/D/6BVr5v4v/AEKonm+X7rf76VYESeb91fkT+HdT98v3d6v/ALlO+0q/y7v/AB2mPMv9&#10;7/x2tOaPKBF53zfMv/j1SvN8v8VHz7v+WdHyo3zLHSLIvMZnb94q0VMy7udg/wCA0VvykcxC7xf9&#10;8/7NP+V/lVqow3Pzbdzf8DWrCbvvfL8/96uX3uYCxHZr95V/ipqWC7n+X73+1TvO2/xbP9xafv8A&#10;l/8AZ6OYBn2PZv8AnkT/AIDR9gl3bvtkif7SLR5zJ825ttTQvv37W+9VxkAzybncireb/wDfSpbb&#10;7T93927/AMNPh27tzLv/ANtal2LH91WolzARfv0ba0S/8AapfmVtzRt/31RD5CfMzMj1XudSgh/i&#10;/wB2ojEssfN/y1ib/vmotlpM26VV3/7a1U/tiVG2qv8A3xU32+WRd0sX/AKPZ/ygWP3CK7bvn2/c&#10;3UbInX/W/wDj1V3vFkb97Aqf3n21YSFXX5WqwGeTL96KVfl/vrRvnRfmi3/7aUbJfux7X/2Ho+07&#10;PmnVk2UcxAQ3yp8jN/32tW1ud/3l+8v8FQ74Llfuq/y1SmtoraHdEzQov3vmreMb+8Ucl8UdVg0f&#10;Q3W2+S7um8rZ/dX+OvB0dZtjKvz7a6jxzrkviHXLiVpW+zxfJEn+zXOQwxbn27nSvvsvoxw9E+fr&#10;y55D0RvuxfP8336lvNHvIYpZWVfKVf42oRNn8Wx/76LTLyZpvlaWV/7td8ubmCny/aN7wffrNa/Z&#10;mZv3S7/n/u10qeV8+1vvJ81ef20M+mypeeUybW/u12GlaxFqVv8AK3+8lfPY2hyy9rE+8ynGRqU/&#10;YVfiJXttk21v/H6qzJ8u5f7v361X2zRbd3+9taqWxtzr/BXkn21KXL8RmTWzbtu/7y/wVX+591a1&#10;ZvvOzL8i1SmTYu3+9WkZHf8AGVFRtu6n/Jt/v1L5Kp91vvf36imTyV/+Irb3QGbG3bf++ab/ABbl&#10;3f7iNQ77220zzt6/L/3xWnugPd2T5aZ82751oZ2/h/u/3ai+Xzdu7ZVfaIDzH86mP/vb91H32+X/&#10;AIDTERn+VW/4BW0TIP8AaVvn/wB6q7ou35lp/wArt81ROjP8qtVGEhj/ACfd/vVXmf5v4f8AfqV0&#10;3/Nu31E9sz7/AJtnzfNvWt4nNIid/m2qrfdpkMLTS7v++qt+T/H/AOP1YtkXd/8AF1ftOUxlTIYb&#10;aJPmb+L5FqxbWy+b93+KrMKb/lVd/wDsVr2elNDF58u3fR7Q8qp/LEsW0KwxJH8rpWL4tv8AydPe&#10;JV+d/wCCti8mS2t90tcTf/bNbvHaJW/4BRQp+1qc0jw8fiZYeh7KPxSH6bo95f2qSxbUT/ern9SR&#10;obh4p1+dKtzPfaV8u6RP9jd96sm8fzm+b+L+OvoYxkfEVZU+Xlj8RveA5vL8Rovyp5q19Eaa6zWU&#10;X3X2r8tfMnhiZE1m0bcyfva+m/DySvYf63ft+Te618rnseSUZHXgvhLSQq/zff8A73zVN5K/wxf7&#10;2xql/s1f7q/8DWn/AGCNP9asfy/wItfHxkewQpCyb/mk/wBnY1HnTp8qyyfKv8a1b+wROu7yvk/i&#10;ShNNs927yF+X7r0gK73jIuzc3/fFCal5Py7l+b++tF/YNDA8sG5HVd6olSx+VNEjL/drTl+0A1NS&#10;l+7sj/39tSpeNt3bY3/4FTERXXbt30/7HB/Euz/gNRKIcw9L9dvzL8/8SI1DXi70X5qh/spfN3LL&#10;UX2NUXarfx/x1HsgJZrmJ9+5mfb/AHKE1KJ1TczfLVV7b+7P/wB9rR9jl+75v/jtXyxLNP7VE38S&#10;/wDfVFY7Ws60V08sTEhTd/ek2f7yVY+0yp91pPvf3E+WseGFtu2rGxkl+Zm2f7tRy+6Bp/aZ0/h+&#10;T/bX71ENzfPK7SQKiK3yojfeqpv+X71So7bvllkrGUY/aL+yaD3Mu37rf7m6ovtNzu2rBJ/vpUXz&#10;J8zNJ/wNalheXbu+b/ga0e7ze6Az7TeIybt2z+LetacKS7d0s/zt/G9Z/mS7dqxb9v3alSa5Vfu/&#10;98tVS+L3gLf2WJ/vTtVv7HBtdlaP/Y+aszzp0Xd5W/8A4FQm59/7j7tc/KBp+TGnyxff/h2UbPm3&#10;bvu1nzean/LCoftM6fdVtn+9W3s/dA1prNZl+ZqIUntl8tW+Rf79ZP2yX/ppvpXv59v3pE/4DRGJ&#10;Zrvf+X8si7Pm/wC+amd1ddu5v9+uZf59jM0u/wD3d9PhmlhZGWVn/wBh1q404kGr9jZHdopfnrlf&#10;iXr1zo+gvAq7Lu8+RX3fw/x10v8AbC7fmirx/wCMGsfadZtFVWTyoP4/9+u/LaMpV4xkc2Jly0zg&#10;pnl3U77TLu+X50/3aq713bm/u1LC7P8A7n8NfoUongEqXk82z93VhHubaVJ9qpL/ALtRW0O9vmZd&#10;n8NXfJZG27f+BpUfEaR92Q+8vJ9St9jN95vmhSqkM08Nxugb/eRPnRqfsVPmZmT5fmqX+25YbdII&#10;lj+78z7axlS933TvpVOaXNUkbGleJ4LxfInbybj+LfWxv+/sb+GvNZt00r7VatLTdVvrBdreZNEv&#10;99a8qvl32qZ9bl+ef8uq8TuHRXX7rVVktpU+Zk+986vVS28SQXny7vJfd9x1rQWZfvK3/fFeVKlO&#10;HxH1mGxkKvvUplL5fvt/3xTPldfu/wDfFaHy7Ubb/wAD20z7NE67V3b938dR7p7Man8xnvCr/L/H&#10;UX2Nd25VrV+wt93zVemppt46/Ku//cateUPbwMn7O275d1Nmh/zuroE028f7sEj7v9msyazlhl2y&#10;xNWnvRI9rCRn+T/HVfyflrQdNn3m2bqY+7+78n+xV+8YyqRKXkrt3f8AstMeFf8A4qrflv8Ae20L&#10;DLu+VW+arMZVYFLyVj+bbTET5vlatP7Ar/w/7u+nJZxJ80rfxfwVfwmPt4y+EzdjOzqv93ZvqW20&#10;1vus33q2EhiRdqqtRTXltbfel/4BWPtJz92IpVYcv72ZYs7aK2+7/wAC+WodS162sF/esv3flSsK&#10;/wDE8rv5FjF8/wDfrkr+2uXuJWuWZ3/heu/DYKpKXNVPk8wzbD0o8tD3jYvtbn1hvNiikeL+FEWs&#10;m28Qz2ErtA3k7m+betWLDxDPptukSxK8S/dd/v1lTXMt1dSyyr80v8Fe9Tp/Z5fdPiq9e/72MveH&#10;3mtz37PLPLv3/wAG2sx5t7bquvZ/Nu2qny/xtVSZFRtv+z8z7a6Y+4eZKUpy55E1tMySxN/tb6+m&#10;/B+sQXVrtaXZ8tfLO9YWTb/er6D+GM0VxpdpL8ru0Wx99eDnkealzHfgpe8emw38G3b5v+7T5tVg&#10;tl+Zv/Z6rpYQfJ8sf+1Uv2aBG3NEtfnsj24k32lXXcrN/wADWiaZU/8AZd9HkxbX21D5K/xL/wCP&#10;1H90se94zr/C9M0qZfsqLt3+U2z5abN5CN8v/oVGm3MaX8sCuqeau9fmq4+7EC6m7721fu/fdqim&#10;uf7y/wC9s/irQdIkXarVUeHe25vL+7/dqOYCJ9rxIu37tRfKnyq3+9SbNkX8NDp8ybW/3a2jUiXy&#10;kX3F2xNvT+/R9piRd3yp/uNUrp8tGxdu1lojy/ZAg+0tJxt+7xRTpvL3cqM/7NFXzSI5TlIbm8S4&#10;uG2/e+7V62vJf+eTb2b7iUxNv/PL59396pd7fdZf++62ly8xjEsrczv8u3/eqf7YsbbWi/j/AL1Z&#10;/wDy027f/Hqto+/7v93+Bq5pRLNBLyD+7UqTQPLtVv8AerPT+Da0uzb/AA7Kto67tqt/D/AtRKPL&#10;IssJNFMu5W/i/jWhLmJ9jKy/8Dpm75du2P8A4GtG+JPu/PRKMgLe9d/9/wCX5np6RxOu7c3/AH1V&#10;ffBtddq1D5Mfzr5X/A1o5ZfaD3S2+1Puy/8Aj1G9dv8Araih2/e2sn+29OS2i/ib/vhqmPvfCAbF&#10;2/K6vT45F/i3f8DoeFX/AIm/2vlpnkq7f8B/vVXL7wD/AN1uf5fu/wB+ov3Tr8q/8Doe2XdtVvk/&#10;uPTPJXbt2/J/sVQD32om7cv+47V4f8Zvk8RxbX+RYF2bFr2J4Vff+6ZPlry34x6V+6tL6Jd+35Jf&#10;l+7XuZXUjHEnHivgPNLa8+WrazLtdlVfu/wVz/nOnzf+OVKlz/er7w8A6BNS2Rfd/wBpqsf2ku1G&#10;WVv+B1ifbFmidUb/AIA7USVHsjSMuU25rlX+9/6DWU9z+9/1uza38C1Xjv8A5du3/dWpftMfmu23&#10;Zt+8m6r5fdDmLEKTvL8q/wC69ac2pXiLt+X/AGnRazH1Vf4VX/cpj6kqS7X2ou3+7XPKnGXxG1PE&#10;VKXwyH/Nt3Kuz/2atPTYdRhh82Jtifw/NWf9sg/iZd+2j+1fs1vtWVvK/iqalKUo+6b4bEKlLnkb&#10;T+JLyzbyp4lfb/tVbs/FUbxJ5qtD/v1yk3lTfMvz7vn+7UVnNF9o/e/6r/drnll9OXvHr0M8xcZc&#10;vN/4Eeiw69ZvsRZV+b+B6t+dE7blb739xq4y8m0rytsH+t2/wVST5/lVv4Plrhjl/N8J7cs9lS92&#10;cYy/wnoH2lt21aY9y0y7tzfN/tVw9hZ3WpSusV4ybF+b5qfeW15psW1tQZ0/3qz+pe9y8x0xzv8A&#10;d+09n7p2bzRbtu6oXeJJdzN/33Xn82pNt/4+ZN/+w1XtNtp9St9zXjfN97Y1bSwMqUebmOaOdxxE&#10;uWMTsnvIvveatVZLyLbtaeNP9iuH1KF0uPKaff8A3XqjD/oc+7c3/fVbRwH2uY86tnHvcnKdxc+I&#10;baH5Wl3/AO5VL/hJIvvRL/F8u+s97nSvse7d/upt+esJ5l83dErbK2p4anI5cRmFel8EonVJdT6r&#10;v/f+T/e2ffqrNZtD8zS76r21gvlLOrSI7f7VCJ5PzytJNLu/j/hrb2XJL3Tzq2K9rS974ixD5tnP&#10;uiVX/gqvqVzPcttZdkX3/kqVJon2fNsomjbc+2ff/sPW3L73McPtJez5TPtkVIt23Z/eplykTtu/&#10;5a/7C1M8LRszbtm77qVD/D8y/wDAK2ichn3Lsn/syVnvtRXZl/4BV6Z/m+Wsy4uV3fKtdMYgRO/z&#10;bv8A2WvYvhLeTzaXFtb5IpdleK3D/L8v/jleq/CXz003bBOv+t3/ADrXm5pT58MdOG/invcMNy6/&#10;7f8AvVLDbXMLfMy76qWNzqG1GVoHRl/gWraXN997bA6fw/NX5pKJ9JElmtp9v3lo+xzur7paEv8A&#10;UPutFB/39qJ9Svk2boIH3fe/evUfCBL9jb5l82s+/sHRop2+fym37P8AZq3/AGlfO3/Hn/49UVze&#10;SzRPF9hb5l2fwVfKBoJcrD8vkbE/2KY+qwbfmb/gb1iJqVzDbpFLpVzv2/M6MlUprmX/AJ9LtP8A&#10;gNV7MDpftn93/vvbUX2xU+Vn/wC+65R7yf7v2a7T+7+6qZLne22WK7/3/Iep9iB0H9pLt3NtpPtk&#10;G7/W/wC7srFT7Nt3bm/2d8T1b3233lZUT/bo9nyl8xak1FVboJf9paKq/wBoWy8eav8A47RV80SD&#10;n0eX/nmz/wC2jVd+0zo3m7ZP9xKupZ7Pl83/AIBT/sbbdyy7Pm+/tq+YyKSX8qfwyfd+/wCVVpLx&#10;nbayt/v7amSwb73mq/8Av1K8Mqf8st/+41RLlKGreK6vub+L+NanhuV2/L9/+F3Wov3sOzdBI6bf&#10;7tSo8T/M0TJ83zfLRKMZAPS82L8v/ji1bS4V23K3/fdVP3W1NzfLVhPs21FVVd65pc0QB7yVG27W&#10;2LUrzN8jL/6FUTW0Uy/eaH/caovsfl/N5tEfi94stfafldV209LlXV1WL+L+7Vf7M3/PdX3fwUfY&#10;NnzL/wCONW3LIPdLb7Xbbto/dJ96L5/92qn2Ofd8sv8AD9+jZPs3bt/975qjmAl/2VZv9zdUTzPu&#10;27mo8m7/AIduyovJvP4f++0akBK+52+WX/e+Wuf8T2y6havBKu9GX5kT+Ktt/tiN95azLyG5mX5l&#10;V/l+5trqoylCZjL3/iPnzxV4ebRJPlVniZvkeua3v93c1e8eJ/DE+q2bqy/7rov8VeRar4S1DSml&#10;aWDzk/votfoODxcasfePEr0OUxPtLIzsvz/wL81SpqsqbP8AZX7j1VmRn+7/AHvubahmtpU3/L96&#10;vZ+ycZtw68u35olf/gNH9tQbdqxfN/AiVz825Pmb+7/HVd5mRtqt/D81XGJB1EOsWf3VXY/8VRTX&#10;9s7fumZP9p2rlHk+b5fkT/eqLzv4d3+781Hs4gdq95bbvll/hp6TQf8APX5Gb+OuHSaWFvlZv9/d&#10;UqXjbfll/jo9mB2qWyuvmxN/vJUXkt95pfn/ALiNXH/b5du3c3+1UqarOn/LVtyt8u+j2Ycx13zJ&#10;827+LfR+9Rdvm7N1cv8A2xKnzK/8Oz79OXWJZvmWWj2Yc0jqEuZ7Zfvf8Do+2Tuu2Xd/tVzSa3O/&#10;3m2RL91NtS/22z/Lub73zVHsI/Eae1nychrTPK6v8v8ADUKXM/lfKzJu/j3Vm/22zttb5/7lWE1h&#10;dvyr8+6r9mLm5fhNWzeWFtzfP8v8dD3jPLtZW+99+s/+3v4Wo/ttHbb8r/7dR7IjnJftjeb8zfd+&#10;8/8Aeq3bX+z7u5P9h6yXv4HX5qX7fEnzfK9Hsg5joP8AhJN7uu3/AIAlH9rb1+Zf/Hq5/wC2Rfwt&#10;/vVL9pj+4zfe/uLUezL5jY/taLdu8qmJqu7f+6/4HurPe5g+dV/1v+w1VXmi+6rfP/Fvq/ZkcxsT&#10;alVSbVd67m/4FsrMe8j27tyv/sVVfUPvr/3zRGmHMWprlv4fk+as93+ba1VZrlnb7v8AwCodzfwv&#10;/wB8V08oFv7Sz/e+7ur2D4aWDf2bEzRMjytvrx/TbZrm43bm+9X0L4A8Ns9rbyszJtXf/sV4ObVo&#10;wpHfho+8ekWcLfZU8ppE+X+9VjyZ4f8AVTt/tb2301LCVPlWdv8AgdSpZy/dWdv/AIqvzT3eY96J&#10;XSG827ftKo/9/wAqrCef/wAtZ1d/4nRaldJ/k+Zqb/pP3fl/4GtZlh83z/v12bqfvlRd6t/sbKd5&#10;M+7dtX/Z+Wondt3zQL93+CgBzzT/AHVRvvUJNK/8LVF9p/2ZKe83+y1AEM0zOv3W/wBmpvObyk3K&#10;2+mecu3aq/e+dflpqbdm5mXZ/u1XKAj3jR/xf+PU/wDtKX5N0G//AHP4ai3xTfKsqvtb+BalTb95&#10;Zd9VEBJL5VbG3/x2imyMyNhVXFFLll/MQVY7mf8Aib97/u1L9sb7v+zVRL9du7bv+X5ael/E6/Nt&#10;f/2WtJe6ESxJeL91kqxazW03+qZX/vfNVfzovuyqv3v71WIYYJm3eUv+18tc/LHlLLyJE67V3J/u&#10;VaSFvK/1rf8AA/4qpJbxJ80S7KlT5F3fwVmBb8lk/i/8dqFrZZP7uz/bp8O5Ni/+h1L9pl8r5V/3&#10;qiQFV7ODbu2/98fw0fY1dNu5vlq0lyr/APLL/virCOs3zL9/b/BUc0izNTTVSLd5rfd/gqpZ+bNv&#10;aWVvKZv3T7a0NS27fIVdjy/x0I6pa7drJ/d+WumNT3SCLyW++sv+7Q8M6Ki/L/v1L8v3lSjeu37t&#10;YhylTy7z+FV/77oRJ9rq0TP/ALCNvq9vbzflanJcrt20+YvlMp7lvutbSIlVJtVgf70Tb/8Abiro&#10;fk/ufw/3aY6RP/D/AMDrojL3jHlOMmvFf91uVKzLm2gvFfdtf/brtrmwV/uxRvWe+j2zrt2rD/wL&#10;71dscTykcvOeU634A0+/+ZVWGVvu/wAFcPqvw3vLaX9xPv8A9+voabwxAyou1v8AgNZ83g+B2+WW&#10;RP7372vao5pKl7vMccsJGR8z3nhXWrD/AFtszov3tnz1iXNnfW29WtmR/wDdr6lm8GM/yK7P/eSq&#10;U3hVU/1qts/9Br2Kedx+0c0sEfK7+b/FB/32tHnL91oGr6YfwfZu3yxb/wCNU2JVSbwHYzLuazj+&#10;X7yeVXZHOKRj9SkfNqTLu2qrJRuiT733/wDdr6FufhdpW/5baD/vnZWU/wAItPf7tsv/AH9rp/tf&#10;DEfVKp4jvif5kahH+b73+9XsD/BGJ97Kv+9slqlN8DZfK3L5n+4myto5lQ5SPq1U8v8Av/Nu/wDH&#10;qH/vf+gV6RN8EL770Xmf981lTfBzU0leL95/tb4q1jjqH8xHsJnH7127f9uodrPvrppvhdrifKu3&#10;/feof+Faaum9d0bv/f3Vt9ZoS+0T7KRhO67fl/4FTPmdf3X96tt/h7rSttWLf/uNVdPCWubtv2OR&#10;/wDbSr9tS/mFyzMzfKjbdzJR833n3P8A8C+9Wg/h7Wk+ZrOf/a/dVXfStThXc1i33f41p+1gRyTG&#10;vM1Q7/lf+5R5N5/HbN/v+VUTvL/FE27+Gq50Ba856i+0t975qr/bGT5Wib/gFD3Xzb9rf8ApgaCX&#10;Oxvvf8Aqwl0v3kb+H7lY6XK/eVWT/gNPS8VPus2zd/BVgW7m53/eX+L5ahe6aZvmb71Rb3dvlib/&#10;AIHUsNheXnyxQf8AfC1jeEQIkRfvffqwlsz/AC7t/wAvy7K6PRPhjq+sNuliZIv9uvUPDHwcttP2&#10;S3O2bb/A9cGJzChh4/EdNOhKRynw98E3l9cRTzxMlvu+/X0XpVh9mt4olX90q1U0vRILOJViVUT+&#10;5XQW0K7dqr/wDbX57mGOliJe8e3QpRpRCN/l+VWT5ql85vusv/fFTfcb5l+T/eo2f3U/8drxOaJ2&#10;FRLrZ/t/7G6pXuV27v8Aa/jp/kq6/NEtH2OJ2+61RzAMR4EV9q7E/uI1DvHMvzNJ/wB8097OLd8y&#10;/wDfdMe2X+L+98z7aoCJki+df/ZaY8K/3f8Ax6n/AGBd25WVH2/3qimtm/4G38b1p7vKBC8Kv8yq&#10;3/fVGxfur/wGh4Z9u1WVKieFkbazbP8AgVEY8vvAS7F3bduynpZ/3fuf7tV4Y22oqz/7fzVL9z/l&#10;r/3xV8oCCxRmbzFLNn+JaKjmZlbv/wACWij2YcplQw7PmVvu/wB+rG9v4oo97VUS4/h8z/xyrqOq&#10;feWN/wC7XTIyJv8AZliX/vqrUKr5u5ol+7/A1VYXba+1V2f71WkdJPlZV/76rHlAtwvL93yv4v71&#10;W0edF2+Vv/4FWenkfdaL5NtS2CRQxIqsz/7btWPLEo0EuVddu3Y/+3Uqfe+9vqr+9/gbfFR8396N&#10;/wC78tcxZb/3ttJvWFXZWX7v8bfdqBJGRf3q/e/ubKo6lt1JktopV/vy76Ix5pBzEttYNeLNPK2x&#10;5fuoi/dWraaayfdl+eqn71P+WtW0mbbuXbREAeGf+Ft/zfN81MTz0+8q0/7YySp+6qX+1Vji27W/&#10;2UdaOX7QEXnbP4WSmecqfe+R6t+dFN975/8Acqx9pjddvy/d+XfR7xcjP85XX5WpnnLu+8uytD9w&#10;6/Mq/wCzspv2C2/hX/eo5gMzzon3r5rf7m6mTJ/Fu+StZNNs9u1d2/dUL6VF95v/AB+iMuUDK3Oi&#10;/e2U99s3y7letD+wYnX91cr/ALO+of8AhHpYfminj/2t9bc3MBVe2WHZ5X8X+1TNkSLt2/7yI1W5&#10;tHvP4WqH+x7z+J433L/BR7QjlKr2Fm/3l/iqvNols/8Aqm+9/BurQTQbzd93+H7qNTJtHvPu+V/w&#10;DdVxqhymYmiRf3qP7Ei3feb+5871e/se8hXd+82bv71CWd4nzbpNn8KURl7xfKZj6Dv3qq/7vy1X&#10;/sdoW+X/AL4rQmmvLPytyz/e2fdp7zSp8zQLsVv9ytvayjEjlMz+zZd25Wb/AL6qJLC83bl+f+78&#10;tdBDcq/y+U0P92pUdfk+ZaPbSDkOamtrnbtaLY+35vlqH+zZ3Xc0X+7v/irrpk/2tj7fubarpDL/&#10;ABN8n8PyVtGvMjlOU/sFtv7+KN/9vbUT+EYtu6KzX/a2LXVbG3bVi/4HUz/e/iT/AHK0+uVBeyic&#10;S/hLZ/qomT+P/XvUU3htn+WVZEf+5ueu1eGLZu3bPl++i1F9lX52VqUcdV5ifZROH/4RJXZ1aJX/&#10;AO+Ki/4QeKaJ2az/APHa9CSwb5/uv/tpR9jXa6tE3+zW/wDaFUj2EDy9/AGnv96xX/ga1n3Pw60p&#10;/l+xxp/uRV629nEkSf3G+f79VP7NXzHdVX/a+WiOZV4/aD2EDyX/AIVjpW3c1nG7/wC7Qnwo0zdu&#10;+xrsb/ar2BNNif70Xz/xbFofTURvuq77f4Fro/tWuR9WpHl9t8OtPtpflsVf+98nyVq22i21g0Sr&#10;bR7P722u4h0//nkseypXtlmXbt/77WspZhOfxF+wgc7DNLCv7pV+Wrtnfyo21YletP8As2Cb5Wj3&#10;/L9+pYdBiT5lXZt/uVxSr85tywCzvP4mi/8AHa0E1KP77Qf8D20z+zflTbL93729ai+xtDFuWuPm&#10;5y/cLb6rFt2/cpn2+22oy/8AfdVEh+Xczb/+A0I7/d++n+7UcvMBoJeQTf8ALX/vin/aYN27d/D9&#10;+qSbV/h/8dqHZA6vuVdjL8ybqjlL5TWe8i+6rL8/8b0zzok/5ar/ALXzVSewtnX5V2bf9qoX0qJP&#10;4V+Wgg2N8W3arK+5t+ym/Ki7dv8AwDbWT/Zquvyt/F/A1P8A7N2K7LK3/f2q90stSPsXb9/bS71e&#10;Lc61X+wSp8/myfL/ALVMezbd807I+3+OmQSo/wAu5V/77ajfv/h/74am+S27/Xyf8DWjZP8A891f&#10;/gNESx8qn5d3p/eoqJvtC9Srf8Boq+YjlOZhh3/M235f+e1XUhZF2q3/AAGhHi+78v8A3zVhIYN2&#10;75d//fFd8vdOcrvbK6o0qqn/AAKpfJZPm+b7/wB+pkRm+6zf99VKlnJJvVt1c5YL5v8AC29Ktw+e&#10;i7m/u/N8tMhsPJlRl3bP7m6rcNm+75Zdm5f7tZy96XKUWIZonXaytUv7r52WX71EMMu7b9//AG6e&#10;lsyfei/8erD3QCZ4obd2+XYvz7PNrHs4WTzZfN+eV9+ypby2ivLryGlZIovnbZVjyVRf9azp/cqf&#10;hiWPeFo1+ba/96mIkqfMq76f9mV22tL/AN9rTnhb59stRzFjd8v8KbPmo3tu+VWqVEZPlaVf9mj9&#10;793d8n9+o5iA2qny/f8A+A0ecqtt/wDZaE+797f/ALG6nxo3/PLf/uNV8xZCzxp9/b/uU3Yu3asr&#10;f7OyrW9Hb5ov+Bu1P2M//LD/AMdqPdkQV0fZ92Xe/wDc3UbG+8srVN5Kp8rVIjxfebds/wB2j3ZF&#10;kD7t+7z2+X/Zqwjy/wAMsb7f9mj9w/zLK3+zso8mDbua5/2/nq+YAufNf51njT5vmSmOk6In72P/&#10;AGt9Dos3/LemQzbF27lfb/s0c3vFA73kK/61f+2NH2q8T7zLN8v96j7TLC27938399aimud8X/LP&#10;f/fRqj4SRj6lc7v9Qzy/3N1H9pb22zwSQ/761Xeaf7qrv2/x76mSadIkVl3p/v8A3a2Noks2pQXN&#10;u8TN+6Zdnz0W00TxeX8r7f43/iqF90z/ADWa/d+58lNSFfN3f2e33f4KOYnliW/sdm6/6hf+AU7+&#10;x4PK3MrJ/tpVWGGBG+WJoX/i+XZsrVd9lum1pP8Af+/QMzJtKV9n+vT/AG9tE1gv3fPkf/fSrDu2&#10;75Zf/Haieb+KVt/++tBPKM/sqJF/1v8A33TX0qfairP/AMAo3/wqypUPnT/eVo3+b+9Rze6A3+xJ&#10;0bb5u/8A2Khm0qfd8q/e+9T/ADrncjKq/wDfW+n/AGmfdu2s/wDwKjmL5So9heIu1VXfVd7O8+8z&#10;/wDA0q695c7k2K3++9TPfz/wrv8A+A1EpSI5TM+zXm75/n/29iU/7Nc/xL/wB1q79pbytzRNT4b/&#10;APg/9Do9pKIjPRJf4ov++6Yry7vmRU/4DWr/AGrEnyru/wBr5aP7Wif/AIF/FVxlIDP3t95oqfC7&#10;bf3UW9FrTS5Ta/8A7PUsN+qL95f9zbRzEmVvXb8sX8P8FOS8bd8y/dX+7WnDc223cy7P+A1L9pgR&#10;kbb92j2oGP8Aafl27m+b+5Rvldtu5q03eCZtrNsp/wC6f+JaiMpSIMH7G33mWTzf4qsJZt97bv8A&#10;9tK2Ef5tqvvT/bWm71Rvut/s1cvdLMf7HPu+aKnQ6U/8Xl1sedE6/N/4/Rsi/iZaOYDKfTW+8392&#10;hIZdvzbvl/v/AMVaDvEmzYy/7lH3/k/8fo5pAUvszfIzMv8AwCmfZti7vv1offbbu+7UT7v4fvVE&#10;YgQ7Pk+7/wCPUed5f8O+h5vm3NU29k/5a/8AAHo5vsgQ/N95l/8AHaJnXbuah3/vffb/AGqieb+H&#10;/vr5quPugVJI9rUU2aRY227W/wC+qK1Az/m27qsb2/8AiqqJeb/lZW/75qVHXburtlzHIWHT5f4f&#10;++afvXzdm1t/+z/DQlyr/K3z/wC5UqP/AHlb7v8AdrmlzFkyI237zf7PzVYTz/vefIny0xH/AItv&#10;8X92pd8SLu83ZWPvATJ9p3fLP93++tO868+z7VWN/wDfWmw/7Lf71Wkdf9bu/wB2ol8RqZSW06Lu&#10;lg3v99n3feqXzlT5fIZK03+5/qm/33puxXb7vzrWMpSAqI8G75vPT+78tS7F+55slSzW38O6j7NF&#10;t+dqIykBF5Mqfel/4G60JC38Mq/7lGxvnX/a/gofzYdm6JXT+F9tRHl5iwRGeX7y/wDfNSpDKi7l&#10;Zf8AgFROkTt83yJUqQqi/M3/AI9WwD/Jk+9v/wB6np57t8su/wCX+7sp0MP8Tt/33U32Zk+VWX/c&#10;21kBXR53bb8v+0+6nfvUbc0S/wDAGp6Qyv8AxL/uU/Zdf3V/2X3UpcoDEf5tvkM9D3O/Y3lSf7+6&#10;nvbS/K33/wDgVQxzXifdtm/76Stve5QK77nbd5TU/cz/APLJk+b+NqPOn+81nJT/ALS2z/UMn/Aa&#10;goh+0sjf6hn/ANuh33tu8r/x2rH29d33f/Hqal4v3WVqOUZUd1+8ysn+2i0b4v7v8P8AuVbe8VIv&#10;9Uz/APAah86KZd3y/wDfNEjYajwbvvbP9tmqx5kT/Mrf8D3b6Y/kTL91dm35KPJg+63lptq/e5Rj&#10;9m9dqs1WHs50i3NPv3fwOtV08hP4v/Hq0vJie3+aWT/gDURM5GbMmyJ23f8AfC1U8lvvfu/9xmrV&#10;e2im/wBU1VXsWdf9e1EubmLM+a2if7yq/wDwGqn2ZfK+WDZ/wKtX7G38MtRJbS/PtlXZ/u0AUn2o&#10;u5rZv9p0pjpB/CzJ83y1obLzd96PZ/cpmyd127l/2kqDMx3haOVGWdv9netPTdu+b/8Aaq6yTpLE&#10;ssHyf30p8yb4trWzf76Uf4gKSPP95WarXnT/AMLbPm+4jU2GFd27bVhEbb92n7pMiFpm+/uX/f20&#10;vnf7MdOd1Rfmib/gFHy7fl/vf3avmiQPf5/uwLRG+/5Wg2f3flpm+J12ef8A98NT9kvlbVn3/wC/&#10;Vc0QB0iZf9UtV3toHTa0X/AN1So7QskSt/49T0dvN3f/AGdR7oFHZF91Ym/2X3VN5cX3mVv++qsT&#10;WcUzbtv/AHw2ymTbdu1l/wB35a25QK/kq6vu+T/cah4Yk+7PP/wNqleZfutFTX8ib5W3f99VPNEC&#10;v838Ny3/AANaciTu3zT70/h+enpZxfeW5l2f3N1S/Y127fPkdN1LlCRFsba6rP8A8Ddal8v5f9au&#10;yhNNgT5lnk/3PNpfsy7dm5v++aPhAhmRt3l+eqf3di0yaFkVNs9WPszbvvf+O1BNbK6/PLs+ar5i&#10;B0iXKfKsq7P4aqTfbH/u/wDfNPkhl3fLcr935UpmyX7qstHKBFM95975X/3KJnn+80Df76PUu+f5&#10;Fb502/fqJ2n3JuiX/vqtox5gKs0027iL/vpqKmaLcc5K/wC9RWxBkI8W1FXd/wB81Y85fkbcv+5t&#10;qkkyoqbWaraOr/Lt2fLXT7PlMjQ3xfw/+ONVhN33V/8AQqz0RU+Vk+dvvfLViG2T7qr/AMASuaUf&#10;tAaUKSv5u1vk/id6HRnaJdsb7fvb/wCCq8KbPlb/AMcq9bbt21fn+X+Nax5SywiN5W5f/QasQ/7U&#10;S/equiN91al2f3m/4AlcfKUWN7bNrLT/ALjf+z0bP4llaj5f4t1RKMix3zfwLvqu/wA7bVVv9pNt&#10;W9jL/D/u/NUTvLt3bf8AeqOX3gK8Lt/CtO3s6/e/8ep7TM6/6pv+AVXT5/mX7i1cuYslaFP4mohs&#10;1m+7t+Wj5v7lP2fN8rfPURAH3Qyv8rb6ek0u3cqsm7/aqF5m+f5vl/3amR/9pv8Ac20c3MHKWvtj&#10;fxbf++aPt6v8rT/PTdjbdv3/APcqv8zt8y1sBoJdL5u1mX/vqh3VN6q3yf71VPuL91v+AUecv92o&#10;5gLabdm1Wbf/ALdGyXdtdvkqom2T/lrsqx5you3dvo5eYC39m3q7K2+q7oz/ADeUv/A6POWGX902&#10;zd95Kl3r8iL/AMC+ao5ZFFTyV+80VRPbRP8Ae/4D81W9/wA21t2z+7TH8hPm3b3/AI99Ryy+Isr/&#10;AGNX+6rf7L7qY9n9z5m3/wC7U2/+JG/i+5Uvk+cvzN8/9ytDXUqJbLu+Vl+7/dq39m3xfw/8DWjY&#10;27/W/wAX92nzbkXbu/3fmrPmDUovbN/dX/vp6i8lv4d3+181aH71It/y0z/d/wC+K294NTP2S/dZ&#10;m/4HTZt3+1Vr5nbdt2f3aa+51+993/ZqOaQame6S7vl/8fWh0nRfvxfd/uvV3/bo3t91vubfv1f2&#10;Q1Mr7TKjfN5f3v71O+2So3yr/wCPVofKjJu3b1o2L95VqJc3KL3SrDeM/wB6Jv8AvpKl86D+7/vb&#10;1qwltE7fNFsSmPZwP/D/AN8LV/FExkRb13btrJ/sPT0vPJ/u/wC460PYQTNubd/wFqPsap8m5vu/&#10;c3Ue7EQzzotzttX/AL5piXNs6/eVGVvmqZ7Nv+WTN/31Tvsfy/Mzfe30ElV3sXbczR/e+f5vu07/&#10;AESZflZd/wDsS1N/ZTf3vk/3ar/YJYZdytB/wOKr90CXyYPvKrb6HVZl27f/AB6ontrn7vlQbKZ9&#10;jnT7qR/N/tU4/CA9LaCOL5fM+X/prSeSu1/m/wC+1qCbz1+b7M33v4JaZvnRfms5P+AS1Xs+YC99&#10;mXb95f8AgdQ/Z5/4Wj+T5FqKZJ/vL56f3k+R6ZvlRk3K2/8A21q/ZhzD994jP+4V/wDcemTeai+a&#10;0H8P8FH2n+HdIn/Aar/2kqfen2bf43WjlIkWPOXcm6Cf7v8Adpnzbt21tjf7NRJrcG7Z9sX/AHN1&#10;P+3t/DOv/fVXy+6APt/i+TbVd93/AD12Pt/jqV7lk+ZmX/apn2ltu7yvvf7VHLLlAid2dU8ptn+w&#10;i0zfLu2y7X/3Fp81yv3WX/vih7yB/vL/AMDq4gZ1xfNHJhdtFWrgwM/+q/8AHaKfNIn3TDhRkbd/&#10;3ym2rz7dvzKu+s/yWRvlb/gbtVhNz7/mWvUkcsS6j7G+Vt9XYblnX5azba2bzXbcvzLV1IV/u/7r&#10;7a45GhoQur/+zVdR967Wasr7ny7t/wDuVbhfZ8zfcrIs0I1b7qt/3w1WnSLd83/jlUvtK/wrT/O/&#10;i3fxbq5Ze6BdRFRdv97/AGaelsu1G2/71VHmV1T5tj/w09Lx/n+Xf/t7qj7RXMWNi/dV6ciMjfN/&#10;4+1QfaW/vfNuqH7Z83zN/wAArEs0HhZ1Rd33/wCCq81tKnys33vvUz+0v9ln/wDZaa9/L/Du+ZqA&#10;HJC+397Kr/8As1Ls/h+4n+w1Q71dfmbY60+HzU+Xd/u1pzR5Swd1jXd81OR1m+f7lHzebu3f8Ap6&#10;fO27b/DWHN7wEsO5v9un/vEl3fc3fx1X86KH7zN8y/wUfunVGVmq4gPfzXbd9ypYd33WqJEbd8s7&#10;f8DaneTKi7Wl37f4K6f7xBYe2bbtVm/4BUX2adPl+b/ga0zzGdvvf98NT45k/iWoDmIneVPl3f71&#10;Wk81/ut/47We7/6R8yt/f+RaEvN8v3ZE/wCAtU80S4lt0n+8v96h/N2/MtSwzLt3LK2z/bWovOZK&#10;wlIoN8qtu+ZE/wB2hJmdvmZv9x1qWO6+583/AI9S/Nu+WrNOYhfd/lam+0t/8VSfOkvyrv8A+A09&#10;9yJtZV2UGmpE9zL97zV/76qLzt/3vn/3GpNn8XlfJ/sVF86f/s1P2jIfvbbuZd/zbKTf8v3W/wCA&#10;VFNN+63L9+orZ2/56/e/v1nzGuo+byvutuod4/K/i+79/bVjY/8As7/92ofm/iVX/wB2tAIv7jK2&#10;xP8Adp7zMi7lb+H7+2mfw7dtSpuf5lb/AHvmpSOf7Q35tn+tXZ/fp32lk+X/ANAo+b+83+5U2xpv&#10;m2/8AdaIgVkeX738FLvl+8q1Y8lvut/wGoXtpfN3L9yn7oDUmnTzdy7/APgNO8xmX5dyf7dCbvvb&#10;l+X+DbR+9f5vv0ogHnT7fl3f981FN5u75l/74p7u3yboGpj3MW7/AOxrb3gDeyL9xn/4FQs0qN83&#10;/j9RfaVf5mX/AG6l+1b/AJV/9BqIkh9sab5tq0xJm3fe/wDHqrtM3mfKrU1/7vzP/eer+EC0jSp8&#10;zL/wDdUXzfxLUP8AvNv/ALvzU908lXbd/wCPVt8ZAO+z5mi2fLQ9z8+1o6ie5/3v++qia4abZ93/&#10;AGqj2cvskEv7t22sq/8AfNM/dbf4UqvNNFt3fx09PKf5tv8AvI9XGPvAEyRM25lj+79zbVf7PBu3&#10;NF/wOmOke7csXz093i3fLG3+09X9osieFU+Zf++91QvDF91Wb/vqnu7f88t//Aaru7o3zKv+47Vf&#10;KQM+xl3YpcyYop/2yV+diL/upRR7xPvGUk29U2/w/wB9atQu0n3l/h+aqR+W4THFSzf8e/8AwKvX&#10;lT944ol5Nv3l2p/d+arsM3yp8v8AwOufX5YNw4NWUkbP3jXJGJ1G1H5afdX/AHU21dhRHm+Zfk/u&#10;VkwyN/e/grWtfmhTPNZ1KfKBY2NCu3d/49T/ADmZf/iGp6RrtT5f4ajl/cyLs+X6VEqZUZE29fK+&#10;7vo+ZF2qv/j1IqKyoxVSfoKh8tVkXAxXHy+8EZE7/wC7/wAA3UzZ8v3d9Y32iT++350yG4k83bvO&#10;KUYRL5jaR2T5mpk1yryxL5v8X8dRJ97b29KbDGu5flquUsn+2S+b91X3f3KlSaWZ/m3J/sOtQRfL&#10;MhHHy1PZ/MyZ5quVEcxbTz/4WWpUuWRdrMr/AOwiVUCjPSnw/cqOUOYsIizfN9/+7Q9m0zbl3JtX&#10;76NT6d5jeU3zfw1MfdAb9ml+TbK3/A6ZDbS7n3L/AN8U+H77Vadj53Wr/vFjfJl+8rNv/wBt6EfY&#10;u3yt9Sr9+iD/AJeKn2hZEly3zbYm/wBuov8AgNa9vaQrsxGo+WmeUnmv8v8ADWAGaiKjb9rbN1P2&#10;f6373/fVSTKFi4GKqW7FlbJz89X8JcSdPni+X+9QkMqKm2f/AIBT/wC7SwxJ9ol+WseYRGiN5u7z&#10;f/ZKt74tr7p/4flqpD8sz44pXkbfndREfMTvth+bd/FR5yv9z/0Gqn8SN3pqfdc1cYhGRLeeQ6p8&#10;2yqiQ/uvl3VLMdyJnn5acn+rqOUoRLX+Jf7v3HaoflSV9yt/vpQn8ZqvPIyy8NiiQ4ltIVf7svz/&#10;ANyiaFt2zdUDsd3X+CpoWPmpzTMyT5t3/LN6h/e7v9Uv/AGq3N97/gVVY412/d/jpRj7xPMJNuf5&#10;duz/AIF96j5UqdVG1OKT/lolVKIELzfwtt/2qa7t95WWpplHpUXkx7/uD7lPlAjeb+8q/wDfVRTT&#10;b22tFTW+7UTqPtHSrkHMSJtVflVfm+9vqwkyorrt/h/u1Vh/4+KguJG2t81EfeI5iy7ru27v/Hai&#10;d4kbb5X3v9moUkb+9T2+Zuea6OXmAf50CfeXZTHdZovm2vUHlrsTiovLT5flqYe6BI6q6/8AAaZv&#10;X7qr/wB8UeSnmRfKKk8tVuuFxW+oEO9f+eS/8DpnnfN/c2/7NS3P3v8AgNVf4V/36z+GQB9p+Tb/&#10;AN9PtqGZ2XZ8y1Mn8dK3zRPnn5auMeYgpvN/db/xymPu+Rv3f/AFqwn3Zf8AerOmlfzV+auiMUHM&#10;STASNlXVR/tJRTIVG6Tj+KitCT//2VBLAwQUAAYACAAAACEAmSOszt4AAAAFAQAADwAAAGRycy9k&#10;b3ducmV2LnhtbEyPQUvDQBCF70L/wzIFb3YTY6tNsymlqKci2AribZqdJqHZ2ZDdJum/d/Wil4HH&#10;e7z3TbYeTSN66lxtWUE8i0AQF1bXXCr4OLzcPYFwHlljY5kUXMnBOp/cZJhqO/A79XtfilDCLkUF&#10;lfdtKqUrKjLoZrYlDt7JdgZ9kF0pdYdDKDeNvI+ihTRYc1iosKVtRcV5fzEKXgccNkn83O/Op+31&#10;6zB/+9zFpNTtdNysQHga/V8YfvADOuSB6WgvrJ1oFIRH/O8NXpIs5yCOCh4eFzHIPJP/6fNv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1OAmHjgUAAHQlAAAOAAAA&#10;AAAAAAAAAAAAAD0CAABkcnMvZTJvRG9jLnhtbFBLAQItAAoAAAAAAAAAIQCWduF0oLMAAKCzAAAU&#10;AAAAAAAAAAAAAAAAAPcHAABkcnMvbWVkaWEvaW1hZ2UxLmpwZ1BLAQItABQABgAIAAAAIQCZI6zO&#10;3gAAAAUBAAAPAAAAAAAAAAAAAAAAAMm7AABkcnMvZG93bnJldi54bWxQSwECLQAUAAYACAAAACEA&#10;N53BGLoAAAAhAQAAGQAAAAAAAAAAAAAAAADUvAAAZHJzL19yZWxzL2Uyb0RvYy54bWwucmVsc1BL&#10;BQYAAAAABgAGAHwBAADFvQAAAAA=&#10;">
                <v:rect id="Rectangle 539" o:spid="_x0000_s1027" style="position:absolute;left:1059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7FD56A17" w14:textId="77777777" w:rsidR="00BF77C6" w:rsidRDefault="004D7877">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1" o:spid="_x0000_s1028" type="#_x0000_t75" style="position:absolute;left:177;top:1991;width:20803;height:27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PIywgAAANwAAAAPAAAAZHJzL2Rvd25yZXYueG1sRI/NqsIw&#10;FIT3gu8QjuBOU4tetRpFBEHuyj9cH5pjW2xOShPb+vY3gnCXw8x8w6y3nSlFQ7UrLCuYjCMQxKnV&#10;BWcKbtfDaAHCeWSNpWVS8CYH202/t8ZE25bP1Fx8JgKEXYIKcu+rREqX5mTQjW1FHLyHrQ36IOtM&#10;6hrbADeljKPoRxosOCzkWNE+p/R5eRkFtrnH88N8eT393p6pt+3dTM+xUsNBt1uB8NT5//C3fdQK&#10;ZtMJfM6EIyA3fwAAAP//AwBQSwECLQAUAAYACAAAACEA2+H2y+4AAACFAQAAEwAAAAAAAAAAAAAA&#10;AAAAAAAAW0NvbnRlbnRfVHlwZXNdLnhtbFBLAQItABQABgAIAAAAIQBa9CxbvwAAABUBAAALAAAA&#10;AAAAAAAAAAAAAB8BAABfcmVscy8ucmVsc1BLAQItABQABgAIAAAAIQDoRPIywgAAANwAAAAPAAAA&#10;AAAAAAAAAAAAAAcCAABkcnMvZG93bnJldi54bWxQSwUGAAAAAAMAAwC3AAAA9gIAAAAA&#10;">
                  <v:imagedata r:id="rId5" o:title=""/>
                </v:shape>
                <v:shape id="Shape 5988" o:spid="_x0000_s1029" style="position:absolute;top:1817;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yeSwwAAAN0AAAAPAAAAZHJzL2Rvd25yZXYueG1sRE/Pa8Iw&#10;FL4L/g/hCd40VZl01Sji2NhFhtoddntrnk21eSlN1O6/N4eBx4/v93Ld2VrcqPWVYwWTcQKCuHC6&#10;4lJBfnwfpSB8QNZYOyYFf+Rhver3lphpd+c93Q6hFDGEfYYKTAhNJqUvDFn0Y9cQR+7kWoshwraU&#10;usV7DLe1nCbJXFqsODYYbGhrqLgcrlZBmc9//fTMHzO7e/u+mvzrh9OTUsNBt1mACNSFp/jf/akV&#10;vLymcW58E5+AXD0AAAD//wMAUEsBAi0AFAAGAAgAAAAhANvh9svuAAAAhQEAABMAAAAAAAAAAAAA&#10;AAAAAAAAAFtDb250ZW50X1R5cGVzXS54bWxQSwECLQAUAAYACAAAACEAWvQsW78AAAAVAQAACwAA&#10;AAAAAAAAAAAAAAAfAQAAX3JlbHMvLnJlbHNQSwECLQAUAAYACAAAACEAow8nksMAAADdAAAADwAA&#10;AAAAAAAAAAAAAAAHAgAAZHJzL2Rvd25yZXYueG1sUEsFBgAAAAADAAMAtwAAAPcCAAAAAA==&#10;" path="m,l18288,r,18288l,18288,,e" fillcolor="black" stroked="f" strokeweight="0">
                  <v:stroke miterlimit="83231f" joinstyle="miter"/>
                  <v:path arrowok="t" textboxrect="0,0,18288,18288"/>
                </v:shape>
                <v:shape id="Shape 5989" o:spid="_x0000_s1030" style="position:absolute;left:182;top:1817;width:20806;height:183;visibility:visible;mso-wrap-style:square;v-text-anchor:top" coordsize="208051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wXoxAAAAN0AAAAPAAAAZHJzL2Rvd25yZXYueG1sRI9Ba8JA&#10;FITvgv9heYIXqZsWWjS6SgkUeumhMdLrI/vMhmTfhuyrxn/fLRR6HGbmG2Z/nHyvrjTGNrCBx3UG&#10;irgOtuXGQHV6e9iAioJssQ9MBu4U4XiYz/aY23DjT7qW0qgE4ZijAScy5FrH2pHHuA4DcfIuYfQo&#10;SY6NtiPeEtz3+inLXrTHltOCw4EKR3VXfnsD4VR1Fa4KHxv5kM59FeFsS2OWi+l1B0pokv/wX/vd&#10;Gnjebrbw+yY9AX34AQAA//8DAFBLAQItABQABgAIAAAAIQDb4fbL7gAAAIUBAAATAAAAAAAAAAAA&#10;AAAAAAAAAABbQ29udGVudF9UeXBlc10ueG1sUEsBAi0AFAAGAAgAAAAhAFr0LFu/AAAAFQEAAAsA&#10;AAAAAAAAAAAAAAAAHwEAAF9yZWxzLy5yZWxzUEsBAi0AFAAGAAgAAAAhAOA/BejEAAAA3QAAAA8A&#10;AAAAAAAAAAAAAAAABwIAAGRycy9kb3ducmV2LnhtbFBLBQYAAAAAAwADALcAAAD4AgAAAAA=&#10;" path="m,l2080514,r,18288l,18288,,e" fillcolor="black" stroked="f" strokeweight="0">
                  <v:stroke miterlimit="83231f" joinstyle="miter"/>
                  <v:path arrowok="t" textboxrect="0,0,2080514,18288"/>
                </v:shape>
                <v:shape id="Shape 5990" o:spid="_x0000_s1031" style="position:absolute;left:20988;top:1817;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L1JwwAAAN0AAAAPAAAAZHJzL2Rvd25yZXYueG1sRE/Pa8Iw&#10;FL4P/B/CG3ib6RRFq1HEsbGLyLru4O3ZPJtq81KaqPW/Nwdhx4/v92LV2VpcqfWVYwXvgwQEceF0&#10;xaWC/PfzbQrCB2SNtWNScCcPq2XvZYGpdjf+oWsWShFD2KeowITQpFL6wpBFP3ANceSOrrUYImxL&#10;qVu8xXBby2GSTKTFimODwYY2hopzdrEKynxy8MMTf43s9uPvYvLdnqdHpfqv3XoOIlAX/sVP97dW&#10;MJ7N4v74Jj4BuXwAAAD//wMAUEsBAi0AFAAGAAgAAAAhANvh9svuAAAAhQEAABMAAAAAAAAAAAAA&#10;AAAAAAAAAFtDb250ZW50X1R5cGVzXS54bWxQSwECLQAUAAYACAAAACEAWvQsW78AAAAVAQAACwAA&#10;AAAAAAAAAAAAAAAfAQAAX3JlbHMvLnJlbHNQSwECLQAUAAYACAAAACEA2KC9ScMAAADdAAAADwAA&#10;AAAAAAAAAAAAAAAHAgAAZHJzL2Rvd25yZXYueG1sUEsFBgAAAAADAAMAtwAAAPcCAAAAAA==&#10;" path="m,l18288,r,18288l,18288,,e" fillcolor="black" stroked="f" strokeweight="0">
                  <v:stroke miterlimit="83231f" joinstyle="miter"/>
                  <v:path arrowok="t" textboxrect="0,0,18288,18288"/>
                </v:shape>
                <v:shape id="Shape 5991" o:spid="_x0000_s1032" style="position:absolute;top:2000;width:182;height:27754;visibility:visible;mso-wrap-style:square;v-text-anchor:top" coordsize="18288,2775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pbRwQAAAN0AAAAPAAAAZHJzL2Rvd25yZXYueG1sRE/LisIw&#10;FN0P+A/hCrMbU8VnNcpQx1GXPsDttbm2ZZqb0kStfz8RBJfnzZktGlOKG9WusKyg24lAEKdWF5wp&#10;OB5WX2MQziNrLC2Tggc5WMxbHzOMtb3zjm57n4lQwi5GBbn3VSylS3My6Dq2Ig7axdYGfYB1JnWN&#10;91BuStmLoqE0WHBYyLGiJKf0b381CtZJtTr3l9vRdTv6vZz6SaDdj1Kf7eZ7CsJT49/mV3qjFQwm&#10;ky4834QnIOf/AAAA//8DAFBLAQItABQABgAIAAAAIQDb4fbL7gAAAIUBAAATAAAAAAAAAAAAAAAA&#10;AAAAAABbQ29udGVudF9UeXBlc10ueG1sUEsBAi0AFAAGAAgAAAAhAFr0LFu/AAAAFQEAAAsAAAAA&#10;AAAAAAAAAAAAHwEAAF9yZWxzLy5yZWxzUEsBAi0AFAAGAAgAAAAhAPYyltHBAAAA3QAAAA8AAAAA&#10;AAAAAAAAAAAABwIAAGRycy9kb3ducmV2LnhtbFBLBQYAAAAAAwADALcAAAD1AgAAAAA=&#10;" path="m,l18288,r,2775458l,2775458,,e" fillcolor="black" stroked="f" strokeweight="0">
                  <v:stroke miterlimit="83231f" joinstyle="miter"/>
                  <v:path arrowok="t" textboxrect="0,0,18288,2775458"/>
                </v:shape>
                <v:shape id="Shape 5992" o:spid="_x0000_s1033" style="position:absolute;left:20988;top:2000;width:182;height:27754;visibility:visible;mso-wrap-style:square;v-text-anchor:top" coordsize="18288,2775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AimwwAAAN0AAAAPAAAAZHJzL2Rvd25yZXYueG1sRE9Na8JA&#10;EL0L/odlCr3ppmJrk7qKxNrq0VTwOs2OSTA7G7KbmP77bqHg8X3zluvB1KKn1lWWFTxNIxDEudUV&#10;FwpOX7vJKwjnkTXWlknBDzlYr8ajJSba3vhIfeYLEUrYJaig9L5JpHR5SQbd1DbEQbvY1qAPsC2k&#10;bvEWyk0tZ1H0Ig1WHBZKbCgtKb9mnVHwmTa77/n2sOgOi4/LeZ4G2r0r9fgwbN5AeBr83fyf3msF&#10;z3E8g7834QnI1S8AAAD//wMAUEsBAi0AFAAGAAgAAAAhANvh9svuAAAAhQEAABMAAAAAAAAAAAAA&#10;AAAAAAAAAFtDb250ZW50X1R5cGVzXS54bWxQSwECLQAUAAYACAAAACEAWvQsW78AAAAVAQAACwAA&#10;AAAAAAAAAAAAAAAfAQAAX3JlbHMvLnJlbHNQSwECLQAUAAYACAAAACEABuAIpsMAAADdAAAADwAA&#10;AAAAAAAAAAAAAAAHAgAAZHJzL2Rvd25yZXYueG1sUEsFBgAAAAADAAMAtwAAAPcCAAAAAA==&#10;" path="m,l18288,r,2775458l,2775458,,e" fillcolor="black" stroked="f" strokeweight="0">
                  <v:stroke miterlimit="83231f" joinstyle="miter"/>
                  <v:path arrowok="t" textboxrect="0,0,18288,2775458"/>
                </v:shape>
                <v:shape id="Shape 5993" o:spid="_x0000_s1034" style="position:absolute;top:29754;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M+xwAAAN0AAAAPAAAAZHJzL2Rvd25yZXYueG1sRI9Ba8JA&#10;FITvhf6H5RW81U2ViqZuRBSllyLVePD2zL5k02bfhuyq6b/vFoQeh5n5hpkvetuIK3W+dqzgZZiA&#10;IC6crrlSkB82z1MQPiBrbByTgh/ysMgeH+aYanfjT7ruQyUihH2KCkwIbSqlLwxZ9EPXEkevdJ3F&#10;EGVXSd3hLcJtI0dJMpEWa44LBltaGSq+9xeroMonZz/64u3YfqyPF5PvTjwtlRo89cs3EIH68B++&#10;t9+1gtfZbAx/b+ITkNkvAAAA//8DAFBLAQItABQABgAIAAAAIQDb4fbL7gAAAIUBAAATAAAAAAAA&#10;AAAAAAAAAAAAAABbQ29udGVudF9UeXBlc10ueG1sUEsBAi0AFAAGAAgAAAAhAFr0LFu/AAAAFQEA&#10;AAsAAAAAAAAAAAAAAAAAHwEAAF9yZWxzLy5yZWxzUEsBAi0AFAAGAAgAAAAhAChyIz7HAAAA3QAA&#10;AA8AAAAAAAAAAAAAAAAABwIAAGRycy9kb3ducmV2LnhtbFBLBQYAAAAAAwADALcAAAD7AgAAAAA=&#10;" path="m,l18288,r,18288l,18288,,e" fillcolor="black" stroked="f" strokeweight="0">
                  <v:stroke miterlimit="83231f" joinstyle="miter"/>
                  <v:path arrowok="t" textboxrect="0,0,18288,18288"/>
                </v:shape>
                <v:shape id="Shape 5994" o:spid="_x0000_s1035" style="position:absolute;left:182;top:29754;width:20806;height:183;visibility:visible;mso-wrap-style:square;v-text-anchor:top" coordsize="208051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zyrxAAAAN0AAAAPAAAAZHJzL2Rvd25yZXYueG1sRI9BS8NA&#10;FITvgv9heYIXaTeKljbNpkhA8OLBNOL1kX3NhmTfhuyzjf/eFQSPw8x8wxSHxY/qTHPsAxu4X2eg&#10;iNtge+4MNMeX1RZUFGSLY2Ay8E0RDuX1VYG5DRd+p3MtnUoQjjkacCJTrnVsHXmM6zARJ+8UZo+S&#10;5NxpO+Mlwf2oH7Jsoz32nBYcTlQ5aof6yxsIx2Zo8K7ysZM3GdxnFT5sbcztzfK8ByW0yH/4r/1q&#10;DTztdo/w+yY9AV3+AAAA//8DAFBLAQItABQABgAIAAAAIQDb4fbL7gAAAIUBAAATAAAAAAAAAAAA&#10;AAAAAAAAAABbQ29udGVudF9UeXBlc10ueG1sUEsBAi0AFAAGAAgAAAAhAFr0LFu/AAAAFQEAAAsA&#10;AAAAAAAAAAAAAAAAHwEAAF9yZWxzLy5yZWxzUEsBAi0AFAAGAAgAAAAhAIvnPKvEAAAA3QAAAA8A&#10;AAAAAAAAAAAAAAAABwIAAGRycy9kb3ducmV2LnhtbFBLBQYAAAAAAwADALcAAAD4AgAAAAA=&#10;" path="m,l2080514,r,18288l,18288,,e" fillcolor="black" stroked="f" strokeweight="0">
                  <v:stroke miterlimit="83231f" joinstyle="miter"/>
                  <v:path arrowok="t" textboxrect="0,0,2080514,18288"/>
                </v:shape>
                <v:shape id="Shape 5995" o:spid="_x0000_s1036" style="position:absolute;left:20988;top:29754;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x7RxwAAAN0AAAAPAAAAZHJzL2Rvd25yZXYueG1sRI9Ba8JA&#10;FITvhf6H5Qne6kZF0ehGRLH0UqQ2PfT2mn3Jxmbfhuyq6b/vFoQeh5n5hllvetuIK3W+dqxgPEpA&#10;EBdO11wpyN8PTwsQPiBrbByTgh/ysMkeH9aYanfjN7qeQiUihH2KCkwIbSqlLwxZ9CPXEkevdJ3F&#10;EGVXSd3hLcJtIydJMpcWa44LBlvaGSq+TxeroMrnX35y5uepfd1/XEx+/ORFqdRw0G9XIAL14T98&#10;b79oBbPlcgZ/b+ITkNkvAAAA//8DAFBLAQItABQABgAIAAAAIQDb4fbL7gAAAIUBAAATAAAAAAAA&#10;AAAAAAAAAAAAAABbQ29udGVudF9UeXBlc10ueG1sUEsBAi0AFAAGAAgAAAAhAFr0LFu/AAAAFQEA&#10;AAsAAAAAAAAAAAAAAAAAHwEAAF9yZWxzLy5yZWxzUEsBAi0AFAAGAAgAAAAhAMjXHtHHAAAA3QAA&#10;AA8AAAAAAAAAAAAAAAAABwIAAGRycy9kb3ducmV2LnhtbFBLBQYAAAAAAwADALcAAAD7AgAAAAA=&#10;" path="m,l18288,r,18288l,18288,,e" fillcolor="black" stroked="f" strokeweight="0">
                  <v:stroke miterlimit="83231f" joinstyle="miter"/>
                  <v:path arrowok="t" textboxrect="0,0,18288,18288"/>
                </v:shape>
                <v:rect id="Rectangle 554" o:spid="_x0000_s1037" style="position:absolute;left:21170;top:28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639AD1F9" w14:textId="77777777" w:rsidR="00BF77C6" w:rsidRDefault="004D7877">
                        <w:pPr>
                          <w:spacing w:after="160" w:line="259" w:lineRule="auto"/>
                          <w:ind w:left="0" w:firstLine="0"/>
                        </w:pPr>
                        <w:r>
                          <w:t xml:space="preserve"> </w:t>
                        </w:r>
                      </w:p>
                    </w:txbxContent>
                  </v:textbox>
                </v:rect>
                <w10:anchorlock/>
              </v:group>
            </w:pict>
          </mc:Fallback>
        </mc:AlternateContent>
      </w:r>
    </w:p>
    <w:p w14:paraId="5C2A4329" w14:textId="77777777" w:rsidR="00BF77C6" w:rsidRDefault="004D7877">
      <w:pPr>
        <w:spacing w:after="19" w:line="259" w:lineRule="auto"/>
        <w:ind w:left="12" w:right="2"/>
        <w:jc w:val="center"/>
      </w:pPr>
      <w:r>
        <w:rPr>
          <w:b/>
        </w:rPr>
        <w:t xml:space="preserve">Competition Cone </w:t>
      </w:r>
    </w:p>
    <w:p w14:paraId="5C5F52BC" w14:textId="77777777" w:rsidR="00BF77C6" w:rsidRDefault="004D7877">
      <w:pPr>
        <w:spacing w:after="16" w:line="259" w:lineRule="auto"/>
        <w:ind w:left="0" w:firstLine="0"/>
      </w:pPr>
      <w:r>
        <w:t xml:space="preserve"> </w:t>
      </w:r>
    </w:p>
    <w:p w14:paraId="4FF5E424" w14:textId="77777777" w:rsidR="00BF77C6" w:rsidRDefault="004D7877">
      <w:pPr>
        <w:spacing w:after="16" w:line="259" w:lineRule="auto"/>
        <w:ind w:left="0" w:firstLine="0"/>
      </w:pPr>
      <w:r>
        <w:t xml:space="preserve"> </w:t>
      </w:r>
    </w:p>
    <w:p w14:paraId="273E1DDC" w14:textId="77777777" w:rsidR="00BF77C6" w:rsidRDefault="004D7877">
      <w:pPr>
        <w:ind w:left="-5"/>
      </w:pPr>
      <w:r>
        <w:rPr>
          <w:b/>
        </w:rPr>
        <w:t>Robots on the course:</w:t>
      </w:r>
      <w:r>
        <w:t xml:space="preserve"> The judges may stagger the runs of robots so that more than one robot is on the course at the same time. Multiple robots running at the same time will only be used if the number of entrants is such that the 3 rounds cannot be completed in less than 5 hours.  </w:t>
      </w:r>
    </w:p>
    <w:p w14:paraId="150C402A" w14:textId="77777777" w:rsidR="00BF77C6" w:rsidRDefault="004D7877">
      <w:pPr>
        <w:spacing w:after="19" w:line="259" w:lineRule="auto"/>
        <w:ind w:left="0" w:firstLine="0"/>
      </w:pPr>
      <w:r>
        <w:t xml:space="preserve"> </w:t>
      </w:r>
    </w:p>
    <w:p w14:paraId="12064A6D" w14:textId="77777777" w:rsidR="00BF77C6" w:rsidRDefault="004D7877">
      <w:pPr>
        <w:ind w:left="-5"/>
      </w:pPr>
      <w:r>
        <w:t xml:space="preserve">Judges will not start a subsequent robot’s run unless they are confident the preceding robots will not interfere with the subsequent robot’s run. If the subsequent robot gets within 25 yards of the any of the preceding robots, the subsequent robots owner may decide to use the safety mechanism to pause the robot and the clock will stop until the preceding robots clear the contest area or the subsequent </w:t>
      </w:r>
      <w:r w:rsidR="00783E96">
        <w:t>robot’s</w:t>
      </w:r>
      <w:r>
        <w:t xml:space="preserve"> owner decides to restart the robot. </w:t>
      </w:r>
    </w:p>
    <w:p w14:paraId="1661EFCC" w14:textId="77777777" w:rsidR="00BF77C6" w:rsidRDefault="004D7877">
      <w:pPr>
        <w:spacing w:after="14" w:line="259" w:lineRule="auto"/>
        <w:ind w:left="0" w:firstLine="0"/>
      </w:pPr>
      <w:r>
        <w:t xml:space="preserve">                    </w:t>
      </w:r>
    </w:p>
    <w:p w14:paraId="4639216D" w14:textId="77777777" w:rsidR="00BF77C6" w:rsidRDefault="004D7877">
      <w:pPr>
        <w:ind w:left="-5"/>
      </w:pPr>
      <w:r>
        <w:rPr>
          <w:b/>
        </w:rPr>
        <w:t xml:space="preserve">Scoring: </w:t>
      </w:r>
      <w:r>
        <w:t xml:space="preserve">Points are rewarded for the completion of the following tasks: </w:t>
      </w:r>
    </w:p>
    <w:p w14:paraId="18C434E8" w14:textId="77777777" w:rsidR="00BF77C6" w:rsidRDefault="004D7877">
      <w:pPr>
        <w:spacing w:after="0" w:line="259" w:lineRule="auto"/>
        <w:ind w:left="0" w:firstLine="0"/>
      </w:pPr>
      <w:r>
        <w:t xml:space="preserve"> </w:t>
      </w:r>
    </w:p>
    <w:p w14:paraId="3A2E67BF" w14:textId="77777777" w:rsidR="00BF77C6" w:rsidRDefault="004D7877">
      <w:pPr>
        <w:ind w:left="-5"/>
      </w:pPr>
      <w:r>
        <w:t xml:space="preserve">If a robot passes within 10 feet of a cone (includes touching the cone and not stopping), it receives 1 point.   </w:t>
      </w:r>
    </w:p>
    <w:p w14:paraId="214EDE75" w14:textId="77777777" w:rsidR="00BF77C6" w:rsidRDefault="004D7877">
      <w:pPr>
        <w:ind w:left="-5"/>
      </w:pPr>
      <w:r>
        <w:t xml:space="preserve">If a robot stops within 10 feet of a cone for at least 5 seconds, it receives 2 points. </w:t>
      </w:r>
    </w:p>
    <w:p w14:paraId="69B900B3" w14:textId="77777777" w:rsidR="00BF77C6" w:rsidRDefault="004D7877">
      <w:pPr>
        <w:ind w:left="-5"/>
      </w:pPr>
      <w:r>
        <w:lastRenderedPageBreak/>
        <w:t xml:space="preserve">If a robot touches the cone and stops while touching the cone for least 5 seconds, it receives 3 points. </w:t>
      </w:r>
    </w:p>
    <w:p w14:paraId="795CB6D4" w14:textId="77777777" w:rsidR="00BF77C6" w:rsidRDefault="004D7877">
      <w:pPr>
        <w:spacing w:after="16" w:line="259" w:lineRule="auto"/>
        <w:ind w:left="0" w:firstLine="0"/>
      </w:pPr>
      <w:r>
        <w:t xml:space="preserve"> </w:t>
      </w:r>
    </w:p>
    <w:p w14:paraId="74DEE11E" w14:textId="77777777" w:rsidR="00BF77C6" w:rsidRDefault="004D7877">
      <w:pPr>
        <w:ind w:left="-5"/>
      </w:pPr>
      <w:r>
        <w:t xml:space="preserve">A maximum of three points per cone can be scored. The robot must score points from either the target cone or the challenge cone before approaching the home cone for points. </w:t>
      </w:r>
    </w:p>
    <w:p w14:paraId="256F30B7" w14:textId="77777777" w:rsidR="00BF77C6" w:rsidRDefault="004D7877">
      <w:pPr>
        <w:spacing w:after="16" w:line="259" w:lineRule="auto"/>
        <w:ind w:left="0" w:firstLine="0"/>
      </w:pPr>
      <w:r>
        <w:t xml:space="preserve"> </w:t>
      </w:r>
    </w:p>
    <w:p w14:paraId="35AC96DA" w14:textId="77777777" w:rsidR="00BF77C6" w:rsidRDefault="004D7877">
      <w:pPr>
        <w:ind w:left="-5"/>
      </w:pPr>
      <w:r>
        <w:t xml:space="preserve">The distance from the cone is defined as the distance between </w:t>
      </w:r>
      <w:r w:rsidR="00783E96">
        <w:t>the closest</w:t>
      </w:r>
      <w:r>
        <w:t xml:space="preserve"> robot part and the cone. </w:t>
      </w:r>
    </w:p>
    <w:p w14:paraId="3923EFC7" w14:textId="77777777" w:rsidR="00BF77C6" w:rsidRDefault="004D7877">
      <w:pPr>
        <w:spacing w:after="19" w:line="259" w:lineRule="auto"/>
        <w:ind w:left="0" w:firstLine="0"/>
      </w:pPr>
      <w:r>
        <w:t xml:space="preserve"> </w:t>
      </w:r>
    </w:p>
    <w:p w14:paraId="32B2832E" w14:textId="77777777" w:rsidR="00BF77C6" w:rsidRDefault="004D7877">
      <w:pPr>
        <w:ind w:left="-5"/>
      </w:pPr>
      <w:r>
        <w:t xml:space="preserve">A perfect contest run requires the robot to touch and stop while touching the cone for at least 5 </w:t>
      </w:r>
    </w:p>
    <w:p w14:paraId="055F460B" w14:textId="77777777" w:rsidR="00BF77C6" w:rsidRDefault="004D7877">
      <w:pPr>
        <w:ind w:left="-5"/>
      </w:pPr>
      <w:r>
        <w:t xml:space="preserve">seconds at each orange cone for a total score of 9.   </w:t>
      </w:r>
    </w:p>
    <w:p w14:paraId="330ECEAB" w14:textId="77777777" w:rsidR="00BF77C6" w:rsidRDefault="004D7877">
      <w:pPr>
        <w:spacing w:after="16" w:line="259" w:lineRule="auto"/>
        <w:ind w:left="0" w:firstLine="0"/>
      </w:pPr>
      <w:r>
        <w:t xml:space="preserve"> </w:t>
      </w:r>
    </w:p>
    <w:p w14:paraId="5A1B3236" w14:textId="77777777" w:rsidR="00BF77C6" w:rsidRDefault="004D7877">
      <w:pPr>
        <w:ind w:left="-5"/>
      </w:pPr>
      <w:r>
        <w:t xml:space="preserve">The winning robot is determined by comparing the best run scores of each robot. If there is a tie in score, the robot with the shortest run time wins. Second and third place are determined in a similar manner.  </w:t>
      </w:r>
    </w:p>
    <w:p w14:paraId="60623561" w14:textId="77777777" w:rsidR="00BF77C6" w:rsidRDefault="004D7877">
      <w:pPr>
        <w:spacing w:after="14" w:line="259" w:lineRule="auto"/>
        <w:ind w:left="0" w:firstLine="0"/>
      </w:pPr>
      <w:r>
        <w:t xml:space="preserve"> </w:t>
      </w:r>
    </w:p>
    <w:p w14:paraId="32A6BC6E" w14:textId="77777777" w:rsidR="00BF77C6" w:rsidRDefault="004D7877">
      <w:pPr>
        <w:ind w:left="-5"/>
      </w:pPr>
      <w:r>
        <w:rPr>
          <w:b/>
        </w:rPr>
        <w:t>Penalties:</w:t>
      </w:r>
      <w:r>
        <w:t xml:space="preserve">  If the base of the cone is physically moved when the robot touches the cone a penalty of 2 minutes is added to the run time. If the cone is toppled, a penalty of 8 minutes is added to the run time.  </w:t>
      </w:r>
    </w:p>
    <w:p w14:paraId="41979AE8" w14:textId="77777777" w:rsidR="00BF77C6" w:rsidRDefault="004D7877">
      <w:pPr>
        <w:spacing w:after="16" w:line="259" w:lineRule="auto"/>
        <w:ind w:left="0" w:firstLine="0"/>
      </w:pPr>
      <w:r>
        <w:t xml:space="preserve"> </w:t>
      </w:r>
    </w:p>
    <w:p w14:paraId="701E930A" w14:textId="77777777" w:rsidR="00BF77C6" w:rsidRDefault="004D7877">
      <w:pPr>
        <w:spacing w:after="14" w:line="259" w:lineRule="auto"/>
        <w:ind w:left="0" w:firstLine="0"/>
      </w:pPr>
      <w:r>
        <w:t xml:space="preserve"> </w:t>
      </w:r>
    </w:p>
    <w:p w14:paraId="5FFBE1E3" w14:textId="4F4B68A7" w:rsidR="00BF77C6" w:rsidRDefault="004D7877">
      <w:pPr>
        <w:ind w:left="-5"/>
      </w:pPr>
      <w:r>
        <w:rPr>
          <w:b/>
        </w:rPr>
        <w:t xml:space="preserve">Course: </w:t>
      </w:r>
      <w:r>
        <w:t xml:space="preserve">The course is outdoors and may have both natural and manmade terrain. The course may be wet from rain. Between the home and target cone, the course will not contain any obstacle that requires routing the robot away from a direct path. The course between the challenge cone to both the home cone and the target cone will have at least one obstacle that requires the robot to deviate from a direct path. The terrain may contain hills and </w:t>
      </w:r>
      <w:r w:rsidR="00783E96">
        <w:t>dips but</w:t>
      </w:r>
      <w:r>
        <w:t xml:space="preserve"> will not contain a water obstacle. Terrain may be chosen that obscures the view of cones from other cones, such as a hill. The straight inline distance between the start line and the target cone will be between 100 and 110 yards. The </w:t>
      </w:r>
      <w:r w:rsidR="00783E96">
        <w:t>straight-line</w:t>
      </w:r>
      <w:r>
        <w:t xml:space="preserve"> distance between the challenge cone and the other cones will depend on the contest location. The distances will be targeted to be between 75 and 150 yards. </w:t>
      </w:r>
    </w:p>
    <w:p w14:paraId="5D15BA06" w14:textId="77777777" w:rsidR="00BF77C6" w:rsidRDefault="004D7877">
      <w:pPr>
        <w:spacing w:after="0" w:line="259" w:lineRule="auto"/>
        <w:ind w:left="0" w:right="1001" w:firstLine="0"/>
        <w:jc w:val="right"/>
      </w:pPr>
      <w:r>
        <w:rPr>
          <w:noProof/>
        </w:rPr>
        <w:lastRenderedPageBreak/>
        <w:drawing>
          <wp:inline distT="0" distB="0" distL="0" distR="0" wp14:anchorId="57247FCA" wp14:editId="2E474957">
            <wp:extent cx="4594860" cy="3835400"/>
            <wp:effectExtent l="0" t="0" r="0" b="0"/>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6"/>
                    <a:stretch>
                      <a:fillRect/>
                    </a:stretch>
                  </pic:blipFill>
                  <pic:spPr>
                    <a:xfrm>
                      <a:off x="0" y="0"/>
                      <a:ext cx="4594860" cy="3835400"/>
                    </a:xfrm>
                    <a:prstGeom prst="rect">
                      <a:avLst/>
                    </a:prstGeom>
                  </pic:spPr>
                </pic:pic>
              </a:graphicData>
            </a:graphic>
          </wp:inline>
        </w:drawing>
      </w:r>
      <w:r>
        <w:t xml:space="preserve"> </w:t>
      </w:r>
    </w:p>
    <w:p w14:paraId="258E5BFC" w14:textId="77777777" w:rsidR="00BF77C6" w:rsidRDefault="004D7877">
      <w:pPr>
        <w:spacing w:after="19" w:line="259" w:lineRule="auto"/>
        <w:ind w:left="2" w:firstLine="0"/>
        <w:jc w:val="center"/>
      </w:pPr>
      <w:r>
        <w:t>Example RoboColu</w:t>
      </w:r>
      <w:r w:rsidR="00783E96">
        <w:t>m</w:t>
      </w:r>
      <w:r>
        <w:t xml:space="preserve">bus-Plus course layout – not to scale </w:t>
      </w:r>
    </w:p>
    <w:p w14:paraId="616BAA49" w14:textId="77777777" w:rsidR="00BF77C6" w:rsidRDefault="004D7877">
      <w:pPr>
        <w:spacing w:after="16" w:line="259" w:lineRule="auto"/>
        <w:ind w:left="0" w:firstLine="0"/>
      </w:pPr>
      <w:r>
        <w:t xml:space="preserve"> </w:t>
      </w:r>
    </w:p>
    <w:p w14:paraId="7A70A741" w14:textId="77777777" w:rsidR="00BF77C6" w:rsidRDefault="004D7877">
      <w:pPr>
        <w:spacing w:after="14" w:line="259" w:lineRule="auto"/>
        <w:ind w:left="0" w:firstLine="0"/>
      </w:pPr>
      <w:r>
        <w:t xml:space="preserve"> </w:t>
      </w:r>
    </w:p>
    <w:p w14:paraId="4ECD68AA" w14:textId="77777777" w:rsidR="00BF77C6" w:rsidRDefault="004D7877">
      <w:pPr>
        <w:ind w:left="-5"/>
      </w:pPr>
      <w:r>
        <w:rPr>
          <w:b/>
        </w:rPr>
        <w:t xml:space="preserve">Judging:  </w:t>
      </w:r>
      <w:r>
        <w:t xml:space="preserve">One or more judges will referee the contest. They will ensure the rules are followed and impose scoring penalties or remove a robot from competition if the robot is operating in an unsafe manner or not complying with the rules. The decisions of the judges are final. </w:t>
      </w:r>
    </w:p>
    <w:p w14:paraId="39352BEF" w14:textId="77777777" w:rsidR="00BF77C6" w:rsidRDefault="004D7877">
      <w:pPr>
        <w:spacing w:after="14" w:line="259" w:lineRule="auto"/>
        <w:ind w:left="0" w:firstLine="0"/>
      </w:pPr>
      <w:r>
        <w:t xml:space="preserve"> </w:t>
      </w:r>
    </w:p>
    <w:p w14:paraId="47E33210" w14:textId="77777777" w:rsidR="00BF77C6" w:rsidRDefault="004D7877">
      <w:pPr>
        <w:ind w:left="-5"/>
      </w:pPr>
      <w:r>
        <w:rPr>
          <w:b/>
        </w:rPr>
        <w:t xml:space="preserve">Safety:  </w:t>
      </w:r>
      <w:r>
        <w:t xml:space="preserve">If the behavior of a robot is determined to be unsafe, the judge will withdraw the robot from the competition. All competitors must demonstrate the ability to perform an emergency stop of their robot. The emergency stop is not required to switch off power to the </w:t>
      </w:r>
      <w:r w:rsidR="00783E96">
        <w:t>robot but</w:t>
      </w:r>
      <w:r>
        <w:t xml:space="preserve"> demonstrate that the robot can be reliably brought to a halt.  This may be accomplished with a </w:t>
      </w:r>
      <w:r w:rsidR="00783E96">
        <w:t>radio-controlled</w:t>
      </w:r>
      <w:r>
        <w:t xml:space="preserve"> safety switch or by a rope tether to the robot with the competitor walking behind the robot holding the tether. The decisions of the judges regarding safety matters are final. </w:t>
      </w:r>
    </w:p>
    <w:p w14:paraId="7204592A" w14:textId="77777777" w:rsidR="00BF77C6" w:rsidRDefault="004D7877">
      <w:pPr>
        <w:spacing w:after="16" w:line="259" w:lineRule="auto"/>
        <w:ind w:left="0" w:firstLine="0"/>
      </w:pPr>
      <w:r>
        <w:t xml:space="preserve"> </w:t>
      </w:r>
    </w:p>
    <w:p w14:paraId="2BDD99CB" w14:textId="77777777" w:rsidR="00BF77C6" w:rsidRDefault="004D7877">
      <w:pPr>
        <w:ind w:left="-5"/>
      </w:pPr>
      <w:r>
        <w:rPr>
          <w:b/>
        </w:rPr>
        <w:t>Safety Switch Definition:</w:t>
      </w:r>
      <w:r>
        <w:t xml:space="preserve"> A safety switch is a switch that when engaged (limit type) or disengaged (dead man type) will stop the robot. </w:t>
      </w:r>
      <w:r>
        <w:rPr>
          <w:u w:val="single" w:color="000000"/>
        </w:rPr>
        <w:t xml:space="preserve">If a </w:t>
      </w:r>
      <w:r w:rsidR="00783E96">
        <w:rPr>
          <w:u w:val="single" w:color="000000"/>
        </w:rPr>
        <w:t>radio-controlled</w:t>
      </w:r>
      <w:r>
        <w:rPr>
          <w:u w:val="single" w:color="000000"/>
        </w:rPr>
        <w:t xml:space="preserve"> switch is used, the robot</w:t>
      </w:r>
      <w:r>
        <w:t xml:space="preserve"> </w:t>
      </w:r>
      <w:r>
        <w:rPr>
          <w:u w:val="single" w:color="000000"/>
        </w:rPr>
        <w:t>must stop if it exceeds the range of the radio</w:t>
      </w:r>
      <w:r>
        <w:t xml:space="preserve">. If a tether is used pulling on the tether will cause the robot to stop. The switch must be of the momentary contact type. </w:t>
      </w:r>
    </w:p>
    <w:sectPr w:rsidR="00BF77C6">
      <w:pgSz w:w="12240" w:h="15840"/>
      <w:pgMar w:top="1438" w:right="1438" w:bottom="16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7C6"/>
    <w:rsid w:val="000D17D9"/>
    <w:rsid w:val="001F7CB3"/>
    <w:rsid w:val="0037284D"/>
    <w:rsid w:val="004D7877"/>
    <w:rsid w:val="005F6F7C"/>
    <w:rsid w:val="00783E96"/>
    <w:rsid w:val="008F13A8"/>
    <w:rsid w:val="00B46DDC"/>
    <w:rsid w:val="00BA2693"/>
    <w:rsid w:val="00BF77C6"/>
    <w:rsid w:val="00E5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5EC7"/>
  <w15:docId w15:val="{45AFA37F-E8B3-4589-84B3-5FBCED61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71"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cp:lastModifiedBy>doug paradis</cp:lastModifiedBy>
  <cp:revision>5</cp:revision>
  <cp:lastPrinted>2021-03-13T20:53:00Z</cp:lastPrinted>
  <dcterms:created xsi:type="dcterms:W3CDTF">2021-03-13T19:13:00Z</dcterms:created>
  <dcterms:modified xsi:type="dcterms:W3CDTF">2021-03-13T21:14:00Z</dcterms:modified>
</cp:coreProperties>
</file>