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6B" w:rsidRPr="00B33ED2" w:rsidRDefault="004134D5" w:rsidP="00D16A37">
      <w:pPr>
        <w:jc w:val="center"/>
      </w:pPr>
      <w:r>
        <w:rPr>
          <w:b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9" type="#_x0000_t202" style="position:absolute;left:0;text-align:left;margin-left:-59.2pt;margin-top:384.8pt;width:130.45pt;height:308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" stroked="f">
            <v:textbox>
              <w:txbxContent>
                <w:p w:rsidR="00A01CA2" w:rsidRPr="00316DCB" w:rsidRDefault="00D16237" w:rsidP="00D16237">
                  <w:r>
                    <w:rPr>
                      <w:b/>
                    </w:rPr>
                    <w:br/>
                  </w:r>
                  <w:r w:rsidR="005C3A93">
                    <w:rPr>
                      <w:b/>
                    </w:rPr>
                    <w:t xml:space="preserve">        </w:t>
                  </w:r>
                  <w:r w:rsidR="00A01CA2">
                    <w:rPr>
                      <w:b/>
                    </w:rPr>
                    <w:t>Personal skills</w:t>
                  </w:r>
                  <w:r w:rsidR="002B7182">
                    <w:rPr>
                      <w:b/>
                    </w:rPr>
                    <w:br/>
                  </w:r>
                  <w:r w:rsidR="002B7182" w:rsidRPr="002B7182">
                    <w:t>Proactive</w:t>
                  </w:r>
                  <w:r w:rsidR="00A01CA2">
                    <w:rPr>
                      <w:b/>
                    </w:rPr>
                    <w:br/>
                  </w:r>
                  <w:r w:rsidR="007A60B0">
                    <w:t>Clear Communicator</w:t>
                  </w:r>
                  <w:r w:rsidR="007A60B0">
                    <w:br/>
                  </w:r>
                  <w:r w:rsidR="008A4F1B">
                    <w:t>Adaptable</w:t>
                  </w:r>
                  <w:r w:rsidR="008A4F1B">
                    <w:br/>
                    <w:t>Attentive</w:t>
                  </w:r>
                  <w:r w:rsidR="008A4F1B">
                    <w:br/>
                    <w:t>Competent</w:t>
                  </w:r>
                  <w:r w:rsidR="008A4F1B">
                    <w:br/>
                    <w:t>Honest</w:t>
                  </w:r>
                  <w:r w:rsidR="008A4F1B">
                    <w:br/>
                    <w:t>Patient</w:t>
                  </w:r>
                  <w:r w:rsidR="008A4F1B">
                    <w:br/>
                    <w:t>Responsible</w:t>
                  </w:r>
                  <w:r w:rsidR="008A4F1B">
                    <w:br/>
                    <w:t>Realistic</w:t>
                  </w:r>
                  <w:r w:rsidR="008A4F1B">
                    <w:br/>
                    <w:t>Approachable</w:t>
                  </w:r>
                  <w:r w:rsidR="008A4F1B">
                    <w:br/>
                    <w:t>Hardworking</w:t>
                  </w:r>
                  <w:r w:rsidR="008A4F1B">
                    <w:br/>
                    <w:t>C</w:t>
                  </w:r>
                  <w:r w:rsidR="002B7182">
                    <w:t>onsistent</w:t>
                  </w:r>
                  <w:r w:rsidR="002B7182">
                    <w:br/>
                    <w:t>Analytical</w:t>
                  </w:r>
                  <w:r w:rsidR="002B7182">
                    <w:br/>
                  </w:r>
                  <w:r w:rsidR="008A4F1B">
                    <w:t>Dependable</w:t>
                  </w:r>
                  <w:r w:rsidR="008A4F1B">
                    <w:br/>
                    <w:t>Team Player</w:t>
                  </w:r>
                  <w:r w:rsidR="008A4F1B">
                    <w:br/>
                    <w:t>Self-motivated</w:t>
                  </w:r>
                  <w:r w:rsidR="008A4F1B">
                    <w:br/>
                    <w:t>Keen to learn</w:t>
                  </w:r>
                  <w:r w:rsidR="007A60B0">
                    <w:br/>
                  </w:r>
                  <w:r w:rsidR="0085684E">
                    <w:br/>
                  </w:r>
                </w:p>
              </w:txbxContent>
            </v:textbox>
          </v:shape>
        </w:pict>
      </w:r>
      <w:r>
        <w:rPr>
          <w:b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78pt;margin-top:95.3pt;width:0;height:702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" strokecolor="#0070c0" strokeweight="2pt"/>
        </w:pict>
      </w:r>
      <w:r>
        <w:rPr>
          <w:b/>
          <w:noProof/>
          <w:sz w:val="44"/>
          <w:szCs w:val="44"/>
        </w:rPr>
        <w:pict>
          <v:shape id="Text Box 6" o:spid="_x0000_s1034" type="#_x0000_t202" style="position:absolute;left:0;text-align:left;margin-left:-59.2pt;margin-top:95.3pt;width:130.45pt;height:295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" stroked="f">
            <v:textbox>
              <w:txbxContent>
                <w:p w:rsidR="00A01CA2" w:rsidRPr="00F1251B" w:rsidRDefault="005C3A93" w:rsidP="005C3A93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    </w:t>
                  </w:r>
                  <w:r w:rsidR="00A01CA2" w:rsidRPr="005C3A93">
                    <w:rPr>
                      <w:b/>
                    </w:rPr>
                    <w:t>Qualifications</w:t>
                  </w:r>
                  <w:r w:rsidR="00A01CA2" w:rsidRPr="00F1251B">
                    <w:rPr>
                      <w:b/>
                      <w:sz w:val="20"/>
                      <w:szCs w:val="20"/>
                    </w:rPr>
                    <w:br/>
                  </w:r>
                  <w:r w:rsidR="00F1251B">
                    <w:rPr>
                      <w:sz w:val="20"/>
                      <w:szCs w:val="20"/>
                    </w:rPr>
                    <w:t>University of Bolton</w:t>
                  </w:r>
                  <w:r w:rsidR="00F1251B">
                    <w:rPr>
                      <w:sz w:val="20"/>
                      <w:szCs w:val="20"/>
                    </w:rPr>
                    <w:br/>
                    <w:t>2006 – 2009</w:t>
                  </w:r>
                  <w:r w:rsidR="00F1251B">
                    <w:rPr>
                      <w:sz w:val="20"/>
                      <w:szCs w:val="20"/>
                    </w:rPr>
                    <w:br/>
                  </w:r>
                  <w:r w:rsidR="00F1251B">
                    <w:rPr>
                      <w:b/>
                      <w:sz w:val="20"/>
                      <w:szCs w:val="20"/>
                    </w:rPr>
                    <w:t xml:space="preserve">BSc (Hons) Internet Communications and Networks </w:t>
                  </w:r>
                  <w:r w:rsidR="00F1251B">
                    <w:rPr>
                      <w:b/>
                      <w:sz w:val="20"/>
                      <w:szCs w:val="20"/>
                    </w:rPr>
                    <w:br/>
                  </w:r>
                  <w:r w:rsidR="00602414" w:rsidRPr="005A0F87">
                    <w:rPr>
                      <w:b/>
                      <w:sz w:val="20"/>
                      <w:szCs w:val="20"/>
                    </w:rPr>
                    <w:t>Cisco CCNA</w:t>
                  </w:r>
                  <w:r w:rsidR="00602414">
                    <w:rPr>
                      <w:sz w:val="20"/>
                      <w:szCs w:val="20"/>
                    </w:rPr>
                    <w:br/>
                  </w:r>
                  <w:r w:rsidR="00F1251B">
                    <w:rPr>
                      <w:sz w:val="20"/>
                      <w:szCs w:val="20"/>
                    </w:rPr>
                    <w:br/>
                    <w:t>Bury College</w:t>
                  </w:r>
                  <w:r w:rsidR="00F1251B">
                    <w:rPr>
                      <w:sz w:val="20"/>
                      <w:szCs w:val="20"/>
                    </w:rPr>
                    <w:br/>
                    <w:t>2004 – 2006</w:t>
                  </w:r>
                  <w:r w:rsidR="00F1251B">
                    <w:rPr>
                      <w:sz w:val="20"/>
                      <w:szCs w:val="20"/>
                    </w:rPr>
                    <w:br/>
                  </w:r>
                  <w:r w:rsidR="00F1251B">
                    <w:rPr>
                      <w:b/>
                      <w:sz w:val="20"/>
                      <w:szCs w:val="20"/>
                    </w:rPr>
                    <w:t>BTEC National Diploma Operations and Maintenance</w:t>
                  </w:r>
                  <w:r w:rsidR="00F1251B">
                    <w:rPr>
                      <w:b/>
                      <w:sz w:val="20"/>
                      <w:szCs w:val="20"/>
                    </w:rPr>
                    <w:br/>
                  </w:r>
                  <w:r w:rsidR="00F1251B">
                    <w:rPr>
                      <w:b/>
                      <w:sz w:val="20"/>
                      <w:szCs w:val="20"/>
                    </w:rPr>
                    <w:br/>
                  </w:r>
                  <w:r w:rsidR="00F1251B">
                    <w:rPr>
                      <w:sz w:val="20"/>
                      <w:szCs w:val="20"/>
                    </w:rPr>
                    <w:t>Bury College</w:t>
                  </w:r>
                  <w:r w:rsidR="00F1251B">
                    <w:rPr>
                      <w:sz w:val="20"/>
                      <w:szCs w:val="20"/>
                    </w:rPr>
                    <w:br/>
                    <w:t>2003 – 2004</w:t>
                  </w:r>
                  <w:r w:rsidR="00F1251B">
                    <w:rPr>
                      <w:sz w:val="20"/>
                      <w:szCs w:val="20"/>
                    </w:rPr>
                    <w:br/>
                  </w:r>
                  <w:r w:rsidR="00F1251B">
                    <w:rPr>
                      <w:b/>
                      <w:sz w:val="20"/>
                      <w:szCs w:val="20"/>
                    </w:rPr>
                    <w:t>NVQ2 IT Service Repair</w:t>
                  </w:r>
                  <w:r w:rsidR="00F1251B">
                    <w:rPr>
                      <w:b/>
                      <w:sz w:val="20"/>
                      <w:szCs w:val="20"/>
                    </w:rPr>
                    <w:br/>
                  </w:r>
                  <w:r w:rsidR="00F1251B">
                    <w:rPr>
                      <w:b/>
                      <w:sz w:val="20"/>
                      <w:szCs w:val="20"/>
                    </w:rPr>
                    <w:br/>
                  </w:r>
                  <w:proofErr w:type="spellStart"/>
                  <w:r w:rsidR="00F1251B">
                    <w:rPr>
                      <w:sz w:val="20"/>
                      <w:szCs w:val="20"/>
                    </w:rPr>
                    <w:t>Withins</w:t>
                  </w:r>
                  <w:proofErr w:type="spellEnd"/>
                  <w:r w:rsidR="00F1251B">
                    <w:rPr>
                      <w:sz w:val="20"/>
                      <w:szCs w:val="20"/>
                    </w:rPr>
                    <w:t xml:space="preserve"> School</w:t>
                  </w:r>
                  <w:r w:rsidR="00F1251B">
                    <w:rPr>
                      <w:sz w:val="20"/>
                      <w:szCs w:val="20"/>
                    </w:rPr>
                    <w:br/>
                  </w:r>
                  <w:r w:rsidR="00F1251B">
                    <w:rPr>
                      <w:b/>
                      <w:sz w:val="20"/>
                      <w:szCs w:val="20"/>
                    </w:rPr>
                    <w:t>5 GCSE Grade C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27" type="#_x0000_t202" style="position:absolute;left:0;text-align:left;margin-left:87.8pt;margin-top:95.3pt;width:402.7pt;height:69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" stroked="f">
            <v:textbox>
              <w:txbxContent>
                <w:p w:rsidR="00316DCB" w:rsidRPr="00316DCB" w:rsidRDefault="00316DCB" w:rsidP="009E08F5">
                  <w:pPr>
                    <w:jc w:val="center"/>
                  </w:pPr>
                  <w:r>
                    <w:rPr>
                      <w:b/>
                    </w:rPr>
                    <w:t>Personal Profile</w:t>
                  </w:r>
                  <w:r>
                    <w:rPr>
                      <w:b/>
                    </w:rPr>
                    <w:br/>
                  </w:r>
                  <w:r w:rsidR="001D2709">
                    <w:t>I am an experienced</w:t>
                  </w:r>
                  <w:r w:rsidR="00CE0044">
                    <w:t xml:space="preserve"> 1</w:t>
                  </w:r>
                  <w:r w:rsidR="00CE0044" w:rsidRPr="00CE0044">
                    <w:rPr>
                      <w:vertAlign w:val="superscript"/>
                    </w:rPr>
                    <w:t>st</w:t>
                  </w:r>
                  <w:r w:rsidR="00CE0044">
                    <w:t xml:space="preserve"> and 2</w:t>
                  </w:r>
                  <w:r w:rsidR="00CE0044" w:rsidRPr="00CE0044">
                    <w:rPr>
                      <w:vertAlign w:val="superscript"/>
                    </w:rPr>
                    <w:t>nd</w:t>
                  </w:r>
                  <w:r w:rsidR="00CE0044">
                    <w:t xml:space="preserve"> line</w:t>
                  </w:r>
                  <w:r w:rsidR="00F4246A">
                    <w:t xml:space="preserve"> IT S</w:t>
                  </w:r>
                  <w:r w:rsidR="006C3B55">
                    <w:t>upport Technician</w:t>
                  </w:r>
                  <w:r w:rsidR="001D2709">
                    <w:t xml:space="preserve"> currently looking to progress my career further. </w:t>
                  </w:r>
                  <w:r w:rsidR="009E08F5">
                    <w:t xml:space="preserve"> I consider myself to be self motivated, reliable, adaptable, and keen to learn. I am also a team </w:t>
                  </w:r>
                  <w:r w:rsidR="003E29B7">
                    <w:t>player with a proactive attitude</w:t>
                  </w:r>
                  <w:r w:rsidR="00AC411E"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" o:spid="_x0000_s1028" type="#_x0000_t202" style="position:absolute;left:0;text-align:left;margin-left:87.8pt;margin-top:169.55pt;width:402.7pt;height:628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zbhgIAABc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" stroked="f">
            <v:textbox>
              <w:txbxContent>
                <w:p w:rsidR="009531A8" w:rsidRDefault="00D16237" w:rsidP="009531A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br/>
                  </w:r>
                  <w:r w:rsidR="00302020">
                    <w:rPr>
                      <w:b/>
                    </w:rPr>
                    <w:t>Employment</w:t>
                  </w:r>
                  <w:r w:rsidR="000B791B">
                    <w:rPr>
                      <w:b/>
                    </w:rPr>
                    <w:t xml:space="preserve"> History</w:t>
                  </w:r>
                  <w:r w:rsidR="00204CCA">
                    <w:rPr>
                      <w:b/>
                    </w:rPr>
                    <w:br/>
                  </w:r>
                </w:p>
                <w:p w:rsidR="00204CCA" w:rsidRPr="00204CCA" w:rsidRDefault="00204CCA" w:rsidP="00204CCA">
                  <w:r>
                    <w:rPr>
                      <w:b/>
                    </w:rPr>
                    <w:t xml:space="preserve">Current Position since 04/2016: </w:t>
                  </w:r>
                  <w:r w:rsidR="00302F97">
                    <w:t>IT Support Analyst</w:t>
                  </w:r>
                  <w:r>
                    <w:br/>
                  </w:r>
                  <w:r w:rsidRPr="00204CCA">
                    <w:rPr>
                      <w:b/>
                    </w:rPr>
                    <w:t>Organisation</w:t>
                  </w:r>
                  <w:r w:rsidR="00A22E10">
                    <w:t>: DWF LLP</w:t>
                  </w:r>
                  <w:r>
                    <w:t xml:space="preserve"> </w:t>
                  </w:r>
                  <w:r>
                    <w:br/>
                  </w:r>
                  <w:r w:rsidRPr="00204CCA">
                    <w:rPr>
                      <w:b/>
                    </w:rPr>
                    <w:t>Duty</w:t>
                  </w:r>
                  <w:r>
                    <w:t>: Provide 1</w:t>
                  </w:r>
                  <w:r w:rsidRPr="00204CCA">
                    <w:rPr>
                      <w:vertAlign w:val="superscript"/>
                    </w:rPr>
                    <w:t>st</w:t>
                  </w:r>
                  <w:r>
                    <w:t xml:space="preserve"> line IT</w:t>
                  </w:r>
                  <w:r w:rsidR="004134D5">
                    <w:t xml:space="preserve"> Support to all users at DWF </w:t>
                  </w:r>
                  <w:r w:rsidR="004134D5">
                    <w:t>LLP</w:t>
                  </w:r>
                  <w:bookmarkStart w:id="0" w:name="_GoBack"/>
                  <w:bookmarkEnd w:id="0"/>
                  <w:r>
                    <w:t xml:space="preserve"> law firm. </w:t>
                  </w:r>
                </w:p>
                <w:p w:rsidR="00332074" w:rsidRPr="00F31365" w:rsidRDefault="000F4BA6" w:rsidP="00332074">
                  <w:pPr>
                    <w:rPr>
                      <w:b/>
                    </w:rPr>
                  </w:pPr>
                  <w:r>
                    <w:rPr>
                      <w:b/>
                    </w:rPr>
                    <w:t>01/2014 – 03/2016</w:t>
                  </w:r>
                  <w:r w:rsidR="009531A8">
                    <w:rPr>
                      <w:b/>
                    </w:rPr>
                    <w:t xml:space="preserve">: </w:t>
                  </w:r>
                  <w:r w:rsidR="00302F97">
                    <w:t>2</w:t>
                  </w:r>
                  <w:r w:rsidR="00302F97" w:rsidRPr="00302F97">
                    <w:rPr>
                      <w:vertAlign w:val="superscript"/>
                    </w:rPr>
                    <w:t>nd</w:t>
                  </w:r>
                  <w:r w:rsidR="00302F97">
                    <w:t xml:space="preserve"> Line IT</w:t>
                  </w:r>
                  <w:r w:rsidR="001526DF">
                    <w:t xml:space="preserve"> Technician</w:t>
                  </w:r>
                  <w:r w:rsidR="009531A8">
                    <w:br/>
                  </w:r>
                  <w:r w:rsidR="009531A8" w:rsidRPr="009531A8">
                    <w:rPr>
                      <w:b/>
                    </w:rPr>
                    <w:t>Organisation</w:t>
                  </w:r>
                  <w:r w:rsidR="009531A8">
                    <w:t>: Tameside NHS Foundation Trust</w:t>
                  </w:r>
                  <w:r w:rsidR="009531A8">
                    <w:br/>
                  </w:r>
                  <w:r w:rsidR="00BB5ADF">
                    <w:rPr>
                      <w:b/>
                    </w:rPr>
                    <w:t>Duty</w:t>
                  </w:r>
                  <w:r w:rsidR="009531A8">
                    <w:t>: Provide 2</w:t>
                  </w:r>
                  <w:r w:rsidR="009531A8" w:rsidRPr="009531A8">
                    <w:rPr>
                      <w:vertAlign w:val="superscript"/>
                    </w:rPr>
                    <w:t>nd</w:t>
                  </w:r>
                  <w:r w:rsidR="009531A8">
                    <w:t xml:space="preserve"> line IT and Networking support to the trusts IT infrastructure. </w:t>
                  </w:r>
                  <w:r w:rsidR="00332074">
                    <w:br/>
                  </w:r>
                  <w:r w:rsidR="00332074">
                    <w:rPr>
                      <w:b/>
                      <w:color w:val="000000"/>
                    </w:rPr>
                    <w:br/>
                  </w:r>
                  <w:r w:rsidR="00302F97">
                    <w:rPr>
                      <w:b/>
                      <w:color w:val="000000"/>
                    </w:rPr>
                    <w:t>Skills Profile</w:t>
                  </w:r>
                  <w:r w:rsidR="003E22D1">
                    <w:rPr>
                      <w:b/>
                      <w:color w:val="000000"/>
                    </w:rPr>
                    <w:br/>
                  </w:r>
                  <w:r w:rsidR="003E22D1">
                    <w:rPr>
                      <w:color w:val="000000"/>
                    </w:rPr>
                    <w:t>Working as part of a team</w:t>
                  </w:r>
                  <w:r w:rsidR="003E22D1">
                    <w:rPr>
                      <w:color w:val="000000"/>
                    </w:rPr>
                    <w:br/>
                    <w:t>Working individually often without super</w:t>
                  </w:r>
                  <w:r w:rsidR="00A77FEE">
                    <w:rPr>
                      <w:color w:val="000000"/>
                    </w:rPr>
                    <w:t>vision</w:t>
                  </w:r>
                  <w:r w:rsidR="00A77FEE">
                    <w:rPr>
                      <w:color w:val="000000"/>
                    </w:rPr>
                    <w:br/>
                    <w:t xml:space="preserve">Communicate to </w:t>
                  </w:r>
                  <w:r w:rsidR="00740944">
                    <w:rPr>
                      <w:color w:val="000000"/>
                    </w:rPr>
                    <w:t>staff on all levels</w:t>
                  </w:r>
                  <w:r w:rsidR="001F3F49">
                    <w:rPr>
                      <w:color w:val="000000"/>
                    </w:rPr>
                    <w:br/>
                    <w:t>Adhere to</w:t>
                  </w:r>
                  <w:r w:rsidR="005543A9">
                    <w:rPr>
                      <w:color w:val="000000"/>
                    </w:rPr>
                    <w:t xml:space="preserve"> policies</w:t>
                  </w:r>
                  <w:r w:rsidR="001F3F49">
                    <w:rPr>
                      <w:color w:val="000000"/>
                    </w:rPr>
                    <w:t xml:space="preserve">, </w:t>
                  </w:r>
                  <w:r w:rsidR="005543A9">
                    <w:rPr>
                      <w:color w:val="000000"/>
                    </w:rPr>
                    <w:t>protocols</w:t>
                  </w:r>
                  <w:r w:rsidR="001F3F49">
                    <w:rPr>
                      <w:color w:val="000000"/>
                    </w:rPr>
                    <w:t xml:space="preserve"> and procedures</w:t>
                  </w:r>
                  <w:r w:rsidR="005543A9">
                    <w:rPr>
                      <w:color w:val="000000"/>
                    </w:rPr>
                    <w:br/>
                  </w:r>
                  <w:r w:rsidR="002C10D8">
                    <w:rPr>
                      <w:color w:val="000000"/>
                    </w:rPr>
                    <w:t>Liaise</w:t>
                  </w:r>
                  <w:r w:rsidR="005543A9">
                    <w:rPr>
                      <w:color w:val="000000"/>
                    </w:rPr>
                    <w:t xml:space="preserve"> with third party vendors and maintain good relationships</w:t>
                  </w:r>
                  <w:r w:rsidR="002C10D8">
                    <w:rPr>
                      <w:color w:val="000000"/>
                    </w:rPr>
                    <w:br/>
                    <w:t>Adhere to SLA’s and carry out priority work as instructed</w:t>
                  </w:r>
                  <w:r w:rsidR="007E1DCE">
                    <w:rPr>
                      <w:color w:val="000000"/>
                    </w:rPr>
                    <w:br/>
                    <w:t>Write up and update  Service of P</w:t>
                  </w:r>
                  <w:r w:rsidR="0082459F">
                    <w:rPr>
                      <w:color w:val="000000"/>
                    </w:rPr>
                    <w:t>rocedures</w:t>
                  </w:r>
                  <w:r w:rsidR="0082459F">
                    <w:rPr>
                      <w:color w:val="000000"/>
                    </w:rPr>
                    <w:br/>
                    <w:t>Keep abreast of the latest developments in technology</w:t>
                  </w:r>
                  <w:r w:rsidR="00332074">
                    <w:rPr>
                      <w:b/>
                      <w:color w:val="000000"/>
                    </w:rPr>
                    <w:br/>
                  </w:r>
                  <w:r w:rsidR="00332074">
                    <w:rPr>
                      <w:color w:val="000000"/>
                    </w:rPr>
                    <w:t>Provide 2</w:t>
                  </w:r>
                  <w:r w:rsidR="00332074" w:rsidRPr="001F49FD">
                    <w:rPr>
                      <w:color w:val="000000"/>
                      <w:vertAlign w:val="superscript"/>
                    </w:rPr>
                    <w:t>nd</w:t>
                  </w:r>
                  <w:r w:rsidR="00332074">
                    <w:rPr>
                      <w:color w:val="000000"/>
                    </w:rPr>
                    <w:t xml:space="preserve"> Line IT and network support</w:t>
                  </w:r>
                  <w:r w:rsidR="00F84CC7">
                    <w:rPr>
                      <w:color w:val="000000"/>
                    </w:rPr>
                    <w:t xml:space="preserve"> with a proactive attitude</w:t>
                  </w:r>
                  <w:r w:rsidR="00332074">
                    <w:rPr>
                      <w:color w:val="000000"/>
                    </w:rPr>
                    <w:br/>
                    <w:t>Take part in the out of hours on-call rota</w:t>
                  </w:r>
                  <w:r w:rsidR="00332074">
                    <w:rPr>
                      <w:color w:val="000000"/>
                    </w:rPr>
                    <w:br/>
                    <w:t>perform daily check-ups on servers and rotate backup tapes</w:t>
                  </w:r>
                  <w:r w:rsidR="00332074">
                    <w:rPr>
                      <w:color w:val="000000"/>
                    </w:rPr>
                    <w:br/>
                    <w:t>TCP/IP network suppor</w:t>
                  </w:r>
                  <w:r w:rsidR="000C51EA">
                    <w:rPr>
                      <w:color w:val="000000"/>
                    </w:rPr>
                    <w:t xml:space="preserve">t, Wireless support (802.11a/b/g/n). </w:t>
                  </w:r>
                  <w:r w:rsidR="00332074">
                    <w:rPr>
                      <w:color w:val="000000"/>
                    </w:rPr>
                    <w:br/>
                    <w:t>Cisco VoIP Support, administration and Installation</w:t>
                  </w:r>
                  <w:r w:rsidR="00332074">
                    <w:rPr>
                      <w:color w:val="000000"/>
                    </w:rPr>
                    <w:br/>
                    <w:t>PC hardware and Software troubleshooting and repair</w:t>
                  </w:r>
                  <w:r w:rsidR="00332074">
                    <w:rPr>
                      <w:color w:val="000000"/>
                    </w:rPr>
                    <w:br/>
                    <w:t>Windows</w:t>
                  </w:r>
                  <w:r w:rsidR="00B430AD">
                    <w:rPr>
                      <w:color w:val="000000"/>
                    </w:rPr>
                    <w:t xml:space="preserve"> </w:t>
                  </w:r>
                  <w:r w:rsidR="004D7749">
                    <w:rPr>
                      <w:color w:val="000000"/>
                    </w:rPr>
                    <w:t>10,</w:t>
                  </w:r>
                  <w:r w:rsidR="00B430AD">
                    <w:rPr>
                      <w:color w:val="000000"/>
                    </w:rPr>
                    <w:t xml:space="preserve"> 8,</w:t>
                  </w:r>
                  <w:r w:rsidR="004D7749">
                    <w:rPr>
                      <w:color w:val="000000"/>
                    </w:rPr>
                    <w:t xml:space="preserve"> </w:t>
                  </w:r>
                  <w:r w:rsidR="00332074">
                    <w:rPr>
                      <w:color w:val="000000"/>
                    </w:rPr>
                    <w:t>7 and XP support and installation</w:t>
                  </w:r>
                  <w:r w:rsidR="00332074">
                    <w:rPr>
                      <w:color w:val="000000"/>
                    </w:rPr>
                    <w:br/>
                    <w:t>Active Directory administration</w:t>
                  </w:r>
                  <w:r w:rsidR="00332074">
                    <w:rPr>
                      <w:color w:val="000000"/>
                    </w:rPr>
                    <w:br/>
                    <w:t>Microsoft Exchange 2008</w:t>
                  </w:r>
                  <w:r w:rsidR="00492DBA">
                    <w:rPr>
                      <w:color w:val="000000"/>
                    </w:rPr>
                    <w:t>, 2013.</w:t>
                  </w:r>
                  <w:r w:rsidR="00EE075C">
                    <w:rPr>
                      <w:color w:val="000000"/>
                    </w:rPr>
                    <w:br/>
                    <w:t>Windows server 2003/2008 administration</w:t>
                  </w:r>
                  <w:r w:rsidR="00F84CC7">
                    <w:rPr>
                      <w:color w:val="000000"/>
                    </w:rPr>
                    <w:t xml:space="preserve"> and patching</w:t>
                  </w:r>
                  <w:r w:rsidR="00332074">
                    <w:rPr>
                      <w:color w:val="000000"/>
                    </w:rPr>
                    <w:br/>
                    <w:t>Microsoft Office 2010/2008/2003</w:t>
                  </w:r>
                  <w:r w:rsidR="000871D3">
                    <w:rPr>
                      <w:color w:val="000000"/>
                    </w:rPr>
                    <w:t xml:space="preserve"> support and installation</w:t>
                  </w:r>
                  <w:r w:rsidR="00D35A49">
                    <w:rPr>
                      <w:color w:val="000000"/>
                    </w:rPr>
                    <w:br/>
                    <w:t>IP addressing and s</w:t>
                  </w:r>
                  <w:r w:rsidR="00332074">
                    <w:rPr>
                      <w:color w:val="000000"/>
                    </w:rPr>
                    <w:t>ubnetting, Static and DHCP</w:t>
                  </w:r>
                  <w:r w:rsidR="00332074">
                    <w:rPr>
                      <w:color w:val="000000"/>
                    </w:rPr>
                    <w:br/>
                    <w:t xml:space="preserve">Cisco 2950 and 3560 </w:t>
                  </w:r>
                  <w:proofErr w:type="spellStart"/>
                  <w:r w:rsidR="00332074">
                    <w:rPr>
                      <w:color w:val="000000"/>
                    </w:rPr>
                    <w:t>PoE</w:t>
                  </w:r>
                  <w:proofErr w:type="spellEnd"/>
                  <w:r w:rsidR="00332074">
                    <w:rPr>
                      <w:color w:val="000000"/>
                    </w:rPr>
                    <w:t xml:space="preserve"> switch administration</w:t>
                  </w:r>
                  <w:r w:rsidR="00D35A49">
                    <w:rPr>
                      <w:color w:val="000000"/>
                    </w:rPr>
                    <w:t xml:space="preserve"> (VLAN assignment, port admin, </w:t>
                  </w:r>
                  <w:proofErr w:type="spellStart"/>
                  <w:r w:rsidR="00D35A49">
                    <w:rPr>
                      <w:color w:val="000000"/>
                    </w:rPr>
                    <w:t>PoE</w:t>
                  </w:r>
                  <w:proofErr w:type="spellEnd"/>
                  <w:r w:rsidR="00D35A49">
                    <w:rPr>
                      <w:color w:val="000000"/>
                    </w:rPr>
                    <w:t>)</w:t>
                  </w:r>
                  <w:r w:rsidR="00332074">
                    <w:rPr>
                      <w:color w:val="000000"/>
                    </w:rPr>
                    <w:br/>
                    <w:t>McAfee Endpoint Encryption administration and installation</w:t>
                  </w:r>
                  <w:r w:rsidR="00332074">
                    <w:rPr>
                      <w:color w:val="000000"/>
                    </w:rPr>
                    <w:br/>
                    <w:t xml:space="preserve">VPN </w:t>
                  </w:r>
                  <w:proofErr w:type="spellStart"/>
                  <w:r w:rsidR="00332074">
                    <w:rPr>
                      <w:color w:val="000000"/>
                    </w:rPr>
                    <w:t>Hotpin</w:t>
                  </w:r>
                  <w:proofErr w:type="spellEnd"/>
                  <w:r w:rsidR="00332074">
                    <w:rPr>
                      <w:color w:val="000000"/>
                    </w:rPr>
                    <w:t xml:space="preserve"> administration and installation</w:t>
                  </w:r>
                  <w:r w:rsidR="00332074">
                    <w:rPr>
                      <w:color w:val="000000"/>
                    </w:rPr>
                    <w:br/>
                    <w:t>VPN Cisco Client installation and administration</w:t>
                  </w:r>
                  <w:r w:rsidR="00332074">
                    <w:rPr>
                      <w:color w:val="000000"/>
                    </w:rPr>
                    <w:br/>
                    <w:t>VLAN trunking and administration</w:t>
                  </w:r>
                  <w:r w:rsidR="00332074">
                    <w:rPr>
                      <w:color w:val="000000"/>
                    </w:rPr>
                    <w:br/>
                    <w:t>Data back-up administration and rotation, Norton Backup Exec</w:t>
                  </w:r>
                  <w:r w:rsidR="00332074">
                    <w:rPr>
                      <w:color w:val="000000"/>
                    </w:rPr>
                    <w:br/>
                    <w:t>McAfee and Sophos anti-virus administration</w:t>
                  </w:r>
                  <w:r w:rsidR="00D35A49">
                    <w:rPr>
                      <w:color w:val="000000"/>
                    </w:rPr>
                    <w:br/>
                    <w:t xml:space="preserve">Cisco VoIP phone support, Cisco Unity.  </w:t>
                  </w:r>
                  <w:r w:rsidR="00F31365">
                    <w:rPr>
                      <w:color w:val="000000"/>
                    </w:rPr>
                    <w:br/>
                    <w:t xml:space="preserve">Support and installation of medical applications such as Lorenzo, PACS, CRIS, </w:t>
                  </w:r>
                  <w:proofErr w:type="spellStart"/>
                  <w:r w:rsidR="00F31365">
                    <w:rPr>
                      <w:color w:val="000000"/>
                    </w:rPr>
                    <w:t>Winscribe</w:t>
                  </w:r>
                  <w:proofErr w:type="spellEnd"/>
                  <w:r w:rsidR="00F31365">
                    <w:rPr>
                      <w:color w:val="000000"/>
                    </w:rPr>
                    <w:t xml:space="preserve"> digital dictation.</w:t>
                  </w:r>
                  <w:r w:rsidR="00F31365">
                    <w:rPr>
                      <w:color w:val="000000"/>
                    </w:rPr>
                    <w:br/>
                  </w:r>
                </w:p>
                <w:p w:rsidR="006E79F5" w:rsidRPr="007633DE" w:rsidRDefault="004D2031" w:rsidP="007633D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br/>
                  </w:r>
                  <w:r w:rsidR="00185027">
                    <w:rPr>
                      <w:color w:val="000000"/>
                    </w:rPr>
                    <w:br/>
                  </w:r>
                  <w:r w:rsidR="00185027">
                    <w:rPr>
                      <w:color w:val="000000"/>
                    </w:rPr>
                    <w:br/>
                  </w:r>
                  <w:r w:rsidR="00185027">
                    <w:rPr>
                      <w:color w:val="000000"/>
                    </w:rPr>
                    <w:br/>
                  </w:r>
                </w:p>
                <w:p w:rsidR="006076D8" w:rsidRPr="006076D8" w:rsidRDefault="006076D8" w:rsidP="00AA4BE3">
                  <w:pPr>
                    <w:jc w:val="center"/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44"/>
          <w:szCs w:val="44"/>
        </w:rPr>
        <w:pict>
          <v:shape id="Text Box 8" o:spid="_x0000_s1030" type="#_x0000_t202" style="position:absolute;left:0;text-align:left;margin-left:-59.2pt;margin-top:696.8pt;width:130.45pt;height:101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" stroked="f">
            <v:textbox>
              <w:txbxContent>
                <w:p w:rsidR="00A01CA2" w:rsidRPr="00316DCB" w:rsidRDefault="00B67A1E" w:rsidP="00D16237">
                  <w:pPr>
                    <w:jc w:val="center"/>
                  </w:pPr>
                  <w:r>
                    <w:rPr>
                      <w:b/>
                    </w:rPr>
                    <w:t>Additional Information</w:t>
                  </w:r>
                  <w:r>
                    <w:rPr>
                      <w:b/>
                    </w:rPr>
                    <w:br/>
                  </w:r>
                  <w:r w:rsidRPr="00B67A1E">
                    <w:rPr>
                      <w:sz w:val="20"/>
                      <w:szCs w:val="20"/>
                    </w:rPr>
                    <w:t>Full Clean UK Driving Licence</w:t>
                  </w:r>
                  <w:r w:rsidRPr="00B67A1E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br/>
                  </w:r>
                  <w:r w:rsidRPr="00B67A1E">
                    <w:rPr>
                      <w:sz w:val="20"/>
                      <w:szCs w:val="20"/>
                    </w:rPr>
                    <w:t>References - available on request</w:t>
                  </w:r>
                  <w:r w:rsidR="00A01CA2">
                    <w:rPr>
                      <w:b/>
                    </w:rPr>
                    <w:br/>
                  </w:r>
                </w:p>
              </w:txbxContent>
            </v:textbox>
          </v:shape>
        </w:pict>
      </w:r>
      <w:r w:rsidR="00B33ED2" w:rsidRPr="00B33ED2">
        <w:rPr>
          <w:b/>
          <w:sz w:val="44"/>
          <w:szCs w:val="44"/>
        </w:rPr>
        <w:t>Christopher Burke</w:t>
      </w:r>
      <w:r w:rsidR="00B33ED2">
        <w:rPr>
          <w:b/>
          <w:sz w:val="44"/>
          <w:szCs w:val="44"/>
        </w:rPr>
        <w:br/>
      </w:r>
      <w:r w:rsidR="00B33ED2">
        <w:rPr>
          <w:b/>
        </w:rPr>
        <w:t xml:space="preserve">Address: </w:t>
      </w:r>
      <w:r w:rsidR="00E971C2">
        <w:t xml:space="preserve">31 Cranberry Drive, </w:t>
      </w:r>
      <w:proofErr w:type="spellStart"/>
      <w:r w:rsidR="00E971C2">
        <w:t>Ladybridge</w:t>
      </w:r>
      <w:proofErr w:type="spellEnd"/>
      <w:r w:rsidR="00D178D5">
        <w:t>, Bolton, BL3 4TB</w:t>
      </w:r>
      <w:r w:rsidR="00B33ED2">
        <w:br/>
      </w:r>
      <w:r w:rsidR="00B33ED2">
        <w:rPr>
          <w:b/>
        </w:rPr>
        <w:t xml:space="preserve">Mobile: </w:t>
      </w:r>
      <w:r w:rsidR="00B33ED2" w:rsidRPr="00B33ED2">
        <w:t>07590645403</w:t>
      </w:r>
      <w:r w:rsidR="00B33ED2">
        <w:rPr>
          <w:b/>
        </w:rPr>
        <w:t xml:space="preserve"> Email: </w:t>
      </w:r>
      <w:hyperlink r:id="rId4" w:history="1">
        <w:r w:rsidR="00B33ED2" w:rsidRPr="00F267BF">
          <w:rPr>
            <w:rStyle w:val="Hyperlink"/>
          </w:rPr>
          <w:t>cburke0105@hotmail.co.uk</w:t>
        </w:r>
      </w:hyperlink>
      <w:r w:rsidR="00B33ED2">
        <w:br/>
      </w:r>
      <w:r w:rsidR="00316DCB">
        <w:rPr>
          <w:b/>
        </w:rPr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>
        <w:rPr>
          <w:noProof/>
        </w:rPr>
        <w:lastRenderedPageBreak/>
        <w:pict>
          <v:shape id="Text Box 9" o:spid="_x0000_s1031" type="#_x0000_t202" style="position:absolute;left:0;text-align:left;margin-left:-42.75pt;margin-top:12.05pt;width:549.75pt;height:342pt;z-index:25166950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" fillcolor="white [3201]" stroked="f" strokeweight=".5pt">
            <v:textbox>
              <w:txbxContent>
                <w:p w:rsidR="00846F2F" w:rsidRDefault="00846F2F" w:rsidP="00846F2F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b/>
                    </w:rPr>
                    <w:t xml:space="preserve">10/2012 </w:t>
                  </w:r>
                  <w:proofErr w:type="gramStart"/>
                  <w:r>
                    <w:rPr>
                      <w:b/>
                    </w:rPr>
                    <w:t>–  01</w:t>
                  </w:r>
                  <w:proofErr w:type="gramEnd"/>
                  <w:r>
                    <w:rPr>
                      <w:b/>
                    </w:rPr>
                    <w:t xml:space="preserve">/2014: </w:t>
                  </w:r>
                  <w:r>
                    <w:t>Technical Support Officer</w:t>
                  </w:r>
                  <w:r>
                    <w:rPr>
                      <w:b/>
                    </w:rPr>
                    <w:br/>
                    <w:t xml:space="preserve">Organisation:  </w:t>
                  </w:r>
                  <w:r w:rsidRPr="009531A8">
                    <w:t>Tameside NHS Foundation Trust</w:t>
                  </w:r>
                  <w:r w:rsidR="001F3434">
                    <w:br/>
                  </w:r>
                  <w:r>
                    <w:rPr>
                      <w:b/>
                    </w:rPr>
                    <w:br/>
                  </w:r>
                  <w:r w:rsidRPr="00BF5C28">
                    <w:rPr>
                      <w:b/>
                      <w:color w:val="000000"/>
                    </w:rPr>
                    <w:t>Duties</w:t>
                  </w:r>
                  <w:r w:rsidRPr="004E7DE4">
                    <w:rPr>
                      <w:b/>
                      <w:i/>
                      <w:color w:val="000000"/>
                    </w:rPr>
                    <w:t>:</w:t>
                  </w:r>
                  <w:r>
                    <w:rPr>
                      <w:color w:val="000000"/>
                    </w:rPr>
                    <w:t xml:space="preserve"> Provide 1</w:t>
                  </w:r>
                  <w:r w:rsidRPr="004E7DE4">
                    <w:rPr>
                      <w:color w:val="000000"/>
                      <w:vertAlign w:val="superscript"/>
                    </w:rPr>
                    <w:t>st</w:t>
                  </w:r>
                  <w:r>
                    <w:rPr>
                      <w:color w:val="000000"/>
                    </w:rPr>
                    <w:t xml:space="preserve"> and 2</w:t>
                  </w:r>
                  <w:r w:rsidRPr="004E7DE4">
                    <w:rPr>
                      <w:color w:val="000000"/>
                      <w:vertAlign w:val="superscript"/>
                    </w:rPr>
                    <w:t>nd</w:t>
                  </w:r>
                  <w:r>
                    <w:rPr>
                      <w:color w:val="000000"/>
                    </w:rPr>
                    <w:t xml:space="preserve"> Line IT support to more than 3,200 users. Effectively diagnose/resolve IT issues within the service desk and on-site to agreed SLA, escalating calls if required.  Provide 2</w:t>
                  </w:r>
                  <w:r w:rsidRPr="004E7DE4">
                    <w:rPr>
                      <w:color w:val="000000"/>
                      <w:vertAlign w:val="superscript"/>
                    </w:rPr>
                    <w:t>nd</w:t>
                  </w:r>
                  <w:r>
                    <w:rPr>
                      <w:color w:val="000000"/>
                    </w:rPr>
                    <w:t xml:space="preserve"> line IT support by repairing PC’s, Laptops, </w:t>
                  </w:r>
                  <w:proofErr w:type="gramStart"/>
                  <w:r>
                    <w:rPr>
                      <w:color w:val="000000"/>
                    </w:rPr>
                    <w:t>Printers</w:t>
                  </w:r>
                  <w:proofErr w:type="gramEnd"/>
                  <w:r>
                    <w:rPr>
                      <w:color w:val="000000"/>
                    </w:rPr>
                    <w:t>, Networking equipment and office moves. Take part in the out of hour’s on-call rota.</w:t>
                  </w:r>
                </w:p>
                <w:p w:rsidR="00846F2F" w:rsidRDefault="00846F2F" w:rsidP="00846F2F">
                  <w:r w:rsidRPr="008A48B1">
                    <w:rPr>
                      <w:b/>
                      <w:color w:val="000000"/>
                    </w:rPr>
                    <w:t>Main Duties and Skills</w:t>
                  </w:r>
                  <w:r w:rsidR="00DE6C9F">
                    <w:rPr>
                      <w:color w:val="000000"/>
                    </w:rPr>
                    <w:br/>
                    <w:t>Work</w:t>
                  </w:r>
                  <w:r>
                    <w:rPr>
                      <w:color w:val="000000"/>
                    </w:rPr>
                    <w:t xml:space="preserve"> as part of </w:t>
                  </w:r>
                  <w:r w:rsidR="00DE6C9F">
                    <w:rPr>
                      <w:color w:val="000000"/>
                    </w:rPr>
                    <w:t>a team</w:t>
                  </w:r>
                  <w:r w:rsidR="00DE6C9F">
                    <w:rPr>
                      <w:color w:val="000000"/>
                    </w:rPr>
                    <w:br/>
                    <w:t>Work</w:t>
                  </w:r>
                  <w:r>
                    <w:rPr>
                      <w:color w:val="000000"/>
                    </w:rPr>
                    <w:t xml:space="preserve"> individually, often without supervision</w:t>
                  </w:r>
                  <w:r>
                    <w:rPr>
                      <w:color w:val="000000"/>
                    </w:rPr>
                    <w:br/>
                    <w:t>Communicate to users on all levels</w:t>
                  </w:r>
                  <w:r>
                    <w:rPr>
                      <w:color w:val="000000"/>
                    </w:rPr>
                    <w:br/>
                    <w:t>Adhere to trust policies and protocols</w:t>
                  </w:r>
                  <w:r>
                    <w:rPr>
                      <w:color w:val="000000"/>
                    </w:rPr>
                    <w:br/>
                    <w:t>Liaise with third party vendors and maintain good relationships</w:t>
                  </w:r>
                  <w:r>
                    <w:rPr>
                      <w:color w:val="000000"/>
                    </w:rPr>
                    <w:br/>
                    <w:t>Adhere to SLA’s and carry out priority work as instructed</w:t>
                  </w:r>
                  <w:r w:rsidR="00CC650F">
                    <w:rPr>
                      <w:color w:val="000000"/>
                    </w:rPr>
                    <w:br/>
                    <w:t>Work to ITIL standards</w:t>
                  </w:r>
                  <w:r>
                    <w:rPr>
                      <w:color w:val="000000"/>
                    </w:rPr>
                    <w:br/>
                    <w:t>Provide 1</w:t>
                  </w:r>
                  <w:r w:rsidRPr="008A48B1">
                    <w:rPr>
                      <w:color w:val="000000"/>
                      <w:vertAlign w:val="superscript"/>
                    </w:rPr>
                    <w:t>st</w:t>
                  </w:r>
                  <w:r>
                    <w:rPr>
                      <w:color w:val="000000"/>
                    </w:rPr>
                    <w:t xml:space="preserve"> line IT support to internal</w:t>
                  </w:r>
                  <w:r w:rsidR="005C70CB">
                    <w:rPr>
                      <w:color w:val="000000"/>
                    </w:rPr>
                    <w:t xml:space="preserve"> and external</w:t>
                  </w:r>
                  <w:r>
                    <w:rPr>
                      <w:color w:val="000000"/>
                    </w:rPr>
                    <w:t xml:space="preserve"> user</w:t>
                  </w:r>
                  <w:r>
                    <w:rPr>
                      <w:color w:val="000000"/>
                    </w:rPr>
                    <w:br/>
                    <w:t xml:space="preserve">Assist with installations and troubleshooting using </w:t>
                  </w:r>
                  <w:proofErr w:type="spellStart"/>
                  <w:r>
                    <w:rPr>
                      <w:color w:val="000000"/>
                    </w:rPr>
                    <w:t>Dameware</w:t>
                  </w:r>
                  <w:proofErr w:type="spellEnd"/>
                  <w:r>
                    <w:rPr>
                      <w:color w:val="000000"/>
                    </w:rPr>
                    <w:t xml:space="preserve"> remote tool </w:t>
                  </w:r>
                  <w:r>
                    <w:rPr>
                      <w:color w:val="000000"/>
                    </w:rPr>
                    <w:br/>
                    <w:t xml:space="preserve">Record calls using </w:t>
                  </w:r>
                  <w:proofErr w:type="spellStart"/>
                  <w:r>
                    <w:rPr>
                      <w:color w:val="000000"/>
                    </w:rPr>
                    <w:t>Sostenuto</w:t>
                  </w:r>
                  <w:proofErr w:type="spellEnd"/>
                  <w:r>
                    <w:rPr>
                      <w:color w:val="000000"/>
                    </w:rPr>
                    <w:t xml:space="preserve"> and escalate to 2</w:t>
                  </w:r>
                  <w:r w:rsidRPr="008C6BD4">
                    <w:rPr>
                      <w:color w:val="000000"/>
                      <w:vertAlign w:val="superscript"/>
                    </w:rPr>
                    <w:t>nd</w:t>
                  </w:r>
                  <w:r>
                    <w:rPr>
                      <w:color w:val="000000"/>
                    </w:rPr>
                    <w:t xml:space="preserve"> line</w:t>
                  </w:r>
                  <w:r>
                    <w:rPr>
                      <w:color w:val="000000"/>
                    </w:rPr>
                    <w:br/>
                    <w:t xml:space="preserve">Install and administer printers remotely. </w:t>
                  </w:r>
                  <w:r>
                    <w:rPr>
                      <w:color w:val="000000"/>
                    </w:rPr>
                    <w:br/>
                    <w:t>Reset passwords for Active Directory, Medway and PACS systems.</w:t>
                  </w:r>
                  <w:r>
                    <w:rPr>
                      <w:color w:val="000000"/>
                    </w:rPr>
                    <w:br/>
                    <w:t>Update any calls that are open with relevant details.</w:t>
                  </w:r>
                </w:p>
              </w:txbxContent>
            </v:textbox>
          </v:shape>
        </w:pict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 w:rsidR="00332074">
        <w:br/>
      </w:r>
      <w:r>
        <w:rPr>
          <w:b/>
          <w:noProof/>
          <w:sz w:val="44"/>
          <w:szCs w:val="44"/>
        </w:rPr>
        <w:pict>
          <v:shape id="_x0000_s1033" type="#_x0000_t32" style="position:absolute;left:0;text-align:left;margin-left:-39pt;margin-top:361.55pt;width:541.5pt;height:0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" strokecolor="#0070c0" strokeweight="2pt"/>
        </w:pict>
      </w:r>
      <w:r>
        <w:rPr>
          <w:noProof/>
        </w:rPr>
        <w:pict>
          <v:shape id="_x0000_s1032" type="#_x0000_t202" style="position:absolute;left:0;text-align:left;margin-left:-34.5pt;margin-top:361.55pt;width:526.45pt;height:456.75pt;z-index:251666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" stroked="f">
            <v:textbox>
              <w:txbxContent>
                <w:p w:rsidR="006768E9" w:rsidRDefault="005C70CB" w:rsidP="007C5C44">
                  <w:pPr>
                    <w:jc w:val="center"/>
                  </w:pPr>
                  <w:r>
                    <w:rPr>
                      <w:b/>
                    </w:rPr>
                    <w:br/>
                  </w:r>
                  <w:r w:rsidR="005E4899">
                    <w:rPr>
                      <w:b/>
                    </w:rPr>
                    <w:t xml:space="preserve">08/2002 – 11/2012: </w:t>
                  </w:r>
                  <w:r w:rsidR="005E4899" w:rsidRPr="00744EDD">
                    <w:t>Bolton NHS Foundation Trust</w:t>
                  </w:r>
                  <w:r w:rsidR="005E4899" w:rsidRPr="00495F82">
                    <w:rPr>
                      <w:b/>
                    </w:rPr>
                    <w:br/>
                    <w:t xml:space="preserve">Job Title: </w:t>
                  </w:r>
                  <w:r w:rsidR="005E4899" w:rsidRPr="0097630C">
                    <w:t>Clerical Officer</w:t>
                  </w:r>
                  <w:r w:rsidR="005E4899" w:rsidRPr="00495F82">
                    <w:rPr>
                      <w:b/>
                    </w:rPr>
                    <w:br/>
                    <w:t xml:space="preserve">Responsibilities: </w:t>
                  </w:r>
                  <w:r w:rsidR="005E4899" w:rsidRPr="00495F82">
                    <w:t>To provide administrative</w:t>
                  </w:r>
                  <w:r w:rsidR="005E4899">
                    <w:t>/clerical</w:t>
                  </w:r>
                  <w:r w:rsidR="005E4899" w:rsidRPr="00495F82">
                    <w:t xml:space="preserve"> support</w:t>
                  </w:r>
                  <w:r w:rsidR="005E4899">
                    <w:t xml:space="preserve"> within Medical Records, Inpatient and critical care wards and Outpatient departments.</w:t>
                  </w:r>
                  <w:r>
                    <w:br/>
                  </w:r>
                </w:p>
                <w:p w:rsidR="005C70CB" w:rsidRPr="00A20389" w:rsidRDefault="005C70CB" w:rsidP="005C70CB">
                  <w:r>
                    <w:t>Provide Clerical support to wards and outpatient clinics</w:t>
                  </w:r>
                  <w:r>
                    <w:br/>
                    <w:t xml:space="preserve">Work as part of a team </w:t>
                  </w:r>
                  <w:r w:rsidR="00DE6C9F">
                    <w:t>and</w:t>
                  </w:r>
                  <w:r w:rsidR="00C24528">
                    <w:t xml:space="preserve"> individually</w:t>
                  </w:r>
                  <w:r w:rsidR="00726571">
                    <w:br/>
                  </w:r>
                  <w:proofErr w:type="gramStart"/>
                  <w:r w:rsidR="00726571">
                    <w:t>Locate</w:t>
                  </w:r>
                  <w:proofErr w:type="gramEnd"/>
                  <w:r w:rsidR="00726571">
                    <w:t xml:space="preserve"> and track medical records using LE2.2 and deliver them to the correct department on time to meet clinic deadlines.</w:t>
                  </w:r>
                  <w:r w:rsidR="00DE6C9F">
                    <w:t xml:space="preserve"> </w:t>
                  </w:r>
                  <w:r w:rsidR="00726571">
                    <w:br/>
                    <w:t>Locate missing medical records and deliver them to</w:t>
                  </w:r>
                  <w:r w:rsidR="00C24528">
                    <w:t>.</w:t>
                  </w:r>
                  <w:r w:rsidR="00726571">
                    <w:t xml:space="preserve"> </w:t>
                  </w:r>
                  <w:r w:rsidR="00726571">
                    <w:br/>
                  </w:r>
                  <w:r w:rsidR="00A20389">
                    <w:t>File away medical notes in respect to the filing system</w:t>
                  </w:r>
                  <w:r w:rsidR="00C24528">
                    <w:t>.</w:t>
                  </w:r>
                  <w:r w:rsidR="00A20389">
                    <w:br/>
                    <w:t>Adhere to Information Governance policies</w:t>
                  </w:r>
                  <w:r w:rsidR="00C24528">
                    <w:t>.</w:t>
                  </w:r>
                  <w:r w:rsidR="00A20389">
                    <w:br/>
                    <w:t>Adhere to the data protection act 1974</w:t>
                  </w:r>
                  <w:r w:rsidR="00C24528">
                    <w:t>.</w:t>
                  </w:r>
                  <w:r w:rsidR="00C24528">
                    <w:br/>
                  </w:r>
                  <w:r w:rsidR="00A20389">
                    <w:br/>
                  </w:r>
                </w:p>
                <w:p w:rsidR="006768E9" w:rsidRPr="006076D8" w:rsidRDefault="006768E9" w:rsidP="006768E9">
                  <w:pPr>
                    <w:jc w:val="center"/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sectPr w:rsidR="00A4526B" w:rsidRPr="00B33ED2" w:rsidSect="00B33ED2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3ED2"/>
    <w:rsid w:val="00020F8D"/>
    <w:rsid w:val="00026F28"/>
    <w:rsid w:val="0003413D"/>
    <w:rsid w:val="00054639"/>
    <w:rsid w:val="00060C51"/>
    <w:rsid w:val="00075BE3"/>
    <w:rsid w:val="00075CA8"/>
    <w:rsid w:val="000871D3"/>
    <w:rsid w:val="000B791B"/>
    <w:rsid w:val="000C51EA"/>
    <w:rsid w:val="000F4AF8"/>
    <w:rsid w:val="000F4BA6"/>
    <w:rsid w:val="00110601"/>
    <w:rsid w:val="00133AC2"/>
    <w:rsid w:val="001526DF"/>
    <w:rsid w:val="001551A1"/>
    <w:rsid w:val="00164DC7"/>
    <w:rsid w:val="00185027"/>
    <w:rsid w:val="00186DE0"/>
    <w:rsid w:val="001B59DB"/>
    <w:rsid w:val="001D2709"/>
    <w:rsid w:val="001E4C83"/>
    <w:rsid w:val="001F1682"/>
    <w:rsid w:val="001F3434"/>
    <w:rsid w:val="001F3F49"/>
    <w:rsid w:val="001F49FD"/>
    <w:rsid w:val="00204CCA"/>
    <w:rsid w:val="00212F3F"/>
    <w:rsid w:val="0023145E"/>
    <w:rsid w:val="002404AC"/>
    <w:rsid w:val="0025227F"/>
    <w:rsid w:val="00273D1E"/>
    <w:rsid w:val="00277C48"/>
    <w:rsid w:val="00287FD8"/>
    <w:rsid w:val="002B7182"/>
    <w:rsid w:val="002C10D8"/>
    <w:rsid w:val="00302020"/>
    <w:rsid w:val="00302F97"/>
    <w:rsid w:val="00316DCB"/>
    <w:rsid w:val="00332074"/>
    <w:rsid w:val="0034026A"/>
    <w:rsid w:val="00352AF7"/>
    <w:rsid w:val="00377BE8"/>
    <w:rsid w:val="003A7F82"/>
    <w:rsid w:val="003E22D1"/>
    <w:rsid w:val="003E29B7"/>
    <w:rsid w:val="00407115"/>
    <w:rsid w:val="004134D5"/>
    <w:rsid w:val="00425039"/>
    <w:rsid w:val="00480F83"/>
    <w:rsid w:val="00487E29"/>
    <w:rsid w:val="00490E6C"/>
    <w:rsid w:val="00492DBA"/>
    <w:rsid w:val="004C0A8A"/>
    <w:rsid w:val="004D2031"/>
    <w:rsid w:val="004D7749"/>
    <w:rsid w:val="004E6A4D"/>
    <w:rsid w:val="005543A9"/>
    <w:rsid w:val="005923DF"/>
    <w:rsid w:val="005943D8"/>
    <w:rsid w:val="0059750E"/>
    <w:rsid w:val="005A0F87"/>
    <w:rsid w:val="005C3A93"/>
    <w:rsid w:val="005C70CB"/>
    <w:rsid w:val="005E4899"/>
    <w:rsid w:val="00602414"/>
    <w:rsid w:val="0060686D"/>
    <w:rsid w:val="006076D8"/>
    <w:rsid w:val="00630F9E"/>
    <w:rsid w:val="006359E9"/>
    <w:rsid w:val="00646A10"/>
    <w:rsid w:val="00653E3A"/>
    <w:rsid w:val="00667E83"/>
    <w:rsid w:val="006768E9"/>
    <w:rsid w:val="0069148A"/>
    <w:rsid w:val="006C3B55"/>
    <w:rsid w:val="006E79F5"/>
    <w:rsid w:val="006F27EB"/>
    <w:rsid w:val="00726571"/>
    <w:rsid w:val="00733B53"/>
    <w:rsid w:val="00734E7B"/>
    <w:rsid w:val="00740944"/>
    <w:rsid w:val="00744EDD"/>
    <w:rsid w:val="007633DE"/>
    <w:rsid w:val="00797630"/>
    <w:rsid w:val="007A60B0"/>
    <w:rsid w:val="007B2560"/>
    <w:rsid w:val="007C5C44"/>
    <w:rsid w:val="007E1DCE"/>
    <w:rsid w:val="007F5929"/>
    <w:rsid w:val="00800EAC"/>
    <w:rsid w:val="008024B2"/>
    <w:rsid w:val="0082459F"/>
    <w:rsid w:val="00832B47"/>
    <w:rsid w:val="00846F2F"/>
    <w:rsid w:val="00851BC2"/>
    <w:rsid w:val="0085684E"/>
    <w:rsid w:val="00882F35"/>
    <w:rsid w:val="00897C75"/>
    <w:rsid w:val="008A475A"/>
    <w:rsid w:val="008A48B1"/>
    <w:rsid w:val="008A4F1B"/>
    <w:rsid w:val="008C6BD4"/>
    <w:rsid w:val="00942066"/>
    <w:rsid w:val="00945A15"/>
    <w:rsid w:val="009531A8"/>
    <w:rsid w:val="0097630C"/>
    <w:rsid w:val="00991206"/>
    <w:rsid w:val="009C3724"/>
    <w:rsid w:val="009E08F5"/>
    <w:rsid w:val="00A01CA2"/>
    <w:rsid w:val="00A20389"/>
    <w:rsid w:val="00A22E10"/>
    <w:rsid w:val="00A36938"/>
    <w:rsid w:val="00A4526B"/>
    <w:rsid w:val="00A77FEE"/>
    <w:rsid w:val="00A811D8"/>
    <w:rsid w:val="00A8272D"/>
    <w:rsid w:val="00AA4BE3"/>
    <w:rsid w:val="00AC411E"/>
    <w:rsid w:val="00AD21D6"/>
    <w:rsid w:val="00AF5647"/>
    <w:rsid w:val="00B33ED2"/>
    <w:rsid w:val="00B430AD"/>
    <w:rsid w:val="00B4333B"/>
    <w:rsid w:val="00B65B47"/>
    <w:rsid w:val="00B67A1E"/>
    <w:rsid w:val="00B76394"/>
    <w:rsid w:val="00B8102E"/>
    <w:rsid w:val="00BB5ADF"/>
    <w:rsid w:val="00BC5FD2"/>
    <w:rsid w:val="00BD2C94"/>
    <w:rsid w:val="00C130A0"/>
    <w:rsid w:val="00C24528"/>
    <w:rsid w:val="00C27892"/>
    <w:rsid w:val="00C30B86"/>
    <w:rsid w:val="00C66DD0"/>
    <w:rsid w:val="00C705D2"/>
    <w:rsid w:val="00C7349B"/>
    <w:rsid w:val="00CB4227"/>
    <w:rsid w:val="00CC0D01"/>
    <w:rsid w:val="00CC650F"/>
    <w:rsid w:val="00CE0044"/>
    <w:rsid w:val="00CE3BFA"/>
    <w:rsid w:val="00D13924"/>
    <w:rsid w:val="00D16237"/>
    <w:rsid w:val="00D16A37"/>
    <w:rsid w:val="00D16EA9"/>
    <w:rsid w:val="00D178D5"/>
    <w:rsid w:val="00D343F2"/>
    <w:rsid w:val="00D35A49"/>
    <w:rsid w:val="00D75353"/>
    <w:rsid w:val="00DB47E1"/>
    <w:rsid w:val="00DD123D"/>
    <w:rsid w:val="00DD6534"/>
    <w:rsid w:val="00DE6C9F"/>
    <w:rsid w:val="00E017D7"/>
    <w:rsid w:val="00E6201F"/>
    <w:rsid w:val="00E971C2"/>
    <w:rsid w:val="00EA62B0"/>
    <w:rsid w:val="00EE075C"/>
    <w:rsid w:val="00EE2AF7"/>
    <w:rsid w:val="00EF6129"/>
    <w:rsid w:val="00F1251B"/>
    <w:rsid w:val="00F16EED"/>
    <w:rsid w:val="00F31365"/>
    <w:rsid w:val="00F35D27"/>
    <w:rsid w:val="00F4246A"/>
    <w:rsid w:val="00F451C1"/>
    <w:rsid w:val="00F521B1"/>
    <w:rsid w:val="00F84CC7"/>
    <w:rsid w:val="00F94674"/>
    <w:rsid w:val="00F953FE"/>
    <w:rsid w:val="00FA580C"/>
    <w:rsid w:val="00FE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3" type="connector" idref="#AutoShape 2"/>
        <o:r id="V:Rule4" type="connector" idref="#_x0000_s1033"/>
      </o:rules>
    </o:shapelayout>
  </w:shapeDefaults>
  <w:decimalSymbol w:val="."/>
  <w:listSeparator w:val=","/>
  <w14:docId w14:val="5B5103EA"/>
  <w15:docId w15:val="{D67BAC7F-B73C-4E72-9DB6-76F182A5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E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burke0105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Burke</dc:creator>
  <cp:lastModifiedBy>Christopher Burke</cp:lastModifiedBy>
  <cp:revision>30</cp:revision>
  <dcterms:created xsi:type="dcterms:W3CDTF">2016-03-15T21:03:00Z</dcterms:created>
  <dcterms:modified xsi:type="dcterms:W3CDTF">2018-09-10T06:21:00Z</dcterms:modified>
</cp:coreProperties>
</file>