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3092DE58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Compilation every time</w:t>
      </w:r>
      <w:r w:rsidR="003F683B">
        <w:rPr>
          <w:rFonts w:ascii="Times New Roman" w:hAnsi="Times New Roman" w:cs="Times New Roman"/>
          <w:sz w:val="28"/>
          <w:szCs w:val="28"/>
          <w:lang w:val="en-US"/>
        </w:rPr>
        <w:t xml:space="preserve"> specific file.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7C6EC1" w14:textId="6C75AA3F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npx tsc app.ts </w:t>
      </w:r>
      <w:r w:rsidR="003F683B">
        <w:rPr>
          <w:rFonts w:ascii="Times New Roman" w:hAnsi="Times New Roman" w:cs="Times New Roman"/>
          <w:color w:val="EE0000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watch</w:t>
      </w:r>
    </w:p>
    <w:p w14:paraId="41088925" w14:textId="11730A60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7F821CCA" w14:textId="0862E193" w:rsidR="003F683B" w:rsidRPr="00870EE3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DB158AE" w14:textId="77777777" w:rsidR="003F683B" w:rsidRPr="00870EE3" w:rsidRDefault="003F683B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 w:rsidP="001B5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{id: number, name: string, isActive: </w:t>
      </w:r>
      <w:proofErr w:type="spellStart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boolean</w:t>
      </w:r>
      <w:proofErr w:type="spellEnd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don’t return anything.</w:t>
      </w:r>
    </w:p>
    <w:p w14:paraId="19AB88CC" w14:textId="6598B667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41134A97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</w:t>
      </w:r>
      <w:r w:rsidR="00D62DAE">
        <w:rPr>
          <w:rFonts w:ascii="Times New Roman" w:hAnsi="Times New Roman" w:cs="Times New Roman"/>
          <w:sz w:val="32"/>
          <w:szCs w:val="32"/>
          <w:lang w:val="en-US"/>
        </w:rPr>
        <w:t xml:space="preserve"> &amp; TypeScript Configuration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25594E81" w14:textId="1B32D4C6" w:rsidR="00404E96" w:rsidRPr="00D62DAE" w:rsidRDefault="00404E96" w:rsidP="00D62D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>var variable_name: 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6609C" w14:textId="4A7CB395" w:rsid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3E13596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  <w:r w:rsidR="002C583E">
        <w:rPr>
          <w:rFonts w:ascii="Times New Roman" w:hAnsi="Times New Roman" w:cs="Times New Roman"/>
          <w:sz w:val="28"/>
          <w:szCs w:val="28"/>
        </w:rPr>
        <w:t xml:space="preserve"> Maximum Integer Number, MAX_SAFE_INTEGER = 2^53 -1 (TWO KI POWER 53 MINUS ONE)</w:t>
      </w:r>
    </w:p>
    <w:p w14:paraId="3568AAA1" w14:textId="0CEE5B1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1EC6792" w14:textId="4A657F91" w:rsidR="009E6B2C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31CE781E" w14:textId="77777777" w:rsidR="00D62DAE" w:rsidRPr="00D62DAE" w:rsidRDefault="00D62DAE" w:rsidP="00D62DA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463BB25B" w14:textId="15B06BCE" w:rsidR="00D62DAE" w:rsidRPr="00D62DAE" w:rsidRDefault="00D62DAE" w:rsidP="00D62DAE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D62DAE">
        <w:rPr>
          <w:rFonts w:ascii="Times New Roman" w:hAnsi="Times New Roman" w:cs="Times New Roman"/>
          <w:color w:val="EE0000"/>
          <w:sz w:val="28"/>
          <w:szCs w:val="28"/>
        </w:rPr>
        <w:t xml:space="preserve">tsc --init </w:t>
      </w:r>
    </w:p>
    <w:p w14:paraId="3BA9DAC9" w14:textId="03633F9D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2AB2EAE7" w14:textId="0213A143" w:rsidR="00F319D0" w:rsidRDefault="00F319D0" w:rsidP="00F319D0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according to my use case.</w:t>
      </w:r>
    </w:p>
    <w:p w14:paraId="44E81832" w14:textId="0B7945A7" w:rsidR="009E6B2C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459D03B5" w14:textId="5AC6AB50" w:rsidR="00F319D0" w:rsidRPr="00F319D0" w:rsidRDefault="00F319D0" w:rsidP="00F319D0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F319D0">
        <w:rPr>
          <w:rFonts w:ascii="Times New Roman" w:hAnsi="Times New Roman" w:cs="Times New Roman"/>
          <w:color w:val="EE0000"/>
          <w:sz w:val="28"/>
          <w:szCs w:val="28"/>
        </w:rPr>
        <w:t xml:space="preserve">tsc </w:t>
      </w:r>
    </w:p>
    <w:p w14:paraId="6B63A566" w14:textId="77777777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536CEB2F" w14:textId="41CF2EEA" w:rsidR="001B2697" w:rsidRPr="003F683B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73DD84B0" w14:textId="77777777" w:rsidR="00E74ED1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Object Data Types:</w:t>
      </w:r>
    </w:p>
    <w:p w14:paraId="34EE778D" w14:textId="77777777" w:rsidR="00E74ED1" w:rsidRPr="00E74ED1" w:rsidRDefault="00E74ED1" w:rsidP="00E74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Data types?</w:t>
      </w:r>
    </w:p>
    <w:p w14:paraId="3B6D2428" w14:textId="77777777" w:rsidR="00E74ED1" w:rsidRDefault="00E74ED1" w:rsidP="00E74ED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73D31672" w14:textId="491633F6" w:rsidR="00E74ED1" w:rsidRPr="00E74ED1" w:rsidRDefault="00E74ED1" w:rsidP="00E74ED1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1A7FCC18" w14:textId="48FD6E83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</w:rPr>
        <w:t>: Array</w:t>
      </w:r>
      <w:r>
        <w:rPr>
          <w:rFonts w:ascii="Times New Roman" w:hAnsi="Times New Roman" w:cs="Times New Roman"/>
          <w:sz w:val="28"/>
          <w:szCs w:val="28"/>
        </w:rPr>
        <w:t xml:space="preserve"> 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elements of the same or mixed data types stored in a single variable. Elements are accessed by index.</w:t>
      </w:r>
    </w:p>
    <w:p w14:paraId="33C578FB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numbers: number[] = [1, 2, 3, 4];  </w:t>
      </w:r>
    </w:p>
    <w:p w14:paraId="39BEFADE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>let mixed: (string | number)[] = ["Hello", 42];</w:t>
      </w:r>
    </w:p>
    <w:p w14:paraId="6EAAEDA3" w14:textId="32CE963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D66F02C" w14:textId="1ED565A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Object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</w:t>
      </w:r>
      <w:r w:rsidRPr="00E74ED1">
        <w:rPr>
          <w:rFonts w:ascii="Times New Roman" w:hAnsi="Times New Roman" w:cs="Times New Roman"/>
          <w:sz w:val="28"/>
          <w:szCs w:val="28"/>
        </w:rPr>
        <w:t>keys</w:t>
      </w:r>
      <w:r w:rsidRPr="00E74ED1">
        <w:rPr>
          <w:rFonts w:ascii="Times New Roman" w:hAnsi="Times New Roman" w:cs="Times New Roman"/>
          <w:sz w:val="28"/>
          <w:szCs w:val="28"/>
        </w:rPr>
        <w:t xml:space="preserve">–value pairs used to represent structured data. Keys are usually </w:t>
      </w:r>
      <w:r w:rsidRPr="00E74ED1">
        <w:rPr>
          <w:rFonts w:ascii="Times New Roman" w:hAnsi="Times New Roman" w:cs="Times New Roman"/>
          <w:sz w:val="28"/>
          <w:szCs w:val="28"/>
        </w:rPr>
        <w:t>strings;</w:t>
      </w:r>
      <w:r w:rsidRPr="00E74ED1">
        <w:rPr>
          <w:rFonts w:ascii="Times New Roman" w:hAnsi="Times New Roman" w:cs="Times New Roman"/>
          <w:sz w:val="28"/>
          <w:szCs w:val="28"/>
        </w:rPr>
        <w:t xml:space="preserve"> values can be any type.</w:t>
      </w:r>
    </w:p>
    <w:p w14:paraId="2118AE57" w14:textId="3279216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person: </w:t>
      </w:r>
      <w:r w:rsidRPr="00E74ED1">
        <w:rPr>
          <w:rFonts w:ascii="Times New Roman" w:hAnsi="Times New Roman" w:cs="Times New Roman"/>
          <w:sz w:val="28"/>
          <w:szCs w:val="28"/>
        </w:rPr>
        <w:t>{name</w:t>
      </w:r>
      <w:r w:rsidRPr="00E74ED1">
        <w:rPr>
          <w:rFonts w:ascii="Times New Roman" w:hAnsi="Times New Roman" w:cs="Times New Roman"/>
          <w:sz w:val="28"/>
          <w:szCs w:val="28"/>
        </w:rPr>
        <w:t>: string; age: number } = { name: "Alice", age: 25 };</w:t>
      </w:r>
    </w:p>
    <w:p w14:paraId="4AE4F7E0" w14:textId="5125EC5D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253625E" w14:textId="16E5277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Tuple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Tuple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fixed-length array with predefined types for each position, ensuring order and type safety.</w:t>
      </w:r>
    </w:p>
    <w:p w14:paraId="53F16FFD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user: [string, number, </w:t>
      </w:r>
      <w:proofErr w:type="spellStart"/>
      <w:r w:rsidRPr="00E74ED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ED1">
        <w:rPr>
          <w:rFonts w:ascii="Times New Roman" w:hAnsi="Times New Roman" w:cs="Times New Roman"/>
          <w:sz w:val="28"/>
          <w:szCs w:val="28"/>
        </w:rPr>
        <w:t>] = ["Alice", 25, true];</w:t>
      </w:r>
    </w:p>
    <w:p w14:paraId="0E36FC0D" w14:textId="3F1D5CDA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6F9E7AB3" w14:textId="604ADCB2" w:rsidR="003117BA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643">
        <w:rPr>
          <w:rFonts w:ascii="Times New Roman" w:hAnsi="Times New Roman" w:cs="Times New Roman"/>
          <w:sz w:val="32"/>
          <w:szCs w:val="32"/>
          <w:lang w:val="en-US"/>
        </w:rPr>
        <w:t>: Special Data Types:</w:t>
      </w:r>
    </w:p>
    <w:p w14:paraId="080DBF1B" w14:textId="77777777" w:rsidR="00734643" w:rsidRPr="00734643" w:rsidRDefault="00734643" w:rsidP="00734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 Data Types?</w:t>
      </w:r>
    </w:p>
    <w:p w14:paraId="126912C7" w14:textId="77777777" w:rsidR="00734643" w:rsidRPr="00B052B1" w:rsidRDefault="00734643" w:rsidP="00734643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640216F6" w14:textId="77777777" w:rsidR="00734643" w:rsidRDefault="00734643" w:rsidP="00734643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3F37BDD3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Any:</w:t>
      </w: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any can hold any types of data.</w:t>
      </w:r>
    </w:p>
    <w:p w14:paraId="4382660F" w14:textId="26E96B07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any;</w:t>
      </w:r>
    </w:p>
    <w:p w14:paraId="587A150D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Unknown: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317CA138" w14:textId="78C0C9B1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unknown;</w:t>
      </w:r>
    </w:p>
    <w:p w14:paraId="5E8685E9" w14:textId="6275E3D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 not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6E066981" w14:textId="22B3F4DE" w:rsidR="00734643" w:rsidRPr="00F93CCE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functionName(): void;</w:t>
      </w:r>
    </w:p>
    <w:p w14:paraId="5A9B04A3" w14:textId="2F9AD54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Never:</w:t>
      </w: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77B8155" w14:textId="1668CFE8" w:rsidR="00734643" w:rsidRPr="00734643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functionName():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never;</w:t>
      </w:r>
    </w:p>
    <w:p w14:paraId="0ABB41A1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CA205F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478A89B2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022A6FF1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35BCEFD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2B67B51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7E13A9EC" w14:textId="74FBEC4D" w:rsidR="003117BA" w:rsidRPr="00194D38" w:rsidRDefault="00194D38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117BA"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2620"/>
    <w:multiLevelType w:val="hybridMultilevel"/>
    <w:tmpl w:val="44D87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4D83177"/>
    <w:multiLevelType w:val="hybridMultilevel"/>
    <w:tmpl w:val="1B1096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7E77C6D"/>
    <w:multiLevelType w:val="hybridMultilevel"/>
    <w:tmpl w:val="68482B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85462AF"/>
    <w:multiLevelType w:val="multilevel"/>
    <w:tmpl w:val="4C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5C67ECB"/>
    <w:multiLevelType w:val="hybridMultilevel"/>
    <w:tmpl w:val="D57ED1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DF748FB"/>
    <w:multiLevelType w:val="hybridMultilevel"/>
    <w:tmpl w:val="CCB0066A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3"/>
  </w:num>
  <w:num w:numId="2" w16cid:durableId="119537914">
    <w:abstractNumId w:val="1"/>
  </w:num>
  <w:num w:numId="3" w16cid:durableId="427426354">
    <w:abstractNumId w:val="10"/>
  </w:num>
  <w:num w:numId="4" w16cid:durableId="1536849443">
    <w:abstractNumId w:val="15"/>
  </w:num>
  <w:num w:numId="5" w16cid:durableId="1808008298">
    <w:abstractNumId w:val="14"/>
  </w:num>
  <w:num w:numId="6" w16cid:durableId="1913588025">
    <w:abstractNumId w:val="0"/>
  </w:num>
  <w:num w:numId="7" w16cid:durableId="1390418286">
    <w:abstractNumId w:val="9"/>
  </w:num>
  <w:num w:numId="8" w16cid:durableId="762993250">
    <w:abstractNumId w:val="8"/>
  </w:num>
  <w:num w:numId="9" w16cid:durableId="695884807">
    <w:abstractNumId w:val="5"/>
  </w:num>
  <w:num w:numId="10" w16cid:durableId="1478573956">
    <w:abstractNumId w:val="12"/>
  </w:num>
  <w:num w:numId="11" w16cid:durableId="775295112">
    <w:abstractNumId w:val="11"/>
  </w:num>
  <w:num w:numId="12" w16cid:durableId="507793291">
    <w:abstractNumId w:val="7"/>
  </w:num>
  <w:num w:numId="13" w16cid:durableId="2120830113">
    <w:abstractNumId w:val="13"/>
  </w:num>
  <w:num w:numId="14" w16cid:durableId="494302754">
    <w:abstractNumId w:val="4"/>
  </w:num>
  <w:num w:numId="15" w16cid:durableId="1220822534">
    <w:abstractNumId w:val="2"/>
  </w:num>
  <w:num w:numId="16" w16cid:durableId="1315794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62460"/>
    <w:rsid w:val="00063D21"/>
    <w:rsid w:val="00194D38"/>
    <w:rsid w:val="0019665C"/>
    <w:rsid w:val="001B2697"/>
    <w:rsid w:val="001B58FC"/>
    <w:rsid w:val="002A239A"/>
    <w:rsid w:val="002C583E"/>
    <w:rsid w:val="0030713E"/>
    <w:rsid w:val="0030754A"/>
    <w:rsid w:val="003100BE"/>
    <w:rsid w:val="003117BA"/>
    <w:rsid w:val="003F683B"/>
    <w:rsid w:val="00403B18"/>
    <w:rsid w:val="00404E96"/>
    <w:rsid w:val="004D0F20"/>
    <w:rsid w:val="00677A58"/>
    <w:rsid w:val="00734643"/>
    <w:rsid w:val="007F1188"/>
    <w:rsid w:val="00810746"/>
    <w:rsid w:val="008417E3"/>
    <w:rsid w:val="00870EE3"/>
    <w:rsid w:val="009E6B2C"/>
    <w:rsid w:val="00A069FC"/>
    <w:rsid w:val="00A5016F"/>
    <w:rsid w:val="00B052B1"/>
    <w:rsid w:val="00BB25CC"/>
    <w:rsid w:val="00C46BB3"/>
    <w:rsid w:val="00C771C0"/>
    <w:rsid w:val="00D5352C"/>
    <w:rsid w:val="00D62DAE"/>
    <w:rsid w:val="00D76A95"/>
    <w:rsid w:val="00DC2FCE"/>
    <w:rsid w:val="00E74ED1"/>
    <w:rsid w:val="00F319D0"/>
    <w:rsid w:val="00F93CCE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9</cp:revision>
  <dcterms:created xsi:type="dcterms:W3CDTF">2025-08-23T05:57:00Z</dcterms:created>
  <dcterms:modified xsi:type="dcterms:W3CDTF">2025-08-27T08:20:00Z</dcterms:modified>
</cp:coreProperties>
</file>