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0BF264E">
      <w:r w:rsidR="5EA93F44">
        <w:rPr/>
        <w:t>Lee Miller</w:t>
      </w:r>
    </w:p>
    <w:p w:rsidR="5EA93F44" w:rsidRDefault="5EA93F44" w14:paraId="6B78611A" w14:textId="5780BAFE">
      <w:r w:rsidR="5EA93F44">
        <w:rPr/>
        <w:t>Module 2.1</w:t>
      </w:r>
    </w:p>
    <w:p w:rsidR="7688B0DB" w:rsidRDefault="7688B0DB" w14:paraId="0F648C0C" w14:textId="2BF69416"/>
    <w:p w:rsidR="2C0EA8EB" w:rsidP="7688B0DB" w:rsidRDefault="2C0EA8EB" w14:paraId="23C907A6" w14:textId="3C1DCD5E">
      <w:pPr>
        <w:pStyle w:val="Normal"/>
      </w:pPr>
      <w:r w:rsidR="2C0EA8EB">
        <w:drawing>
          <wp:inline wp14:editId="14FE6254" wp14:anchorId="447EBB6D">
            <wp:extent cx="5943600" cy="3095625"/>
            <wp:effectExtent l="0" t="0" r="0" b="0"/>
            <wp:docPr id="1928707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8707445" name="Picture 1928707445"/>
                    <pic:cNvPicPr/>
                  </pic:nvPicPr>
                  <pic:blipFill>
                    <a:blip xmlns:r="http://schemas.openxmlformats.org/officeDocument/2006/relationships" r:embed="rId423198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9C1B3D" w:rsidP="7688B0DB" w:rsidRDefault="449C1B3D" w14:paraId="2FBBB325" w14:textId="0B7E546F">
      <w:pPr>
        <w:pStyle w:val="Normal"/>
      </w:pPr>
      <w:r w:rsidR="449C1B3D">
        <w:drawing>
          <wp:inline wp14:editId="194C4D9B" wp14:anchorId="382BC254">
            <wp:extent cx="5943600" cy="3076575"/>
            <wp:effectExtent l="0" t="0" r="0" b="0"/>
            <wp:docPr id="1664804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4804492" name="Picture 1664804492"/>
                    <pic:cNvPicPr/>
                  </pic:nvPicPr>
                  <pic:blipFill>
                    <a:blip xmlns:r="http://schemas.openxmlformats.org/officeDocument/2006/relationships" r:embed="rId1314571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E6C831" w:rsidP="7688B0DB" w:rsidRDefault="29E6C831" w14:paraId="5E95224F" w14:textId="2CA7B504">
      <w:pPr>
        <w:pStyle w:val="Normal"/>
      </w:pPr>
      <w:r w:rsidR="29E6C831">
        <w:drawing>
          <wp:inline wp14:editId="64E612C0" wp14:anchorId="057EA559">
            <wp:extent cx="5943600" cy="3095625"/>
            <wp:effectExtent l="0" t="0" r="0" b="0"/>
            <wp:docPr id="1891214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1214159" name="Picture 1891214159"/>
                    <pic:cNvPicPr/>
                  </pic:nvPicPr>
                  <pic:blipFill>
                    <a:blip xmlns:r="http://schemas.openxmlformats.org/officeDocument/2006/relationships" r:embed="rId5977065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88B0DB" w:rsidRDefault="7688B0DB" w14:paraId="49F2141A" w14:textId="390F3106"/>
    <w:p w:rsidR="7688B0DB" w:rsidRDefault="7688B0DB" w14:paraId="791920C5" w14:textId="0BA8595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754F40"/>
    <w:rsid w:val="14F203D1"/>
    <w:rsid w:val="29E6C831"/>
    <w:rsid w:val="2C0EA8EB"/>
    <w:rsid w:val="449C1B3D"/>
    <w:rsid w:val="46E65E37"/>
    <w:rsid w:val="5EA93F44"/>
    <w:rsid w:val="6DD25F09"/>
    <w:rsid w:val="6F754F40"/>
    <w:rsid w:val="7688B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8AFCB"/>
  <w15:chartTrackingRefBased/>
  <w15:docId w15:val="{543ECCAF-4256-40C9-A724-ECF548DE3A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23198931" /><Relationship Type="http://schemas.openxmlformats.org/officeDocument/2006/relationships/image" Target="/media/image2.png" Id="rId1314571987" /><Relationship Type="http://schemas.openxmlformats.org/officeDocument/2006/relationships/image" Target="/media/image3.png" Id="rId5977065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2025-12-14T19:28:41.8268225Z</dcterms:created>
  <dcterms:modified xsi:type="dcterms:W3CDTF">2025-12-14T19:36:49.6423148Z</dcterms:modified>
  <dc:creator>Vincent Miller</dc:creator>
  <lastModifiedBy>Vincent Miller</lastModifiedBy>
</coreProperties>
</file>