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28ED23A1" w:rsidR="00A7788E" w:rsidRPr="003F2DF8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2B4A5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историје читања</w:t>
      </w:r>
      <w:r w:rsidR="003F2DF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</w:t>
      </w:r>
      <w:r w:rsidR="002B4A5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а</w:t>
      </w:r>
    </w:p>
    <w:p w14:paraId="29AE4550" w14:textId="14455E16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</w:t>
      </w:r>
      <w:r w:rsidR="00950E78">
        <w:rPr>
          <w:b/>
          <w:bCs/>
          <w:i/>
          <w:iCs/>
          <w:color w:val="7030A0"/>
          <w:lang w:val="sr-Cyrl-RS"/>
        </w:rPr>
        <w:t>1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24FE291" w14:textId="5CD69587" w:rsidR="005B093C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546" w:history="1">
            <w:r w:rsidR="005B093C" w:rsidRPr="00DE7D1A">
              <w:rPr>
                <w:rStyle w:val="Hyperlink"/>
                <w:noProof/>
                <w:lang w:val="sr-Cyrl-RS"/>
              </w:rPr>
              <w:t>1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Увод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_Toc130320546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0DB3BABB" w14:textId="5375B67D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7" w:history="1">
            <w:r w:rsidR="005B093C" w:rsidRPr="00DE7D1A">
              <w:rPr>
                <w:rStyle w:val="Hyperlink"/>
                <w:noProof/>
                <w:lang w:val="sr-Cyrl-RS"/>
              </w:rPr>
              <w:t>1.1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Резиме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_Toc130320547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430F5A8C" w14:textId="795D3AF1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8" w:history="1">
            <w:r w:rsidR="005B093C" w:rsidRPr="00DE7D1A">
              <w:rPr>
                <w:rStyle w:val="Hyperlink"/>
                <w:noProof/>
                <w:lang w:val="sr-Cyrl-RS"/>
              </w:rPr>
              <w:t>1.2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_Toc130320548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3F1172B1" w14:textId="29C24F6C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9" w:history="1">
            <w:r w:rsidR="005B093C" w:rsidRPr="00DE7D1A">
              <w:rPr>
                <w:rStyle w:val="Hyperlink"/>
                <w:noProof/>
                <w:lang w:val="sr-Cyrl-RS"/>
              </w:rPr>
              <w:t>1.3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Отворена питања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_Toc130320549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1B69D53B" w14:textId="698DCCD0" w:rsidR="005B093C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0" w:history="1">
            <w:r w:rsidR="005B093C" w:rsidRPr="00DE7D1A">
              <w:rPr>
                <w:rStyle w:val="Hyperlink"/>
                <w:noProof/>
                <w:lang w:val="sr-Cyrl-RS"/>
              </w:rPr>
              <w:t>2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Сценарио приказа историје читања књига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_Toc130320550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4626059C" w14:textId="662F3CE6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1" w:history="1">
            <w:r w:rsidR="005B093C" w:rsidRPr="00DE7D1A">
              <w:rPr>
                <w:rStyle w:val="Hyperlink"/>
                <w:noProof/>
                <w:lang w:val="sr-Cyrl-RS"/>
              </w:rPr>
              <w:t>2.1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Кратак опис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_Toc130320551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3BB20EF5" w14:textId="7FFA53CC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2" w:history="1">
            <w:r w:rsidR="005B093C" w:rsidRPr="00DE7D1A">
              <w:rPr>
                <w:rStyle w:val="Hyperlink"/>
                <w:noProof/>
                <w:lang w:val="sr-Cyrl-RS"/>
              </w:rPr>
              <w:t>2.2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Ток догађаја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_Toc130320552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38F4AC50" w14:textId="3E4D6791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3" w:history="1">
            <w:r w:rsidR="005B093C" w:rsidRPr="00DE7D1A">
              <w:rPr>
                <w:rStyle w:val="Hyperlink"/>
                <w:noProof/>
                <w:lang w:val="sr-Cyrl-RS"/>
              </w:rPr>
              <w:t>2.3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Предуслови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_Toc130320553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1D8354B4" w14:textId="1BBA497A" w:rsidR="005B093C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4" w:history="1">
            <w:r w:rsidR="005B093C" w:rsidRPr="00DE7D1A">
              <w:rPr>
                <w:rStyle w:val="Hyperlink"/>
                <w:noProof/>
                <w:lang w:val="sr-Cyrl-RS"/>
              </w:rPr>
              <w:t>2.4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Последице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_Toc130320554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664AF33F" w14:textId="5255367C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77777777" w:rsidR="008F1914" w:rsidRDefault="008F1914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2BB23ADA" w:rsidR="008F1914" w:rsidRPr="00AF120D" w:rsidRDefault="00950E78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12.04.2023</w:t>
            </w:r>
            <w:r w:rsidR="00AF120D">
              <w:rPr>
                <w:b w:val="0"/>
                <w:bCs w:val="0"/>
              </w:rPr>
              <w:t>.</w:t>
            </w:r>
          </w:p>
        </w:tc>
        <w:tc>
          <w:tcPr>
            <w:tcW w:w="2815" w:type="dxa"/>
            <w:shd w:val="clear" w:color="auto" w:fill="CCCCFF"/>
          </w:tcPr>
          <w:p w14:paraId="03E4D6ED" w14:textId="06475A0B" w:rsidR="008F1914" w:rsidRDefault="00950E78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1.1</w:t>
            </w:r>
          </w:p>
        </w:tc>
        <w:tc>
          <w:tcPr>
            <w:tcW w:w="2600" w:type="dxa"/>
            <w:shd w:val="clear" w:color="auto" w:fill="CCCCFF"/>
          </w:tcPr>
          <w:p w14:paraId="405B5C9F" w14:textId="77777777" w:rsidR="00950E78" w:rsidRDefault="00950E78" w:rsidP="0095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Измењен је текст у 2.2.3</w:t>
            </w:r>
          </w:p>
          <w:p w14:paraId="7D15F259" w14:textId="4B98CF73" w:rsidR="00950E78" w:rsidRPr="00950E78" w:rsidRDefault="00950E78" w:rsidP="00950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950E78">
              <w:rPr>
                <w:b/>
                <w:bCs/>
                <w:lang w:val="sr-Cyrl-RS"/>
              </w:rPr>
              <w:t xml:space="preserve">додато је: </w:t>
            </w:r>
            <w:r>
              <w:t>(</w:t>
            </w:r>
            <w:r w:rsidRPr="00950E78">
              <w:rPr>
                <w:lang w:val="sr-Cyrl-RS"/>
              </w:rPr>
              <w:t>уколико она већ није забележена</w:t>
            </w:r>
            <w:r>
              <w:t>)</w:t>
            </w:r>
          </w:p>
        </w:tc>
        <w:tc>
          <w:tcPr>
            <w:tcW w:w="2600" w:type="dxa"/>
            <w:shd w:val="clear" w:color="auto" w:fill="CCCCFF"/>
          </w:tcPr>
          <w:p w14:paraId="4DFF3FA2" w14:textId="068D5C6E" w:rsidR="00950E78" w:rsidRDefault="00950E78" w:rsidP="00950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950E78" w14:paraId="53C7C7FC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483B1D58" w14:textId="77777777" w:rsidR="00950E78" w:rsidRDefault="00950E78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1EE1A6E4" w14:textId="77777777" w:rsidR="00950E78" w:rsidRDefault="00950E78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51CC3E36" w14:textId="77777777" w:rsidR="00950E78" w:rsidRDefault="00950E78" w:rsidP="00950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37B7F1A" w14:textId="77777777" w:rsidR="00950E78" w:rsidRDefault="00950E78" w:rsidP="00950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54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547"/>
      <w:r>
        <w:rPr>
          <w:lang w:val="sr-Cyrl-RS"/>
        </w:rPr>
        <w:t>Резиме</w:t>
      </w:r>
      <w:bookmarkEnd w:id="1"/>
    </w:p>
    <w:p w14:paraId="5D48968E" w14:textId="79C6E5A6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172B1A">
        <w:rPr>
          <w:lang w:val="sr-Cyrl-RS"/>
        </w:rPr>
        <w:t xml:space="preserve">Овај документ представља дефиницију сценарија употребе при </w:t>
      </w:r>
      <w:r w:rsidR="002661F7">
        <w:rPr>
          <w:lang w:val="sr-Cyrl-RS"/>
        </w:rPr>
        <w:t>бележењу историје</w:t>
      </w:r>
      <w:r w:rsidR="00172B1A">
        <w:rPr>
          <w:lang w:val="sr-Cyrl-RS"/>
        </w:rPr>
        <w:t xml:space="preserve">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54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54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3B3B98DD" w:rsidR="00C76DB9" w:rsidRPr="00B6253F" w:rsidRDefault="00DE7065" w:rsidP="00616A42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</w:t>
            </w:r>
          </w:p>
        </w:tc>
        <w:tc>
          <w:tcPr>
            <w:tcW w:w="4590" w:type="dxa"/>
          </w:tcPr>
          <w:p w14:paraId="6188F432" w14:textId="344B2466" w:rsidR="00C76DB9" w:rsidRPr="00B6253F" w:rsidRDefault="00DE7065" w:rsidP="00616A42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 ли читалац има право да обрише своју историју читања?</w:t>
            </w: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31555EA8" w:rsidR="00C76DB9" w:rsidRDefault="00C76DB9" w:rsidP="00C76DB9">
      <w:pPr>
        <w:pStyle w:val="Heading1"/>
        <w:rPr>
          <w:lang w:val="sr-Cyrl-RS"/>
        </w:rPr>
      </w:pPr>
      <w:bookmarkStart w:id="4" w:name="_Toc130320550"/>
      <w:r>
        <w:rPr>
          <w:lang w:val="sr-Cyrl-RS"/>
        </w:rPr>
        <w:t xml:space="preserve">Сценарио </w:t>
      </w:r>
      <w:r w:rsidR="005D7425">
        <w:rPr>
          <w:lang w:val="sr-Cyrl-RS"/>
        </w:rPr>
        <w:t>приказа историје читања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</w:t>
      </w:r>
      <w:r w:rsidR="005D7425">
        <w:rPr>
          <w:lang w:val="sr-Cyrl-RS"/>
        </w:rPr>
        <w:t>а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551"/>
      <w:r>
        <w:rPr>
          <w:lang w:val="sr-Cyrl-RS"/>
        </w:rPr>
        <w:t>Кратак опис</w:t>
      </w:r>
      <w:bookmarkEnd w:id="5"/>
    </w:p>
    <w:p w14:paraId="29126395" w14:textId="05DACE67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1D260D">
        <w:rPr>
          <w:lang w:val="sr-Cyrl-RS"/>
        </w:rPr>
        <w:t>прегледају историју књига које су читали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552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7003CD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Изабрана књига им се приказује са описом</w:t>
      </w:r>
    </w:p>
    <w:p w14:paraId="2BB2F2EE" w14:textId="6ECA606E" w:rsidR="00AF0C5D" w:rsidRPr="00615991" w:rsidRDefault="00615991" w:rsidP="00615991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Књига се аутоматски бележи у историју</w:t>
      </w:r>
      <w:r w:rsidR="008903E4">
        <w:t xml:space="preserve"> (</w:t>
      </w:r>
      <w:r w:rsidR="008903E4">
        <w:rPr>
          <w:lang w:val="sr-Cyrl-RS"/>
        </w:rPr>
        <w:t>уколико она већ није забележена</w:t>
      </w:r>
      <w:r w:rsidR="008903E4">
        <w:t>)</w:t>
      </w:r>
    </w:p>
    <w:p w14:paraId="545CFE3B" w14:textId="1B7186DB" w:rsidR="00C76DB9" w:rsidRDefault="00C76DB9" w:rsidP="00C76DB9">
      <w:pPr>
        <w:pStyle w:val="Heading2"/>
        <w:rPr>
          <w:lang w:val="sr-Cyrl-RS"/>
        </w:rPr>
      </w:pPr>
      <w:bookmarkStart w:id="7" w:name="_Toc130320553"/>
      <w:r>
        <w:rPr>
          <w:lang w:val="sr-Cyrl-RS"/>
        </w:rPr>
        <w:t>Предуслови</w:t>
      </w:r>
      <w:bookmarkEnd w:id="7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8" w:name="_Toc130320554"/>
      <w:r>
        <w:rPr>
          <w:lang w:val="sr-Cyrl-RS"/>
        </w:rPr>
        <w:t>Последице</w:t>
      </w:r>
      <w:bookmarkEnd w:id="8"/>
    </w:p>
    <w:p w14:paraId="1FF9DAE6" w14:textId="06B31F09" w:rsidR="00B7759E" w:rsidRDefault="00CE352B">
      <w:r>
        <w:rPr>
          <w:lang w:val="sr-Cyrl-RS"/>
        </w:rPr>
        <w:tab/>
      </w:r>
      <w:r w:rsidR="00615991">
        <w:rPr>
          <w:lang w:val="sr-Cyrl-RS"/>
        </w:rPr>
        <w:t>Бележи се целокупна историја једног корисника (његовог читања), коју он може да прегледа.</w:t>
      </w:r>
    </w:p>
    <w:sectPr w:rsidR="00B7759E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9F9B" w14:textId="77777777" w:rsidR="00B7276F" w:rsidRDefault="00B7276F">
      <w:pPr>
        <w:spacing w:after="0" w:line="240" w:lineRule="auto"/>
      </w:pPr>
      <w:r>
        <w:separator/>
      </w:r>
    </w:p>
  </w:endnote>
  <w:endnote w:type="continuationSeparator" w:id="0">
    <w:p w14:paraId="56ABDA8A" w14:textId="77777777" w:rsidR="00B7276F" w:rsidRDefault="00B7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77777777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BE65" w14:textId="77777777" w:rsidR="00B7276F" w:rsidRDefault="00B7276F">
      <w:pPr>
        <w:spacing w:after="0" w:line="240" w:lineRule="auto"/>
      </w:pPr>
      <w:r>
        <w:separator/>
      </w:r>
    </w:p>
  </w:footnote>
  <w:footnote w:type="continuationSeparator" w:id="0">
    <w:p w14:paraId="5630FBC0" w14:textId="77777777" w:rsidR="00B7276F" w:rsidRDefault="00B72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74EBC"/>
    <w:rsid w:val="000929F6"/>
    <w:rsid w:val="00157951"/>
    <w:rsid w:val="00172B1A"/>
    <w:rsid w:val="00184C84"/>
    <w:rsid w:val="001D260D"/>
    <w:rsid w:val="00212CD2"/>
    <w:rsid w:val="00227680"/>
    <w:rsid w:val="002661F7"/>
    <w:rsid w:val="002B4A50"/>
    <w:rsid w:val="00383292"/>
    <w:rsid w:val="00395F50"/>
    <w:rsid w:val="003F2DF8"/>
    <w:rsid w:val="004051CC"/>
    <w:rsid w:val="00421474"/>
    <w:rsid w:val="00476519"/>
    <w:rsid w:val="004E02C4"/>
    <w:rsid w:val="005238C5"/>
    <w:rsid w:val="00591D72"/>
    <w:rsid w:val="005B093C"/>
    <w:rsid w:val="005C4129"/>
    <w:rsid w:val="005D619E"/>
    <w:rsid w:val="005D7425"/>
    <w:rsid w:val="00615991"/>
    <w:rsid w:val="00671CF1"/>
    <w:rsid w:val="006B049D"/>
    <w:rsid w:val="006B150A"/>
    <w:rsid w:val="006E5371"/>
    <w:rsid w:val="007146D1"/>
    <w:rsid w:val="00723FE0"/>
    <w:rsid w:val="007C7E6A"/>
    <w:rsid w:val="008903E4"/>
    <w:rsid w:val="00895410"/>
    <w:rsid w:val="008B5BA7"/>
    <w:rsid w:val="008E3538"/>
    <w:rsid w:val="008F1914"/>
    <w:rsid w:val="00932F72"/>
    <w:rsid w:val="00950E78"/>
    <w:rsid w:val="009E77D1"/>
    <w:rsid w:val="00A07106"/>
    <w:rsid w:val="00A7788E"/>
    <w:rsid w:val="00A84D88"/>
    <w:rsid w:val="00AF0C5D"/>
    <w:rsid w:val="00AF120D"/>
    <w:rsid w:val="00B33AC0"/>
    <w:rsid w:val="00B7276F"/>
    <w:rsid w:val="00B7759E"/>
    <w:rsid w:val="00B8675B"/>
    <w:rsid w:val="00BC368D"/>
    <w:rsid w:val="00C3309F"/>
    <w:rsid w:val="00C76DB9"/>
    <w:rsid w:val="00CC4E74"/>
    <w:rsid w:val="00CE352B"/>
    <w:rsid w:val="00DB18C9"/>
    <w:rsid w:val="00DB2529"/>
    <w:rsid w:val="00DE7065"/>
    <w:rsid w:val="00DF0E3B"/>
    <w:rsid w:val="00E15AE7"/>
    <w:rsid w:val="00E95956"/>
    <w:rsid w:val="00EF19AF"/>
    <w:rsid w:val="00EF26C8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52</cp:revision>
  <dcterms:created xsi:type="dcterms:W3CDTF">2023-03-21T15:20:00Z</dcterms:created>
  <dcterms:modified xsi:type="dcterms:W3CDTF">2023-04-13T10:29:00Z</dcterms:modified>
</cp:coreProperties>
</file>