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="004C1B21">
        <w:rPr>
          <w:rFonts w:ascii="Siddhanta" w:hAnsi="Siddhanta" w:cs="Siddhanta"/>
        </w:rPr>
        <w:t>"qukfY","mfN","df","ruha!”,”gupa!”</w:t>
      </w:r>
      <w:r w:rsidR="00DB5611">
        <w:rPr>
          <w:rFonts w:ascii="Siddhanta" w:hAnsi="Siddhanta" w:cs="Siddhanta"/>
        </w:rPr>
        <w:t>,</w:t>
      </w:r>
      <w:r w:rsidR="00764720" w:rsidRPr="00764720">
        <w:t xml:space="preserve"> </w:t>
      </w:r>
      <w:r w:rsidR="00764720" w:rsidRPr="00764720">
        <w:rPr>
          <w:rFonts w:ascii="Siddhanta" w:hAnsi="Siddhanta" w:cs="Siddhanta"/>
        </w:rPr>
        <w:t>"Una","Dvana","ila!","arda!"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छन्दस्</w:t>
      </w:r>
      <w:r>
        <w:rPr>
          <w:rFonts w:ascii="Siddhanta" w:hAnsi="Siddhanta" w:cs="Siddhanta"/>
        </w:rPr>
        <w:t>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“yama!”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उपयमने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8705BD" w:rsidRDefault="00416E2B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>
        <w:rPr>
          <w:rFonts w:ascii="Siddhanta" w:hAnsi="Siddhanta" w:cs="Siddhanta"/>
          <w:cs/>
          <w:lang w:bidi="hi-IN"/>
        </w:rPr>
        <w:t>स्मृ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आध्याने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ध्वन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स्वन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अवतंसने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C536A" w:rsidRDefault="00FC536A" w:rsidP="00FC536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्ध्वन</w:t>
      </w:r>
    </w:p>
    <w:p w:rsidR="00FC536A" w:rsidRDefault="00FC536A" w:rsidP="00FC536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शब्दे</w:t>
      </w:r>
    </w:p>
    <w:p w:rsidR="00FC536A" w:rsidRDefault="00FC536A" w:rsidP="00FC536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चलि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कम्पने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लडि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जिह्वोन्मथने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यम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अपरिवेषणे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मदी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हर्षग्लेपनयोः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शम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दर्शने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नॄ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नये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दॄ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भये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श्रा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पाके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मारणतोषणनिशामनेषु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236D5F">
        <w:rPr>
          <w:rFonts w:ascii="Siddhanta" w:hAnsi="Siddhanta" w:cs="Siddhanta"/>
          <w:cs/>
          <w:lang w:bidi="hi-IN"/>
        </w:rPr>
        <w:t>छदि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ऊर्जने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416E2B" w:rsidRDefault="00CC763D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‘iN’ / ‘iR’ and sannanta dhAtu</w:t>
      </w:r>
    </w:p>
    <w:p w:rsidR="00CC763D" w:rsidRDefault="00CC763D" w:rsidP="00CC763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अबोधने</w:t>
      </w:r>
    </w:p>
    <w:p w:rsidR="00CC763D" w:rsidRDefault="00CC763D" w:rsidP="00CC763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  <w:bookmarkStart w:id="0" w:name="_GoBack"/>
      <w:bookmarkEnd w:id="0"/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1E" w:rsidRDefault="00206D1E" w:rsidP="00216BCF">
      <w:pPr>
        <w:spacing w:after="0" w:line="240" w:lineRule="auto"/>
      </w:pPr>
      <w:r>
        <w:separator/>
      </w:r>
    </w:p>
  </w:endnote>
  <w:endnote w:type="continuationSeparator" w:id="0">
    <w:p w:rsidR="00206D1E" w:rsidRDefault="00206D1E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1E" w:rsidRDefault="00206D1E" w:rsidP="00216BCF">
      <w:pPr>
        <w:spacing w:after="0" w:line="240" w:lineRule="auto"/>
      </w:pPr>
      <w:r>
        <w:separator/>
      </w:r>
    </w:p>
  </w:footnote>
  <w:footnote w:type="continuationSeparator" w:id="0">
    <w:p w:rsidR="00206D1E" w:rsidRDefault="00206D1E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06D1E"/>
    <w:rsid w:val="00216BCF"/>
    <w:rsid w:val="002205CE"/>
    <w:rsid w:val="002252A9"/>
    <w:rsid w:val="002360E3"/>
    <w:rsid w:val="002364B8"/>
    <w:rsid w:val="00236D5F"/>
    <w:rsid w:val="002373FA"/>
    <w:rsid w:val="002418DE"/>
    <w:rsid w:val="002478E8"/>
    <w:rsid w:val="002540A9"/>
    <w:rsid w:val="00260B8C"/>
    <w:rsid w:val="0026705B"/>
    <w:rsid w:val="00271104"/>
    <w:rsid w:val="002762D9"/>
    <w:rsid w:val="002842C0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16E2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C763D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C536A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14198</TotalTime>
  <Pages>27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200</cp:revision>
  <dcterms:created xsi:type="dcterms:W3CDTF">2014-04-21T03:28:00Z</dcterms:created>
  <dcterms:modified xsi:type="dcterms:W3CDTF">2016-03-23T07:01:00Z</dcterms:modified>
</cp:coreProperties>
</file>