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E3E1F" w14:textId="77777777" w:rsidR="00C337CD" w:rsidRDefault="00915A63">
      <w:pPr>
        <w:rPr>
          <w:sz w:val="40"/>
          <w:szCs w:val="40"/>
        </w:rPr>
      </w:pPr>
      <w:r>
        <w:rPr>
          <w:noProof/>
          <w:sz w:val="40"/>
          <w:szCs w:val="40"/>
          <w:lang w:eastAsia="en-AU"/>
        </w:rPr>
        <w:drawing>
          <wp:anchor distT="0" distB="0" distL="114300" distR="114300" simplePos="0" relativeHeight="251664384" behindDoc="1" locked="0" layoutInCell="1" allowOverlap="1" wp14:anchorId="634EF2A0" wp14:editId="2B0365C5">
            <wp:simplePos x="0" y="0"/>
            <wp:positionH relativeFrom="column">
              <wp:posOffset>-412359</wp:posOffset>
            </wp:positionH>
            <wp:positionV relativeFrom="paragraph">
              <wp:posOffset>-9525</wp:posOffset>
            </wp:positionV>
            <wp:extent cx="1135117" cy="1135117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 v logo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5117" cy="11351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</w:rPr>
        <w:t xml:space="preserve">               </w:t>
      </w:r>
    </w:p>
    <w:p w14:paraId="2E220301" w14:textId="77777777" w:rsidR="00C337CD" w:rsidRDefault="00915A63">
      <w:pPr>
        <w:rPr>
          <w:sz w:val="40"/>
          <w:szCs w:val="40"/>
        </w:rPr>
      </w:pPr>
      <w:r>
        <w:rPr>
          <w:sz w:val="40"/>
          <w:szCs w:val="40"/>
        </w:rPr>
        <w:t xml:space="preserve">               Oesophageal Manometry / Ambulatory pH Service</w:t>
      </w:r>
    </w:p>
    <w:p w14:paraId="69DA0BBC" w14:textId="77777777" w:rsidR="00C337CD" w:rsidRDefault="00915A63">
      <w:pPr>
        <w:rPr>
          <w:sz w:val="40"/>
          <w:szCs w:val="40"/>
        </w:rPr>
      </w:pPr>
      <w:r>
        <w:rPr>
          <w:sz w:val="40"/>
          <w:szCs w:val="40"/>
        </w:rPr>
        <w:t xml:space="preserve">               St Vincent’s Hospital – Department of Gastroenterology</w:t>
      </w:r>
    </w:p>
    <w:p w14:paraId="6D012B59" w14:textId="77777777" w:rsidR="00C337CD" w:rsidRDefault="00915A63">
      <w:pPr>
        <w:rPr>
          <w:i/>
          <w:iCs/>
          <w:sz w:val="22"/>
          <w:szCs w:val="22"/>
        </w:rPr>
      </w:pPr>
      <w:r>
        <w:rPr>
          <w:sz w:val="40"/>
          <w:szCs w:val="40"/>
        </w:rPr>
        <w:tab/>
        <w:t xml:space="preserve">       </w:t>
      </w:r>
      <w:r>
        <w:rPr>
          <w:i/>
          <w:iCs/>
          <w:sz w:val="22"/>
          <w:szCs w:val="22"/>
        </w:rPr>
        <w:t>FAX: 9231 3590     Email: manometry@svha.org.au</w:t>
      </w:r>
    </w:p>
    <w:p w14:paraId="60E8DF6E" w14:textId="77777777" w:rsidR="00C337CD" w:rsidRDefault="00915A6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0D06097" w14:textId="77777777" w:rsidR="00C337CD" w:rsidRDefault="00C337CD">
      <w:pPr>
        <w:ind w:left="4320" w:firstLine="720"/>
      </w:pPr>
    </w:p>
    <w:p w14:paraId="351674B2" w14:textId="77777777" w:rsidR="00C337CD" w:rsidRDefault="00915A63">
      <w:pPr>
        <w:ind w:left="4320" w:firstLine="720"/>
      </w:pPr>
      <w:r>
        <w:t>Please Select The Test Required</w:t>
      </w:r>
    </w:p>
    <w:p w14:paraId="3987A376" w14:textId="77777777" w:rsidR="00C337CD" w:rsidRDefault="00915A63">
      <w:pPr>
        <w:sectPr w:rsidR="00C337CD">
          <w:footerReference w:type="default" r:id="rId8"/>
          <w:pgSz w:w="11900" w:h="16840"/>
          <w:pgMar w:top="194" w:right="537" w:bottom="1440" w:left="873" w:header="708" w:footer="708" w:gutter="0"/>
          <w:cols w:space="708"/>
          <w:docGrid w:linePitch="360"/>
        </w:sect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F12032" wp14:editId="146D0438">
                <wp:simplePos x="0" y="0"/>
                <wp:positionH relativeFrom="column">
                  <wp:posOffset>3156585</wp:posOffset>
                </wp:positionH>
                <wp:positionV relativeFrom="paragraph">
                  <wp:posOffset>197419</wp:posOffset>
                </wp:positionV>
                <wp:extent cx="365760" cy="365760"/>
                <wp:effectExtent l="0" t="0" r="15240" b="1524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3657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597EE4" id="Oval 2" o:spid="_x0000_s1026" style="position:absolute;margin-left:248.55pt;margin-top:15.55pt;width:28.8pt;height:2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" fillcolor="white [3212]" strokecolor="black [3213]" strokeweight="1pt">
                <v:stroke joinstyle="miter"/>
              </v:oval>
            </w:pict>
          </mc:Fallback>
        </mc:AlternateContent>
      </w:r>
      <w:r>
        <w:rPr>
          <w:i/>
          <w:iCs/>
        </w:rPr>
        <w:t>*Or  apply  BRADMA here</w:t>
      </w:r>
    </w:p>
    <w:p w14:paraId="2396B4B2" w14:textId="77777777" w:rsidR="00C337CD" w:rsidRDefault="00915A63">
      <w:pPr>
        <w:spacing w:line="360" w:lineRule="auto"/>
      </w:pPr>
      <w:r>
        <w:t>URN………………………………………………………………</w:t>
      </w:r>
    </w:p>
    <w:p w14:paraId="679EC76F" w14:textId="77777777" w:rsidR="00C337CD" w:rsidRDefault="00915A63">
      <w:pPr>
        <w:spacing w:line="360" w:lineRule="auto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479AF5" wp14:editId="17106ED7">
                <wp:simplePos x="0" y="0"/>
                <wp:positionH relativeFrom="column">
                  <wp:posOffset>3157855</wp:posOffset>
                </wp:positionH>
                <wp:positionV relativeFrom="paragraph">
                  <wp:posOffset>311325</wp:posOffset>
                </wp:positionV>
                <wp:extent cx="365760" cy="365760"/>
                <wp:effectExtent l="0" t="0" r="15240" b="1524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3657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62BE2A" id="Oval 3" o:spid="_x0000_s1026" style="position:absolute;margin-left:248.65pt;margin-top:24.5pt;width:28.8pt;height:28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" fillcolor="white [3212]" strokecolor="black [3213]" strokeweight="1pt">
                <v:stroke joinstyle="miter"/>
              </v:oval>
            </w:pict>
          </mc:Fallback>
        </mc:AlternateContent>
      </w:r>
      <w:r>
        <w:t>NAME……………………………………………………………</w:t>
      </w:r>
    </w:p>
    <w:p w14:paraId="5155E50F" w14:textId="77777777" w:rsidR="00C337CD" w:rsidRDefault="00915A63">
      <w:pPr>
        <w:spacing w:line="360" w:lineRule="auto"/>
      </w:pPr>
      <w:r>
        <w:t>Date of Birth………………………………………………….</w:t>
      </w:r>
    </w:p>
    <w:p w14:paraId="67415454" w14:textId="77777777" w:rsidR="00C337CD" w:rsidRDefault="00915A63">
      <w:pPr>
        <w:spacing w:line="360" w:lineRule="auto"/>
      </w:pPr>
      <w:r>
        <w:t>Address………………………………………………………….</w:t>
      </w:r>
    </w:p>
    <w:p w14:paraId="504CF939" w14:textId="77777777" w:rsidR="00C337CD" w:rsidRDefault="00915A63">
      <w:pPr>
        <w:spacing w:line="360" w:lineRule="auto"/>
      </w:pPr>
      <w:r>
        <w:t>………………………………………………………………………</w:t>
      </w:r>
    </w:p>
    <w:p w14:paraId="3401F053" w14:textId="77777777" w:rsidR="00C337CD" w:rsidRDefault="00915A63">
      <w:pPr>
        <w:spacing w:line="360" w:lineRule="auto"/>
      </w:pPr>
      <w:r>
        <w:t>Phone: ………………………………………………………….</w:t>
      </w:r>
    </w:p>
    <w:p w14:paraId="496D7A37" w14:textId="77777777" w:rsidR="00C337CD" w:rsidRDefault="00915A63">
      <w:pPr>
        <w:spacing w:line="360" w:lineRule="auto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78ECAB" wp14:editId="761C4FA8">
                <wp:simplePos x="0" y="0"/>
                <wp:positionH relativeFrom="column">
                  <wp:posOffset>3157855</wp:posOffset>
                </wp:positionH>
                <wp:positionV relativeFrom="paragraph">
                  <wp:posOffset>192974</wp:posOffset>
                </wp:positionV>
                <wp:extent cx="365760" cy="365760"/>
                <wp:effectExtent l="0" t="0" r="15240" b="1524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36576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34CE16" id="Oval 4" o:spid="_x0000_s1026" style="position:absolute;margin-left:248.65pt;margin-top:15.2pt;width:28.8pt;height:2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" fillcolor="white [3212]" strokecolor="black [3213]" strokeweight="1pt">
                <v:stroke joinstyle="miter"/>
              </v:oval>
            </w:pict>
          </mc:Fallback>
        </mc:AlternateContent>
      </w:r>
      <w:r>
        <w:t>Email……………………………………………………………..</w:t>
      </w:r>
    </w:p>
    <w:p w14:paraId="07F67690" w14:textId="77777777" w:rsidR="00C337CD" w:rsidRDefault="00CA7C15">
      <w:pPr>
        <w:spacing w:line="360" w:lineRule="auto"/>
      </w:pPr>
      <w:r>
        <w:t>Date of Referral:  .............................................</w:t>
      </w:r>
    </w:p>
    <w:p w14:paraId="152F18FA" w14:textId="77777777" w:rsidR="00C337CD" w:rsidRDefault="00915A63">
      <w:pPr>
        <w:spacing w:line="360" w:lineRule="auto"/>
      </w:pPr>
      <w:r>
        <w:t xml:space="preserve">   </w:t>
      </w:r>
    </w:p>
    <w:p w14:paraId="4ADDFE2B" w14:textId="77777777" w:rsidR="00C337CD" w:rsidRDefault="00915A63">
      <w:pPr>
        <w:spacing w:line="360" w:lineRule="auto"/>
      </w:pPr>
      <w:r>
        <w:rPr>
          <w:b/>
          <w:bCs/>
        </w:rPr>
        <w:t xml:space="preserve">   OESOPHAGEAL MANOMETRY </w:t>
      </w:r>
    </w:p>
    <w:p w14:paraId="416C9F2C" w14:textId="77777777" w:rsidR="00C337CD" w:rsidRDefault="00C337CD">
      <w:pPr>
        <w:spacing w:line="360" w:lineRule="auto"/>
      </w:pPr>
    </w:p>
    <w:p w14:paraId="7F2335DE" w14:textId="77777777" w:rsidR="00C337CD" w:rsidRDefault="00915A63">
      <w:pPr>
        <w:spacing w:line="360" w:lineRule="auto"/>
        <w:rPr>
          <w:b/>
          <w:bCs/>
        </w:rPr>
      </w:pPr>
      <w:r>
        <w:t xml:space="preserve">   </w:t>
      </w:r>
      <w:r>
        <w:rPr>
          <w:b/>
          <w:bCs/>
        </w:rPr>
        <w:t>24 HOUR PH STUDY (WITH MANOMETRY)</w:t>
      </w:r>
    </w:p>
    <w:p w14:paraId="04D69284" w14:textId="77777777" w:rsidR="00C337CD" w:rsidRDefault="00915A63">
      <w:pPr>
        <w:spacing w:line="360" w:lineRule="auto"/>
      </w:pPr>
      <w:r>
        <w:tab/>
      </w:r>
      <w:r>
        <w:rPr>
          <w:rFonts w:ascii="Bell MT" w:hAnsi="Bell MT"/>
        </w:rPr>
        <w:t></w:t>
      </w:r>
      <w:r>
        <w:t>ON PPI</w:t>
      </w:r>
    </w:p>
    <w:p w14:paraId="36BF9803" w14:textId="77777777" w:rsidR="00C337CD" w:rsidRDefault="00915A63">
      <w:pPr>
        <w:spacing w:line="360" w:lineRule="auto"/>
      </w:pPr>
      <w:r>
        <w:tab/>
      </w:r>
      <w:r>
        <w:tab/>
        <w:t>OR</w:t>
      </w:r>
    </w:p>
    <w:p w14:paraId="6F377E8F" w14:textId="77777777" w:rsidR="00C337CD" w:rsidRDefault="00915A63">
      <w:pPr>
        <w:spacing w:line="360" w:lineRule="auto"/>
      </w:pPr>
      <w:r>
        <w:tab/>
      </w:r>
      <w:r>
        <w:rPr>
          <w:rFonts w:ascii="Bell MT" w:hAnsi="Bell MT"/>
        </w:rPr>
        <w:t></w:t>
      </w:r>
      <w:r>
        <w:t>OFF PPI</w:t>
      </w:r>
    </w:p>
    <w:p w14:paraId="3EFF1B20" w14:textId="77777777" w:rsidR="00C337CD" w:rsidRDefault="00C337CD">
      <w:pPr>
        <w:spacing w:line="360" w:lineRule="auto"/>
      </w:pPr>
    </w:p>
    <w:p w14:paraId="5BC0791C" w14:textId="77777777" w:rsidR="00C337CD" w:rsidRDefault="00915A63">
      <w:pPr>
        <w:spacing w:line="360" w:lineRule="auto"/>
        <w:rPr>
          <w:b/>
          <w:bCs/>
        </w:rPr>
      </w:pPr>
      <w:r>
        <w:t xml:space="preserve">   </w:t>
      </w:r>
      <w:r>
        <w:rPr>
          <w:b/>
          <w:bCs/>
        </w:rPr>
        <w:t xml:space="preserve">24 PH IMPEDENCE </w:t>
      </w:r>
    </w:p>
    <w:p w14:paraId="01F302E3" w14:textId="77777777" w:rsidR="00C337CD" w:rsidRDefault="00915A63">
      <w:pPr>
        <w:spacing w:line="360" w:lineRule="auto"/>
      </w:pPr>
      <w:r>
        <w:t xml:space="preserve">   *</w:t>
      </w:r>
      <w:r>
        <w:rPr>
          <w:i/>
          <w:iCs/>
        </w:rPr>
        <w:t>With discussion</w:t>
      </w:r>
    </w:p>
    <w:p w14:paraId="62C27E87" w14:textId="77777777" w:rsidR="00C337CD" w:rsidRDefault="00C337CD">
      <w:pPr>
        <w:spacing w:line="360" w:lineRule="auto"/>
        <w:sectPr w:rsidR="00C337CD">
          <w:type w:val="continuous"/>
          <w:pgSz w:w="11900" w:h="16840"/>
          <w:pgMar w:top="454" w:right="539" w:bottom="1134" w:left="873" w:header="709" w:footer="709" w:gutter="0"/>
          <w:cols w:num="2" w:space="708"/>
          <w:docGrid w:linePitch="360"/>
        </w:sectPr>
      </w:pPr>
    </w:p>
    <w:p w14:paraId="5A7CE67F" w14:textId="77777777" w:rsidR="00C337CD" w:rsidRDefault="00915A63">
      <w:pPr>
        <w:ind w:left="-142"/>
        <w:rPr>
          <w:b/>
          <w:bCs/>
          <w:i/>
          <w:iCs/>
        </w:rPr>
      </w:pPr>
      <w:r>
        <w:rPr>
          <w:b/>
          <w:bCs/>
          <w:i/>
          <w:iCs/>
        </w:rPr>
        <w:t xml:space="preserve">PLEASE TICK </w:t>
      </w:r>
      <w:r>
        <w:rPr>
          <w:b/>
          <w:bCs/>
          <w:i/>
          <w:iCs/>
          <w:u w:val="single"/>
        </w:rPr>
        <w:t>ALL</w:t>
      </w:r>
      <w:r>
        <w:rPr>
          <w:b/>
          <w:bCs/>
          <w:i/>
          <w:iCs/>
        </w:rPr>
        <w:t xml:space="preserve"> THAT APPLY</w:t>
      </w:r>
    </w:p>
    <w:p w14:paraId="04A384BC" w14:textId="77777777" w:rsidR="00C337CD" w:rsidRDefault="00C337CD">
      <w:pPr>
        <w:ind w:left="-142"/>
      </w:pPr>
    </w:p>
    <w:tbl>
      <w:tblPr>
        <w:tblStyle w:val="TableGrid"/>
        <w:tblW w:w="10995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7"/>
        <w:gridCol w:w="4105"/>
        <w:gridCol w:w="3203"/>
      </w:tblGrid>
      <w:tr w:rsidR="00C337CD" w14:paraId="44195903" w14:textId="77777777">
        <w:trPr>
          <w:trHeight w:val="78"/>
        </w:trPr>
        <w:tc>
          <w:tcPr>
            <w:tcW w:w="3687" w:type="dxa"/>
          </w:tcPr>
          <w:p w14:paraId="1027D7AC" w14:textId="77777777" w:rsidR="00C337CD" w:rsidRDefault="00915A63">
            <w:r>
              <w:rPr>
                <w:rFonts w:ascii="Verdana" w:hAnsi="Verdana"/>
              </w:rPr>
              <w:t>󠄬</w:t>
            </w:r>
            <w:r>
              <w:rPr>
                <w:rFonts w:ascii="Bell MT" w:hAnsi="Bell MT"/>
              </w:rPr>
              <w:t xml:space="preserve"> </w:t>
            </w:r>
            <w:r>
              <w:t>Dysphagia</w:t>
            </w:r>
          </w:p>
        </w:tc>
        <w:tc>
          <w:tcPr>
            <w:tcW w:w="4105" w:type="dxa"/>
          </w:tcPr>
          <w:p w14:paraId="63899DE0" w14:textId="77777777" w:rsidR="00C337CD" w:rsidRDefault="00915A63">
            <w:r>
              <w:rPr>
                <w:rFonts w:ascii="Verdana" w:hAnsi="Verdana"/>
              </w:rPr>
              <w:t>󠄬</w:t>
            </w:r>
            <w:r>
              <w:rPr>
                <w:rFonts w:ascii="Bell MT" w:hAnsi="Bell MT"/>
              </w:rPr>
              <w:t xml:space="preserve"> </w:t>
            </w:r>
            <w:r>
              <w:t>Consideration for POEM</w:t>
            </w:r>
          </w:p>
        </w:tc>
        <w:tc>
          <w:tcPr>
            <w:tcW w:w="3203" w:type="dxa"/>
          </w:tcPr>
          <w:p w14:paraId="317A83A7" w14:textId="77777777" w:rsidR="00C337CD" w:rsidRDefault="00915A63">
            <w:r>
              <w:rPr>
                <w:rFonts w:ascii="Verdana" w:hAnsi="Verdana"/>
              </w:rPr>
              <w:t>󠄬</w:t>
            </w:r>
            <w:r>
              <w:rPr>
                <w:rFonts w:ascii="Bell MT" w:hAnsi="Bell MT"/>
              </w:rPr>
              <w:t xml:space="preserve"> </w:t>
            </w:r>
            <w:r>
              <w:t xml:space="preserve">Hx of Oesophageal Spasm </w:t>
            </w:r>
          </w:p>
        </w:tc>
      </w:tr>
      <w:tr w:rsidR="00C337CD" w14:paraId="4FBDC6B9" w14:textId="77777777">
        <w:trPr>
          <w:trHeight w:val="226"/>
        </w:trPr>
        <w:tc>
          <w:tcPr>
            <w:tcW w:w="3687" w:type="dxa"/>
          </w:tcPr>
          <w:p w14:paraId="1B789C89" w14:textId="77777777" w:rsidR="00C337CD" w:rsidRDefault="00915A63">
            <w:r>
              <w:rPr>
                <w:rFonts w:ascii="Verdana" w:hAnsi="Verdana"/>
              </w:rPr>
              <w:t>󠄬</w:t>
            </w:r>
            <w:r>
              <w:rPr>
                <w:rFonts w:ascii="Bell MT" w:hAnsi="Bell MT"/>
              </w:rPr>
              <w:t xml:space="preserve"> </w:t>
            </w:r>
            <w:r>
              <w:t>Heart burn</w:t>
            </w:r>
          </w:p>
        </w:tc>
        <w:tc>
          <w:tcPr>
            <w:tcW w:w="4105" w:type="dxa"/>
          </w:tcPr>
          <w:p w14:paraId="7D1A0271" w14:textId="77777777" w:rsidR="00C337CD" w:rsidRDefault="00915A63">
            <w:r>
              <w:rPr>
                <w:rFonts w:ascii="Verdana" w:hAnsi="Verdana"/>
              </w:rPr>
              <w:t>󠄬</w:t>
            </w:r>
            <w:r>
              <w:rPr>
                <w:rFonts w:ascii="Bell MT" w:hAnsi="Bell MT"/>
              </w:rPr>
              <w:t xml:space="preserve"> </w:t>
            </w:r>
            <w:r>
              <w:t>Erosive Oesophagitis despite PPI</w:t>
            </w:r>
          </w:p>
        </w:tc>
        <w:tc>
          <w:tcPr>
            <w:tcW w:w="3203" w:type="dxa"/>
          </w:tcPr>
          <w:p w14:paraId="69DC9E9C" w14:textId="77777777" w:rsidR="00C337CD" w:rsidRDefault="00915A63">
            <w:r>
              <w:rPr>
                <w:rFonts w:ascii="Verdana" w:hAnsi="Verdana"/>
              </w:rPr>
              <w:t>󠄬</w:t>
            </w:r>
            <w:r>
              <w:rPr>
                <w:rFonts w:ascii="Bell MT" w:hAnsi="Bell MT"/>
              </w:rPr>
              <w:t xml:space="preserve"> </w:t>
            </w:r>
            <w:r>
              <w:t>Hx of Achalasia</w:t>
            </w:r>
          </w:p>
        </w:tc>
      </w:tr>
      <w:tr w:rsidR="00C337CD" w14:paraId="54061CFC" w14:textId="77777777">
        <w:trPr>
          <w:trHeight w:val="349"/>
        </w:trPr>
        <w:tc>
          <w:tcPr>
            <w:tcW w:w="3687" w:type="dxa"/>
          </w:tcPr>
          <w:p w14:paraId="3E7D914E" w14:textId="77777777" w:rsidR="00C337CD" w:rsidRDefault="00915A63">
            <w:r>
              <w:rPr>
                <w:rFonts w:ascii="Verdana" w:hAnsi="Verdana"/>
              </w:rPr>
              <w:t>󠄬</w:t>
            </w:r>
            <w:r>
              <w:rPr>
                <w:rFonts w:ascii="Bell MT" w:hAnsi="Bell MT"/>
              </w:rPr>
              <w:t xml:space="preserve"> </w:t>
            </w:r>
            <w:r>
              <w:t xml:space="preserve">Regurgitation </w:t>
            </w:r>
          </w:p>
        </w:tc>
        <w:tc>
          <w:tcPr>
            <w:tcW w:w="4105" w:type="dxa"/>
          </w:tcPr>
          <w:p w14:paraId="723C3EF7" w14:textId="77777777" w:rsidR="00C337CD" w:rsidRDefault="00915A63">
            <w:pPr>
              <w:rPr>
                <w:rFonts w:ascii="Bell MT" w:hAnsi="Bell MT"/>
              </w:rPr>
            </w:pPr>
            <w:r>
              <w:rPr>
                <w:rFonts w:ascii="Verdana" w:hAnsi="Verdana"/>
              </w:rPr>
              <w:t>󠄬</w:t>
            </w:r>
            <w:r>
              <w:rPr>
                <w:rFonts w:ascii="Bell MT" w:hAnsi="Bell MT"/>
              </w:rPr>
              <w:t xml:space="preserve"> </w:t>
            </w:r>
            <w:r>
              <w:t>Consideration for fundoplication</w:t>
            </w:r>
          </w:p>
        </w:tc>
        <w:tc>
          <w:tcPr>
            <w:tcW w:w="3203" w:type="dxa"/>
          </w:tcPr>
          <w:p w14:paraId="0C487D93" w14:textId="77777777" w:rsidR="00C337CD" w:rsidRDefault="00915A63">
            <w:r>
              <w:rPr>
                <w:rFonts w:ascii="Verdana" w:hAnsi="Verdana"/>
              </w:rPr>
              <w:t>󠄬</w:t>
            </w:r>
            <w:r>
              <w:rPr>
                <w:rFonts w:ascii="Bell MT" w:hAnsi="Bell MT"/>
              </w:rPr>
              <w:t xml:space="preserve"> </w:t>
            </w:r>
            <w:r>
              <w:t>Hx of “Motility Disorder”</w:t>
            </w:r>
          </w:p>
        </w:tc>
      </w:tr>
      <w:tr w:rsidR="00C337CD" w14:paraId="5499BA71" w14:textId="77777777">
        <w:trPr>
          <w:trHeight w:val="226"/>
        </w:trPr>
        <w:tc>
          <w:tcPr>
            <w:tcW w:w="3687" w:type="dxa"/>
          </w:tcPr>
          <w:p w14:paraId="0992CC50" w14:textId="77777777" w:rsidR="00C337CD" w:rsidRDefault="00915A63">
            <w:r>
              <w:rPr>
                <w:rFonts w:ascii="Verdana" w:hAnsi="Verdana"/>
              </w:rPr>
              <w:t>󠄬</w:t>
            </w:r>
            <w:r>
              <w:rPr>
                <w:rFonts w:ascii="Bell MT" w:hAnsi="Bell MT"/>
              </w:rPr>
              <w:t xml:space="preserve"> </w:t>
            </w:r>
            <w:r>
              <w:t>Atypical Chest pain</w:t>
            </w:r>
          </w:p>
        </w:tc>
        <w:tc>
          <w:tcPr>
            <w:tcW w:w="4105" w:type="dxa"/>
          </w:tcPr>
          <w:p w14:paraId="5FB4C797" w14:textId="77777777" w:rsidR="00C337CD" w:rsidRDefault="00915A63">
            <w:r>
              <w:rPr>
                <w:rFonts w:ascii="Verdana" w:hAnsi="Verdana"/>
              </w:rPr>
              <w:t>󠄬</w:t>
            </w:r>
            <w:r>
              <w:rPr>
                <w:rFonts w:ascii="Bell MT" w:hAnsi="Bell MT"/>
              </w:rPr>
              <w:t xml:space="preserve"> </w:t>
            </w:r>
            <w:r>
              <w:t>Consideration for Hellers Myotomy</w:t>
            </w:r>
          </w:p>
        </w:tc>
        <w:tc>
          <w:tcPr>
            <w:tcW w:w="3203" w:type="dxa"/>
          </w:tcPr>
          <w:p w14:paraId="3559E457" w14:textId="77777777" w:rsidR="00C337CD" w:rsidRDefault="00915A63">
            <w:r>
              <w:rPr>
                <w:rFonts w:ascii="Verdana" w:hAnsi="Verdana"/>
              </w:rPr>
              <w:t>󠄬</w:t>
            </w:r>
            <w:r>
              <w:rPr>
                <w:rFonts w:ascii="Bell MT" w:hAnsi="Bell MT"/>
              </w:rPr>
              <w:t xml:space="preserve"> </w:t>
            </w:r>
            <w:r>
              <w:t>POST Fundoplication</w:t>
            </w:r>
          </w:p>
        </w:tc>
      </w:tr>
      <w:tr w:rsidR="00C337CD" w14:paraId="6B039787" w14:textId="77777777">
        <w:trPr>
          <w:trHeight w:val="212"/>
        </w:trPr>
        <w:tc>
          <w:tcPr>
            <w:tcW w:w="3687" w:type="dxa"/>
          </w:tcPr>
          <w:p w14:paraId="28925CEA" w14:textId="77777777" w:rsidR="00C337CD" w:rsidRDefault="00915A63" w:rsidP="00915A63">
            <w:r>
              <w:rPr>
                <w:rFonts w:ascii="Verdana" w:hAnsi="Verdana"/>
              </w:rPr>
              <w:t>󠄬</w:t>
            </w:r>
            <w:r>
              <w:t>Other…………………………………………</w:t>
            </w:r>
          </w:p>
        </w:tc>
        <w:tc>
          <w:tcPr>
            <w:tcW w:w="4105" w:type="dxa"/>
          </w:tcPr>
          <w:p w14:paraId="12034B03" w14:textId="77777777" w:rsidR="00C337CD" w:rsidRDefault="00C337CD"/>
        </w:tc>
        <w:tc>
          <w:tcPr>
            <w:tcW w:w="3203" w:type="dxa"/>
          </w:tcPr>
          <w:p w14:paraId="236168F0" w14:textId="77777777" w:rsidR="00C337CD" w:rsidRDefault="00C337CD"/>
        </w:tc>
      </w:tr>
    </w:tbl>
    <w:p w14:paraId="03D8F5CE" w14:textId="77777777" w:rsidR="00C337CD" w:rsidRDefault="00C337CD"/>
    <w:p w14:paraId="355A98B5" w14:textId="77777777" w:rsidR="00C337CD" w:rsidRDefault="00C337CD">
      <w:pPr>
        <w:sectPr w:rsidR="00C337CD">
          <w:type w:val="continuous"/>
          <w:pgSz w:w="11900" w:h="16840"/>
          <w:pgMar w:top="614" w:right="537" w:bottom="0" w:left="873" w:header="708" w:footer="708" w:gutter="0"/>
          <w:cols w:space="708"/>
          <w:docGrid w:linePitch="360"/>
        </w:sectPr>
      </w:pPr>
    </w:p>
    <w:p w14:paraId="6FA12C6C" w14:textId="77777777" w:rsidR="00C337CD" w:rsidRDefault="00915A63">
      <w:pPr>
        <w:rPr>
          <w:b/>
          <w:bCs/>
          <w:i/>
          <w:iCs/>
        </w:rPr>
      </w:pPr>
      <w:r>
        <w:rPr>
          <w:b/>
          <w:bCs/>
          <w:i/>
          <w:iCs/>
        </w:rPr>
        <w:t>CLINICAL DETAILS:</w:t>
      </w:r>
    </w:p>
    <w:p w14:paraId="15320ED1" w14:textId="77777777" w:rsidR="00C337CD" w:rsidRDefault="00C337CD"/>
    <w:p w14:paraId="3C6F2AD6" w14:textId="77777777" w:rsidR="00C337CD" w:rsidRDefault="00C337CD"/>
    <w:p w14:paraId="0FCB3574" w14:textId="77777777" w:rsidR="00C337CD" w:rsidRDefault="00C337CD"/>
    <w:p w14:paraId="01CE513A" w14:textId="77777777" w:rsidR="00C337CD" w:rsidRDefault="00C337CD"/>
    <w:p w14:paraId="630EC661" w14:textId="77777777" w:rsidR="00C337CD" w:rsidRDefault="00C337CD"/>
    <w:p w14:paraId="48DD6CCE" w14:textId="77777777" w:rsidR="00C337CD" w:rsidRDefault="00C337CD"/>
    <w:p w14:paraId="71A3E516" w14:textId="77777777" w:rsidR="00C337CD" w:rsidRDefault="00C337CD"/>
    <w:p w14:paraId="37987D6C" w14:textId="77777777" w:rsidR="00C337CD" w:rsidRDefault="00915A63">
      <w:r>
        <w:t>When was the last Gastroscopy?........................</w:t>
      </w:r>
    </w:p>
    <w:p w14:paraId="70105898" w14:textId="77777777" w:rsidR="00C337CD" w:rsidRDefault="00C337CD"/>
    <w:p w14:paraId="3E23C08C" w14:textId="77777777" w:rsidR="00C337CD" w:rsidRDefault="00915A63">
      <w:r>
        <w:t>What were the results?</w:t>
      </w:r>
    </w:p>
    <w:p w14:paraId="7C9E821D" w14:textId="77777777" w:rsidR="00C337CD" w:rsidRDefault="00C337CD"/>
    <w:p w14:paraId="67F288C5" w14:textId="77777777" w:rsidR="00C337CD" w:rsidRDefault="00C337CD"/>
    <w:p w14:paraId="5E75DFAE" w14:textId="77777777" w:rsidR="00C337CD" w:rsidRDefault="00C337CD"/>
    <w:p w14:paraId="6B13088D" w14:textId="77777777" w:rsidR="00C337CD" w:rsidRDefault="00915A63">
      <w:r>
        <w:t>Prior Gastric or Oesophageal Surgery details:</w:t>
      </w:r>
    </w:p>
    <w:p w14:paraId="543BEA1B" w14:textId="77777777" w:rsidR="00C337CD" w:rsidRDefault="00C337CD"/>
    <w:p w14:paraId="1990E268" w14:textId="77777777" w:rsidR="00C337CD" w:rsidRDefault="00915A63">
      <w:pPr>
        <w:rPr>
          <w:b/>
          <w:bCs/>
          <w:i/>
          <w:iCs/>
        </w:rPr>
      </w:pPr>
      <w:r>
        <w:rPr>
          <w:b/>
          <w:bCs/>
          <w:i/>
          <w:iCs/>
        </w:rPr>
        <w:t>REFERRING DR DETAILS (PLEASE PRINT)</w:t>
      </w:r>
    </w:p>
    <w:p w14:paraId="664A6607" w14:textId="77777777" w:rsidR="00C337CD" w:rsidRDefault="00915A63">
      <w:pPr>
        <w:spacing w:line="480" w:lineRule="auto"/>
      </w:pPr>
      <w:r>
        <w:t>NAME:………………………………………………………………….</w:t>
      </w:r>
    </w:p>
    <w:p w14:paraId="4F3907DD" w14:textId="77777777" w:rsidR="00C337CD" w:rsidRDefault="00915A63">
      <w:pPr>
        <w:spacing w:line="480" w:lineRule="auto"/>
      </w:pPr>
      <w:r>
        <w:t>ADDRESS………………………………………………………….….</w:t>
      </w:r>
    </w:p>
    <w:p w14:paraId="59EF83A6" w14:textId="77777777" w:rsidR="00C337CD" w:rsidRDefault="00915A63">
      <w:pPr>
        <w:spacing w:line="480" w:lineRule="auto"/>
      </w:pPr>
      <w:r>
        <w:t>PHONE…………………………………………………………………</w:t>
      </w:r>
    </w:p>
    <w:p w14:paraId="549A5364" w14:textId="77777777" w:rsidR="00C337CD" w:rsidRDefault="00915A63">
      <w:pPr>
        <w:spacing w:line="480" w:lineRule="auto"/>
      </w:pPr>
      <w:r>
        <w:t>DEPARTMENT……………………………………………..……….</w:t>
      </w:r>
    </w:p>
    <w:p w14:paraId="3F7E063C" w14:textId="77777777" w:rsidR="00C337CD" w:rsidRDefault="00915A63">
      <w:pPr>
        <w:spacing w:line="480" w:lineRule="auto"/>
      </w:pPr>
      <w:r>
        <w:t>PROVIDER NUMBER………………………………..…………..</w:t>
      </w:r>
    </w:p>
    <w:p w14:paraId="60C1FCA5" w14:textId="77777777" w:rsidR="00C337CD" w:rsidRDefault="00915A63">
      <w:pPr>
        <w:spacing w:line="480" w:lineRule="auto"/>
      </w:pPr>
      <w:r>
        <w:t>FAX………………………………………………………………………</w:t>
      </w:r>
    </w:p>
    <w:p w14:paraId="0D061F69" w14:textId="77777777" w:rsidR="00C337CD" w:rsidRDefault="00915A63">
      <w:pPr>
        <w:spacing w:line="480" w:lineRule="auto"/>
      </w:pPr>
      <w:r>
        <w:t>SIGNATURE &amp; DATE  …………………………………………..</w:t>
      </w:r>
    </w:p>
    <w:p w14:paraId="3EEFADFA" w14:textId="77777777" w:rsidR="00C337CD" w:rsidRDefault="00C337CD">
      <w:pPr>
        <w:spacing w:line="480" w:lineRule="auto"/>
      </w:pPr>
    </w:p>
    <w:p w14:paraId="0BF21775" w14:textId="77777777" w:rsidR="00C337CD" w:rsidRDefault="00C337CD">
      <w:pPr>
        <w:spacing w:line="480" w:lineRule="auto"/>
        <w:sectPr w:rsidR="00C337CD">
          <w:type w:val="continuous"/>
          <w:pgSz w:w="11900" w:h="16840"/>
          <w:pgMar w:top="567" w:right="539" w:bottom="-57" w:left="873" w:header="709" w:footer="709" w:gutter="0"/>
          <w:cols w:num="2" w:space="708"/>
          <w:docGrid w:linePitch="360"/>
        </w:sectPr>
      </w:pPr>
    </w:p>
    <w:p w14:paraId="617A897E" w14:textId="77777777" w:rsidR="00C337CD" w:rsidRDefault="00915A63">
      <w:r>
        <w:t>Current medications Dose, frequency and since when?</w:t>
      </w:r>
    </w:p>
    <w:p w14:paraId="34F98423" w14:textId="77777777" w:rsidR="00C337CD" w:rsidRDefault="00915A63">
      <w:r>
        <w:t>Medication name:……………………………………………………Dose………………….Frequency……………………………….</w:t>
      </w:r>
    </w:p>
    <w:sectPr w:rsidR="00C337CD">
      <w:type w:val="continuous"/>
      <w:pgSz w:w="11900" w:h="16840"/>
      <w:pgMar w:top="614" w:right="537" w:bottom="0" w:left="873" w:header="708" w:footer="5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16E28" w14:textId="77777777" w:rsidR="00FE1FDA" w:rsidRDefault="00FE1FDA">
      <w:r>
        <w:separator/>
      </w:r>
    </w:p>
  </w:endnote>
  <w:endnote w:type="continuationSeparator" w:id="0">
    <w:p w14:paraId="614C9BB4" w14:textId="77777777" w:rsidR="00FE1FDA" w:rsidRDefault="00FE1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4F180" w14:textId="77777777" w:rsidR="00C337CD" w:rsidRDefault="00915A63">
    <w:pPr>
      <w:pStyle w:val="Footer"/>
    </w:pPr>
    <w:r>
      <w:t>DEPARTMENT OF GASTROENTEROLOGY  Dr Chamara Basnayake/Ms Despina Anagnostou</w:t>
    </w:r>
  </w:p>
  <w:p w14:paraId="4971745F" w14:textId="77777777" w:rsidR="00C337CD" w:rsidRDefault="00BA27EB">
    <w:pPr>
      <w:pStyle w:val="Footer"/>
    </w:pPr>
    <w:r>
      <w:t>FAX 03 9231 3590</w:t>
    </w:r>
    <w:r w:rsidR="00915A63">
      <w:t xml:space="preserve"> </w:t>
    </w:r>
    <w:r w:rsidR="00915A63">
      <w:tab/>
    </w:r>
    <w:r w:rsidR="00915A63">
      <w:tab/>
      <w:t>EMAIL manometry@svha.org.au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2445E" w14:textId="77777777" w:rsidR="00FE1FDA" w:rsidRDefault="00FE1FDA">
      <w:r>
        <w:separator/>
      </w:r>
    </w:p>
  </w:footnote>
  <w:footnote w:type="continuationSeparator" w:id="0">
    <w:p w14:paraId="12A3772F" w14:textId="77777777" w:rsidR="00FE1FDA" w:rsidRDefault="00FE1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1D37"/>
    <w:multiLevelType w:val="hybridMultilevel"/>
    <w:tmpl w:val="D136C2F6"/>
    <w:lvl w:ilvl="0" w:tplc="463254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15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oNotDisplayPageBoundaries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7CD"/>
    <w:rsid w:val="000B201A"/>
    <w:rsid w:val="002C698A"/>
    <w:rsid w:val="00915A63"/>
    <w:rsid w:val="00BA27EB"/>
    <w:rsid w:val="00C337CD"/>
    <w:rsid w:val="00CA7C15"/>
    <w:rsid w:val="00FE1FDA"/>
    <w:rsid w:val="00FE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3115E"/>
  <w15:chartTrackingRefBased/>
  <w15:docId w15:val="{7C7F6765-D07B-DE4E-A65D-7E71DB23B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Chamara Basnayake</dc:creator>
  <cp:keywords/>
  <dc:description/>
  <cp:lastModifiedBy>Chamara Basnayake</cp:lastModifiedBy>
  <cp:revision>2</cp:revision>
  <cp:lastPrinted>2020-05-15T01:55:00Z</cp:lastPrinted>
  <dcterms:created xsi:type="dcterms:W3CDTF">2026-05-01T01:01:00Z</dcterms:created>
  <dcterms:modified xsi:type="dcterms:W3CDTF">2026-05-01T01:01:00Z</dcterms:modified>
</cp:coreProperties>
</file>