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0496" w:rsidRDefault="00491963">
      <w:pPr>
        <w:pStyle w:val="a8"/>
        <w:spacing w:before="100" w:after="100"/>
        <w:jc w:val="center"/>
        <w:rPr>
          <w:sz w:val="52"/>
          <w:lang w:val="zh-CN"/>
        </w:rPr>
      </w:pPr>
      <w:r>
        <w:rPr>
          <w:rFonts w:hint="eastAsia"/>
          <w:sz w:val="36"/>
          <w:szCs w:val="36"/>
          <w:lang w:val="zh-CN"/>
        </w:rPr>
        <w:t>销货订单</w:t>
      </w:r>
    </w:p>
    <w:tbl>
      <w:tblPr>
        <w:tblStyle w:val="a5"/>
        <w:tblpPr w:leftFromText="180" w:rightFromText="180" w:vertAnchor="page" w:horzAnchor="page" w:tblpXSpec="center" w:tblpY="2308"/>
        <w:tblOverlap w:val="never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380496" w:rsidTr="00636878">
        <w:trPr>
          <w:trHeight w:hRule="exact" w:val="454"/>
          <w:jc w:val="center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卖方：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{{obj.create_uid.company_id}}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买方：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obj.partner_id }}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</w:p>
        </w:tc>
      </w:tr>
      <w:tr w:rsidR="00380496" w:rsidTr="00636878">
        <w:trPr>
          <w:trHeight w:hRule="exact" w:val="454"/>
          <w:jc w:val="center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销售员：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obj.user_id }}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联系人：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obj.contact }}</w:t>
            </w:r>
          </w:p>
        </w:tc>
      </w:tr>
      <w:tr w:rsidR="00380496" w:rsidTr="00636878">
        <w:trPr>
          <w:trHeight w:hRule="exact" w:val="426"/>
          <w:jc w:val="center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地址：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{{obj.create_uid.company_id.street}}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地址：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obj.address_id.province_id }}{{ obj.address_id.city_id }}{{ obj.address_id.province_id }}{{ 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obj.address_id.county_id }}{{ obj.address_id.town }}{{ obj.address_id.detail_address }}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</w:p>
        </w:tc>
      </w:tr>
      <w:tr w:rsidR="00380496" w:rsidTr="00636878">
        <w:trPr>
          <w:trHeight w:hRule="exact" w:val="454"/>
          <w:jc w:val="center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电话：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{{obj.create_uid.company_id.phone}}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 w:rsidR="00380496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6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电话：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obj.mobile }}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ab/>
            </w:r>
          </w:p>
        </w:tc>
      </w:tr>
    </w:tbl>
    <w:p w:rsidR="00380496" w:rsidRDefault="00380496">
      <w:pPr>
        <w:pStyle w:val="A6"/>
        <w:tabs>
          <w:tab w:val="left" w:pos="5520"/>
        </w:tabs>
        <w:spacing w:before="100" w:after="100" w:line="0" w:lineRule="atLeast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</w:p>
    <w:p w:rsidR="00380496" w:rsidRDefault="00491963">
      <w:pPr>
        <w:pStyle w:val="A6"/>
        <w:tabs>
          <w:tab w:val="left" w:pos="5520"/>
        </w:tabs>
        <w:spacing w:before="100" w:after="100" w:line="0" w:lineRule="atLeast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经买卖双方协商一致签订此协议，共同履行以下条款：</w:t>
      </w:r>
    </w:p>
    <w:p w:rsidR="00380496" w:rsidRDefault="00491963">
      <w:pPr>
        <w:pStyle w:val="A6"/>
        <w:tabs>
          <w:tab w:val="left" w:pos="5520"/>
        </w:tabs>
        <w:spacing w:before="100" w:after="100" w:line="0" w:lineRule="atLeast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1.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产品、数量、金额</w:t>
      </w:r>
    </w:p>
    <w:tbl>
      <w:tblPr>
        <w:tblStyle w:val="a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4213"/>
        <w:gridCol w:w="1077"/>
        <w:gridCol w:w="1173"/>
        <w:gridCol w:w="3084"/>
      </w:tblGrid>
      <w:tr w:rsidR="00380496" w:rsidTr="00636878">
        <w:trPr>
          <w:tblHeader/>
        </w:trPr>
        <w:tc>
          <w:tcPr>
            <w:tcW w:w="534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产品名称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含税单价</w:t>
            </w:r>
          </w:p>
        </w:tc>
        <w:tc>
          <w:tcPr>
            <w:tcW w:w="3084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含税金额</w:t>
            </w:r>
          </w:p>
        </w:tc>
      </w:tr>
      <w:tr w:rsidR="00380496" w:rsidTr="00636878">
        <w:tc>
          <w:tcPr>
            <w:tcW w:w="534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for line in obj.line_ids %}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084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380496" w:rsidTr="00636878">
        <w:tc>
          <w:tcPr>
            <w:tcW w:w="534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 line.goods_id }}{{ line.attribute_id }}</w:t>
            </w:r>
            <w:bookmarkStart w:id="0" w:name="_GoBack"/>
            <w:bookmarkEnd w:id="0"/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line.quantity }}{{ line.uom_id }}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3084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380496" w:rsidTr="00636878">
        <w:tc>
          <w:tcPr>
            <w:tcW w:w="534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084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380496">
            <w:pPr>
              <w:pStyle w:val="A6"/>
              <w:shd w:val="clear" w:color="auto" w:fill="auto"/>
              <w:tabs>
                <w:tab w:val="left" w:pos="5520"/>
              </w:tabs>
              <w:spacing w:before="100" w:after="100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380496" w:rsidTr="00636878">
        <w:tc>
          <w:tcPr>
            <w:tcW w:w="1135" w:type="dxa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 w:line="0" w:lineRule="atLeast"/>
              <w:textAlignment w:val="center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9547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:rsidR="00380496" w:rsidRPr="00636878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 w:line="0" w:lineRule="atLeast"/>
              <w:jc w:val="right"/>
              <w:textAlignment w:val="center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636878">
              <w:rPr>
                <w:rFonts w:ascii="Helvetica" w:eastAsia="宋体" w:hAnsi="Helvetica" w:cs="宋体"/>
                <w:color w:val="auto"/>
                <w:lang w:val="en-US" w:eastAsia="zh-CN"/>
              </w:rPr>
              <w:t>{{ obj.amount }}</w:t>
            </w:r>
          </w:p>
        </w:tc>
      </w:tr>
    </w:tbl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textAlignment w:val="center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2.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付款方式：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textAlignment w:val="center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3.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交货方式：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{{ obj.delivery_date }}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前送货至买方指定地点。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textAlignment w:val="center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4.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验收及质保：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买方应在收货时当场验收，如有问题应及时向卖方反应并与其协商处理。若当场未提出货物问题则视为验收合格。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5.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不可抗力：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如未履行或延迟履行产生的原因是超出合理控制或不可抗力，双方要谅解由此不可抗力而引起的无法履行或履行延迟。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6.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货物所有权：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买方未付清全部货款之前，该笔货物仍属卖方所有，卖方有权处理该笔货物，该货物的风险责任由买方承担。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7.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争端处理：</w:t>
      </w:r>
      <w:r>
        <w:rPr>
          <w:rFonts w:ascii="Helvetica" w:eastAsia="宋体" w:hAnsi="Helvetica" w:cs="宋体" w:hint="eastAsia"/>
          <w:sz w:val="18"/>
          <w:szCs w:val="18"/>
          <w:lang w:val="en-US" w:eastAsia="zh-CN"/>
        </w:rPr>
        <w:t>因履行本合同发生的争议，由当事人协商解决，协商不成的，提交甲方所在地人民法院进行诉讼。</w:t>
      </w:r>
    </w:p>
    <w:p w:rsidR="00380496" w:rsidRDefault="00491963">
      <w:pPr>
        <w:pStyle w:val="A6"/>
        <w:widowControl w:val="0"/>
        <w:spacing w:before="100" w:after="100"/>
        <w:rPr>
          <w:rFonts w:ascii="Helvetica" w:eastAsia="宋体" w:hAnsi="Helvetica" w:cs="宋体"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8.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其他约定事项：</w:t>
      </w:r>
      <w:r>
        <w:rPr>
          <w:rFonts w:ascii="Helvetica" w:eastAsia="宋体" w:hAnsi="Helvetica" w:cs="宋体"/>
          <w:sz w:val="18"/>
          <w:szCs w:val="18"/>
          <w:lang w:val="zh-CN" w:eastAsia="zh-CN"/>
        </w:rPr>
        <w:t>{{ obj.note }}</w:t>
      </w:r>
    </w:p>
    <w:p w:rsidR="00380496" w:rsidRDefault="00491963">
      <w:pPr>
        <w:pStyle w:val="A6"/>
        <w:tabs>
          <w:tab w:val="left" w:pos="0"/>
          <w:tab w:val="left" w:pos="2720"/>
          <w:tab w:val="left" w:pos="4800"/>
          <w:tab w:val="left" w:pos="7520"/>
          <w:tab w:val="left" w:pos="7733"/>
        </w:tabs>
        <w:spacing w:before="100" w:after="100" w:line="0" w:lineRule="atLeast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9.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银行付款及开票信息：</w:t>
      </w:r>
    </w:p>
    <w:tbl>
      <w:tblPr>
        <w:tblStyle w:val="a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380496">
        <w:trPr>
          <w:trHeight w:hRule="exact" w:val="397"/>
        </w:trPr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卖方开户行及帐号：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{{obj.create_uid.company_id.bank_account_id}}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买方开户行及帐号：</w:t>
            </w:r>
            <w:r>
              <w:rPr>
                <w:rStyle w:val="font01"/>
                <w:rFonts w:hint="default"/>
                <w:color w:val="00000A"/>
                <w:u w:color="00000A"/>
                <w:lang w:val="en-US" w:eastAsia="zh-CN" w:bidi="ar"/>
              </w:rPr>
              <w:t>{{ obj.partner_id.bank_name }}{{ obj.partner_id.bank_num }}</w:t>
            </w:r>
          </w:p>
        </w:tc>
      </w:tr>
      <w:tr w:rsidR="00380496">
        <w:trPr>
          <w:trHeight w:hRule="exact" w:val="544"/>
        </w:trPr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卖方地址、电话：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{{obj.create_uid.company_id.street}}{{obj.create_uid.company_id.phone}}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买方地址、电话：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obj.partner_id.main_address }}{{ 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obj.partner_id.main_mobile }}</w:t>
            </w:r>
          </w:p>
        </w:tc>
      </w:tr>
      <w:tr w:rsidR="00380496"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卖方税率：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{{obj.create_uid.company_id.output_tax_rate}}%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00" w:after="10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买方税号：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obj.partner_id.tax_num }}</w:t>
            </w:r>
          </w:p>
        </w:tc>
      </w:tr>
    </w:tbl>
    <w:tbl>
      <w:tblPr>
        <w:tblStyle w:val="a5"/>
        <w:tblpPr w:leftFromText="180" w:rightFromText="180" w:vertAnchor="text" w:horzAnchor="page" w:tblpX="714" w:tblpY="67"/>
        <w:tblOverlap w:val="never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380496">
        <w:trPr>
          <w:trHeight w:hRule="exact" w:val="1701"/>
        </w:trPr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380496">
            <w:pPr>
              <w:pStyle w:val="A6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</w:p>
          <w:p w:rsidR="00380496" w:rsidRDefault="00380496">
            <w:pPr>
              <w:pStyle w:val="A6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ind w:firstLineChars="700" w:firstLine="12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</w:p>
          <w:p w:rsidR="00380496" w:rsidRDefault="00491963">
            <w:pPr>
              <w:pStyle w:val="A6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ind w:firstLineChars="700" w:firstLine="12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卖方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公司签章处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380496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</w:p>
          <w:p w:rsidR="00380496" w:rsidRDefault="00380496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</w:p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200" w:after="200"/>
              <w:ind w:firstLineChars="1000" w:firstLine="180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买方（公司签章处）</w:t>
            </w:r>
          </w:p>
        </w:tc>
      </w:tr>
      <w:tr w:rsidR="00380496">
        <w:trPr>
          <w:trHeight w:hRule="exact" w:val="454"/>
        </w:trPr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lastRenderedPageBreak/>
              <w:t>卖方代表人：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买方代表人：</w:t>
            </w:r>
          </w:p>
        </w:tc>
      </w:tr>
      <w:tr w:rsidR="00380496">
        <w:trPr>
          <w:trHeight w:hRule="exact" w:val="454"/>
        </w:trPr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日期：</w:t>
            </w:r>
          </w:p>
        </w:tc>
        <w:tc>
          <w:tcPr>
            <w:tcW w:w="5341" w:type="dxa"/>
            <w:tcBorders>
              <w:tl2br w:val="nil"/>
              <w:tr2bl w:val="nil"/>
            </w:tcBorders>
          </w:tcPr>
          <w:p w:rsidR="00380496" w:rsidRDefault="00491963">
            <w:pPr>
              <w:pStyle w:val="A6"/>
              <w:shd w:val="clear" w:color="auto" w:fill="auto"/>
              <w:tabs>
                <w:tab w:val="left" w:pos="0"/>
                <w:tab w:val="left" w:pos="2720"/>
                <w:tab w:val="left" w:pos="4800"/>
                <w:tab w:val="left" w:pos="7520"/>
                <w:tab w:val="left" w:pos="7733"/>
              </w:tabs>
              <w:spacing w:before="160"/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日期：</w:t>
            </w:r>
          </w:p>
        </w:tc>
      </w:tr>
    </w:tbl>
    <w:p w:rsidR="00380496" w:rsidRDefault="00380496">
      <w:pPr>
        <w:spacing w:before="0" w:after="0" w:line="240" w:lineRule="exact"/>
        <w:rPr>
          <w:lang w:eastAsia="zh-CN"/>
        </w:rPr>
      </w:pPr>
    </w:p>
    <w:sectPr w:rsidR="00380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31" w:right="720" w:bottom="720" w:left="720" w:header="709" w:footer="85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963" w:rsidRDefault="00491963">
      <w:pPr>
        <w:spacing w:before="0" w:after="0"/>
      </w:pPr>
      <w:r>
        <w:separator/>
      </w:r>
    </w:p>
  </w:endnote>
  <w:endnote w:type="continuationSeparator" w:id="0">
    <w:p w:rsidR="00491963" w:rsidRDefault="004919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40001" w:csb1="00000000"/>
  </w:font>
  <w:font w:name="Droid Sans Fallback">
    <w:altName w:val="DengXi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8" w:rsidRDefault="006368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_DdeLink__727_1244452784"/>
  <w:bookmarkEnd w:id="1"/>
  <w:p w:rsidR="00380496" w:rsidRDefault="00491963">
    <w:pPr>
      <w:tabs>
        <w:tab w:val="left" w:pos="4389"/>
      </w:tabs>
      <w:spacing w:line="0" w:lineRule="atLeast"/>
      <w:rPr>
        <w:rFonts w:eastAsia="宋体"/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2631440</wp:posOffset>
              </wp:positionH>
              <wp:positionV relativeFrom="paragraph">
                <wp:posOffset>335915</wp:posOffset>
              </wp:positionV>
              <wp:extent cx="1828800" cy="650240"/>
              <wp:effectExtent l="0" t="0" r="0" b="0"/>
              <wp:wrapNone/>
              <wp:docPr id="2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50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80496" w:rsidRDefault="00491963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页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6" o:spid="_x0000_s1026" o:spt="202" type="#_x0000_t202" style="position:absolute;left:0pt;margin-left:207.2pt;margin-top:26.45pt;height:51.2pt;width:144pt;mso-position-horizontal-relative:margin;mso-wrap-style:none;z-index:251659264;mso-width-relative:page;mso-height-relative:page;" filled="f" stroked="f" coordsize="21600,21600" o:gfxdata="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IdJ8dcAAAAKAQAADwAAAAAAAAABACAAAAAiAAAAZHJzL2Rvd25yZXYueG1sUEsB&#10;AhQAFAAAAAgAh07iQDm/DK69AQAAUAMAAA4AAAAAAAAAAQAgAAAAJ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2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eastAsia="宋体" w:hint="eastAsia"/>
        <w:sz w:val="18"/>
        <w:szCs w:val="18"/>
        <w:lang w:eastAsia="zh-CN"/>
      </w:rPr>
      <w:t>本文提供并包含我公司关于业务、商务、知识产权方面的信息。该项各种信息事关机密，非经我公司书面同意不得向其他机构泄露或给予使用。特别是本文件的全部或部分不可被本协定双方的</w:t>
    </w:r>
    <w:r>
      <w:rPr>
        <w:rFonts w:eastAsia="宋体" w:hint="eastAsia"/>
        <w:sz w:val="18"/>
        <w:szCs w:val="18"/>
        <w:lang w:eastAsia="zh-CN"/>
      </w:rPr>
      <w:t>竞争对手获取或使用。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8" w:rsidRDefault="006368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963" w:rsidRDefault="00491963">
      <w:pPr>
        <w:spacing w:before="0" w:after="0"/>
      </w:pPr>
      <w:r>
        <w:separator/>
      </w:r>
    </w:p>
  </w:footnote>
  <w:footnote w:type="continuationSeparator" w:id="0">
    <w:p w:rsidR="00491963" w:rsidRDefault="004919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8" w:rsidRDefault="006368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96" w:rsidRDefault="00491963">
    <w:pPr>
      <w:pStyle w:val="A6"/>
      <w:pBdr>
        <w:bottom w:val="single" w:sz="4" w:space="0" w:color="auto"/>
      </w:pBdr>
      <w:jc w:val="distribute"/>
      <w:rPr>
        <w:sz w:val="52"/>
        <w:lang w:val="zh-CN" w:eastAsia="zh-CN"/>
      </w:rPr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80496" w:rsidRDefault="00380496">
                          <w:pPr>
                            <w:pStyle w:val="a4"/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Dy1&#10;bwq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  <w:lang w:val="zh-CN" w:eastAsia="zh-CN"/>
      </w:rPr>
      <w:t>签订日期：</w:t>
    </w:r>
    <w:r>
      <w:rPr>
        <w:rFonts w:hint="eastAsia"/>
        <w:sz w:val="21"/>
        <w:szCs w:val="21"/>
        <w:lang w:val="en-US" w:eastAsia="zh-CN"/>
      </w:rPr>
      <w:t xml:space="preserve">{{obj.date}}                                      </w:t>
    </w:r>
    <w:r>
      <w:rPr>
        <w:rFonts w:hint="eastAsia"/>
        <w:sz w:val="21"/>
        <w:szCs w:val="21"/>
        <w:lang w:val="zh-CN" w:eastAsia="zh-CN"/>
      </w:rPr>
      <w:t>合同编号：</w:t>
    </w:r>
    <w:r>
      <w:rPr>
        <w:rFonts w:ascii="Helvetica" w:eastAsia="宋体" w:hAnsi="Helvetica" w:cs="宋体"/>
        <w:sz w:val="18"/>
        <w:szCs w:val="18"/>
      </w:rPr>
      <w:t xml:space="preserve">{{ </w:t>
    </w:r>
    <w:r>
      <w:rPr>
        <w:rFonts w:ascii="Helvetica" w:eastAsia="宋体" w:hAnsi="Helvetica" w:cs="宋体"/>
        <w:sz w:val="18"/>
        <w:szCs w:val="18"/>
        <w:lang w:val="en-US"/>
      </w:rPr>
      <w:t xml:space="preserve">obj.name </w:t>
    </w:r>
    <w:r>
      <w:rPr>
        <w:rFonts w:ascii="Helvetica" w:eastAsia="宋体" w:hAnsi="Helvetica" w:cs="宋体"/>
        <w:sz w:val="18"/>
        <w:szCs w:val="18"/>
      </w:rPr>
      <w:t>}}</w:t>
    </w:r>
    <w:r>
      <w:rPr>
        <w:rFonts w:ascii="Helvetica" w:eastAsia="宋体" w:hAnsi="Helvetica" w:cs="宋体"/>
        <w:sz w:val="18"/>
        <w:szCs w:val="18"/>
        <w:lang w:val="en-US" w:eastAsia="zh-CN"/>
      </w:rPr>
      <w:t xml:space="preserve"> </w:t>
    </w:r>
    <w:r>
      <w:rPr>
        <w:rFonts w:ascii="Helvetica" w:eastAsia="宋体" w:hAnsi="Helvetica" w:cs="宋体"/>
        <w:sz w:val="18"/>
        <w:szCs w:val="18"/>
      </w:rPr>
      <w:t>{{ '*' if obj.state == '</w:t>
    </w:r>
    <w:r>
      <w:rPr>
        <w:rFonts w:ascii="Helvetica" w:eastAsia="宋体" w:hAnsi="Helvetica" w:cs="宋体"/>
        <w:sz w:val="18"/>
        <w:szCs w:val="18"/>
        <w:lang w:val="en-US" w:eastAsia="zh-CN"/>
      </w:rPr>
      <w:t>未审核</w:t>
    </w:r>
    <w:r>
      <w:rPr>
        <w:rFonts w:ascii="Helvetica" w:eastAsia="宋体" w:hAnsi="Helvetica" w:cs="宋体"/>
        <w:sz w:val="18"/>
        <w:szCs w:val="18"/>
      </w:rPr>
      <w:t>' }}</w:t>
    </w:r>
    <w:r>
      <w:rPr>
        <w:rFonts w:hint="eastAsia"/>
        <w:sz w:val="21"/>
        <w:szCs w:val="21"/>
        <w:lang w:val="en-US" w:eastAsia="zh-C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8" w:rsidRDefault="0063687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drawingGridHorizontalSpacing w:val="110"/>
  <w:drawingGridVertic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496"/>
    <w:rsid w:val="00380496"/>
    <w:rsid w:val="00491963"/>
    <w:rsid w:val="00636878"/>
    <w:rsid w:val="01FB40DA"/>
    <w:rsid w:val="036B58CA"/>
    <w:rsid w:val="04F969E4"/>
    <w:rsid w:val="050105B2"/>
    <w:rsid w:val="053A2365"/>
    <w:rsid w:val="08393C20"/>
    <w:rsid w:val="08E677A7"/>
    <w:rsid w:val="095A1429"/>
    <w:rsid w:val="09BF509B"/>
    <w:rsid w:val="0B6C553C"/>
    <w:rsid w:val="0C5A21A7"/>
    <w:rsid w:val="10BD67D6"/>
    <w:rsid w:val="11D2273A"/>
    <w:rsid w:val="14AF3B1E"/>
    <w:rsid w:val="158C23E4"/>
    <w:rsid w:val="15F33A52"/>
    <w:rsid w:val="16526DDF"/>
    <w:rsid w:val="17CB6618"/>
    <w:rsid w:val="18397C14"/>
    <w:rsid w:val="190602BE"/>
    <w:rsid w:val="1AB31D6A"/>
    <w:rsid w:val="1BCB2EF7"/>
    <w:rsid w:val="1CAB4434"/>
    <w:rsid w:val="1D286B96"/>
    <w:rsid w:val="1D637BB7"/>
    <w:rsid w:val="1DB01F38"/>
    <w:rsid w:val="1FCA51BE"/>
    <w:rsid w:val="21485704"/>
    <w:rsid w:val="22E64645"/>
    <w:rsid w:val="242F370B"/>
    <w:rsid w:val="25B84A60"/>
    <w:rsid w:val="26A27F86"/>
    <w:rsid w:val="27793121"/>
    <w:rsid w:val="282E71F1"/>
    <w:rsid w:val="2EA04260"/>
    <w:rsid w:val="2FBD775B"/>
    <w:rsid w:val="2FFC1D2D"/>
    <w:rsid w:val="34930490"/>
    <w:rsid w:val="35CA4A6F"/>
    <w:rsid w:val="3657263E"/>
    <w:rsid w:val="3861521C"/>
    <w:rsid w:val="38933D03"/>
    <w:rsid w:val="3B8066B7"/>
    <w:rsid w:val="3F106CAE"/>
    <w:rsid w:val="3F263674"/>
    <w:rsid w:val="3F4A51C7"/>
    <w:rsid w:val="40634C27"/>
    <w:rsid w:val="41871B49"/>
    <w:rsid w:val="42F6210D"/>
    <w:rsid w:val="43896896"/>
    <w:rsid w:val="44253931"/>
    <w:rsid w:val="4475201B"/>
    <w:rsid w:val="48787F09"/>
    <w:rsid w:val="48A5195C"/>
    <w:rsid w:val="4A9F7BA5"/>
    <w:rsid w:val="4C793F61"/>
    <w:rsid w:val="4FCA69BE"/>
    <w:rsid w:val="523553CA"/>
    <w:rsid w:val="541E7DBC"/>
    <w:rsid w:val="59A110D6"/>
    <w:rsid w:val="5BB3194B"/>
    <w:rsid w:val="5BEC30B6"/>
    <w:rsid w:val="5DA71B0E"/>
    <w:rsid w:val="5DD86FDD"/>
    <w:rsid w:val="60560B75"/>
    <w:rsid w:val="61E43E93"/>
    <w:rsid w:val="63B456D2"/>
    <w:rsid w:val="654C4383"/>
    <w:rsid w:val="65784FF3"/>
    <w:rsid w:val="6DEC500B"/>
    <w:rsid w:val="7164664B"/>
    <w:rsid w:val="72E73EB1"/>
    <w:rsid w:val="741B048C"/>
    <w:rsid w:val="74C61231"/>
    <w:rsid w:val="750D4C16"/>
    <w:rsid w:val="78F7105D"/>
    <w:rsid w:val="7C5D5737"/>
    <w:rsid w:val="7C9C68B2"/>
    <w:rsid w:val="7D3C5A4E"/>
    <w:rsid w:val="7D6074AF"/>
    <w:rsid w:val="7DE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">
    <w:name w:val="页脚1"/>
    <w:basedOn w:val="a"/>
    <w:qFormat/>
  </w:style>
  <w:style w:type="paragraph" w:customStyle="1" w:styleId="10">
    <w:name w:val="列表1"/>
    <w:basedOn w:val="11"/>
    <w:qFormat/>
  </w:style>
  <w:style w:type="paragraph" w:customStyle="1" w:styleId="11">
    <w:name w:val="正文1"/>
    <w:basedOn w:val="a"/>
    <w:qFormat/>
    <w:pPr>
      <w:spacing w:before="0" w:after="140" w:line="288" w:lineRule="auto"/>
    </w:pPr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13">
    <w:name w:val="页眉1"/>
    <w:basedOn w:val="a"/>
    <w:qFormat/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14">
    <w:name w:val="标题1"/>
    <w:basedOn w:val="a"/>
    <w:next w:val="11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5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b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1</cp:revision>
  <cp:lastPrinted>2017-11-03T03:50:00Z</cp:lastPrinted>
  <dcterms:created xsi:type="dcterms:W3CDTF">2016-09-14T05:54:00Z</dcterms:created>
  <dcterms:modified xsi:type="dcterms:W3CDTF">2022-05-11T02:55:00Z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