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702BE5" w14:textId="617C4BD4" w:rsidR="0089581D" w:rsidRDefault="004C16D9">
      <w:r>
        <w:t>Notes from PICUP Workshop</w:t>
      </w:r>
    </w:p>
    <w:p w14:paraId="5D0669A4" w14:textId="77777777" w:rsidR="004C16D9" w:rsidRDefault="004C16D9"/>
    <w:p w14:paraId="2744ECEF" w14:textId="7AC1D766" w:rsidR="004C16D9" w:rsidRDefault="004C16D9">
      <w:r>
        <w:t xml:space="preserve">Tuesday </w:t>
      </w:r>
    </w:p>
    <w:p w14:paraId="0F539BD0" w14:textId="6D3BC06A" w:rsidR="004C16D9" w:rsidRDefault="004C16D9">
      <w:r>
        <w:t>Port of trinket.io to trinket.gopicup.org</w:t>
      </w:r>
    </w:p>
    <w:p w14:paraId="59F99595" w14:textId="3FA7F0A9" w:rsidR="004C16D9" w:rsidRDefault="004C16D9">
      <w:r>
        <w:t>You need to import courses and trinkets manually here.</w:t>
      </w:r>
    </w:p>
    <w:p w14:paraId="7ED3EE21" w14:textId="77777777" w:rsidR="005E1674" w:rsidRDefault="005E1674"/>
    <w:p w14:paraId="60D9B4C6" w14:textId="77777777" w:rsidR="00A43E1A" w:rsidRDefault="00A43E1A">
      <w:r>
        <w:t xml:space="preserve">What do we do in class in 1410. </w:t>
      </w:r>
    </w:p>
    <w:p w14:paraId="04C653BB" w14:textId="77777777" w:rsidR="00A43E1A" w:rsidRDefault="00A43E1A" w:rsidP="00A43E1A">
      <w:pPr>
        <w:ind w:firstLine="720"/>
      </w:pPr>
      <w:r>
        <w:t xml:space="preserve">How should I be practicing physics? </w:t>
      </w:r>
    </w:p>
    <w:p w14:paraId="3750752B" w14:textId="46995E60" w:rsidR="005E1674" w:rsidRDefault="00A43E1A" w:rsidP="00A43E1A">
      <w:pPr>
        <w:ind w:firstLine="720"/>
      </w:pPr>
      <w:r>
        <w:t>How can Gemini help me learn physics?</w:t>
      </w:r>
    </w:p>
    <w:p w14:paraId="1EFF6F6D" w14:textId="6296E0B9" w:rsidR="00A43E1A" w:rsidRDefault="00A43E1A" w:rsidP="00A43E1A">
      <w:r>
        <w:t xml:space="preserve">What is the structure of my lecture times, how can this work in lab. </w:t>
      </w:r>
    </w:p>
    <w:sectPr w:rsidR="00A43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D9"/>
    <w:rsid w:val="0029058B"/>
    <w:rsid w:val="003026E6"/>
    <w:rsid w:val="004C16D9"/>
    <w:rsid w:val="004E4448"/>
    <w:rsid w:val="005E1674"/>
    <w:rsid w:val="0089581D"/>
    <w:rsid w:val="008E231B"/>
    <w:rsid w:val="00972A07"/>
    <w:rsid w:val="00A4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0894D"/>
  <w15:chartTrackingRefBased/>
  <w15:docId w15:val="{14318CF9-8BEB-3346-BEDF-2FFB0803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K Frederickson</dc:creator>
  <cp:keywords/>
  <dc:description/>
  <cp:lastModifiedBy>Carl K Frederickson</cp:lastModifiedBy>
  <cp:revision>2</cp:revision>
  <dcterms:created xsi:type="dcterms:W3CDTF">2026-08-04T17:20:00Z</dcterms:created>
  <dcterms:modified xsi:type="dcterms:W3CDTF">2026-08-05T18:43:00Z</dcterms:modified>
</cp:coreProperties>
</file>