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FBA6" w14:textId="69AFC022" w:rsidR="00334CE2" w:rsidRDefault="006D7581" w:rsidP="006D7581">
      <w:pPr>
        <w:jc w:val="center"/>
      </w:pPr>
      <w:r>
        <w:t>CA02 – ReadMe – David Rider</w:t>
      </w:r>
    </w:p>
    <w:p w14:paraId="166AC3F4" w14:textId="77777777" w:rsidR="006D7581" w:rsidRDefault="006D7581" w:rsidP="006D7581">
      <w:pPr>
        <w:jc w:val="center"/>
      </w:pPr>
    </w:p>
    <w:p w14:paraId="54A5DFE1" w14:textId="67EA6529" w:rsidR="006D7581" w:rsidRDefault="006D7581" w:rsidP="006D7581">
      <w:pPr>
        <w:ind w:firstLine="720"/>
      </w:pPr>
      <w:r>
        <w:t xml:space="preserve">The following file was made to see if we could train a model to determine when emails were spam or not. We would then get a comparison to the truth and determine how well our model actually worked. </w:t>
      </w:r>
    </w:p>
    <w:p w14:paraId="2637B5A8" w14:textId="5350E0C2" w:rsidR="006D7581" w:rsidRDefault="006D7581" w:rsidP="006D7581">
      <w:pPr>
        <w:ind w:firstLine="720"/>
      </w:pPr>
      <w:r>
        <w:t xml:space="preserve">This was done through first creating a dictionary with the 3000 most common alpha-numeric words. This was followed by creating another function that extracts a feature matrix and train labels from a dataset. </w:t>
      </w:r>
    </w:p>
    <w:p w14:paraId="60CB621E" w14:textId="4F328738" w:rsidR="00514A26" w:rsidRDefault="00514A26" w:rsidP="006D7581">
      <w:pPr>
        <w:ind w:firstLine="720"/>
      </w:pPr>
      <w:r>
        <w:t>Finally, we used our functions to use the Gaussian model on our datasets and determine our accuracy scores.</w:t>
      </w:r>
    </w:p>
    <w:sectPr w:rsidR="00514A26" w:rsidSect="0070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81"/>
    <w:rsid w:val="00514A26"/>
    <w:rsid w:val="005D041A"/>
    <w:rsid w:val="006D7581"/>
    <w:rsid w:val="0070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4FDFA"/>
  <w15:chartTrackingRefBased/>
  <w15:docId w15:val="{C328D0D1-0693-A540-92B2-3FC9F18F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Rider, David</dc:creator>
  <cp:keywords/>
  <dc:description/>
  <cp:lastModifiedBy>Rider, David</cp:lastModifiedBy>
  <cp:revision>1</cp:revision>
  <dcterms:created xsi:type="dcterms:W3CDTF">2022-02-08T20:37:00Z</dcterms:created>
  <dcterms:modified xsi:type="dcterms:W3CDTF">2022-02-08T20:46:00Z</dcterms:modified>
</cp:coreProperties>
</file>