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4dp737xpsg1l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2.15.7: The Wave with 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take your solution from the exercise “The Wave”, and re-do it so that all of the JavaScript is written in a js file.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.js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animations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already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