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8vp1pq7ccvq0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2.8.5: Key Alert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keyAlert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alerts the user what button they pressed. It should print out the actual button, so 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.code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 your alert. Then, add the function as an event listener to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body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of the web page.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