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733A" w14:textId="77777777" w:rsidR="00C958F3" w:rsidRDefault="00C7736B">
      <w:r>
        <w:t>Test of List Formatting</w:t>
      </w:r>
    </w:p>
    <w:p w14:paraId="109B561C" w14:textId="2E46861F" w:rsidR="00C958F3" w:rsidRDefault="00D67766" w:rsidP="00D67766">
      <w:pPr>
        <w:pStyle w:val="ListBullet"/>
      </w:pPr>
      <w:r>
        <w:t>Bullet list 1</w:t>
      </w:r>
    </w:p>
    <w:p w14:paraId="62940FE0" w14:textId="0E21F466" w:rsidR="00D67766" w:rsidRDefault="00D67766" w:rsidP="00D67766">
      <w:pPr>
        <w:pStyle w:val="ListBullet"/>
      </w:pPr>
      <w:r>
        <w:t>Bullet list 2</w:t>
      </w:r>
    </w:p>
    <w:p w14:paraId="47A9A7F3" w14:textId="60C495C3" w:rsidR="00D67766" w:rsidRDefault="00D67766" w:rsidP="00D67766">
      <w:pPr>
        <w:pStyle w:val="ListBullet"/>
      </w:pPr>
      <w:r>
        <w:t>Bullet list 3</w:t>
      </w:r>
    </w:p>
    <w:p w14:paraId="70B25339" w14:textId="79ED6871" w:rsidR="00D67766" w:rsidRDefault="00D67766" w:rsidP="00D67766">
      <w:pPr>
        <w:spacing w:before="0" w:after="0"/>
      </w:pPr>
      <w:r>
        <w:t>Normal pargraph</w:t>
      </w:r>
    </w:p>
    <w:p w14:paraId="23CCB35C" w14:textId="3EAC5F38" w:rsidR="00D67766" w:rsidRDefault="00D67766" w:rsidP="00D67766">
      <w:pPr>
        <w:pStyle w:val="ListNumber"/>
      </w:pPr>
      <w:r>
        <w:t>Ordered list 1</w:t>
      </w:r>
    </w:p>
    <w:p w14:paraId="2004EE50" w14:textId="5F5AD46E" w:rsidR="00D67766" w:rsidRDefault="00D67766" w:rsidP="00D67766">
      <w:pPr>
        <w:pStyle w:val="ListNumber"/>
      </w:pPr>
      <w:r>
        <w:t>Ordered list 2</w:t>
      </w:r>
    </w:p>
    <w:p w14:paraId="3A945D66" w14:textId="3483BB63" w:rsidR="00D67766" w:rsidRDefault="00D67766" w:rsidP="00D67766">
      <w:pPr>
        <w:pStyle w:val="ListNumber"/>
      </w:pPr>
      <w:r>
        <w:t>Ordered list 3</w:t>
      </w:r>
    </w:p>
    <w:p w14:paraId="3CB886AD" w14:textId="0B2A5A20" w:rsidR="00D67766" w:rsidRDefault="00D67766" w:rsidP="00D67766">
      <w:r>
        <w:t>Normal paragraph 2</w:t>
      </w:r>
    </w:p>
    <w:p w14:paraId="72D0258F" w14:textId="71DD0201" w:rsidR="00D67766" w:rsidRDefault="00D67766" w:rsidP="00D67766">
      <w:pPr>
        <w:pStyle w:val="ListParagraph"/>
        <w:numPr>
          <w:ilvl w:val="0"/>
          <w:numId w:val="13"/>
        </w:numPr>
      </w:pPr>
      <w:r>
        <w:t>Bullet item 1</w:t>
      </w:r>
    </w:p>
    <w:p w14:paraId="46A2CF42" w14:textId="57A1EB34" w:rsidR="00D67766" w:rsidRDefault="00D67766" w:rsidP="005D3D4E">
      <w:pPr>
        <w:pStyle w:val="ListBullet2"/>
      </w:pPr>
      <w:r>
        <w:t>Bullet item 2</w:t>
      </w:r>
    </w:p>
    <w:p w14:paraId="79C8FFAE" w14:textId="37B14680" w:rsidR="00D67766" w:rsidRDefault="00D67766" w:rsidP="005D3D4E">
      <w:pPr>
        <w:pStyle w:val="ListBullet3"/>
      </w:pPr>
      <w:r>
        <w:t>Bullet item 3</w:t>
      </w:r>
    </w:p>
    <w:p w14:paraId="26EA694E" w14:textId="4CAD8CF3" w:rsidR="00D67766" w:rsidRDefault="00D67766" w:rsidP="00D67766">
      <w:r>
        <w:t>Normal paragraph</w:t>
      </w:r>
    </w:p>
    <w:p w14:paraId="39051301" w14:textId="377E8102" w:rsidR="00D67766" w:rsidRDefault="00D67766" w:rsidP="005D3D4E">
      <w:pPr>
        <w:pStyle w:val="ListNumber"/>
        <w:numPr>
          <w:ilvl w:val="0"/>
          <w:numId w:val="15"/>
        </w:numPr>
      </w:pPr>
      <w:r>
        <w:t>Numbered list item 1</w:t>
      </w:r>
    </w:p>
    <w:p w14:paraId="0B280D4F" w14:textId="0AC9A0B5" w:rsidR="00D67766" w:rsidRDefault="00D67766" w:rsidP="005D3D4E">
      <w:pPr>
        <w:pStyle w:val="ListNumber2"/>
      </w:pPr>
      <w:r>
        <w:t>Numbered list item 2</w:t>
      </w:r>
    </w:p>
    <w:p w14:paraId="74270715" w14:textId="7A03794E" w:rsidR="00D67766" w:rsidRDefault="00D67766" w:rsidP="005D3D4E">
      <w:pPr>
        <w:pStyle w:val="ListNumber3"/>
      </w:pPr>
      <w:r>
        <w:t>Numbered list item 3</w:t>
      </w:r>
    </w:p>
    <w:p w14:paraId="725199C6" w14:textId="5015E1B7" w:rsidR="00D67766" w:rsidRDefault="00D67766" w:rsidP="00D67766">
      <w:r>
        <w:t>Last paragraph (normal)</w:t>
      </w:r>
    </w:p>
    <w:p w14:paraId="77EF87C3" w14:textId="795D2FA8" w:rsidR="00BB6F60" w:rsidRDefault="00BB6F60" w:rsidP="00D67766">
      <w:r>
        <w:t>Hyperlink to an external URL</w:t>
      </w:r>
      <w:r w:rsidR="006C29F4">
        <w:t xml:space="preserve"> using the URL</w:t>
      </w:r>
      <w:r>
        <w:t xml:space="preserve">: </w:t>
      </w:r>
      <w:hyperlink r:id="rId7" w:history="1">
        <w:r w:rsidRPr="00985E11">
          <w:rPr>
            <w:rStyle w:val="Hyperlink"/>
          </w:rPr>
          <w:t>https://github.com/drmacro/wordinator</w:t>
        </w:r>
      </w:hyperlink>
    </w:p>
    <w:p w14:paraId="6BE112BC" w14:textId="5C42A473" w:rsidR="00BB6F60" w:rsidRDefault="006C29F4" w:rsidP="00D67766">
      <w:r>
        <w:t xml:space="preserve">Hyperlink to an external URL using some link text: </w:t>
      </w:r>
      <w:hyperlink r:id="rId8" w:history="1">
        <w:r w:rsidR="00211DF2" w:rsidRPr="00211DF2">
          <w:rPr>
            <w:rStyle w:val="Hyperlink"/>
          </w:rPr>
          <w:t>SASB Conceptual Framework</w:t>
        </w:r>
      </w:hyperlink>
    </w:p>
    <w:sectPr w:rsidR="00BB6F6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9D69" w14:textId="77777777" w:rsidR="00BF5738" w:rsidRDefault="00BF5738">
      <w:pPr>
        <w:spacing w:before="0" w:after="0"/>
      </w:pPr>
      <w:r>
        <w:separator/>
      </w:r>
    </w:p>
  </w:endnote>
  <w:endnote w:type="continuationSeparator" w:id="0">
    <w:p w14:paraId="3E6AC251" w14:textId="77777777" w:rsidR="00BF5738" w:rsidRDefault="00BF57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7881" w14:textId="77777777" w:rsidR="00C958F3" w:rsidRDefault="00C7736B">
    <w:r>
      <w:t>Even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CFE2" w14:textId="77777777" w:rsidR="00C958F3" w:rsidRDefault="00C7736B">
    <w:r>
      <w:t xml:space="preserve">Odd Footer: </w:t>
    </w:r>
    <w:r>
      <w:fldChar w:fldCharType="begin"/>
    </w:r>
    <w:r>
      <w:instrText>PAGE</w:instrText>
    </w:r>
    <w:r>
      <w:fldChar w:fldCharType="separate"/>
    </w:r>
    <w:r w:rsidR="00D67766">
      <w:rPr>
        <w:noProof/>
      </w:rPr>
      <w:t>1</w:t>
    </w:r>
    <w:r>
      <w:fldChar w:fldCharType="end"/>
    </w:r>
    <w:r>
      <w:t xml:space="preserve"> After page-number-ref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A5FC" w14:textId="77777777" w:rsidR="00BF5738" w:rsidRDefault="00BF5738">
      <w:pPr>
        <w:spacing w:before="0" w:after="0"/>
      </w:pPr>
      <w:r>
        <w:separator/>
      </w:r>
    </w:p>
  </w:footnote>
  <w:footnote w:type="continuationSeparator" w:id="0">
    <w:p w14:paraId="0F50E690" w14:textId="77777777" w:rsidR="00BF5738" w:rsidRDefault="00BF573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CFF6" w14:textId="77777777" w:rsidR="00C958F3" w:rsidRDefault="00C7736B">
    <w:r>
      <w:t>Even Header Paragraph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E608" w14:textId="77777777" w:rsidR="00C958F3" w:rsidRDefault="00C7736B">
    <w:r>
      <w:t>Odd Header Paragraph 1</w:t>
    </w:r>
  </w:p>
  <w:p w14:paraId="1285AD7B" w14:textId="77777777" w:rsidR="00C958F3" w:rsidRDefault="00C7736B">
    <w:r>
      <w:t>Odd Header Paragraph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CAB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2A2A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ECF3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9824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F616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CA0F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0623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3AFE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8D36B9"/>
    <w:multiLevelType w:val="hybridMultilevel"/>
    <w:tmpl w:val="343A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05E95"/>
    <w:multiLevelType w:val="hybridMultilevel"/>
    <w:tmpl w:val="8DB6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8292A"/>
    <w:multiLevelType w:val="hybridMultilevel"/>
    <w:tmpl w:val="F366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86A85"/>
    <w:multiLevelType w:val="hybridMultilevel"/>
    <w:tmpl w:val="64BC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82350">
    <w:abstractNumId w:val="12"/>
  </w:num>
  <w:num w:numId="2" w16cid:durableId="2096825991">
    <w:abstractNumId w:val="10"/>
  </w:num>
  <w:num w:numId="3" w16cid:durableId="626786523">
    <w:abstractNumId w:val="0"/>
  </w:num>
  <w:num w:numId="4" w16cid:durableId="1816557674">
    <w:abstractNumId w:val="1"/>
  </w:num>
  <w:num w:numId="5" w16cid:durableId="362676955">
    <w:abstractNumId w:val="2"/>
  </w:num>
  <w:num w:numId="6" w16cid:durableId="2018538121">
    <w:abstractNumId w:val="3"/>
  </w:num>
  <w:num w:numId="7" w16cid:durableId="1470396772">
    <w:abstractNumId w:val="8"/>
  </w:num>
  <w:num w:numId="8" w16cid:durableId="1578709094">
    <w:abstractNumId w:val="4"/>
  </w:num>
  <w:num w:numId="9" w16cid:durableId="2129665598">
    <w:abstractNumId w:val="5"/>
  </w:num>
  <w:num w:numId="10" w16cid:durableId="1663972398">
    <w:abstractNumId w:val="6"/>
  </w:num>
  <w:num w:numId="11" w16cid:durableId="1209220120">
    <w:abstractNumId w:val="7"/>
  </w:num>
  <w:num w:numId="12" w16cid:durableId="1379163899">
    <w:abstractNumId w:val="9"/>
  </w:num>
  <w:num w:numId="13" w16cid:durableId="281739389">
    <w:abstractNumId w:val="13"/>
  </w:num>
  <w:num w:numId="14" w16cid:durableId="289408990">
    <w:abstractNumId w:val="11"/>
  </w:num>
  <w:num w:numId="15" w16cid:durableId="104425142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F3"/>
    <w:rsid w:val="00211DF2"/>
    <w:rsid w:val="005D3D4E"/>
    <w:rsid w:val="006A204E"/>
    <w:rsid w:val="006C29F4"/>
    <w:rsid w:val="00BB6F60"/>
    <w:rsid w:val="00BF5738"/>
    <w:rsid w:val="00C7736B"/>
    <w:rsid w:val="00C958F3"/>
    <w:rsid w:val="00D25E90"/>
    <w:rsid w:val="00D6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1B378"/>
  <w15:docId w15:val="{DCC086F1-FC27-8144-8757-411507E0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D67766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D67766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5D3D4E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unhideWhenUsed/>
    <w:rsid w:val="005D3D4E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5D3D4E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5D3D4E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B6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sb.org/standards-setting-process/conceptual-frame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macro/wordin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ekimber@contrext.com</cp:lastModifiedBy>
  <cp:revision>5</cp:revision>
  <dcterms:created xsi:type="dcterms:W3CDTF">2020-04-25T20:45:00Z</dcterms:created>
  <dcterms:modified xsi:type="dcterms:W3CDTF">2024-01-07T22:34:00Z</dcterms:modified>
</cp:coreProperties>
</file>