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195E4" w14:textId="4C2026F6" w:rsidR="00173603" w:rsidRPr="00457A85" w:rsidRDefault="0011283B" w:rsidP="00B2129C">
      <w:pPr>
        <w:pStyle w:val="Title"/>
        <w:rPr>
          <w:sz w:val="134"/>
          <w:szCs w:val="860"/>
          <w:lang w:bidi="hi-IN"/>
        </w:rPr>
      </w:pPr>
      <w:r>
        <w:rPr>
          <w:sz w:val="134"/>
          <w:szCs w:val="860"/>
          <w:lang w:bidi="hi-IN"/>
        </w:rPr>
        <w:t xml:space="preserve">How to </w:t>
      </w:r>
      <w:r w:rsidR="00AD045F" w:rsidRPr="00457A85">
        <w:rPr>
          <w:sz w:val="134"/>
          <w:szCs w:val="860"/>
          <w:lang w:bidi="hi-IN"/>
        </w:rPr>
        <w:t>Make one page landscape</w:t>
      </w:r>
    </w:p>
    <w:p w14:paraId="4CA17780" w14:textId="790530CA" w:rsidR="00AD045F" w:rsidRPr="00AD045F" w:rsidRDefault="00AD045F" w:rsidP="00AD045F">
      <w:pPr>
        <w:rPr>
          <w:lang w:bidi="hi-IN"/>
        </w:rPr>
      </w:pPr>
      <w:r>
        <w:rPr>
          <w:lang w:bidi="hi-IN"/>
        </w:rPr>
        <w:t>Actually</w:t>
      </w:r>
      <w:r w:rsidR="00647078">
        <w:rPr>
          <w:lang w:bidi="hi-IN"/>
        </w:rPr>
        <w:t>,</w:t>
      </w:r>
      <w:r>
        <w:rPr>
          <w:lang w:bidi="hi-IN"/>
        </w:rPr>
        <w:t xml:space="preserve"> you cannot make a PAGE into landscape mode. You must use Sections. Use this file to practice </w:t>
      </w:r>
      <w:r w:rsidR="000D06AE">
        <w:rPr>
          <w:lang w:bidi="hi-IN"/>
        </w:rPr>
        <w:t xml:space="preserve">along with the instructions and video.  </w:t>
      </w:r>
    </w:p>
    <w:p w14:paraId="4322685F" w14:textId="0E2ABAD6" w:rsidR="00B2129C" w:rsidRPr="00B2129C" w:rsidRDefault="00B2129C" w:rsidP="00B2129C">
      <w:pPr>
        <w:pStyle w:val="Heading1"/>
        <w:rPr>
          <w:cs/>
          <w:lang w:bidi="hi-IN"/>
        </w:rPr>
      </w:pPr>
      <w:r>
        <w:rPr>
          <w:rFonts w:hint="cs"/>
          <w:lang w:bidi="hi-IN"/>
        </w:rPr>
        <w:t xml:space="preserve">Demo </w:t>
      </w:r>
    </w:p>
    <w:p w14:paraId="79E0DC86" w14:textId="0D059C15" w:rsidR="00D30A4F" w:rsidRDefault="00D30A4F">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w:t>
      </w:r>
    </w:p>
    <w:p w14:paraId="4DA25F4C" w14:textId="77777777" w:rsidR="00DF791B" w:rsidRDefault="00DF791B">
      <w:pPr>
        <w:rPr>
          <w:lang w:val="en-US" w:bidi="hi-IN"/>
        </w:rPr>
      </w:pPr>
      <w:r>
        <w:rPr>
          <w:lang w:val="en-US" w:bidi="hi-IN"/>
        </w:rPr>
        <w:t>Themes and styles also help keep your document coordinated. When you click Design and choose a new Theme, the pictures, charts, and SmartArt graphics change to match your new theme. When you apply styles, your headings change to match the new theme.</w:t>
      </w:r>
    </w:p>
    <w:p w14:paraId="23D14CEA" w14:textId="77777777" w:rsidR="00F175F0" w:rsidRDefault="00F175F0">
      <w:pPr>
        <w:sectPr w:rsidR="00F175F0" w:rsidSect="000A75CE">
          <w:headerReference w:type="default" r:id="rId10"/>
          <w:pgSz w:w="11906" w:h="16838"/>
          <w:pgMar w:top="1440" w:right="1440" w:bottom="1440" w:left="1440" w:header="708" w:footer="708" w:gutter="0"/>
          <w:cols w:space="708"/>
          <w:docGrid w:linePitch="360"/>
        </w:sectPr>
      </w:pPr>
    </w:p>
    <w:p w14:paraId="7AB007A5" w14:textId="05E10033" w:rsidR="00075FBF" w:rsidRDefault="00075FBF"/>
    <w:tbl>
      <w:tblPr>
        <w:tblStyle w:val="TableGrid"/>
        <w:tblW w:w="5000" w:type="pct"/>
        <w:tblLook w:val="04A0" w:firstRow="1" w:lastRow="0" w:firstColumn="1" w:lastColumn="0" w:noHBand="0" w:noVBand="1"/>
      </w:tblPr>
      <w:tblGrid>
        <w:gridCol w:w="1743"/>
        <w:gridCol w:w="1743"/>
        <w:gridCol w:w="1743"/>
        <w:gridCol w:w="1743"/>
        <w:gridCol w:w="1744"/>
        <w:gridCol w:w="1744"/>
        <w:gridCol w:w="1744"/>
        <w:gridCol w:w="1744"/>
      </w:tblGrid>
      <w:tr w:rsidR="00075FBF" w14:paraId="79E0DC92" w14:textId="77777777" w:rsidTr="004A44D1">
        <w:tc>
          <w:tcPr>
            <w:tcW w:w="5000" w:type="pct"/>
            <w:gridSpan w:val="8"/>
          </w:tcPr>
          <w:p w14:paraId="79E0DC91" w14:textId="3925B457" w:rsidR="00075FBF" w:rsidRPr="00606FD1" w:rsidRDefault="00075FBF">
            <w:pPr>
              <w:rPr>
                <w:b/>
                <w:bCs/>
              </w:rPr>
            </w:pPr>
            <w:r>
              <w:rPr>
                <w:b/>
                <w:bCs/>
              </w:rPr>
              <w:t>This table should be on a separate page – which is in landscape mode</w:t>
            </w:r>
          </w:p>
        </w:tc>
      </w:tr>
      <w:tr w:rsidR="00606FD1" w14:paraId="79E0DC9B" w14:textId="77777777" w:rsidTr="004A44D1">
        <w:tc>
          <w:tcPr>
            <w:tcW w:w="625" w:type="pct"/>
          </w:tcPr>
          <w:p w14:paraId="79E0DC93" w14:textId="4879548D" w:rsidR="00606FD1" w:rsidRPr="00075FBF" w:rsidRDefault="00606FD1" w:rsidP="00606FD1">
            <w:r w:rsidRPr="00075FBF">
              <w:t>Demo</w:t>
            </w:r>
          </w:p>
        </w:tc>
        <w:tc>
          <w:tcPr>
            <w:tcW w:w="625" w:type="pct"/>
          </w:tcPr>
          <w:p w14:paraId="79E0DC94" w14:textId="3CD71AA2" w:rsidR="00606FD1" w:rsidRPr="00075FBF" w:rsidRDefault="00606FD1" w:rsidP="00606FD1">
            <w:r w:rsidRPr="00075FBF">
              <w:t>Demo</w:t>
            </w:r>
          </w:p>
        </w:tc>
        <w:tc>
          <w:tcPr>
            <w:tcW w:w="625" w:type="pct"/>
          </w:tcPr>
          <w:p w14:paraId="79E0DC95" w14:textId="607B587A" w:rsidR="00606FD1" w:rsidRPr="00075FBF" w:rsidRDefault="00606FD1" w:rsidP="00606FD1">
            <w:r w:rsidRPr="00075FBF">
              <w:t>Demo</w:t>
            </w:r>
          </w:p>
        </w:tc>
        <w:tc>
          <w:tcPr>
            <w:tcW w:w="625" w:type="pct"/>
          </w:tcPr>
          <w:p w14:paraId="79E0DC96" w14:textId="466E57B8" w:rsidR="00606FD1" w:rsidRPr="00075FBF" w:rsidRDefault="00606FD1" w:rsidP="00606FD1">
            <w:r w:rsidRPr="00075FBF">
              <w:t>Demo</w:t>
            </w:r>
          </w:p>
        </w:tc>
        <w:tc>
          <w:tcPr>
            <w:tcW w:w="625" w:type="pct"/>
          </w:tcPr>
          <w:p w14:paraId="79E0DC97" w14:textId="6ACE3E61" w:rsidR="00606FD1" w:rsidRPr="00075FBF" w:rsidRDefault="00606FD1" w:rsidP="00606FD1">
            <w:r w:rsidRPr="00075FBF">
              <w:t>Demo</w:t>
            </w:r>
          </w:p>
        </w:tc>
        <w:tc>
          <w:tcPr>
            <w:tcW w:w="625" w:type="pct"/>
          </w:tcPr>
          <w:p w14:paraId="79E0DC98" w14:textId="1CF214D0" w:rsidR="00606FD1" w:rsidRPr="00075FBF" w:rsidRDefault="00606FD1" w:rsidP="00606FD1">
            <w:r w:rsidRPr="00075FBF">
              <w:t>Demo</w:t>
            </w:r>
          </w:p>
        </w:tc>
        <w:tc>
          <w:tcPr>
            <w:tcW w:w="625" w:type="pct"/>
          </w:tcPr>
          <w:p w14:paraId="79E0DC99" w14:textId="09323D63" w:rsidR="00606FD1" w:rsidRPr="00075FBF" w:rsidRDefault="00606FD1" w:rsidP="00606FD1">
            <w:r w:rsidRPr="00075FBF">
              <w:t>Demo</w:t>
            </w:r>
          </w:p>
        </w:tc>
        <w:tc>
          <w:tcPr>
            <w:tcW w:w="625" w:type="pct"/>
          </w:tcPr>
          <w:p w14:paraId="79E0DC9A" w14:textId="444192A9" w:rsidR="00606FD1" w:rsidRPr="00075FBF" w:rsidRDefault="00606FD1" w:rsidP="00606FD1">
            <w:r w:rsidRPr="00075FBF">
              <w:t>Demo</w:t>
            </w:r>
          </w:p>
        </w:tc>
      </w:tr>
      <w:tr w:rsidR="00606FD1" w14:paraId="06EDB069" w14:textId="77777777" w:rsidTr="004A44D1">
        <w:tc>
          <w:tcPr>
            <w:tcW w:w="625" w:type="pct"/>
          </w:tcPr>
          <w:p w14:paraId="6B3CDCD8" w14:textId="71AD9251" w:rsidR="00606FD1" w:rsidRPr="00075FBF" w:rsidRDefault="00606FD1" w:rsidP="00606FD1">
            <w:r w:rsidRPr="00075FBF">
              <w:t>Demo</w:t>
            </w:r>
          </w:p>
        </w:tc>
        <w:tc>
          <w:tcPr>
            <w:tcW w:w="625" w:type="pct"/>
          </w:tcPr>
          <w:p w14:paraId="18F146C7" w14:textId="232591B8" w:rsidR="00606FD1" w:rsidRPr="00075FBF" w:rsidRDefault="00606FD1" w:rsidP="00606FD1">
            <w:r w:rsidRPr="00075FBF">
              <w:t>Demo</w:t>
            </w:r>
          </w:p>
        </w:tc>
        <w:tc>
          <w:tcPr>
            <w:tcW w:w="625" w:type="pct"/>
          </w:tcPr>
          <w:p w14:paraId="7B3500F4" w14:textId="76FE38F4" w:rsidR="00606FD1" w:rsidRPr="00075FBF" w:rsidRDefault="00606FD1" w:rsidP="00606FD1">
            <w:r w:rsidRPr="00075FBF">
              <w:t>Demo</w:t>
            </w:r>
          </w:p>
        </w:tc>
        <w:tc>
          <w:tcPr>
            <w:tcW w:w="625" w:type="pct"/>
          </w:tcPr>
          <w:p w14:paraId="3B72877A" w14:textId="122803CA" w:rsidR="00606FD1" w:rsidRPr="00075FBF" w:rsidRDefault="00606FD1" w:rsidP="00606FD1">
            <w:r w:rsidRPr="00075FBF">
              <w:t>Demo</w:t>
            </w:r>
          </w:p>
        </w:tc>
        <w:tc>
          <w:tcPr>
            <w:tcW w:w="625" w:type="pct"/>
          </w:tcPr>
          <w:p w14:paraId="33C43075" w14:textId="053BFEE3" w:rsidR="00606FD1" w:rsidRPr="00075FBF" w:rsidRDefault="00606FD1" w:rsidP="00606FD1">
            <w:r w:rsidRPr="00075FBF">
              <w:t>Demo</w:t>
            </w:r>
          </w:p>
        </w:tc>
        <w:tc>
          <w:tcPr>
            <w:tcW w:w="625" w:type="pct"/>
          </w:tcPr>
          <w:p w14:paraId="0883C9E1" w14:textId="0E152909" w:rsidR="00606FD1" w:rsidRPr="00075FBF" w:rsidRDefault="00606FD1" w:rsidP="00606FD1">
            <w:r w:rsidRPr="00075FBF">
              <w:t>Demo</w:t>
            </w:r>
          </w:p>
        </w:tc>
        <w:tc>
          <w:tcPr>
            <w:tcW w:w="625" w:type="pct"/>
          </w:tcPr>
          <w:p w14:paraId="42E47A41" w14:textId="6769A5C7" w:rsidR="00606FD1" w:rsidRPr="00075FBF" w:rsidRDefault="00606FD1" w:rsidP="00606FD1">
            <w:r w:rsidRPr="00075FBF">
              <w:t>Demo</w:t>
            </w:r>
          </w:p>
        </w:tc>
        <w:tc>
          <w:tcPr>
            <w:tcW w:w="625" w:type="pct"/>
          </w:tcPr>
          <w:p w14:paraId="5232EE52" w14:textId="22A443AC" w:rsidR="00606FD1" w:rsidRPr="00075FBF" w:rsidRDefault="00606FD1" w:rsidP="00606FD1">
            <w:r w:rsidRPr="00075FBF">
              <w:t>Demo</w:t>
            </w:r>
          </w:p>
        </w:tc>
      </w:tr>
      <w:tr w:rsidR="00606FD1" w14:paraId="58DA49F7" w14:textId="77777777" w:rsidTr="004A44D1">
        <w:tc>
          <w:tcPr>
            <w:tcW w:w="625" w:type="pct"/>
          </w:tcPr>
          <w:p w14:paraId="6407C0E3" w14:textId="2AD31940" w:rsidR="00606FD1" w:rsidRPr="00075FBF" w:rsidRDefault="00606FD1" w:rsidP="00606FD1">
            <w:r w:rsidRPr="00075FBF">
              <w:t>Demo</w:t>
            </w:r>
          </w:p>
        </w:tc>
        <w:tc>
          <w:tcPr>
            <w:tcW w:w="625" w:type="pct"/>
          </w:tcPr>
          <w:p w14:paraId="187FB29D" w14:textId="735403A7" w:rsidR="00606FD1" w:rsidRPr="00075FBF" w:rsidRDefault="00606FD1" w:rsidP="00606FD1">
            <w:r w:rsidRPr="00075FBF">
              <w:t>Demo</w:t>
            </w:r>
          </w:p>
        </w:tc>
        <w:tc>
          <w:tcPr>
            <w:tcW w:w="625" w:type="pct"/>
          </w:tcPr>
          <w:p w14:paraId="75F3E4F5" w14:textId="11DBD36B" w:rsidR="00606FD1" w:rsidRPr="00075FBF" w:rsidRDefault="00606FD1" w:rsidP="00606FD1">
            <w:r w:rsidRPr="00075FBF">
              <w:t>Demo</w:t>
            </w:r>
          </w:p>
        </w:tc>
        <w:tc>
          <w:tcPr>
            <w:tcW w:w="625" w:type="pct"/>
          </w:tcPr>
          <w:p w14:paraId="28A3867D" w14:textId="24261CF9" w:rsidR="00606FD1" w:rsidRPr="00075FBF" w:rsidRDefault="00606FD1" w:rsidP="00606FD1">
            <w:r w:rsidRPr="00075FBF">
              <w:t>Demo</w:t>
            </w:r>
          </w:p>
        </w:tc>
        <w:tc>
          <w:tcPr>
            <w:tcW w:w="625" w:type="pct"/>
          </w:tcPr>
          <w:p w14:paraId="246B2A13" w14:textId="69ADF074" w:rsidR="00606FD1" w:rsidRPr="00075FBF" w:rsidRDefault="00606FD1" w:rsidP="00606FD1">
            <w:r w:rsidRPr="00075FBF">
              <w:t>Demo</w:t>
            </w:r>
          </w:p>
        </w:tc>
        <w:tc>
          <w:tcPr>
            <w:tcW w:w="625" w:type="pct"/>
          </w:tcPr>
          <w:p w14:paraId="3E39EB60" w14:textId="5CD3FDF5" w:rsidR="00606FD1" w:rsidRPr="00075FBF" w:rsidRDefault="00606FD1" w:rsidP="00606FD1">
            <w:r w:rsidRPr="00075FBF">
              <w:t>Demo</w:t>
            </w:r>
          </w:p>
        </w:tc>
        <w:tc>
          <w:tcPr>
            <w:tcW w:w="625" w:type="pct"/>
          </w:tcPr>
          <w:p w14:paraId="4F079EDC" w14:textId="5B09AC14" w:rsidR="00606FD1" w:rsidRPr="00075FBF" w:rsidRDefault="00606FD1" w:rsidP="00606FD1">
            <w:r w:rsidRPr="00075FBF">
              <w:t>Demo</w:t>
            </w:r>
          </w:p>
        </w:tc>
        <w:tc>
          <w:tcPr>
            <w:tcW w:w="625" w:type="pct"/>
          </w:tcPr>
          <w:p w14:paraId="726647B8" w14:textId="12C4F501" w:rsidR="00606FD1" w:rsidRPr="00075FBF" w:rsidRDefault="00606FD1" w:rsidP="00606FD1">
            <w:r w:rsidRPr="00075FBF">
              <w:t>Demo</w:t>
            </w:r>
          </w:p>
        </w:tc>
      </w:tr>
      <w:tr w:rsidR="00606FD1" w14:paraId="15F5BCD5" w14:textId="77777777" w:rsidTr="004A44D1">
        <w:tc>
          <w:tcPr>
            <w:tcW w:w="625" w:type="pct"/>
          </w:tcPr>
          <w:p w14:paraId="2594B51B" w14:textId="7F7C6E68" w:rsidR="00606FD1" w:rsidRPr="00075FBF" w:rsidRDefault="00606FD1" w:rsidP="00606FD1">
            <w:r w:rsidRPr="00075FBF">
              <w:t>Demo</w:t>
            </w:r>
          </w:p>
        </w:tc>
        <w:tc>
          <w:tcPr>
            <w:tcW w:w="625" w:type="pct"/>
          </w:tcPr>
          <w:p w14:paraId="54F487C7" w14:textId="791D0644" w:rsidR="00606FD1" w:rsidRPr="00075FBF" w:rsidRDefault="00606FD1" w:rsidP="00606FD1">
            <w:r w:rsidRPr="00075FBF">
              <w:t>Demo</w:t>
            </w:r>
          </w:p>
        </w:tc>
        <w:tc>
          <w:tcPr>
            <w:tcW w:w="625" w:type="pct"/>
          </w:tcPr>
          <w:p w14:paraId="4409C0C3" w14:textId="394A5D34" w:rsidR="00606FD1" w:rsidRPr="00075FBF" w:rsidRDefault="00606FD1" w:rsidP="00606FD1">
            <w:r w:rsidRPr="00075FBF">
              <w:t>Demo</w:t>
            </w:r>
          </w:p>
        </w:tc>
        <w:tc>
          <w:tcPr>
            <w:tcW w:w="625" w:type="pct"/>
          </w:tcPr>
          <w:p w14:paraId="4534C45E" w14:textId="653245F6" w:rsidR="00606FD1" w:rsidRPr="00075FBF" w:rsidRDefault="00606FD1" w:rsidP="00606FD1">
            <w:r w:rsidRPr="00075FBF">
              <w:t>Demo</w:t>
            </w:r>
          </w:p>
        </w:tc>
        <w:tc>
          <w:tcPr>
            <w:tcW w:w="625" w:type="pct"/>
          </w:tcPr>
          <w:p w14:paraId="145E2796" w14:textId="50EE6F80" w:rsidR="00606FD1" w:rsidRPr="00075FBF" w:rsidRDefault="00606FD1" w:rsidP="00606FD1">
            <w:r w:rsidRPr="00075FBF">
              <w:t>Demo</w:t>
            </w:r>
          </w:p>
        </w:tc>
        <w:tc>
          <w:tcPr>
            <w:tcW w:w="625" w:type="pct"/>
          </w:tcPr>
          <w:p w14:paraId="7B216C5F" w14:textId="4BC288FA" w:rsidR="00606FD1" w:rsidRPr="00075FBF" w:rsidRDefault="00606FD1" w:rsidP="00606FD1">
            <w:r w:rsidRPr="00075FBF">
              <w:t>Demo</w:t>
            </w:r>
          </w:p>
        </w:tc>
        <w:tc>
          <w:tcPr>
            <w:tcW w:w="625" w:type="pct"/>
          </w:tcPr>
          <w:p w14:paraId="4C477245" w14:textId="1D1B6943" w:rsidR="00606FD1" w:rsidRPr="00075FBF" w:rsidRDefault="00606FD1" w:rsidP="00606FD1">
            <w:r w:rsidRPr="00075FBF">
              <w:t>Demo</w:t>
            </w:r>
          </w:p>
        </w:tc>
        <w:tc>
          <w:tcPr>
            <w:tcW w:w="625" w:type="pct"/>
          </w:tcPr>
          <w:p w14:paraId="6BF7A159" w14:textId="28F7E0D6" w:rsidR="00606FD1" w:rsidRPr="00075FBF" w:rsidRDefault="00606FD1" w:rsidP="00606FD1">
            <w:r w:rsidRPr="00075FBF">
              <w:t>Demo</w:t>
            </w:r>
          </w:p>
        </w:tc>
      </w:tr>
      <w:tr w:rsidR="00606FD1" w14:paraId="6B973FDB" w14:textId="77777777" w:rsidTr="004A44D1">
        <w:tc>
          <w:tcPr>
            <w:tcW w:w="625" w:type="pct"/>
          </w:tcPr>
          <w:p w14:paraId="2A3ED265" w14:textId="63A49AE4" w:rsidR="00606FD1" w:rsidRPr="00075FBF" w:rsidRDefault="00606FD1" w:rsidP="00606FD1">
            <w:r w:rsidRPr="00075FBF">
              <w:t>Demo</w:t>
            </w:r>
          </w:p>
        </w:tc>
        <w:tc>
          <w:tcPr>
            <w:tcW w:w="625" w:type="pct"/>
          </w:tcPr>
          <w:p w14:paraId="471A2A0F" w14:textId="69864E6B" w:rsidR="00606FD1" w:rsidRPr="00075FBF" w:rsidRDefault="00606FD1" w:rsidP="00606FD1">
            <w:r w:rsidRPr="00075FBF">
              <w:t>Demo</w:t>
            </w:r>
          </w:p>
        </w:tc>
        <w:tc>
          <w:tcPr>
            <w:tcW w:w="625" w:type="pct"/>
          </w:tcPr>
          <w:p w14:paraId="51CC5239" w14:textId="74E6699B" w:rsidR="00606FD1" w:rsidRPr="00075FBF" w:rsidRDefault="00606FD1" w:rsidP="00606FD1">
            <w:r w:rsidRPr="00075FBF">
              <w:t>Demo</w:t>
            </w:r>
          </w:p>
        </w:tc>
        <w:tc>
          <w:tcPr>
            <w:tcW w:w="625" w:type="pct"/>
          </w:tcPr>
          <w:p w14:paraId="267B2734" w14:textId="54B2CF79" w:rsidR="00606FD1" w:rsidRPr="00075FBF" w:rsidRDefault="00606FD1" w:rsidP="00606FD1">
            <w:r w:rsidRPr="00075FBF">
              <w:t>Demo</w:t>
            </w:r>
          </w:p>
        </w:tc>
        <w:tc>
          <w:tcPr>
            <w:tcW w:w="625" w:type="pct"/>
          </w:tcPr>
          <w:p w14:paraId="5D9BCF34" w14:textId="663867C6" w:rsidR="00606FD1" w:rsidRPr="00075FBF" w:rsidRDefault="00606FD1" w:rsidP="00606FD1">
            <w:r w:rsidRPr="00075FBF">
              <w:t>Demo</w:t>
            </w:r>
          </w:p>
        </w:tc>
        <w:tc>
          <w:tcPr>
            <w:tcW w:w="625" w:type="pct"/>
          </w:tcPr>
          <w:p w14:paraId="3D68EB83" w14:textId="010DCB05" w:rsidR="00606FD1" w:rsidRPr="00075FBF" w:rsidRDefault="00606FD1" w:rsidP="00606FD1">
            <w:r w:rsidRPr="00075FBF">
              <w:t>Demo</w:t>
            </w:r>
          </w:p>
        </w:tc>
        <w:tc>
          <w:tcPr>
            <w:tcW w:w="625" w:type="pct"/>
          </w:tcPr>
          <w:p w14:paraId="7D1FD076" w14:textId="3FA1FBB1" w:rsidR="00606FD1" w:rsidRPr="00075FBF" w:rsidRDefault="00606FD1" w:rsidP="00606FD1">
            <w:r w:rsidRPr="00075FBF">
              <w:t>Demo</w:t>
            </w:r>
          </w:p>
        </w:tc>
        <w:tc>
          <w:tcPr>
            <w:tcW w:w="625" w:type="pct"/>
          </w:tcPr>
          <w:p w14:paraId="488D30D5" w14:textId="4879316E" w:rsidR="00606FD1" w:rsidRPr="00075FBF" w:rsidRDefault="00606FD1" w:rsidP="00606FD1">
            <w:r w:rsidRPr="00075FBF">
              <w:t>Demo</w:t>
            </w:r>
          </w:p>
        </w:tc>
      </w:tr>
      <w:tr w:rsidR="00DF791B" w14:paraId="02815907" w14:textId="77777777" w:rsidTr="004A44D1">
        <w:tc>
          <w:tcPr>
            <w:tcW w:w="625" w:type="pct"/>
          </w:tcPr>
          <w:p w14:paraId="0DDFFC88" w14:textId="77777777" w:rsidR="00DF791B" w:rsidRPr="00075FBF" w:rsidRDefault="00DF791B"/>
        </w:tc>
        <w:tc>
          <w:tcPr>
            <w:tcW w:w="625" w:type="pct"/>
          </w:tcPr>
          <w:p w14:paraId="64E7A5AD" w14:textId="77777777" w:rsidR="00DF791B" w:rsidRPr="00075FBF" w:rsidRDefault="00DF791B"/>
        </w:tc>
        <w:tc>
          <w:tcPr>
            <w:tcW w:w="625" w:type="pct"/>
          </w:tcPr>
          <w:p w14:paraId="25CBC780" w14:textId="77777777" w:rsidR="00DF791B" w:rsidRPr="00075FBF" w:rsidRDefault="00DF791B"/>
        </w:tc>
        <w:tc>
          <w:tcPr>
            <w:tcW w:w="625" w:type="pct"/>
          </w:tcPr>
          <w:p w14:paraId="15B13153" w14:textId="77777777" w:rsidR="00DF791B" w:rsidRPr="00075FBF" w:rsidRDefault="00DF791B"/>
        </w:tc>
        <w:tc>
          <w:tcPr>
            <w:tcW w:w="625" w:type="pct"/>
          </w:tcPr>
          <w:p w14:paraId="49BDFCFE" w14:textId="77777777" w:rsidR="00DF791B" w:rsidRPr="00075FBF" w:rsidRDefault="00DF791B"/>
        </w:tc>
        <w:tc>
          <w:tcPr>
            <w:tcW w:w="625" w:type="pct"/>
          </w:tcPr>
          <w:p w14:paraId="189F6CD3" w14:textId="77777777" w:rsidR="00DF791B" w:rsidRPr="00075FBF" w:rsidRDefault="00DF791B"/>
        </w:tc>
        <w:tc>
          <w:tcPr>
            <w:tcW w:w="625" w:type="pct"/>
          </w:tcPr>
          <w:p w14:paraId="371E983F" w14:textId="56D31583" w:rsidR="00DF791B" w:rsidRPr="00075FBF" w:rsidRDefault="00A6363F">
            <w:r w:rsidRPr="00075FBF">
              <w:t xml:space="preserve"> </w:t>
            </w:r>
          </w:p>
        </w:tc>
        <w:tc>
          <w:tcPr>
            <w:tcW w:w="625" w:type="pct"/>
          </w:tcPr>
          <w:p w14:paraId="2BC36834" w14:textId="77777777" w:rsidR="00DF791B" w:rsidRPr="00075FBF" w:rsidRDefault="00DF791B"/>
        </w:tc>
      </w:tr>
    </w:tbl>
    <w:p w14:paraId="70352AD7" w14:textId="77777777" w:rsidR="00F175F0" w:rsidRDefault="00F175F0">
      <w:pPr>
        <w:sectPr w:rsidR="00F175F0" w:rsidSect="00F175F0">
          <w:pgSz w:w="16838" w:h="11906" w:orient="landscape"/>
          <w:pgMar w:top="1440" w:right="1440" w:bottom="1440" w:left="1440" w:header="708" w:footer="708" w:gutter="0"/>
          <w:cols w:space="708"/>
          <w:docGrid w:linePitch="360"/>
        </w:sectPr>
      </w:pPr>
    </w:p>
    <w:p w14:paraId="7EE39580" w14:textId="2F80832D" w:rsidR="00D6325B" w:rsidRDefault="00D6325B"/>
    <w:p w14:paraId="79E0DC9F" w14:textId="7C771167" w:rsidR="00D30A4F" w:rsidRDefault="00D30A4F">
      <w:r>
        <w:t>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79E0DCA0" w14:textId="77777777" w:rsidR="00D30A4F" w:rsidRDefault="00D30A4F">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w:t>
      </w:r>
    </w:p>
    <w:p w14:paraId="79E0DCA1" w14:textId="77777777" w:rsidR="00D30A4F" w:rsidRDefault="00D30A4F">
      <w:r>
        <w:t>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w:t>
      </w:r>
    </w:p>
    <w:sectPr w:rsidR="00D30A4F" w:rsidSect="000A75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39526" w14:textId="77777777" w:rsidR="00D6325B" w:rsidRDefault="00D6325B" w:rsidP="00D6325B">
      <w:pPr>
        <w:spacing w:after="0" w:line="240" w:lineRule="auto"/>
      </w:pPr>
      <w:r>
        <w:separator/>
      </w:r>
    </w:p>
  </w:endnote>
  <w:endnote w:type="continuationSeparator" w:id="0">
    <w:p w14:paraId="2D03AD6F" w14:textId="77777777" w:rsidR="00D6325B" w:rsidRDefault="00D6325B" w:rsidP="00D6325B">
      <w:pPr>
        <w:spacing w:after="0" w:line="240" w:lineRule="auto"/>
      </w:pPr>
      <w:r>
        <w:continuationSeparator/>
      </w:r>
    </w:p>
  </w:endnote>
  <w:endnote w:type="continuationNotice" w:id="1">
    <w:p w14:paraId="12AE6433" w14:textId="77777777" w:rsidR="00746725" w:rsidRDefault="007467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Semibold">
    <w:altName w:val="Segoe UI Semi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18B68" w14:textId="77777777" w:rsidR="00D6325B" w:rsidRDefault="00D6325B" w:rsidP="00D6325B">
      <w:pPr>
        <w:spacing w:after="0" w:line="240" w:lineRule="auto"/>
      </w:pPr>
      <w:r>
        <w:separator/>
      </w:r>
    </w:p>
  </w:footnote>
  <w:footnote w:type="continuationSeparator" w:id="0">
    <w:p w14:paraId="76C448F4" w14:textId="77777777" w:rsidR="00D6325B" w:rsidRDefault="00D6325B" w:rsidP="00D6325B">
      <w:pPr>
        <w:spacing w:after="0" w:line="240" w:lineRule="auto"/>
      </w:pPr>
      <w:r>
        <w:continuationSeparator/>
      </w:r>
    </w:p>
  </w:footnote>
  <w:footnote w:type="continuationNotice" w:id="1">
    <w:p w14:paraId="56F4CF65" w14:textId="77777777" w:rsidR="00746725" w:rsidRDefault="007467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9DE3E" w14:textId="4746A602" w:rsidR="00E20591" w:rsidRPr="00E20591" w:rsidRDefault="00E20591" w:rsidP="00E20591">
    <w:pPr>
      <w:pStyle w:val="Footer"/>
      <w:jc w:val="center"/>
      <w:rPr>
        <w:sz w:val="96"/>
        <w:szCs w:val="96"/>
      </w:rPr>
    </w:pPr>
    <w:r>
      <w:rPr>
        <w:sz w:val="96"/>
        <w:szCs w:val="96"/>
      </w:rPr>
      <w:t xml:space="preserve">Section </w:t>
    </w:r>
    <w:r w:rsidRPr="00E20591">
      <w:rPr>
        <w:sz w:val="96"/>
        <w:szCs w:val="96"/>
      </w:rPr>
      <w:fldChar w:fldCharType="begin"/>
    </w:r>
    <w:r w:rsidRPr="00E20591">
      <w:rPr>
        <w:sz w:val="96"/>
        <w:szCs w:val="96"/>
      </w:rPr>
      <w:instrText xml:space="preserve"> SECTION  \* Arabic  \* MERGEFORMAT </w:instrText>
    </w:r>
    <w:r w:rsidRPr="00E20591">
      <w:rPr>
        <w:sz w:val="96"/>
        <w:szCs w:val="96"/>
      </w:rPr>
      <w:fldChar w:fldCharType="separate"/>
    </w:r>
    <w:r w:rsidRPr="00E20591">
      <w:rPr>
        <w:sz w:val="96"/>
        <w:szCs w:val="96"/>
      </w:rPr>
      <w:fldChar w:fldCharType="end"/>
    </w:r>
  </w:p>
  <w:p w14:paraId="3CB7EA44" w14:textId="77777777" w:rsidR="00D6325B" w:rsidRDefault="00D632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removePersonalInformation/>
  <w:removeDateAndTime/>
  <w:hideSpellingErrors/>
  <w:hideGrammaticalErrors/>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A4F"/>
    <w:rsid w:val="00075FBF"/>
    <w:rsid w:val="000903AD"/>
    <w:rsid w:val="0009227B"/>
    <w:rsid w:val="000A75CE"/>
    <w:rsid w:val="000D06AE"/>
    <w:rsid w:val="000D2549"/>
    <w:rsid w:val="0011283B"/>
    <w:rsid w:val="00173603"/>
    <w:rsid w:val="00222AC0"/>
    <w:rsid w:val="00457A85"/>
    <w:rsid w:val="004A44D1"/>
    <w:rsid w:val="004B26D8"/>
    <w:rsid w:val="004F51B6"/>
    <w:rsid w:val="00533D95"/>
    <w:rsid w:val="005655F3"/>
    <w:rsid w:val="00574C16"/>
    <w:rsid w:val="005A4348"/>
    <w:rsid w:val="005F1FF6"/>
    <w:rsid w:val="00606FD1"/>
    <w:rsid w:val="00647078"/>
    <w:rsid w:val="006C19FC"/>
    <w:rsid w:val="00741DC9"/>
    <w:rsid w:val="00746725"/>
    <w:rsid w:val="00771AF0"/>
    <w:rsid w:val="007E58BA"/>
    <w:rsid w:val="008422A1"/>
    <w:rsid w:val="008A69E3"/>
    <w:rsid w:val="008E64D6"/>
    <w:rsid w:val="00987E8D"/>
    <w:rsid w:val="00A6363F"/>
    <w:rsid w:val="00AA1423"/>
    <w:rsid w:val="00AD045F"/>
    <w:rsid w:val="00AE056D"/>
    <w:rsid w:val="00B2129C"/>
    <w:rsid w:val="00B319E4"/>
    <w:rsid w:val="00D30A4F"/>
    <w:rsid w:val="00D6325B"/>
    <w:rsid w:val="00DF791B"/>
    <w:rsid w:val="00E20591"/>
    <w:rsid w:val="00F175F0"/>
    <w:rsid w:val="00F35A6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9E0D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5CE"/>
  </w:style>
  <w:style w:type="paragraph" w:styleId="Heading1">
    <w:name w:val="heading 1"/>
    <w:basedOn w:val="Normal"/>
    <w:next w:val="Normal"/>
    <w:link w:val="Heading1Char"/>
    <w:uiPriority w:val="9"/>
    <w:qFormat/>
    <w:rsid w:val="00B319E4"/>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0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319E4"/>
    <w:rPr>
      <w:rFonts w:asciiTheme="majorHAnsi" w:eastAsiaTheme="majorEastAsia" w:hAnsiTheme="majorHAnsi" w:cstheme="majorBidi"/>
      <w:color w:val="850C4B" w:themeColor="accent1" w:themeShade="BF"/>
      <w:sz w:val="32"/>
      <w:szCs w:val="32"/>
    </w:rPr>
  </w:style>
  <w:style w:type="paragraph" w:styleId="Title">
    <w:name w:val="Title"/>
    <w:basedOn w:val="Normal"/>
    <w:next w:val="Normal"/>
    <w:link w:val="TitleChar"/>
    <w:uiPriority w:val="10"/>
    <w:qFormat/>
    <w:rsid w:val="00B212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29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63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25B"/>
  </w:style>
  <w:style w:type="paragraph" w:styleId="Footer">
    <w:name w:val="footer"/>
    <w:basedOn w:val="Normal"/>
    <w:link w:val="FooterChar"/>
    <w:uiPriority w:val="99"/>
    <w:unhideWhenUsed/>
    <w:rsid w:val="00D63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2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axOffice 2019">
  <a:themeElements>
    <a:clrScheme name="Custom 20">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590832"/>
      </a:hlink>
      <a:folHlink>
        <a:srgbClr val="590832"/>
      </a:folHlink>
    </a:clrScheme>
    <a:fontScheme name="Custom 13">
      <a:majorFont>
        <a:latin typeface="Segoe Semibold"/>
        <a:ea typeface=""/>
        <a:cs typeface=""/>
      </a:majorFont>
      <a:minorFont>
        <a:latin typeface="Calibri"/>
        <a:ea typeface=""/>
        <a:cs typeface=""/>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1A161B374E71240BDB6672287AF3919" ma:contentTypeVersion="12" ma:contentTypeDescription="Create a new document." ma:contentTypeScope="" ma:versionID="01fa41094ae88ad798d072764f63ba0d">
  <xsd:schema xmlns:xsd="http://www.w3.org/2001/XMLSchema" xmlns:xs="http://www.w3.org/2001/XMLSchema" xmlns:p="http://schemas.microsoft.com/office/2006/metadata/properties" xmlns:ns2="8921a8e5-1332-4192-b276-c252b5020a1e" xmlns:ns3="37235b8f-be76-4716-87ea-8a747ce1e271" targetNamespace="http://schemas.microsoft.com/office/2006/metadata/properties" ma:root="true" ma:fieldsID="9c669e4cf8d6825d857bac209ae93242" ns2:_="" ns3:_="">
    <xsd:import namespace="8921a8e5-1332-4192-b276-c252b5020a1e"/>
    <xsd:import namespace="37235b8f-be76-4716-87ea-8a747ce1e2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21a8e5-1332-4192-b276-c252b5020a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7235b8f-be76-4716-87ea-8a747ce1e27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82C59B-7F89-474F-990A-E5D7ACA945FE}">
  <ds:schemaRefs>
    <ds:schemaRef ds:uri="http://schemas.microsoft.com/sharepoint/v3/contenttype/forms"/>
  </ds:schemaRefs>
</ds:datastoreItem>
</file>

<file path=customXml/itemProps2.xml><?xml version="1.0" encoding="utf-8"?>
<ds:datastoreItem xmlns:ds="http://schemas.openxmlformats.org/officeDocument/2006/customXml" ds:itemID="{9D79D145-F4FB-42CF-81DA-6C4DA31EA72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8F1C57-317E-4F0C-822C-F357B569BD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21a8e5-1332-4192-b276-c252b5020a1e"/>
    <ds:schemaRef ds:uri="37235b8f-be76-4716-87ea-8a747ce1e2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2021-02-08T13:31:00Z</dcterms:created>
  <dcterms:modified xsi:type="dcterms:W3CDTF">2021-06-06T10:27:00Z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0x01010091A161B374E71240BDB6672287AF3919</vt:lpwstr>
  </property>
</Properties>
</file>