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Foundations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basic-vectors"/>
      <w:bookmarkEnd w:id="22"/>
      <w:r>
        <w:t xml:space="preserve">Basic Vectors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profs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"Jodi"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"Derek" "Young" "Jodi"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4 2 6 4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heads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 TRUE  TRUE FALSE FALSE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"Young"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Heading2"/>
      </w:pPr>
      <w:bookmarkStart w:id="23" w:name="basic-data-frames"/>
      <w:bookmarkEnd w:id="23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"C:/aaaWork/Web/GitHub/NCMTH107/lecture/HOs"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(iris)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p>
      <w:pPr>
        <w:pStyle w:val="Heading2"/>
      </w:pPr>
      <w:bookmarkStart w:id="24" w:name="working-with-data-frames"/>
      <w:bookmarkEnd w:id="24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2     46     34     14      3  setosa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36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1     50     33     14      2  setosa</w:t>
      </w:r>
      <w:r>
        <w:br w:type="textWrapping"/>
      </w:r>
      <w:r>
        <w:rPr>
          <w:rStyle w:val="VerbatimChar"/>
        </w:rPr>
        <w:t xml:space="preserve">3     46     36     10      2  setosa</w:t>
      </w:r>
      <w:r>
        <w:br w:type="textWrapping"/>
      </w:r>
      <w:r>
        <w:rPr>
          <w:rStyle w:val="VerbatimChar"/>
        </w:rPr>
        <w:t xml:space="preserve">5     55     35     13      2  setosa</w:t>
      </w:r>
    </w:p>
    <w:p>
      <w:pPr>
        <w:pStyle w:val="Heading2"/>
      </w:pPr>
      <w:bookmarkStart w:id="25" w:name="filtering-data-frames"/>
      <w:bookmarkEnd w:id="25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23e4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Foundations in R</dc:title>
  <dc:creator>Derek H. Ogle</dc:creator>
</cp:coreProperties>
</file>