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B14DC" w14:textId="77777777" w:rsidR="003B5FA3" w:rsidRDefault="003B5FA3" w:rsidP="003B5FA3">
      <w:r>
        <w:t>David Lambertson</w:t>
      </w:r>
    </w:p>
    <w:p w14:paraId="2C1C0E58" w14:textId="77777777" w:rsidR="005A4FBC" w:rsidRDefault="00133617" w:rsidP="00133617">
      <w:pPr>
        <w:pStyle w:val="Heading1"/>
        <w:jc w:val="center"/>
      </w:pPr>
      <w:r>
        <w:t>PHP Project Proposal</w:t>
      </w:r>
    </w:p>
    <w:p w14:paraId="4B5F1851" w14:textId="77777777" w:rsidR="003B5FA3" w:rsidRPr="003B5FA3" w:rsidRDefault="003B5FA3" w:rsidP="003B5FA3">
      <w:pPr>
        <w:jc w:val="center"/>
      </w:pPr>
      <w:r>
        <w:t>Game Rating and Organizing</w:t>
      </w:r>
    </w:p>
    <w:p w14:paraId="1A34A6CE" w14:textId="77777777" w:rsidR="00133617" w:rsidRDefault="00133617" w:rsidP="00133617">
      <w:pPr>
        <w:pStyle w:val="Heading2"/>
        <w:jc w:val="center"/>
      </w:pPr>
      <w:r>
        <w:t>Project Description</w:t>
      </w:r>
    </w:p>
    <w:p w14:paraId="70EFFC55" w14:textId="77777777" w:rsidR="00133617" w:rsidRDefault="00133617" w:rsidP="00133617">
      <w:pPr>
        <w:ind w:firstLine="720"/>
      </w:pPr>
      <w:r>
        <w:t xml:space="preserve">For this project, I would be designing a web service that allowed people to create a user account and add different games they own along with the details about the game. The details of the game would include: how many people can play, a description, and a rating you have given it. Under the username, this data would be saved on a database, which would be pulled up each time the user logs in. </w:t>
      </w:r>
    </w:p>
    <w:p w14:paraId="41B03E5E" w14:textId="77777777" w:rsidR="00133617" w:rsidRDefault="00133617" w:rsidP="00133617">
      <w:r>
        <w:tab/>
        <w:t xml:space="preserve">Also, the user would be have access to a service that they can enter a number; being the number of players; and it would display the games which would be ideal for that number. </w:t>
      </w:r>
    </w:p>
    <w:p w14:paraId="21556ECC" w14:textId="77777777" w:rsidR="00133617" w:rsidRDefault="00133617" w:rsidP="00133617">
      <w:r>
        <w:tab/>
        <w:t xml:space="preserve">A last feature is that anyone who has an account can search a file; which contains names and number of players for all entered games. They would be able to use this to find new games; which they could be interested in and people can also rate the games depending on fun, and difficulty of play. </w:t>
      </w:r>
    </w:p>
    <w:p w14:paraId="658848FF" w14:textId="77777777" w:rsidR="00133617" w:rsidRDefault="00133617" w:rsidP="00133617">
      <w:r>
        <w:tab/>
        <w:t>The audience for this project would be anyone who enjoys playing board/card games and has their own collection of games (board and card).</w:t>
      </w:r>
    </w:p>
    <w:p w14:paraId="38654404" w14:textId="77777777" w:rsidR="00133617" w:rsidRDefault="00133617" w:rsidP="00133617"/>
    <w:p w14:paraId="1FEF1E14" w14:textId="77777777" w:rsidR="00133617" w:rsidRDefault="00133617" w:rsidP="00133617">
      <w:pPr>
        <w:pStyle w:val="Heading2"/>
        <w:jc w:val="center"/>
      </w:pPr>
      <w:r>
        <w:t>Design Overview</w:t>
      </w:r>
    </w:p>
    <w:p w14:paraId="3361A9D3" w14:textId="77777777" w:rsidR="00133617" w:rsidRDefault="00133617" w:rsidP="00133617">
      <w:r>
        <w:tab/>
        <w:t xml:space="preserve">First off, someone would need to create a username and password associated </w:t>
      </w:r>
      <w:proofErr w:type="gramStart"/>
      <w:r>
        <w:t>with</w:t>
      </w:r>
      <w:proofErr w:type="gramEnd"/>
      <w:r>
        <w:t xml:space="preserve"> it. When they sign up, it will add the username and password to a file; in which the two are tied together; and whenever they try to log in will refer to that file. If the username is not found, it will not give them access.</w:t>
      </w:r>
    </w:p>
    <w:p w14:paraId="44BCE536" w14:textId="77777777" w:rsidR="00133617" w:rsidRDefault="00133617" w:rsidP="00133617">
      <w:r>
        <w:tab/>
        <w:t>Once properly logged in, they will be taken to a home page</w:t>
      </w:r>
      <w:r w:rsidR="00B653EE">
        <w:t>,</w:t>
      </w:r>
      <w:r>
        <w:t xml:space="preserve"> </w:t>
      </w:r>
      <w:r w:rsidR="00B653EE">
        <w:t>which will look similar to the picture 1. In the top right corner, there will be a drop down menu to navigate through the different pages available. The menu will include a link to My Games, which takes them to a page displaying their games</w:t>
      </w:r>
      <w:proofErr w:type="gramStart"/>
      <w:r w:rsidR="00B653EE">
        <w:t>;</w:t>
      </w:r>
      <w:proofErr w:type="gramEnd"/>
      <w:r w:rsidR="00B653EE">
        <w:t xml:space="preserve"> Account Settings and Add New Game to Database.</w:t>
      </w:r>
    </w:p>
    <w:p w14:paraId="1DB20F21" w14:textId="77777777" w:rsidR="00B653EE" w:rsidRDefault="00B653EE" w:rsidP="00133617">
      <w:r>
        <w:tab/>
        <w:t xml:space="preserve">From the homepage, users can use the search bar to look through the entire database of games for a specific game or if left blank, look at all games. It takes them to a new page displaying all games previously entered by any user </w:t>
      </w:r>
      <w:r w:rsidR="00BD7FC8">
        <w:t>using the site. This is where users can find a game depending on either keywords, or number of players.</w:t>
      </w:r>
    </w:p>
    <w:p w14:paraId="52FB158A" w14:textId="77777777" w:rsidR="00B653EE" w:rsidRDefault="00B653EE" w:rsidP="00133617">
      <w:r>
        <w:tab/>
        <w:t xml:space="preserve">At the My Games page, it will display neatly each game they own with its information. The information of each of these games will be contained in files from the database for each game. The information record of each game is: Name of Game, number of players, and a brief description. </w:t>
      </w:r>
      <w:r w:rsidR="00BD7FC8">
        <w:t xml:space="preserve">In a corner or at the top, will be a search bar, which allows the user to input a number and will only display the games playable by that number of players. </w:t>
      </w:r>
    </w:p>
    <w:p w14:paraId="057643F3" w14:textId="7F754420" w:rsidR="00BD7FC8" w:rsidRDefault="00BD7FC8" w:rsidP="00133617">
      <w:r>
        <w:tab/>
        <w:t>The Account Settings page is simple. It allows users to change information, delete games</w:t>
      </w:r>
      <w:r w:rsidR="00BE3701">
        <w:t xml:space="preserve"> </w:t>
      </w:r>
      <w:r>
        <w:t>(if they sell it), and change password.</w:t>
      </w:r>
    </w:p>
    <w:p w14:paraId="25197B93" w14:textId="77777777" w:rsidR="00BD7FC8" w:rsidRDefault="00BD7FC8" w:rsidP="00133617">
      <w:r>
        <w:lastRenderedPageBreak/>
        <w:tab/>
        <w:t xml:space="preserve">The Add New Game to Database allows users to enter a game if it has never been entered into the database. It will prompt them for the name, number of players and a brief description of the game. </w:t>
      </w:r>
    </w:p>
    <w:p w14:paraId="5DA67604" w14:textId="77777777" w:rsidR="00BD7FC8" w:rsidRDefault="00BD7FC8" w:rsidP="00133617"/>
    <w:p w14:paraId="560A5975" w14:textId="77777777" w:rsidR="00BD7FC8" w:rsidRDefault="00BD7FC8" w:rsidP="00BD7FC8">
      <w:pPr>
        <w:pStyle w:val="Heading2"/>
        <w:jc w:val="center"/>
      </w:pPr>
      <w:r>
        <w:t>Database</w:t>
      </w:r>
    </w:p>
    <w:p w14:paraId="6616CDD2" w14:textId="77777777" w:rsidR="00731796" w:rsidRPr="00133617" w:rsidRDefault="00BD7FC8" w:rsidP="00731796">
      <w:r>
        <w:tab/>
      </w:r>
    </w:p>
    <w:tbl>
      <w:tblPr>
        <w:tblStyle w:val="TableGrid"/>
        <w:tblW w:w="0" w:type="auto"/>
        <w:tblLook w:val="04A0" w:firstRow="1" w:lastRow="0" w:firstColumn="1" w:lastColumn="0" w:noHBand="0" w:noVBand="1"/>
      </w:tblPr>
      <w:tblGrid>
        <w:gridCol w:w="2279"/>
        <w:gridCol w:w="2408"/>
        <w:gridCol w:w="2302"/>
        <w:gridCol w:w="1867"/>
      </w:tblGrid>
      <w:tr w:rsidR="009570F7" w14:paraId="2ED18D26" w14:textId="76DBA266" w:rsidTr="009570F7">
        <w:tc>
          <w:tcPr>
            <w:tcW w:w="2279" w:type="dxa"/>
          </w:tcPr>
          <w:p w14:paraId="13E2D5D9" w14:textId="77777777" w:rsidR="009570F7" w:rsidRDefault="009570F7" w:rsidP="00731796">
            <w:pPr>
              <w:jc w:val="center"/>
            </w:pPr>
            <w:r>
              <w:t>Users</w:t>
            </w:r>
          </w:p>
        </w:tc>
        <w:tc>
          <w:tcPr>
            <w:tcW w:w="2408" w:type="dxa"/>
          </w:tcPr>
          <w:p w14:paraId="0032902C" w14:textId="77777777" w:rsidR="009570F7" w:rsidRDefault="009570F7" w:rsidP="00731796">
            <w:pPr>
              <w:jc w:val="center"/>
            </w:pPr>
            <w:r>
              <w:t>Games</w:t>
            </w:r>
          </w:p>
        </w:tc>
        <w:tc>
          <w:tcPr>
            <w:tcW w:w="2302" w:type="dxa"/>
          </w:tcPr>
          <w:p w14:paraId="412EA6E9" w14:textId="5E8F900E" w:rsidR="009570F7" w:rsidRDefault="00F429EF" w:rsidP="00731796">
            <w:pPr>
              <w:jc w:val="center"/>
            </w:pPr>
            <w:r>
              <w:t>O</w:t>
            </w:r>
            <w:r w:rsidR="009570F7">
              <w:t>wnership</w:t>
            </w:r>
          </w:p>
        </w:tc>
        <w:tc>
          <w:tcPr>
            <w:tcW w:w="1867" w:type="dxa"/>
          </w:tcPr>
          <w:p w14:paraId="62F20C67" w14:textId="138A0B48" w:rsidR="009570F7" w:rsidRDefault="009570F7" w:rsidP="00731796">
            <w:pPr>
              <w:jc w:val="center"/>
            </w:pPr>
            <w:r>
              <w:t>Category</w:t>
            </w:r>
          </w:p>
        </w:tc>
      </w:tr>
      <w:tr w:rsidR="009570F7" w14:paraId="38338559" w14:textId="7AD2B43D" w:rsidTr="009570F7">
        <w:tc>
          <w:tcPr>
            <w:tcW w:w="2279" w:type="dxa"/>
          </w:tcPr>
          <w:p w14:paraId="3820C83E" w14:textId="77777777" w:rsidR="009570F7" w:rsidRDefault="009570F7" w:rsidP="00731796">
            <w:pPr>
              <w:jc w:val="center"/>
            </w:pPr>
            <w:r>
              <w:t>Username</w:t>
            </w:r>
          </w:p>
        </w:tc>
        <w:tc>
          <w:tcPr>
            <w:tcW w:w="2408" w:type="dxa"/>
          </w:tcPr>
          <w:p w14:paraId="5CAEC7CA" w14:textId="4D493BB6" w:rsidR="009570F7" w:rsidRDefault="00853DD8" w:rsidP="00731796">
            <w:pPr>
              <w:jc w:val="center"/>
            </w:pPr>
            <w:proofErr w:type="spellStart"/>
            <w:r>
              <w:t>Category_ID</w:t>
            </w:r>
            <w:proofErr w:type="spellEnd"/>
          </w:p>
        </w:tc>
        <w:tc>
          <w:tcPr>
            <w:tcW w:w="2302" w:type="dxa"/>
          </w:tcPr>
          <w:p w14:paraId="0C5AFE3B" w14:textId="0D84A4D7" w:rsidR="009570F7" w:rsidRDefault="009570F7" w:rsidP="009570F7">
            <w:pPr>
              <w:jc w:val="center"/>
            </w:pPr>
          </w:p>
        </w:tc>
        <w:tc>
          <w:tcPr>
            <w:tcW w:w="1867" w:type="dxa"/>
          </w:tcPr>
          <w:p w14:paraId="00598CCA" w14:textId="16E03B47" w:rsidR="009570F7" w:rsidRDefault="00853DD8" w:rsidP="009570F7">
            <w:pPr>
              <w:jc w:val="center"/>
            </w:pPr>
            <w:r>
              <w:t>Name</w:t>
            </w:r>
            <w:bookmarkStart w:id="0" w:name="_GoBack"/>
            <w:bookmarkEnd w:id="0"/>
          </w:p>
        </w:tc>
      </w:tr>
      <w:tr w:rsidR="009570F7" w14:paraId="7D0F401D" w14:textId="067AC1FB" w:rsidTr="009570F7">
        <w:tc>
          <w:tcPr>
            <w:tcW w:w="2279" w:type="dxa"/>
          </w:tcPr>
          <w:p w14:paraId="2B8F6F91" w14:textId="01BFD8B8" w:rsidR="009570F7" w:rsidRDefault="009570F7" w:rsidP="00731796">
            <w:pPr>
              <w:jc w:val="center"/>
            </w:pPr>
            <w:r>
              <w:t>Password</w:t>
            </w:r>
          </w:p>
        </w:tc>
        <w:tc>
          <w:tcPr>
            <w:tcW w:w="2408" w:type="dxa"/>
          </w:tcPr>
          <w:p w14:paraId="38B7C50C" w14:textId="77777777" w:rsidR="009570F7" w:rsidRDefault="009570F7" w:rsidP="00731796">
            <w:pPr>
              <w:jc w:val="center"/>
            </w:pPr>
            <w:r>
              <w:t>Name</w:t>
            </w:r>
          </w:p>
        </w:tc>
        <w:tc>
          <w:tcPr>
            <w:tcW w:w="2302" w:type="dxa"/>
          </w:tcPr>
          <w:p w14:paraId="05514506" w14:textId="34B478EA" w:rsidR="009570F7" w:rsidRDefault="009570F7" w:rsidP="00731796">
            <w:pPr>
              <w:jc w:val="center"/>
            </w:pPr>
          </w:p>
        </w:tc>
        <w:tc>
          <w:tcPr>
            <w:tcW w:w="1867" w:type="dxa"/>
          </w:tcPr>
          <w:p w14:paraId="2E706E30" w14:textId="5FA73F76" w:rsidR="009570F7" w:rsidRDefault="009570F7" w:rsidP="00731796">
            <w:pPr>
              <w:jc w:val="center"/>
            </w:pPr>
          </w:p>
        </w:tc>
      </w:tr>
      <w:tr w:rsidR="009570F7" w14:paraId="161E4F99" w14:textId="2A3FEB89" w:rsidTr="009570F7">
        <w:tc>
          <w:tcPr>
            <w:tcW w:w="2279" w:type="dxa"/>
          </w:tcPr>
          <w:p w14:paraId="4D1B81CF" w14:textId="77777777" w:rsidR="009570F7" w:rsidRDefault="009570F7" w:rsidP="00731796">
            <w:pPr>
              <w:jc w:val="center"/>
            </w:pPr>
            <w:r>
              <w:t>First Name</w:t>
            </w:r>
          </w:p>
        </w:tc>
        <w:tc>
          <w:tcPr>
            <w:tcW w:w="2408" w:type="dxa"/>
          </w:tcPr>
          <w:p w14:paraId="334FC3FB" w14:textId="77777777" w:rsidR="009570F7" w:rsidRDefault="009570F7" w:rsidP="00731796">
            <w:pPr>
              <w:jc w:val="center"/>
            </w:pPr>
            <w:r>
              <w:t>Number of Players</w:t>
            </w:r>
          </w:p>
        </w:tc>
        <w:tc>
          <w:tcPr>
            <w:tcW w:w="2302" w:type="dxa"/>
          </w:tcPr>
          <w:p w14:paraId="18B5816D" w14:textId="7A1AFD1F" w:rsidR="009570F7" w:rsidRDefault="00135069" w:rsidP="00731796">
            <w:pPr>
              <w:jc w:val="center"/>
            </w:pPr>
            <w:proofErr w:type="spellStart"/>
            <w:r>
              <w:t>User_ID</w:t>
            </w:r>
            <w:proofErr w:type="spellEnd"/>
          </w:p>
        </w:tc>
        <w:tc>
          <w:tcPr>
            <w:tcW w:w="1867" w:type="dxa"/>
          </w:tcPr>
          <w:p w14:paraId="713BADFC" w14:textId="3C6DE998" w:rsidR="009570F7" w:rsidRDefault="009570F7" w:rsidP="00731796">
            <w:pPr>
              <w:jc w:val="center"/>
            </w:pPr>
          </w:p>
        </w:tc>
      </w:tr>
      <w:tr w:rsidR="009570F7" w14:paraId="4DEE05FA" w14:textId="198EA27C" w:rsidTr="009570F7">
        <w:tc>
          <w:tcPr>
            <w:tcW w:w="2279" w:type="dxa"/>
          </w:tcPr>
          <w:p w14:paraId="23E06B23" w14:textId="77777777" w:rsidR="009570F7" w:rsidRDefault="009570F7" w:rsidP="00C3151D">
            <w:pPr>
              <w:jc w:val="center"/>
            </w:pPr>
            <w:r>
              <w:t>Last Name</w:t>
            </w:r>
          </w:p>
        </w:tc>
        <w:tc>
          <w:tcPr>
            <w:tcW w:w="2408" w:type="dxa"/>
          </w:tcPr>
          <w:p w14:paraId="737AED49" w14:textId="77777777" w:rsidR="009570F7" w:rsidRDefault="009570F7" w:rsidP="00C3151D">
            <w:pPr>
              <w:tabs>
                <w:tab w:val="left" w:pos="599"/>
                <w:tab w:val="center" w:pos="1368"/>
              </w:tabs>
            </w:pPr>
            <w:r>
              <w:tab/>
            </w:r>
            <w:r>
              <w:tab/>
              <w:t>Description</w:t>
            </w:r>
          </w:p>
        </w:tc>
        <w:tc>
          <w:tcPr>
            <w:tcW w:w="2302" w:type="dxa"/>
          </w:tcPr>
          <w:p w14:paraId="6AA58D94" w14:textId="2C8BBDA5" w:rsidR="009570F7" w:rsidRDefault="00853DD8" w:rsidP="00135069">
            <w:pPr>
              <w:tabs>
                <w:tab w:val="left" w:pos="599"/>
                <w:tab w:val="center" w:pos="1368"/>
              </w:tabs>
              <w:jc w:val="center"/>
            </w:pPr>
            <w:proofErr w:type="spellStart"/>
            <w:r>
              <w:t>Game_</w:t>
            </w:r>
            <w:r w:rsidR="00135069">
              <w:t>ID</w:t>
            </w:r>
            <w:proofErr w:type="spellEnd"/>
          </w:p>
        </w:tc>
        <w:tc>
          <w:tcPr>
            <w:tcW w:w="1867" w:type="dxa"/>
          </w:tcPr>
          <w:p w14:paraId="0FFC2992" w14:textId="0A8F7450" w:rsidR="009570F7" w:rsidRDefault="009570F7" w:rsidP="009570F7">
            <w:pPr>
              <w:tabs>
                <w:tab w:val="left" w:pos="599"/>
                <w:tab w:val="center" w:pos="1368"/>
              </w:tabs>
              <w:jc w:val="center"/>
            </w:pPr>
          </w:p>
        </w:tc>
      </w:tr>
      <w:tr w:rsidR="009570F7" w14:paraId="4C45B3F7" w14:textId="57D37432" w:rsidTr="009570F7">
        <w:tc>
          <w:tcPr>
            <w:tcW w:w="2279" w:type="dxa"/>
          </w:tcPr>
          <w:p w14:paraId="3F68166C" w14:textId="332B7319" w:rsidR="009570F7" w:rsidRDefault="00853DD8" w:rsidP="00C3151D">
            <w:pPr>
              <w:jc w:val="center"/>
            </w:pPr>
            <w:proofErr w:type="gramStart"/>
            <w:r>
              <w:t>id</w:t>
            </w:r>
            <w:proofErr w:type="gramEnd"/>
          </w:p>
        </w:tc>
        <w:tc>
          <w:tcPr>
            <w:tcW w:w="2408" w:type="dxa"/>
          </w:tcPr>
          <w:p w14:paraId="1730F578" w14:textId="77777777" w:rsidR="009570F7" w:rsidRDefault="009570F7" w:rsidP="003D2941">
            <w:pPr>
              <w:tabs>
                <w:tab w:val="left" w:pos="599"/>
                <w:tab w:val="center" w:pos="1368"/>
              </w:tabs>
              <w:jc w:val="center"/>
            </w:pPr>
            <w:r>
              <w:t>Rating</w:t>
            </w:r>
          </w:p>
        </w:tc>
        <w:tc>
          <w:tcPr>
            <w:tcW w:w="2302" w:type="dxa"/>
          </w:tcPr>
          <w:p w14:paraId="56EA3335" w14:textId="77777777" w:rsidR="009570F7" w:rsidRDefault="009570F7" w:rsidP="003D2941">
            <w:pPr>
              <w:tabs>
                <w:tab w:val="left" w:pos="599"/>
                <w:tab w:val="center" w:pos="1368"/>
              </w:tabs>
              <w:jc w:val="center"/>
            </w:pPr>
          </w:p>
        </w:tc>
        <w:tc>
          <w:tcPr>
            <w:tcW w:w="1867" w:type="dxa"/>
          </w:tcPr>
          <w:p w14:paraId="661D77CE" w14:textId="7A320144" w:rsidR="009570F7" w:rsidRDefault="00853DD8" w:rsidP="003D2941">
            <w:pPr>
              <w:tabs>
                <w:tab w:val="left" w:pos="599"/>
                <w:tab w:val="center" w:pos="1368"/>
              </w:tabs>
              <w:jc w:val="center"/>
            </w:pPr>
            <w:proofErr w:type="gramStart"/>
            <w:r>
              <w:t>id</w:t>
            </w:r>
            <w:proofErr w:type="gramEnd"/>
          </w:p>
        </w:tc>
      </w:tr>
      <w:tr w:rsidR="00135069" w14:paraId="134FCEE9" w14:textId="77777777" w:rsidTr="009570F7">
        <w:tc>
          <w:tcPr>
            <w:tcW w:w="2279" w:type="dxa"/>
          </w:tcPr>
          <w:p w14:paraId="6EAF7D01" w14:textId="77777777" w:rsidR="00135069" w:rsidRDefault="00135069" w:rsidP="00C3151D">
            <w:pPr>
              <w:jc w:val="center"/>
            </w:pPr>
          </w:p>
        </w:tc>
        <w:tc>
          <w:tcPr>
            <w:tcW w:w="2408" w:type="dxa"/>
          </w:tcPr>
          <w:p w14:paraId="5D5B7111" w14:textId="1A8D2040" w:rsidR="00135069" w:rsidRDefault="00853DD8" w:rsidP="003D2941">
            <w:pPr>
              <w:tabs>
                <w:tab w:val="left" w:pos="599"/>
                <w:tab w:val="center" w:pos="1368"/>
              </w:tabs>
              <w:jc w:val="center"/>
            </w:pPr>
            <w:proofErr w:type="gramStart"/>
            <w:r>
              <w:t>id</w:t>
            </w:r>
            <w:proofErr w:type="gramEnd"/>
          </w:p>
        </w:tc>
        <w:tc>
          <w:tcPr>
            <w:tcW w:w="2302" w:type="dxa"/>
          </w:tcPr>
          <w:p w14:paraId="180D93FC" w14:textId="77777777" w:rsidR="00135069" w:rsidRDefault="00135069" w:rsidP="003D2941">
            <w:pPr>
              <w:tabs>
                <w:tab w:val="left" w:pos="599"/>
                <w:tab w:val="center" w:pos="1368"/>
              </w:tabs>
              <w:jc w:val="center"/>
            </w:pPr>
          </w:p>
        </w:tc>
        <w:tc>
          <w:tcPr>
            <w:tcW w:w="1867" w:type="dxa"/>
          </w:tcPr>
          <w:p w14:paraId="5BF2F938" w14:textId="77777777" w:rsidR="00135069" w:rsidRDefault="00135069" w:rsidP="003D2941">
            <w:pPr>
              <w:tabs>
                <w:tab w:val="left" w:pos="599"/>
                <w:tab w:val="center" w:pos="1368"/>
              </w:tabs>
              <w:jc w:val="center"/>
            </w:pPr>
          </w:p>
        </w:tc>
      </w:tr>
    </w:tbl>
    <w:p w14:paraId="676E067E" w14:textId="5B63F4F7" w:rsidR="00731796" w:rsidRDefault="003D2941" w:rsidP="00BE3701">
      <w:r>
        <w:t xml:space="preserve">Relationships: </w:t>
      </w:r>
      <w:r w:rsidR="00BE3701">
        <w:t>Ownership is a connection between Games and Users, showing which user owns which game.</w:t>
      </w:r>
    </w:p>
    <w:p w14:paraId="3FF955F9" w14:textId="24B99AD3" w:rsidR="00BE3701" w:rsidRDefault="00BE3701" w:rsidP="00BE3701">
      <w:r>
        <w:t>Also Games are related to Category, in the way that games can contain one or more categories.</w:t>
      </w:r>
    </w:p>
    <w:p w14:paraId="02FC0A96" w14:textId="77777777" w:rsidR="00731796" w:rsidRDefault="00731796" w:rsidP="00BD7FC8">
      <w:pPr>
        <w:ind w:firstLine="720"/>
      </w:pPr>
    </w:p>
    <w:p w14:paraId="1A2EC4CE" w14:textId="77777777" w:rsidR="00731796" w:rsidRDefault="00731796" w:rsidP="00731796">
      <w:pPr>
        <w:pStyle w:val="Heading2"/>
        <w:jc w:val="center"/>
      </w:pPr>
      <w:r>
        <w:t>Database Retrieval</w:t>
      </w:r>
    </w:p>
    <w:p w14:paraId="35E7E5B8" w14:textId="4C2D61F4" w:rsidR="00BE3701" w:rsidRPr="00BE3701" w:rsidRDefault="00BE3701" w:rsidP="00BE3701">
      <w:r>
        <w:tab/>
        <w:t>The application will allow different types of searches namely: searching the database for games you own by title or by number of players and also a search through owned games by number of players. It would display the games one by one on the page, one entry of a game looking as the picture below. The entire page would have however many (max of 20) of these on the page. Another picture display such is found below also.</w:t>
      </w:r>
    </w:p>
    <w:p w14:paraId="472C63E3" w14:textId="77777777" w:rsidR="003D2941" w:rsidRDefault="003D2941" w:rsidP="00731796"/>
    <w:p w14:paraId="0D00D588" w14:textId="0413ACA7" w:rsidR="003D2941" w:rsidRDefault="003D2941" w:rsidP="00731796">
      <w:r>
        <w:t>&lt;</w:t>
      </w:r>
      <w:proofErr w:type="gramStart"/>
      <w:r>
        <w:t>insert</w:t>
      </w:r>
      <w:proofErr w:type="gramEnd"/>
      <w:r>
        <w:t xml:space="preserve"> picture</w:t>
      </w:r>
      <w:r w:rsidR="00BE3701">
        <w:t>s</w:t>
      </w:r>
      <w:r>
        <w:t xml:space="preserve"> here&gt;</w:t>
      </w:r>
    </w:p>
    <w:p w14:paraId="740C829E" w14:textId="77777777" w:rsidR="003D2941" w:rsidRDefault="003D2941" w:rsidP="00731796"/>
    <w:p w14:paraId="1EFBDACA" w14:textId="77777777" w:rsidR="003D2941" w:rsidRDefault="003D2941" w:rsidP="003D2941">
      <w:pPr>
        <w:pStyle w:val="Heading2"/>
        <w:jc w:val="center"/>
      </w:pPr>
      <w:r>
        <w:t>Database Update/Add</w:t>
      </w:r>
    </w:p>
    <w:p w14:paraId="3F0546BB" w14:textId="2A28D6CB" w:rsidR="003D2941" w:rsidRDefault="003D2941" w:rsidP="003D2941">
      <w:r>
        <w:tab/>
        <w:t>There will be a few ways for users to add or update the database. They can choose to add a new game to the database if it does not currently exist.</w:t>
      </w:r>
      <w:r w:rsidR="00BE3701">
        <w:t xml:space="preserve"> This will update the database for games and let others search this item.</w:t>
      </w:r>
      <w:r>
        <w:t xml:space="preserve"> They can also update the list of games they currently own.</w:t>
      </w:r>
      <w:r w:rsidR="00BE3701">
        <w:t xml:space="preserve"> This would change the ownership database showing the connections between users and games.</w:t>
      </w:r>
      <w:r>
        <w:t xml:space="preserve"> Another update would be when different people rate games; it will update the rating for the given game.</w:t>
      </w:r>
    </w:p>
    <w:p w14:paraId="48775B7C" w14:textId="77777777" w:rsidR="003D2941" w:rsidRDefault="003D2941" w:rsidP="003D2941"/>
    <w:p w14:paraId="25FD7EF0" w14:textId="77777777" w:rsidR="003D2941" w:rsidRPr="003D2941" w:rsidRDefault="003D2941" w:rsidP="003D2941"/>
    <w:sectPr w:rsidR="003D2941" w:rsidRPr="003D2941" w:rsidSect="00AB75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617"/>
    <w:rsid w:val="00100CA8"/>
    <w:rsid w:val="00123D3E"/>
    <w:rsid w:val="00133617"/>
    <w:rsid w:val="00135069"/>
    <w:rsid w:val="003B5FA3"/>
    <w:rsid w:val="003D2941"/>
    <w:rsid w:val="0058187A"/>
    <w:rsid w:val="005A4FBC"/>
    <w:rsid w:val="00731796"/>
    <w:rsid w:val="00853DD8"/>
    <w:rsid w:val="009570F7"/>
    <w:rsid w:val="00AB7578"/>
    <w:rsid w:val="00B653EE"/>
    <w:rsid w:val="00BD7FC8"/>
    <w:rsid w:val="00BE3701"/>
    <w:rsid w:val="00C3151D"/>
    <w:rsid w:val="00F42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03C5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36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361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61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361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317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36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361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61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361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317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629</Words>
  <Characters>3589</Characters>
  <Application>Microsoft Macintosh Word</Application>
  <DocSecurity>0</DocSecurity>
  <Lines>29</Lines>
  <Paragraphs>8</Paragraphs>
  <ScaleCrop>false</ScaleCrop>
  <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8</cp:revision>
  <dcterms:created xsi:type="dcterms:W3CDTF">2015-01-14T21:02:00Z</dcterms:created>
  <dcterms:modified xsi:type="dcterms:W3CDTF">2015-01-28T16:57:00Z</dcterms:modified>
</cp:coreProperties>
</file>