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912D" w14:textId="03FD1D7C" w:rsidR="0088738F" w:rsidRPr="00A30E30" w:rsidRDefault="00E1641F" w:rsidP="008F3D89">
      <w:pPr>
        <w:jc w:val="center"/>
        <w:rPr>
          <w:b/>
          <w:bCs/>
          <w:sz w:val="32"/>
          <w:szCs w:val="32"/>
        </w:rPr>
      </w:pPr>
      <w:r w:rsidRPr="00A30E30">
        <w:rPr>
          <w:b/>
          <w:bCs/>
          <w:sz w:val="32"/>
          <w:szCs w:val="32"/>
        </w:rPr>
        <w:t>Curriculum vitae</w:t>
      </w:r>
    </w:p>
    <w:p w14:paraId="2060C529" w14:textId="3B7888B1" w:rsidR="00E1641F" w:rsidRDefault="00E1641F"/>
    <w:p w14:paraId="1A20BD21" w14:textId="7DC0C7CF" w:rsidR="00E1641F" w:rsidRPr="00A30E30" w:rsidRDefault="00E1641F">
      <w:pPr>
        <w:rPr>
          <w:b/>
          <w:bCs/>
          <w:sz w:val="28"/>
          <w:szCs w:val="28"/>
        </w:rPr>
      </w:pPr>
      <w:r w:rsidRPr="00A30E30">
        <w:rPr>
          <w:b/>
          <w:bCs/>
          <w:sz w:val="28"/>
          <w:szCs w:val="28"/>
        </w:rPr>
        <w:t>Introduction</w:t>
      </w:r>
    </w:p>
    <w:p w14:paraId="65FD68D2" w14:textId="45AB26CA" w:rsidR="00E1641F" w:rsidRDefault="00E1641F"/>
    <w:p w14:paraId="51FBFFCE" w14:textId="67BE45E9" w:rsidR="00E1641F" w:rsidRDefault="00E1641F">
      <w:r>
        <w:t xml:space="preserve">Name </w:t>
      </w:r>
      <w:r>
        <w:tab/>
      </w:r>
      <w:r>
        <w:tab/>
        <w:t xml:space="preserve">: </w:t>
      </w:r>
      <w:r>
        <w:tab/>
      </w:r>
      <w:r w:rsidRPr="00A30E30">
        <w:rPr>
          <w:b/>
          <w:bCs/>
          <w:u w:val="single"/>
        </w:rPr>
        <w:t>Dev R Sadaula</w:t>
      </w:r>
    </w:p>
    <w:p w14:paraId="4B819541" w14:textId="4BE753E1" w:rsidR="00C36750" w:rsidRDefault="00C36750">
      <w:r>
        <w:t>Address</w:t>
      </w:r>
      <w:r>
        <w:tab/>
        <w:t>:</w:t>
      </w:r>
      <w:r>
        <w:tab/>
        <w:t>1132 Mount Royal Dr. Kalamazoo MI USA, 49009</w:t>
      </w:r>
    </w:p>
    <w:p w14:paraId="1AED5832" w14:textId="387ED227" w:rsidR="00B56B3D" w:rsidRDefault="00B56B3D">
      <w:r>
        <w:t>Phone</w:t>
      </w:r>
      <w:r>
        <w:tab/>
      </w:r>
      <w:r>
        <w:tab/>
        <w:t>:</w:t>
      </w:r>
      <w:r>
        <w:tab/>
        <w:t>+12693662266</w:t>
      </w:r>
    </w:p>
    <w:p w14:paraId="75D86D8D" w14:textId="75A397E6" w:rsidR="004F2DAB" w:rsidRPr="004F2DAB" w:rsidRDefault="00B56B3D">
      <w:pPr>
        <w:rPr>
          <w:color w:val="0563C1" w:themeColor="hyperlink"/>
          <w:u w:val="single"/>
        </w:rPr>
      </w:pPr>
      <w:r>
        <w:t>Email</w:t>
      </w:r>
      <w:r>
        <w:tab/>
      </w:r>
      <w:r>
        <w:tab/>
        <w:t>:</w:t>
      </w:r>
      <w:r>
        <w:tab/>
      </w:r>
      <w:hyperlink r:id="rId5" w:history="1">
        <w:r w:rsidRPr="004F6D72">
          <w:rPr>
            <w:rStyle w:val="Hyperlink"/>
          </w:rPr>
          <w:t>drsadaula@gmail.com</w:t>
        </w:r>
      </w:hyperlink>
      <w:r>
        <w:t xml:space="preserve">  </w:t>
      </w:r>
      <w:hyperlink r:id="rId6" w:history="1">
        <w:r w:rsidRPr="004F6D72">
          <w:rPr>
            <w:rStyle w:val="Hyperlink"/>
          </w:rPr>
          <w:t>devraj.sadaula@wmich.edu</w:t>
        </w:r>
      </w:hyperlink>
    </w:p>
    <w:p w14:paraId="55C07045" w14:textId="68C824D7" w:rsidR="004F2DAB" w:rsidRDefault="007E4AB9" w:rsidP="004F2DAB">
      <w:r>
        <w:t>LinkedIn</w:t>
      </w:r>
      <w:r w:rsidR="004F2DAB">
        <w:t xml:space="preserve"> </w:t>
      </w:r>
      <w:r w:rsidR="004F2DAB">
        <w:tab/>
        <w:t xml:space="preserve">:  </w:t>
      </w:r>
      <w:r w:rsidR="004F2DAB">
        <w:tab/>
      </w:r>
      <w:hyperlink r:id="rId7" w:history="1">
        <w:r w:rsidR="004F2DAB">
          <w:rPr>
            <w:rStyle w:val="Hyperlink"/>
          </w:rPr>
          <w:t>https://www.linkedin.com/in/dev-r-sadaula-38980173/</w:t>
        </w:r>
      </w:hyperlink>
    </w:p>
    <w:p w14:paraId="39B15D2B" w14:textId="54C5DDBE" w:rsidR="00B56B3D" w:rsidRDefault="00B56B3D"/>
    <w:p w14:paraId="1C922E94" w14:textId="281D8EA8" w:rsidR="00B56B3D" w:rsidRPr="00A30E30" w:rsidRDefault="00B56B3D">
      <w:pPr>
        <w:rPr>
          <w:b/>
          <w:bCs/>
          <w:sz w:val="28"/>
          <w:szCs w:val="28"/>
        </w:rPr>
      </w:pPr>
      <w:r w:rsidRPr="00A30E30">
        <w:rPr>
          <w:b/>
          <w:bCs/>
          <w:sz w:val="28"/>
          <w:szCs w:val="28"/>
        </w:rPr>
        <w:t>Education</w:t>
      </w:r>
    </w:p>
    <w:p w14:paraId="10F690BC" w14:textId="77777777" w:rsidR="00BC5416" w:rsidRPr="00BC5416" w:rsidRDefault="00BC5416">
      <w:pPr>
        <w:rPr>
          <w:b/>
          <w:bCs/>
        </w:rPr>
      </w:pPr>
    </w:p>
    <w:tbl>
      <w:tblPr>
        <w:tblStyle w:val="TableGrid"/>
        <w:tblW w:w="0" w:type="auto"/>
        <w:tblInd w:w="535" w:type="dxa"/>
        <w:tblLook w:val="04A0" w:firstRow="1" w:lastRow="0" w:firstColumn="1" w:lastColumn="0" w:noHBand="0" w:noVBand="1"/>
      </w:tblPr>
      <w:tblGrid>
        <w:gridCol w:w="2610"/>
        <w:gridCol w:w="3690"/>
        <w:gridCol w:w="2340"/>
      </w:tblGrid>
      <w:tr w:rsidR="00DE74CB" w14:paraId="72BC0DA4" w14:textId="77777777" w:rsidTr="00504B0A">
        <w:tc>
          <w:tcPr>
            <w:tcW w:w="2610" w:type="dxa"/>
          </w:tcPr>
          <w:p w14:paraId="6C3EAFE7" w14:textId="0556BC94" w:rsidR="00DE74CB" w:rsidRPr="00DE74CB" w:rsidRDefault="00DE74CB">
            <w:pPr>
              <w:rPr>
                <w:b/>
                <w:bCs/>
              </w:rPr>
            </w:pPr>
            <w:r w:rsidRPr="00DE74CB">
              <w:rPr>
                <w:b/>
                <w:bCs/>
              </w:rPr>
              <w:t>level</w:t>
            </w:r>
          </w:p>
        </w:tc>
        <w:tc>
          <w:tcPr>
            <w:tcW w:w="3690" w:type="dxa"/>
          </w:tcPr>
          <w:p w14:paraId="3BEF2FC6" w14:textId="4684709C" w:rsidR="00DE74CB" w:rsidRPr="00DE74CB" w:rsidRDefault="00DE74CB">
            <w:pPr>
              <w:rPr>
                <w:b/>
                <w:bCs/>
              </w:rPr>
            </w:pPr>
            <w:r w:rsidRPr="00DE74CB">
              <w:rPr>
                <w:b/>
                <w:bCs/>
              </w:rPr>
              <w:t>Name of Institution</w:t>
            </w:r>
          </w:p>
        </w:tc>
        <w:tc>
          <w:tcPr>
            <w:tcW w:w="2340" w:type="dxa"/>
          </w:tcPr>
          <w:p w14:paraId="62088656" w14:textId="7DD70A6D" w:rsidR="00DE74CB" w:rsidRPr="00DE74CB" w:rsidRDefault="00DE74CB">
            <w:pPr>
              <w:rPr>
                <w:b/>
                <w:bCs/>
              </w:rPr>
            </w:pPr>
            <w:r w:rsidRPr="00DE74CB">
              <w:rPr>
                <w:b/>
                <w:bCs/>
              </w:rPr>
              <w:t>Graduation Date</w:t>
            </w:r>
          </w:p>
        </w:tc>
      </w:tr>
      <w:tr w:rsidR="00DE74CB" w14:paraId="3B5CD6CF" w14:textId="77777777" w:rsidTr="00504B0A">
        <w:tc>
          <w:tcPr>
            <w:tcW w:w="2610" w:type="dxa"/>
          </w:tcPr>
          <w:p w14:paraId="336435A1" w14:textId="6DB72DD8" w:rsidR="00DE74CB" w:rsidRDefault="00DE74CB">
            <w:r>
              <w:t>School</w:t>
            </w:r>
          </w:p>
        </w:tc>
        <w:tc>
          <w:tcPr>
            <w:tcW w:w="3690" w:type="dxa"/>
          </w:tcPr>
          <w:p w14:paraId="266A2E71" w14:textId="4306460E" w:rsidR="00DE74CB" w:rsidRDefault="00DE74CB">
            <w:proofErr w:type="spellStart"/>
            <w:r>
              <w:t>Salyankot</w:t>
            </w:r>
            <w:proofErr w:type="spellEnd"/>
            <w:r>
              <w:t xml:space="preserve"> Higher Secondary School</w:t>
            </w:r>
          </w:p>
        </w:tc>
        <w:tc>
          <w:tcPr>
            <w:tcW w:w="2340" w:type="dxa"/>
          </w:tcPr>
          <w:p w14:paraId="52846D6E" w14:textId="20CB3BC6" w:rsidR="00DE74CB" w:rsidRDefault="00DE74CB">
            <w:r>
              <w:t>April, 2002</w:t>
            </w:r>
          </w:p>
        </w:tc>
      </w:tr>
      <w:tr w:rsidR="00DE74CB" w14:paraId="6732DF6F" w14:textId="77777777" w:rsidTr="00504B0A">
        <w:tc>
          <w:tcPr>
            <w:tcW w:w="2610" w:type="dxa"/>
          </w:tcPr>
          <w:p w14:paraId="73A99DDC" w14:textId="1161B11C" w:rsidR="00DE74CB" w:rsidRDefault="00DE74CB">
            <w:r>
              <w:t>Intermediate in Science</w:t>
            </w:r>
          </w:p>
        </w:tc>
        <w:tc>
          <w:tcPr>
            <w:tcW w:w="3690" w:type="dxa"/>
          </w:tcPr>
          <w:p w14:paraId="4D19F8E2" w14:textId="491FF461" w:rsidR="00DE74CB" w:rsidRDefault="00DE74CB">
            <w:r>
              <w:t>Tri-Chandra Campus</w:t>
            </w:r>
            <w:r w:rsidR="00132C1C">
              <w:t>, TU</w:t>
            </w:r>
          </w:p>
        </w:tc>
        <w:tc>
          <w:tcPr>
            <w:tcW w:w="2340" w:type="dxa"/>
          </w:tcPr>
          <w:p w14:paraId="786DC898" w14:textId="57B115F4" w:rsidR="00DE74CB" w:rsidRDefault="00DE74CB">
            <w:r>
              <w:t>Dec, 2005</w:t>
            </w:r>
          </w:p>
        </w:tc>
      </w:tr>
      <w:tr w:rsidR="00DE74CB" w14:paraId="462FE674" w14:textId="77777777" w:rsidTr="00504B0A">
        <w:tc>
          <w:tcPr>
            <w:tcW w:w="2610" w:type="dxa"/>
          </w:tcPr>
          <w:p w14:paraId="4F78AC93" w14:textId="4DF1A805" w:rsidR="00DE74CB" w:rsidRDefault="00DE74CB">
            <w:r>
              <w:t>Bachelor’s in science</w:t>
            </w:r>
          </w:p>
        </w:tc>
        <w:tc>
          <w:tcPr>
            <w:tcW w:w="3690" w:type="dxa"/>
          </w:tcPr>
          <w:p w14:paraId="638156CC" w14:textId="260E69FB" w:rsidR="00DE74CB" w:rsidRDefault="00DE74CB">
            <w:r>
              <w:t>Tri-Chandra Campus</w:t>
            </w:r>
            <w:r w:rsidR="00132C1C">
              <w:t>, TU</w:t>
            </w:r>
          </w:p>
        </w:tc>
        <w:tc>
          <w:tcPr>
            <w:tcW w:w="2340" w:type="dxa"/>
          </w:tcPr>
          <w:p w14:paraId="73EBB051" w14:textId="7626CB6C" w:rsidR="00DE74CB" w:rsidRDefault="00DE74CB">
            <w:r>
              <w:t>March, 20</w:t>
            </w:r>
            <w:r w:rsidR="000842AD">
              <w:t>10</w:t>
            </w:r>
          </w:p>
        </w:tc>
      </w:tr>
      <w:tr w:rsidR="00DE74CB" w14:paraId="5B1327C5" w14:textId="77777777" w:rsidTr="00504B0A">
        <w:tc>
          <w:tcPr>
            <w:tcW w:w="2610" w:type="dxa"/>
          </w:tcPr>
          <w:p w14:paraId="36A8BF7E" w14:textId="5CE84AC9" w:rsidR="00DE74CB" w:rsidRDefault="00DE74CB">
            <w:r>
              <w:t>Master of Science</w:t>
            </w:r>
          </w:p>
        </w:tc>
        <w:tc>
          <w:tcPr>
            <w:tcW w:w="3690" w:type="dxa"/>
          </w:tcPr>
          <w:p w14:paraId="02C705F7" w14:textId="34B621BF" w:rsidR="00DE74CB" w:rsidRDefault="00DE74CB">
            <w:r>
              <w:t>Central Department of Physics</w:t>
            </w:r>
            <w:r w:rsidR="00132C1C">
              <w:t>, TU</w:t>
            </w:r>
          </w:p>
        </w:tc>
        <w:tc>
          <w:tcPr>
            <w:tcW w:w="2340" w:type="dxa"/>
          </w:tcPr>
          <w:p w14:paraId="283C8942" w14:textId="6BBB8331" w:rsidR="00DE74CB" w:rsidRDefault="00DE74CB">
            <w:r>
              <w:t>November, 2014</w:t>
            </w:r>
          </w:p>
        </w:tc>
      </w:tr>
      <w:tr w:rsidR="00DE74CB" w14:paraId="0D67BC7A" w14:textId="77777777" w:rsidTr="00504B0A">
        <w:tc>
          <w:tcPr>
            <w:tcW w:w="2610" w:type="dxa"/>
          </w:tcPr>
          <w:p w14:paraId="08E99892" w14:textId="5190C8AC" w:rsidR="00DE74CB" w:rsidRDefault="00DE74CB">
            <w:r>
              <w:t>PhD</w:t>
            </w:r>
          </w:p>
        </w:tc>
        <w:tc>
          <w:tcPr>
            <w:tcW w:w="3690" w:type="dxa"/>
          </w:tcPr>
          <w:p w14:paraId="048ED104" w14:textId="1DC9D073" w:rsidR="00DE74CB" w:rsidRDefault="00DE74CB">
            <w:r>
              <w:t>Western Michigan University</w:t>
            </w:r>
          </w:p>
        </w:tc>
        <w:tc>
          <w:tcPr>
            <w:tcW w:w="2340" w:type="dxa"/>
          </w:tcPr>
          <w:p w14:paraId="75F52DDD" w14:textId="55C760E6" w:rsidR="00DE74CB" w:rsidRDefault="00DE74CB">
            <w:r>
              <w:t>Started in Fall 2015</w:t>
            </w:r>
          </w:p>
        </w:tc>
      </w:tr>
    </w:tbl>
    <w:p w14:paraId="45D8A5E7" w14:textId="4AC79764" w:rsidR="00B56B3D" w:rsidRDefault="00B56B3D"/>
    <w:p w14:paraId="6607C46C" w14:textId="53074F0E" w:rsidR="005344D5" w:rsidRDefault="005344D5"/>
    <w:p w14:paraId="5A70B489" w14:textId="3F53E4BF" w:rsidR="005344D5" w:rsidRPr="00A30E30" w:rsidRDefault="005344D5">
      <w:pPr>
        <w:rPr>
          <w:b/>
          <w:bCs/>
          <w:sz w:val="28"/>
          <w:szCs w:val="28"/>
        </w:rPr>
      </w:pPr>
      <w:r w:rsidRPr="00A30E30">
        <w:rPr>
          <w:b/>
          <w:bCs/>
          <w:sz w:val="28"/>
          <w:szCs w:val="28"/>
        </w:rPr>
        <w:t>Experience</w:t>
      </w:r>
    </w:p>
    <w:p w14:paraId="107B5805" w14:textId="77777777" w:rsidR="00042385" w:rsidRDefault="00042385"/>
    <w:p w14:paraId="23366764" w14:textId="5780C2C5" w:rsidR="0047688F" w:rsidRDefault="0047688F" w:rsidP="008C42F7">
      <w:pPr>
        <w:pStyle w:val="ListParagraph"/>
        <w:numPr>
          <w:ilvl w:val="0"/>
          <w:numId w:val="5"/>
        </w:numPr>
      </w:pPr>
      <w:r>
        <w:t>Worked as a science Teacher in Oxford Higher Secondary School for one year (August 2008 – July 2009)</w:t>
      </w:r>
      <w:r w:rsidR="008C42F7">
        <w:t>.</w:t>
      </w:r>
    </w:p>
    <w:p w14:paraId="01BCF1FC" w14:textId="77777777" w:rsidR="008C42F7" w:rsidRDefault="008C42F7" w:rsidP="008C42F7">
      <w:pPr>
        <w:pStyle w:val="ListParagraph"/>
      </w:pPr>
    </w:p>
    <w:p w14:paraId="43034CE9" w14:textId="266CB3AC" w:rsidR="0047688F" w:rsidRDefault="00C04C9F" w:rsidP="008C42F7">
      <w:pPr>
        <w:pStyle w:val="ListParagraph"/>
        <w:numPr>
          <w:ilvl w:val="0"/>
          <w:numId w:val="5"/>
        </w:numPr>
      </w:pPr>
      <w:r>
        <w:t xml:space="preserve">Teaching </w:t>
      </w:r>
      <w:r w:rsidR="004C01E5">
        <w:t xml:space="preserve">Assistant </w:t>
      </w:r>
      <w:r>
        <w:t>in Western</w:t>
      </w:r>
      <w:r w:rsidR="004C01E5">
        <w:t xml:space="preserve"> Michigan University from Sep 2015 to May 2019</w:t>
      </w:r>
      <w:r w:rsidR="008C42F7">
        <w:t>.</w:t>
      </w:r>
    </w:p>
    <w:p w14:paraId="33359425" w14:textId="77777777" w:rsidR="008C42F7" w:rsidRDefault="008C42F7" w:rsidP="002345B8"/>
    <w:p w14:paraId="76BBF289" w14:textId="00CC97E7" w:rsidR="00C04C9F" w:rsidRDefault="00C04C9F" w:rsidP="001F7471">
      <w:pPr>
        <w:pStyle w:val="ListParagraph"/>
        <w:numPr>
          <w:ilvl w:val="0"/>
          <w:numId w:val="5"/>
        </w:numPr>
      </w:pPr>
      <w:r>
        <w:t>Research Assistant</w:t>
      </w:r>
      <w:r w:rsidR="004C01E5">
        <w:t xml:space="preserve"> in Western Michigan University from May 2019 – until now</w:t>
      </w:r>
      <w:r w:rsidR="008C42F7">
        <w:t>.</w:t>
      </w:r>
    </w:p>
    <w:p w14:paraId="0C0E03E0" w14:textId="58F800F3" w:rsidR="005344D5" w:rsidRDefault="005344D5"/>
    <w:p w14:paraId="3D495E91" w14:textId="3CCC3C71" w:rsidR="00132C1C" w:rsidRPr="00132C1C" w:rsidRDefault="00132C1C">
      <w:pPr>
        <w:rPr>
          <w:b/>
          <w:bCs/>
          <w:sz w:val="28"/>
          <w:szCs w:val="28"/>
        </w:rPr>
      </w:pPr>
      <w:r w:rsidRPr="00132C1C">
        <w:rPr>
          <w:b/>
          <w:bCs/>
          <w:sz w:val="28"/>
          <w:szCs w:val="28"/>
        </w:rPr>
        <w:t xml:space="preserve">Involvement </w:t>
      </w:r>
    </w:p>
    <w:p w14:paraId="02378276" w14:textId="2694A051" w:rsidR="00132C1C" w:rsidRDefault="00132C1C"/>
    <w:p w14:paraId="2ED706CA" w14:textId="2E1709B3" w:rsidR="00132C1C" w:rsidRDefault="00132C1C" w:rsidP="00132C1C">
      <w:pPr>
        <w:pStyle w:val="ListParagraph"/>
        <w:numPr>
          <w:ilvl w:val="0"/>
          <w:numId w:val="8"/>
        </w:numPr>
      </w:pPr>
      <w:r>
        <w:t>I am the member of American Astronomical Society.</w:t>
      </w:r>
    </w:p>
    <w:p w14:paraId="44DBE461" w14:textId="77777777" w:rsidR="00F327CE" w:rsidRDefault="00F327CE" w:rsidP="00F327CE">
      <w:pPr>
        <w:pStyle w:val="ListParagraph"/>
      </w:pPr>
    </w:p>
    <w:p w14:paraId="78573024" w14:textId="2F5545FB" w:rsidR="00132C1C" w:rsidRDefault="00132C1C" w:rsidP="00132C1C">
      <w:pPr>
        <w:pStyle w:val="ListParagraph"/>
        <w:numPr>
          <w:ilvl w:val="0"/>
          <w:numId w:val="8"/>
        </w:numPr>
      </w:pPr>
      <w:r>
        <w:t>I am the member of Association of Nepali Physicist in America.</w:t>
      </w:r>
    </w:p>
    <w:p w14:paraId="636001FB" w14:textId="7538E1BB" w:rsidR="005344D5" w:rsidRDefault="005344D5"/>
    <w:p w14:paraId="2238C430" w14:textId="20A59880" w:rsidR="005344D5" w:rsidRPr="00A30E30" w:rsidRDefault="00042385">
      <w:pPr>
        <w:rPr>
          <w:b/>
          <w:bCs/>
          <w:sz w:val="28"/>
          <w:szCs w:val="28"/>
        </w:rPr>
      </w:pPr>
      <w:r w:rsidRPr="00A30E30">
        <w:rPr>
          <w:b/>
          <w:bCs/>
          <w:sz w:val="28"/>
          <w:szCs w:val="28"/>
        </w:rPr>
        <w:t xml:space="preserve">Language </w:t>
      </w:r>
      <w:r w:rsidR="005344D5" w:rsidRPr="00A30E30">
        <w:rPr>
          <w:b/>
          <w:bCs/>
          <w:sz w:val="28"/>
          <w:szCs w:val="28"/>
        </w:rPr>
        <w:t>Skills</w:t>
      </w:r>
    </w:p>
    <w:p w14:paraId="0BD81CC0" w14:textId="77777777" w:rsidR="001F7471" w:rsidRPr="001F7471" w:rsidRDefault="001F7471">
      <w:pPr>
        <w:rPr>
          <w:b/>
          <w:bCs/>
        </w:rPr>
      </w:pPr>
    </w:p>
    <w:p w14:paraId="1C272865" w14:textId="555CC8DA" w:rsidR="008C42F7" w:rsidRDefault="00186E49" w:rsidP="008C42F7">
      <w:pPr>
        <w:pStyle w:val="ListParagraph"/>
        <w:numPr>
          <w:ilvl w:val="0"/>
          <w:numId w:val="6"/>
        </w:numPr>
      </w:pPr>
      <w:r>
        <w:t>English</w:t>
      </w:r>
    </w:p>
    <w:p w14:paraId="63922ED5" w14:textId="77777777" w:rsidR="008C42F7" w:rsidRDefault="008C42F7" w:rsidP="008C42F7">
      <w:pPr>
        <w:pStyle w:val="ListParagraph"/>
      </w:pPr>
    </w:p>
    <w:p w14:paraId="721F5F14" w14:textId="36AE8F7F" w:rsidR="001F7471" w:rsidRDefault="001F7471" w:rsidP="001F7471">
      <w:pPr>
        <w:pStyle w:val="ListParagraph"/>
        <w:numPr>
          <w:ilvl w:val="0"/>
          <w:numId w:val="6"/>
        </w:numPr>
      </w:pPr>
      <w:r>
        <w:t>Nepali</w:t>
      </w:r>
    </w:p>
    <w:p w14:paraId="0FBD8681" w14:textId="42D53A99" w:rsidR="0047688F" w:rsidRDefault="0047688F"/>
    <w:p w14:paraId="0935E5DD" w14:textId="77777777" w:rsidR="00F327CE" w:rsidRDefault="00F327CE"/>
    <w:p w14:paraId="766447F1" w14:textId="7E7AEA2B" w:rsidR="0047688F" w:rsidRPr="00A30E30" w:rsidRDefault="0047688F">
      <w:pPr>
        <w:rPr>
          <w:b/>
          <w:bCs/>
          <w:sz w:val="28"/>
          <w:szCs w:val="28"/>
        </w:rPr>
      </w:pPr>
      <w:r w:rsidRPr="00A30E30">
        <w:rPr>
          <w:b/>
          <w:bCs/>
          <w:sz w:val="28"/>
          <w:szCs w:val="28"/>
        </w:rPr>
        <w:lastRenderedPageBreak/>
        <w:t>Computer Programming Skills</w:t>
      </w:r>
    </w:p>
    <w:p w14:paraId="4C767C5D" w14:textId="77777777" w:rsidR="008C42F7" w:rsidRPr="008C42F7" w:rsidRDefault="008C42F7">
      <w:pPr>
        <w:rPr>
          <w:b/>
          <w:bCs/>
        </w:rPr>
      </w:pPr>
    </w:p>
    <w:p w14:paraId="33FC6746" w14:textId="3C821B9E" w:rsidR="00F24C0B" w:rsidRDefault="0047688F" w:rsidP="0042187D">
      <w:pPr>
        <w:pStyle w:val="ListParagraph"/>
        <w:numPr>
          <w:ilvl w:val="0"/>
          <w:numId w:val="1"/>
        </w:numPr>
        <w:jc w:val="both"/>
      </w:pPr>
      <w:r>
        <w:t xml:space="preserve">I </w:t>
      </w:r>
      <w:r w:rsidR="00697000">
        <w:t>am proficient in</w:t>
      </w:r>
      <w:r>
        <w:t xml:space="preserve"> Programming in Fortran and Python to solve advance problems in Physics. </w:t>
      </w:r>
      <w:r w:rsidR="00F24C0B">
        <w:t xml:space="preserve">I am now upgrading the famous photoionization code named XSTAR to include time part in the calculations. Then we will parallelize the code to make it more efficient in terms of time. Finally, we will make it publicly available. Once we finish it, we will apply this code in the Active Galactic Nuclei Outflow, where the absorbing gas called </w:t>
      </w:r>
      <w:r w:rsidR="00697000">
        <w:t>“</w:t>
      </w:r>
      <w:r w:rsidR="00F24C0B">
        <w:t>Warm Absorber</w:t>
      </w:r>
      <w:r w:rsidR="00697000">
        <w:t>”</w:t>
      </w:r>
      <w:r w:rsidR="00F24C0B">
        <w:t xml:space="preserve"> is expected to be at out of equilibrium.</w:t>
      </w:r>
    </w:p>
    <w:p w14:paraId="7EE474C0" w14:textId="77777777" w:rsidR="008C42F7" w:rsidRDefault="008C42F7" w:rsidP="008C42F7">
      <w:pPr>
        <w:pStyle w:val="ListParagraph"/>
        <w:jc w:val="both"/>
      </w:pPr>
    </w:p>
    <w:p w14:paraId="4607FCD0" w14:textId="08273ACC" w:rsidR="00F24C0B" w:rsidRDefault="00F24C0B" w:rsidP="0042187D">
      <w:pPr>
        <w:pStyle w:val="ListParagraph"/>
        <w:numPr>
          <w:ilvl w:val="0"/>
          <w:numId w:val="1"/>
        </w:numPr>
        <w:jc w:val="both"/>
      </w:pPr>
      <w:r>
        <w:t>I have taken a three-credit course in Data Base Management System</w:t>
      </w:r>
      <w:r w:rsidR="001E23F8">
        <w:t xml:space="preserve"> in Computer Science Department, Western Michigan University.</w:t>
      </w:r>
    </w:p>
    <w:p w14:paraId="01EA1B0D" w14:textId="77777777" w:rsidR="008C42F7" w:rsidRDefault="008C42F7" w:rsidP="008C42F7">
      <w:pPr>
        <w:jc w:val="both"/>
      </w:pPr>
    </w:p>
    <w:p w14:paraId="4FEC3557" w14:textId="2418ECDD" w:rsidR="00F24C0B" w:rsidRDefault="00F24C0B" w:rsidP="0042187D">
      <w:pPr>
        <w:pStyle w:val="ListParagraph"/>
        <w:numPr>
          <w:ilvl w:val="0"/>
          <w:numId w:val="1"/>
        </w:numPr>
        <w:jc w:val="both"/>
      </w:pPr>
      <w:r>
        <w:t>I have good knowledge of query Language MySQL.</w:t>
      </w:r>
    </w:p>
    <w:p w14:paraId="6B43A549" w14:textId="77777777" w:rsidR="008C42F7" w:rsidRDefault="008C42F7" w:rsidP="008C42F7">
      <w:pPr>
        <w:pStyle w:val="ListParagraph"/>
        <w:jc w:val="both"/>
      </w:pPr>
    </w:p>
    <w:p w14:paraId="6E9E9250" w14:textId="638580EC" w:rsidR="00A54532" w:rsidRDefault="00F24C0B" w:rsidP="0042187D">
      <w:pPr>
        <w:pStyle w:val="ListParagraph"/>
        <w:numPr>
          <w:ilvl w:val="0"/>
          <w:numId w:val="1"/>
        </w:numPr>
        <w:jc w:val="both"/>
      </w:pPr>
      <w:r>
        <w:t>I have good knowledge of linear algebra packages, LAPACK</w:t>
      </w:r>
      <w:r w:rsidR="00147576">
        <w:t xml:space="preserve">, </w:t>
      </w:r>
      <w:r>
        <w:t>SCALAPACK</w:t>
      </w:r>
      <w:r w:rsidR="00147576">
        <w:t xml:space="preserve"> and ODEPACK.</w:t>
      </w:r>
    </w:p>
    <w:p w14:paraId="6B03F96A" w14:textId="77777777" w:rsidR="006F79CC" w:rsidRDefault="006F79CC" w:rsidP="006F79CC">
      <w:pPr>
        <w:pStyle w:val="ListParagraph"/>
      </w:pPr>
    </w:p>
    <w:p w14:paraId="266AD1EB" w14:textId="77777777" w:rsidR="006F79CC" w:rsidRDefault="006F79CC" w:rsidP="006F79CC">
      <w:pPr>
        <w:pStyle w:val="ListParagraph"/>
        <w:jc w:val="both"/>
      </w:pPr>
    </w:p>
    <w:p w14:paraId="449B629A" w14:textId="49CFACEA" w:rsidR="0025392C" w:rsidRPr="0025392C" w:rsidRDefault="006F79CC" w:rsidP="008C42F7">
      <w:pPr>
        <w:jc w:val="both"/>
        <w:rPr>
          <w:b/>
          <w:bCs/>
          <w:sz w:val="28"/>
          <w:szCs w:val="28"/>
        </w:rPr>
      </w:pPr>
      <w:r w:rsidRPr="0025392C">
        <w:rPr>
          <w:b/>
          <w:bCs/>
          <w:sz w:val="28"/>
          <w:szCs w:val="28"/>
        </w:rPr>
        <w:t>Future Plan</w:t>
      </w:r>
    </w:p>
    <w:p w14:paraId="4010BD84" w14:textId="5334B32F" w:rsidR="006F79CC" w:rsidRPr="00F327CE" w:rsidRDefault="0025392C" w:rsidP="0025392C">
      <w:pPr>
        <w:pStyle w:val="ListParagraph"/>
        <w:numPr>
          <w:ilvl w:val="0"/>
          <w:numId w:val="9"/>
        </w:numPr>
        <w:jc w:val="both"/>
        <w:rPr>
          <w:b/>
          <w:bCs/>
        </w:rPr>
      </w:pPr>
      <w:r>
        <w:t>To be a professional Researcher in Astrophysics and Cosmology.</w:t>
      </w:r>
    </w:p>
    <w:p w14:paraId="27CAE745" w14:textId="77777777" w:rsidR="00F327CE" w:rsidRPr="0025392C" w:rsidRDefault="00F327CE" w:rsidP="00F327CE">
      <w:pPr>
        <w:pStyle w:val="ListParagraph"/>
        <w:jc w:val="both"/>
        <w:rPr>
          <w:b/>
          <w:bCs/>
        </w:rPr>
      </w:pPr>
    </w:p>
    <w:p w14:paraId="7F3DB8E6" w14:textId="713E96FF" w:rsidR="00A54532" w:rsidRDefault="00A54532" w:rsidP="006F79CC">
      <w:pPr>
        <w:pStyle w:val="ListParagraph"/>
        <w:numPr>
          <w:ilvl w:val="0"/>
          <w:numId w:val="7"/>
        </w:numPr>
        <w:jc w:val="both"/>
      </w:pPr>
      <w:r>
        <w:t>To study and use Machine learning in Astrophysical Research</w:t>
      </w:r>
      <w:r w:rsidR="006F79CC">
        <w:t>.</w:t>
      </w:r>
    </w:p>
    <w:p w14:paraId="5F0E43B2" w14:textId="4147E525" w:rsidR="005344D5" w:rsidRDefault="005344D5"/>
    <w:p w14:paraId="08A4627B" w14:textId="2137B3EF" w:rsidR="00450F1D" w:rsidRPr="00A30E30" w:rsidRDefault="005344D5">
      <w:pPr>
        <w:rPr>
          <w:b/>
          <w:bCs/>
          <w:sz w:val="28"/>
          <w:szCs w:val="28"/>
        </w:rPr>
      </w:pPr>
      <w:r w:rsidRPr="00A30E30">
        <w:rPr>
          <w:b/>
          <w:bCs/>
          <w:sz w:val="28"/>
          <w:szCs w:val="28"/>
        </w:rPr>
        <w:t>Awards</w:t>
      </w:r>
    </w:p>
    <w:p w14:paraId="70FEA4B3" w14:textId="77777777" w:rsidR="0042187D" w:rsidRPr="0042187D" w:rsidRDefault="0042187D">
      <w:pPr>
        <w:rPr>
          <w:b/>
          <w:bCs/>
        </w:rPr>
      </w:pPr>
    </w:p>
    <w:p w14:paraId="02CD6D51" w14:textId="41304160" w:rsidR="00450F1D" w:rsidRDefault="00450F1D" w:rsidP="00406576">
      <w:pPr>
        <w:pStyle w:val="ListParagraph"/>
        <w:numPr>
          <w:ilvl w:val="0"/>
          <w:numId w:val="2"/>
        </w:numPr>
        <w:jc w:val="both"/>
      </w:pPr>
      <w:r>
        <w:t xml:space="preserve">Awarded from a </w:t>
      </w:r>
      <w:r w:rsidR="00B22300">
        <w:t>Grant</w:t>
      </w:r>
      <w:r>
        <w:t xml:space="preserve"> </w:t>
      </w:r>
      <w:r w:rsidR="000D745E">
        <w:t>by” B</w:t>
      </w:r>
      <w:r>
        <w:t xml:space="preserve">.P Koirala Memorial Planetarium, Observatory and Science Museum Development </w:t>
      </w:r>
      <w:r w:rsidR="00152CE5">
        <w:t>Board “in</w:t>
      </w:r>
      <w:r>
        <w:t xml:space="preserve"> 2013</w:t>
      </w:r>
    </w:p>
    <w:p w14:paraId="7348D777" w14:textId="77777777" w:rsidR="008C42F7" w:rsidRDefault="008C42F7" w:rsidP="008C42F7">
      <w:pPr>
        <w:pStyle w:val="ListParagraph"/>
        <w:jc w:val="both"/>
      </w:pPr>
    </w:p>
    <w:p w14:paraId="6AF47002" w14:textId="390C2FD7" w:rsidR="00450F1D" w:rsidRDefault="00152CE5" w:rsidP="00406576">
      <w:pPr>
        <w:pStyle w:val="ListParagraph"/>
        <w:numPr>
          <w:ilvl w:val="0"/>
          <w:numId w:val="2"/>
        </w:numPr>
        <w:jc w:val="both"/>
      </w:pPr>
      <w:r>
        <w:t>Received “Haym Kruglak Graduate Student Teaching Excellence Award” in April 2017</w:t>
      </w:r>
      <w:r w:rsidR="008C42F7">
        <w:t>.</w:t>
      </w:r>
    </w:p>
    <w:p w14:paraId="23940E18" w14:textId="77777777" w:rsidR="008C42F7" w:rsidRDefault="008C42F7" w:rsidP="002345B8">
      <w:pPr>
        <w:jc w:val="both"/>
      </w:pPr>
    </w:p>
    <w:p w14:paraId="39B77AF3" w14:textId="7BB44F21" w:rsidR="00450F1D" w:rsidRDefault="00450F1D" w:rsidP="00406576">
      <w:pPr>
        <w:pStyle w:val="ListParagraph"/>
        <w:numPr>
          <w:ilvl w:val="0"/>
          <w:numId w:val="2"/>
        </w:numPr>
        <w:jc w:val="both"/>
      </w:pPr>
      <w:r>
        <w:t>Awarded by David Carley Memorial Graduate Award for 2017</w:t>
      </w:r>
      <w:r w:rsidR="00152CE5">
        <w:t xml:space="preserve"> - </w:t>
      </w:r>
      <w:r>
        <w:t>2018 for demonstrating outstanding scholarly achievement in coursework.</w:t>
      </w:r>
    </w:p>
    <w:p w14:paraId="4F4CADBB" w14:textId="77777777" w:rsidR="008C42F7" w:rsidRDefault="008C42F7" w:rsidP="008C42F7">
      <w:pPr>
        <w:pStyle w:val="ListParagraph"/>
        <w:jc w:val="both"/>
      </w:pPr>
    </w:p>
    <w:p w14:paraId="24FF18D1" w14:textId="640B3C89" w:rsidR="00C04C9F" w:rsidRDefault="00271AA8" w:rsidP="00406576">
      <w:pPr>
        <w:pStyle w:val="ListParagraph"/>
        <w:numPr>
          <w:ilvl w:val="0"/>
          <w:numId w:val="2"/>
        </w:numPr>
        <w:jc w:val="both"/>
      </w:pPr>
      <w:r>
        <w:t>Graduate College of recognized as a Doctoral Candidacy in Physics Program at Western Michigan University in July 2019.</w:t>
      </w:r>
    </w:p>
    <w:p w14:paraId="500DC180" w14:textId="77777777" w:rsidR="00450F1D" w:rsidRDefault="00450F1D"/>
    <w:p w14:paraId="3013A32C" w14:textId="77777777" w:rsidR="00C04C9F" w:rsidRDefault="00C04C9F"/>
    <w:p w14:paraId="6FFCFF44" w14:textId="736557C6" w:rsidR="00780E9A" w:rsidRPr="00A30E30" w:rsidRDefault="00B22300">
      <w:pPr>
        <w:rPr>
          <w:b/>
          <w:bCs/>
          <w:sz w:val="28"/>
          <w:szCs w:val="28"/>
        </w:rPr>
      </w:pPr>
      <w:r w:rsidRPr="00A30E30">
        <w:rPr>
          <w:b/>
          <w:bCs/>
          <w:sz w:val="28"/>
          <w:szCs w:val="28"/>
        </w:rPr>
        <w:t>Workshop</w:t>
      </w:r>
      <w:r w:rsidR="00780E9A" w:rsidRPr="00A30E30">
        <w:rPr>
          <w:b/>
          <w:bCs/>
          <w:sz w:val="28"/>
          <w:szCs w:val="28"/>
        </w:rPr>
        <w:t>s</w:t>
      </w:r>
      <w:r w:rsidRPr="00A30E30">
        <w:rPr>
          <w:b/>
          <w:bCs/>
          <w:sz w:val="28"/>
          <w:szCs w:val="28"/>
        </w:rPr>
        <w:t xml:space="preserve"> and Conference</w:t>
      </w:r>
      <w:r w:rsidR="00780E9A" w:rsidRPr="00A30E30">
        <w:rPr>
          <w:b/>
          <w:bCs/>
          <w:sz w:val="28"/>
          <w:szCs w:val="28"/>
        </w:rPr>
        <w:t>s</w:t>
      </w:r>
    </w:p>
    <w:p w14:paraId="11E5353A" w14:textId="77777777" w:rsidR="0042187D" w:rsidRPr="0042187D" w:rsidRDefault="0042187D">
      <w:pPr>
        <w:rPr>
          <w:b/>
          <w:bCs/>
        </w:rPr>
      </w:pPr>
    </w:p>
    <w:p w14:paraId="29C1AF52" w14:textId="7426ED98" w:rsidR="00B22300" w:rsidRDefault="00780E9A" w:rsidP="00406576">
      <w:pPr>
        <w:pStyle w:val="ListParagraph"/>
        <w:numPr>
          <w:ilvl w:val="0"/>
          <w:numId w:val="3"/>
        </w:numPr>
        <w:jc w:val="both"/>
      </w:pPr>
      <w:r>
        <w:t xml:space="preserve">Participated in the </w:t>
      </w:r>
      <w:r w:rsidR="000D745E">
        <w:t>“</w:t>
      </w:r>
      <w:r>
        <w:t>Fifth National Conferences on Science and Technology</w:t>
      </w:r>
      <w:r w:rsidR="000D745E">
        <w:t>”</w:t>
      </w:r>
      <w:r>
        <w:t xml:space="preserve"> organized Nepal Academy of Science and Technology (10-12 November 2008)</w:t>
      </w:r>
      <w:r w:rsidR="000D745E">
        <w:t>.</w:t>
      </w:r>
    </w:p>
    <w:p w14:paraId="1475C779" w14:textId="77777777" w:rsidR="008C42F7" w:rsidRDefault="008C42F7" w:rsidP="008C42F7">
      <w:pPr>
        <w:pStyle w:val="ListParagraph"/>
        <w:jc w:val="both"/>
      </w:pPr>
    </w:p>
    <w:p w14:paraId="6F1B7DF8" w14:textId="7C347BB0" w:rsidR="008C42F7" w:rsidRDefault="00186E49" w:rsidP="002345B8">
      <w:pPr>
        <w:pStyle w:val="ListParagraph"/>
        <w:numPr>
          <w:ilvl w:val="0"/>
          <w:numId w:val="3"/>
        </w:numPr>
        <w:jc w:val="both"/>
      </w:pPr>
      <w:r>
        <w:t xml:space="preserve">Worked as an exhibitor </w:t>
      </w:r>
      <w:r w:rsidR="0047688F">
        <w:t>in “T</w:t>
      </w:r>
      <w:r w:rsidR="00425102">
        <w:t>he</w:t>
      </w:r>
      <w:r>
        <w:t xml:space="preserve"> S</w:t>
      </w:r>
      <w:r w:rsidR="00425102">
        <w:t>econd</w:t>
      </w:r>
      <w:r>
        <w:t xml:space="preserve"> N</w:t>
      </w:r>
      <w:r w:rsidR="00425102">
        <w:t>ational</w:t>
      </w:r>
      <w:r>
        <w:t xml:space="preserve"> S</w:t>
      </w:r>
      <w:r w:rsidR="00425102">
        <w:t>cience</w:t>
      </w:r>
      <w:r>
        <w:t xml:space="preserve"> E</w:t>
      </w:r>
      <w:r w:rsidR="00425102">
        <w:t>xhibition</w:t>
      </w:r>
      <w:r>
        <w:t xml:space="preserve">” organized by Central Department of Physics </w:t>
      </w:r>
      <w:r w:rsidR="00042385">
        <w:t>Tribhuvan University</w:t>
      </w:r>
      <w:r w:rsidR="000D745E">
        <w:t xml:space="preserve"> (7-10 Feb 2011).</w:t>
      </w:r>
    </w:p>
    <w:p w14:paraId="08137FD3" w14:textId="77777777" w:rsidR="008C42F7" w:rsidRDefault="008C42F7" w:rsidP="008C42F7">
      <w:pPr>
        <w:pStyle w:val="ListParagraph"/>
        <w:jc w:val="both"/>
      </w:pPr>
    </w:p>
    <w:p w14:paraId="10DA7DA4" w14:textId="3661DAB2" w:rsidR="0047688F" w:rsidRDefault="00780E9A" w:rsidP="00406576">
      <w:pPr>
        <w:pStyle w:val="ListParagraph"/>
        <w:numPr>
          <w:ilvl w:val="0"/>
          <w:numId w:val="3"/>
        </w:numPr>
        <w:jc w:val="both"/>
      </w:pPr>
      <w:r>
        <w:t xml:space="preserve">Participated in the “International School of Astronomy and Space Science” </w:t>
      </w:r>
      <w:r w:rsidR="000D745E">
        <w:t>organized by</w:t>
      </w:r>
      <w:r>
        <w:t xml:space="preserve"> B.P Koirala Memorial Planetarium</w:t>
      </w:r>
      <w:r w:rsidR="000D745E">
        <w:t xml:space="preserve"> </w:t>
      </w:r>
      <w:r>
        <w:t>Observatory and Science Museum Development Board</w:t>
      </w:r>
      <w:r w:rsidR="000D745E">
        <w:t xml:space="preserve"> (1-10 Oct 2012).</w:t>
      </w:r>
    </w:p>
    <w:p w14:paraId="630FAD0A" w14:textId="77777777" w:rsidR="008C42F7" w:rsidRDefault="008C42F7" w:rsidP="008C42F7">
      <w:pPr>
        <w:pStyle w:val="ListParagraph"/>
        <w:jc w:val="both"/>
      </w:pPr>
    </w:p>
    <w:p w14:paraId="016B0C73" w14:textId="6B6E3252" w:rsidR="0047688F" w:rsidRDefault="00023CA1" w:rsidP="008C42F7">
      <w:pPr>
        <w:pStyle w:val="ListParagraph"/>
        <w:numPr>
          <w:ilvl w:val="0"/>
          <w:numId w:val="3"/>
        </w:numPr>
        <w:jc w:val="both"/>
      </w:pPr>
      <w:r>
        <w:t xml:space="preserve">Participated in the </w:t>
      </w:r>
      <w:r w:rsidR="000D745E">
        <w:t>“</w:t>
      </w:r>
      <w:r>
        <w:t>National Workshops on Astronomy and Astrophysics</w:t>
      </w:r>
      <w:r w:rsidR="000D745E">
        <w:t>”</w:t>
      </w:r>
      <w:r>
        <w:t xml:space="preserve"> organized by Central Department of Physics</w:t>
      </w:r>
      <w:r w:rsidR="00042385">
        <w:t>, Tribhuvan University</w:t>
      </w:r>
      <w:r w:rsidR="000D745E">
        <w:t xml:space="preserve"> (25-28 June 2013).</w:t>
      </w:r>
    </w:p>
    <w:p w14:paraId="3357AF19" w14:textId="77777777" w:rsidR="008C42F7" w:rsidRDefault="008C42F7" w:rsidP="008C42F7">
      <w:pPr>
        <w:pStyle w:val="ListParagraph"/>
      </w:pPr>
    </w:p>
    <w:p w14:paraId="7D8D5DE2" w14:textId="77777777" w:rsidR="008C42F7" w:rsidRDefault="008C42F7" w:rsidP="008C42F7">
      <w:pPr>
        <w:pStyle w:val="ListParagraph"/>
        <w:jc w:val="both"/>
      </w:pPr>
    </w:p>
    <w:p w14:paraId="0AF3A8E2" w14:textId="3C1C449D" w:rsidR="0047688F" w:rsidRDefault="00042385" w:rsidP="00406576">
      <w:pPr>
        <w:pStyle w:val="ListParagraph"/>
        <w:numPr>
          <w:ilvl w:val="0"/>
          <w:numId w:val="3"/>
        </w:numPr>
        <w:jc w:val="both"/>
      </w:pPr>
      <w:r>
        <w:t>P</w:t>
      </w:r>
      <w:r w:rsidR="0047688F">
        <w:t>articipated in the international workshop on “B</w:t>
      </w:r>
      <w:r w:rsidR="00425102">
        <w:t>lack</w:t>
      </w:r>
      <w:r w:rsidR="0047688F">
        <w:t xml:space="preserve"> H</w:t>
      </w:r>
      <w:r w:rsidR="00425102">
        <w:t>oles</w:t>
      </w:r>
      <w:r w:rsidR="0047688F">
        <w:t xml:space="preserve"> </w:t>
      </w:r>
      <w:r w:rsidR="00425102">
        <w:t>and</w:t>
      </w:r>
      <w:r w:rsidR="0047688F">
        <w:t xml:space="preserve"> F</w:t>
      </w:r>
      <w:r w:rsidR="00425102">
        <w:t>riends</w:t>
      </w:r>
      <w:r w:rsidR="0047688F">
        <w:t>”</w:t>
      </w:r>
      <w:r>
        <w:t xml:space="preserve"> organized by Fudan University</w:t>
      </w:r>
      <w:r w:rsidR="0047688F">
        <w:t xml:space="preserve"> Shanghai, China (30 March-1 April 2015)</w:t>
      </w:r>
      <w:r w:rsidR="000D745E">
        <w:t>.</w:t>
      </w:r>
    </w:p>
    <w:p w14:paraId="79A5F564" w14:textId="77777777" w:rsidR="008C42F7" w:rsidRDefault="008C42F7" w:rsidP="008C42F7">
      <w:pPr>
        <w:pStyle w:val="ListParagraph"/>
        <w:jc w:val="both"/>
      </w:pPr>
    </w:p>
    <w:p w14:paraId="1B13052B" w14:textId="2CEFE60F" w:rsidR="008C42F7" w:rsidRDefault="0047688F" w:rsidP="002345B8">
      <w:pPr>
        <w:pStyle w:val="ListParagraph"/>
        <w:numPr>
          <w:ilvl w:val="0"/>
          <w:numId w:val="3"/>
        </w:numPr>
        <w:jc w:val="both"/>
      </w:pPr>
      <w:r>
        <w:t>Participated</w:t>
      </w:r>
      <w:r w:rsidR="00023CA1">
        <w:t xml:space="preserve"> in the </w:t>
      </w:r>
      <w:r>
        <w:t>a “Y</w:t>
      </w:r>
      <w:r w:rsidR="00425102">
        <w:t>outh</w:t>
      </w:r>
      <w:r w:rsidR="00023CA1">
        <w:t xml:space="preserve"> </w:t>
      </w:r>
      <w:r w:rsidR="002345B8">
        <w:t>for</w:t>
      </w:r>
      <w:r w:rsidR="00023CA1">
        <w:t xml:space="preserve"> </w:t>
      </w:r>
      <w:r w:rsidR="00425102">
        <w:t>Smart</w:t>
      </w:r>
      <w:r w:rsidR="00023CA1">
        <w:t xml:space="preserve"> S</w:t>
      </w:r>
      <w:r w:rsidR="00425102">
        <w:t>olutions</w:t>
      </w:r>
      <w:r w:rsidR="00023CA1">
        <w:t xml:space="preserve">” conference on Climate change organized by Nepal Prakriti </w:t>
      </w:r>
      <w:proofErr w:type="spellStart"/>
      <w:r w:rsidR="00023CA1">
        <w:t>Pathshala</w:t>
      </w:r>
      <w:proofErr w:type="spellEnd"/>
      <w:r w:rsidR="00023CA1">
        <w:t xml:space="preserve"> (26-28 March 2014)</w:t>
      </w:r>
      <w:r w:rsidR="00131F05">
        <w:t>.</w:t>
      </w:r>
    </w:p>
    <w:p w14:paraId="3285E3EE" w14:textId="77777777" w:rsidR="00131F05" w:rsidRDefault="00131F05" w:rsidP="00131F05">
      <w:pPr>
        <w:pStyle w:val="ListParagraph"/>
      </w:pPr>
    </w:p>
    <w:p w14:paraId="3E2F2AB3" w14:textId="3ED39A76" w:rsidR="00131F05" w:rsidRDefault="00131F05" w:rsidP="002345B8">
      <w:pPr>
        <w:pStyle w:val="ListParagraph"/>
        <w:numPr>
          <w:ilvl w:val="0"/>
          <w:numId w:val="3"/>
        </w:numPr>
        <w:jc w:val="both"/>
      </w:pPr>
      <w:r>
        <w:t>Participated in the 236</w:t>
      </w:r>
      <w:r w:rsidRPr="00131F05">
        <w:rPr>
          <w:vertAlign w:val="superscript"/>
        </w:rPr>
        <w:t>th</w:t>
      </w:r>
      <w:r>
        <w:t xml:space="preserve"> meeting of American Astronomical Society which was held on 1</w:t>
      </w:r>
      <w:r w:rsidR="00951F93">
        <w:t>-</w:t>
      </w:r>
      <w:r>
        <w:t xml:space="preserve">3 June 2020. There I presented the poster related my work </w:t>
      </w:r>
      <w:r w:rsidR="00951F93">
        <w:t xml:space="preserve">in </w:t>
      </w:r>
      <w:r>
        <w:t>Ph.D.</w:t>
      </w:r>
    </w:p>
    <w:p w14:paraId="70B83E40" w14:textId="77777777" w:rsidR="006C7E7C" w:rsidRDefault="006C7E7C" w:rsidP="006C7E7C">
      <w:pPr>
        <w:pStyle w:val="ListParagraph"/>
      </w:pPr>
    </w:p>
    <w:p w14:paraId="56D97DB4" w14:textId="32787FCA" w:rsidR="006C7E7C" w:rsidRDefault="006C7E7C" w:rsidP="002345B8">
      <w:pPr>
        <w:pStyle w:val="ListParagraph"/>
        <w:numPr>
          <w:ilvl w:val="0"/>
          <w:numId w:val="3"/>
        </w:numPr>
        <w:jc w:val="both"/>
      </w:pPr>
      <w:r>
        <w:t>Participated and presented a short talk about my work in PhD in ANPA conference which was held on July 17-19.</w:t>
      </w:r>
    </w:p>
    <w:p w14:paraId="35683105" w14:textId="77777777" w:rsidR="002F3DEB" w:rsidRDefault="002F3DEB" w:rsidP="002F3DEB">
      <w:pPr>
        <w:pStyle w:val="ListParagraph"/>
      </w:pPr>
    </w:p>
    <w:p w14:paraId="53CB32C9" w14:textId="716D60F7" w:rsidR="002F3DEB" w:rsidRDefault="002F3DEB" w:rsidP="002345B8">
      <w:pPr>
        <w:pStyle w:val="ListParagraph"/>
        <w:numPr>
          <w:ilvl w:val="0"/>
          <w:numId w:val="3"/>
        </w:numPr>
        <w:jc w:val="both"/>
      </w:pPr>
      <w:r>
        <w:t xml:space="preserve">Participated in the workshop of </w:t>
      </w:r>
      <w:proofErr w:type="spellStart"/>
      <w:r>
        <w:t>AtomDB</w:t>
      </w:r>
      <w:proofErr w:type="spellEnd"/>
      <w:r>
        <w:t>. Which was conducted in Aug 3-5 2020.</w:t>
      </w:r>
    </w:p>
    <w:p w14:paraId="70A5935B" w14:textId="77777777" w:rsidR="008C42F7" w:rsidRDefault="008C42F7" w:rsidP="008C42F7">
      <w:pPr>
        <w:pStyle w:val="ListParagraph"/>
        <w:jc w:val="both"/>
      </w:pPr>
    </w:p>
    <w:p w14:paraId="47172EDA" w14:textId="234EE42F" w:rsidR="00B22300" w:rsidRDefault="00B22300" w:rsidP="00406576">
      <w:pPr>
        <w:pStyle w:val="ListParagraph"/>
        <w:numPr>
          <w:ilvl w:val="0"/>
          <w:numId w:val="3"/>
        </w:numPr>
        <w:jc w:val="both"/>
      </w:pPr>
      <w:r>
        <w:t xml:space="preserve">Participated in all the </w:t>
      </w:r>
      <w:r w:rsidR="0047688F">
        <w:t>colloqui</w:t>
      </w:r>
      <w:r w:rsidR="00042385">
        <w:t>a</w:t>
      </w:r>
      <w:r>
        <w:t xml:space="preserve"> of Western Michigan</w:t>
      </w:r>
      <w:r w:rsidR="00D23CA8">
        <w:t xml:space="preserve"> since Fall 2015 to till now.</w:t>
      </w:r>
    </w:p>
    <w:p w14:paraId="758A8EAD" w14:textId="77777777" w:rsidR="00B22300" w:rsidRDefault="00B22300"/>
    <w:p w14:paraId="549DB4DC" w14:textId="77777777" w:rsidR="008C42F7" w:rsidRDefault="008C42F7">
      <w:pPr>
        <w:rPr>
          <w:b/>
          <w:bCs/>
        </w:rPr>
      </w:pPr>
    </w:p>
    <w:p w14:paraId="542C5EB6" w14:textId="78F59B4D" w:rsidR="00277747" w:rsidRDefault="00B22300">
      <w:pPr>
        <w:rPr>
          <w:b/>
          <w:bCs/>
          <w:sz w:val="28"/>
          <w:szCs w:val="28"/>
        </w:rPr>
      </w:pPr>
      <w:r w:rsidRPr="00A30E30">
        <w:rPr>
          <w:b/>
          <w:bCs/>
          <w:sz w:val="28"/>
          <w:szCs w:val="28"/>
        </w:rPr>
        <w:t>Social Activities</w:t>
      </w:r>
    </w:p>
    <w:p w14:paraId="0153C1A7" w14:textId="4B17DB79" w:rsidR="00277747" w:rsidRDefault="00277747" w:rsidP="00277747">
      <w:pPr>
        <w:pStyle w:val="ListParagraph"/>
        <w:rPr>
          <w:b/>
          <w:bCs/>
          <w:sz w:val="28"/>
          <w:szCs w:val="28"/>
        </w:rPr>
      </w:pPr>
    </w:p>
    <w:p w14:paraId="6D4B9057" w14:textId="3AE807E8" w:rsidR="00277747" w:rsidRPr="00277747" w:rsidRDefault="00277747" w:rsidP="00277747">
      <w:pPr>
        <w:pStyle w:val="ListParagraph"/>
        <w:numPr>
          <w:ilvl w:val="0"/>
          <w:numId w:val="12"/>
        </w:numPr>
      </w:pPr>
      <w:r w:rsidRPr="00277747">
        <w:t xml:space="preserve">Worked as a secretary in Social organization </w:t>
      </w:r>
      <w:r>
        <w:t>n</w:t>
      </w:r>
      <w:r w:rsidRPr="00277747">
        <w:t xml:space="preserve">amed Ganga Jamuna </w:t>
      </w:r>
      <w:proofErr w:type="spellStart"/>
      <w:r w:rsidRPr="00277747">
        <w:t>Utthan</w:t>
      </w:r>
      <w:proofErr w:type="spellEnd"/>
      <w:r w:rsidRPr="00277747">
        <w:t xml:space="preserve"> Sangh Club.</w:t>
      </w:r>
    </w:p>
    <w:p w14:paraId="6C3BE33B" w14:textId="77777777" w:rsidR="001F7471" w:rsidRPr="001F7471" w:rsidRDefault="001F7471" w:rsidP="00406576">
      <w:pPr>
        <w:jc w:val="both"/>
        <w:rPr>
          <w:b/>
          <w:bCs/>
        </w:rPr>
      </w:pPr>
    </w:p>
    <w:p w14:paraId="1D4EDA66" w14:textId="18B7B132" w:rsidR="00780E9A" w:rsidRDefault="00B22300" w:rsidP="008C42F7">
      <w:pPr>
        <w:pStyle w:val="ListParagraph"/>
        <w:numPr>
          <w:ilvl w:val="0"/>
          <w:numId w:val="4"/>
        </w:numPr>
        <w:jc w:val="both"/>
      </w:pPr>
      <w:r>
        <w:t>Member of Lions Club of Nepal Hilight since 2015</w:t>
      </w:r>
    </w:p>
    <w:p w14:paraId="5A158349" w14:textId="77777777" w:rsidR="008C42F7" w:rsidRDefault="008C42F7" w:rsidP="008C42F7">
      <w:pPr>
        <w:pStyle w:val="ListParagraph"/>
        <w:jc w:val="both"/>
      </w:pPr>
    </w:p>
    <w:p w14:paraId="4915E232" w14:textId="62174DD6" w:rsidR="00023CA1" w:rsidRDefault="00023CA1" w:rsidP="00406576">
      <w:pPr>
        <w:pStyle w:val="ListParagraph"/>
        <w:numPr>
          <w:ilvl w:val="0"/>
          <w:numId w:val="4"/>
        </w:numPr>
        <w:jc w:val="both"/>
      </w:pPr>
      <w:r>
        <w:t xml:space="preserve">Worked as </w:t>
      </w:r>
      <w:r w:rsidR="00186E49">
        <w:t>a</w:t>
      </w:r>
      <w:r>
        <w:t xml:space="preserve"> Volunteer in Samaritans Purse during the Massive earthquake in Nepal in 2015.</w:t>
      </w:r>
    </w:p>
    <w:p w14:paraId="5363784E" w14:textId="77777777" w:rsidR="000616F9" w:rsidRDefault="000616F9" w:rsidP="000616F9">
      <w:pPr>
        <w:pStyle w:val="ListParagraph"/>
      </w:pPr>
    </w:p>
    <w:p w14:paraId="3311F7FD" w14:textId="7F12EA10" w:rsidR="000616F9" w:rsidRDefault="000616F9" w:rsidP="00406576">
      <w:pPr>
        <w:pStyle w:val="ListParagraph"/>
        <w:numPr>
          <w:ilvl w:val="0"/>
          <w:numId w:val="4"/>
        </w:numPr>
        <w:jc w:val="both"/>
      </w:pPr>
      <w:r>
        <w:t>Working as an Member of Association of Nepalese in Midwest America since 2020.</w:t>
      </w:r>
    </w:p>
    <w:p w14:paraId="4416E195" w14:textId="77777777" w:rsidR="008C42F7" w:rsidRDefault="008C42F7"/>
    <w:p w14:paraId="3BAC15B4" w14:textId="00E7C984" w:rsidR="00DB6CC7" w:rsidRPr="00DB6CC7" w:rsidRDefault="00DB6CC7">
      <w:pPr>
        <w:rPr>
          <w:b/>
          <w:bCs/>
          <w:sz w:val="28"/>
          <w:szCs w:val="28"/>
        </w:rPr>
      </w:pPr>
      <w:r w:rsidRPr="00DB6CC7">
        <w:rPr>
          <w:b/>
          <w:bCs/>
          <w:sz w:val="28"/>
          <w:szCs w:val="28"/>
        </w:rPr>
        <w:t>Others</w:t>
      </w:r>
    </w:p>
    <w:p w14:paraId="48A34B9A" w14:textId="3B982631" w:rsidR="00DB6CC7" w:rsidRDefault="00DB6CC7">
      <w:pPr>
        <w:rPr>
          <w:b/>
          <w:bCs/>
          <w:sz w:val="28"/>
          <w:szCs w:val="28"/>
        </w:rPr>
      </w:pPr>
    </w:p>
    <w:p w14:paraId="56FDF812" w14:textId="128848A2" w:rsidR="00DB6CC7" w:rsidRPr="00DB6CC7" w:rsidRDefault="00DB6CC7" w:rsidP="00DB6CC7">
      <w:pPr>
        <w:pStyle w:val="ListParagraph"/>
        <w:numPr>
          <w:ilvl w:val="0"/>
          <w:numId w:val="13"/>
        </w:numPr>
      </w:pPr>
      <w:r w:rsidRPr="00DB6CC7">
        <w:t>I am interested in the tourism business. I own the one third of shares of Touch Paradise Trekking Pvt. Ltd. Which primarily work in trekking in Nepal.</w:t>
      </w:r>
    </w:p>
    <w:p w14:paraId="740F15A6" w14:textId="77777777" w:rsidR="008C42F7" w:rsidRDefault="008C42F7"/>
    <w:p w14:paraId="02927FF6" w14:textId="77777777" w:rsidR="008C42F7" w:rsidRDefault="008C42F7"/>
    <w:p w14:paraId="47D2918F" w14:textId="77777777" w:rsidR="008C42F7" w:rsidRDefault="008C42F7"/>
    <w:p w14:paraId="683CE958" w14:textId="77777777" w:rsidR="00063D95" w:rsidRDefault="00063D95">
      <w:pPr>
        <w:rPr>
          <w:b/>
          <w:bCs/>
          <w:sz w:val="28"/>
          <w:szCs w:val="28"/>
        </w:rPr>
      </w:pPr>
    </w:p>
    <w:p w14:paraId="7C191B77" w14:textId="77777777" w:rsidR="00063D95" w:rsidRDefault="00063D95">
      <w:pPr>
        <w:rPr>
          <w:b/>
          <w:bCs/>
          <w:sz w:val="28"/>
          <w:szCs w:val="28"/>
        </w:rPr>
      </w:pPr>
    </w:p>
    <w:p w14:paraId="264F0B2D" w14:textId="77777777" w:rsidR="00063D95" w:rsidRDefault="00063D95">
      <w:pPr>
        <w:rPr>
          <w:b/>
          <w:bCs/>
          <w:sz w:val="28"/>
          <w:szCs w:val="28"/>
        </w:rPr>
      </w:pPr>
    </w:p>
    <w:p w14:paraId="7C7E0ECA" w14:textId="77777777" w:rsidR="00063D95" w:rsidRDefault="00063D95">
      <w:pPr>
        <w:rPr>
          <w:b/>
          <w:bCs/>
          <w:sz w:val="28"/>
          <w:szCs w:val="28"/>
        </w:rPr>
      </w:pPr>
    </w:p>
    <w:p w14:paraId="26854562" w14:textId="77777777" w:rsidR="00063D95" w:rsidRDefault="00063D95">
      <w:pPr>
        <w:rPr>
          <w:b/>
          <w:bCs/>
          <w:sz w:val="28"/>
          <w:szCs w:val="28"/>
        </w:rPr>
      </w:pPr>
    </w:p>
    <w:p w14:paraId="25037583" w14:textId="77777777" w:rsidR="00063D95" w:rsidRDefault="00063D95">
      <w:pPr>
        <w:rPr>
          <w:b/>
          <w:bCs/>
          <w:sz w:val="28"/>
          <w:szCs w:val="28"/>
        </w:rPr>
      </w:pPr>
    </w:p>
    <w:p w14:paraId="2F9A4144" w14:textId="77777777" w:rsidR="00063D95" w:rsidRDefault="00063D95">
      <w:pPr>
        <w:rPr>
          <w:b/>
          <w:bCs/>
          <w:sz w:val="28"/>
          <w:szCs w:val="28"/>
        </w:rPr>
      </w:pPr>
    </w:p>
    <w:p w14:paraId="1C5FEF96" w14:textId="10BFF803" w:rsidR="00B56B3D" w:rsidRPr="00A30E30" w:rsidRDefault="00B22300">
      <w:pPr>
        <w:rPr>
          <w:b/>
          <w:bCs/>
          <w:sz w:val="28"/>
          <w:szCs w:val="28"/>
        </w:rPr>
      </w:pPr>
      <w:r w:rsidRPr="00A30E30">
        <w:rPr>
          <w:b/>
          <w:bCs/>
          <w:sz w:val="28"/>
          <w:szCs w:val="28"/>
        </w:rPr>
        <w:t>Reference</w:t>
      </w:r>
      <w:r w:rsidR="00186E49" w:rsidRPr="00A30E30">
        <w:rPr>
          <w:b/>
          <w:bCs/>
          <w:sz w:val="28"/>
          <w:szCs w:val="28"/>
        </w:rPr>
        <w:t>s</w:t>
      </w:r>
    </w:p>
    <w:p w14:paraId="32E1A921" w14:textId="16221615" w:rsidR="00B22300" w:rsidRDefault="00B22300"/>
    <w:p w14:paraId="34B5D4DC" w14:textId="45061901" w:rsidR="00B22300" w:rsidRDefault="00B22300">
      <w:r>
        <w:t>Prof. Manuel Bautista</w:t>
      </w:r>
    </w:p>
    <w:p w14:paraId="15FA0984" w14:textId="025BC63C" w:rsidR="00B22300" w:rsidRDefault="00B22300">
      <w:r>
        <w:t>Physics Department</w:t>
      </w:r>
    </w:p>
    <w:p w14:paraId="15D0A100" w14:textId="36E2CC2E" w:rsidR="00B22300" w:rsidRDefault="00B22300">
      <w:r>
        <w:t>Western Michigan University</w:t>
      </w:r>
    </w:p>
    <w:p w14:paraId="35BFC5A3" w14:textId="190DCCF8" w:rsidR="008A0BBC" w:rsidRDefault="008A0BBC"/>
    <w:p w14:paraId="417CF5E6" w14:textId="77777777" w:rsidR="008A0BBC" w:rsidRDefault="008A0BBC"/>
    <w:p w14:paraId="223CD27A" w14:textId="2D49B3AD" w:rsidR="00B22300" w:rsidRDefault="00B22300">
      <w:r>
        <w:t>Prof. Udayaraj Khanal</w:t>
      </w:r>
    </w:p>
    <w:p w14:paraId="291707E9" w14:textId="617ACE1C" w:rsidR="00B22300" w:rsidRDefault="008A0BBC">
      <w:r>
        <w:t>Central Department of Physics</w:t>
      </w:r>
    </w:p>
    <w:p w14:paraId="1F0B6498" w14:textId="78B4E053" w:rsidR="00B22300" w:rsidRDefault="00B22300">
      <w:r>
        <w:t>Tribhuvan University</w:t>
      </w:r>
    </w:p>
    <w:p w14:paraId="612577C9" w14:textId="651FD673" w:rsidR="00C36750" w:rsidRDefault="00C36750"/>
    <w:p w14:paraId="1172F689" w14:textId="0268A9CF" w:rsidR="008A0BBC" w:rsidRDefault="008A0BBC"/>
    <w:p w14:paraId="04471AFB" w14:textId="77777777" w:rsidR="008A0BBC" w:rsidRDefault="008A0BBC"/>
    <w:p w14:paraId="464C9BAD" w14:textId="77777777" w:rsidR="00E1641F" w:rsidRDefault="00E1641F"/>
    <w:sectPr w:rsidR="00E1641F" w:rsidSect="00EE0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D562B"/>
    <w:multiLevelType w:val="hybridMultilevel"/>
    <w:tmpl w:val="CE901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2C5FFF"/>
    <w:multiLevelType w:val="hybridMultilevel"/>
    <w:tmpl w:val="FE968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3064D"/>
    <w:multiLevelType w:val="hybridMultilevel"/>
    <w:tmpl w:val="ECBC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C7443"/>
    <w:multiLevelType w:val="hybridMultilevel"/>
    <w:tmpl w:val="F9A4C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831F0"/>
    <w:multiLevelType w:val="hybridMultilevel"/>
    <w:tmpl w:val="116A9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967A95"/>
    <w:multiLevelType w:val="hybridMultilevel"/>
    <w:tmpl w:val="ED4A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E25682"/>
    <w:multiLevelType w:val="hybridMultilevel"/>
    <w:tmpl w:val="EE4A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0E56D2"/>
    <w:multiLevelType w:val="hybridMultilevel"/>
    <w:tmpl w:val="0998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D4A06"/>
    <w:multiLevelType w:val="hybridMultilevel"/>
    <w:tmpl w:val="0D32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427919"/>
    <w:multiLevelType w:val="hybridMultilevel"/>
    <w:tmpl w:val="1C7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C33180"/>
    <w:multiLevelType w:val="hybridMultilevel"/>
    <w:tmpl w:val="54CC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211692"/>
    <w:multiLevelType w:val="hybridMultilevel"/>
    <w:tmpl w:val="1FD6C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F065A8"/>
    <w:multiLevelType w:val="hybridMultilevel"/>
    <w:tmpl w:val="76C2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12"/>
  </w:num>
  <w:num w:numId="6">
    <w:abstractNumId w:val="10"/>
  </w:num>
  <w:num w:numId="7">
    <w:abstractNumId w:val="9"/>
  </w:num>
  <w:num w:numId="8">
    <w:abstractNumId w:val="1"/>
  </w:num>
  <w:num w:numId="9">
    <w:abstractNumId w:val="4"/>
  </w:num>
  <w:num w:numId="10">
    <w:abstractNumId w:val="8"/>
  </w:num>
  <w:num w:numId="11">
    <w:abstractNumId w:val="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1F"/>
    <w:rsid w:val="00023CA1"/>
    <w:rsid w:val="00042385"/>
    <w:rsid w:val="000616F9"/>
    <w:rsid w:val="00063D95"/>
    <w:rsid w:val="000842AD"/>
    <w:rsid w:val="000D745E"/>
    <w:rsid w:val="00131F05"/>
    <w:rsid w:val="00132C1C"/>
    <w:rsid w:val="00147576"/>
    <w:rsid w:val="00152CE5"/>
    <w:rsid w:val="00186E49"/>
    <w:rsid w:val="001E23F8"/>
    <w:rsid w:val="001F0C60"/>
    <w:rsid w:val="001F7471"/>
    <w:rsid w:val="00217092"/>
    <w:rsid w:val="002268B5"/>
    <w:rsid w:val="002345B8"/>
    <w:rsid w:val="0025392C"/>
    <w:rsid w:val="00271AA8"/>
    <w:rsid w:val="00277747"/>
    <w:rsid w:val="002D33C1"/>
    <w:rsid w:val="002F3DEB"/>
    <w:rsid w:val="00406576"/>
    <w:rsid w:val="0042187D"/>
    <w:rsid w:val="00425102"/>
    <w:rsid w:val="00450F1D"/>
    <w:rsid w:val="0047688F"/>
    <w:rsid w:val="004C01E5"/>
    <w:rsid w:val="004C0DEA"/>
    <w:rsid w:val="004F2DAB"/>
    <w:rsid w:val="00504B0A"/>
    <w:rsid w:val="005344D5"/>
    <w:rsid w:val="0067150E"/>
    <w:rsid w:val="00697000"/>
    <w:rsid w:val="006C7E7C"/>
    <w:rsid w:val="006F79CC"/>
    <w:rsid w:val="00780E9A"/>
    <w:rsid w:val="007C2900"/>
    <w:rsid w:val="007E4AB9"/>
    <w:rsid w:val="00814795"/>
    <w:rsid w:val="0088738F"/>
    <w:rsid w:val="008A0BBC"/>
    <w:rsid w:val="008C42F7"/>
    <w:rsid w:val="008F3D89"/>
    <w:rsid w:val="00951F93"/>
    <w:rsid w:val="00A30E30"/>
    <w:rsid w:val="00A54532"/>
    <w:rsid w:val="00B22300"/>
    <w:rsid w:val="00B56B3D"/>
    <w:rsid w:val="00BC5416"/>
    <w:rsid w:val="00C04C9F"/>
    <w:rsid w:val="00C36750"/>
    <w:rsid w:val="00C416DF"/>
    <w:rsid w:val="00CA677F"/>
    <w:rsid w:val="00D23CA8"/>
    <w:rsid w:val="00D246DF"/>
    <w:rsid w:val="00D54993"/>
    <w:rsid w:val="00D74C9C"/>
    <w:rsid w:val="00DB6CC7"/>
    <w:rsid w:val="00DE74CB"/>
    <w:rsid w:val="00E1641F"/>
    <w:rsid w:val="00EE0009"/>
    <w:rsid w:val="00F24C0B"/>
    <w:rsid w:val="00F3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021840"/>
  <w15:chartTrackingRefBased/>
  <w15:docId w15:val="{936E99F0-EA23-1F49-B851-02C3E2052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6B3D"/>
    <w:rPr>
      <w:color w:val="0563C1" w:themeColor="hyperlink"/>
      <w:u w:val="single"/>
    </w:rPr>
  </w:style>
  <w:style w:type="character" w:styleId="UnresolvedMention">
    <w:name w:val="Unresolved Mention"/>
    <w:basedOn w:val="DefaultParagraphFont"/>
    <w:uiPriority w:val="99"/>
    <w:semiHidden/>
    <w:unhideWhenUsed/>
    <w:rsid w:val="00B56B3D"/>
    <w:rPr>
      <w:color w:val="605E5C"/>
      <w:shd w:val="clear" w:color="auto" w:fill="E1DFDD"/>
    </w:rPr>
  </w:style>
  <w:style w:type="table" w:styleId="TableGrid">
    <w:name w:val="Table Grid"/>
    <w:basedOn w:val="TableNormal"/>
    <w:uiPriority w:val="39"/>
    <w:rsid w:val="00B56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CE5"/>
    <w:pPr>
      <w:ind w:left="720"/>
      <w:contextualSpacing/>
    </w:pPr>
  </w:style>
  <w:style w:type="character" w:styleId="FollowedHyperlink">
    <w:name w:val="FollowedHyperlink"/>
    <w:basedOn w:val="DefaultParagraphFont"/>
    <w:uiPriority w:val="99"/>
    <w:semiHidden/>
    <w:unhideWhenUsed/>
    <w:rsid w:val="007E4A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508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dev-r-sadaula-38980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vraj.sadaula@wmich.edu" TargetMode="External"/><Relationship Id="rId5" Type="http://schemas.openxmlformats.org/officeDocument/2006/relationships/hyperlink" Target="mailto:drsadaul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Raj Sadaula</dc:creator>
  <cp:keywords/>
  <dc:description/>
  <cp:lastModifiedBy>Dev Raj Sadaula</cp:lastModifiedBy>
  <cp:revision>52</cp:revision>
  <dcterms:created xsi:type="dcterms:W3CDTF">2019-12-02T19:15:00Z</dcterms:created>
  <dcterms:modified xsi:type="dcterms:W3CDTF">2020-12-10T19:56:00Z</dcterms:modified>
</cp:coreProperties>
</file>