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ADDD947" w14:textId="77777777" w:rsidR="006905E6" w:rsidRPr="00BA2BBB" w:rsidRDefault="006905E6" w:rsidP="006905E6"/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7AFE9F66" w14:textId="357385F3" w:rsidR="006905E6" w:rsidRDefault="00DB4E3D" w:rsidP="006905E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5361613" w14:textId="77777777" w:rsidR="006905E6" w:rsidRDefault="006905E6" w:rsidP="006905E6">
      <w:pPr>
        <w:pStyle w:val="Subtitle"/>
        <w:rPr>
          <w:rStyle w:val="SubtleReference"/>
          <w:sz w:val="20"/>
          <w:szCs w:val="20"/>
        </w:rPr>
      </w:pPr>
    </w:p>
    <w:p w14:paraId="42591B03" w14:textId="55C26A3D" w:rsidR="00BA2BBB" w:rsidRDefault="006905E6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F6BC3A8" w14:textId="77777777" w:rsidR="00DB4E3D" w:rsidRDefault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77777777" w:rsidR="00DB4E3D" w:rsidRPr="00A740F4" w:rsidRDefault="00DB4E3D" w:rsidP="00DB4E3D"/>
    <w:p w14:paraId="7ED6E125" w14:textId="59AB1A65" w:rsidR="00DB4E3D" w:rsidRPr="00BA1BAF" w:rsidRDefault="00BA1BAF" w:rsidP="00DB4E3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BA1BAF">
        <w:rPr>
          <w:rStyle w:val="SubtleReference"/>
          <w:lang w:val="fr-CA"/>
        </w:rPr>
        <w:t>SEC</w:t>
      </w:r>
      <w:r>
        <w:rPr>
          <w:rStyle w:val="SubtleReference"/>
          <w:lang w:val="fr-CA"/>
        </w:rPr>
        <w:t xml:space="preserve">TION </w:t>
      </w:r>
      <w:r w:rsidR="002361C2">
        <w:rPr>
          <w:rStyle w:val="SubtleReference"/>
          <w:lang w:val="fr-CA"/>
        </w:rPr>
        <w:t>INJECTION</w:t>
      </w:r>
      <w:r w:rsidR="00DB4E3D" w:rsidRPr="00BA1BAF">
        <w:rPr>
          <w:rStyle w:val="SubtleReference"/>
          <w:lang w:val="fr-CA"/>
        </w:rPr>
        <w:t xml:space="preserve">: </w:t>
      </w:r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1488577C" w14:textId="77777777" w:rsidR="00DB4E3D" w:rsidRPr="00BA1BAF" w:rsidRDefault="00DB4E3D" w:rsidP="00DB4E3D">
      <w:pPr>
        <w:pStyle w:val="Subtitle"/>
        <w:rPr>
          <w:rStyle w:val="SubtleReference"/>
          <w:sz w:val="20"/>
          <w:szCs w:val="20"/>
          <w:lang w:val="fr-CA"/>
        </w:rPr>
      </w:pPr>
    </w:p>
    <w:p w14:paraId="4D90DA15" w14:textId="748A4550" w:rsidR="00DB4E3D" w:rsidRPr="00DB4E3D" w:rsidRDefault="00DB4E3D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section=</w:t>
      </w:r>
      <w:proofErr w:type="spellStart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7FEBD078" w14:textId="2F854BEB" w:rsidR="00DB4E3D" w:rsidRDefault="00DB4E3D">
      <w:pPr>
        <w:rPr>
          <w:lang w:val="fr-CA"/>
        </w:rPr>
      </w:pPr>
    </w:p>
    <w:p w14:paraId="62037EAF" w14:textId="77777777" w:rsidR="002361C2" w:rsidRPr="00BA0F85" w:rsidRDefault="002361C2" w:rsidP="002361C2">
      <w:pPr>
        <w:rPr>
          <w:lang w:val="fr-CA"/>
        </w:rPr>
      </w:pPr>
    </w:p>
    <w:p w14:paraId="3B1FE70D" w14:textId="625423FB" w:rsidR="002361C2" w:rsidRPr="00BA1BAF" w:rsidRDefault="002361C2" w:rsidP="002361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BA1BAF">
        <w:rPr>
          <w:rStyle w:val="SubtleReference"/>
          <w:lang w:val="fr-CA"/>
        </w:rPr>
        <w:t>SEC</w:t>
      </w:r>
      <w:r>
        <w:rPr>
          <w:rStyle w:val="SubtleReference"/>
          <w:lang w:val="fr-CA"/>
        </w:rPr>
        <w:t>TION INJECTION</w:t>
      </w:r>
      <w:r w:rsidRPr="00BA1BAF">
        <w:rPr>
          <w:rStyle w:val="SubtleReference"/>
          <w:lang w:val="fr-CA"/>
        </w:rPr>
        <w:t xml:space="preserve">: </w:t>
      </w:r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Millionaires</w:t>
      </w:r>
      <w:proofErr w:type="spellEnd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Row</w:t>
      </w:r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51EFB1A4" w14:textId="77777777" w:rsidR="002361C2" w:rsidRPr="00BA1BAF" w:rsidRDefault="002361C2" w:rsidP="002361C2">
      <w:pPr>
        <w:pStyle w:val="Subtitle"/>
        <w:rPr>
          <w:rStyle w:val="SubtleReference"/>
          <w:sz w:val="20"/>
          <w:szCs w:val="20"/>
          <w:lang w:val="fr-CA"/>
        </w:rPr>
      </w:pPr>
    </w:p>
    <w:p w14:paraId="737ECB33" w14:textId="50F544CD" w:rsidR="002361C2" w:rsidRPr="00DB4E3D" w:rsidRDefault="002361C2" w:rsidP="002361C2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section=</w:t>
      </w:r>
      <w:proofErr w:type="spellStart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Millionaires</w:t>
      </w:r>
      <w:proofErr w:type="spellEnd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Row</w:t>
      </w: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5F7D31B3" w14:textId="77777777" w:rsidR="009539F0" w:rsidRPr="00BA0F85" w:rsidRDefault="009539F0" w:rsidP="009539F0">
      <w:pPr>
        <w:rPr>
          <w:lang w:val="fr-CA"/>
        </w:rPr>
      </w:pPr>
    </w:p>
    <w:p w14:paraId="60E89643" w14:textId="1C97B105" w:rsidR="009539F0" w:rsidRPr="00BA0F85" w:rsidRDefault="009539F0" w:rsidP="009539F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BA0F85">
        <w:rPr>
          <w:rStyle w:val="SubtleReference"/>
        </w:rPr>
        <w:t xml:space="preserve">SECTION </w:t>
      </w:r>
      <w:r w:rsidRPr="00BA0F85">
        <w:rPr>
          <w:rStyle w:val="SubtleReference"/>
        </w:rPr>
        <w:t xml:space="preserve">RANGE </w:t>
      </w:r>
      <w:r w:rsidRPr="00BA0F85">
        <w:rPr>
          <w:rStyle w:val="SubtleReference"/>
        </w:rPr>
        <w:t xml:space="preserve">INJECTION: </w:t>
      </w:r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E31D8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="00E31D85"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E31D8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proofErr w:type="gramEnd"/>
      <w:r w:rsidR="00E31D8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5D97A4E" w14:textId="77777777" w:rsidR="009539F0" w:rsidRPr="00BA0F85" w:rsidRDefault="009539F0" w:rsidP="009539F0">
      <w:pPr>
        <w:pStyle w:val="Subtitle"/>
        <w:rPr>
          <w:rStyle w:val="SubtleReference"/>
          <w:sz w:val="20"/>
          <w:szCs w:val="20"/>
        </w:rPr>
      </w:pPr>
    </w:p>
    <w:p w14:paraId="1335E6BE" w14:textId="5C4F3201" w:rsidR="009539F0" w:rsidRPr="00BA0F85" w:rsidRDefault="009539F0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lastRenderedPageBreak/>
        <w:t>{{</w:t>
      </w:r>
      <w:proofErr w:type="gramStart"/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proofErr w:type="gramEnd"/>
      <w:r w:rsid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BA0F8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5E1C9CA" w14:textId="77777777" w:rsidR="009539F0" w:rsidRPr="00BA0F85" w:rsidRDefault="009539F0" w:rsidP="009539F0"/>
    <w:p w14:paraId="0FAC491A" w14:textId="77777777" w:rsidR="009539F0" w:rsidRPr="00BA0F85" w:rsidRDefault="009539F0"/>
    <w:sectPr w:rsidR="009539F0" w:rsidRPr="00BA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1C604B"/>
    <w:rsid w:val="002361C2"/>
    <w:rsid w:val="00654090"/>
    <w:rsid w:val="006905E6"/>
    <w:rsid w:val="00690BCC"/>
    <w:rsid w:val="0076411C"/>
    <w:rsid w:val="00793269"/>
    <w:rsid w:val="00851ABD"/>
    <w:rsid w:val="008E5047"/>
    <w:rsid w:val="009539F0"/>
    <w:rsid w:val="00A740F4"/>
    <w:rsid w:val="00AE3D5A"/>
    <w:rsid w:val="00B45E7D"/>
    <w:rsid w:val="00BA0F85"/>
    <w:rsid w:val="00BA1BAF"/>
    <w:rsid w:val="00BA2BBB"/>
    <w:rsid w:val="00BF78F2"/>
    <w:rsid w:val="00C92710"/>
    <w:rsid w:val="00CB5F5F"/>
    <w:rsid w:val="00D34976"/>
    <w:rsid w:val="00D7020A"/>
    <w:rsid w:val="00DB4E3D"/>
    <w:rsid w:val="00E31D85"/>
    <w:rsid w:val="00E46DF2"/>
    <w:rsid w:val="00F63704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26</cp:revision>
  <dcterms:created xsi:type="dcterms:W3CDTF">2025-04-07T19:16:00Z</dcterms:created>
  <dcterms:modified xsi:type="dcterms:W3CDTF">2025-04-10T17:43:00Z</dcterms:modified>
</cp:coreProperties>
</file>