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0937F" w14:textId="451C696D" w:rsidR="00B53A9A" w:rsidRDefault="00D807E2" w:rsidP="00D807E2">
      <w:pPr>
        <w:pStyle w:val="Title"/>
      </w:pPr>
      <w:bookmarkStart w:id="0" w:name="_GoBack"/>
      <w:bookmarkEnd w:id="0"/>
      <w:r>
        <w:t>TaskManager Quickly</w:t>
      </w:r>
    </w:p>
    <w:p w14:paraId="4DB29ED7" w14:textId="163A2AB8" w:rsidR="00D807E2" w:rsidRDefault="00D807E2" w:rsidP="00D807E2">
      <w:pPr>
        <w:pStyle w:val="Subtitle"/>
      </w:pPr>
      <w:r>
        <w:t>A Fast Introduction to TaskManager</w:t>
      </w:r>
    </w:p>
    <w:p w14:paraId="508593C8" w14:textId="56B165C5" w:rsidR="00D807E2" w:rsidRDefault="00D807E2" w:rsidP="00D807E2">
      <w:pPr>
        <w:pStyle w:val="Subtitle"/>
      </w:pPr>
      <w:r>
        <w:t>Version 1.0</w:t>
      </w:r>
    </w:p>
    <w:p w14:paraId="6E9A2921" w14:textId="1A2970E4" w:rsidR="00D807E2" w:rsidRDefault="00D807E2" w:rsidP="00D807E2">
      <w:pPr>
        <w:pStyle w:val="Heading1"/>
      </w:pPr>
      <w:r>
        <w:t>Overview</w:t>
      </w:r>
    </w:p>
    <w:p w14:paraId="42DC8A1C" w14:textId="1E575539" w:rsidR="00D807E2" w:rsidRDefault="00D807E2" w:rsidP="00D807E2">
      <w:r>
        <w:t>TaskManager is a simple task swapper for Arduino.  It allows a developer to replace the simple loop(){} structure with multiple loop-like tasks.  TaskManager contains its own loop(){}, which proceeds to call the individual user-loop tasks on a round-robin basis.</w:t>
      </w:r>
    </w:p>
    <w:p w14:paraId="176D32AB" w14:textId="0774E9E7" w:rsidR="00DA0EDB" w:rsidRDefault="00DA0EDB" w:rsidP="00D807E2">
      <w:r>
        <w:t>This book is meant to quickly introduce TaskManager.  It covers all of the core features, including base functional notes.  It does not have a lot of examples – see the tutorial book for in-depth examples.</w:t>
      </w:r>
    </w:p>
    <w:p w14:paraId="0B4F57B5" w14:textId="18B30DF4" w:rsidR="00D807E2" w:rsidRDefault="00D807E2" w:rsidP="00D807E2">
      <w:r>
        <w:t>A simple example, with two blinking lights, is</w:t>
      </w:r>
    </w:p>
    <w:p w14:paraId="55C2B426" w14:textId="77777777" w:rsidR="00D807E2" w:rsidRPr="004F53B5" w:rsidRDefault="00D807E2" w:rsidP="00D807E2">
      <w:pPr>
        <w:spacing w:after="0"/>
        <w:ind w:left="720"/>
        <w:rPr>
          <w:rFonts w:ascii="Consolas" w:hAnsi="Consolas"/>
          <w:sz w:val="18"/>
          <w:szCs w:val="18"/>
        </w:rPr>
      </w:pPr>
      <w:r w:rsidRPr="004F53B5">
        <w:rPr>
          <w:rFonts w:ascii="Consolas" w:hAnsi="Consolas"/>
          <w:sz w:val="18"/>
          <w:szCs w:val="18"/>
        </w:rPr>
        <w:t>//</w:t>
      </w:r>
    </w:p>
    <w:p w14:paraId="2985F9D6" w14:textId="37C14F58" w:rsidR="00D807E2" w:rsidRPr="004F53B5" w:rsidRDefault="00D807E2" w:rsidP="00D807E2">
      <w:pPr>
        <w:spacing w:after="0"/>
        <w:ind w:left="720"/>
        <w:rPr>
          <w:rFonts w:ascii="Consolas" w:hAnsi="Consolas"/>
          <w:sz w:val="18"/>
          <w:szCs w:val="18"/>
        </w:rPr>
      </w:pPr>
      <w:r w:rsidRPr="004F53B5">
        <w:rPr>
          <w:rFonts w:ascii="Consolas" w:hAnsi="Consolas"/>
          <w:sz w:val="18"/>
          <w:szCs w:val="18"/>
        </w:rPr>
        <w:t>// Blink two LEDs at different rates</w:t>
      </w:r>
    </w:p>
    <w:p w14:paraId="13CE4D07" w14:textId="77777777" w:rsidR="00D807E2" w:rsidRPr="004F53B5" w:rsidRDefault="00D807E2" w:rsidP="00D807E2">
      <w:pPr>
        <w:spacing w:after="0"/>
        <w:ind w:left="720"/>
        <w:rPr>
          <w:rFonts w:ascii="Consolas" w:hAnsi="Consolas"/>
          <w:sz w:val="18"/>
          <w:szCs w:val="18"/>
        </w:rPr>
      </w:pPr>
      <w:r w:rsidRPr="004F53B5">
        <w:rPr>
          <w:rFonts w:ascii="Consolas" w:hAnsi="Consolas"/>
          <w:sz w:val="18"/>
          <w:szCs w:val="18"/>
        </w:rPr>
        <w:t>// Uses TaskManager</w:t>
      </w:r>
    </w:p>
    <w:p w14:paraId="6C6DC78D" w14:textId="77777777" w:rsidR="00D807E2" w:rsidRPr="004F53B5" w:rsidRDefault="00D807E2" w:rsidP="00D807E2">
      <w:pPr>
        <w:spacing w:after="0"/>
        <w:ind w:left="720"/>
        <w:rPr>
          <w:rFonts w:ascii="Consolas" w:hAnsi="Consolas"/>
          <w:sz w:val="18"/>
          <w:szCs w:val="18"/>
        </w:rPr>
      </w:pPr>
      <w:r w:rsidRPr="004F53B5">
        <w:rPr>
          <w:rFonts w:ascii="Consolas" w:hAnsi="Consolas"/>
          <w:sz w:val="18"/>
          <w:szCs w:val="18"/>
        </w:rPr>
        <w:t>// Uses YieldDelay to reschedule with delays</w:t>
      </w:r>
    </w:p>
    <w:p w14:paraId="4A8D6D66" w14:textId="77777777" w:rsidR="00D807E2" w:rsidRPr="004F53B5" w:rsidRDefault="00D807E2" w:rsidP="00D807E2">
      <w:pPr>
        <w:spacing w:after="0"/>
        <w:ind w:left="720"/>
        <w:rPr>
          <w:rFonts w:ascii="Consolas" w:hAnsi="Consolas"/>
          <w:sz w:val="18"/>
          <w:szCs w:val="18"/>
        </w:rPr>
      </w:pPr>
      <w:r w:rsidRPr="004F53B5">
        <w:rPr>
          <w:rFonts w:ascii="Consolas" w:hAnsi="Consolas"/>
          <w:sz w:val="18"/>
          <w:szCs w:val="18"/>
        </w:rPr>
        <w:t>//</w:t>
      </w:r>
    </w:p>
    <w:p w14:paraId="2EAAC197" w14:textId="77777777" w:rsidR="00D807E2" w:rsidRPr="004F53B5" w:rsidRDefault="00D807E2" w:rsidP="00D807E2">
      <w:pPr>
        <w:spacing w:after="0"/>
        <w:ind w:left="720"/>
        <w:rPr>
          <w:rFonts w:ascii="Consolas" w:hAnsi="Consolas"/>
          <w:sz w:val="18"/>
          <w:szCs w:val="18"/>
        </w:rPr>
      </w:pPr>
    </w:p>
    <w:p w14:paraId="67D18808" w14:textId="77777777" w:rsidR="00D807E2" w:rsidRPr="004F53B5" w:rsidRDefault="00D807E2" w:rsidP="00D807E2">
      <w:pPr>
        <w:spacing w:after="0"/>
        <w:ind w:left="720"/>
        <w:rPr>
          <w:rFonts w:ascii="Consolas" w:hAnsi="Consolas"/>
          <w:sz w:val="18"/>
          <w:szCs w:val="18"/>
        </w:rPr>
      </w:pPr>
      <w:r w:rsidRPr="004F53B5">
        <w:rPr>
          <w:rFonts w:ascii="Consolas" w:hAnsi="Consolas"/>
          <w:sz w:val="18"/>
          <w:szCs w:val="18"/>
        </w:rPr>
        <w:t>#include &lt;TaskManager.h&gt;</w:t>
      </w:r>
    </w:p>
    <w:p w14:paraId="6C5C945D" w14:textId="77777777" w:rsidR="00D807E2" w:rsidRPr="004F53B5" w:rsidRDefault="00D807E2" w:rsidP="00D807E2">
      <w:pPr>
        <w:spacing w:after="0"/>
        <w:ind w:left="720"/>
        <w:rPr>
          <w:rFonts w:ascii="Consolas" w:hAnsi="Consolas"/>
          <w:sz w:val="18"/>
          <w:szCs w:val="18"/>
        </w:rPr>
      </w:pPr>
    </w:p>
    <w:p w14:paraId="36B49E7C" w14:textId="77777777" w:rsidR="00D807E2" w:rsidRPr="004F53B5" w:rsidRDefault="00D807E2" w:rsidP="00D807E2">
      <w:pPr>
        <w:spacing w:after="0"/>
        <w:ind w:left="720"/>
        <w:rPr>
          <w:rFonts w:ascii="Consolas" w:hAnsi="Consolas"/>
          <w:sz w:val="18"/>
          <w:szCs w:val="18"/>
        </w:rPr>
      </w:pPr>
      <w:r w:rsidRPr="004F53B5">
        <w:rPr>
          <w:rFonts w:ascii="Consolas" w:hAnsi="Consolas"/>
          <w:sz w:val="18"/>
          <w:szCs w:val="18"/>
        </w:rPr>
        <w:t>#define LED_1     3</w:t>
      </w:r>
    </w:p>
    <w:p w14:paraId="4A30C7B3" w14:textId="77777777" w:rsidR="00D807E2" w:rsidRPr="004F53B5" w:rsidRDefault="00D807E2" w:rsidP="00D807E2">
      <w:pPr>
        <w:spacing w:after="0"/>
        <w:ind w:left="720"/>
        <w:rPr>
          <w:rFonts w:ascii="Consolas" w:hAnsi="Consolas"/>
          <w:sz w:val="18"/>
          <w:szCs w:val="18"/>
        </w:rPr>
      </w:pPr>
      <w:r w:rsidRPr="004F53B5">
        <w:rPr>
          <w:rFonts w:ascii="Consolas" w:hAnsi="Consolas"/>
          <w:sz w:val="18"/>
          <w:szCs w:val="18"/>
        </w:rPr>
        <w:t>#define LED_2     4</w:t>
      </w:r>
    </w:p>
    <w:p w14:paraId="174B7D5A" w14:textId="77777777" w:rsidR="00D807E2" w:rsidRPr="004F53B5" w:rsidRDefault="00D807E2" w:rsidP="00D807E2">
      <w:pPr>
        <w:spacing w:after="0"/>
        <w:ind w:left="720"/>
        <w:rPr>
          <w:rFonts w:ascii="Consolas" w:hAnsi="Consolas"/>
          <w:sz w:val="18"/>
          <w:szCs w:val="18"/>
        </w:rPr>
      </w:pPr>
    </w:p>
    <w:p w14:paraId="46149859" w14:textId="77777777" w:rsidR="00D807E2" w:rsidRPr="004F53B5" w:rsidRDefault="00D807E2" w:rsidP="00D807E2">
      <w:pPr>
        <w:spacing w:after="0"/>
        <w:ind w:left="720"/>
        <w:rPr>
          <w:rFonts w:ascii="Consolas" w:hAnsi="Consolas"/>
          <w:sz w:val="18"/>
          <w:szCs w:val="18"/>
        </w:rPr>
      </w:pPr>
      <w:r w:rsidRPr="004F53B5">
        <w:rPr>
          <w:rFonts w:ascii="Consolas" w:hAnsi="Consolas"/>
          <w:sz w:val="18"/>
          <w:szCs w:val="18"/>
        </w:rPr>
        <w:t>void setup() {</w:t>
      </w:r>
    </w:p>
    <w:p w14:paraId="1F256015" w14:textId="77777777" w:rsidR="00D807E2" w:rsidRPr="004F53B5" w:rsidRDefault="00D807E2" w:rsidP="00D807E2">
      <w:pPr>
        <w:spacing w:after="0"/>
        <w:ind w:left="720"/>
        <w:rPr>
          <w:rFonts w:ascii="Consolas" w:hAnsi="Consolas"/>
          <w:sz w:val="18"/>
          <w:szCs w:val="18"/>
        </w:rPr>
      </w:pPr>
      <w:r w:rsidRPr="004F53B5">
        <w:rPr>
          <w:rFonts w:ascii="Consolas" w:hAnsi="Consolas"/>
          <w:sz w:val="18"/>
          <w:szCs w:val="18"/>
        </w:rPr>
        <w:t xml:space="preserve">  // set up the LEDs</w:t>
      </w:r>
    </w:p>
    <w:p w14:paraId="77E3BF9F" w14:textId="77777777" w:rsidR="00D807E2" w:rsidRPr="004F53B5" w:rsidRDefault="00D807E2" w:rsidP="00D807E2">
      <w:pPr>
        <w:spacing w:after="0"/>
        <w:ind w:left="720"/>
        <w:rPr>
          <w:rFonts w:ascii="Consolas" w:hAnsi="Consolas"/>
          <w:sz w:val="18"/>
          <w:szCs w:val="18"/>
        </w:rPr>
      </w:pPr>
      <w:r w:rsidRPr="004F53B5">
        <w:rPr>
          <w:rFonts w:ascii="Consolas" w:hAnsi="Consolas"/>
          <w:sz w:val="18"/>
          <w:szCs w:val="18"/>
        </w:rPr>
        <w:t xml:space="preserve">  pinMode(LED_1, OUTPUT);</w:t>
      </w:r>
    </w:p>
    <w:p w14:paraId="773B273A" w14:textId="77777777" w:rsidR="00D807E2" w:rsidRPr="004F53B5" w:rsidRDefault="00D807E2" w:rsidP="00D807E2">
      <w:pPr>
        <w:spacing w:after="0"/>
        <w:ind w:left="720"/>
        <w:rPr>
          <w:rFonts w:ascii="Consolas" w:hAnsi="Consolas"/>
          <w:sz w:val="18"/>
          <w:szCs w:val="18"/>
        </w:rPr>
      </w:pPr>
      <w:r w:rsidRPr="004F53B5">
        <w:rPr>
          <w:rFonts w:ascii="Consolas" w:hAnsi="Consolas"/>
          <w:sz w:val="18"/>
          <w:szCs w:val="18"/>
        </w:rPr>
        <w:t xml:space="preserve">  digitalWrite(LED_1, LOW);</w:t>
      </w:r>
    </w:p>
    <w:p w14:paraId="335CCEA3" w14:textId="77777777" w:rsidR="00D807E2" w:rsidRPr="004F53B5" w:rsidRDefault="00D807E2" w:rsidP="00D807E2">
      <w:pPr>
        <w:spacing w:after="0"/>
        <w:ind w:left="720"/>
        <w:rPr>
          <w:rFonts w:ascii="Consolas" w:hAnsi="Consolas"/>
          <w:sz w:val="18"/>
          <w:szCs w:val="18"/>
        </w:rPr>
      </w:pPr>
      <w:r w:rsidRPr="004F53B5">
        <w:rPr>
          <w:rFonts w:ascii="Consolas" w:hAnsi="Consolas"/>
          <w:sz w:val="18"/>
          <w:szCs w:val="18"/>
        </w:rPr>
        <w:t xml:space="preserve">  </w:t>
      </w:r>
    </w:p>
    <w:p w14:paraId="0A7012B8" w14:textId="77777777" w:rsidR="00D807E2" w:rsidRPr="004F53B5" w:rsidRDefault="00D807E2" w:rsidP="00D807E2">
      <w:pPr>
        <w:spacing w:after="0"/>
        <w:ind w:left="720"/>
        <w:rPr>
          <w:rFonts w:ascii="Consolas" w:hAnsi="Consolas"/>
          <w:sz w:val="18"/>
          <w:szCs w:val="18"/>
        </w:rPr>
      </w:pPr>
      <w:r w:rsidRPr="004F53B5">
        <w:rPr>
          <w:rFonts w:ascii="Consolas" w:hAnsi="Consolas"/>
          <w:sz w:val="18"/>
          <w:szCs w:val="18"/>
        </w:rPr>
        <w:t xml:space="preserve">  pinMode(LED_2, OUTPUT);</w:t>
      </w:r>
    </w:p>
    <w:p w14:paraId="088AC59C" w14:textId="77777777" w:rsidR="00D807E2" w:rsidRPr="004F53B5" w:rsidRDefault="00D807E2" w:rsidP="00D807E2">
      <w:pPr>
        <w:spacing w:after="0"/>
        <w:ind w:left="720"/>
        <w:rPr>
          <w:rFonts w:ascii="Consolas" w:hAnsi="Consolas"/>
          <w:sz w:val="18"/>
          <w:szCs w:val="18"/>
        </w:rPr>
      </w:pPr>
      <w:r w:rsidRPr="004F53B5">
        <w:rPr>
          <w:rFonts w:ascii="Consolas" w:hAnsi="Consolas"/>
          <w:sz w:val="18"/>
          <w:szCs w:val="18"/>
        </w:rPr>
        <w:t xml:space="preserve">  digitalWrite(LED_2, LOW);  </w:t>
      </w:r>
    </w:p>
    <w:p w14:paraId="22E111F4" w14:textId="77777777" w:rsidR="00D807E2" w:rsidRPr="004F53B5" w:rsidRDefault="00D807E2" w:rsidP="00D807E2">
      <w:pPr>
        <w:spacing w:after="0"/>
        <w:ind w:left="720"/>
        <w:rPr>
          <w:rFonts w:ascii="Consolas" w:hAnsi="Consolas"/>
          <w:sz w:val="18"/>
          <w:szCs w:val="18"/>
        </w:rPr>
      </w:pPr>
      <w:r w:rsidRPr="004F53B5">
        <w:rPr>
          <w:rFonts w:ascii="Consolas" w:hAnsi="Consolas"/>
          <w:sz w:val="18"/>
          <w:szCs w:val="18"/>
        </w:rPr>
        <w:t xml:space="preserve">  </w:t>
      </w:r>
    </w:p>
    <w:p w14:paraId="2F7A892B" w14:textId="77777777" w:rsidR="00D807E2" w:rsidRPr="004F53B5" w:rsidRDefault="00D807E2" w:rsidP="00D807E2">
      <w:pPr>
        <w:spacing w:after="0"/>
        <w:ind w:left="720"/>
        <w:rPr>
          <w:rFonts w:ascii="Consolas" w:hAnsi="Consolas"/>
          <w:sz w:val="18"/>
          <w:szCs w:val="18"/>
        </w:rPr>
      </w:pPr>
      <w:r w:rsidRPr="004F53B5">
        <w:rPr>
          <w:rFonts w:ascii="Consolas" w:hAnsi="Consolas"/>
          <w:sz w:val="18"/>
          <w:szCs w:val="18"/>
        </w:rPr>
        <w:t xml:space="preserve">  TaskMgr.add(1, loop_led_1);</w:t>
      </w:r>
    </w:p>
    <w:p w14:paraId="0AED140F" w14:textId="77777777" w:rsidR="00D807E2" w:rsidRPr="004F53B5" w:rsidRDefault="00D807E2" w:rsidP="00D807E2">
      <w:pPr>
        <w:spacing w:after="0"/>
        <w:ind w:left="720"/>
        <w:rPr>
          <w:rFonts w:ascii="Consolas" w:hAnsi="Consolas"/>
          <w:sz w:val="18"/>
          <w:szCs w:val="18"/>
        </w:rPr>
      </w:pPr>
      <w:r w:rsidRPr="004F53B5">
        <w:rPr>
          <w:rFonts w:ascii="Consolas" w:hAnsi="Consolas"/>
          <w:sz w:val="18"/>
          <w:szCs w:val="18"/>
        </w:rPr>
        <w:t xml:space="preserve">  TaskMgr.add(2, loop_led_2);</w:t>
      </w:r>
    </w:p>
    <w:p w14:paraId="325B7246" w14:textId="77777777" w:rsidR="00D807E2" w:rsidRPr="004F53B5" w:rsidRDefault="00D807E2" w:rsidP="00D807E2">
      <w:pPr>
        <w:spacing w:after="0"/>
        <w:ind w:left="720"/>
        <w:rPr>
          <w:rFonts w:ascii="Consolas" w:hAnsi="Consolas"/>
          <w:sz w:val="18"/>
          <w:szCs w:val="18"/>
        </w:rPr>
      </w:pPr>
      <w:r w:rsidRPr="004F53B5">
        <w:rPr>
          <w:rFonts w:ascii="Consolas" w:hAnsi="Consolas"/>
          <w:sz w:val="18"/>
          <w:szCs w:val="18"/>
        </w:rPr>
        <w:t>}</w:t>
      </w:r>
    </w:p>
    <w:p w14:paraId="793BC7A2" w14:textId="77777777" w:rsidR="00D807E2" w:rsidRPr="004F53B5" w:rsidRDefault="00D807E2" w:rsidP="00D807E2">
      <w:pPr>
        <w:spacing w:after="0"/>
        <w:ind w:left="720"/>
        <w:rPr>
          <w:rFonts w:ascii="Consolas" w:hAnsi="Consolas"/>
          <w:sz w:val="18"/>
          <w:szCs w:val="18"/>
        </w:rPr>
      </w:pPr>
    </w:p>
    <w:p w14:paraId="05669AC0" w14:textId="77777777" w:rsidR="00D807E2" w:rsidRPr="004F53B5" w:rsidRDefault="00D807E2" w:rsidP="00D807E2">
      <w:pPr>
        <w:spacing w:after="0"/>
        <w:ind w:left="720"/>
        <w:rPr>
          <w:rFonts w:ascii="Consolas" w:hAnsi="Consolas"/>
          <w:sz w:val="18"/>
          <w:szCs w:val="18"/>
        </w:rPr>
      </w:pPr>
      <w:r w:rsidRPr="004F53B5">
        <w:rPr>
          <w:rFonts w:ascii="Consolas" w:hAnsi="Consolas"/>
          <w:sz w:val="18"/>
          <w:szCs w:val="18"/>
        </w:rPr>
        <w:t>void loop_led_1() {</w:t>
      </w:r>
    </w:p>
    <w:p w14:paraId="4C4B65D5" w14:textId="77777777" w:rsidR="00D807E2" w:rsidRPr="004F53B5" w:rsidRDefault="00D807E2" w:rsidP="00D807E2">
      <w:pPr>
        <w:spacing w:after="0"/>
        <w:ind w:left="720"/>
        <w:rPr>
          <w:rFonts w:ascii="Consolas" w:hAnsi="Consolas"/>
          <w:sz w:val="18"/>
          <w:szCs w:val="18"/>
        </w:rPr>
      </w:pPr>
      <w:r w:rsidRPr="004F53B5">
        <w:rPr>
          <w:rFonts w:ascii="Consolas" w:hAnsi="Consolas"/>
          <w:sz w:val="18"/>
          <w:szCs w:val="18"/>
        </w:rPr>
        <w:t xml:space="preserve">  static bool led_1_state = LOW;</w:t>
      </w:r>
    </w:p>
    <w:p w14:paraId="038E6B0F" w14:textId="77777777" w:rsidR="00D807E2" w:rsidRPr="004F53B5" w:rsidRDefault="00D807E2" w:rsidP="00D807E2">
      <w:pPr>
        <w:spacing w:after="0"/>
        <w:ind w:left="720"/>
        <w:rPr>
          <w:rFonts w:ascii="Consolas" w:hAnsi="Consolas"/>
          <w:sz w:val="18"/>
          <w:szCs w:val="18"/>
        </w:rPr>
      </w:pPr>
      <w:r w:rsidRPr="004F53B5">
        <w:rPr>
          <w:rFonts w:ascii="Consolas" w:hAnsi="Consolas"/>
          <w:sz w:val="18"/>
          <w:szCs w:val="18"/>
        </w:rPr>
        <w:t xml:space="preserve">  led_1_state = (led_1_state==LOW) ? HIGH : LOW;</w:t>
      </w:r>
    </w:p>
    <w:p w14:paraId="09ADC74A" w14:textId="77777777" w:rsidR="00D807E2" w:rsidRPr="004F53B5" w:rsidRDefault="00D807E2" w:rsidP="00D807E2">
      <w:pPr>
        <w:spacing w:after="0"/>
        <w:ind w:left="720"/>
        <w:rPr>
          <w:rFonts w:ascii="Consolas" w:hAnsi="Consolas"/>
          <w:sz w:val="18"/>
          <w:szCs w:val="18"/>
        </w:rPr>
      </w:pPr>
      <w:r w:rsidRPr="004F53B5">
        <w:rPr>
          <w:rFonts w:ascii="Consolas" w:hAnsi="Consolas"/>
          <w:sz w:val="18"/>
          <w:szCs w:val="18"/>
        </w:rPr>
        <w:t xml:space="preserve">  digitalWrite(LED_1, led_1_state);</w:t>
      </w:r>
    </w:p>
    <w:p w14:paraId="6AC31522" w14:textId="77777777" w:rsidR="00D807E2" w:rsidRPr="004F53B5" w:rsidRDefault="00D807E2" w:rsidP="00D807E2">
      <w:pPr>
        <w:spacing w:after="0"/>
        <w:ind w:left="720"/>
        <w:rPr>
          <w:rFonts w:ascii="Consolas" w:hAnsi="Consolas"/>
          <w:sz w:val="18"/>
          <w:szCs w:val="18"/>
        </w:rPr>
      </w:pPr>
      <w:r w:rsidRPr="004F53B5">
        <w:rPr>
          <w:rFonts w:ascii="Consolas" w:hAnsi="Consolas"/>
          <w:sz w:val="18"/>
          <w:szCs w:val="18"/>
        </w:rPr>
        <w:t xml:space="preserve">  TaskMgr.yieldDelay(700);  </w:t>
      </w:r>
    </w:p>
    <w:p w14:paraId="590E9C7B" w14:textId="77777777" w:rsidR="00D807E2" w:rsidRPr="004F53B5" w:rsidRDefault="00D807E2" w:rsidP="00D807E2">
      <w:pPr>
        <w:spacing w:after="0"/>
        <w:ind w:left="720"/>
        <w:rPr>
          <w:rFonts w:ascii="Consolas" w:hAnsi="Consolas"/>
          <w:sz w:val="18"/>
          <w:szCs w:val="18"/>
        </w:rPr>
      </w:pPr>
      <w:r w:rsidRPr="004F53B5">
        <w:rPr>
          <w:rFonts w:ascii="Consolas" w:hAnsi="Consolas"/>
          <w:sz w:val="18"/>
          <w:szCs w:val="18"/>
        </w:rPr>
        <w:t>}</w:t>
      </w:r>
    </w:p>
    <w:p w14:paraId="20960070" w14:textId="77777777" w:rsidR="00D807E2" w:rsidRPr="004F53B5" w:rsidRDefault="00D807E2" w:rsidP="00D807E2">
      <w:pPr>
        <w:spacing w:after="0"/>
        <w:ind w:left="720"/>
        <w:rPr>
          <w:rFonts w:ascii="Consolas" w:hAnsi="Consolas"/>
          <w:sz w:val="18"/>
          <w:szCs w:val="18"/>
        </w:rPr>
      </w:pPr>
    </w:p>
    <w:p w14:paraId="359B95CA" w14:textId="77777777" w:rsidR="00D807E2" w:rsidRPr="004F53B5" w:rsidRDefault="00D807E2" w:rsidP="00D807E2">
      <w:pPr>
        <w:spacing w:after="0"/>
        <w:ind w:left="720"/>
        <w:rPr>
          <w:rFonts w:ascii="Consolas" w:hAnsi="Consolas"/>
          <w:sz w:val="18"/>
          <w:szCs w:val="18"/>
        </w:rPr>
      </w:pPr>
      <w:r w:rsidRPr="004F53B5">
        <w:rPr>
          <w:rFonts w:ascii="Consolas" w:hAnsi="Consolas"/>
          <w:sz w:val="18"/>
          <w:szCs w:val="18"/>
        </w:rPr>
        <w:t>void loop_led_2() {</w:t>
      </w:r>
    </w:p>
    <w:p w14:paraId="2CCE3CB4" w14:textId="77777777" w:rsidR="00D807E2" w:rsidRPr="004F53B5" w:rsidRDefault="00D807E2" w:rsidP="00D807E2">
      <w:pPr>
        <w:spacing w:after="0"/>
        <w:ind w:left="720"/>
        <w:rPr>
          <w:rFonts w:ascii="Consolas" w:hAnsi="Consolas"/>
          <w:sz w:val="18"/>
          <w:szCs w:val="18"/>
        </w:rPr>
      </w:pPr>
      <w:r w:rsidRPr="004F53B5">
        <w:rPr>
          <w:rFonts w:ascii="Consolas" w:hAnsi="Consolas"/>
          <w:sz w:val="18"/>
          <w:szCs w:val="18"/>
        </w:rPr>
        <w:t xml:space="preserve">  static bool led_2_state = LOW;</w:t>
      </w:r>
    </w:p>
    <w:p w14:paraId="7EFB8274" w14:textId="77777777" w:rsidR="00D807E2" w:rsidRPr="004F53B5" w:rsidRDefault="00D807E2" w:rsidP="00D807E2">
      <w:pPr>
        <w:spacing w:after="0"/>
        <w:ind w:left="720"/>
        <w:rPr>
          <w:rFonts w:ascii="Consolas" w:hAnsi="Consolas"/>
          <w:sz w:val="18"/>
          <w:szCs w:val="18"/>
        </w:rPr>
      </w:pPr>
      <w:r w:rsidRPr="004F53B5">
        <w:rPr>
          <w:rFonts w:ascii="Consolas" w:hAnsi="Consolas"/>
          <w:sz w:val="18"/>
          <w:szCs w:val="18"/>
        </w:rPr>
        <w:t xml:space="preserve">  led_2_state = (led_2_state==LOW) ? HIGH : LOW;</w:t>
      </w:r>
    </w:p>
    <w:p w14:paraId="11C89DC5" w14:textId="77777777" w:rsidR="00D807E2" w:rsidRPr="004F53B5" w:rsidRDefault="00D807E2" w:rsidP="00D807E2">
      <w:pPr>
        <w:spacing w:after="0"/>
        <w:ind w:left="720"/>
        <w:rPr>
          <w:rFonts w:ascii="Consolas" w:hAnsi="Consolas"/>
          <w:sz w:val="18"/>
          <w:szCs w:val="18"/>
        </w:rPr>
      </w:pPr>
      <w:r w:rsidRPr="004F53B5">
        <w:rPr>
          <w:rFonts w:ascii="Consolas" w:hAnsi="Consolas"/>
          <w:sz w:val="18"/>
          <w:szCs w:val="18"/>
        </w:rPr>
        <w:t xml:space="preserve">  digitalWrite(LED_2, led_2_state);</w:t>
      </w:r>
    </w:p>
    <w:p w14:paraId="58594B55" w14:textId="77777777" w:rsidR="00D807E2" w:rsidRPr="004F53B5" w:rsidRDefault="00D807E2" w:rsidP="00D807E2">
      <w:pPr>
        <w:spacing w:after="0"/>
        <w:ind w:left="720"/>
        <w:rPr>
          <w:rFonts w:ascii="Consolas" w:hAnsi="Consolas"/>
          <w:sz w:val="18"/>
          <w:szCs w:val="18"/>
        </w:rPr>
      </w:pPr>
      <w:r w:rsidRPr="004F53B5">
        <w:rPr>
          <w:rFonts w:ascii="Consolas" w:hAnsi="Consolas"/>
          <w:sz w:val="18"/>
          <w:szCs w:val="18"/>
        </w:rPr>
        <w:t xml:space="preserve">  TaskMgr.yieldDelay(400);   </w:t>
      </w:r>
    </w:p>
    <w:p w14:paraId="74ABE1A1" w14:textId="724F9E9B" w:rsidR="00D807E2" w:rsidRPr="004F53B5" w:rsidRDefault="00D807E2" w:rsidP="00D807E2">
      <w:pPr>
        <w:spacing w:after="0"/>
        <w:ind w:left="720"/>
        <w:rPr>
          <w:rFonts w:ascii="Consolas" w:hAnsi="Consolas"/>
          <w:sz w:val="18"/>
          <w:szCs w:val="18"/>
        </w:rPr>
      </w:pPr>
      <w:r w:rsidRPr="004F53B5">
        <w:rPr>
          <w:rFonts w:ascii="Consolas" w:hAnsi="Consolas"/>
          <w:sz w:val="18"/>
          <w:szCs w:val="18"/>
        </w:rPr>
        <w:t>}</w:t>
      </w:r>
    </w:p>
    <w:p w14:paraId="738498B7" w14:textId="0E0DBE4F" w:rsidR="00D807E2" w:rsidRDefault="00D807E2" w:rsidP="00D807E2"/>
    <w:p w14:paraId="404AA049" w14:textId="736AB610" w:rsidR="00D807E2" w:rsidRDefault="00D807E2" w:rsidP="00D807E2">
      <w:r>
        <w:lastRenderedPageBreak/>
        <w:t>Some basic notes on this program:</w:t>
      </w:r>
    </w:p>
    <w:p w14:paraId="5FD7691D" w14:textId="30880903" w:rsidR="00D807E2" w:rsidRDefault="00D807E2" w:rsidP="00D807E2">
      <w:pPr>
        <w:pStyle w:val="ListParagraph"/>
        <w:numPr>
          <w:ilvl w:val="0"/>
          <w:numId w:val="1"/>
        </w:numPr>
      </w:pPr>
      <w:r>
        <w:t xml:space="preserve">There is a </w:t>
      </w:r>
      <w:r w:rsidRPr="00B97E8B">
        <w:rPr>
          <w:rFonts w:ascii="Consolas" w:hAnsi="Consolas"/>
          <w:sz w:val="20"/>
          <w:szCs w:val="20"/>
        </w:rPr>
        <w:t>setup()</w:t>
      </w:r>
      <w:r>
        <w:t xml:space="preserve"> procedure, just like any other Arduino program.</w:t>
      </w:r>
    </w:p>
    <w:p w14:paraId="6DCE8989" w14:textId="0F2A6E9F" w:rsidR="00D807E2" w:rsidRDefault="00D807E2" w:rsidP="00D807E2">
      <w:pPr>
        <w:pStyle w:val="ListParagraph"/>
        <w:numPr>
          <w:ilvl w:val="0"/>
          <w:numId w:val="1"/>
        </w:numPr>
      </w:pPr>
      <w:r>
        <w:t xml:space="preserve">There is no </w:t>
      </w:r>
      <w:r w:rsidRPr="004F53B5">
        <w:rPr>
          <w:rFonts w:ascii="Consolas" w:hAnsi="Consolas"/>
          <w:sz w:val="20"/>
          <w:szCs w:val="20"/>
        </w:rPr>
        <w:t>loop()</w:t>
      </w:r>
      <w:r>
        <w:t xml:space="preserve"> procedure.  TaskManager provides its own </w:t>
      </w:r>
      <w:r w:rsidRPr="00B97E8B">
        <w:rPr>
          <w:rFonts w:ascii="Consolas" w:hAnsi="Consolas"/>
          <w:sz w:val="20"/>
          <w:szCs w:val="20"/>
        </w:rPr>
        <w:t>loop()</w:t>
      </w:r>
      <w:r w:rsidRPr="00B97E8B">
        <w:rPr>
          <w:rFonts w:cstheme="minorHAnsi"/>
        </w:rPr>
        <w:t xml:space="preserve">.  </w:t>
      </w:r>
      <w:r>
        <w:t xml:space="preserve">In normal Arduino programs, the user has only a single task, called </w:t>
      </w:r>
      <w:r w:rsidR="00B97E8B" w:rsidRPr="00B97E8B">
        <w:rPr>
          <w:rFonts w:ascii="Consolas" w:hAnsi="Consolas"/>
          <w:sz w:val="20"/>
          <w:szCs w:val="20"/>
        </w:rPr>
        <w:t>loop()</w:t>
      </w:r>
      <w:r w:rsidR="00B97E8B" w:rsidRPr="00B97E8B">
        <w:rPr>
          <w:rFonts w:cstheme="minorHAnsi"/>
        </w:rPr>
        <w:t>.</w:t>
      </w:r>
    </w:p>
    <w:p w14:paraId="55041914" w14:textId="497410FF" w:rsidR="00B97E8B" w:rsidRDefault="00B97E8B" w:rsidP="00D807E2">
      <w:pPr>
        <w:pStyle w:val="ListParagraph"/>
        <w:numPr>
          <w:ilvl w:val="0"/>
          <w:numId w:val="1"/>
        </w:numPr>
      </w:pPr>
      <w:r>
        <w:t>TaskManager provides a single object, TaskMgr, to manage all of the tasks.  You will use various TaskMgr methods to perform task-related operations.</w:t>
      </w:r>
    </w:p>
    <w:p w14:paraId="60CDA699" w14:textId="20E2A82D" w:rsidR="00D807E2" w:rsidRDefault="00D807E2" w:rsidP="00D807E2">
      <w:pPr>
        <w:pStyle w:val="ListParagraph"/>
        <w:numPr>
          <w:ilvl w:val="0"/>
          <w:numId w:val="1"/>
        </w:numPr>
      </w:pPr>
      <w:r>
        <w:t xml:space="preserve">There are two procedures that represent independent tasks:  </w:t>
      </w:r>
      <w:r w:rsidRPr="00B97E8B">
        <w:rPr>
          <w:rFonts w:ascii="Consolas" w:hAnsi="Consolas"/>
          <w:sz w:val="20"/>
          <w:szCs w:val="20"/>
        </w:rPr>
        <w:t>loop_led_1()</w:t>
      </w:r>
      <w:r>
        <w:t xml:space="preserve"> and </w:t>
      </w:r>
      <w:r w:rsidRPr="00B97E8B">
        <w:rPr>
          <w:rFonts w:ascii="Consolas" w:hAnsi="Consolas"/>
          <w:sz w:val="20"/>
          <w:szCs w:val="20"/>
        </w:rPr>
        <w:t>loop_led_2()</w:t>
      </w:r>
      <w:r>
        <w:t>.  These both look like the normal “blink” program, just for different LEDs.</w:t>
      </w:r>
    </w:p>
    <w:p w14:paraId="325A8C8E" w14:textId="3531CBCD" w:rsidR="00D807E2" w:rsidRDefault="00D807E2" w:rsidP="00D807E2">
      <w:pPr>
        <w:pStyle w:val="ListParagraph"/>
        <w:numPr>
          <w:ilvl w:val="0"/>
          <w:numId w:val="1"/>
        </w:numPr>
      </w:pPr>
      <w:r>
        <w:t xml:space="preserve">You use </w:t>
      </w:r>
      <w:r>
        <w:br/>
      </w:r>
      <w:r w:rsidRPr="00B97E8B">
        <w:rPr>
          <w:rFonts w:ascii="Consolas" w:hAnsi="Consolas"/>
          <w:sz w:val="20"/>
          <w:szCs w:val="20"/>
        </w:rPr>
        <w:t>#include &lt;TaskManager.h&gt;</w:t>
      </w:r>
      <w:r w:rsidRPr="00B97E8B">
        <w:rPr>
          <w:rFonts w:ascii="Consolas" w:hAnsi="Consolas"/>
          <w:sz w:val="20"/>
          <w:szCs w:val="20"/>
        </w:rPr>
        <w:br/>
      </w:r>
      <w:r>
        <w:t>to use TaskManager.</w:t>
      </w:r>
    </w:p>
    <w:p w14:paraId="2E860A6D" w14:textId="52F02584" w:rsidR="00DA0EDB" w:rsidRDefault="00DA0EDB" w:rsidP="00D807E2">
      <w:pPr>
        <w:pStyle w:val="ListParagraph"/>
        <w:numPr>
          <w:ilvl w:val="0"/>
          <w:numId w:val="1"/>
        </w:numPr>
      </w:pPr>
      <w:r>
        <w:t>To add a procedure to TaskManager’s task list, use</w:t>
      </w:r>
      <w:r>
        <w:br/>
      </w:r>
      <w:r w:rsidRPr="00B97E8B">
        <w:rPr>
          <w:rFonts w:ascii="Consolas" w:hAnsi="Consolas"/>
          <w:sz w:val="20"/>
          <w:szCs w:val="20"/>
        </w:rPr>
        <w:t>TaskMgr.add(tasked, procedure);</w:t>
      </w:r>
      <w:r>
        <w:br/>
        <w:t>Each task requires a unique ID in the range [1 239].</w:t>
      </w:r>
    </w:p>
    <w:p w14:paraId="61DC2885" w14:textId="2B3DEBD5" w:rsidR="00DA0EDB" w:rsidRDefault="00DA0EDB" w:rsidP="00D807E2">
      <w:pPr>
        <w:pStyle w:val="ListParagraph"/>
        <w:numPr>
          <w:ilvl w:val="0"/>
          <w:numId w:val="1"/>
        </w:numPr>
      </w:pPr>
      <w:r>
        <w:t xml:space="preserve">Instead of calling </w:t>
      </w:r>
      <w:r w:rsidRPr="00B97E8B">
        <w:rPr>
          <w:rFonts w:ascii="Consolas" w:hAnsi="Consolas"/>
          <w:sz w:val="20"/>
          <w:szCs w:val="20"/>
        </w:rPr>
        <w:t>delay(ms)</w:t>
      </w:r>
      <w:r>
        <w:t xml:space="preserve">, call </w:t>
      </w:r>
      <w:r w:rsidRPr="00B97E8B">
        <w:rPr>
          <w:rFonts w:ascii="Consolas" w:hAnsi="Consolas"/>
          <w:sz w:val="20"/>
          <w:szCs w:val="20"/>
        </w:rPr>
        <w:t>TaskMgr.yieldDelay(ms)</w:t>
      </w:r>
      <w:r>
        <w:t xml:space="preserve">.  The </w:t>
      </w:r>
      <w:r w:rsidRPr="00B97E8B">
        <w:rPr>
          <w:rFonts w:ascii="Consolas" w:hAnsi="Consolas"/>
          <w:sz w:val="20"/>
          <w:szCs w:val="20"/>
        </w:rPr>
        <w:t>delay()</w:t>
      </w:r>
      <w:r>
        <w:t xml:space="preserve"> routine halts the entire program.  The </w:t>
      </w:r>
      <w:r w:rsidRPr="00B97E8B">
        <w:rPr>
          <w:rFonts w:ascii="Consolas" w:hAnsi="Consolas"/>
          <w:sz w:val="20"/>
          <w:szCs w:val="20"/>
        </w:rPr>
        <w:t>TaskMgr.yieldDelay()</w:t>
      </w:r>
      <w:r>
        <w:t xml:space="preserve"> will suspend the single task for the specified period, allowing other tasks to run.</w:t>
      </w:r>
    </w:p>
    <w:p w14:paraId="018D049A" w14:textId="40041C05" w:rsidR="00DA0EDB" w:rsidRDefault="00DA0EDB" w:rsidP="00DA0EDB">
      <w:r>
        <w:t>Some of the key attributes of TaskManager are</w:t>
      </w:r>
    </w:p>
    <w:p w14:paraId="78B3CDF8" w14:textId="1BECFEF4" w:rsidR="00DA0EDB" w:rsidRDefault="00DA0EDB" w:rsidP="00DA0EDB">
      <w:pPr>
        <w:pStyle w:val="ListParagraph"/>
        <w:numPr>
          <w:ilvl w:val="0"/>
          <w:numId w:val="2"/>
        </w:numPr>
      </w:pPr>
      <w:r>
        <w:t xml:space="preserve">The number of tasks is limited by program memory.  Each task consumes around </w:t>
      </w:r>
      <w:r w:rsidR="00B01421">
        <w:t>54</w:t>
      </w:r>
      <w:r>
        <w:t xml:space="preserve"> bytes of </w:t>
      </w:r>
      <w:r w:rsidR="003E7F07">
        <w:t>RAM while running.</w:t>
      </w:r>
    </w:p>
    <w:p w14:paraId="73A727A9" w14:textId="515C3124" w:rsidR="00DA0EDB" w:rsidRDefault="00DA0EDB" w:rsidP="00DA0EDB">
      <w:pPr>
        <w:pStyle w:val="ListParagraph"/>
        <w:numPr>
          <w:ilvl w:val="0"/>
          <w:numId w:val="2"/>
        </w:numPr>
      </w:pPr>
      <w:r>
        <w:t>Tasks are independent, and swap on a round-robin basis.  Tasks will execute repeatedly unless they are waiting for something.</w:t>
      </w:r>
    </w:p>
    <w:p w14:paraId="3ED93B5D" w14:textId="21FF8490" w:rsidR="00DA0EDB" w:rsidRDefault="00DA0EDB" w:rsidP="00DA0EDB">
      <w:pPr>
        <w:pStyle w:val="ListParagraph"/>
        <w:numPr>
          <w:ilvl w:val="0"/>
          <w:numId w:val="2"/>
        </w:numPr>
      </w:pPr>
      <w:r>
        <w:t>Tasks can communicate with messages (sending data) or signals (a simple “nudge”, no data sent between tasks).</w:t>
      </w:r>
    </w:p>
    <w:p w14:paraId="628D40A8" w14:textId="6DC3B574" w:rsidR="00DA0EDB" w:rsidRDefault="00DA0EDB" w:rsidP="00DA0EDB">
      <w:pPr>
        <w:pStyle w:val="ListParagraph"/>
        <w:numPr>
          <w:ilvl w:val="0"/>
          <w:numId w:val="2"/>
        </w:numPr>
      </w:pPr>
      <w:r>
        <w:t>Tasks can run on different Arduinos connected with RF24 transceivers.  Tasks can send messages and signals between nodes using the RF24 transceivers.</w:t>
      </w:r>
    </w:p>
    <w:p w14:paraId="081508D2" w14:textId="2C8917DB" w:rsidR="00765891" w:rsidRDefault="00765891" w:rsidP="00765891">
      <w:r>
        <w:t>To use TaskManager,</w:t>
      </w:r>
    </w:p>
    <w:p w14:paraId="2264F9BD" w14:textId="390E87D1" w:rsidR="00765891" w:rsidRDefault="00765891" w:rsidP="00765891">
      <w:pPr>
        <w:pStyle w:val="ListParagraph"/>
        <w:numPr>
          <w:ilvl w:val="0"/>
          <w:numId w:val="7"/>
        </w:numPr>
      </w:pPr>
      <w:r w:rsidRPr="00366C93">
        <w:rPr>
          <w:rFonts w:ascii="Consolas" w:hAnsi="Consolas"/>
          <w:sz w:val="20"/>
        </w:rPr>
        <w:t>#include &lt;TaskManager.h&gt;</w:t>
      </w:r>
      <w:r>
        <w:br/>
        <w:t>in your main program.</w:t>
      </w:r>
    </w:p>
    <w:p w14:paraId="7D7D418D" w14:textId="7DCDFE67" w:rsidR="00765891" w:rsidRDefault="00765891" w:rsidP="00765891">
      <w:pPr>
        <w:pStyle w:val="ListParagraph"/>
        <w:numPr>
          <w:ilvl w:val="0"/>
          <w:numId w:val="7"/>
        </w:numPr>
      </w:pPr>
      <w:r>
        <w:t xml:space="preserve">Use </w:t>
      </w:r>
      <w:r w:rsidRPr="00996AC7">
        <w:rPr>
          <w:rFonts w:ascii="Consolas" w:hAnsi="Consolas"/>
          <w:sz w:val="20"/>
        </w:rPr>
        <w:t>setup(){}</w:t>
      </w:r>
      <w:r>
        <w:t xml:space="preserve"> to configure the hardware.</w:t>
      </w:r>
    </w:p>
    <w:p w14:paraId="62A5C102" w14:textId="27F9CEB8" w:rsidR="00765891" w:rsidRDefault="00765891" w:rsidP="00765891">
      <w:pPr>
        <w:pStyle w:val="ListParagraph"/>
        <w:numPr>
          <w:ilvl w:val="0"/>
          <w:numId w:val="7"/>
        </w:numPr>
      </w:pPr>
      <w:r>
        <w:t xml:space="preserve">Do not </w:t>
      </w:r>
      <w:r w:rsidR="00AA15E4">
        <w:t>write</w:t>
      </w:r>
      <w:r>
        <w:t xml:space="preserve"> </w:t>
      </w:r>
      <w:r w:rsidRPr="00025DB9">
        <w:rPr>
          <w:rFonts w:ascii="Consolas" w:hAnsi="Consolas"/>
          <w:sz w:val="20"/>
        </w:rPr>
        <w:t>loop() {}</w:t>
      </w:r>
    </w:p>
    <w:p w14:paraId="7E421BC8" w14:textId="764F712C" w:rsidR="00366C93" w:rsidRDefault="00366C93" w:rsidP="00765891">
      <w:pPr>
        <w:pStyle w:val="ListParagraph"/>
        <w:numPr>
          <w:ilvl w:val="0"/>
          <w:numId w:val="7"/>
        </w:numPr>
      </w:pPr>
      <w:r>
        <w:t>If you have secondary .</w:t>
      </w:r>
      <w:r w:rsidRPr="004204ED">
        <w:rPr>
          <w:rFonts w:ascii="Consolas" w:hAnsi="Consolas"/>
          <w:sz w:val="20"/>
        </w:rPr>
        <w:t>cpp</w:t>
      </w:r>
      <w:r>
        <w:t xml:space="preserve"> files (your source code is in several files) and you are using TaskManager routines in these files, </w:t>
      </w:r>
      <w:r>
        <w:br/>
      </w:r>
      <w:r w:rsidRPr="001D3CE2">
        <w:rPr>
          <w:rFonts w:ascii="Consolas" w:hAnsi="Consolas"/>
          <w:sz w:val="20"/>
        </w:rPr>
        <w:t>#include &lt;TaskManagerSub.h&gt;</w:t>
      </w:r>
      <w:r>
        <w:br/>
        <w:t>in the .</w:t>
      </w:r>
      <w:r w:rsidRPr="00E13CA2">
        <w:rPr>
          <w:rFonts w:ascii="Consolas" w:hAnsi="Consolas"/>
          <w:sz w:val="20"/>
        </w:rPr>
        <w:t>cpp</w:t>
      </w:r>
      <w:r>
        <w:t xml:space="preserve"> files instead of </w:t>
      </w:r>
      <w:r w:rsidRPr="00305911">
        <w:rPr>
          <w:rFonts w:ascii="Consolas" w:hAnsi="Consolas"/>
          <w:sz w:val="20"/>
        </w:rPr>
        <w:t>TaskManager.h</w:t>
      </w:r>
    </w:p>
    <w:p w14:paraId="60B59FCA" w14:textId="1CB1F9F5" w:rsidR="00366C93" w:rsidRDefault="00366C93" w:rsidP="00765891">
      <w:pPr>
        <w:pStyle w:val="ListParagraph"/>
        <w:numPr>
          <w:ilvl w:val="0"/>
          <w:numId w:val="7"/>
        </w:numPr>
      </w:pPr>
      <w:r>
        <w:t xml:space="preserve">Write each task in its own </w:t>
      </w:r>
      <w:r w:rsidRPr="00312C06">
        <w:rPr>
          <w:rFonts w:ascii="Consolas" w:hAnsi="Consolas"/>
          <w:sz w:val="20"/>
        </w:rPr>
        <w:t>void</w:t>
      </w:r>
      <w:r>
        <w:t xml:space="preserve"> </w:t>
      </w:r>
      <w:r w:rsidRPr="004963AA">
        <w:rPr>
          <w:rFonts w:ascii="Consolas" w:hAnsi="Consolas"/>
          <w:sz w:val="20"/>
        </w:rPr>
        <w:t>myTask(){}</w:t>
      </w:r>
      <w:r>
        <w:t xml:space="preserve"> procedure.  Think of each </w:t>
      </w:r>
      <w:r w:rsidRPr="001429DA">
        <w:rPr>
          <w:rFonts w:ascii="Consolas" w:hAnsi="Consolas"/>
          <w:sz w:val="20"/>
        </w:rPr>
        <w:t>myTask</w:t>
      </w:r>
      <w:r>
        <w:t xml:space="preserve"> as its own independent </w:t>
      </w:r>
      <w:r w:rsidRPr="009809BF">
        <w:rPr>
          <w:rFonts w:ascii="Consolas" w:hAnsi="Consolas"/>
        </w:rPr>
        <w:t>loop()</w:t>
      </w:r>
      <w:r w:rsidR="005F58DA" w:rsidRPr="005F58DA">
        <w:rPr>
          <w:rFonts w:cstheme="minorHAnsi"/>
        </w:rPr>
        <w:t>.</w:t>
      </w:r>
    </w:p>
    <w:p w14:paraId="5754889D" w14:textId="29E6DEE0" w:rsidR="00366C93" w:rsidRDefault="00366C93" w:rsidP="00765891">
      <w:pPr>
        <w:pStyle w:val="ListParagraph"/>
        <w:numPr>
          <w:ilvl w:val="0"/>
          <w:numId w:val="7"/>
        </w:numPr>
      </w:pPr>
      <w:r>
        <w:t xml:space="preserve">Add each task using a </w:t>
      </w:r>
      <w:r w:rsidRPr="005F58DA">
        <w:rPr>
          <w:rFonts w:ascii="Consolas" w:hAnsi="Consolas"/>
          <w:sz w:val="20"/>
        </w:rPr>
        <w:t>TaskMgr.add*()</w:t>
      </w:r>
      <w:r>
        <w:t xml:space="preserve"> routine in </w:t>
      </w:r>
      <w:r w:rsidRPr="003466BA">
        <w:rPr>
          <w:rFonts w:ascii="Consolas" w:hAnsi="Consolas"/>
          <w:sz w:val="20"/>
        </w:rPr>
        <w:t>setup()</w:t>
      </w:r>
      <w:r>
        <w:t>.</w:t>
      </w:r>
    </w:p>
    <w:p w14:paraId="0EDA972C" w14:textId="5E541177" w:rsidR="00D807E2" w:rsidRDefault="00D807E2" w:rsidP="00D807E2">
      <w:pPr>
        <w:pStyle w:val="Heading1"/>
      </w:pPr>
      <w:r>
        <w:lastRenderedPageBreak/>
        <w:t>Simple Tasks</w:t>
      </w:r>
    </w:p>
    <w:p w14:paraId="5A2EDAB8" w14:textId="02407DD8" w:rsidR="00B97E8B" w:rsidRDefault="00B97E8B" w:rsidP="00B97E8B">
      <w:r>
        <w:t xml:space="preserve">A task is a user activity.  It is a single procedure with no parameters.  You use one of the </w:t>
      </w:r>
      <w:r w:rsidRPr="001E688E">
        <w:rPr>
          <w:rFonts w:ascii="Consolas" w:hAnsi="Consolas"/>
          <w:sz w:val="20"/>
        </w:rPr>
        <w:t>add*()</w:t>
      </w:r>
      <w:r>
        <w:t xml:space="preserve"> routines to add tasks to TaskManager’s run-list.</w:t>
      </w:r>
    </w:p>
    <w:p w14:paraId="7F287C24" w14:textId="2A48E827" w:rsidR="00B97E8B" w:rsidRDefault="00B97E8B" w:rsidP="00B97E8B">
      <w:r>
        <w:t xml:space="preserve">After a task exits, it is automatically re-scheduled.  Optionally, a task may use one of the </w:t>
      </w:r>
      <w:r w:rsidRPr="00A13F63">
        <w:rPr>
          <w:rFonts w:ascii="Consolas" w:hAnsi="Consolas"/>
          <w:sz w:val="20"/>
        </w:rPr>
        <w:t>yield*()</w:t>
      </w:r>
      <w:r>
        <w:t xml:space="preserve"> routines to exit (and reschedule) from any point within the routine</w:t>
      </w:r>
      <w:r w:rsidR="00EE7084">
        <w:t>.</w:t>
      </w:r>
    </w:p>
    <w:p w14:paraId="49FEF43D" w14:textId="72C986CD" w:rsidR="00EE7084" w:rsidRDefault="00EE7084" w:rsidP="00B97E8B">
      <w:r>
        <w:t>When a task is restarted, it restarts at the TOP of the routine (even if it yield*()’ed from the middle).  However, the TM macros can be used to get around this by forcing a restart from the last yield-point.  The TM macros are described in a different section.</w:t>
      </w:r>
    </w:p>
    <w:p w14:paraId="38456DDE" w14:textId="66002FCF" w:rsidR="00EE7084" w:rsidRDefault="00EE7084" w:rsidP="00B97E8B">
      <w:r>
        <w:t>At present, there is no method of suspending or killing tasks.  These may be added in a future version.</w:t>
      </w:r>
    </w:p>
    <w:p w14:paraId="30370393" w14:textId="3C07F1F1" w:rsidR="00EE7084" w:rsidRPr="00B97E8B" w:rsidRDefault="00EE7084" w:rsidP="00B97E8B">
      <w:r>
        <w:t>There is no method of prioritizing tasks.</w:t>
      </w:r>
    </w:p>
    <w:p w14:paraId="36AAA467" w14:textId="22DDE7EA" w:rsidR="003E7F07" w:rsidRDefault="003E7F07" w:rsidP="003E7F07">
      <w:pPr>
        <w:pStyle w:val="Heading2"/>
      </w:pPr>
      <w:r>
        <w:t>Adding Tasks</w:t>
      </w:r>
    </w:p>
    <w:p w14:paraId="5673A804" w14:textId="0318AEED" w:rsidR="00EE7084" w:rsidRDefault="00EE7084" w:rsidP="00EE7084">
      <w:r>
        <w:t xml:space="preserve">A task is added with one of the </w:t>
      </w:r>
      <w:r w:rsidRPr="00FA032C">
        <w:rPr>
          <w:rFonts w:ascii="Consolas" w:hAnsi="Consolas"/>
          <w:sz w:val="20"/>
          <w:szCs w:val="20"/>
        </w:rPr>
        <w:t>TaskMgr.add*()</w:t>
      </w:r>
      <w:r>
        <w:t xml:space="preserve"> routines.  The following are required parameters:</w:t>
      </w:r>
    </w:p>
    <w:p w14:paraId="64FB5B70" w14:textId="66887144" w:rsidR="00EE7084" w:rsidRDefault="00EE7084" w:rsidP="00EE7084">
      <w:pPr>
        <w:pStyle w:val="ListParagraph"/>
        <w:numPr>
          <w:ilvl w:val="0"/>
          <w:numId w:val="4"/>
        </w:numPr>
      </w:pPr>
      <w:r>
        <w:t>A unique task ID.  This is a single byte in the range 0 through 239. Tasks 0 and 240 through 255 are reserved for internal use.</w:t>
      </w:r>
    </w:p>
    <w:p w14:paraId="1B6E1C7D" w14:textId="3F766871" w:rsidR="00EE7084" w:rsidRDefault="00EE7084" w:rsidP="00EE7084">
      <w:pPr>
        <w:pStyle w:val="ListParagraph"/>
        <w:numPr>
          <w:ilvl w:val="0"/>
          <w:numId w:val="4"/>
        </w:numPr>
      </w:pPr>
      <w:r>
        <w:t>The name of the task to be executed.</w:t>
      </w:r>
    </w:p>
    <w:p w14:paraId="3C919F47" w14:textId="6931BA75" w:rsidR="00EE7084" w:rsidRDefault="00EE7084" w:rsidP="00EE7084">
      <w:r>
        <w:t xml:space="preserve">The </w:t>
      </w:r>
      <w:r w:rsidRPr="00746688">
        <w:rPr>
          <w:rFonts w:ascii="Consolas" w:hAnsi="Consolas"/>
          <w:sz w:val="20"/>
        </w:rPr>
        <w:t>add*()</w:t>
      </w:r>
      <w:r>
        <w:t xml:space="preserve"> routines are</w:t>
      </w:r>
      <w:r w:rsidR="004B6612">
        <w:t xml:space="preserve"> listed below.  See the section on signals and messages for more information on signaling and messaging.</w:t>
      </w:r>
    </w:p>
    <w:p w14:paraId="33CB1803" w14:textId="1CEBD5AE" w:rsidR="004B6612" w:rsidRDefault="004B6612" w:rsidP="00EE7084">
      <w:r>
        <w:t xml:space="preserve">The </w:t>
      </w:r>
      <w:r w:rsidRPr="00DE422C">
        <w:rPr>
          <w:rFonts w:ascii="Consolas" w:hAnsi="Consolas"/>
          <w:sz w:val="20"/>
        </w:rPr>
        <w:t>addWait*</w:t>
      </w:r>
      <w:r w:rsidR="004F53B5" w:rsidRPr="00DE422C">
        <w:rPr>
          <w:rFonts w:ascii="Consolas" w:hAnsi="Consolas"/>
          <w:sz w:val="20"/>
        </w:rPr>
        <w:t>()</w:t>
      </w:r>
      <w:r>
        <w:t xml:space="preserve"> routines will add tasks that start in a suspended state.  They will activate upon the given conditions.  After processing, they will reschedule themselves to run immediately unless a special yield*() method is used to exit.</w:t>
      </w:r>
    </w:p>
    <w:p w14:paraId="727E3CCA" w14:textId="53EDCA2A" w:rsidR="004B6612" w:rsidRDefault="004B6612" w:rsidP="00EE7084">
      <w:r>
        <w:t xml:space="preserve">The </w:t>
      </w:r>
      <w:r w:rsidRPr="00810BE8">
        <w:rPr>
          <w:rFonts w:ascii="Consolas" w:hAnsi="Consolas"/>
          <w:sz w:val="20"/>
        </w:rPr>
        <w:t>addAutoWait*</w:t>
      </w:r>
      <w:r w:rsidR="004F53B5" w:rsidRPr="00810BE8">
        <w:rPr>
          <w:rFonts w:ascii="Consolas" w:hAnsi="Consolas"/>
          <w:sz w:val="20"/>
        </w:rPr>
        <w:t>()</w:t>
      </w:r>
      <w:r>
        <w:t xml:space="preserve"> routines will add tasks that start in a suspended state, and will activate upon the given conditions.  After processing, they will reschedule themselves using the same suspension method unless a special yield*() method is used to exit.</w:t>
      </w:r>
    </w:p>
    <w:p w14:paraId="6F360239" w14:textId="77777777" w:rsidR="004B6612" w:rsidRPr="000569A1" w:rsidRDefault="00EE7084" w:rsidP="00EE7084">
      <w:pPr>
        <w:pStyle w:val="ListParagraph"/>
        <w:numPr>
          <w:ilvl w:val="0"/>
          <w:numId w:val="6"/>
        </w:numPr>
        <w:rPr>
          <w:rFonts w:ascii="Consolas" w:hAnsi="Consolas"/>
          <w:sz w:val="20"/>
        </w:rPr>
      </w:pPr>
      <w:r w:rsidRPr="000569A1">
        <w:rPr>
          <w:rFonts w:ascii="Consolas" w:hAnsi="Consolas"/>
          <w:sz w:val="20"/>
        </w:rPr>
        <w:t>TaskMgr.add(byte taskID, void (*task)())</w:t>
      </w:r>
    </w:p>
    <w:p w14:paraId="17A2A4D1" w14:textId="37BD2B61" w:rsidR="00EE7084" w:rsidRDefault="00EE7084" w:rsidP="004B6612">
      <w:pPr>
        <w:pStyle w:val="ListParagraph"/>
        <w:numPr>
          <w:ilvl w:val="1"/>
          <w:numId w:val="6"/>
        </w:numPr>
      </w:pPr>
      <w:r>
        <w:t>add a task that will automatically reschedule itself to run immediately (as soon as possible) after completion.</w:t>
      </w:r>
    </w:p>
    <w:p w14:paraId="0D8923C5" w14:textId="77777777" w:rsidR="004B6612" w:rsidRPr="002464AA" w:rsidRDefault="00EE7084" w:rsidP="00EE7084">
      <w:pPr>
        <w:pStyle w:val="ListParagraph"/>
        <w:numPr>
          <w:ilvl w:val="0"/>
          <w:numId w:val="6"/>
        </w:numPr>
        <w:rPr>
          <w:rFonts w:ascii="Consolas" w:hAnsi="Consolas"/>
          <w:sz w:val="20"/>
        </w:rPr>
      </w:pPr>
      <w:r w:rsidRPr="002464AA">
        <w:rPr>
          <w:rFonts w:ascii="Consolas" w:hAnsi="Consolas"/>
          <w:sz w:val="20"/>
        </w:rPr>
        <w:t>TaskMgr.addWaitDelay(byte taskID, void (*task)(), unsigned long msDelay)</w:t>
      </w:r>
      <w:r w:rsidR="004B6612" w:rsidRPr="002464AA">
        <w:rPr>
          <w:rFonts w:ascii="Consolas" w:hAnsi="Consolas"/>
          <w:sz w:val="20"/>
        </w:rPr>
        <w:br/>
        <w:t>TaskMgr.addAutoWaitDelay(byte taskID, void (*task)(), unsigned long msDelay)</w:t>
      </w:r>
    </w:p>
    <w:p w14:paraId="313528ED" w14:textId="2ECE0176" w:rsidR="00EE7084" w:rsidRDefault="004B6612" w:rsidP="004B6612">
      <w:pPr>
        <w:pStyle w:val="ListParagraph"/>
        <w:numPr>
          <w:ilvl w:val="1"/>
          <w:numId w:val="6"/>
        </w:numPr>
      </w:pPr>
      <w:r>
        <w:t>A</w:t>
      </w:r>
      <w:r w:rsidR="00EE7084">
        <w:t xml:space="preserve">dd a task that will delay for msDelay before starting.  </w:t>
      </w:r>
    </w:p>
    <w:p w14:paraId="6456FC81" w14:textId="77777777" w:rsidR="004B6612" w:rsidRPr="004404BD" w:rsidRDefault="00EE7084" w:rsidP="00EE7084">
      <w:pPr>
        <w:pStyle w:val="ListParagraph"/>
        <w:numPr>
          <w:ilvl w:val="0"/>
          <w:numId w:val="6"/>
        </w:numPr>
        <w:rPr>
          <w:rFonts w:ascii="Consolas" w:hAnsi="Consolas"/>
          <w:sz w:val="20"/>
        </w:rPr>
      </w:pPr>
      <w:r w:rsidRPr="004404BD">
        <w:rPr>
          <w:rFonts w:ascii="Consolas" w:hAnsi="Consolas"/>
          <w:sz w:val="20"/>
        </w:rPr>
        <w:t>TaskMgr.addWaitUntil(byte taskID, void (*task</w:t>
      </w:r>
      <w:r w:rsidR="004B6612" w:rsidRPr="004404BD">
        <w:rPr>
          <w:rFonts w:ascii="Consolas" w:hAnsi="Consolas"/>
          <w:sz w:val="20"/>
        </w:rPr>
        <w:t>)()</w:t>
      </w:r>
      <w:r w:rsidRPr="004404BD">
        <w:rPr>
          <w:rFonts w:ascii="Consolas" w:hAnsi="Consolas"/>
          <w:sz w:val="20"/>
        </w:rPr>
        <w:t>, unsigned long msTime)</w:t>
      </w:r>
    </w:p>
    <w:p w14:paraId="3923B413" w14:textId="7821DEE4" w:rsidR="00EE7084" w:rsidRDefault="004B6612" w:rsidP="004B6612">
      <w:pPr>
        <w:pStyle w:val="ListParagraph"/>
        <w:numPr>
          <w:ilvl w:val="1"/>
          <w:numId w:val="6"/>
        </w:numPr>
      </w:pPr>
      <w:r>
        <w:t>A</w:t>
      </w:r>
      <w:r w:rsidR="00EE7084">
        <w:t>dd a task that will wait until system clock time msTime before starting.  Not really a useful routine.</w:t>
      </w:r>
    </w:p>
    <w:p w14:paraId="76B43C42" w14:textId="77777777" w:rsidR="004B6612" w:rsidRPr="00745B53" w:rsidRDefault="00EE7084" w:rsidP="00EE7084">
      <w:pPr>
        <w:pStyle w:val="ListParagraph"/>
        <w:numPr>
          <w:ilvl w:val="0"/>
          <w:numId w:val="6"/>
        </w:numPr>
        <w:rPr>
          <w:rFonts w:ascii="Consolas" w:hAnsi="Consolas"/>
          <w:sz w:val="20"/>
        </w:rPr>
      </w:pPr>
      <w:r w:rsidRPr="00745B53">
        <w:rPr>
          <w:rFonts w:ascii="Consolas" w:hAnsi="Consolas"/>
          <w:sz w:val="20"/>
        </w:rPr>
        <w:t>TaskMgr.</w:t>
      </w:r>
      <w:r w:rsidR="004B6612" w:rsidRPr="00745B53">
        <w:rPr>
          <w:rFonts w:ascii="Consolas" w:hAnsi="Consolas"/>
          <w:sz w:val="20"/>
        </w:rPr>
        <w:t>addWaitMessage(byte taskID, void (*task)(), unsigned long timeout=0)</w:t>
      </w:r>
      <w:r w:rsidR="004B6612" w:rsidRPr="00745B53">
        <w:rPr>
          <w:rFonts w:ascii="Consolas" w:hAnsi="Consolas"/>
          <w:sz w:val="20"/>
        </w:rPr>
        <w:br/>
        <w:t>TaskMgr.addAutoWaitMessage(byte taskID, void (*task)(), unsigned long timeout=0)</w:t>
      </w:r>
    </w:p>
    <w:p w14:paraId="5C218000" w14:textId="7B78ADA1" w:rsidR="00EE7084" w:rsidRDefault="004B6612" w:rsidP="004B6612">
      <w:pPr>
        <w:pStyle w:val="ListParagraph"/>
        <w:numPr>
          <w:ilvl w:val="1"/>
          <w:numId w:val="6"/>
        </w:numPr>
      </w:pPr>
      <w:r>
        <w:t>Add a task that is suspended, waiting for a message.  It will wait up to timeout ms (0==forever).</w:t>
      </w:r>
    </w:p>
    <w:p w14:paraId="6D248E56" w14:textId="77777777" w:rsidR="004B6612" w:rsidRPr="005B3359" w:rsidRDefault="004B6612" w:rsidP="004B6612">
      <w:pPr>
        <w:pStyle w:val="ListParagraph"/>
        <w:numPr>
          <w:ilvl w:val="0"/>
          <w:numId w:val="6"/>
        </w:numPr>
        <w:rPr>
          <w:rFonts w:ascii="Consolas" w:hAnsi="Consolas"/>
          <w:sz w:val="20"/>
        </w:rPr>
      </w:pPr>
      <w:r w:rsidRPr="005B3359">
        <w:rPr>
          <w:rFonts w:ascii="Consolas" w:hAnsi="Consolas"/>
          <w:sz w:val="20"/>
        </w:rPr>
        <w:t>TaskMgr.addWaitSignal(byte taskID, void(*task)(), byte sigNum, unsigned long timeout=0)</w:t>
      </w:r>
      <w:r w:rsidRPr="005B3359">
        <w:rPr>
          <w:rFonts w:ascii="Consolas" w:hAnsi="Consolas"/>
          <w:sz w:val="20"/>
        </w:rPr>
        <w:br/>
      </w:r>
      <w:r w:rsidRPr="005B3359">
        <w:rPr>
          <w:rFonts w:ascii="Consolas" w:hAnsi="Consolas"/>
          <w:sz w:val="20"/>
        </w:rPr>
        <w:lastRenderedPageBreak/>
        <w:t>TaskMgr.addAutoWaitSignal(byte taskID, void(*task)(), byte sigNum, unsigned long timeout=0)</w:t>
      </w:r>
    </w:p>
    <w:p w14:paraId="75EE9327" w14:textId="2E756597" w:rsidR="004B6612" w:rsidRPr="00EE7084" w:rsidRDefault="004B6612" w:rsidP="004B6612">
      <w:pPr>
        <w:pStyle w:val="ListParagraph"/>
        <w:numPr>
          <w:ilvl w:val="1"/>
          <w:numId w:val="6"/>
        </w:numPr>
      </w:pPr>
      <w:r>
        <w:t>Add a task that is suspended, waiting for a specified signal.  It will wait up to timeout ms (0==forever).</w:t>
      </w:r>
    </w:p>
    <w:p w14:paraId="7627162F" w14:textId="3E2F8813" w:rsidR="003E7F07" w:rsidRDefault="003E7F07" w:rsidP="003E7F07">
      <w:pPr>
        <w:pStyle w:val="Heading2"/>
      </w:pPr>
      <w:r>
        <w:t>Yielding</w:t>
      </w:r>
    </w:p>
    <w:p w14:paraId="40842143" w14:textId="17DECE0D" w:rsidR="00DC1372" w:rsidRDefault="00DC1372" w:rsidP="00DC1372">
      <w:r>
        <w:t xml:space="preserve">Yielding exits a task, allowing other tasks to execute.  </w:t>
      </w:r>
      <w:r w:rsidRPr="00A84902">
        <w:rPr>
          <w:rFonts w:ascii="Consolas" w:hAnsi="Consolas"/>
          <w:sz w:val="20"/>
        </w:rPr>
        <w:t>TaskMgr.yield*()</w:t>
      </w:r>
      <w:r>
        <w:t xml:space="preserve"> can be called from any point within a routine.</w:t>
      </w:r>
    </w:p>
    <w:p w14:paraId="59937D52" w14:textId="65EF4297" w:rsidR="00DC1372" w:rsidRDefault="00DC1372" w:rsidP="00DC1372">
      <w:r>
        <w:t xml:space="preserve">Using </w:t>
      </w:r>
      <w:r w:rsidRPr="00791E6D">
        <w:rPr>
          <w:rFonts w:ascii="Consolas" w:hAnsi="Consolas"/>
          <w:sz w:val="20"/>
        </w:rPr>
        <w:t>yield()</w:t>
      </w:r>
      <w:r>
        <w:t xml:space="preserve"> will reschedule the task using its default approach.  If </w:t>
      </w:r>
      <w:r w:rsidRPr="00C20FFC">
        <w:rPr>
          <w:rFonts w:ascii="Consolas" w:hAnsi="Consolas"/>
          <w:sz w:val="20"/>
        </w:rPr>
        <w:t>TaskMgr.add()</w:t>
      </w:r>
      <w:r>
        <w:t xml:space="preserve"> had been used to create the task, for example, it will run again as soon as possible.  If </w:t>
      </w:r>
      <w:r w:rsidRPr="001D05A0">
        <w:rPr>
          <w:rFonts w:ascii="Consolas" w:hAnsi="Consolas"/>
          <w:sz w:val="20"/>
        </w:rPr>
        <w:t>TaskMgr.addAutoWaitSignal()</w:t>
      </w:r>
      <w:r>
        <w:t xml:space="preserve"> had been used, the task will wait for a signal.</w:t>
      </w:r>
    </w:p>
    <w:p w14:paraId="26DA864E" w14:textId="2D60589B" w:rsidR="00DC1372" w:rsidRDefault="00DC1372" w:rsidP="00DC1372">
      <w:r>
        <w:t xml:space="preserve">Note that </w:t>
      </w:r>
      <w:r w:rsidRPr="00C003D9">
        <w:rPr>
          <w:rFonts w:ascii="Consolas" w:hAnsi="Consolas"/>
          <w:sz w:val="20"/>
        </w:rPr>
        <w:t>yieldDelay(0)</w:t>
      </w:r>
      <w:r>
        <w:t xml:space="preserve"> can be used to force an </w:t>
      </w:r>
      <w:r w:rsidRPr="008E077D">
        <w:rPr>
          <w:rFonts w:ascii="Consolas" w:hAnsi="Consolas"/>
          <w:sz w:val="20"/>
        </w:rPr>
        <w:t>addAutoWaitSignal()</w:t>
      </w:r>
      <w:r>
        <w:t xml:space="preserve"> task to resume immediately (instead of waiting for a signal).</w:t>
      </w:r>
    </w:p>
    <w:p w14:paraId="6433EEC6" w14:textId="2B8F2B66" w:rsidR="00DC1372" w:rsidRDefault="00DC1372" w:rsidP="00DC1372">
      <w:r>
        <w:t xml:space="preserve">As a reminder, the task will resume from the start of the routine.  If you desire to resume from the next statement after the </w:t>
      </w:r>
      <w:r w:rsidRPr="005817DD">
        <w:rPr>
          <w:rFonts w:ascii="Consolas" w:hAnsi="Consolas"/>
          <w:sz w:val="20"/>
        </w:rPr>
        <w:t>yield()</w:t>
      </w:r>
      <w:r>
        <w:t>, use one of the TM macros.</w:t>
      </w:r>
    </w:p>
    <w:p w14:paraId="2E80B3CF" w14:textId="30247E12" w:rsidR="00276D2B" w:rsidRDefault="00276D2B" w:rsidP="00DC1372">
      <w:pPr>
        <w:rPr>
          <w:rFonts w:ascii="Consolas" w:hAnsi="Consolas"/>
          <w:sz w:val="20"/>
        </w:rPr>
      </w:pPr>
      <w:r>
        <w:t xml:space="preserve">If a procedure </w:t>
      </w:r>
      <w:r w:rsidR="00CD4020">
        <w:t xml:space="preserve">returns with a </w:t>
      </w:r>
      <w:r w:rsidR="00CD4020" w:rsidRPr="00CD4020">
        <w:rPr>
          <w:rFonts w:ascii="Consolas" w:hAnsi="Consolas"/>
          <w:sz w:val="20"/>
        </w:rPr>
        <w:t>return</w:t>
      </w:r>
      <w:r w:rsidR="00CD4020">
        <w:t xml:space="preserve"> statement or by falling out through the bottom, it will act as if it had ended with </w:t>
      </w:r>
      <w:r w:rsidR="00CD4020" w:rsidRPr="00223705">
        <w:rPr>
          <w:rFonts w:ascii="Consolas" w:hAnsi="Consolas"/>
          <w:sz w:val="20"/>
        </w:rPr>
        <w:t>TaskMgr.yield().</w:t>
      </w:r>
    </w:p>
    <w:p w14:paraId="03054711" w14:textId="239C8605" w:rsidR="00C54C5F" w:rsidRDefault="00C54C5F" w:rsidP="00DC1372">
      <w:r>
        <w:t xml:space="preserve">There is a very subtle difference between using </w:t>
      </w:r>
      <w:r w:rsidRPr="00C54C5F">
        <w:rPr>
          <w:rFonts w:ascii="Consolas" w:hAnsi="Consolas"/>
          <w:sz w:val="20"/>
        </w:rPr>
        <w:t>TaskMgr.AddAutoWaitDelay(ms)</w:t>
      </w:r>
      <w:r>
        <w:t xml:space="preserve"> as compared to using </w:t>
      </w:r>
      <w:r w:rsidRPr="00CA10C0">
        <w:rPr>
          <w:rFonts w:ascii="Consolas" w:hAnsi="Consolas"/>
          <w:sz w:val="20"/>
        </w:rPr>
        <w:t>TaskMgr.Add()</w:t>
      </w:r>
      <w:r>
        <w:t xml:space="preserve"> and </w:t>
      </w:r>
      <w:r w:rsidRPr="00FE648D">
        <w:rPr>
          <w:rFonts w:ascii="Consolas" w:hAnsi="Consolas"/>
          <w:sz w:val="20"/>
        </w:rPr>
        <w:t>TaskMgr.yieldDelay(ms)</w:t>
      </w:r>
      <w:r>
        <w:t>.</w:t>
      </w:r>
      <w:r w:rsidR="0029119D">
        <w:t xml:space="preserve">  In the first case, it will attempt to restart the procedure ms milliseconds after the last START time.  That is, it will try to run the task every ms milliseconds.  In the second case, it will try to restart the procedure ms milliseconds from the time the procedure YIELDED.</w:t>
      </w:r>
    </w:p>
    <w:p w14:paraId="74ACB2A7" w14:textId="49477BC3" w:rsidR="00DC1372" w:rsidRDefault="00DC1372" w:rsidP="00DC1372">
      <w:r>
        <w:t>The following are the different yield*() routines:</w:t>
      </w:r>
    </w:p>
    <w:p w14:paraId="5663C9FF" w14:textId="681E8294" w:rsidR="00DC1372" w:rsidRDefault="00DC1372" w:rsidP="00DC1372">
      <w:pPr>
        <w:pStyle w:val="ListParagraph"/>
        <w:numPr>
          <w:ilvl w:val="0"/>
          <w:numId w:val="6"/>
        </w:numPr>
      </w:pPr>
      <w:r w:rsidRPr="004E1123">
        <w:rPr>
          <w:rFonts w:ascii="Consolas" w:hAnsi="Consolas"/>
          <w:sz w:val="20"/>
        </w:rPr>
        <w:t>TaskMgr.yield()</w:t>
      </w:r>
      <w:r>
        <w:t xml:space="preserve"> – return to the TaskManager scheduler, and reschedule the task using its default scheduling method.</w:t>
      </w:r>
    </w:p>
    <w:p w14:paraId="18F0D2C8" w14:textId="670F6196" w:rsidR="00DC1372" w:rsidRDefault="00DC1372" w:rsidP="00DC1372">
      <w:pPr>
        <w:pStyle w:val="ListParagraph"/>
        <w:numPr>
          <w:ilvl w:val="0"/>
          <w:numId w:val="6"/>
        </w:numPr>
      </w:pPr>
      <w:r w:rsidRPr="00646D94">
        <w:rPr>
          <w:rFonts w:ascii="Consolas" w:hAnsi="Consolas"/>
          <w:sz w:val="20"/>
        </w:rPr>
        <w:t>TaskMgr.yieldDelay(unsigned long int msDelay)</w:t>
      </w:r>
      <w:r>
        <w:t xml:space="preserve"> – return to the TaskManager scheduler, and don’t reschedule the task for msDelay ms.</w:t>
      </w:r>
    </w:p>
    <w:p w14:paraId="541FA6D6" w14:textId="292257C9" w:rsidR="00DC1372" w:rsidRDefault="00DC1372" w:rsidP="00DC1372">
      <w:pPr>
        <w:pStyle w:val="ListParagraph"/>
        <w:numPr>
          <w:ilvl w:val="0"/>
          <w:numId w:val="6"/>
        </w:numPr>
      </w:pPr>
      <w:r w:rsidRPr="001012FC">
        <w:rPr>
          <w:rFonts w:ascii="Consolas" w:hAnsi="Consolas"/>
          <w:sz w:val="20"/>
        </w:rPr>
        <w:t>TaskMgr.yieldUntil(unsigned long int msWhen)</w:t>
      </w:r>
      <w:r>
        <w:t xml:space="preserve"> – return to the TaskManager scheduler, and don’t reschedule until the system clock is at or after the listed time.</w:t>
      </w:r>
    </w:p>
    <w:p w14:paraId="258E93A3" w14:textId="78E19F89" w:rsidR="00DC1372" w:rsidRDefault="00DC1372" w:rsidP="00DC1372">
      <w:pPr>
        <w:pStyle w:val="ListParagraph"/>
        <w:numPr>
          <w:ilvl w:val="0"/>
          <w:numId w:val="6"/>
        </w:numPr>
      </w:pPr>
      <w:r w:rsidRPr="00A0152D">
        <w:rPr>
          <w:rFonts w:ascii="Consolas" w:hAnsi="Consolas"/>
          <w:sz w:val="20"/>
        </w:rPr>
        <w:t>TaskMgr.yieldForSignal(byte sigNum, unsigned long int timeout=0)</w:t>
      </w:r>
      <w:r>
        <w:t xml:space="preserve"> – return to the TaskManager scheduler, and don’t reschedule until a given signal has arrived.  If timeout is not specified, it will wait for the signal.  If </w:t>
      </w:r>
      <w:r w:rsidR="00EF107F">
        <w:t>timeout is specified (and is greater than zero), the task will be scheduled if ‘timeout’ ms have passed without a signal arriving.</w:t>
      </w:r>
    </w:p>
    <w:p w14:paraId="02B24295" w14:textId="480A5781" w:rsidR="00EF107F" w:rsidRPr="00DC1372" w:rsidRDefault="00EF107F" w:rsidP="00DC1372">
      <w:pPr>
        <w:pStyle w:val="ListParagraph"/>
        <w:numPr>
          <w:ilvl w:val="0"/>
          <w:numId w:val="6"/>
        </w:numPr>
      </w:pPr>
      <w:r w:rsidRPr="00DC30A4">
        <w:rPr>
          <w:rFonts w:ascii="Consolas" w:hAnsi="Consolas"/>
          <w:sz w:val="20"/>
        </w:rPr>
        <w:t>TaskMgr.yieldForMessage(unsigned long int timeout=0)</w:t>
      </w:r>
      <w:r>
        <w:t xml:space="preserve"> – return to the TaskManager scheduler, and don’t reschedule until a message has arrived.  If timeout is not specified, it will wait for the mesage.  If timeout is specified (and is greater than zero), the task will be scheduled if ‘timeout’ ms have passed without a message arriving.</w:t>
      </w:r>
    </w:p>
    <w:p w14:paraId="5CF8ED98" w14:textId="40E11643" w:rsidR="00D807E2" w:rsidRDefault="00D807E2" w:rsidP="00D807E2">
      <w:pPr>
        <w:pStyle w:val="Heading1"/>
      </w:pPr>
      <w:r>
        <w:lastRenderedPageBreak/>
        <w:t>Simple Messages and Signals</w:t>
      </w:r>
    </w:p>
    <w:p w14:paraId="04DB9D3E" w14:textId="63BA9630" w:rsidR="00D83718" w:rsidRDefault="00306284" w:rsidP="00D83718">
      <w:r>
        <w:t xml:space="preserve">Messages and signals allow tasks to communicate in a structured manner. </w:t>
      </w:r>
      <w:r w:rsidR="00D83718">
        <w:t xml:space="preserve"> Here are the key points of messages and signals:</w:t>
      </w:r>
    </w:p>
    <w:p w14:paraId="082099D7" w14:textId="70FFC3C2" w:rsidR="00D83718" w:rsidRDefault="00D83718" w:rsidP="00D83718">
      <w:pPr>
        <w:pStyle w:val="ListParagraph"/>
        <w:numPr>
          <w:ilvl w:val="0"/>
          <w:numId w:val="6"/>
        </w:numPr>
      </w:pPr>
      <w:r>
        <w:t xml:space="preserve">A message is a block of data transmitted between tasks.  It can have up to </w:t>
      </w:r>
      <w:r w:rsidR="008839B3">
        <w:t>29</w:t>
      </w:r>
      <w:r>
        <w:t xml:space="preserve"> bytes of information.  This can be binary data or a (null terminated) string.  It is defined by its content.</w:t>
      </w:r>
    </w:p>
    <w:p w14:paraId="56C63D27" w14:textId="3A5B39DB" w:rsidR="00D83718" w:rsidRDefault="00D83718" w:rsidP="00D83718">
      <w:pPr>
        <w:pStyle w:val="ListParagraph"/>
        <w:numPr>
          <w:ilvl w:val="0"/>
          <w:numId w:val="6"/>
        </w:numPr>
      </w:pPr>
      <w:r>
        <w:t>A signal is a content-free event.  It is defined by its signal number, an 8-bit unsigned value in the range [1 239].  Signals 0 and [240 255] are reserved for internal use.</w:t>
      </w:r>
    </w:p>
    <w:p w14:paraId="2AA162DF" w14:textId="58C75648" w:rsidR="00D83718" w:rsidRDefault="00D83718" w:rsidP="00D83718">
      <w:pPr>
        <w:pStyle w:val="ListParagraph"/>
        <w:numPr>
          <w:ilvl w:val="0"/>
          <w:numId w:val="6"/>
        </w:numPr>
      </w:pPr>
      <w:r>
        <w:t>A message is sent from one task to another task.</w:t>
      </w:r>
    </w:p>
    <w:p w14:paraId="7245EC2F" w14:textId="72BAA33C" w:rsidR="00D83718" w:rsidRDefault="00D83718" w:rsidP="00D83718">
      <w:pPr>
        <w:pStyle w:val="ListParagraph"/>
        <w:numPr>
          <w:ilvl w:val="1"/>
          <w:numId w:val="6"/>
        </w:numPr>
      </w:pPr>
      <w:r>
        <w:t>To receive a message, a task yields for a message.  This can either be done explicitly (</w:t>
      </w:r>
      <w:r w:rsidRPr="009B0771">
        <w:rPr>
          <w:rFonts w:ascii="Consolas" w:hAnsi="Consolas"/>
          <w:sz w:val="20"/>
        </w:rPr>
        <w:t>yieldForMessage()</w:t>
      </w:r>
      <w:r>
        <w:t xml:space="preserve">) or by using </w:t>
      </w:r>
      <w:r w:rsidRPr="00147824">
        <w:rPr>
          <w:rFonts w:ascii="Consolas" w:hAnsi="Consolas"/>
          <w:sz w:val="20"/>
        </w:rPr>
        <w:t>addAutoWaitMessage()</w:t>
      </w:r>
      <w:r>
        <w:t>.</w:t>
      </w:r>
    </w:p>
    <w:p w14:paraId="7D151B25" w14:textId="1B52EB14" w:rsidR="00D83718" w:rsidRDefault="00D83718" w:rsidP="00D83718">
      <w:pPr>
        <w:pStyle w:val="ListParagraph"/>
        <w:numPr>
          <w:ilvl w:val="1"/>
          <w:numId w:val="6"/>
        </w:numPr>
      </w:pPr>
      <w:r>
        <w:t xml:space="preserve">To send a message, you use </w:t>
      </w:r>
      <w:r w:rsidRPr="00D61530">
        <w:rPr>
          <w:rFonts w:ascii="Consolas" w:hAnsi="Consolas"/>
          <w:sz w:val="20"/>
        </w:rPr>
        <w:t>sendMessage(taskID, message)</w:t>
      </w:r>
      <w:r w:rsidRPr="009B0771">
        <w:rPr>
          <w:rFonts w:cstheme="minorHAnsi"/>
        </w:rPr>
        <w:t>.</w:t>
      </w:r>
    </w:p>
    <w:p w14:paraId="3AD369A7" w14:textId="1EF6C40F" w:rsidR="00D83718" w:rsidRDefault="00D83718" w:rsidP="00D83718">
      <w:pPr>
        <w:pStyle w:val="ListParagraph"/>
        <w:numPr>
          <w:ilvl w:val="0"/>
          <w:numId w:val="6"/>
        </w:numPr>
      </w:pPr>
      <w:r>
        <w:t>A signal is sent from one task to another task.</w:t>
      </w:r>
    </w:p>
    <w:p w14:paraId="7BCC40FF" w14:textId="480D3827" w:rsidR="00D83718" w:rsidRDefault="00D83718" w:rsidP="00D83718">
      <w:pPr>
        <w:pStyle w:val="ListParagraph"/>
        <w:numPr>
          <w:ilvl w:val="1"/>
          <w:numId w:val="6"/>
        </w:numPr>
      </w:pPr>
      <w:r>
        <w:t>To receive a signal, a task yields for a signal.  This can either be done explicitly (</w:t>
      </w:r>
      <w:r w:rsidRPr="00CD0F73">
        <w:rPr>
          <w:rFonts w:ascii="Consolas" w:hAnsi="Consolas"/>
          <w:sz w:val="20"/>
        </w:rPr>
        <w:t>yieldForSignal()</w:t>
      </w:r>
      <w:r>
        <w:t xml:space="preserve">) or by using </w:t>
      </w:r>
      <w:r w:rsidRPr="007913D0">
        <w:rPr>
          <w:rFonts w:ascii="Consolas" w:hAnsi="Consolas"/>
          <w:sz w:val="20"/>
        </w:rPr>
        <w:t>addAutoWaitSignal()</w:t>
      </w:r>
      <w:r>
        <w:t>.</w:t>
      </w:r>
    </w:p>
    <w:p w14:paraId="3E301060" w14:textId="124EB236" w:rsidR="00D83718" w:rsidRDefault="00D83718" w:rsidP="00D83718">
      <w:pPr>
        <w:pStyle w:val="ListParagraph"/>
        <w:numPr>
          <w:ilvl w:val="1"/>
          <w:numId w:val="6"/>
        </w:numPr>
      </w:pPr>
      <w:r>
        <w:t xml:space="preserve">To send a signal, you </w:t>
      </w:r>
      <w:r w:rsidRPr="00F43E30">
        <w:rPr>
          <w:rFonts w:ascii="Consolas" w:hAnsi="Consolas"/>
          <w:sz w:val="20"/>
        </w:rPr>
        <w:t>use sendSignal(sigNum)</w:t>
      </w:r>
      <w:r>
        <w:t xml:space="preserve"> or </w:t>
      </w:r>
      <w:r w:rsidRPr="00606D91">
        <w:rPr>
          <w:rFonts w:ascii="Consolas" w:hAnsi="Consolas"/>
          <w:sz w:val="20"/>
        </w:rPr>
        <w:t>sendSignalAll(sigNum)</w:t>
      </w:r>
      <w:r>
        <w:t xml:space="preserve">.  The former sends to the next schedulable task after the current one waiting for signal </w:t>
      </w:r>
      <w:r w:rsidRPr="00797795">
        <w:rPr>
          <w:rFonts w:ascii="Consolas" w:hAnsi="Consolas"/>
          <w:sz w:val="20"/>
        </w:rPr>
        <w:t>sigNum</w:t>
      </w:r>
      <w:r>
        <w:t xml:space="preserve">.  The latter sends to all tasks waiting for signal </w:t>
      </w:r>
      <w:r w:rsidRPr="0047024E">
        <w:rPr>
          <w:rFonts w:ascii="Consolas" w:hAnsi="Consolas"/>
          <w:sz w:val="20"/>
        </w:rPr>
        <w:t>sigNum</w:t>
      </w:r>
      <w:r>
        <w:t>.</w:t>
      </w:r>
    </w:p>
    <w:p w14:paraId="4EB123EA" w14:textId="7F98F1C1" w:rsidR="00D83718" w:rsidRDefault="00D83718" w:rsidP="00D83718">
      <w:pPr>
        <w:pStyle w:val="ListParagraph"/>
        <w:numPr>
          <w:ilvl w:val="0"/>
          <w:numId w:val="6"/>
        </w:numPr>
      </w:pPr>
      <w:r>
        <w:t>When a task sets itself to wait for a message or signal, it can also set a timeout (in ms).  If the timeout arrives before the message or signal does, the task is automatically activated.</w:t>
      </w:r>
    </w:p>
    <w:p w14:paraId="297F7785" w14:textId="7B61FF68" w:rsidR="00D83718" w:rsidRDefault="00D83718" w:rsidP="00D83718">
      <w:pPr>
        <w:pStyle w:val="ListParagraph"/>
        <w:numPr>
          <w:ilvl w:val="0"/>
          <w:numId w:val="6"/>
        </w:numPr>
      </w:pPr>
      <w:r>
        <w:t xml:space="preserve">A task </w:t>
      </w:r>
      <w:r w:rsidR="00361012">
        <w:t xml:space="preserve">can find out who sent it a message or signal by using </w:t>
      </w:r>
      <w:r w:rsidR="00361012" w:rsidRPr="00BF52DD">
        <w:rPr>
          <w:rFonts w:ascii="Consolas" w:hAnsi="Consolas"/>
          <w:sz w:val="20"/>
        </w:rPr>
        <w:t>getSource()</w:t>
      </w:r>
      <w:r w:rsidR="00361012">
        <w:t>.</w:t>
      </w:r>
    </w:p>
    <w:p w14:paraId="799039A8" w14:textId="300246E9" w:rsidR="00361012" w:rsidRDefault="00361012" w:rsidP="00D83718">
      <w:pPr>
        <w:pStyle w:val="ListParagraph"/>
        <w:numPr>
          <w:ilvl w:val="0"/>
          <w:numId w:val="6"/>
        </w:numPr>
      </w:pPr>
      <w:r>
        <w:t xml:space="preserve">A task can find out </w:t>
      </w:r>
      <w:r w:rsidR="00443C93">
        <w:t xml:space="preserve">whether or not it timed out by using </w:t>
      </w:r>
      <w:r w:rsidR="00443C93" w:rsidRPr="00C417AE">
        <w:rPr>
          <w:rFonts w:ascii="Consolas" w:hAnsi="Consolas"/>
          <w:sz w:val="20"/>
        </w:rPr>
        <w:t>timedOut()</w:t>
      </w:r>
      <w:r w:rsidR="00443C93">
        <w:t>.</w:t>
      </w:r>
    </w:p>
    <w:p w14:paraId="62671ABB" w14:textId="471F7E42" w:rsidR="00443C93" w:rsidRDefault="00443C93" w:rsidP="00D83718">
      <w:pPr>
        <w:pStyle w:val="ListParagraph"/>
        <w:numPr>
          <w:ilvl w:val="0"/>
          <w:numId w:val="6"/>
        </w:numPr>
      </w:pPr>
      <w:r>
        <w:t xml:space="preserve">A task can retrieve its message by using </w:t>
      </w:r>
      <w:r w:rsidRPr="000846F8">
        <w:rPr>
          <w:rFonts w:ascii="Consolas" w:hAnsi="Consolas"/>
          <w:sz w:val="20"/>
        </w:rPr>
        <w:t>getMessage()</w:t>
      </w:r>
      <w:r>
        <w:t>.</w:t>
      </w:r>
    </w:p>
    <w:p w14:paraId="1E3B96DA" w14:textId="0CC43ACB" w:rsidR="00470166" w:rsidRDefault="00470166" w:rsidP="00D83718">
      <w:pPr>
        <w:pStyle w:val="ListParagraph"/>
        <w:numPr>
          <w:ilvl w:val="0"/>
          <w:numId w:val="6"/>
        </w:numPr>
      </w:pPr>
      <w:r>
        <w:t>If there is no task waiting for a signal or a message is sent to a nonexistent task, the signal/message is discarded.</w:t>
      </w:r>
    </w:p>
    <w:p w14:paraId="5F104347" w14:textId="59A306FD" w:rsidR="00470166" w:rsidRDefault="00470166" w:rsidP="00D83718">
      <w:pPr>
        <w:pStyle w:val="ListParagraph"/>
        <w:numPr>
          <w:ilvl w:val="0"/>
          <w:numId w:val="6"/>
        </w:numPr>
      </w:pPr>
      <w:r>
        <w:t>If multiple messages or signals are sent to a task before the task starts, only the last message or signal will be saved.  The others are lost.  There is no “lost message” indicator.</w:t>
      </w:r>
    </w:p>
    <w:p w14:paraId="0D86AA41" w14:textId="36B1DCBE" w:rsidR="00443C93" w:rsidRDefault="00443C93" w:rsidP="00443C93">
      <w:r>
        <w:t xml:space="preserve">The methods of waiting for messages and signals have been described in the sections </w:t>
      </w:r>
      <w:r w:rsidRPr="00443C93">
        <w:rPr>
          <w:i/>
        </w:rPr>
        <w:t>Adding Tasks</w:t>
      </w:r>
      <w:r>
        <w:t xml:space="preserve"> and </w:t>
      </w:r>
      <w:r w:rsidRPr="00443C93">
        <w:rPr>
          <w:i/>
        </w:rPr>
        <w:t>Yielding</w:t>
      </w:r>
      <w:r>
        <w:t>.  The methods of sending messages and signals are:</w:t>
      </w:r>
    </w:p>
    <w:p w14:paraId="606E3EC9" w14:textId="423A6868" w:rsidR="00443C93" w:rsidRDefault="0070020D" w:rsidP="00443C93">
      <w:pPr>
        <w:pStyle w:val="ListParagraph"/>
        <w:numPr>
          <w:ilvl w:val="0"/>
          <w:numId w:val="6"/>
        </w:numPr>
      </w:pPr>
      <w:r w:rsidRPr="00EE2207">
        <w:rPr>
          <w:rFonts w:ascii="Consolas" w:hAnsi="Consolas"/>
          <w:sz w:val="20"/>
        </w:rPr>
        <w:t>TaskMgr.sendSignal(byte sigNum)</w:t>
      </w:r>
      <w:r>
        <w:t xml:space="preserve"> – send a simple signal to the first task that is waiting for it.</w:t>
      </w:r>
    </w:p>
    <w:p w14:paraId="55C42C62" w14:textId="62850790" w:rsidR="00470166" w:rsidRDefault="00470166" w:rsidP="00443C93">
      <w:pPr>
        <w:pStyle w:val="ListParagraph"/>
        <w:numPr>
          <w:ilvl w:val="0"/>
          <w:numId w:val="6"/>
        </w:numPr>
      </w:pPr>
      <w:r w:rsidRPr="00FE13E9">
        <w:rPr>
          <w:rFonts w:ascii="Consolas" w:hAnsi="Consolas"/>
          <w:sz w:val="20"/>
        </w:rPr>
        <w:t>TaskMgr.sendSignalAll(byte sigNum)</w:t>
      </w:r>
      <w:r>
        <w:t xml:space="preserve"> – send a simple signal to every task that is waiting for it.</w:t>
      </w:r>
    </w:p>
    <w:p w14:paraId="2480170D" w14:textId="07597D9D" w:rsidR="00470166" w:rsidRDefault="00470166" w:rsidP="00443C93">
      <w:pPr>
        <w:pStyle w:val="ListParagraph"/>
        <w:numPr>
          <w:ilvl w:val="0"/>
          <w:numId w:val="6"/>
        </w:numPr>
      </w:pPr>
      <w:r w:rsidRPr="00BF6728">
        <w:rPr>
          <w:rFonts w:ascii="Consolas" w:hAnsi="Consolas"/>
          <w:sz w:val="20"/>
        </w:rPr>
        <w:t>TaskMgr.sendMessage(byte taskID, void* buf, int len)</w:t>
      </w:r>
      <w:r>
        <w:t xml:space="preserve"> – send an arbitrary message of up to </w:t>
      </w:r>
      <w:r w:rsidR="008839B3">
        <w:t>29</w:t>
      </w:r>
      <w:r>
        <w:t xml:space="preserve"> bytes to the stated task.  This is used to pass structures.</w:t>
      </w:r>
    </w:p>
    <w:p w14:paraId="3E7BF561" w14:textId="75DB5450" w:rsidR="00470166" w:rsidRDefault="00470166" w:rsidP="00443C93">
      <w:pPr>
        <w:pStyle w:val="ListParagraph"/>
        <w:numPr>
          <w:ilvl w:val="0"/>
          <w:numId w:val="6"/>
        </w:numPr>
      </w:pPr>
      <w:r w:rsidRPr="00E503D8">
        <w:rPr>
          <w:rFonts w:ascii="Consolas" w:hAnsi="Consolas"/>
          <w:sz w:val="20"/>
        </w:rPr>
        <w:t>TaskMgr.sendMessage(byte taskID, char* message)</w:t>
      </w:r>
      <w:r>
        <w:t xml:space="preserve"> – send a string message of up to </w:t>
      </w:r>
      <w:r w:rsidR="008839B3">
        <w:t>29</w:t>
      </w:r>
      <w:r>
        <w:t xml:space="preserve"> bytes (including the null terminator) to the stated task.</w:t>
      </w:r>
    </w:p>
    <w:p w14:paraId="1CF2AA6D" w14:textId="38E5A832" w:rsidR="00470166" w:rsidRDefault="00470166" w:rsidP="00470166">
      <w:r>
        <w:t>Additional methods are:</w:t>
      </w:r>
    </w:p>
    <w:p w14:paraId="5D7261E0" w14:textId="0B9A2B42" w:rsidR="00470166" w:rsidRDefault="00470166" w:rsidP="00470166">
      <w:pPr>
        <w:pStyle w:val="ListParagraph"/>
        <w:numPr>
          <w:ilvl w:val="0"/>
          <w:numId w:val="6"/>
        </w:numPr>
      </w:pPr>
      <w:r w:rsidRPr="00006BA9">
        <w:rPr>
          <w:rFonts w:ascii="Consolas" w:hAnsi="Consolas"/>
          <w:sz w:val="20"/>
        </w:rPr>
        <w:t>TaskMgr.getSource(byte&amp; fromTaskID)</w:t>
      </w:r>
      <w:r>
        <w:t xml:space="preserve"> – return the </w:t>
      </w:r>
      <w:r w:rsidRPr="00172649">
        <w:rPr>
          <w:rFonts w:ascii="Consolas" w:hAnsi="Consolas"/>
          <w:sz w:val="20"/>
        </w:rPr>
        <w:t>taskID</w:t>
      </w:r>
      <w:r>
        <w:t xml:space="preserve"> of the node that sent a signal or message.  Used to send replies to the correct originator.</w:t>
      </w:r>
    </w:p>
    <w:p w14:paraId="347A43CA" w14:textId="00DB581B" w:rsidR="00765891" w:rsidRDefault="00765891" w:rsidP="00470166">
      <w:pPr>
        <w:pStyle w:val="ListParagraph"/>
        <w:numPr>
          <w:ilvl w:val="0"/>
          <w:numId w:val="6"/>
        </w:numPr>
      </w:pPr>
      <w:r w:rsidRPr="003E43AC">
        <w:rPr>
          <w:rFonts w:ascii="Consolas" w:hAnsi="Consolas"/>
          <w:sz w:val="20"/>
        </w:rPr>
        <w:lastRenderedPageBreak/>
        <w:t>TaskMgr.timedOut()</w:t>
      </w:r>
      <w:r>
        <w:t xml:space="preserve"> – return true if the routine was invoked because it timed out before receiving a signal/message.  Returns false if there was a legitimate signal/message</w:t>
      </w:r>
    </w:p>
    <w:p w14:paraId="79CFB2C9" w14:textId="1905658A" w:rsidR="00765891" w:rsidRPr="00306284" w:rsidRDefault="00765891" w:rsidP="00470166">
      <w:pPr>
        <w:pStyle w:val="ListParagraph"/>
        <w:numPr>
          <w:ilvl w:val="0"/>
          <w:numId w:val="6"/>
        </w:numPr>
      </w:pPr>
      <w:r w:rsidRPr="00DB2397">
        <w:rPr>
          <w:rFonts w:ascii="Consolas" w:hAnsi="Consolas"/>
          <w:sz w:val="20"/>
        </w:rPr>
        <w:t>TaskMgr.getMessage()</w:t>
      </w:r>
      <w:r>
        <w:t xml:space="preserve"> – returns a </w:t>
      </w:r>
      <w:r w:rsidRPr="00991BB1">
        <w:rPr>
          <w:rFonts w:ascii="Consolas" w:hAnsi="Consolas"/>
          <w:sz w:val="20"/>
        </w:rPr>
        <w:t>void*</w:t>
      </w:r>
      <w:r>
        <w:t xml:space="preserve"> pointer to the message.   Note this is an actual pointer to the internal message buffer for the task.  The program is responsible for copying out the data.  The buffer may be overwritten upon receipt of a new message.</w:t>
      </w:r>
    </w:p>
    <w:p w14:paraId="0E396679" w14:textId="7F150D36" w:rsidR="00D807E2" w:rsidRDefault="00D807E2" w:rsidP="00D807E2">
      <w:pPr>
        <w:pStyle w:val="Heading1"/>
      </w:pPr>
      <w:r>
        <w:t>TaskManager and RF</w:t>
      </w:r>
    </w:p>
    <w:p w14:paraId="65A8C5A7" w14:textId="05FEC224" w:rsidR="00765891" w:rsidRDefault="00765891" w:rsidP="00765891">
      <w:r>
        <w:t>TaskMgr has the ability to run independently on separate Arduino nodes, connected by RF24 modules.</w:t>
      </w:r>
      <w:r w:rsidR="00386E78">
        <w:t xml:space="preserve">  This allows tasks on separate nodes to communicate through signals and messages.</w:t>
      </w:r>
    </w:p>
    <w:p w14:paraId="196A9EC5" w14:textId="09FF4CBE" w:rsidR="00386E78" w:rsidRDefault="00386E78" w:rsidP="00765891">
      <w:r>
        <w:t xml:space="preserve">It is basically the same TaskManager as before.  The only core difference is that </w:t>
      </w:r>
      <w:r w:rsidRPr="00245C72">
        <w:rPr>
          <w:rFonts w:ascii="Consolas" w:hAnsi="Consolas"/>
          <w:sz w:val="20"/>
        </w:rPr>
        <w:t>sendSignal()</w:t>
      </w:r>
      <w:r>
        <w:t xml:space="preserve">, </w:t>
      </w:r>
      <w:r w:rsidRPr="00324AD4">
        <w:rPr>
          <w:rFonts w:ascii="Consolas" w:hAnsi="Consolas"/>
          <w:sz w:val="20"/>
        </w:rPr>
        <w:t>sendSignalAll()</w:t>
      </w:r>
      <w:r>
        <w:t xml:space="preserve">, and </w:t>
      </w:r>
      <w:r w:rsidRPr="00C94FC5">
        <w:rPr>
          <w:rFonts w:ascii="Consolas" w:hAnsi="Consolas"/>
          <w:sz w:val="20"/>
        </w:rPr>
        <w:t>sendMessage()</w:t>
      </w:r>
      <w:r>
        <w:t xml:space="preserve"> can now send to tasks on different nodes.</w:t>
      </w:r>
    </w:p>
    <w:p w14:paraId="222FDADC" w14:textId="45D091BF" w:rsidR="00386E78" w:rsidRDefault="00386E78" w:rsidP="00765891">
      <w:r>
        <w:t>Wiring up an RF24 transceiver is done as follows:</w:t>
      </w:r>
    </w:p>
    <w:p w14:paraId="6D741969" w14:textId="6C766AC3" w:rsidR="00386E78" w:rsidRDefault="00386E78" w:rsidP="00386E78">
      <w:pPr>
        <w:pStyle w:val="ListParagraph"/>
        <w:numPr>
          <w:ilvl w:val="0"/>
          <w:numId w:val="6"/>
        </w:numPr>
      </w:pPr>
      <w:r>
        <w:t>The RF24 has eight lines:</w:t>
      </w:r>
    </w:p>
    <w:p w14:paraId="15EA9CD9" w14:textId="7282D4EE" w:rsidR="00386E78" w:rsidRDefault="00386E78" w:rsidP="00386E78">
      <w:pPr>
        <w:pStyle w:val="ListParagraph"/>
        <w:numPr>
          <w:ilvl w:val="1"/>
          <w:numId w:val="6"/>
        </w:numPr>
      </w:pPr>
      <w:r>
        <w:t>Power (V+ and GND)</w:t>
      </w:r>
    </w:p>
    <w:p w14:paraId="202FAF57" w14:textId="7A3E82C3" w:rsidR="00386E78" w:rsidRDefault="00386E78" w:rsidP="00386E78">
      <w:pPr>
        <w:pStyle w:val="ListParagraph"/>
        <w:numPr>
          <w:ilvl w:val="1"/>
          <w:numId w:val="6"/>
        </w:numPr>
      </w:pPr>
      <w:r>
        <w:t>MISO and MOSI</w:t>
      </w:r>
    </w:p>
    <w:p w14:paraId="4B2B5CDD" w14:textId="69C2216D" w:rsidR="008839B3" w:rsidRDefault="008839B3" w:rsidP="00386E78">
      <w:pPr>
        <w:pStyle w:val="ListParagraph"/>
        <w:numPr>
          <w:ilvl w:val="1"/>
          <w:numId w:val="6"/>
        </w:numPr>
      </w:pPr>
      <w:r>
        <w:t>….</w:t>
      </w:r>
    </w:p>
    <w:p w14:paraId="5789367A" w14:textId="4D2C60D0" w:rsidR="008839B3" w:rsidRDefault="008839B3" w:rsidP="008839B3">
      <w:r>
        <w:t xml:space="preserve">To use TaskManagerRF, </w:t>
      </w:r>
    </w:p>
    <w:p w14:paraId="3FC395B3" w14:textId="6BFCD088" w:rsidR="008839B3" w:rsidRDefault="008839B3" w:rsidP="008839B3">
      <w:pPr>
        <w:pStyle w:val="ListParagraph"/>
        <w:numPr>
          <w:ilvl w:val="0"/>
          <w:numId w:val="6"/>
        </w:numPr>
      </w:pPr>
      <w:r>
        <w:t>Use</w:t>
      </w:r>
      <w:r>
        <w:br/>
      </w:r>
      <w:r w:rsidRPr="006462FD">
        <w:rPr>
          <w:rFonts w:ascii="Consolas" w:hAnsi="Consolas"/>
          <w:sz w:val="20"/>
        </w:rPr>
        <w:t>#include &lt;TaskManagerRF.h&gt;</w:t>
      </w:r>
      <w:r>
        <w:br/>
        <w:t xml:space="preserve">instead of </w:t>
      </w:r>
      <w:r>
        <w:br/>
      </w:r>
      <w:r w:rsidRPr="0087590F">
        <w:rPr>
          <w:rFonts w:ascii="Consolas" w:hAnsi="Consolas"/>
          <w:sz w:val="20"/>
        </w:rPr>
        <w:t>#include &lt;TaskManager.h&gt;</w:t>
      </w:r>
    </w:p>
    <w:p w14:paraId="5CD8E432" w14:textId="77A0B72D" w:rsidR="008839B3" w:rsidRDefault="008839B3" w:rsidP="008839B3">
      <w:pPr>
        <w:pStyle w:val="ListParagraph"/>
        <w:numPr>
          <w:ilvl w:val="0"/>
          <w:numId w:val="6"/>
        </w:numPr>
      </w:pPr>
      <w:r>
        <w:t xml:space="preserve">If you use </w:t>
      </w:r>
      <w:r w:rsidRPr="001E6AD9">
        <w:rPr>
          <w:rFonts w:ascii="Consolas" w:hAnsi="Consolas"/>
          <w:sz w:val="20"/>
        </w:rPr>
        <w:t>TaskManagerSub.h</w:t>
      </w:r>
      <w:r>
        <w:t xml:space="preserve">, use </w:t>
      </w:r>
      <w:r w:rsidRPr="00050975">
        <w:rPr>
          <w:rFonts w:ascii="Consolas" w:hAnsi="Consolas"/>
          <w:sz w:val="20"/>
        </w:rPr>
        <w:t>TaskManagerRFSub.h</w:t>
      </w:r>
      <w:r>
        <w:t xml:space="preserve"> instead.</w:t>
      </w:r>
    </w:p>
    <w:p w14:paraId="440C8F58" w14:textId="0C1C113C" w:rsidR="008839B3" w:rsidRDefault="008839B3" w:rsidP="008839B3">
      <w:pPr>
        <w:pStyle w:val="ListParagraph"/>
        <w:numPr>
          <w:ilvl w:val="0"/>
          <w:numId w:val="6"/>
        </w:numPr>
      </w:pPr>
      <w:r>
        <w:t>Before the</w:t>
      </w:r>
      <w:r>
        <w:br/>
      </w:r>
      <w:r w:rsidRPr="00C0304A">
        <w:rPr>
          <w:rFonts w:ascii="Consolas" w:hAnsi="Consolas"/>
          <w:sz w:val="20"/>
        </w:rPr>
        <w:t>#include &lt;TaskManagerRF.h&gt;</w:t>
      </w:r>
      <w:r>
        <w:br/>
        <w:t>(or TaskManagerRFSub.h), include the following:</w:t>
      </w:r>
      <w:r>
        <w:br/>
      </w:r>
      <w:r w:rsidRPr="00E97A8D">
        <w:rPr>
          <w:rFonts w:ascii="Consolas" w:hAnsi="Consolas"/>
          <w:sz w:val="20"/>
        </w:rPr>
        <w:t>#include &lt;SPI.h&gt;</w:t>
      </w:r>
      <w:r w:rsidRPr="00E97A8D">
        <w:rPr>
          <w:rFonts w:ascii="Consolas" w:hAnsi="Consolas"/>
          <w:sz w:val="20"/>
        </w:rPr>
        <w:br/>
        <w:t>#include &lt;RF24.h&gt;</w:t>
      </w:r>
    </w:p>
    <w:p w14:paraId="2BCDD1D6" w14:textId="51D3B8CC" w:rsidR="008839B3" w:rsidRDefault="008839B3" w:rsidP="008839B3">
      <w:pPr>
        <w:pStyle w:val="ListParagraph"/>
        <w:numPr>
          <w:ilvl w:val="0"/>
          <w:numId w:val="6"/>
        </w:numPr>
      </w:pPr>
      <w:r>
        <w:t>Use the TaskMgr variable normally.  It will now include RF code.</w:t>
      </w:r>
    </w:p>
    <w:p w14:paraId="42653E8E" w14:textId="3F66A40E" w:rsidR="008839B3" w:rsidRDefault="008839B3" w:rsidP="008839B3">
      <w:r>
        <w:t>TaskManagerRF adds the following routines:</w:t>
      </w:r>
    </w:p>
    <w:p w14:paraId="5FB08D11" w14:textId="282ADAF0" w:rsidR="008839B3" w:rsidRDefault="008839B3" w:rsidP="008839B3">
      <w:pPr>
        <w:pStyle w:val="ListParagraph"/>
        <w:numPr>
          <w:ilvl w:val="0"/>
          <w:numId w:val="6"/>
        </w:numPr>
      </w:pPr>
      <w:r w:rsidRPr="00FD7118">
        <w:rPr>
          <w:rFonts w:ascii="Consolas" w:hAnsi="Consolas"/>
          <w:sz w:val="20"/>
        </w:rPr>
        <w:t>TaskMgr.radioBegin(byte nodeID, byte cePin, byte csPin)</w:t>
      </w:r>
      <w:r>
        <w:t xml:space="preserve"> – start the radio receiver, declaring this to be node </w:t>
      </w:r>
      <w:r w:rsidRPr="00C85B27">
        <w:rPr>
          <w:rFonts w:ascii="Consolas" w:hAnsi="Consolas"/>
          <w:sz w:val="20"/>
        </w:rPr>
        <w:t>nodeID</w:t>
      </w:r>
      <w:r>
        <w:t xml:space="preserve">.  The RF24 transceiver will need to be wired to the stated </w:t>
      </w:r>
      <w:r w:rsidRPr="00476C06">
        <w:rPr>
          <w:rFonts w:ascii="Consolas" w:hAnsi="Consolas"/>
          <w:sz w:val="20"/>
        </w:rPr>
        <w:t>ce</w:t>
      </w:r>
      <w:r>
        <w:t xml:space="preserve"> and </w:t>
      </w:r>
      <w:r w:rsidRPr="00264CFE">
        <w:rPr>
          <w:rFonts w:ascii="Consolas" w:hAnsi="Consolas"/>
          <w:sz w:val="20"/>
        </w:rPr>
        <w:t>cs</w:t>
      </w:r>
      <w:r>
        <w:t xml:space="preserve"> pins.</w:t>
      </w:r>
    </w:p>
    <w:p w14:paraId="0F1DFBB0" w14:textId="1126E9F5" w:rsidR="008839B3" w:rsidRDefault="008839B3" w:rsidP="008839B3">
      <w:pPr>
        <w:pStyle w:val="ListParagraph"/>
        <w:numPr>
          <w:ilvl w:val="0"/>
          <w:numId w:val="6"/>
        </w:numPr>
      </w:pPr>
      <w:r w:rsidRPr="00A26CE4">
        <w:rPr>
          <w:rFonts w:ascii="Consolas" w:hAnsi="Consolas"/>
          <w:sz w:val="20"/>
        </w:rPr>
        <w:t>TaskMgr.</w:t>
      </w:r>
      <w:r w:rsidR="001A5453" w:rsidRPr="00A26CE4">
        <w:rPr>
          <w:rFonts w:ascii="Consolas" w:hAnsi="Consolas"/>
          <w:sz w:val="20"/>
        </w:rPr>
        <w:t>sendSignal(byte nodeID, byte sigNum)</w:t>
      </w:r>
      <w:r w:rsidR="001A5453">
        <w:t xml:space="preserve"> – like </w:t>
      </w:r>
      <w:r w:rsidR="001A5453" w:rsidRPr="00AA2E26">
        <w:rPr>
          <w:rFonts w:ascii="Consolas" w:hAnsi="Consolas"/>
          <w:sz w:val="20"/>
        </w:rPr>
        <w:t>sendSignal(sigNum)</w:t>
      </w:r>
      <w:r w:rsidR="001A5453">
        <w:t xml:space="preserve"> except it will send the signal to a different node.</w:t>
      </w:r>
    </w:p>
    <w:p w14:paraId="1CEA1ED8" w14:textId="2F484E94" w:rsidR="001A5453" w:rsidRDefault="001A5453" w:rsidP="008839B3">
      <w:pPr>
        <w:pStyle w:val="ListParagraph"/>
        <w:numPr>
          <w:ilvl w:val="0"/>
          <w:numId w:val="6"/>
        </w:numPr>
      </w:pPr>
      <w:r w:rsidRPr="007F1094">
        <w:rPr>
          <w:rFonts w:ascii="Consolas" w:hAnsi="Consolas"/>
          <w:sz w:val="20"/>
        </w:rPr>
        <w:t xml:space="preserve">TaskMgr.sendSignalAll(byte nodeID, byte sigNum) </w:t>
      </w:r>
      <w:r>
        <w:t xml:space="preserve">– like </w:t>
      </w:r>
      <w:r w:rsidRPr="00BE2F9B">
        <w:rPr>
          <w:rFonts w:ascii="Consolas" w:hAnsi="Consolas"/>
          <w:sz w:val="20"/>
        </w:rPr>
        <w:t>sendSignalAll(sigNum)</w:t>
      </w:r>
      <w:r>
        <w:t xml:space="preserve"> except it will send the signal to a different node.</w:t>
      </w:r>
    </w:p>
    <w:p w14:paraId="03FB49FA" w14:textId="1B09114C" w:rsidR="001A5453" w:rsidRDefault="001A5453" w:rsidP="008839B3">
      <w:pPr>
        <w:pStyle w:val="ListParagraph"/>
        <w:numPr>
          <w:ilvl w:val="0"/>
          <w:numId w:val="6"/>
        </w:numPr>
      </w:pPr>
      <w:r w:rsidRPr="00226EBD">
        <w:rPr>
          <w:rFonts w:ascii="Consolas" w:hAnsi="Consolas"/>
          <w:sz w:val="20"/>
        </w:rPr>
        <w:t xml:space="preserve">TaskMgr.sendMessage(byte nodeID, byte taskID, void* buf, int len) </w:t>
      </w:r>
      <w:r>
        <w:t xml:space="preserve">– like </w:t>
      </w:r>
      <w:r w:rsidRPr="00CE30CE">
        <w:rPr>
          <w:rFonts w:ascii="Consolas" w:hAnsi="Consolas"/>
          <w:sz w:val="20"/>
        </w:rPr>
        <w:t xml:space="preserve">sendMessage(taskID, buf, len) </w:t>
      </w:r>
      <w:r>
        <w:t>except it will send the message to a different node.</w:t>
      </w:r>
    </w:p>
    <w:p w14:paraId="45E95458" w14:textId="1159F17D" w:rsidR="001A5453" w:rsidRDefault="001A5453" w:rsidP="008839B3">
      <w:pPr>
        <w:pStyle w:val="ListParagraph"/>
        <w:numPr>
          <w:ilvl w:val="0"/>
          <w:numId w:val="6"/>
        </w:numPr>
      </w:pPr>
      <w:r w:rsidRPr="002C7E29">
        <w:rPr>
          <w:rFonts w:ascii="Consolas" w:hAnsi="Consolas"/>
          <w:sz w:val="20"/>
        </w:rPr>
        <w:t>TaskMgr.sendMessage(byte nodeID, byte taskID, char* message)</w:t>
      </w:r>
      <w:r>
        <w:t xml:space="preserve"> – like </w:t>
      </w:r>
      <w:r w:rsidRPr="00CB79BD">
        <w:rPr>
          <w:rFonts w:ascii="Consolas" w:hAnsi="Consolas"/>
          <w:sz w:val="20"/>
        </w:rPr>
        <w:t>sendMessage(taskID, message)</w:t>
      </w:r>
      <w:r>
        <w:t xml:space="preserve"> except it will send the message to a different node.</w:t>
      </w:r>
    </w:p>
    <w:p w14:paraId="429215A9" w14:textId="4F059E0E" w:rsidR="001A5453" w:rsidRDefault="001A5453" w:rsidP="008839B3">
      <w:pPr>
        <w:pStyle w:val="ListParagraph"/>
        <w:numPr>
          <w:ilvl w:val="0"/>
          <w:numId w:val="6"/>
        </w:numPr>
      </w:pPr>
      <w:r w:rsidRPr="003B4784">
        <w:rPr>
          <w:rFonts w:ascii="Consolas" w:hAnsi="Consolas"/>
          <w:sz w:val="20"/>
        </w:rPr>
        <w:lastRenderedPageBreak/>
        <w:t>TaskMgr.getSource(byte&amp; fromNodeId, byte7 fromTaskID)</w:t>
      </w:r>
      <w:r>
        <w:t xml:space="preserve"> – like </w:t>
      </w:r>
      <w:r w:rsidRPr="009E0A9E">
        <w:rPr>
          <w:rFonts w:ascii="Consolas" w:hAnsi="Consolas"/>
          <w:sz w:val="20"/>
        </w:rPr>
        <w:t xml:space="preserve">getSource(fromTaskID) </w:t>
      </w:r>
      <w:r>
        <w:t xml:space="preserve">except it will also return the node of the source.  If the source is the same as the current node, </w:t>
      </w:r>
      <w:r w:rsidRPr="005E3494">
        <w:rPr>
          <w:rFonts w:ascii="Consolas" w:hAnsi="Consolas"/>
          <w:sz w:val="20"/>
        </w:rPr>
        <w:t>fromNodeId</w:t>
      </w:r>
      <w:r>
        <w:t xml:space="preserve"> will be set to 0.  Note that </w:t>
      </w:r>
      <w:r w:rsidRPr="006D1794">
        <w:rPr>
          <w:rFonts w:ascii="Consolas" w:hAnsi="Consolas"/>
          <w:sz w:val="20"/>
        </w:rPr>
        <w:t>getSource(fromTaskID)</w:t>
      </w:r>
      <w:r>
        <w:t xml:space="preserve"> will return just the task even if the signal/message came from a different node.</w:t>
      </w:r>
    </w:p>
    <w:p w14:paraId="258D4FEF" w14:textId="2A226951" w:rsidR="001A5453" w:rsidRPr="00765891" w:rsidRDefault="001A5453" w:rsidP="008839B3">
      <w:pPr>
        <w:pStyle w:val="ListParagraph"/>
        <w:numPr>
          <w:ilvl w:val="0"/>
          <w:numId w:val="6"/>
        </w:numPr>
      </w:pPr>
      <w:r w:rsidRPr="004165EE">
        <w:rPr>
          <w:rFonts w:ascii="Consolas" w:hAnsi="Consolas"/>
          <w:sz w:val="20"/>
        </w:rPr>
        <w:t>TaskMgr.myNodeId()</w:t>
      </w:r>
      <w:r>
        <w:t xml:space="preserve"> – returns the ID of this node.</w:t>
      </w:r>
    </w:p>
    <w:p w14:paraId="351D04C6" w14:textId="2534BF27" w:rsidR="00D807E2" w:rsidRDefault="00D807E2" w:rsidP="00D807E2">
      <w:pPr>
        <w:pStyle w:val="Heading1"/>
      </w:pPr>
      <w:r>
        <w:t>TaskManager Macros</w:t>
      </w:r>
    </w:p>
    <w:p w14:paraId="7395FEFA" w14:textId="6307A0EE" w:rsidR="00F83B24" w:rsidRDefault="00F83B24" w:rsidP="00F83B24">
      <w:r>
        <w:t xml:space="preserve">The one downside to the various </w:t>
      </w:r>
      <w:r w:rsidRPr="006B48B0">
        <w:rPr>
          <w:rFonts w:ascii="Consolas" w:hAnsi="Consolas"/>
          <w:sz w:val="20"/>
        </w:rPr>
        <w:t>TaskMgr.yield*()</w:t>
      </w:r>
      <w:r>
        <w:t xml:space="preserve"> routines is that execution will always restart at the top of the task code.  It will not resume at the next statement.</w:t>
      </w:r>
    </w:p>
    <w:p w14:paraId="36B5A727" w14:textId="62A312AD" w:rsidR="00F83B24" w:rsidRDefault="00F83B24" w:rsidP="00F83B24">
      <w:r>
        <w:t xml:space="preserve">To get around this, the TaskManager </w:t>
      </w:r>
      <w:r w:rsidR="0008679A">
        <w:t>m</w:t>
      </w:r>
      <w:r>
        <w:t xml:space="preserve">acros were written.  They allow a task to continue at the next statement after executing a </w:t>
      </w:r>
      <w:r w:rsidRPr="00DF7A2F">
        <w:rPr>
          <w:rFonts w:ascii="Consolas" w:hAnsi="Consolas"/>
          <w:sz w:val="20"/>
        </w:rPr>
        <w:t>TaskMgr.yield*()</w:t>
      </w:r>
      <w:r>
        <w:t xml:space="preserve"> call.</w:t>
      </w:r>
    </w:p>
    <w:p w14:paraId="42AF2F10" w14:textId="5AEF16EC" w:rsidR="0046071E" w:rsidRDefault="0046071E" w:rsidP="00F83B24">
      <w:r>
        <w:t>The TaskManager ma</w:t>
      </w:r>
      <w:r w:rsidR="0008679A">
        <w:t>cros are ugly, and the code they produce is even uglier.  The following macros are defined for use in TaskManager tasks:</w:t>
      </w:r>
    </w:p>
    <w:p w14:paraId="214F3281" w14:textId="1F19F3F7" w:rsidR="0008679A" w:rsidRDefault="0008679A" w:rsidP="0008679A">
      <w:pPr>
        <w:pStyle w:val="ListParagraph"/>
        <w:numPr>
          <w:ilvl w:val="0"/>
          <w:numId w:val="6"/>
        </w:numPr>
      </w:pPr>
      <w:r w:rsidRPr="00CF3551">
        <w:rPr>
          <w:rFonts w:ascii="Consolas" w:hAnsi="Consolas"/>
          <w:sz w:val="20"/>
        </w:rPr>
        <w:t>TM_INIT()</w:t>
      </w:r>
      <w:r>
        <w:t xml:space="preserve"> – start the macro processing.</w:t>
      </w:r>
    </w:p>
    <w:p w14:paraId="41B0FD28" w14:textId="2BBA9580" w:rsidR="0008679A" w:rsidRDefault="0008679A" w:rsidP="0008679A">
      <w:pPr>
        <w:pStyle w:val="ListParagraph"/>
        <w:numPr>
          <w:ilvl w:val="0"/>
          <w:numId w:val="6"/>
        </w:numPr>
      </w:pPr>
      <w:r w:rsidRPr="0012493A">
        <w:rPr>
          <w:rFonts w:ascii="Consolas" w:hAnsi="Consolas"/>
          <w:sz w:val="20"/>
        </w:rPr>
        <w:t>TM_YIELD(id)</w:t>
      </w:r>
      <w:r>
        <w:t xml:space="preserve"> – perform a </w:t>
      </w:r>
      <w:r w:rsidRPr="00196EDA">
        <w:rPr>
          <w:rFonts w:ascii="Consolas" w:hAnsi="Consolas"/>
          <w:sz w:val="20"/>
        </w:rPr>
        <w:t>TaskMgr.yield()</w:t>
      </w:r>
      <w:r>
        <w:t xml:space="preserve"> operation.</w:t>
      </w:r>
    </w:p>
    <w:p w14:paraId="300628D1" w14:textId="1C61CDAF" w:rsidR="0008679A" w:rsidRDefault="0008679A" w:rsidP="0008679A">
      <w:pPr>
        <w:pStyle w:val="ListParagraph"/>
        <w:numPr>
          <w:ilvl w:val="0"/>
          <w:numId w:val="6"/>
        </w:numPr>
      </w:pPr>
      <w:r w:rsidRPr="007C4332">
        <w:rPr>
          <w:rFonts w:ascii="Consolas" w:hAnsi="Consolas"/>
          <w:sz w:val="20"/>
        </w:rPr>
        <w:t>TM_YIELDDELAY(id, msDelay)</w:t>
      </w:r>
      <w:r>
        <w:t xml:space="preserve"> – perform a </w:t>
      </w:r>
      <w:r w:rsidRPr="00B00CEA">
        <w:rPr>
          <w:rFonts w:ascii="Consolas" w:hAnsi="Consolas"/>
          <w:sz w:val="20"/>
        </w:rPr>
        <w:t>TaskMgr.yieldDelay()</w:t>
      </w:r>
      <w:r>
        <w:t xml:space="preserve"> operation.</w:t>
      </w:r>
    </w:p>
    <w:p w14:paraId="6F1C8345" w14:textId="5B6FDE69" w:rsidR="0008679A" w:rsidRDefault="0008679A" w:rsidP="0008679A">
      <w:pPr>
        <w:pStyle w:val="ListParagraph"/>
        <w:numPr>
          <w:ilvl w:val="0"/>
          <w:numId w:val="6"/>
        </w:numPr>
      </w:pPr>
      <w:r w:rsidRPr="00417A40">
        <w:rPr>
          <w:rFonts w:ascii="Consolas" w:hAnsi="Consolas"/>
          <w:sz w:val="20"/>
        </w:rPr>
        <w:t>TM_YIELDSIGNAL(id, sigNum)</w:t>
      </w:r>
      <w:r>
        <w:t xml:space="preserve"> – perform a </w:t>
      </w:r>
      <w:r w:rsidRPr="00F31DE6">
        <w:rPr>
          <w:rFonts w:ascii="Consolas" w:hAnsi="Consolas"/>
          <w:sz w:val="20"/>
        </w:rPr>
        <w:t>TaskMgr.yieldSignal(sigNum)</w:t>
      </w:r>
      <w:r>
        <w:t xml:space="preserve"> operation.</w:t>
      </w:r>
    </w:p>
    <w:p w14:paraId="6DB455AE" w14:textId="18AE6458" w:rsidR="0008679A" w:rsidRDefault="0008679A" w:rsidP="0008679A">
      <w:pPr>
        <w:pStyle w:val="ListParagraph"/>
        <w:numPr>
          <w:ilvl w:val="0"/>
          <w:numId w:val="6"/>
        </w:numPr>
      </w:pPr>
      <w:r w:rsidRPr="00435AD7">
        <w:rPr>
          <w:rFonts w:ascii="Consolas" w:hAnsi="Consolas"/>
          <w:sz w:val="20"/>
        </w:rPr>
        <w:t>TM_YIELDSIGNALTO(id, sigNum, timeout)</w:t>
      </w:r>
      <w:r>
        <w:t xml:space="preserve"> – perform a </w:t>
      </w:r>
      <w:r w:rsidRPr="00A71FA8">
        <w:rPr>
          <w:rFonts w:ascii="Consolas" w:hAnsi="Consolas"/>
          <w:sz w:val="20"/>
        </w:rPr>
        <w:t>TaskMgr.yieldSignal(sigNum, timeout)</w:t>
      </w:r>
      <w:r>
        <w:t xml:space="preserve"> operation.</w:t>
      </w:r>
    </w:p>
    <w:p w14:paraId="754C4C59" w14:textId="26533DB6" w:rsidR="0008679A" w:rsidRDefault="0008679A" w:rsidP="0008679A">
      <w:pPr>
        <w:pStyle w:val="ListParagraph"/>
        <w:numPr>
          <w:ilvl w:val="0"/>
          <w:numId w:val="6"/>
        </w:numPr>
      </w:pPr>
      <w:r w:rsidRPr="00801BD3">
        <w:rPr>
          <w:rFonts w:ascii="Consolas" w:hAnsi="Consolas"/>
          <w:sz w:val="20"/>
        </w:rPr>
        <w:t>TM_</w:t>
      </w:r>
      <w:r w:rsidR="0070507D" w:rsidRPr="00801BD3">
        <w:rPr>
          <w:rFonts w:ascii="Consolas" w:hAnsi="Consolas"/>
          <w:sz w:val="20"/>
        </w:rPr>
        <w:t>CLEANUP</w:t>
      </w:r>
      <w:r w:rsidRPr="00801BD3">
        <w:rPr>
          <w:rFonts w:ascii="Consolas" w:hAnsi="Consolas"/>
          <w:sz w:val="20"/>
        </w:rPr>
        <w:t>()</w:t>
      </w:r>
      <w:r>
        <w:t xml:space="preserve"> – end the macro processing</w:t>
      </w:r>
    </w:p>
    <w:p w14:paraId="1A9EE2D8" w14:textId="658186DB" w:rsidR="0008679A" w:rsidRDefault="0008679A" w:rsidP="0008679A">
      <w:r>
        <w:t>Very specific conditions need to be followed when using them:</w:t>
      </w:r>
    </w:p>
    <w:p w14:paraId="42B30145" w14:textId="77777777" w:rsidR="0070507D" w:rsidRDefault="0070507D" w:rsidP="0008679A">
      <w:pPr>
        <w:pStyle w:val="ListParagraph"/>
        <w:numPr>
          <w:ilvl w:val="0"/>
          <w:numId w:val="6"/>
        </w:numPr>
      </w:pPr>
      <w:r>
        <w:t>Use theses routines ONLY within the actual task procedure.  Do not use them within subprocedures that are called by the task procedure.</w:t>
      </w:r>
    </w:p>
    <w:p w14:paraId="351F75A6" w14:textId="56FCFE42" w:rsidR="0008679A" w:rsidRDefault="0008679A" w:rsidP="0008679A">
      <w:pPr>
        <w:pStyle w:val="ListParagraph"/>
        <w:numPr>
          <w:ilvl w:val="0"/>
          <w:numId w:val="6"/>
        </w:numPr>
      </w:pPr>
      <w:r>
        <w:t xml:space="preserve">All variables (whose values you need to preserve across the </w:t>
      </w:r>
      <w:r w:rsidRPr="001C4CA1">
        <w:rPr>
          <w:rFonts w:ascii="Consolas" w:hAnsi="Consolas"/>
          <w:sz w:val="20"/>
        </w:rPr>
        <w:t>yield()</w:t>
      </w:r>
      <w:r>
        <w:t>) must be static or external to the routine.</w:t>
      </w:r>
    </w:p>
    <w:p w14:paraId="5A970757" w14:textId="6BD92311" w:rsidR="0008679A" w:rsidRDefault="0008679A" w:rsidP="0008679A">
      <w:pPr>
        <w:pStyle w:val="ListParagraph"/>
        <w:numPr>
          <w:ilvl w:val="0"/>
          <w:numId w:val="6"/>
        </w:numPr>
      </w:pPr>
      <w:r>
        <w:t xml:space="preserve">Place </w:t>
      </w:r>
      <w:r w:rsidRPr="00F2299E">
        <w:rPr>
          <w:rFonts w:ascii="Consolas" w:hAnsi="Consolas"/>
          <w:sz w:val="20"/>
        </w:rPr>
        <w:t>TM_</w:t>
      </w:r>
      <w:r w:rsidR="0070507D" w:rsidRPr="00F2299E">
        <w:rPr>
          <w:rFonts w:ascii="Consolas" w:hAnsi="Consolas"/>
          <w:sz w:val="20"/>
        </w:rPr>
        <w:t>INIT</w:t>
      </w:r>
      <w:r w:rsidRPr="00F2299E">
        <w:rPr>
          <w:rFonts w:ascii="Consolas" w:hAnsi="Consolas"/>
          <w:sz w:val="20"/>
        </w:rPr>
        <w:t>()</w:t>
      </w:r>
      <w:r>
        <w:t xml:space="preserve"> at the start of the routine.</w:t>
      </w:r>
    </w:p>
    <w:p w14:paraId="467D7388" w14:textId="54E5D534" w:rsidR="0008679A" w:rsidRDefault="0008679A" w:rsidP="0008679A">
      <w:pPr>
        <w:pStyle w:val="ListParagraph"/>
        <w:numPr>
          <w:ilvl w:val="0"/>
          <w:numId w:val="6"/>
        </w:numPr>
      </w:pPr>
      <w:r>
        <w:t xml:space="preserve">Place </w:t>
      </w:r>
      <w:r w:rsidRPr="00176D45">
        <w:rPr>
          <w:rFonts w:ascii="Consolas" w:hAnsi="Consolas"/>
          <w:sz w:val="20"/>
        </w:rPr>
        <w:t>TM_</w:t>
      </w:r>
      <w:r w:rsidR="0070507D" w:rsidRPr="00176D45">
        <w:rPr>
          <w:rFonts w:ascii="Consolas" w:hAnsi="Consolas"/>
          <w:sz w:val="20"/>
        </w:rPr>
        <w:t>CLEANUP</w:t>
      </w:r>
      <w:r w:rsidRPr="00176D45">
        <w:rPr>
          <w:rFonts w:ascii="Consolas" w:hAnsi="Consolas"/>
          <w:sz w:val="20"/>
        </w:rPr>
        <w:t>()</w:t>
      </w:r>
      <w:r>
        <w:t xml:space="preserve"> at the end </w:t>
      </w:r>
      <w:r w:rsidR="0070507D">
        <w:t>of the routine.</w:t>
      </w:r>
    </w:p>
    <w:p w14:paraId="44EB62E9" w14:textId="186292BE" w:rsidR="0070507D" w:rsidRDefault="0070507D" w:rsidP="0008679A">
      <w:pPr>
        <w:pStyle w:val="ListParagraph"/>
        <w:numPr>
          <w:ilvl w:val="0"/>
          <w:numId w:val="6"/>
        </w:numPr>
      </w:pPr>
      <w:r>
        <w:t xml:space="preserve">Use TM_YIELD*() wherever you need between the </w:t>
      </w:r>
      <w:r w:rsidRPr="00DC5CE9">
        <w:rPr>
          <w:rFonts w:ascii="Consolas" w:hAnsi="Consolas"/>
          <w:sz w:val="20"/>
        </w:rPr>
        <w:t>TM_BEGIN()</w:t>
      </w:r>
      <w:r>
        <w:t xml:space="preserve"> and </w:t>
      </w:r>
      <w:r w:rsidRPr="0086081A">
        <w:rPr>
          <w:rFonts w:ascii="Consolas" w:hAnsi="Consolas"/>
          <w:sz w:val="20"/>
        </w:rPr>
        <w:t>TM_CLEANUP()</w:t>
      </w:r>
      <w:r>
        <w:t>.</w:t>
      </w:r>
    </w:p>
    <w:p w14:paraId="18A433F4" w14:textId="4C69364A" w:rsidR="00CA77A0" w:rsidRDefault="00CA77A0" w:rsidP="0008679A">
      <w:pPr>
        <w:pStyle w:val="ListParagraph"/>
        <w:numPr>
          <w:ilvl w:val="0"/>
          <w:numId w:val="6"/>
        </w:numPr>
      </w:pPr>
      <w:r>
        <w:t xml:space="preserve">Do not use any of the </w:t>
      </w:r>
      <w:r w:rsidRPr="00CA77A0">
        <w:rPr>
          <w:rFonts w:ascii="Consolas" w:hAnsi="Consolas"/>
          <w:sz w:val="20"/>
        </w:rPr>
        <w:t>TaskMgr.Yield*()</w:t>
      </w:r>
      <w:r>
        <w:t xml:space="preserve"> methods.</w:t>
      </w:r>
    </w:p>
    <w:p w14:paraId="17703F79" w14:textId="68447EFE" w:rsidR="0070507D" w:rsidRDefault="0070507D" w:rsidP="0008679A">
      <w:pPr>
        <w:pStyle w:val="ListParagraph"/>
        <w:numPr>
          <w:ilvl w:val="0"/>
          <w:numId w:val="6"/>
        </w:numPr>
      </w:pPr>
      <w:r>
        <w:t>The id must be a unique integer within the routine.  I recommend using 1, 2, 3, …</w:t>
      </w:r>
    </w:p>
    <w:p w14:paraId="26C8C8B1" w14:textId="24EC9D7C" w:rsidR="0070507D" w:rsidRDefault="0070507D" w:rsidP="0008679A">
      <w:pPr>
        <w:pStyle w:val="ListParagraph"/>
        <w:numPr>
          <w:ilvl w:val="0"/>
          <w:numId w:val="6"/>
        </w:numPr>
      </w:pPr>
      <w:r>
        <w:t xml:space="preserve">Note that the </w:t>
      </w:r>
      <w:r w:rsidRPr="00E04232">
        <w:rPr>
          <w:rFonts w:ascii="Consolas" w:hAnsi="Consolas"/>
          <w:sz w:val="20"/>
        </w:rPr>
        <w:t>TM_YIELD*()</w:t>
      </w:r>
      <w:r>
        <w:t xml:space="preserve"> calls can be placed inside of if and else blocks, loops, etc.</w:t>
      </w:r>
    </w:p>
    <w:p w14:paraId="0389E1A8" w14:textId="61C4D461" w:rsidR="00CA77A0" w:rsidRDefault="00BF1D0A" w:rsidP="00CA77A0">
      <w:pPr>
        <w:pStyle w:val="ListParagraph"/>
        <w:numPr>
          <w:ilvl w:val="0"/>
          <w:numId w:val="6"/>
        </w:numPr>
      </w:pPr>
      <w:r>
        <w:t xml:space="preserve">The TM macros create a local variable, </w:t>
      </w:r>
      <w:r w:rsidRPr="00AD4B32">
        <w:rPr>
          <w:rFonts w:ascii="Consolas" w:hAnsi="Consolas"/>
          <w:sz w:val="20"/>
        </w:rPr>
        <w:t>__tmNext_</w:t>
      </w:r>
      <w:r>
        <w:t>_.  Please do not use this variable.</w:t>
      </w:r>
    </w:p>
    <w:p w14:paraId="57148054" w14:textId="24EB6DD6" w:rsidR="00CA77A0" w:rsidRDefault="00CA77A0" w:rsidP="00CA77A0">
      <w:pPr>
        <w:pStyle w:val="ListParagraph"/>
        <w:numPr>
          <w:ilvl w:val="0"/>
          <w:numId w:val="6"/>
        </w:numPr>
      </w:pPr>
      <w:r>
        <w:t xml:space="preserve">Code that is placed before </w:t>
      </w:r>
      <w:r w:rsidRPr="00D242FC">
        <w:rPr>
          <w:rFonts w:ascii="Consolas" w:hAnsi="Consolas"/>
          <w:sz w:val="20"/>
        </w:rPr>
        <w:t xml:space="preserve">TM_INIT() </w:t>
      </w:r>
      <w:r>
        <w:t xml:space="preserve">will be executed after each </w:t>
      </w:r>
      <w:r w:rsidRPr="00162CAE">
        <w:rPr>
          <w:rFonts w:ascii="Consolas" w:hAnsi="Consolas"/>
          <w:sz w:val="20"/>
        </w:rPr>
        <w:t>TM_YIELD*()</w:t>
      </w:r>
      <w:r>
        <w:t xml:space="preserve">.  Code that is placed after will </w:t>
      </w:r>
      <w:r w:rsidR="00D67C86" w:rsidRPr="001811DE">
        <w:rPr>
          <w:rFonts w:ascii="Consolas" w:hAnsi="Consolas"/>
          <w:sz w:val="20"/>
        </w:rPr>
        <w:t>TM_INIT()</w:t>
      </w:r>
      <w:r w:rsidR="00D67C86">
        <w:t xml:space="preserve"> </w:t>
      </w:r>
      <w:r>
        <w:t xml:space="preserve">only be executed (a) the first time the task runs, and (b) the next time the task runs after it exits at the bottom (after </w:t>
      </w:r>
      <w:r w:rsidRPr="00D67C86">
        <w:rPr>
          <w:rFonts w:ascii="Consolas" w:hAnsi="Consolas"/>
          <w:sz w:val="20"/>
        </w:rPr>
        <w:t>TM_CLEANUP()</w:t>
      </w:r>
      <w:r>
        <w:t>).</w:t>
      </w:r>
    </w:p>
    <w:p w14:paraId="6A587309" w14:textId="2FFD5683" w:rsidR="0070507D" w:rsidRDefault="0070507D" w:rsidP="0070507D">
      <w:r>
        <w:t>Here is blinky, simplified</w:t>
      </w:r>
      <w:r w:rsidR="003A1879">
        <w:t xml:space="preserve"> and extended to do more flashing</w:t>
      </w:r>
      <w:r w:rsidR="00BF1D0A">
        <w:t xml:space="preserve"> (showing off the macros):</w:t>
      </w:r>
    </w:p>
    <w:p w14:paraId="7D3B4863" w14:textId="037AA2BD" w:rsidR="0070507D" w:rsidRPr="0070507D" w:rsidRDefault="0070507D" w:rsidP="0070507D">
      <w:pPr>
        <w:spacing w:after="0"/>
        <w:rPr>
          <w:rFonts w:ascii="Consolas" w:hAnsi="Consolas"/>
          <w:sz w:val="20"/>
        </w:rPr>
      </w:pPr>
      <w:r w:rsidRPr="0070507D">
        <w:rPr>
          <w:rFonts w:ascii="Consolas" w:hAnsi="Consolas"/>
          <w:sz w:val="20"/>
        </w:rPr>
        <w:tab/>
        <w:t>void blinkyWithMacros() {</w:t>
      </w:r>
    </w:p>
    <w:p w14:paraId="30D717B1" w14:textId="3C01DCEF" w:rsidR="0070507D" w:rsidRPr="0070507D" w:rsidRDefault="0070507D" w:rsidP="0070507D">
      <w:pPr>
        <w:spacing w:after="0"/>
        <w:rPr>
          <w:rFonts w:ascii="Consolas" w:hAnsi="Consolas"/>
          <w:sz w:val="20"/>
        </w:rPr>
      </w:pPr>
      <w:r w:rsidRPr="0070507D">
        <w:rPr>
          <w:rFonts w:ascii="Consolas" w:hAnsi="Consolas"/>
          <w:sz w:val="20"/>
        </w:rPr>
        <w:tab/>
      </w:r>
      <w:r w:rsidRPr="0070507D">
        <w:rPr>
          <w:rFonts w:ascii="Consolas" w:hAnsi="Consolas"/>
          <w:sz w:val="20"/>
        </w:rPr>
        <w:tab/>
        <w:t>// short and three long blinks</w:t>
      </w:r>
    </w:p>
    <w:p w14:paraId="2E859F48" w14:textId="2A7C60A9" w:rsidR="0070507D" w:rsidRPr="0070507D" w:rsidRDefault="0070507D" w:rsidP="0070507D">
      <w:pPr>
        <w:spacing w:after="0"/>
        <w:rPr>
          <w:rFonts w:ascii="Consolas" w:hAnsi="Consolas"/>
          <w:sz w:val="20"/>
        </w:rPr>
      </w:pPr>
      <w:r w:rsidRPr="0070507D">
        <w:rPr>
          <w:rFonts w:ascii="Consolas" w:hAnsi="Consolas"/>
          <w:sz w:val="20"/>
        </w:rPr>
        <w:tab/>
      </w:r>
      <w:r w:rsidRPr="0070507D">
        <w:rPr>
          <w:rFonts w:ascii="Consolas" w:hAnsi="Consolas"/>
          <w:sz w:val="20"/>
        </w:rPr>
        <w:tab/>
        <w:t xml:space="preserve">static int </w:t>
      </w:r>
      <w:r w:rsidR="000D4988">
        <w:rPr>
          <w:rFonts w:ascii="Consolas" w:hAnsi="Consolas"/>
          <w:sz w:val="20"/>
        </w:rPr>
        <w:t>i</w:t>
      </w:r>
      <w:r w:rsidRPr="0070507D">
        <w:rPr>
          <w:rFonts w:ascii="Consolas" w:hAnsi="Consolas"/>
          <w:sz w:val="20"/>
        </w:rPr>
        <w:t>;</w:t>
      </w:r>
    </w:p>
    <w:p w14:paraId="5651D869" w14:textId="7FF6D4A0" w:rsidR="0070507D" w:rsidRPr="0070507D" w:rsidRDefault="0070507D" w:rsidP="0070507D">
      <w:pPr>
        <w:spacing w:after="0"/>
        <w:rPr>
          <w:rFonts w:ascii="Consolas" w:hAnsi="Consolas"/>
          <w:sz w:val="20"/>
        </w:rPr>
      </w:pPr>
      <w:r w:rsidRPr="0070507D">
        <w:rPr>
          <w:rFonts w:ascii="Consolas" w:hAnsi="Consolas"/>
          <w:sz w:val="20"/>
        </w:rPr>
        <w:tab/>
      </w:r>
      <w:r w:rsidRPr="0070507D">
        <w:rPr>
          <w:rFonts w:ascii="Consolas" w:hAnsi="Consolas"/>
          <w:sz w:val="20"/>
        </w:rPr>
        <w:tab/>
        <w:t>TM_INIT();</w:t>
      </w:r>
    </w:p>
    <w:p w14:paraId="3B480539" w14:textId="26E71A9C" w:rsidR="0070507D" w:rsidRPr="0070507D" w:rsidRDefault="0070507D" w:rsidP="0070507D">
      <w:pPr>
        <w:spacing w:after="0"/>
        <w:rPr>
          <w:rFonts w:ascii="Consolas" w:hAnsi="Consolas"/>
          <w:sz w:val="20"/>
        </w:rPr>
      </w:pPr>
      <w:r w:rsidRPr="0070507D">
        <w:rPr>
          <w:rFonts w:ascii="Consolas" w:hAnsi="Consolas"/>
          <w:sz w:val="20"/>
        </w:rPr>
        <w:lastRenderedPageBreak/>
        <w:tab/>
      </w:r>
      <w:r w:rsidRPr="0070507D">
        <w:rPr>
          <w:rFonts w:ascii="Consolas" w:hAnsi="Consolas"/>
          <w:sz w:val="20"/>
        </w:rPr>
        <w:tab/>
        <w:t>digitalWrite(13, LOW);</w:t>
      </w:r>
    </w:p>
    <w:p w14:paraId="0AF490A4" w14:textId="67A0042C" w:rsidR="0070507D" w:rsidRPr="0070507D" w:rsidRDefault="0070507D" w:rsidP="0070507D">
      <w:pPr>
        <w:spacing w:after="0"/>
        <w:rPr>
          <w:rFonts w:ascii="Consolas" w:hAnsi="Consolas"/>
          <w:sz w:val="20"/>
        </w:rPr>
      </w:pPr>
      <w:r w:rsidRPr="0070507D">
        <w:rPr>
          <w:rFonts w:ascii="Consolas" w:hAnsi="Consolas"/>
          <w:sz w:val="20"/>
        </w:rPr>
        <w:tab/>
      </w:r>
      <w:r w:rsidRPr="0070507D">
        <w:rPr>
          <w:rFonts w:ascii="Consolas" w:hAnsi="Consolas"/>
          <w:sz w:val="20"/>
        </w:rPr>
        <w:tab/>
        <w:t>TM_YIELDDELAY(1, 250);</w:t>
      </w:r>
    </w:p>
    <w:p w14:paraId="57693A3D" w14:textId="40815F4A" w:rsidR="0070507D" w:rsidRPr="0070507D" w:rsidRDefault="0070507D" w:rsidP="0070507D">
      <w:pPr>
        <w:spacing w:after="0"/>
        <w:rPr>
          <w:rFonts w:ascii="Consolas" w:hAnsi="Consolas"/>
          <w:sz w:val="20"/>
        </w:rPr>
      </w:pPr>
      <w:r w:rsidRPr="0070507D">
        <w:rPr>
          <w:rFonts w:ascii="Consolas" w:hAnsi="Consolas"/>
          <w:sz w:val="20"/>
        </w:rPr>
        <w:tab/>
      </w:r>
      <w:r w:rsidRPr="0070507D">
        <w:rPr>
          <w:rFonts w:ascii="Consolas" w:hAnsi="Consolas"/>
          <w:sz w:val="20"/>
        </w:rPr>
        <w:tab/>
        <w:t>digitalWrite(13, HIGH);</w:t>
      </w:r>
    </w:p>
    <w:p w14:paraId="3E31816F" w14:textId="3DEA10FC" w:rsidR="0070507D" w:rsidRPr="0070507D" w:rsidRDefault="0070507D" w:rsidP="0070507D">
      <w:pPr>
        <w:spacing w:after="0"/>
        <w:rPr>
          <w:rFonts w:ascii="Consolas" w:hAnsi="Consolas"/>
          <w:sz w:val="20"/>
        </w:rPr>
      </w:pPr>
      <w:r w:rsidRPr="0070507D">
        <w:rPr>
          <w:rFonts w:ascii="Consolas" w:hAnsi="Consolas"/>
          <w:sz w:val="20"/>
        </w:rPr>
        <w:tab/>
      </w:r>
      <w:r w:rsidRPr="0070507D">
        <w:rPr>
          <w:rFonts w:ascii="Consolas" w:hAnsi="Consolas"/>
          <w:sz w:val="20"/>
        </w:rPr>
        <w:tab/>
        <w:t>TM_YIELDDELAY(2, 250);</w:t>
      </w:r>
    </w:p>
    <w:p w14:paraId="52F27F13" w14:textId="55DB5F03" w:rsidR="0070507D" w:rsidRPr="0070507D" w:rsidRDefault="0070507D" w:rsidP="0070507D">
      <w:pPr>
        <w:spacing w:after="0"/>
        <w:rPr>
          <w:rFonts w:ascii="Consolas" w:hAnsi="Consolas"/>
          <w:sz w:val="20"/>
        </w:rPr>
      </w:pPr>
      <w:r w:rsidRPr="0070507D">
        <w:rPr>
          <w:rFonts w:ascii="Consolas" w:hAnsi="Consolas"/>
          <w:sz w:val="20"/>
        </w:rPr>
        <w:tab/>
      </w:r>
      <w:r w:rsidRPr="0070507D">
        <w:rPr>
          <w:rFonts w:ascii="Consolas" w:hAnsi="Consolas"/>
          <w:sz w:val="20"/>
        </w:rPr>
        <w:tab/>
        <w:t>For(i=0; i&lt;3; i++) {</w:t>
      </w:r>
    </w:p>
    <w:p w14:paraId="5BD8EC07" w14:textId="3D70B586" w:rsidR="0070507D" w:rsidRPr="0070507D" w:rsidRDefault="0070507D" w:rsidP="0070507D">
      <w:pPr>
        <w:spacing w:after="0"/>
        <w:rPr>
          <w:rFonts w:ascii="Consolas" w:hAnsi="Consolas"/>
          <w:sz w:val="20"/>
        </w:rPr>
      </w:pPr>
      <w:r w:rsidRPr="0070507D">
        <w:rPr>
          <w:rFonts w:ascii="Consolas" w:hAnsi="Consolas"/>
          <w:sz w:val="20"/>
        </w:rPr>
        <w:tab/>
      </w:r>
      <w:r w:rsidRPr="0070507D">
        <w:rPr>
          <w:rFonts w:ascii="Consolas" w:hAnsi="Consolas"/>
          <w:sz w:val="20"/>
        </w:rPr>
        <w:tab/>
      </w:r>
      <w:r w:rsidRPr="0070507D">
        <w:rPr>
          <w:rFonts w:ascii="Consolas" w:hAnsi="Consolas"/>
          <w:sz w:val="20"/>
        </w:rPr>
        <w:tab/>
        <w:t>digitalWrite(13, LOW);</w:t>
      </w:r>
    </w:p>
    <w:p w14:paraId="27F0A794" w14:textId="7AD32E36" w:rsidR="0070507D" w:rsidRPr="0070507D" w:rsidRDefault="0070507D" w:rsidP="0070507D">
      <w:pPr>
        <w:spacing w:after="0"/>
        <w:rPr>
          <w:rFonts w:ascii="Consolas" w:hAnsi="Consolas"/>
          <w:sz w:val="20"/>
        </w:rPr>
      </w:pPr>
      <w:r w:rsidRPr="0070507D">
        <w:rPr>
          <w:rFonts w:ascii="Consolas" w:hAnsi="Consolas"/>
          <w:sz w:val="20"/>
        </w:rPr>
        <w:tab/>
      </w:r>
      <w:r w:rsidRPr="0070507D">
        <w:rPr>
          <w:rFonts w:ascii="Consolas" w:hAnsi="Consolas"/>
          <w:sz w:val="20"/>
        </w:rPr>
        <w:tab/>
      </w:r>
      <w:r w:rsidRPr="0070507D">
        <w:rPr>
          <w:rFonts w:ascii="Consolas" w:hAnsi="Consolas"/>
          <w:sz w:val="20"/>
        </w:rPr>
        <w:tab/>
        <w:t>TM_YIELDDELAY(3, 1000);</w:t>
      </w:r>
    </w:p>
    <w:p w14:paraId="12A0D59D" w14:textId="7F049661" w:rsidR="0070507D" w:rsidRPr="0070507D" w:rsidRDefault="0070507D" w:rsidP="0070507D">
      <w:pPr>
        <w:spacing w:after="0"/>
        <w:rPr>
          <w:rFonts w:ascii="Consolas" w:hAnsi="Consolas"/>
          <w:sz w:val="20"/>
        </w:rPr>
      </w:pPr>
      <w:r w:rsidRPr="0070507D">
        <w:rPr>
          <w:rFonts w:ascii="Consolas" w:hAnsi="Consolas"/>
          <w:sz w:val="20"/>
        </w:rPr>
        <w:tab/>
      </w:r>
      <w:r w:rsidRPr="0070507D">
        <w:rPr>
          <w:rFonts w:ascii="Consolas" w:hAnsi="Consolas"/>
          <w:sz w:val="20"/>
        </w:rPr>
        <w:tab/>
      </w:r>
      <w:r w:rsidRPr="0070507D">
        <w:rPr>
          <w:rFonts w:ascii="Consolas" w:hAnsi="Consolas"/>
          <w:sz w:val="20"/>
        </w:rPr>
        <w:tab/>
        <w:t>digitalWrite(13, HIGH);</w:t>
      </w:r>
    </w:p>
    <w:p w14:paraId="6E0A0E8E" w14:textId="5D1F0D81" w:rsidR="0070507D" w:rsidRPr="0070507D" w:rsidRDefault="0070507D" w:rsidP="0070507D">
      <w:pPr>
        <w:spacing w:after="0"/>
        <w:rPr>
          <w:rFonts w:ascii="Consolas" w:hAnsi="Consolas"/>
          <w:sz w:val="20"/>
        </w:rPr>
      </w:pPr>
      <w:r w:rsidRPr="0070507D">
        <w:rPr>
          <w:rFonts w:ascii="Consolas" w:hAnsi="Consolas"/>
          <w:sz w:val="20"/>
        </w:rPr>
        <w:tab/>
      </w:r>
      <w:r w:rsidRPr="0070507D">
        <w:rPr>
          <w:rFonts w:ascii="Consolas" w:hAnsi="Consolas"/>
          <w:sz w:val="20"/>
        </w:rPr>
        <w:tab/>
      </w:r>
      <w:r w:rsidRPr="0070507D">
        <w:rPr>
          <w:rFonts w:ascii="Consolas" w:hAnsi="Consolas"/>
          <w:sz w:val="20"/>
        </w:rPr>
        <w:tab/>
        <w:t>TM_YIELDDELAY(4, 1000);</w:t>
      </w:r>
    </w:p>
    <w:p w14:paraId="0B55F006" w14:textId="035228A0" w:rsidR="0070507D" w:rsidRPr="0070507D" w:rsidRDefault="0070507D" w:rsidP="0070507D">
      <w:pPr>
        <w:spacing w:after="0"/>
        <w:rPr>
          <w:rFonts w:ascii="Consolas" w:hAnsi="Consolas"/>
          <w:sz w:val="20"/>
        </w:rPr>
      </w:pPr>
      <w:r w:rsidRPr="0070507D">
        <w:rPr>
          <w:rFonts w:ascii="Consolas" w:hAnsi="Consolas"/>
          <w:sz w:val="20"/>
        </w:rPr>
        <w:tab/>
      </w:r>
      <w:r w:rsidRPr="0070507D">
        <w:rPr>
          <w:rFonts w:ascii="Consolas" w:hAnsi="Consolas"/>
          <w:sz w:val="20"/>
        </w:rPr>
        <w:tab/>
        <w:t>}</w:t>
      </w:r>
    </w:p>
    <w:p w14:paraId="2803131E" w14:textId="16734A55" w:rsidR="0070507D" w:rsidRPr="0070507D" w:rsidRDefault="0070507D" w:rsidP="0070507D">
      <w:pPr>
        <w:spacing w:after="0"/>
        <w:rPr>
          <w:rFonts w:ascii="Consolas" w:hAnsi="Consolas"/>
          <w:sz w:val="20"/>
        </w:rPr>
      </w:pPr>
      <w:r w:rsidRPr="0070507D">
        <w:rPr>
          <w:rFonts w:ascii="Consolas" w:hAnsi="Consolas"/>
          <w:sz w:val="20"/>
        </w:rPr>
        <w:tab/>
      </w:r>
      <w:r w:rsidRPr="0070507D">
        <w:rPr>
          <w:rFonts w:ascii="Consolas" w:hAnsi="Consolas"/>
          <w:sz w:val="20"/>
        </w:rPr>
        <w:tab/>
        <w:t>TM_CLEANUP();</w:t>
      </w:r>
    </w:p>
    <w:p w14:paraId="5FF74E9B" w14:textId="75F5B6C9" w:rsidR="0070507D" w:rsidRPr="0070507D" w:rsidRDefault="0070507D" w:rsidP="0070507D">
      <w:pPr>
        <w:spacing w:after="0"/>
        <w:rPr>
          <w:rFonts w:ascii="Consolas" w:hAnsi="Consolas"/>
          <w:sz w:val="20"/>
        </w:rPr>
      </w:pPr>
      <w:r w:rsidRPr="0070507D">
        <w:rPr>
          <w:rFonts w:ascii="Consolas" w:hAnsi="Consolas"/>
          <w:sz w:val="20"/>
        </w:rPr>
        <w:tab/>
        <w:t>}</w:t>
      </w:r>
    </w:p>
    <w:p w14:paraId="4348B192" w14:textId="77777777" w:rsidR="00724979" w:rsidRDefault="00724979" w:rsidP="00F83B24"/>
    <w:p w14:paraId="3EF95189" w14:textId="34553115" w:rsidR="00F83B24" w:rsidRPr="00F83B24" w:rsidRDefault="00724979" w:rsidP="00724979">
      <w:pPr>
        <w:pStyle w:val="Heading1"/>
      </w:pPr>
      <w:r>
        <w:t>Other Routines</w:t>
      </w:r>
    </w:p>
    <w:p w14:paraId="0DAD804C" w14:textId="6D63FFBB" w:rsidR="00D807E2" w:rsidRDefault="00D807E2" w:rsidP="00D807E2">
      <w:pPr>
        <w:pStyle w:val="Heading1"/>
      </w:pPr>
      <w:r>
        <w:t>Other Stuff</w:t>
      </w:r>
    </w:p>
    <w:p w14:paraId="3056A444" w14:textId="76BE27BA" w:rsidR="00DC2198" w:rsidRDefault="00074AC2" w:rsidP="00074AC2">
      <w:pPr>
        <w:pStyle w:val="Heading2"/>
      </w:pPr>
      <w:r>
        <w:t>Changing A Task’s Yield Process</w:t>
      </w:r>
    </w:p>
    <w:p w14:paraId="7806F125" w14:textId="18102B25" w:rsidR="00074AC2" w:rsidRDefault="00074AC2" w:rsidP="00074AC2">
      <w:r>
        <w:t>These routines allow you to change how a task will function after yielding.  They are primarily used to set the yieldAuto* processing.</w:t>
      </w:r>
    </w:p>
    <w:p w14:paraId="3F53EEB4" w14:textId="14CAE98C" w:rsidR="00074AC2" w:rsidRDefault="00074AC2" w:rsidP="00074AC2">
      <w:pPr>
        <w:pStyle w:val="ListParagraph"/>
        <w:numPr>
          <w:ilvl w:val="0"/>
          <w:numId w:val="6"/>
        </w:numPr>
      </w:pPr>
      <w:r w:rsidRPr="00867DFE">
        <w:rPr>
          <w:rFonts w:ascii="Consolas" w:hAnsi="Consolas"/>
          <w:sz w:val="20"/>
        </w:rPr>
        <w:t>TaskMgr.setYield()</w:t>
      </w:r>
      <w:r>
        <w:br/>
      </w:r>
      <w:r w:rsidRPr="00763E26">
        <w:rPr>
          <w:rFonts w:ascii="Consolas" w:hAnsi="Consolas"/>
          <w:sz w:val="20"/>
        </w:rPr>
        <w:t>TaskMgr.setYield(byte taskID</w:t>
      </w:r>
      <w:r w:rsidR="007C0E9B" w:rsidRPr="00763E26">
        <w:rPr>
          <w:rFonts w:ascii="Consolas" w:hAnsi="Consolas"/>
          <w:sz w:val="20"/>
        </w:rPr>
        <w:t>)</w:t>
      </w:r>
    </w:p>
    <w:p w14:paraId="476E59A1" w14:textId="5F384D5B" w:rsidR="007C0E9B" w:rsidRDefault="007C0E9B" w:rsidP="007C0E9B">
      <w:pPr>
        <w:pStyle w:val="ListParagraph"/>
        <w:numPr>
          <w:ilvl w:val="1"/>
          <w:numId w:val="6"/>
        </w:numPr>
      </w:pPr>
      <w:r>
        <w:t xml:space="preserve">Set the task so it will reschedule to run as soon as possible after a normal </w:t>
      </w:r>
      <w:r w:rsidRPr="0029119D">
        <w:rPr>
          <w:rFonts w:ascii="Consolas" w:hAnsi="Consolas"/>
          <w:sz w:val="20"/>
        </w:rPr>
        <w:t>yield().</w:t>
      </w:r>
    </w:p>
    <w:p w14:paraId="5A8110D2" w14:textId="068A12C6" w:rsidR="007C0E9B" w:rsidRPr="007D188E" w:rsidRDefault="007C0E9B" w:rsidP="007C0E9B">
      <w:pPr>
        <w:pStyle w:val="ListParagraph"/>
        <w:numPr>
          <w:ilvl w:val="0"/>
          <w:numId w:val="6"/>
        </w:numPr>
        <w:rPr>
          <w:rFonts w:ascii="Consolas" w:hAnsi="Consolas"/>
          <w:sz w:val="20"/>
        </w:rPr>
      </w:pPr>
      <w:r w:rsidRPr="00727BAB">
        <w:rPr>
          <w:rFonts w:ascii="Consolas" w:hAnsi="Consolas"/>
          <w:sz w:val="20"/>
        </w:rPr>
        <w:t>TaskMgr.setAutoWaitDelay(unsigned long msDelay)</w:t>
      </w:r>
      <w:r>
        <w:br/>
      </w:r>
      <w:r w:rsidRPr="007D188E">
        <w:rPr>
          <w:rFonts w:ascii="Consolas" w:hAnsi="Consolas"/>
          <w:sz w:val="20"/>
        </w:rPr>
        <w:t>TaskMgr.setAutoWaitDelay(byte taskID, unsigned long msDelay)</w:t>
      </w:r>
    </w:p>
    <w:p w14:paraId="79FEF2B1" w14:textId="62234B02" w:rsidR="007C0E9B" w:rsidRDefault="007C0E9B" w:rsidP="007C0E9B">
      <w:pPr>
        <w:pStyle w:val="ListParagraph"/>
        <w:numPr>
          <w:ilvl w:val="1"/>
          <w:numId w:val="6"/>
        </w:numPr>
      </w:pPr>
      <w:r>
        <w:t xml:space="preserve">Set the task so it will reschedule to run after the specified delay, after a normal </w:t>
      </w:r>
      <w:r w:rsidRPr="00AC14E6">
        <w:rPr>
          <w:rFonts w:ascii="Consolas" w:hAnsi="Consolas"/>
          <w:sz w:val="20"/>
        </w:rPr>
        <w:t>yield()</w:t>
      </w:r>
      <w:r>
        <w:t xml:space="preserve">.  If the task is not running, it will now be waiting for </w:t>
      </w:r>
      <w:r w:rsidRPr="00B61CCB">
        <w:rPr>
          <w:rFonts w:ascii="Consolas" w:hAnsi="Consolas"/>
          <w:sz w:val="20"/>
        </w:rPr>
        <w:t>msDelay</w:t>
      </w:r>
      <w:r>
        <w:t xml:space="preserve"> ms from the current clock.</w:t>
      </w:r>
    </w:p>
    <w:p w14:paraId="5AE34D34" w14:textId="214816BC" w:rsidR="00074AC2" w:rsidRPr="00F35F19" w:rsidRDefault="00074AC2" w:rsidP="00074AC2">
      <w:pPr>
        <w:pStyle w:val="ListParagraph"/>
        <w:numPr>
          <w:ilvl w:val="0"/>
          <w:numId w:val="6"/>
        </w:numPr>
        <w:rPr>
          <w:rFonts w:ascii="Consolas" w:hAnsi="Consolas"/>
          <w:sz w:val="20"/>
        </w:rPr>
      </w:pPr>
      <w:r w:rsidRPr="00E954FD">
        <w:rPr>
          <w:rFonts w:ascii="Consolas" w:hAnsi="Consolas"/>
          <w:sz w:val="20"/>
        </w:rPr>
        <w:t>TaskMgr.setAutoWait</w:t>
      </w:r>
      <w:r w:rsidR="007C0E9B" w:rsidRPr="00E954FD">
        <w:rPr>
          <w:rFonts w:ascii="Consolas" w:hAnsi="Consolas"/>
          <w:sz w:val="20"/>
        </w:rPr>
        <w:t>M</w:t>
      </w:r>
      <w:r w:rsidRPr="00E954FD">
        <w:rPr>
          <w:rFonts w:ascii="Consolas" w:hAnsi="Consolas"/>
          <w:sz w:val="20"/>
        </w:rPr>
        <w:t>essage(</w:t>
      </w:r>
      <w:r w:rsidR="007C0E9B" w:rsidRPr="00E954FD">
        <w:rPr>
          <w:rFonts w:ascii="Consolas" w:hAnsi="Consolas"/>
          <w:sz w:val="20"/>
        </w:rPr>
        <w:t>unsigned long timeout=0)</w:t>
      </w:r>
      <w:r w:rsidR="007C0E9B">
        <w:br/>
      </w:r>
      <w:r w:rsidR="007C0E9B" w:rsidRPr="00F35F19">
        <w:rPr>
          <w:rFonts w:ascii="Consolas" w:hAnsi="Consolas"/>
          <w:sz w:val="20"/>
        </w:rPr>
        <w:t>TaskMgr.setAutoWaitMessage(byte taskID, unsigned long timeout=0)</w:t>
      </w:r>
    </w:p>
    <w:p w14:paraId="659CFEE4" w14:textId="79A63A5F" w:rsidR="007C0E9B" w:rsidRDefault="007C0E9B" w:rsidP="007C0E9B">
      <w:pPr>
        <w:pStyle w:val="ListParagraph"/>
        <w:numPr>
          <w:ilvl w:val="1"/>
          <w:numId w:val="6"/>
        </w:numPr>
      </w:pPr>
      <w:r>
        <w:t xml:space="preserve">Set the task so it will reschedule to wait for a message, after a normal </w:t>
      </w:r>
      <w:r w:rsidRPr="004F7554">
        <w:rPr>
          <w:rFonts w:ascii="Consolas" w:hAnsi="Consolas"/>
          <w:sz w:val="20"/>
        </w:rPr>
        <w:t>yield()</w:t>
      </w:r>
      <w:r>
        <w:t>.  If the task is not currently running, it will now be waiting for a message.</w:t>
      </w:r>
    </w:p>
    <w:p w14:paraId="477B94E0" w14:textId="7F016A82" w:rsidR="007C0E9B" w:rsidRDefault="007C0E9B" w:rsidP="007C0E9B">
      <w:pPr>
        <w:pStyle w:val="ListParagraph"/>
        <w:numPr>
          <w:ilvl w:val="0"/>
          <w:numId w:val="6"/>
        </w:numPr>
      </w:pPr>
      <w:r w:rsidRPr="003727C4">
        <w:rPr>
          <w:rFonts w:ascii="Consolas" w:hAnsi="Consolas"/>
          <w:sz w:val="20"/>
        </w:rPr>
        <w:t>TaskMgr.setAutoWaitSignal(byte sigNum, unsigned long timeout=0)</w:t>
      </w:r>
      <w:r w:rsidRPr="003727C4">
        <w:rPr>
          <w:rFonts w:ascii="Consolas" w:hAnsi="Consolas"/>
          <w:sz w:val="20"/>
        </w:rPr>
        <w:br/>
      </w:r>
      <w:r w:rsidRPr="00380EB0">
        <w:rPr>
          <w:rFonts w:ascii="Consolas" w:hAnsi="Consolas"/>
          <w:sz w:val="20"/>
        </w:rPr>
        <w:t>TaskMgr.setAutoWaitSignal(byte taskID, byte sigNum, unsigned long timeout=0)</w:t>
      </w:r>
    </w:p>
    <w:p w14:paraId="745FF4CF" w14:textId="1CFAB082" w:rsidR="007C0E9B" w:rsidRDefault="007C0E9B" w:rsidP="007C0E9B">
      <w:pPr>
        <w:pStyle w:val="ListParagraph"/>
        <w:numPr>
          <w:ilvl w:val="1"/>
          <w:numId w:val="6"/>
        </w:numPr>
      </w:pPr>
      <w:r>
        <w:t xml:space="preserve">Set the task so it will reschedule to wait for a signal, after a normal </w:t>
      </w:r>
      <w:r w:rsidRPr="00EF4DB6">
        <w:rPr>
          <w:rFonts w:ascii="Consolas" w:hAnsi="Consolas"/>
          <w:sz w:val="20"/>
        </w:rPr>
        <w:t>yield().</w:t>
      </w:r>
      <w:r>
        <w:t xml:space="preserve">  If the task is not currently running it will now be delayed until the signal has been received.  If the task had been waiting for a different signal, it will be set to wait for the new signal instead of the prior one.</w:t>
      </w:r>
    </w:p>
    <w:p w14:paraId="58521B1B" w14:textId="0BDCD598" w:rsidR="008839B3" w:rsidRDefault="00724979" w:rsidP="001A5453">
      <w:pPr>
        <w:pStyle w:val="Heading1"/>
      </w:pPr>
      <w:r>
        <w:t>Constants of Interest</w:t>
      </w:r>
    </w:p>
    <w:p w14:paraId="31FACD89" w14:textId="6FD92BFE" w:rsidR="00724979" w:rsidRDefault="00724979" w:rsidP="00724979">
      <w:pPr>
        <w:pStyle w:val="Heading2"/>
      </w:pPr>
      <w:r>
        <w:t>Miscellaneous Constants</w:t>
      </w:r>
    </w:p>
    <w:p w14:paraId="7979AA61" w14:textId="2B8611B5" w:rsidR="00724979" w:rsidRPr="00724979" w:rsidRDefault="00724979" w:rsidP="00724979">
      <w:pPr>
        <w:pStyle w:val="ListParagraph"/>
        <w:numPr>
          <w:ilvl w:val="0"/>
          <w:numId w:val="6"/>
        </w:numPr>
      </w:pPr>
      <w:r>
        <w:t>Maximum message length: 29 bytes</w:t>
      </w:r>
    </w:p>
    <w:p w14:paraId="57267E8D" w14:textId="051DF014" w:rsidR="008839B3" w:rsidRDefault="008839B3" w:rsidP="001A5453">
      <w:pPr>
        <w:pStyle w:val="Heading2"/>
      </w:pPr>
      <w:r>
        <w:t>Reserved Task</w:t>
      </w:r>
      <w:r w:rsidR="00724979">
        <w:t xml:space="preserve"> IDs</w:t>
      </w:r>
    </w:p>
    <w:p w14:paraId="6335C290" w14:textId="1CA5EC71" w:rsidR="00724979" w:rsidRDefault="00724979" w:rsidP="008839B3">
      <w:pPr>
        <w:pStyle w:val="ListParagraph"/>
        <w:numPr>
          <w:ilvl w:val="0"/>
          <w:numId w:val="6"/>
        </w:numPr>
      </w:pPr>
      <w:r>
        <w:t>0:  Used to indicate “this task” under certain conditions</w:t>
      </w:r>
    </w:p>
    <w:p w14:paraId="7EB99FD6" w14:textId="10DC0197" w:rsidR="001A5453" w:rsidRDefault="008839B3" w:rsidP="008839B3">
      <w:pPr>
        <w:pStyle w:val="ListParagraph"/>
        <w:numPr>
          <w:ilvl w:val="0"/>
          <w:numId w:val="6"/>
        </w:numPr>
      </w:pPr>
      <w:r>
        <w:lastRenderedPageBreak/>
        <w:t>253</w:t>
      </w:r>
      <w:r w:rsidR="001A5453">
        <w:t>: Ping Responder</w:t>
      </w:r>
    </w:p>
    <w:p w14:paraId="7866C249" w14:textId="3B7E7E22" w:rsidR="008839B3" w:rsidRDefault="008839B3" w:rsidP="008839B3">
      <w:pPr>
        <w:pStyle w:val="ListParagraph"/>
        <w:numPr>
          <w:ilvl w:val="0"/>
          <w:numId w:val="6"/>
        </w:numPr>
      </w:pPr>
      <w:r>
        <w:t>254: Radio receiver</w:t>
      </w:r>
    </w:p>
    <w:p w14:paraId="7F4BB269" w14:textId="34605FBC" w:rsidR="008839B3" w:rsidRDefault="008839B3" w:rsidP="008839B3">
      <w:pPr>
        <w:pStyle w:val="ListParagraph"/>
        <w:numPr>
          <w:ilvl w:val="0"/>
          <w:numId w:val="6"/>
        </w:numPr>
      </w:pPr>
      <w:r>
        <w:t>255: Null task</w:t>
      </w:r>
    </w:p>
    <w:p w14:paraId="70458157" w14:textId="4851B0D7" w:rsidR="008839B3" w:rsidRDefault="008839B3" w:rsidP="001A5453">
      <w:pPr>
        <w:pStyle w:val="Heading2"/>
      </w:pPr>
      <w:r>
        <w:t>Reserved Signal</w:t>
      </w:r>
      <w:r w:rsidR="00724979">
        <w:t xml:space="preserve"> IDs</w:t>
      </w:r>
    </w:p>
    <w:p w14:paraId="0C3690EB" w14:textId="4557E7DE" w:rsidR="008839B3" w:rsidRDefault="008839B3" w:rsidP="008839B3">
      <w:pPr>
        <w:pStyle w:val="ListParagraph"/>
        <w:numPr>
          <w:ilvl w:val="0"/>
          <w:numId w:val="6"/>
        </w:numPr>
      </w:pPr>
      <w:r>
        <w:t>254: PingResponse</w:t>
      </w:r>
    </w:p>
    <w:p w14:paraId="3B3DEA4C" w14:textId="16A933E7" w:rsidR="008839B3" w:rsidRDefault="008839B3" w:rsidP="008839B3">
      <w:pPr>
        <w:pStyle w:val="ListParagraph"/>
        <w:numPr>
          <w:ilvl w:val="0"/>
          <w:numId w:val="6"/>
        </w:numPr>
      </w:pPr>
      <w:r>
        <w:t>255: PingRequest</w:t>
      </w:r>
    </w:p>
    <w:p w14:paraId="7438DCBD" w14:textId="1764E159" w:rsidR="00EC3AEB" w:rsidRDefault="00EC3AEB" w:rsidP="00CA77A0">
      <w:pPr>
        <w:pStyle w:val="Heading1"/>
      </w:pPr>
      <w:r>
        <w:t>Advanced Stuff</w:t>
      </w:r>
    </w:p>
    <w:p w14:paraId="1425DD4A" w14:textId="3B0B77C7" w:rsidR="00D374F1" w:rsidRPr="00D374F1" w:rsidRDefault="00D374F1" w:rsidP="00D374F1">
      <w:pPr>
        <w:pStyle w:val="Heading2"/>
      </w:pPr>
      <w:r>
        <w:t>Using the Same Procedure for Several Tasks</w:t>
      </w:r>
    </w:p>
    <w:p w14:paraId="397A46D1" w14:textId="4651AC19" w:rsidR="00EC3AEB" w:rsidRDefault="00EC3AEB" w:rsidP="00CA77A0">
      <w:pPr>
        <w:pStyle w:val="Heading1"/>
      </w:pPr>
      <w:r>
        <w:t>Examples</w:t>
      </w:r>
    </w:p>
    <w:p w14:paraId="46441BD0" w14:textId="77777777" w:rsidR="00EC3AEB" w:rsidRPr="00074AC2" w:rsidRDefault="00EC3AEB" w:rsidP="00EC3AEB"/>
    <w:p w14:paraId="56B493AC" w14:textId="77777777" w:rsidR="00074AC2" w:rsidRPr="00DC2198" w:rsidRDefault="00074AC2" w:rsidP="00DC2198"/>
    <w:p w14:paraId="7BA8EA17" w14:textId="77777777" w:rsidR="00D807E2" w:rsidRPr="00D807E2" w:rsidRDefault="00D807E2" w:rsidP="00D807E2"/>
    <w:sectPr w:rsidR="00D807E2" w:rsidRPr="00D807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35966"/>
    <w:multiLevelType w:val="hybridMultilevel"/>
    <w:tmpl w:val="422CE634"/>
    <w:lvl w:ilvl="0" w:tplc="9636241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5F4315"/>
    <w:multiLevelType w:val="hybridMultilevel"/>
    <w:tmpl w:val="107CA8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5011BD"/>
    <w:multiLevelType w:val="hybridMultilevel"/>
    <w:tmpl w:val="4B0C7F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5A7C0A"/>
    <w:multiLevelType w:val="hybridMultilevel"/>
    <w:tmpl w:val="0BB44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8436DB"/>
    <w:multiLevelType w:val="hybridMultilevel"/>
    <w:tmpl w:val="008A0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BF0AAF"/>
    <w:multiLevelType w:val="hybridMultilevel"/>
    <w:tmpl w:val="75220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2E447F"/>
    <w:multiLevelType w:val="hybridMultilevel"/>
    <w:tmpl w:val="0BF4C9D6"/>
    <w:lvl w:ilvl="0" w:tplc="0814388E">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3"/>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EDC"/>
    <w:rsid w:val="00006BA9"/>
    <w:rsid w:val="00025DB9"/>
    <w:rsid w:val="00050975"/>
    <w:rsid w:val="000569A1"/>
    <w:rsid w:val="00074AC2"/>
    <w:rsid w:val="000846F8"/>
    <w:rsid w:val="0008679A"/>
    <w:rsid w:val="000D4988"/>
    <w:rsid w:val="001012FC"/>
    <w:rsid w:val="0012493A"/>
    <w:rsid w:val="001429DA"/>
    <w:rsid w:val="00147824"/>
    <w:rsid w:val="00162CAE"/>
    <w:rsid w:val="00172649"/>
    <w:rsid w:val="00176D45"/>
    <w:rsid w:val="001811DE"/>
    <w:rsid w:val="00196EDA"/>
    <w:rsid w:val="001A5453"/>
    <w:rsid w:val="001C4CA1"/>
    <w:rsid w:val="001D05A0"/>
    <w:rsid w:val="001D3CE2"/>
    <w:rsid w:val="001E688E"/>
    <w:rsid w:val="001E6AD9"/>
    <w:rsid w:val="00223705"/>
    <w:rsid w:val="00226EBD"/>
    <w:rsid w:val="00245C72"/>
    <w:rsid w:val="002464AA"/>
    <w:rsid w:val="00264CFE"/>
    <w:rsid w:val="00276D2B"/>
    <w:rsid w:val="0029119D"/>
    <w:rsid w:val="002C7E29"/>
    <w:rsid w:val="00305911"/>
    <w:rsid w:val="00306284"/>
    <w:rsid w:val="00312C06"/>
    <w:rsid w:val="00324AD4"/>
    <w:rsid w:val="003466BA"/>
    <w:rsid w:val="00361012"/>
    <w:rsid w:val="00366C93"/>
    <w:rsid w:val="003727C4"/>
    <w:rsid w:val="00380EB0"/>
    <w:rsid w:val="00386E78"/>
    <w:rsid w:val="00393D86"/>
    <w:rsid w:val="003A1879"/>
    <w:rsid w:val="003B4784"/>
    <w:rsid w:val="003E43AC"/>
    <w:rsid w:val="003E7F07"/>
    <w:rsid w:val="004165EE"/>
    <w:rsid w:val="00417A40"/>
    <w:rsid w:val="004204ED"/>
    <w:rsid w:val="00435AD7"/>
    <w:rsid w:val="004404BD"/>
    <w:rsid w:val="00443C93"/>
    <w:rsid w:val="0046071E"/>
    <w:rsid w:val="00470166"/>
    <w:rsid w:val="0047024E"/>
    <w:rsid w:val="00476C06"/>
    <w:rsid w:val="004963AA"/>
    <w:rsid w:val="004B6612"/>
    <w:rsid w:val="004E1123"/>
    <w:rsid w:val="004F53B5"/>
    <w:rsid w:val="004F7554"/>
    <w:rsid w:val="005817DD"/>
    <w:rsid w:val="00586B7E"/>
    <w:rsid w:val="005B3359"/>
    <w:rsid w:val="005B56AF"/>
    <w:rsid w:val="005E3494"/>
    <w:rsid w:val="005F58DA"/>
    <w:rsid w:val="00606D91"/>
    <w:rsid w:val="006462FD"/>
    <w:rsid w:val="00646D94"/>
    <w:rsid w:val="00665959"/>
    <w:rsid w:val="006B48B0"/>
    <w:rsid w:val="006D1794"/>
    <w:rsid w:val="0070020D"/>
    <w:rsid w:val="0070507D"/>
    <w:rsid w:val="00724979"/>
    <w:rsid w:val="00727BAB"/>
    <w:rsid w:val="00745B53"/>
    <w:rsid w:val="00746688"/>
    <w:rsid w:val="00763E26"/>
    <w:rsid w:val="00765891"/>
    <w:rsid w:val="007913D0"/>
    <w:rsid w:val="00791E6D"/>
    <w:rsid w:val="00797795"/>
    <w:rsid w:val="007C0E9B"/>
    <w:rsid w:val="007C4332"/>
    <w:rsid w:val="007D188E"/>
    <w:rsid w:val="007F1094"/>
    <w:rsid w:val="00801BD3"/>
    <w:rsid w:val="00810BE8"/>
    <w:rsid w:val="0086081A"/>
    <w:rsid w:val="00861EDC"/>
    <w:rsid w:val="00867DFE"/>
    <w:rsid w:val="0087590F"/>
    <w:rsid w:val="008839B3"/>
    <w:rsid w:val="008E077D"/>
    <w:rsid w:val="009809BF"/>
    <w:rsid w:val="00991BB1"/>
    <w:rsid w:val="00996AC7"/>
    <w:rsid w:val="009B0771"/>
    <w:rsid w:val="009E0A9E"/>
    <w:rsid w:val="00A0152D"/>
    <w:rsid w:val="00A13F63"/>
    <w:rsid w:val="00A26CE4"/>
    <w:rsid w:val="00A71FA8"/>
    <w:rsid w:val="00A763AD"/>
    <w:rsid w:val="00A84902"/>
    <w:rsid w:val="00AA15E4"/>
    <w:rsid w:val="00AA2E26"/>
    <w:rsid w:val="00AC14E6"/>
    <w:rsid w:val="00AD4B32"/>
    <w:rsid w:val="00B00CEA"/>
    <w:rsid w:val="00B01421"/>
    <w:rsid w:val="00B53A9A"/>
    <w:rsid w:val="00B61CCB"/>
    <w:rsid w:val="00B97E8B"/>
    <w:rsid w:val="00BE2F9B"/>
    <w:rsid w:val="00BF1D0A"/>
    <w:rsid w:val="00BF52DD"/>
    <w:rsid w:val="00BF6728"/>
    <w:rsid w:val="00C003D9"/>
    <w:rsid w:val="00C0304A"/>
    <w:rsid w:val="00C20FFC"/>
    <w:rsid w:val="00C417AE"/>
    <w:rsid w:val="00C54C5F"/>
    <w:rsid w:val="00C85B27"/>
    <w:rsid w:val="00C94FC5"/>
    <w:rsid w:val="00CA10C0"/>
    <w:rsid w:val="00CA77A0"/>
    <w:rsid w:val="00CB79BD"/>
    <w:rsid w:val="00CD0F73"/>
    <w:rsid w:val="00CD4020"/>
    <w:rsid w:val="00CE30CE"/>
    <w:rsid w:val="00CF3551"/>
    <w:rsid w:val="00D242FC"/>
    <w:rsid w:val="00D374F1"/>
    <w:rsid w:val="00D47DD7"/>
    <w:rsid w:val="00D61530"/>
    <w:rsid w:val="00D67C86"/>
    <w:rsid w:val="00D807E2"/>
    <w:rsid w:val="00D83718"/>
    <w:rsid w:val="00DA0EDB"/>
    <w:rsid w:val="00DB2397"/>
    <w:rsid w:val="00DC1372"/>
    <w:rsid w:val="00DC2198"/>
    <w:rsid w:val="00DC30A4"/>
    <w:rsid w:val="00DC5CE9"/>
    <w:rsid w:val="00DE422C"/>
    <w:rsid w:val="00DF47ED"/>
    <w:rsid w:val="00DF7A2F"/>
    <w:rsid w:val="00E04232"/>
    <w:rsid w:val="00E13CA2"/>
    <w:rsid w:val="00E503D8"/>
    <w:rsid w:val="00E954FD"/>
    <w:rsid w:val="00E97A8D"/>
    <w:rsid w:val="00EC3AEB"/>
    <w:rsid w:val="00EE2207"/>
    <w:rsid w:val="00EE7084"/>
    <w:rsid w:val="00EF107F"/>
    <w:rsid w:val="00EF4DB6"/>
    <w:rsid w:val="00F2299E"/>
    <w:rsid w:val="00F31DE6"/>
    <w:rsid w:val="00F35F19"/>
    <w:rsid w:val="00F43E30"/>
    <w:rsid w:val="00F55C2E"/>
    <w:rsid w:val="00F83B24"/>
    <w:rsid w:val="00FA032C"/>
    <w:rsid w:val="00FD7118"/>
    <w:rsid w:val="00FE13E9"/>
    <w:rsid w:val="00FE6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83899"/>
  <w15:chartTrackingRefBased/>
  <w15:docId w15:val="{6870B021-6A6A-41CF-A8E0-DE2A7544E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07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7F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07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07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07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807E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807E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807E2"/>
    <w:pPr>
      <w:ind w:left="720"/>
      <w:contextualSpacing/>
    </w:pPr>
  </w:style>
  <w:style w:type="character" w:customStyle="1" w:styleId="Heading2Char">
    <w:name w:val="Heading 2 Char"/>
    <w:basedOn w:val="DefaultParagraphFont"/>
    <w:link w:val="Heading2"/>
    <w:uiPriority w:val="9"/>
    <w:rsid w:val="003E7F0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10841</TotalTime>
  <Pages>9</Pages>
  <Words>2613</Words>
  <Characters>14896</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Platt</dc:creator>
  <cp:keywords/>
  <dc:description/>
  <cp:lastModifiedBy>Steve Platt</cp:lastModifiedBy>
  <cp:revision>143</cp:revision>
  <dcterms:created xsi:type="dcterms:W3CDTF">2018-10-11T07:31:00Z</dcterms:created>
  <dcterms:modified xsi:type="dcterms:W3CDTF">2019-05-18T21:04:00Z</dcterms:modified>
</cp:coreProperties>
</file>