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92FB" w14:textId="4FD26A24" w:rsidR="00744953" w:rsidRDefault="007728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1:</w:t>
      </w:r>
    </w:p>
    <w:p w14:paraId="41EE985C" w14:textId="69D2403B" w:rsidR="007728F1" w:rsidRDefault="007728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 1</w:t>
      </w:r>
    </w:p>
    <w:p w14:paraId="3C645BA4" w14:textId="30817F51" w:rsidR="007728F1" w:rsidRDefault="007728F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F9289C" wp14:editId="36860AE7">
            <wp:extent cx="5943600" cy="1058545"/>
            <wp:effectExtent l="0" t="0" r="0" b="8255"/>
            <wp:docPr id="211677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2391" w14:textId="63171C77" w:rsidR="007728F1" w:rsidRDefault="007728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 2</w:t>
      </w:r>
    </w:p>
    <w:p w14:paraId="483EA253" w14:textId="7B7E0366" w:rsidR="007728F1" w:rsidRDefault="007728F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91C74D" wp14:editId="0329107D">
            <wp:extent cx="5943600" cy="1005840"/>
            <wp:effectExtent l="0" t="0" r="0" b="3810"/>
            <wp:docPr id="945706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A2D78" w14:textId="429D0A9B" w:rsidR="007728F1" w:rsidRDefault="007728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 3</w:t>
      </w:r>
    </w:p>
    <w:p w14:paraId="05F4400F" w14:textId="412C52E1" w:rsidR="007728F1" w:rsidRDefault="007728F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3D5E28" wp14:editId="765A6DBB">
            <wp:extent cx="5943600" cy="1573530"/>
            <wp:effectExtent l="0" t="0" r="0" b="7620"/>
            <wp:docPr id="1734039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0F9A" w14:textId="6627A237" w:rsidR="007728F1" w:rsidRDefault="007728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 4</w:t>
      </w:r>
    </w:p>
    <w:p w14:paraId="69D24D21" w14:textId="269C60E4" w:rsidR="007728F1" w:rsidRDefault="007728F1">
      <w:pPr>
        <w:rPr>
          <w:rFonts w:ascii="Times New Roman" w:hAnsi="Times New Roman" w:cs="Times New Roman"/>
        </w:rPr>
      </w:pPr>
      <w:r w:rsidRPr="007728F1">
        <w:rPr>
          <w:rFonts w:ascii="Times New Roman" w:hAnsi="Times New Roman" w:cs="Times New Roman"/>
          <w:noProof/>
        </w:rPr>
        <w:drawing>
          <wp:inline distT="0" distB="0" distL="0" distR="0" wp14:anchorId="45F7E94F" wp14:editId="1C89BEC2">
            <wp:extent cx="5943600" cy="972820"/>
            <wp:effectExtent l="0" t="0" r="0" b="0"/>
            <wp:docPr id="478864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F15B" w14:textId="77777777" w:rsidR="00135468" w:rsidRDefault="00135468">
      <w:pPr>
        <w:rPr>
          <w:rFonts w:ascii="Times New Roman" w:hAnsi="Times New Roman" w:cs="Times New Roman"/>
        </w:rPr>
      </w:pPr>
    </w:p>
    <w:p w14:paraId="0933C934" w14:textId="77777777" w:rsidR="00135468" w:rsidRDefault="00135468">
      <w:pPr>
        <w:rPr>
          <w:rFonts w:ascii="Times New Roman" w:hAnsi="Times New Roman" w:cs="Times New Roman"/>
        </w:rPr>
      </w:pPr>
    </w:p>
    <w:p w14:paraId="3AC0D999" w14:textId="13689947" w:rsidR="00135468" w:rsidRDefault="00135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0779BA44" w14:textId="77777777" w:rsidR="00135468" w:rsidRDefault="00135468">
      <w:pPr>
        <w:rPr>
          <w:rFonts w:ascii="Times New Roman" w:hAnsi="Times New Roman" w:cs="Times New Roman"/>
        </w:rPr>
      </w:pPr>
    </w:p>
    <w:p w14:paraId="5D1E90D6" w14:textId="791B99E0" w:rsidR="00135468" w:rsidRDefault="001354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Bài 2: ReactJS</w:t>
      </w:r>
    </w:p>
    <w:p w14:paraId="03590053" w14:textId="378FC5C6" w:rsidR="00135468" w:rsidRDefault="00481A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Card sản phẩm</w:t>
      </w:r>
    </w:p>
    <w:p w14:paraId="06ECE96B" w14:textId="0146DF56" w:rsidR="00481A70" w:rsidRDefault="00481A70">
      <w:pPr>
        <w:rPr>
          <w:rFonts w:ascii="Times New Roman" w:hAnsi="Times New Roman" w:cs="Times New Roman"/>
        </w:rPr>
      </w:pPr>
      <w:r w:rsidRPr="00481A70">
        <w:rPr>
          <w:rFonts w:ascii="Times New Roman" w:hAnsi="Times New Roman" w:cs="Times New Roman"/>
        </w:rPr>
        <w:drawing>
          <wp:inline distT="0" distB="0" distL="0" distR="0" wp14:anchorId="16F28C15" wp14:editId="5EDF8956">
            <wp:extent cx="5943600" cy="3305810"/>
            <wp:effectExtent l="0" t="0" r="0" b="8890"/>
            <wp:docPr id="132677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77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DDD7" w14:textId="01D15C0A" w:rsidR="008F135A" w:rsidRDefault="008F13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Button nhận Props</w:t>
      </w:r>
    </w:p>
    <w:p w14:paraId="73D86B31" w14:textId="4887FF8F" w:rsidR="008F135A" w:rsidRDefault="008F135A">
      <w:pPr>
        <w:rPr>
          <w:rFonts w:ascii="Times New Roman" w:hAnsi="Times New Roman" w:cs="Times New Roman"/>
        </w:rPr>
      </w:pPr>
      <w:r w:rsidRPr="008F135A">
        <w:rPr>
          <w:rFonts w:ascii="Times New Roman" w:hAnsi="Times New Roman" w:cs="Times New Roman"/>
        </w:rPr>
        <w:drawing>
          <wp:inline distT="0" distB="0" distL="0" distR="0" wp14:anchorId="2463DE0D" wp14:editId="39AC3BEB">
            <wp:extent cx="5943600" cy="3471545"/>
            <wp:effectExtent l="0" t="0" r="0" b="0"/>
            <wp:docPr id="189157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76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2D80" w14:textId="335557DF" w:rsidR="008F135A" w:rsidRDefault="008F135A">
      <w:pPr>
        <w:rPr>
          <w:rFonts w:ascii="Times New Roman" w:hAnsi="Times New Roman" w:cs="Times New Roman"/>
        </w:rPr>
      </w:pPr>
      <w:r w:rsidRPr="008F135A">
        <w:rPr>
          <w:rFonts w:ascii="Times New Roman" w:hAnsi="Times New Roman" w:cs="Times New Roman"/>
        </w:rPr>
        <w:lastRenderedPageBreak/>
        <w:drawing>
          <wp:inline distT="0" distB="0" distL="0" distR="0" wp14:anchorId="6C18E2C5" wp14:editId="3FD3CB61">
            <wp:extent cx="5943600" cy="1075055"/>
            <wp:effectExtent l="0" t="0" r="0" b="0"/>
            <wp:docPr id="43193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35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043D" w14:textId="0DC266FD" w:rsidR="008F135A" w:rsidRDefault="008F13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36402B1" w14:textId="5D087C68" w:rsidR="00481A70" w:rsidRDefault="00481A70">
      <w:pPr>
        <w:rPr>
          <w:rFonts w:ascii="Times New Roman" w:hAnsi="Times New Roman" w:cs="Times New Roman"/>
        </w:rPr>
      </w:pPr>
    </w:p>
    <w:p w14:paraId="194BC667" w14:textId="0CC9CCCE" w:rsidR="00DF6635" w:rsidRDefault="00DF6635">
      <w:pPr>
        <w:rPr>
          <w:rFonts w:ascii="Times New Roman" w:hAnsi="Times New Roman" w:cs="Times New Roman"/>
        </w:rPr>
      </w:pPr>
      <w:r w:rsidRPr="00DF6635">
        <w:rPr>
          <w:rFonts w:ascii="Times New Roman" w:hAnsi="Times New Roman" w:cs="Times New Roman"/>
        </w:rPr>
        <w:t>Component Alert hiển thị tùy theo người dùng nhấn button Success, Warning hoặc nhấn Error( dùng useState)</w:t>
      </w:r>
    </w:p>
    <w:p w14:paraId="2AF6ACA0" w14:textId="06E1549F" w:rsidR="00DF6635" w:rsidRDefault="00DF6635">
      <w:pPr>
        <w:rPr>
          <w:rFonts w:ascii="Times New Roman" w:hAnsi="Times New Roman" w:cs="Times New Roman"/>
        </w:rPr>
      </w:pPr>
      <w:r w:rsidRPr="00DF6635">
        <w:rPr>
          <w:rFonts w:ascii="Times New Roman" w:hAnsi="Times New Roman" w:cs="Times New Roman"/>
        </w:rPr>
        <w:drawing>
          <wp:inline distT="0" distB="0" distL="0" distR="0" wp14:anchorId="67F78B2B" wp14:editId="3B42A5D9">
            <wp:extent cx="5943600" cy="1726565"/>
            <wp:effectExtent l="0" t="0" r="0" b="6985"/>
            <wp:docPr id="38061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11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63B4" w14:textId="5D48779E" w:rsidR="00DF6635" w:rsidRDefault="00DF6635">
      <w:pPr>
        <w:rPr>
          <w:rFonts w:ascii="Times New Roman" w:hAnsi="Times New Roman" w:cs="Times New Roman"/>
        </w:rPr>
      </w:pPr>
      <w:r w:rsidRPr="00DF6635">
        <w:rPr>
          <w:rFonts w:ascii="Times New Roman" w:hAnsi="Times New Roman" w:cs="Times New Roman"/>
        </w:rPr>
        <w:drawing>
          <wp:inline distT="0" distB="0" distL="0" distR="0" wp14:anchorId="4021D951" wp14:editId="13067C8E">
            <wp:extent cx="5943600" cy="1278890"/>
            <wp:effectExtent l="0" t="0" r="0" b="0"/>
            <wp:docPr id="2598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12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2467" w14:textId="77777777" w:rsidR="00DF6635" w:rsidRDefault="00DF6635">
      <w:pPr>
        <w:rPr>
          <w:rFonts w:ascii="Times New Roman" w:hAnsi="Times New Roman" w:cs="Times New Roman"/>
        </w:rPr>
      </w:pPr>
    </w:p>
    <w:sectPr w:rsidR="00DF6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F1"/>
    <w:rsid w:val="00062D9D"/>
    <w:rsid w:val="00135468"/>
    <w:rsid w:val="003E53B2"/>
    <w:rsid w:val="00415B56"/>
    <w:rsid w:val="00481A70"/>
    <w:rsid w:val="005810E6"/>
    <w:rsid w:val="006A3F7E"/>
    <w:rsid w:val="00744953"/>
    <w:rsid w:val="007728F1"/>
    <w:rsid w:val="007C7F2A"/>
    <w:rsid w:val="008F135A"/>
    <w:rsid w:val="008F20DD"/>
    <w:rsid w:val="00DF6635"/>
    <w:rsid w:val="00F4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F8D4"/>
  <w15:chartTrackingRefBased/>
  <w15:docId w15:val="{7618050B-CC1C-462C-B2E7-40AB06BF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Thắng</dc:creator>
  <cp:keywords/>
  <dc:description/>
  <cp:lastModifiedBy>Trần Văn Thắng</cp:lastModifiedBy>
  <cp:revision>6</cp:revision>
  <dcterms:created xsi:type="dcterms:W3CDTF">2026-01-24T06:11:00Z</dcterms:created>
  <dcterms:modified xsi:type="dcterms:W3CDTF">2026-01-24T07:47:00Z</dcterms:modified>
</cp:coreProperties>
</file>