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8D77E" w14:textId="2250DEFF" w:rsidR="00592CFC" w:rsidRDefault="00155187">
      <w:pPr>
        <w:rPr>
          <w:lang w:val="en-US"/>
        </w:rPr>
      </w:pPr>
      <w:r>
        <w:t>Если возникает такая ошибка</w:t>
      </w:r>
      <w:r>
        <w:rPr>
          <w:lang w:val="en-US"/>
        </w:rPr>
        <w:t>:</w:t>
      </w:r>
    </w:p>
    <w:p w14:paraId="13879C8E" w14:textId="06CCBD24" w:rsidR="00155187" w:rsidRDefault="00155187">
      <w:r>
        <w:rPr>
          <w:noProof/>
        </w:rPr>
        <w:drawing>
          <wp:inline distT="0" distB="0" distL="0" distR="0" wp14:anchorId="629944B5" wp14:editId="527341B0">
            <wp:extent cx="5940425" cy="27559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0D46F" w14:textId="304A40C2" w:rsidR="00E045CD" w:rsidRDefault="00E045CD">
      <w:pPr>
        <w:rPr>
          <w:rFonts w:ascii="Verdana" w:hAnsi="Verdana"/>
          <w:color w:val="000000"/>
          <w:sz w:val="20"/>
          <w:szCs w:val="20"/>
          <w:shd w:val="clear" w:color="auto" w:fill="F6F6F6"/>
        </w:rPr>
      </w:pPr>
      <w:r>
        <w:t>Нужно подключить «</w:t>
      </w:r>
      <w:r>
        <w:rPr>
          <w:rFonts w:ascii="Verdana" w:hAnsi="Verdana"/>
          <w:color w:val="000000"/>
          <w:sz w:val="20"/>
          <w:szCs w:val="20"/>
          <w:shd w:val="clear" w:color="auto" w:fill="F6F6F6"/>
        </w:rPr>
        <w:t>winmm.lib</w:t>
      </w:r>
      <w:r>
        <w:rPr>
          <w:rFonts w:ascii="Verdana" w:hAnsi="Verdana"/>
          <w:color w:val="000000"/>
          <w:sz w:val="20"/>
          <w:szCs w:val="20"/>
          <w:shd w:val="clear" w:color="auto" w:fill="F6F6F6"/>
        </w:rPr>
        <w:t>»</w:t>
      </w:r>
    </w:p>
    <w:p w14:paraId="2BA32220" w14:textId="7F916F91" w:rsidR="00CD45BA" w:rsidRPr="00CD45BA" w:rsidRDefault="00CD45BA">
      <w:pPr>
        <w:rPr>
          <w:lang w:val="en-US"/>
        </w:rPr>
      </w:pPr>
      <w:r>
        <w:rPr>
          <w:noProof/>
        </w:rPr>
        <w:drawing>
          <wp:inline distT="0" distB="0" distL="0" distR="0" wp14:anchorId="0972123A" wp14:editId="026445FF">
            <wp:extent cx="5940425" cy="3935730"/>
            <wp:effectExtent l="0" t="0" r="317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3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45BA" w:rsidRPr="00CD45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980"/>
    <w:rsid w:val="00155187"/>
    <w:rsid w:val="004F0980"/>
    <w:rsid w:val="00592CFC"/>
    <w:rsid w:val="00CD45BA"/>
    <w:rsid w:val="00E04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447F3"/>
  <w15:chartTrackingRefBased/>
  <w15:docId w15:val="{E17CEECF-7464-4A59-AECE-CFDD3C022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dcterms:created xsi:type="dcterms:W3CDTF">2022-02-21T09:28:00Z</dcterms:created>
  <dcterms:modified xsi:type="dcterms:W3CDTF">2022-02-21T09:29:00Z</dcterms:modified>
</cp:coreProperties>
</file>