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proofErr w:type="spellStart"/>
      <w:r>
        <w:t>Trello</w:t>
      </w:r>
      <w:proofErr w:type="spellEnd"/>
      <w:r>
        <w:t xml:space="preserve">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29C629DD">
            <wp:extent cx="3473450" cy="2056901"/>
            <wp:effectExtent l="0" t="0" r="0" b="63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769" cy="20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proofErr w:type="spellStart"/>
      <w:r>
        <w:t>To</w:t>
      </w:r>
      <w:proofErr w:type="spellEnd"/>
      <w:r>
        <w:t xml:space="preserve"> do – pega o projeto leva para seu nome (arrastar) definindo que este projeto será trabalhado por </w:t>
      </w:r>
      <w:proofErr w:type="spellStart"/>
      <w:r>
        <w:t>vc</w:t>
      </w:r>
      <w:proofErr w:type="spellEnd"/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8FE33A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317314A7" w14:textId="5C80117A" w:rsidR="00436A1D" w:rsidRPr="00E76662" w:rsidRDefault="00436A1D" w:rsidP="00436A1D">
      <w:pPr>
        <w:pStyle w:val="PargrafodaLista"/>
        <w:numPr>
          <w:ilvl w:val="0"/>
          <w:numId w:val="1"/>
        </w:numPr>
      </w:pPr>
      <w:bookmarkStart w:id="0" w:name="_Hlk128732061"/>
      <w:r>
        <w:t xml:space="preserve">Qual é código operação a ser usado  </w:t>
      </w:r>
      <w:r w:rsidR="00142BE0">
        <w:rPr>
          <w:rFonts w:ascii="Segoe UI" w:hAnsi="Segoe UI" w:cs="Segoe UI"/>
          <w:color w:val="172B4D"/>
          <w:shd w:val="clear" w:color="auto" w:fill="FFFFFF"/>
        </w:rPr>
        <w:t>ED</w:t>
      </w:r>
      <w:r>
        <w:rPr>
          <w:rFonts w:ascii="Segoe UI" w:hAnsi="Segoe UI" w:cs="Segoe UI"/>
          <w:color w:val="172B4D"/>
          <w:shd w:val="clear" w:color="auto" w:fill="FFFFFF"/>
        </w:rPr>
        <w:t>-001 de acordo com o instrução iT-</w:t>
      </w:r>
      <w:r w:rsidR="00142BE0">
        <w:rPr>
          <w:rFonts w:ascii="Segoe UI" w:hAnsi="Segoe UI" w:cs="Segoe UI"/>
          <w:color w:val="172B4D"/>
          <w:shd w:val="clear" w:color="auto" w:fill="FFFFFF"/>
        </w:rPr>
        <w:t>ED</w:t>
      </w:r>
      <w:r>
        <w:rPr>
          <w:rFonts w:ascii="Segoe UI" w:hAnsi="Segoe UI" w:cs="Segoe UI"/>
          <w:color w:val="172B4D"/>
          <w:shd w:val="clear" w:color="auto" w:fill="FFFFFF"/>
        </w:rPr>
        <w:t>-001</w:t>
      </w:r>
    </w:p>
    <w:p w14:paraId="26EC23D6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lastRenderedPageBreak/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4C278210" w14:textId="77777777" w:rsidR="00436A1D" w:rsidRDefault="00436A1D" w:rsidP="00436A1D">
      <w:pPr>
        <w:pStyle w:val="PargrafodaLista"/>
        <w:numPr>
          <w:ilvl w:val="0"/>
          <w:numId w:val="1"/>
        </w:numPr>
      </w:pPr>
      <w:r>
        <w:t>O que foi feito.</w:t>
      </w:r>
    </w:p>
    <w:p w14:paraId="22B577EE" w14:textId="77777777" w:rsidR="00436A1D" w:rsidRDefault="00436A1D" w:rsidP="00436A1D">
      <w:proofErr w:type="spellStart"/>
      <w:r>
        <w:t>Ex</w:t>
      </w:r>
      <w:proofErr w:type="spellEnd"/>
      <w:r>
        <w:t>:</w:t>
      </w:r>
    </w:p>
    <w:p w14:paraId="26C6B051" w14:textId="2AF0A9FF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</w:t>
      </w:r>
      <w:r w:rsidR="003E13A8">
        <w:rPr>
          <w:rFonts w:ascii="Segoe UI" w:hAnsi="Segoe UI" w:cs="Segoe UI"/>
          <w:color w:val="172B4D"/>
          <w:shd w:val="clear" w:color="auto" w:fill="FFFFFF"/>
        </w:rPr>
        <w:t>1</w:t>
      </w:r>
    </w:p>
    <w:p w14:paraId="2F66D883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178CDF33" w14:textId="2197E7B2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O que foi feito no app: </w:t>
      </w:r>
      <w:r w:rsidR="003E13A8">
        <w:rPr>
          <w:rFonts w:ascii="Segoe UI" w:hAnsi="Segoe UI" w:cs="Segoe UI"/>
          <w:color w:val="172B4D"/>
          <w:shd w:val="clear" w:color="auto" w:fill="FFFFFF"/>
        </w:rPr>
        <w:t>“informar o que foi feito”</w:t>
      </w:r>
    </w:p>
    <w:bookmarkEnd w:id="0"/>
    <w:p w14:paraId="77E15ED7" w14:textId="77777777" w:rsidR="003E13A8" w:rsidRDefault="003E13A8" w:rsidP="003E13A8">
      <w:pPr>
        <w:pStyle w:val="PargrafodaLista"/>
      </w:pPr>
    </w:p>
    <w:p w14:paraId="5A0635C3" w14:textId="208C5911" w:rsidR="00436A1D" w:rsidRDefault="00436A1D" w:rsidP="00436A1D">
      <w:r w:rsidRPr="00E76662">
        <w:rPr>
          <w:noProof/>
        </w:rPr>
        <w:drawing>
          <wp:inline distT="0" distB="0" distL="0" distR="0" wp14:anchorId="0F0CEB49" wp14:editId="6EF07354">
            <wp:extent cx="1751455" cy="2806700"/>
            <wp:effectExtent l="0" t="0" r="1270" b="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9693" cy="28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5601" w14:textId="3CAA2839" w:rsidR="00436A1D" w:rsidRDefault="00142BE0" w:rsidP="00436A1D">
      <w:bookmarkStart w:id="1" w:name="_Hlk128732097"/>
      <w:r>
        <w:t xml:space="preserve">Exemplo: </w:t>
      </w:r>
      <w:r w:rsidR="00436A1D" w:rsidRPr="00E76662">
        <w:t>e734 Agentes Econômicos Fiscalizados pela ANP - DPC 10/02/2023</w:t>
      </w:r>
      <w:bookmarkEnd w:id="1"/>
    </w:p>
    <w:p w14:paraId="077527E1" w14:textId="77777777" w:rsidR="00436A1D" w:rsidRDefault="00436A1D" w:rsidP="00436A1D"/>
    <w:p w14:paraId="3487891A" w14:textId="77777777" w:rsidR="00436A1D" w:rsidRPr="00E51F83" w:rsidRDefault="00000000" w:rsidP="00436A1D">
      <w:hyperlink r:id="rId8" w:history="1">
        <w:r w:rsidR="00436A1D"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7216B6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6C584F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 +</w:t>
      </w:r>
    </w:p>
    <w:p w14:paraId="4D8D087B" w14:textId="77777777" w:rsidR="003D2C8C" w:rsidRDefault="003D2C8C" w:rsidP="00436A1D">
      <w:pPr>
        <w:rPr>
          <w:b/>
          <w:bCs/>
        </w:rPr>
      </w:pPr>
    </w:p>
    <w:p w14:paraId="0CC5FD79" w14:textId="2B89838A" w:rsidR="00436A1D" w:rsidRDefault="003D2C8C" w:rsidP="00436A1D">
      <w:pPr>
        <w:rPr>
          <w:b/>
          <w:bCs/>
        </w:rPr>
      </w:pPr>
      <w:bookmarkStart w:id="2" w:name="_Hlk129771469"/>
      <w:r>
        <w:rPr>
          <w:b/>
          <w:bCs/>
        </w:rPr>
        <w:t>XTR Origem colocar em “Desenvolvimento” Guia - Geral</w:t>
      </w:r>
    </w:p>
    <w:p w14:paraId="109D659B" w14:textId="77777777" w:rsidR="003D2C8C" w:rsidRDefault="00000000" w:rsidP="003D2C8C">
      <w:hyperlink r:id="rId9" w:history="1">
        <w:r w:rsidR="003D2C8C" w:rsidRPr="00310A6B">
          <w:rPr>
            <w:rStyle w:val="Hyperlink"/>
          </w:rPr>
          <w:t>http://xtrdb01.consiste.com.br:9200/</w:t>
        </w:r>
      </w:hyperlink>
    </w:p>
    <w:bookmarkEnd w:id="2"/>
    <w:p w14:paraId="17D99107" w14:textId="77777777" w:rsidR="003D2C8C" w:rsidRDefault="003D2C8C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000000" w:rsidP="00436A1D">
      <w:pPr>
        <w:ind w:left="708" w:firstLine="708"/>
      </w:pPr>
      <w:hyperlink r:id="rId10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09028FAE" w:rsidR="00436A1D" w:rsidRDefault="00436A1D" w:rsidP="00436A1D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424EC7A0" w14:textId="631CDDBD" w:rsidR="00F26FA0" w:rsidRDefault="00F26FA0" w:rsidP="00F26FA0">
      <w:pPr>
        <w:pStyle w:val="PargrafodaLista"/>
        <w:numPr>
          <w:ilvl w:val="0"/>
          <w:numId w:val="2"/>
        </w:numPr>
      </w:pPr>
      <w:r>
        <w:t>Colocar em Produção:</w:t>
      </w:r>
    </w:p>
    <w:p w14:paraId="65737BF1" w14:textId="441F3894" w:rsidR="00F26FA0" w:rsidRDefault="00F26FA0" w:rsidP="00F26FA0">
      <w:pPr>
        <w:pStyle w:val="PargrafodaLista"/>
        <w:numPr>
          <w:ilvl w:val="1"/>
          <w:numId w:val="2"/>
        </w:numPr>
      </w:pPr>
      <w:r>
        <w:t>Entidades BIG</w:t>
      </w:r>
    </w:p>
    <w:p w14:paraId="7CCA5B68" w14:textId="3B15F8D2" w:rsidR="00F26FA0" w:rsidRDefault="00F26FA0" w:rsidP="00F26FA0">
      <w:pPr>
        <w:pStyle w:val="PargrafodaLista"/>
        <w:numPr>
          <w:ilvl w:val="2"/>
          <w:numId w:val="2"/>
        </w:numPr>
      </w:pPr>
      <w:proofErr w:type="spellStart"/>
      <w:r>
        <w:t>eXXX_Produção</w:t>
      </w:r>
      <w:proofErr w:type="spellEnd"/>
      <w:r>
        <w:t xml:space="preserve"> – colocar em desenvolvimento</w:t>
      </w:r>
    </w:p>
    <w:p w14:paraId="54F764F5" w14:textId="1828B02C" w:rsidR="00F26FA0" w:rsidRDefault="00F26FA0" w:rsidP="00F26FA0">
      <w:pPr>
        <w:pStyle w:val="PargrafodaLista"/>
        <w:numPr>
          <w:ilvl w:val="2"/>
          <w:numId w:val="2"/>
        </w:numPr>
      </w:pPr>
      <w:r w:rsidRPr="00F26FA0">
        <w:rPr>
          <w:noProof/>
        </w:rPr>
        <w:drawing>
          <wp:inline distT="0" distB="0" distL="0" distR="0" wp14:anchorId="26CF4934" wp14:editId="582B820A">
            <wp:extent cx="2456953" cy="947483"/>
            <wp:effectExtent l="0" t="0" r="63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4795" cy="9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CC3B" w14:textId="77777777" w:rsidR="00F26FA0" w:rsidRDefault="00F26FA0" w:rsidP="00F26FA0">
      <w:pPr>
        <w:pStyle w:val="PargrafodaLista"/>
        <w:numPr>
          <w:ilvl w:val="1"/>
          <w:numId w:val="2"/>
        </w:numPr>
      </w:pPr>
      <w:r>
        <w:t>Para testar o XTR deve pegar do DB01 que tem Porta final “9200”.</w:t>
      </w:r>
    </w:p>
    <w:p w14:paraId="4AB5DFC9" w14:textId="24FEA9CF" w:rsidR="00F26FA0" w:rsidRDefault="00F26FA0" w:rsidP="00F26FA0">
      <w:pPr>
        <w:pStyle w:val="PargrafodaLista"/>
        <w:numPr>
          <w:ilvl w:val="2"/>
          <w:numId w:val="2"/>
        </w:numPr>
      </w:pPr>
      <w:r>
        <w:t>- salvar</w:t>
      </w:r>
    </w:p>
    <w:p w14:paraId="6BFB4918" w14:textId="77777777" w:rsidR="00F26FA0" w:rsidRDefault="00F26FA0" w:rsidP="00F26FA0">
      <w:pPr>
        <w:pStyle w:val="PargrafodaLista"/>
        <w:ind w:left="1440"/>
      </w:pPr>
    </w:p>
    <w:p w14:paraId="2A68ADD6" w14:textId="77777777" w:rsidR="00F26FA0" w:rsidRPr="00666E28" w:rsidRDefault="00F26FA0" w:rsidP="00F26FA0">
      <w:pPr>
        <w:ind w:left="1800"/>
      </w:pPr>
    </w:p>
    <w:p w14:paraId="76D93D56" w14:textId="7835A270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3CA58BBD" w14:textId="6BD544FE" w:rsidR="00CE34ED" w:rsidRDefault="00CE34ED" w:rsidP="00CE34ED">
      <w:pPr>
        <w:pStyle w:val="PargrafodaLista"/>
        <w:rPr>
          <w:b/>
          <w:bCs/>
        </w:rPr>
      </w:pPr>
      <w:bookmarkStart w:id="3" w:name="_Hlk128732128"/>
      <w:r w:rsidRPr="00CE34ED">
        <w:rPr>
          <w:b/>
          <w:bCs/>
          <w:highlight w:val="yellow"/>
        </w:rPr>
        <w:t xml:space="preserve">OBS: </w:t>
      </w:r>
      <w:r w:rsidRPr="00CE34ED">
        <w:rPr>
          <w:b/>
          <w:bCs/>
          <w:color w:val="1F3864" w:themeColor="accent1" w:themeShade="80"/>
          <w:highlight w:val="yellow"/>
        </w:rPr>
        <w:t xml:space="preserve">sempre do </w:t>
      </w:r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 xml:space="preserve">XTR </w:t>
      </w:r>
      <w:proofErr w:type="spellStart"/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>content</w:t>
      </w:r>
      <w:proofErr w:type="spellEnd"/>
    </w:p>
    <w:bookmarkEnd w:id="3"/>
    <w:p w14:paraId="1E47B56B" w14:textId="77777777" w:rsidR="00CE34ED" w:rsidRDefault="00CE34ED" w:rsidP="00CE34ED">
      <w:pPr>
        <w:pStyle w:val="PargrafodaLista"/>
        <w:rPr>
          <w:b/>
          <w:bCs/>
        </w:rPr>
      </w:pP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13A08519" w:rsidR="00E61624" w:rsidRDefault="00E61624" w:rsidP="00E61624">
      <w:r w:rsidRPr="00436A1D">
        <w:t>Detecta</w:t>
      </w:r>
      <w:r>
        <w:t>ndo</w:t>
      </w:r>
      <w:r w:rsidRPr="00436A1D">
        <w:t xml:space="preserve"> que se trata do E</w:t>
      </w:r>
      <w:r>
        <w:t>D 00</w:t>
      </w:r>
      <w:r w:rsidR="00923841">
        <w:t>1</w:t>
      </w:r>
      <w:r>
        <w:t xml:space="preserve"> – </w:t>
      </w:r>
      <w:r w:rsidR="00923841">
        <w:t>CSV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26"/>
        <w:gridCol w:w="6190"/>
      </w:tblGrid>
      <w:tr w:rsidR="00923841" w14:paraId="32B5E765" w14:textId="77777777" w:rsidTr="000F6FF7">
        <w:tc>
          <w:tcPr>
            <w:tcW w:w="1980" w:type="dxa"/>
          </w:tcPr>
          <w:p w14:paraId="213FD1E8" w14:textId="39BBF7E5" w:rsidR="00E61624" w:rsidRDefault="00923841" w:rsidP="000F6FF7">
            <w:r w:rsidRPr="00923841">
              <w:rPr>
                <w:noProof/>
              </w:rPr>
              <w:drawing>
                <wp:inline distT="0" distB="0" distL="0" distR="0" wp14:anchorId="7B21F1F1" wp14:editId="334A3E57">
                  <wp:extent cx="1650670" cy="1491074"/>
                  <wp:effectExtent l="0" t="0" r="698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018" cy="1500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6C8F1D3B" w:rsidR="00E61624" w:rsidRDefault="00E61624" w:rsidP="000F6FF7">
            <w:pPr>
              <w:jc w:val="center"/>
            </w:pPr>
            <w:r>
              <w:t xml:space="preserve">Conjunto de pastas que identificam ser uma entidade de </w:t>
            </w:r>
            <w:r w:rsidR="00923841">
              <w:t>CSV</w:t>
            </w:r>
            <w:r>
              <w:t xml:space="preserve"> – ED 00</w:t>
            </w:r>
            <w:r w:rsidR="00923841">
              <w:t>1</w:t>
            </w:r>
          </w:p>
        </w:tc>
      </w:tr>
    </w:tbl>
    <w:p w14:paraId="73084D8C" w14:textId="47A27217" w:rsidR="00E61624" w:rsidRDefault="00E61624" w:rsidP="00E61624">
      <w:pPr>
        <w:ind w:left="708"/>
        <w:rPr>
          <w:b/>
          <w:bCs/>
        </w:rPr>
      </w:pPr>
    </w:p>
    <w:tbl>
      <w:tblPr>
        <w:tblStyle w:val="Tabelacomgrade"/>
        <w:tblW w:w="9498" w:type="dxa"/>
        <w:tblInd w:w="-147" w:type="dxa"/>
        <w:tblLook w:val="04A0" w:firstRow="1" w:lastRow="0" w:firstColumn="1" w:lastColumn="0" w:noHBand="0" w:noVBand="1"/>
      </w:tblPr>
      <w:tblGrid>
        <w:gridCol w:w="4656"/>
        <w:gridCol w:w="4842"/>
      </w:tblGrid>
      <w:tr w:rsidR="00CD67C4" w14:paraId="4F929A7A" w14:textId="77777777" w:rsidTr="00CD67C4">
        <w:tc>
          <w:tcPr>
            <w:tcW w:w="4470" w:type="dxa"/>
          </w:tcPr>
          <w:p w14:paraId="5901A62D" w14:textId="074D6233" w:rsidR="00CD67C4" w:rsidRDefault="00CD67C4" w:rsidP="00CD67C4">
            <w:pPr>
              <w:rPr>
                <w:b/>
                <w:bCs/>
              </w:rPr>
            </w:pPr>
            <w:r w:rsidRPr="00CD67C4">
              <w:rPr>
                <w:noProof/>
              </w:rPr>
              <w:lastRenderedPageBreak/>
              <w:drawing>
                <wp:inline distT="0" distB="0" distL="0" distR="0" wp14:anchorId="3EBD0602" wp14:editId="230C7171">
                  <wp:extent cx="2809961" cy="1327150"/>
                  <wp:effectExtent l="0" t="0" r="9525" b="6350"/>
                  <wp:docPr id="26" name="Imagem 26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246" cy="135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</w:tcPr>
          <w:p w14:paraId="04A055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Clonar </w:t>
            </w:r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 xml:space="preserve">migrador-CSV no </w:t>
            </w:r>
            <w:proofErr w:type="spellStart"/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>gitLab</w:t>
            </w:r>
            <w:proofErr w:type="spellEnd"/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 xml:space="preserve"> da Consiste -&gt; Playground</w:t>
            </w:r>
            <w:r>
              <w:t xml:space="preserve"> (no </w:t>
            </w:r>
            <w:proofErr w:type="spellStart"/>
            <w:r>
              <w:t>gitlab</w:t>
            </w:r>
            <w:proofErr w:type="spellEnd"/>
            <w:r>
              <w:t xml:space="preserve"> escolha o migrador – entre – clone - clone </w:t>
            </w:r>
            <w:proofErr w:type="spellStart"/>
            <w:r>
              <w:t>with</w:t>
            </w:r>
            <w:proofErr w:type="spellEnd"/>
            <w:r>
              <w:t xml:space="preserve"> SSH)</w:t>
            </w:r>
          </w:p>
          <w:p w14:paraId="014346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Abrir o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Bash</w:t>
            </w:r>
            <w:proofErr w:type="spellEnd"/>
            <w:r>
              <w:t xml:space="preserve"> na pasta do arquivo e clonar o modelo para máquina local.</w:t>
            </w:r>
          </w:p>
          <w:p w14:paraId="0CF9C76A" w14:textId="076DCE71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COMANDO -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560234">
              <w:t xml:space="preserve">clone </w:t>
            </w:r>
            <w:r>
              <w:t>“nome do arquivo modelo CLONADO</w:t>
            </w:r>
            <w:r w:rsidR="00560234">
              <w:t>”</w:t>
            </w:r>
          </w:p>
          <w:p w14:paraId="2F50F34D" w14:textId="77777777" w:rsidR="00CD67C4" w:rsidRDefault="00CD67C4" w:rsidP="00CD67C4">
            <w:pPr>
              <w:rPr>
                <w:b/>
                <w:bCs/>
              </w:rPr>
            </w:pPr>
          </w:p>
        </w:tc>
      </w:tr>
    </w:tbl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>
        <w:t>Cycle-controller</w:t>
      </w:r>
      <w:proofErr w:type="spellEnd"/>
      <w:r>
        <w:t xml:space="preserve"> – editar os </w:t>
      </w:r>
      <w:proofErr w:type="spellStart"/>
      <w:r>
        <w:t>aquivos</w:t>
      </w:r>
      <w:proofErr w:type="spellEnd"/>
      <w:r>
        <w:t xml:space="preserve"> que vieram do modelo: e </w:t>
      </w:r>
      <w:proofErr w:type="spellStart"/>
      <w:r>
        <w:t>yml</w:t>
      </w:r>
      <w:proofErr w:type="spellEnd"/>
      <w:r>
        <w:t xml:space="preserve"> - </w:t>
      </w:r>
      <w:proofErr w:type="spellStart"/>
      <w:r>
        <w:t>pad</w:t>
      </w:r>
      <w:proofErr w:type="spellEnd"/>
      <w:r>
        <w:t>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>
        <w:t xml:space="preserve"> </w:t>
      </w:r>
      <w:proofErr w:type="spellStart"/>
      <w:r>
        <w:t>eXXXX</w:t>
      </w:r>
      <w:proofErr w:type="spellEnd"/>
      <w:r>
        <w:t xml:space="preserve">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proofErr w:type="spellStart"/>
      <w:r>
        <w:t>yml</w:t>
      </w:r>
      <w:proofErr w:type="spellEnd"/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 xml:space="preserve">Editar o nome do arquivo – </w:t>
      </w:r>
      <w:proofErr w:type="spellStart"/>
      <w:r>
        <w:t>eXXX</w:t>
      </w:r>
      <w:proofErr w:type="spellEnd"/>
      <w:r>
        <w:t xml:space="preserve"> – colocar o nome do APP</w:t>
      </w:r>
    </w:p>
    <w:p w14:paraId="63D6F073" w14:textId="1EC0958A" w:rsidR="00436A1D" w:rsidRDefault="00436A1D" w:rsidP="00436A1D"/>
    <w:p w14:paraId="6BAC2C24" w14:textId="4AE93512" w:rsidR="00436A1D" w:rsidRDefault="00436A1D" w:rsidP="00436A1D">
      <w:pPr>
        <w:ind w:firstLine="708"/>
        <w:rPr>
          <w:b/>
          <w:bCs/>
          <w:u w:val="single"/>
        </w:rPr>
      </w:pPr>
    </w:p>
    <w:p w14:paraId="6FA5C79B" w14:textId="2FAD72D1" w:rsidR="00E53DBD" w:rsidRDefault="00E53DBD" w:rsidP="00436A1D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Adicionar arquivo de origem atualizado:</w:t>
      </w:r>
    </w:p>
    <w:p w14:paraId="2C1A87FB" w14:textId="2FD1A7BA" w:rsidR="00E53DBD" w:rsidRPr="00E53DBD" w:rsidRDefault="00E53DBD" w:rsidP="00E53DBD">
      <w:pPr>
        <w:pStyle w:val="PargrafodaLista"/>
        <w:numPr>
          <w:ilvl w:val="0"/>
          <w:numId w:val="2"/>
        </w:numPr>
        <w:rPr>
          <w:b/>
          <w:bCs/>
          <w:u w:val="single"/>
        </w:rPr>
      </w:pPr>
    </w:p>
    <w:p w14:paraId="47264422" w14:textId="77777777" w:rsidR="00436A1D" w:rsidRPr="00C9329C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1EBF6DBD" w14:textId="155E3AD0" w:rsidR="00436A1D" w:rsidRDefault="00436A1D" w:rsidP="00436A1D">
      <w:pPr>
        <w:pStyle w:val="PargrafodaLista"/>
        <w:numPr>
          <w:ilvl w:val="0"/>
          <w:numId w:val="8"/>
        </w:numPr>
      </w:pPr>
      <w:r>
        <w:t>Input</w:t>
      </w:r>
      <w:r w:rsidR="00C71ECD">
        <w:t xml:space="preserve"> / </w:t>
      </w:r>
      <w:proofErr w:type="spellStart"/>
      <w:r w:rsidR="00C71ECD">
        <w:t>Source</w:t>
      </w:r>
      <w:proofErr w:type="spellEnd"/>
    </w:p>
    <w:p w14:paraId="5B0306D7" w14:textId="04989F72" w:rsidR="00C71ECD" w:rsidRDefault="00C71ECD" w:rsidP="00C71ECD">
      <w:pPr>
        <w:pStyle w:val="PargrafodaLista"/>
        <w:numPr>
          <w:ilvl w:val="1"/>
          <w:numId w:val="8"/>
        </w:numPr>
      </w:pPr>
      <w:r>
        <w:t>Colocar o arquivo atualizado.</w:t>
      </w:r>
    </w:p>
    <w:p w14:paraId="30E1B491" w14:textId="77777777" w:rsidR="00436A1D" w:rsidRDefault="00436A1D" w:rsidP="00436A1D"/>
    <w:p w14:paraId="5DD8EE66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751EEACD" w14:textId="77777777" w:rsidR="00436A1D" w:rsidRDefault="00436A1D" w:rsidP="00436A1D">
      <w:pPr>
        <w:pStyle w:val="PargrafodaLista"/>
        <w:ind w:left="2148"/>
      </w:pPr>
      <w:r>
        <w:t>Exemplo:</w:t>
      </w:r>
    </w:p>
    <w:p w14:paraId="3E22BBA6" w14:textId="77777777" w:rsidR="00436A1D" w:rsidRDefault="00436A1D" w:rsidP="00436A1D">
      <w:pPr>
        <w:pStyle w:val="PargrafodaLista"/>
        <w:tabs>
          <w:tab w:val="left" w:pos="2127"/>
        </w:tabs>
        <w:ind w:left="2127"/>
      </w:pPr>
      <w:r>
        <w:t>"</w:t>
      </w:r>
      <w:proofErr w:type="spellStart"/>
      <w:r>
        <w:t>linkorigem</w:t>
      </w:r>
      <w:proofErr w:type="spellEnd"/>
      <w:r>
        <w:t>": "https://www.gov.br/</w:t>
      </w:r>
      <w:proofErr w:type="spellStart"/>
      <w:r>
        <w:t>anp</w:t>
      </w:r>
      <w:proofErr w:type="spellEnd"/>
      <w:r>
        <w:t>/</w:t>
      </w:r>
      <w:proofErr w:type="spellStart"/>
      <w:r>
        <w:t>pt-br</w:t>
      </w:r>
      <w:proofErr w:type="spellEnd"/>
      <w:r>
        <w:t>/...-abertos",</w:t>
      </w:r>
    </w:p>
    <w:p w14:paraId="5585AED6" w14:textId="77777777" w:rsidR="00436A1D" w:rsidRDefault="00436A1D" w:rsidP="00436A1D">
      <w:pPr>
        <w:tabs>
          <w:tab w:val="left" w:pos="2127"/>
        </w:tabs>
        <w:ind w:left="1416" w:firstLine="708"/>
      </w:pPr>
      <w:r>
        <w:t>"origem": "ANP",</w:t>
      </w:r>
    </w:p>
    <w:p w14:paraId="0491384A" w14:textId="77777777" w:rsidR="00436A1D" w:rsidRDefault="00436A1D" w:rsidP="00436A1D">
      <w:pPr>
        <w:tabs>
          <w:tab w:val="left" w:pos="2127"/>
        </w:tabs>
        <w:ind w:left="1416" w:firstLine="708"/>
      </w:pPr>
      <w:r>
        <w:lastRenderedPageBreak/>
        <w:t>"meta_qtd_e734": 1</w:t>
      </w:r>
    </w:p>
    <w:p w14:paraId="52291B9D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05B0A89A" w14:textId="4F296EFA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fieldsByTy</w:t>
      </w:r>
      <w:r w:rsidR="004E10FA">
        <w:t>p</w:t>
      </w:r>
      <w:r w:rsidRPr="00866855">
        <w:t>e.json</w:t>
      </w:r>
      <w:proofErr w:type="spellEnd"/>
      <w:r>
        <w:t xml:space="preserve"> </w:t>
      </w:r>
      <w:r w:rsidR="00BE1639">
        <w:t xml:space="preserve">- </w:t>
      </w: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0AAE01AE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</w:t>
      </w:r>
    </w:p>
    <w:p w14:paraId="51EE8941" w14:textId="77777777" w:rsidR="00BE1639" w:rsidRDefault="00BE1639" w:rsidP="00BE1639"/>
    <w:p w14:paraId="4714709C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30DD05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9C0C8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99F08F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AE8366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F3DE02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98D99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0D1D9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F30B3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5C05B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540A4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1B4CF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Input.json</w:t>
      </w:r>
      <w:proofErr w:type="spellEnd"/>
    </w:p>
    <w:p w14:paraId="7F57C486" w14:textId="77777777" w:rsidR="00436A1D" w:rsidRDefault="00436A1D" w:rsidP="00436A1D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6240C964" w14:textId="77777777" w:rsidR="00436A1D" w:rsidRDefault="00436A1D" w:rsidP="00436A1D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064531A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278E7217" w14:textId="77777777" w:rsidR="00436A1D" w:rsidRDefault="00436A1D" w:rsidP="00436A1D">
      <w:pPr>
        <w:pStyle w:val="PargrafodaLista"/>
        <w:ind w:left="1428"/>
      </w:pPr>
    </w:p>
    <w:p w14:paraId="1EBBAC75" w14:textId="77777777" w:rsidR="00436A1D" w:rsidRDefault="00436A1D" w:rsidP="00436A1D">
      <w:pPr>
        <w:pStyle w:val="PargrafodaLista"/>
        <w:ind w:left="1428"/>
      </w:pPr>
    </w:p>
    <w:p w14:paraId="20D3BEA7" w14:textId="0D32B64B" w:rsidR="00436A1D" w:rsidRDefault="00436A1D" w:rsidP="00436A1D">
      <w:pPr>
        <w:pStyle w:val="PargrafodaLista"/>
        <w:numPr>
          <w:ilvl w:val="0"/>
          <w:numId w:val="8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(caso JAVA)</w:t>
      </w:r>
      <w:r w:rsidR="00C71ECD">
        <w:t xml:space="preserve"> Exemplo:</w:t>
      </w:r>
    </w:p>
    <w:tbl>
      <w:tblPr>
        <w:tblStyle w:val="Tabelacomgrade"/>
        <w:tblW w:w="9214" w:type="dxa"/>
        <w:tblInd w:w="137" w:type="dxa"/>
        <w:tblLook w:val="04A0" w:firstRow="1" w:lastRow="0" w:firstColumn="1" w:lastColumn="0" w:noHBand="0" w:noVBand="1"/>
      </w:tblPr>
      <w:tblGrid>
        <w:gridCol w:w="5069"/>
        <w:gridCol w:w="4145"/>
      </w:tblGrid>
      <w:tr w:rsidR="00C71ECD" w14:paraId="04CCADAA" w14:textId="77777777" w:rsidTr="00C71ECD">
        <w:tc>
          <w:tcPr>
            <w:tcW w:w="4450" w:type="dxa"/>
          </w:tcPr>
          <w:p w14:paraId="18C50048" w14:textId="2328F37A" w:rsidR="00C71ECD" w:rsidRDefault="00C71ECD" w:rsidP="00C71ECD">
            <w:pPr>
              <w:ind w:left="7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8A88A25" wp14:editId="06DF16FA">
                      <wp:simplePos x="0" y="0"/>
                      <wp:positionH relativeFrom="column">
                        <wp:posOffset>612168</wp:posOffset>
                      </wp:positionH>
                      <wp:positionV relativeFrom="paragraph">
                        <wp:posOffset>819785</wp:posOffset>
                      </wp:positionV>
                      <wp:extent cx="2242268" cy="286247"/>
                      <wp:effectExtent l="0" t="0" r="24765" b="19050"/>
                      <wp:wrapNone/>
                      <wp:docPr id="16" name="Retângul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42268" cy="286247"/>
                              </a:xfrm>
                              <a:prstGeom prst="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47E5BB9" id="Retângulo 16" o:spid="_x0000_s1026" style="position:absolute;margin-left:48.2pt;margin-top:64.55pt;width:176.55pt;height:2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" filled="f" strokecolor="red" strokeweight="1.25pt"/>
                  </w:pict>
                </mc:Fallback>
              </mc:AlternateContent>
            </w:r>
            <w:r w:rsidRPr="00C71ECD">
              <w:rPr>
                <w:noProof/>
              </w:rPr>
              <w:drawing>
                <wp:inline distT="0" distB="0" distL="0" distR="0" wp14:anchorId="787A2F8A" wp14:editId="512F052F">
                  <wp:extent cx="2609984" cy="1282766"/>
                  <wp:effectExtent l="0" t="0" r="0" b="0"/>
                  <wp:docPr id="11" name="Imagem 11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984" cy="128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DFF81" w14:textId="608395FF" w:rsidR="00C71ECD" w:rsidRDefault="00C71ECD" w:rsidP="00C71ECD">
            <w:pPr>
              <w:ind w:left="1068"/>
            </w:pPr>
          </w:p>
        </w:tc>
        <w:tc>
          <w:tcPr>
            <w:tcW w:w="4764" w:type="dxa"/>
          </w:tcPr>
          <w:p w14:paraId="73CFC530" w14:textId="296A86F6" w:rsidR="00C71ECD" w:rsidRDefault="00C71ECD" w:rsidP="00C71ECD">
            <w:pPr>
              <w:pStyle w:val="PargrafodaLista"/>
              <w:ind w:left="0"/>
            </w:pPr>
            <w:r w:rsidRPr="00C71ECD">
              <w:rPr>
                <w:noProof/>
              </w:rPr>
              <w:drawing>
                <wp:inline distT="0" distB="0" distL="0" distR="0" wp14:anchorId="76C85AB7" wp14:editId="739DAC96">
                  <wp:extent cx="2210463" cy="158469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446" cy="159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CD2AE" w14:textId="77777777" w:rsidR="00C71ECD" w:rsidRDefault="00C71ECD" w:rsidP="00C71ECD">
      <w:pPr>
        <w:pStyle w:val="PargrafodaLista"/>
        <w:ind w:left="1428"/>
      </w:pPr>
    </w:p>
    <w:p w14:paraId="0991C813" w14:textId="29D5760D" w:rsidR="00BE1639" w:rsidRDefault="00BE1639" w:rsidP="00BE1639"/>
    <w:p w14:paraId="5D1DE92A" w14:textId="77777777" w:rsidR="00C71ECD" w:rsidRDefault="00C71ECD" w:rsidP="00BE1639"/>
    <w:p w14:paraId="5E79D4F5" w14:textId="167093AD" w:rsidR="00436A1D" w:rsidRDefault="00436A1D" w:rsidP="00436A1D">
      <w:pPr>
        <w:pStyle w:val="PargrafodaLista"/>
        <w:ind w:left="1428"/>
      </w:pPr>
    </w:p>
    <w:p w14:paraId="0F592E9E" w14:textId="1DEF1ECD" w:rsidR="00BE1639" w:rsidRPr="00D311CD" w:rsidRDefault="00BE1639" w:rsidP="00BE1639">
      <w:pPr>
        <w:rPr>
          <w:b/>
          <w:bCs/>
          <w:sz w:val="52"/>
          <w:szCs w:val="52"/>
          <w:u w:val="single"/>
        </w:rPr>
      </w:pPr>
      <w:bookmarkStart w:id="4" w:name="_Hlk128735307"/>
      <w:proofErr w:type="spellStart"/>
      <w:r w:rsidRPr="00D311CD">
        <w:rPr>
          <w:b/>
          <w:bCs/>
          <w:sz w:val="52"/>
          <w:szCs w:val="52"/>
          <w:highlight w:val="yellow"/>
          <w:u w:val="single"/>
        </w:rPr>
        <w:t>Elastic</w:t>
      </w:r>
      <w:proofErr w:type="spellEnd"/>
    </w:p>
    <w:p w14:paraId="59EE2FBB" w14:textId="5329B92A" w:rsidR="00BE1639" w:rsidRPr="00BE1639" w:rsidRDefault="00000000" w:rsidP="00BE1639">
      <w:pPr>
        <w:rPr>
          <w:color w:val="0563C1" w:themeColor="hyperlink"/>
          <w:u w:val="single"/>
        </w:rPr>
      </w:pPr>
      <w:hyperlink r:id="rId17" w:anchor="/console" w:history="1">
        <w:r w:rsidR="00BE1639" w:rsidRPr="00D311CD">
          <w:rPr>
            <w:rStyle w:val="Hyperlink"/>
          </w:rPr>
          <w:t>http://xtrdb01.consiste.com.br:5601/s/dev-e-manager/app/dev_tools#/console</w:t>
        </w:r>
      </w:hyperlink>
    </w:p>
    <w:bookmarkEnd w:id="4"/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25432C19">
            <wp:extent cx="3106021" cy="2000250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252" cy="20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878" w14:textId="152BA376" w:rsidR="00436A1D" w:rsidRDefault="00BE1639" w:rsidP="00436A1D">
      <w:bookmarkStart w:id="5" w:name="_Hlk128735338"/>
      <w:r>
        <w:t xml:space="preserve">Para fazer os ajustes ou base nova verificar o que existe no </w:t>
      </w:r>
      <w:proofErr w:type="spellStart"/>
      <w:r>
        <w:t>Elastic</w:t>
      </w:r>
      <w:proofErr w:type="spellEnd"/>
      <w:r>
        <w:t xml:space="preserve"> sobre a entidade, </w:t>
      </w:r>
      <w:r w:rsidR="00D311CD">
        <w:t>com o seguinte comando: (</w:t>
      </w:r>
      <w:proofErr w:type="spellStart"/>
      <w:r w:rsidR="00D311CD" w:rsidRPr="00D311CD">
        <w:t>e</w:t>
      </w:r>
      <w:r w:rsidR="00D311CD">
        <w:t>XXXX</w:t>
      </w:r>
      <w:r w:rsidR="00D311CD" w:rsidRPr="00D311CD">
        <w:t>_c</w:t>
      </w:r>
      <w:r w:rsidR="00D311CD">
        <w:t>X</w:t>
      </w:r>
      <w:proofErr w:type="spellEnd"/>
      <w:r w:rsidR="00D311CD">
        <w:t xml:space="preserve"> = </w:t>
      </w:r>
      <w:proofErr w:type="spellStart"/>
      <w:r w:rsidR="00D311CD">
        <w:t>numero</w:t>
      </w:r>
      <w:proofErr w:type="spellEnd"/>
      <w:r w:rsidR="00D311CD">
        <w:t xml:space="preserve"> e versão da entidade).</w:t>
      </w:r>
    </w:p>
    <w:p w14:paraId="5398F49C" w14:textId="2A46AC83" w:rsidR="00D311CD" w:rsidRPr="00D311CD" w:rsidRDefault="00D311CD" w:rsidP="00436A1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GET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  <w:r w:rsidRPr="00D311CD">
        <w:rPr>
          <w:b/>
          <w:bCs/>
          <w:i/>
          <w:iCs/>
          <w:color w:val="4472C4" w:themeColor="accent1"/>
        </w:rPr>
        <w:t xml:space="preserve"> /_</w:t>
      </w:r>
      <w:proofErr w:type="spellStart"/>
      <w:r w:rsidRPr="00D311CD">
        <w:rPr>
          <w:b/>
          <w:bCs/>
          <w:i/>
          <w:iCs/>
          <w:color w:val="4472C4" w:themeColor="accent1"/>
        </w:rPr>
        <w:t>search</w:t>
      </w:r>
      <w:proofErr w:type="spellEnd"/>
    </w:p>
    <w:p w14:paraId="7454D63C" w14:textId="1139FC66" w:rsidR="00D311CD" w:rsidRDefault="00D311CD" w:rsidP="00436A1D">
      <w:r>
        <w:t>Caso a entidade já tenha dados e seja necessário ajustes no Banco de Dados de teste (</w:t>
      </w:r>
      <w:proofErr w:type="spellStart"/>
      <w:r>
        <w:t>Elastic</w:t>
      </w:r>
      <w:proofErr w:type="spellEnd"/>
      <w:r>
        <w:t>) delete os dados para nova atualização.</w:t>
      </w:r>
    </w:p>
    <w:p w14:paraId="756BF965" w14:textId="6AF1FE16" w:rsid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DELETE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</w:p>
    <w:p w14:paraId="734DFDBE" w14:textId="18392AD1" w:rsidR="00D311CD" w:rsidRPr="00D311CD" w:rsidRDefault="00D311CD" w:rsidP="00D311CD">
      <w:r w:rsidRPr="00D311CD">
        <w:t>Outros Comandos:</w:t>
      </w:r>
    </w:p>
    <w:p w14:paraId="6CED39CB" w14:textId="5C356564" w:rsidR="00D311CD" w:rsidRPr="00AD7224" w:rsidRDefault="00D311CD" w:rsidP="00D311CD">
      <w:pPr>
        <w:rPr>
          <w:lang w:val="en-GB"/>
        </w:rPr>
      </w:pPr>
      <w:proofErr w:type="spellStart"/>
      <w:r w:rsidRPr="00AD7224">
        <w:rPr>
          <w:lang w:val="en-GB"/>
        </w:rPr>
        <w:t>Contar</w:t>
      </w:r>
      <w:proofErr w:type="spellEnd"/>
      <w:r w:rsidRPr="00AD7224">
        <w:rPr>
          <w:lang w:val="en-GB"/>
        </w:rPr>
        <w:t xml:space="preserve"> dados:</w:t>
      </w:r>
    </w:p>
    <w:p w14:paraId="6913849F" w14:textId="2398E3F2" w:rsidR="00D311CD" w:rsidRPr="00AD7224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GET </w:t>
      </w:r>
      <w:proofErr w:type="spellStart"/>
      <w:r w:rsidRPr="00AD7224">
        <w:rPr>
          <w:b/>
          <w:bCs/>
          <w:i/>
          <w:iCs/>
          <w:color w:val="4472C4" w:themeColor="accent1"/>
          <w:lang w:val="en-GB"/>
        </w:rPr>
        <w:t>eXXXX_cX</w:t>
      </w:r>
      <w:proofErr w:type="spellEnd"/>
      <w:r w:rsidRPr="00AD7224">
        <w:rPr>
          <w:b/>
          <w:bCs/>
          <w:i/>
          <w:iCs/>
          <w:color w:val="4472C4" w:themeColor="accent1"/>
          <w:lang w:val="en-GB"/>
        </w:rPr>
        <w:t>/_count</w:t>
      </w:r>
    </w:p>
    <w:p w14:paraId="2CD3B41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50B162A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40234BC8" w14:textId="77777777" w:rsidR="00D311CD" w:rsidRPr="00AD7224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AD7224">
        <w:rPr>
          <w:b/>
          <w:bCs/>
          <w:i/>
          <w:iCs/>
          <w:color w:val="4472C4" w:themeColor="accent1"/>
          <w:lang w:val="en-GB"/>
        </w:rPr>
        <w:t>"match": {</w:t>
      </w:r>
    </w:p>
    <w:p w14:paraId="251F15B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      </w:t>
      </w:r>
      <w:r w:rsidRPr="00D311CD">
        <w:rPr>
          <w:b/>
          <w:bCs/>
          <w:i/>
          <w:iCs/>
          <w:color w:val="4472C4" w:themeColor="accent1"/>
        </w:rPr>
        <w:t>"</w:t>
      </w:r>
      <w:proofErr w:type="spellStart"/>
      <w:r w:rsidRPr="00D311CD">
        <w:rPr>
          <w:b/>
          <w:bCs/>
          <w:i/>
          <w:iCs/>
          <w:color w:val="4472C4" w:themeColor="accent1"/>
        </w:rPr>
        <w:t>periodo</w:t>
      </w:r>
      <w:proofErr w:type="spellEnd"/>
      <w:r w:rsidRPr="00D311CD">
        <w:rPr>
          <w:b/>
          <w:bCs/>
          <w:i/>
          <w:iCs/>
          <w:color w:val="4472C4" w:themeColor="accent1"/>
        </w:rPr>
        <w:t>": "2020"</w:t>
      </w:r>
    </w:p>
    <w:p w14:paraId="348FFF9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  }</w:t>
      </w:r>
    </w:p>
    <w:p w14:paraId="134C3678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077FA751" w14:textId="6DD2566F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bookmarkEnd w:id="5"/>
    <w:p w14:paraId="78948980" w14:textId="3B6D7D7D" w:rsidR="00D311CD" w:rsidRDefault="00D311CD" w:rsidP="00436A1D"/>
    <w:p w14:paraId="7273F9F0" w14:textId="3FF68D6C" w:rsidR="00D311CD" w:rsidRDefault="00D311CD" w:rsidP="00436A1D">
      <w:bookmarkStart w:id="6" w:name="_Hlk128735378"/>
      <w:r>
        <w:t xml:space="preserve">Uma vez apagado os dados no BD no </w:t>
      </w:r>
      <w:proofErr w:type="spellStart"/>
      <w:r>
        <w:t>Elastic</w:t>
      </w:r>
      <w:proofErr w:type="spellEnd"/>
      <w:r>
        <w:t xml:space="preserve"> entre no ECLIPCE IDE para fazer os ajustes necessários no código:</w:t>
      </w:r>
    </w:p>
    <w:p w14:paraId="709C4B96" w14:textId="60BCA5C4" w:rsidR="00D311CD" w:rsidRDefault="00D311CD" w:rsidP="00436A1D"/>
    <w:p w14:paraId="3735E7EE" w14:textId="40304325" w:rsidR="00D311CD" w:rsidRPr="002040CB" w:rsidRDefault="00D311CD" w:rsidP="00D311CD"/>
    <w:p w14:paraId="65EEDA34" w14:textId="7DBF9D4C" w:rsidR="00D311CD" w:rsidRDefault="00D311CD" w:rsidP="00436A1D">
      <w:r>
        <w:t xml:space="preserve">O que deve ser verificado </w:t>
      </w:r>
      <w:r w:rsidR="0000616A">
        <w:t>está</w:t>
      </w:r>
      <w:r>
        <w:t xml:space="preserve"> no </w:t>
      </w:r>
      <w:proofErr w:type="spellStart"/>
      <w:r>
        <w:t>Atualizadorpadrão</w:t>
      </w:r>
      <w:proofErr w:type="spellEnd"/>
      <w:r>
        <w:t xml:space="preserve"> &amp; DataTranspoter.java</w:t>
      </w:r>
    </w:p>
    <w:bookmarkEnd w:id="6"/>
    <w:p w14:paraId="3B025A4E" w14:textId="644F392D" w:rsidR="008A5FEB" w:rsidRDefault="008A5FEB" w:rsidP="00436A1D"/>
    <w:p w14:paraId="4E516131" w14:textId="6435E595" w:rsidR="008A5FEB" w:rsidRDefault="008A5FEB" w:rsidP="00436A1D">
      <w:r>
        <w:t xml:space="preserve">Deve ser enviado o </w:t>
      </w:r>
      <w:proofErr w:type="spellStart"/>
      <w:r>
        <w:t>Runnable</w:t>
      </w:r>
      <w:proofErr w:type="spellEnd"/>
      <w:r>
        <w:t xml:space="preserve"> JAR</w:t>
      </w:r>
    </w:p>
    <w:p w14:paraId="76516096" w14:textId="3D9C582F" w:rsidR="008A5FEB" w:rsidRDefault="008A5FEB" w:rsidP="00436A1D">
      <w:proofErr w:type="spellStart"/>
      <w:r>
        <w:t>Fele</w:t>
      </w:r>
      <w:proofErr w:type="spellEnd"/>
      <w:r>
        <w:t>/</w:t>
      </w:r>
      <w:proofErr w:type="spellStart"/>
      <w:r>
        <w:t>export</w:t>
      </w:r>
      <w:proofErr w:type="spellEnd"/>
      <w:r>
        <w:t>:</w:t>
      </w:r>
    </w:p>
    <w:p w14:paraId="533E87BE" w14:textId="345B1AC5" w:rsidR="008A5FEB" w:rsidRDefault="008A5FEB" w:rsidP="00436A1D">
      <w:r w:rsidRPr="008A5FEB">
        <w:rPr>
          <w:noProof/>
        </w:rPr>
        <w:drawing>
          <wp:inline distT="0" distB="0" distL="0" distR="0" wp14:anchorId="261EC69E" wp14:editId="538F7540">
            <wp:extent cx="1974850" cy="1513604"/>
            <wp:effectExtent l="0" t="0" r="635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6521" cy="15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48FE" w14:textId="3CF26065" w:rsidR="00D311CD" w:rsidRDefault="008A5FEB" w:rsidP="00436A1D">
      <w:r>
        <w:t>Criar pasta de entrega</w:t>
      </w:r>
    </w:p>
    <w:p w14:paraId="04A330A2" w14:textId="2A5FFCF9" w:rsidR="008A5FEB" w:rsidRPr="008A5FEB" w:rsidRDefault="008A5FEB" w:rsidP="00436A1D">
      <w:pPr>
        <w:rPr>
          <w:color w:val="FF0000"/>
        </w:rPr>
      </w:pPr>
      <w:r w:rsidRPr="008A5FEB">
        <w:rPr>
          <w:rFonts w:ascii="Noto Sans" w:hAnsi="Noto Sans" w:cs="Noto Sans"/>
          <w:color w:val="FF0000"/>
        </w:rPr>
        <w:t xml:space="preserve">Rodar Pasta como no eclipse pelo </w:t>
      </w:r>
      <w:proofErr w:type="spellStart"/>
      <w:r w:rsidRPr="008A5FEB">
        <w:rPr>
          <w:rFonts w:ascii="Noto Sans" w:hAnsi="Noto Sans" w:cs="Noto Sans"/>
          <w:color w:val="FF0000"/>
        </w:rPr>
        <w:t>bash</w:t>
      </w:r>
      <w:proofErr w:type="spellEnd"/>
      <w:r w:rsidRPr="008A5FEB">
        <w:rPr>
          <w:rFonts w:ascii="Noto Sans" w:hAnsi="Noto Sans" w:cs="Noto Sans"/>
          <w:color w:val="FF0000"/>
        </w:rPr>
        <w:t xml:space="preserve">: </w:t>
      </w:r>
      <w:proofErr w:type="spellStart"/>
      <w:r w:rsidRPr="008A5FEB">
        <w:rPr>
          <w:rFonts w:ascii="Noto Sans" w:hAnsi="Noto Sans" w:cs="Noto Sans"/>
          <w:color w:val="FF0000"/>
        </w:rPr>
        <w:t>java</w:t>
      </w:r>
      <w:proofErr w:type="spellEnd"/>
      <w:r w:rsidRPr="008A5FEB">
        <w:rPr>
          <w:rFonts w:ascii="Noto Sans" w:hAnsi="Noto Sans" w:cs="Noto Sans"/>
          <w:color w:val="FF0000"/>
        </w:rPr>
        <w:t xml:space="preserve"> -</w:t>
      </w:r>
      <w:proofErr w:type="spellStart"/>
      <w:r w:rsidRPr="008A5FEB">
        <w:rPr>
          <w:rFonts w:ascii="Noto Sans" w:hAnsi="Noto Sans" w:cs="Noto Sans"/>
          <w:color w:val="FF0000"/>
        </w:rPr>
        <w:t>Dfile.encoding</w:t>
      </w:r>
      <w:proofErr w:type="spellEnd"/>
      <w:r w:rsidRPr="008A5FEB">
        <w:rPr>
          <w:rFonts w:ascii="Noto Sans" w:hAnsi="Noto Sans" w:cs="Noto Sans"/>
          <w:color w:val="FF0000"/>
        </w:rPr>
        <w:t>=UTF-8 -</w:t>
      </w:r>
      <w:proofErr w:type="spellStart"/>
      <w:r w:rsidRPr="008A5FEB">
        <w:rPr>
          <w:rFonts w:ascii="Noto Sans" w:hAnsi="Noto Sans" w:cs="Noto Sans"/>
          <w:color w:val="FF0000"/>
        </w:rPr>
        <w:t>jar</w:t>
      </w:r>
      <w:proofErr w:type="spellEnd"/>
      <w:r w:rsidRPr="008A5FEB">
        <w:rPr>
          <w:rFonts w:ascii="Noto Sans" w:hAnsi="Noto Sans" w:cs="Noto Sans"/>
          <w:color w:val="FF0000"/>
        </w:rPr>
        <w:t xml:space="preserve"> </w:t>
      </w:r>
      <w:r w:rsidRPr="008A5FEB">
        <w:rPr>
          <w:rFonts w:ascii="Noto Sans" w:hAnsi="Noto Sans" w:cs="Noto Sans"/>
          <w:color w:val="FF0000"/>
          <w:u w:val="single"/>
        </w:rPr>
        <w:t>eXXXX.jar</w:t>
      </w:r>
    </w:p>
    <w:p w14:paraId="7B6AB0EE" w14:textId="31BA9CC2" w:rsidR="007C750B" w:rsidRDefault="007C750B" w:rsidP="00D5220B"/>
    <w:p w14:paraId="5F1C8D60" w14:textId="253597D7" w:rsidR="00D5220B" w:rsidRDefault="00D5220B" w:rsidP="00D5220B">
      <w:r w:rsidRPr="00D5220B">
        <w:rPr>
          <w:noProof/>
        </w:rPr>
        <w:drawing>
          <wp:inline distT="0" distB="0" distL="0" distR="0" wp14:anchorId="4E46D7D3" wp14:editId="618C5C9A">
            <wp:extent cx="1841500" cy="1384622"/>
            <wp:effectExtent l="0" t="0" r="6350" b="635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6668" cy="13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20B">
        <w:rPr>
          <w:highlight w:val="yellow"/>
        </w:rPr>
        <w:t xml:space="preserve">REMOVER Tudo que for </w:t>
      </w:r>
      <w:proofErr w:type="spellStart"/>
      <w:r w:rsidRPr="00D5220B">
        <w:rPr>
          <w:highlight w:val="yellow"/>
        </w:rPr>
        <w:t>git</w:t>
      </w:r>
      <w:proofErr w:type="spellEnd"/>
      <w:r w:rsidRPr="00D5220B">
        <w:rPr>
          <w:highlight w:val="yellow"/>
        </w:rPr>
        <w:t xml:space="preserve"> e .log - tirar</w:t>
      </w:r>
    </w:p>
    <w:p w14:paraId="6916D6B1" w14:textId="77777777" w:rsidR="00142BE0" w:rsidRPr="00CE34ED" w:rsidRDefault="00142BE0" w:rsidP="00D5220B"/>
    <w:p w14:paraId="0D316ED1" w14:textId="64D20BAD" w:rsidR="00D5220B" w:rsidRPr="001C5929" w:rsidRDefault="00D5220B" w:rsidP="00D5220B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  <w:r>
        <w:rPr>
          <w:lang w:val="en-GB"/>
        </w:rPr>
        <w:t xml:space="preserve"> - </w:t>
      </w: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2F3ED819" w14:textId="77777777" w:rsidR="00142BE0" w:rsidRPr="00CE34ED" w:rsidRDefault="00142BE0" w:rsidP="009964D2">
      <w:pPr>
        <w:ind w:left="1068"/>
        <w:rPr>
          <w:lang w:val="en-GB"/>
        </w:rPr>
      </w:pPr>
    </w:p>
    <w:p w14:paraId="1F68AAA8" w14:textId="7E3DB197" w:rsidR="0000616A" w:rsidRDefault="00142BE0" w:rsidP="00142BE0">
      <w:r>
        <w:t>c</w:t>
      </w:r>
      <w:r w:rsidR="007C750B">
        <w:t xml:space="preserve">hecar se </w:t>
      </w:r>
      <w:r>
        <w:t>está</w:t>
      </w:r>
      <w:r w:rsidR="007C750B">
        <w:t xml:space="preserve"> subindo para o </w:t>
      </w:r>
      <w:proofErr w:type="spellStart"/>
      <w:r w:rsidR="0000616A">
        <w:t>XTROrigem</w:t>
      </w:r>
      <w:proofErr w:type="spellEnd"/>
      <w:r w:rsidR="0000616A">
        <w:t xml:space="preserve"> </w:t>
      </w:r>
      <w:r w:rsidR="007C750B">
        <w:t>d</w:t>
      </w:r>
      <w:r w:rsidR="0000616A">
        <w:t>o DB01</w:t>
      </w:r>
    </w:p>
    <w:p w14:paraId="07304F6B" w14:textId="21DFBD2A" w:rsidR="00436A1D" w:rsidRDefault="00436A1D" w:rsidP="009964D2">
      <w:pPr>
        <w:ind w:left="1068"/>
      </w:pPr>
      <w:r w:rsidRPr="00AD0441">
        <w:rPr>
          <w:noProof/>
        </w:rPr>
        <w:lastRenderedPageBreak/>
        <w:drawing>
          <wp:inline distT="0" distB="0" distL="0" distR="0" wp14:anchorId="7BF11310" wp14:editId="3C996444">
            <wp:extent cx="2215742" cy="2490195"/>
            <wp:effectExtent l="0" t="0" r="0" b="571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2960" cy="25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F65" w14:textId="77777777" w:rsidR="00AB4FA3" w:rsidRDefault="00436A1D" w:rsidP="00436A1D">
      <w:r>
        <w:t xml:space="preserve">Testar se </w:t>
      </w:r>
      <w:r w:rsidR="009964D2">
        <w:t>está</w:t>
      </w:r>
      <w:r>
        <w:t xml:space="preserve"> tudo ok:</w:t>
      </w:r>
      <w:r w:rsidR="0000616A">
        <w:t xml:space="preserve"> no </w:t>
      </w:r>
      <w:proofErr w:type="spellStart"/>
      <w:r w:rsidR="0000616A">
        <w:t>XTRBrasil</w:t>
      </w:r>
      <w:proofErr w:type="spellEnd"/>
    </w:p>
    <w:p w14:paraId="2489C346" w14:textId="29A4C4F5" w:rsidR="00436A1D" w:rsidRDefault="00AB4FA3" w:rsidP="00436A1D">
      <w:r>
        <w:t xml:space="preserve"> </w:t>
      </w:r>
      <w:r w:rsidRPr="00AB4FA3">
        <w:rPr>
          <w:noProof/>
        </w:rPr>
        <w:drawing>
          <wp:inline distT="0" distB="0" distL="0" distR="0" wp14:anchorId="28B972BD" wp14:editId="6D73911A">
            <wp:extent cx="1809843" cy="679485"/>
            <wp:effectExtent l="0" t="0" r="0" b="6350"/>
            <wp:docPr id="29" name="Imagem 2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sempre o que tem asterisco (é o que trabalhamos)</w:t>
      </w:r>
    </w:p>
    <w:p w14:paraId="3124C179" w14:textId="6A1F09F5" w:rsidR="007C750B" w:rsidRDefault="007C750B" w:rsidP="00436A1D"/>
    <w:p w14:paraId="0851558F" w14:textId="77777777" w:rsidR="00AB4FA3" w:rsidRDefault="00AB4FA3" w:rsidP="00142BE0">
      <w:pPr>
        <w:spacing w:after="0"/>
      </w:pPr>
    </w:p>
    <w:p w14:paraId="31A0FAD1" w14:textId="4ACBB611" w:rsidR="007C750B" w:rsidRPr="00142BE0" w:rsidRDefault="00142BE0" w:rsidP="00142BE0">
      <w:pPr>
        <w:spacing w:after="0"/>
        <w:rPr>
          <w:i/>
          <w:iCs/>
          <w:u w:val="single"/>
        </w:rPr>
      </w:pPr>
      <w:r w:rsidRPr="00142BE0">
        <w:rPr>
          <w:i/>
          <w:iCs/>
          <w:u w:val="single"/>
        </w:rPr>
        <w:t>D</w:t>
      </w:r>
      <w:r w:rsidR="007C750B" w:rsidRPr="00142BE0">
        <w:rPr>
          <w:i/>
          <w:iCs/>
          <w:u w:val="single"/>
        </w:rPr>
        <w:t>eve</w:t>
      </w:r>
      <w:r w:rsidRPr="00142BE0">
        <w:rPr>
          <w:i/>
          <w:iCs/>
          <w:u w:val="single"/>
        </w:rPr>
        <w:t>m</w:t>
      </w:r>
      <w:r w:rsidR="007C750B" w:rsidRPr="00142BE0">
        <w:rPr>
          <w:i/>
          <w:iCs/>
          <w:u w:val="single"/>
        </w:rPr>
        <w:t xml:space="preserve"> ser </w:t>
      </w:r>
      <w:proofErr w:type="spellStart"/>
      <w:r w:rsidR="007C750B" w:rsidRPr="00142BE0">
        <w:rPr>
          <w:i/>
          <w:iCs/>
          <w:u w:val="single"/>
        </w:rPr>
        <w:t>chacados</w:t>
      </w:r>
      <w:proofErr w:type="spellEnd"/>
      <w:r w:rsidR="007C750B" w:rsidRPr="00142BE0">
        <w:rPr>
          <w:i/>
          <w:iCs/>
          <w:u w:val="single"/>
        </w:rPr>
        <w:t>:</w:t>
      </w:r>
    </w:p>
    <w:p w14:paraId="4F581515" w14:textId="7D108738" w:rsidR="007C750B" w:rsidRDefault="007C750B" w:rsidP="00142BE0">
      <w:pPr>
        <w:spacing w:after="0"/>
      </w:pPr>
      <w:r>
        <w:t>Municípios / estado / ano – procurar inconsistências</w:t>
      </w:r>
    </w:p>
    <w:p w14:paraId="62F81B01" w14:textId="6981BC8C" w:rsidR="00142BE0" w:rsidRPr="00AD7224" w:rsidRDefault="00142BE0" w:rsidP="00142BE0">
      <w:r w:rsidRPr="00AD7224">
        <w:t>Contar item do document</w:t>
      </w:r>
      <w:r>
        <w:t xml:space="preserve">os DB1: </w:t>
      </w:r>
      <w:r w:rsidRPr="00AD7224">
        <w:t xml:space="preserve">GET </w:t>
      </w:r>
      <w:proofErr w:type="spellStart"/>
      <w:r w:rsidRPr="00AD7224">
        <w:t>e</w:t>
      </w:r>
      <w:r w:rsidR="005E64F3">
        <w:t>XXXX</w:t>
      </w:r>
      <w:r w:rsidRPr="00AD7224">
        <w:t>_c</w:t>
      </w:r>
      <w:r w:rsidR="005E64F3">
        <w:t>X</w:t>
      </w:r>
      <w:proofErr w:type="spellEnd"/>
      <w:r w:rsidRPr="00AD7224">
        <w:t>/_</w:t>
      </w:r>
      <w:proofErr w:type="spellStart"/>
      <w:r w:rsidRPr="00AD7224">
        <w:t>count</w:t>
      </w:r>
      <w:proofErr w:type="spellEnd"/>
    </w:p>
    <w:p w14:paraId="7E20626E" w14:textId="77777777" w:rsidR="00142BE0" w:rsidRDefault="00142BE0" w:rsidP="00142BE0">
      <w:pPr>
        <w:spacing w:after="0"/>
      </w:pPr>
    </w:p>
    <w:p w14:paraId="6EA3885A" w14:textId="77777777" w:rsidR="007C750B" w:rsidRDefault="007C750B" w:rsidP="00436A1D"/>
    <w:p w14:paraId="72662FEC" w14:textId="1278E1E8" w:rsidR="007C750B" w:rsidRDefault="005E64F3" w:rsidP="00436A1D">
      <w:r>
        <w:t>Para desfazer a mudança feita acima.</w:t>
      </w:r>
    </w:p>
    <w:p w14:paraId="780AE55E" w14:textId="12B2DA1C" w:rsidR="00436A1D" w:rsidRDefault="00436A1D" w:rsidP="00436A1D">
      <w:r>
        <w:t>apagar</w:t>
      </w:r>
    </w:p>
    <w:p w14:paraId="550E35AB" w14:textId="77777777" w:rsidR="00436A1D" w:rsidRDefault="00000000" w:rsidP="00436A1D">
      <w:hyperlink r:id="rId23" w:history="1">
        <w:r w:rsidR="00436A1D"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1D7EA862" w14:textId="77777777" w:rsidR="00436A1D" w:rsidRDefault="00436A1D" w:rsidP="00436A1D"/>
    <w:p w14:paraId="3E1BF49B" w14:textId="77777777" w:rsidR="00436A1D" w:rsidRPr="00AD7224" w:rsidRDefault="00436A1D" w:rsidP="00436A1D"/>
    <w:p w14:paraId="283D257E" w14:textId="77777777" w:rsidR="00436A1D" w:rsidRDefault="00436A1D" w:rsidP="00436A1D">
      <w:r>
        <w:t>ENTREGA</w:t>
      </w:r>
    </w:p>
    <w:p w14:paraId="4CD41130" w14:textId="29AF0D1A" w:rsidR="00436A1D" w:rsidRDefault="00AD7224" w:rsidP="00436A1D">
      <w:r>
        <w:t xml:space="preserve">No </w:t>
      </w:r>
      <w:proofErr w:type="spellStart"/>
      <w:r>
        <w:t>trello</w:t>
      </w:r>
      <w:proofErr w:type="spellEnd"/>
      <w:r>
        <w:t xml:space="preserve"> tem 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3B9659B7" w14:textId="26E9DC78" w:rsidR="00AD7224" w:rsidRDefault="00AD7224" w:rsidP="00436A1D">
      <w:r>
        <w:t xml:space="preserve">DB1 quantidade de dados = </w:t>
      </w:r>
      <w:proofErr w:type="spellStart"/>
      <w:r>
        <w:t>planihas</w:t>
      </w:r>
      <w:proofErr w:type="spellEnd"/>
    </w:p>
    <w:p w14:paraId="74BBA58E" w14:textId="5DCB411B" w:rsidR="00AD7224" w:rsidRDefault="00AD7224" w:rsidP="00436A1D"/>
    <w:p w14:paraId="49B81763" w14:textId="064426A6" w:rsidR="007714D0" w:rsidRDefault="00142BE0" w:rsidP="007714D0">
      <w:r w:rsidRPr="00142BE0">
        <w:t xml:space="preserve">NA PASTA DE </w:t>
      </w:r>
      <w:r>
        <w:t>ENTREGA</w:t>
      </w:r>
      <w:r>
        <w:br/>
      </w:r>
      <w:proofErr w:type="spellStart"/>
      <w:r w:rsidR="007714D0" w:rsidRPr="00142BE0">
        <w:t>Controller.json</w:t>
      </w:r>
      <w:proofErr w:type="spellEnd"/>
      <w:r w:rsidR="007714D0" w:rsidRPr="00142BE0">
        <w:t xml:space="preserve">  - Mudar -  "</w:t>
      </w:r>
      <w:proofErr w:type="spellStart"/>
      <w:r w:rsidR="007714D0" w:rsidRPr="00142BE0">
        <w:t>elasticSearchServer</w:t>
      </w:r>
      <w:proofErr w:type="spellEnd"/>
      <w:r w:rsidR="007714D0" w:rsidRPr="00142BE0">
        <w:t>": "PRODUCTION",</w:t>
      </w:r>
    </w:p>
    <w:tbl>
      <w:tblPr>
        <w:tblStyle w:val="Tabelacomgrade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2127"/>
        <w:gridCol w:w="2116"/>
        <w:gridCol w:w="1428"/>
        <w:gridCol w:w="1561"/>
      </w:tblGrid>
      <w:tr w:rsidR="00142BE0" w14:paraId="0489AABF" w14:textId="77777777" w:rsidTr="00142BE0">
        <w:tc>
          <w:tcPr>
            <w:tcW w:w="2127" w:type="dxa"/>
          </w:tcPr>
          <w:p w14:paraId="66AEBB12" w14:textId="6A142DDF" w:rsidR="00142BE0" w:rsidRDefault="00142BE0" w:rsidP="007714D0">
            <w:r w:rsidRPr="00142BE0">
              <w:rPr>
                <w:noProof/>
              </w:rPr>
              <w:lastRenderedPageBreak/>
              <w:drawing>
                <wp:inline distT="0" distB="0" distL="0" distR="0" wp14:anchorId="2330C69D" wp14:editId="4E81887B">
                  <wp:extent cx="1197335" cy="984250"/>
                  <wp:effectExtent l="0" t="0" r="3175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98" cy="98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50AF52ED" w14:textId="77777777" w:rsidR="00142BE0" w:rsidRDefault="00142BE0" w:rsidP="007714D0">
            <w:r>
              <w:t>Dentro vazia</w:t>
            </w:r>
          </w:p>
          <w:p w14:paraId="584B868B" w14:textId="14746765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439969A4" wp14:editId="6F768155">
                  <wp:extent cx="1206562" cy="1041454"/>
                  <wp:effectExtent l="0" t="0" r="0" b="635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62" cy="104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</w:tcPr>
          <w:p w14:paraId="2D2E4884" w14:textId="7FBBBCA1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604072E8" wp14:editId="2FA55CA1">
                  <wp:extent cx="1073150" cy="1273365"/>
                  <wp:effectExtent l="0" t="0" r="0" b="317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433" cy="1283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1" w:type="dxa"/>
          </w:tcPr>
          <w:p w14:paraId="7A5DC5F0" w14:textId="06B4D7B4" w:rsidR="00142BE0" w:rsidRDefault="00142BE0" w:rsidP="00142BE0">
            <w:pPr>
              <w:jc w:val="center"/>
            </w:pPr>
            <w:r w:rsidRPr="00142BE0">
              <w:rPr>
                <w:highlight w:val="yellow"/>
              </w:rPr>
              <w:t xml:space="preserve">REMOVER Tudo que for </w:t>
            </w:r>
            <w:proofErr w:type="spellStart"/>
            <w:r w:rsidRPr="00142BE0">
              <w:rPr>
                <w:highlight w:val="yellow"/>
              </w:rPr>
              <w:t>git</w:t>
            </w:r>
            <w:proofErr w:type="spellEnd"/>
            <w:r w:rsidRPr="00142BE0">
              <w:rPr>
                <w:highlight w:val="yellow"/>
              </w:rPr>
              <w:t xml:space="preserve"> e .log </w:t>
            </w:r>
            <w:r>
              <w:rPr>
                <w:highlight w:val="yellow"/>
              </w:rPr>
              <w:t>–</w:t>
            </w:r>
            <w:r w:rsidRPr="00142BE0">
              <w:rPr>
                <w:highlight w:val="yellow"/>
              </w:rPr>
              <w:t xml:space="preserve"> tirar</w:t>
            </w:r>
          </w:p>
          <w:p w14:paraId="0C6CDA99" w14:textId="77777777" w:rsidR="00142BE0" w:rsidRDefault="00142BE0" w:rsidP="00142BE0">
            <w:pPr>
              <w:jc w:val="center"/>
            </w:pPr>
          </w:p>
          <w:p w14:paraId="14D91642" w14:textId="60FA2D5D" w:rsidR="00142BE0" w:rsidRDefault="00142BE0" w:rsidP="00142BE0">
            <w:pPr>
              <w:jc w:val="center"/>
            </w:pPr>
            <w:r>
              <w:t>Backup-vazia</w:t>
            </w:r>
          </w:p>
        </w:tc>
      </w:tr>
    </w:tbl>
    <w:p w14:paraId="5318832F" w14:textId="77777777" w:rsidR="0002612E" w:rsidRDefault="0002612E" w:rsidP="007714D0">
      <w:pPr>
        <w:rPr>
          <w:rFonts w:ascii="Calibri" w:hAnsi="Calibri" w:cs="Calibri"/>
          <w:color w:val="000000"/>
          <w:sz w:val="23"/>
          <w:szCs w:val="23"/>
          <w:shd w:val="clear" w:color="auto" w:fill="FFFFFF"/>
        </w:rPr>
      </w:pPr>
    </w:p>
    <w:p w14:paraId="7F8B6945" w14:textId="264F811A" w:rsidR="00142BE0" w:rsidRDefault="0002612E" w:rsidP="007714D0"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Exportar o projeto para um APP </w:t>
      </w:r>
      <w:proofErr w:type="spellStart"/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Runnable</w:t>
      </w:r>
      <w:proofErr w:type="spellEnd"/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JAVA</w:t>
      </w:r>
    </w:p>
    <w:p w14:paraId="5EEAC71B" w14:textId="6E6D8504" w:rsid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 w:rsidRPr="0002612E">
        <w:rPr>
          <w:b/>
          <w:bCs/>
          <w:color w:val="FFFFFF" w:themeColor="background1"/>
          <w:sz w:val="32"/>
          <w:szCs w:val="32"/>
          <w:highlight w:val="red"/>
        </w:rPr>
        <w:t xml:space="preserve">Exportar .JAR </w:t>
      </w:r>
    </w:p>
    <w:p w14:paraId="7A94D200" w14:textId="0FCB7B24" w:rsid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>
        <w:rPr>
          <w:b/>
          <w:bCs/>
          <w:color w:val="FFFFFF" w:themeColor="background1"/>
          <w:sz w:val="32"/>
          <w:szCs w:val="32"/>
          <w:highlight w:val="red"/>
        </w:rPr>
        <w:t>File : EXPORTE</w:t>
      </w:r>
    </w:p>
    <w:p w14:paraId="5613BCF6" w14:textId="03D644DE" w:rsidR="0002612E" w:rsidRP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 w:rsidRPr="0002612E">
        <w:rPr>
          <w:b/>
          <w:bCs/>
          <w:noProof/>
          <w:color w:val="FFFFFF" w:themeColor="background1"/>
          <w:sz w:val="32"/>
          <w:szCs w:val="32"/>
        </w:rPr>
        <w:drawing>
          <wp:inline distT="0" distB="0" distL="0" distR="0" wp14:anchorId="4E1C9CB0" wp14:editId="1637B79F">
            <wp:extent cx="1866900" cy="1861948"/>
            <wp:effectExtent l="0" t="0" r="0" b="5080"/>
            <wp:docPr id="10" name="Imagem 10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Word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0884" cy="18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0267" w14:textId="5B30C07B" w:rsidR="00436A1D" w:rsidRDefault="007714D0" w:rsidP="00436A1D">
      <w:pPr>
        <w:rPr>
          <w:rFonts w:ascii="Calibri" w:hAnsi="Calibri" w:cs="Calibri"/>
          <w:b/>
          <w:bCs/>
          <w:color w:val="FFFFFF" w:themeColor="background1"/>
          <w:sz w:val="32"/>
          <w:szCs w:val="32"/>
          <w:shd w:val="clear" w:color="auto" w:fill="FFFFFF"/>
        </w:rPr>
      </w:pP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Copiar o .JAR, pasta INPUT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,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OUTPUT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, 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LOG 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e </w:t>
      </w:r>
      <w:proofErr w:type="spellStart"/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BackUP</w:t>
      </w:r>
      <w:proofErr w:type="spellEnd"/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para a pasta </w:t>
      </w:r>
      <w:proofErr w:type="spellStart"/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XTROperacoes</w:t>
      </w:r>
      <w:proofErr w:type="spellEnd"/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no Thor</w:t>
      </w:r>
    </w:p>
    <w:p w14:paraId="785507FF" w14:textId="7120AF41" w:rsidR="00724550" w:rsidRPr="00724550" w:rsidRDefault="00724550" w:rsidP="00436A1D">
      <w:pPr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DF046EE" w14:textId="42A6EE5F" w:rsidR="00724550" w:rsidRPr="00724550" w:rsidRDefault="00724550" w:rsidP="00436A1D">
      <w:pPr>
        <w:rPr>
          <w:b/>
          <w:bCs/>
          <w:color w:val="000000" w:themeColor="text1"/>
          <w:sz w:val="32"/>
          <w:szCs w:val="32"/>
        </w:rPr>
      </w:pPr>
      <w:r w:rsidRPr="00724550"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  <w:t>BACKUP</w:t>
      </w:r>
      <w:r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  <w:t xml:space="preserve"> – colocar uma amostra de 100 linhas</w:t>
      </w:r>
    </w:p>
    <w:p w14:paraId="38F5CB10" w14:textId="3F9965A7" w:rsidR="00436A1D" w:rsidRDefault="00000000" w:rsidP="00436A1D">
      <w:pPr>
        <w:rPr>
          <w:rStyle w:val="Hyperlink"/>
        </w:rPr>
      </w:pPr>
      <w:hyperlink r:id="rId28" w:history="1">
        <w:r w:rsidR="00436A1D" w:rsidRPr="008732F5">
          <w:rPr>
            <w:rStyle w:val="Hyperlink"/>
          </w:rPr>
          <w:t>\\thor.consiste.com.br\sys\migra\XTRBrasilOperacoes</w:t>
        </w:r>
      </w:hyperlink>
    </w:p>
    <w:p w14:paraId="7ADD873D" w14:textId="1F9A2B9E" w:rsidR="0002612E" w:rsidRDefault="0002612E" w:rsidP="00436A1D">
      <w:pPr>
        <w:rPr>
          <w:rStyle w:val="Hyperlink"/>
        </w:rPr>
      </w:pPr>
    </w:p>
    <w:p w14:paraId="78881AFF" w14:textId="77777777" w:rsidR="0002612E" w:rsidRDefault="0002612E" w:rsidP="00436A1D"/>
    <w:p w14:paraId="4511B007" w14:textId="77777777" w:rsidR="00436A1D" w:rsidRPr="00AD7224" w:rsidRDefault="00436A1D" w:rsidP="00436A1D"/>
    <w:p w14:paraId="529AD81B" w14:textId="77777777" w:rsidR="00436A1D" w:rsidRPr="00AD7224" w:rsidRDefault="00436A1D" w:rsidP="00436A1D"/>
    <w:p w14:paraId="19615C4D" w14:textId="77777777" w:rsidR="00436A1D" w:rsidRPr="00AD7224" w:rsidRDefault="00436A1D" w:rsidP="00436A1D"/>
    <w:p w14:paraId="471EBD4E" w14:textId="77777777" w:rsidR="00436A1D" w:rsidRDefault="00436A1D" w:rsidP="00436A1D">
      <w:proofErr w:type="spellStart"/>
      <w:r>
        <w:t>Trello</w:t>
      </w:r>
      <w:proofErr w:type="spellEnd"/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25F06895" w14:textId="63A2AA5F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>Instrução de trabalho usada: OP-00</w:t>
      </w:r>
      <w:r w:rsidR="005E64F3" w:rsidRPr="003E13A8">
        <w:t>1</w:t>
      </w:r>
    </w:p>
    <w:p w14:paraId="12E8E6DF" w14:textId="77777777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lastRenderedPageBreak/>
        <w:t xml:space="preserve">Necessário </w:t>
      </w:r>
      <w:proofErr w:type="spellStart"/>
      <w:r w:rsidRPr="003E13A8">
        <w:t>reoperar</w:t>
      </w:r>
      <w:proofErr w:type="spellEnd"/>
      <w:r w:rsidRPr="003E13A8">
        <w:t xml:space="preserve"> a carga: SIM</w:t>
      </w:r>
    </w:p>
    <w:p w14:paraId="0BEDC6D4" w14:textId="32743DFF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 xml:space="preserve">O que foi feito no app: </w:t>
      </w:r>
      <w:r w:rsidR="005E64F3" w:rsidRPr="003E13A8">
        <w:t>“descrever o que foi feito”</w:t>
      </w:r>
    </w:p>
    <w:p w14:paraId="3BF16BA0" w14:textId="77777777" w:rsidR="00436A1D" w:rsidRDefault="00436A1D" w:rsidP="00436A1D"/>
    <w:p w14:paraId="37BAA896" w14:textId="73D27386" w:rsidR="00436A1D" w:rsidRDefault="005E64F3" w:rsidP="00436A1D">
      <w:r>
        <w:t xml:space="preserve"> </w:t>
      </w:r>
      <w:proofErr w:type="spellStart"/>
      <w:r>
        <w:t>clon</w:t>
      </w:r>
      <w:proofErr w:type="spellEnd"/>
    </w:p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BC36ED8" w14:textId="77777777" w:rsidR="00436A1D" w:rsidRDefault="00436A1D" w:rsidP="00436A1D">
      <w:pPr>
        <w:ind w:left="1068"/>
      </w:pPr>
      <w:r>
        <w:tab/>
      </w:r>
      <w:hyperlink r:id="rId29" w:history="1">
        <w:r w:rsidRPr="008732F5">
          <w:rPr>
            <w:rStyle w:val="Hyperlink"/>
          </w:rPr>
          <w:t>https://gitlab.consiste.com.br/consiste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559F92B1" w:rsidR="00436A1D" w:rsidRPr="00D11EE5" w:rsidRDefault="00D11EE5" w:rsidP="00436A1D">
      <w:pPr>
        <w:ind w:left="1416"/>
        <w:rPr>
          <w:sz w:val="32"/>
          <w:szCs w:val="32"/>
        </w:rPr>
      </w:pPr>
      <w:proofErr w:type="spellStart"/>
      <w:r w:rsidRPr="00D11EE5">
        <w:rPr>
          <w:sz w:val="32"/>
          <w:szCs w:val="32"/>
          <w:highlight w:val="yellow"/>
        </w:rPr>
        <w:t>ATENÇão</w:t>
      </w:r>
      <w:proofErr w:type="spellEnd"/>
      <w:r w:rsidRPr="00D11EE5">
        <w:rPr>
          <w:sz w:val="32"/>
          <w:szCs w:val="32"/>
          <w:highlight w:val="yellow"/>
        </w:rPr>
        <w:t>: Tirar pasta bin. /</w:t>
      </w: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31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35306C2E" w14:textId="77777777" w:rsidR="00436A1D" w:rsidRDefault="00436A1D" w:rsidP="00436A1D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6B1303DB" w14:textId="77777777" w:rsidR="00436A1D" w:rsidRDefault="00436A1D" w:rsidP="00436A1D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lastRenderedPageBreak/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240F7416" w14:textId="77777777" w:rsidR="00436A1D" w:rsidRDefault="00436A1D" w:rsidP="00436A1D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12B79552" w14:textId="77777777" w:rsidR="00436A1D" w:rsidRDefault="00436A1D" w:rsidP="00436A1D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59FF9352" w14:textId="77777777" w:rsidR="00436A1D" w:rsidRDefault="00436A1D" w:rsidP="00436A1D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3CC39C50" w14:textId="77777777" w:rsidR="00436A1D" w:rsidRDefault="00436A1D" w:rsidP="00436A1D">
      <w:pPr>
        <w:ind w:left="2124"/>
      </w:pPr>
    </w:p>
    <w:p w14:paraId="375075A4" w14:textId="77777777" w:rsidR="00436A1D" w:rsidRPr="004E15A5" w:rsidRDefault="00436A1D" w:rsidP="00436A1D">
      <w:pPr>
        <w:pStyle w:val="PargrafodaLista"/>
      </w:pPr>
      <w:r w:rsidRPr="004E15A5">
        <w:t xml:space="preserve">$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push</w:t>
      </w:r>
      <w:proofErr w:type="spellEnd"/>
      <w:r w:rsidRPr="004E15A5">
        <w:t xml:space="preserve"> --set-</w:t>
      </w:r>
      <w:proofErr w:type="spellStart"/>
      <w:r w:rsidRPr="004E15A5">
        <w:t>upstream</w:t>
      </w:r>
      <w:proofErr w:type="spellEnd"/>
      <w:r w:rsidRPr="004E15A5">
        <w:t xml:space="preserve"> </w:t>
      </w:r>
      <w:proofErr w:type="spellStart"/>
      <w:r w:rsidRPr="004E15A5">
        <w:t>origin</w:t>
      </w:r>
      <w:proofErr w:type="spellEnd"/>
      <w:r w:rsidRPr="004E15A5">
        <w:t xml:space="preserve"> </w:t>
      </w:r>
      <w:proofErr w:type="spellStart"/>
      <w:r w:rsidRPr="004E15A5">
        <w:t>develop</w:t>
      </w:r>
      <w:proofErr w:type="spellEnd"/>
    </w:p>
    <w:p w14:paraId="4454866C" w14:textId="576F6AC3" w:rsidR="00436A1D" w:rsidRPr="00B93F48" w:rsidRDefault="00436A1D" w:rsidP="0000616A">
      <w:pPr>
        <w:ind w:left="2124"/>
      </w:pPr>
      <w:r w:rsidRPr="00B93F48">
        <w:t>Empurra os documentos para o</w:t>
      </w:r>
      <w:r>
        <w:t xml:space="preserve"> GITLAB</w:t>
      </w:r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FA06" w14:textId="4AC3AC45" w:rsidR="00436A1D" w:rsidRDefault="00436A1D" w:rsidP="00436A1D">
      <w:pPr>
        <w:rPr>
          <w:lang w:val="en-GB"/>
        </w:rPr>
      </w:pPr>
    </w:p>
    <w:p w14:paraId="4FB4C28F" w14:textId="6498CC93" w:rsidR="003E13A8" w:rsidRDefault="003E13A8" w:rsidP="00436A1D">
      <w:pPr>
        <w:rPr>
          <w:lang w:val="en-GB"/>
        </w:rPr>
      </w:pPr>
    </w:p>
    <w:p w14:paraId="54ED216E" w14:textId="282866BC" w:rsidR="003E13A8" w:rsidRDefault="003E13A8" w:rsidP="00436A1D">
      <w:pPr>
        <w:rPr>
          <w:lang w:val="en-GB"/>
        </w:rPr>
      </w:pPr>
    </w:p>
    <w:p w14:paraId="30F9F1BF" w14:textId="7FBBEFBE" w:rsidR="003E13A8" w:rsidRDefault="003E13A8" w:rsidP="00436A1D">
      <w:pPr>
        <w:rPr>
          <w:lang w:val="en-GB"/>
        </w:rPr>
      </w:pPr>
    </w:p>
    <w:p w14:paraId="67E9578A" w14:textId="77777777" w:rsidR="003E13A8" w:rsidRPr="00BE1639" w:rsidRDefault="003E13A8" w:rsidP="00436A1D">
      <w:pPr>
        <w:rPr>
          <w:lang w:val="en-GB"/>
        </w:rPr>
      </w:pPr>
    </w:p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6830994F" w14:textId="77777777" w:rsidR="00BE1639" w:rsidRPr="00AD0441" w:rsidRDefault="00BE1639" w:rsidP="00BE1639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02C7B336" w14:textId="77777777" w:rsidR="00436A1D" w:rsidRPr="00BE1639" w:rsidRDefault="00436A1D">
      <w:pPr>
        <w:rPr>
          <w:lang w:val="en-GB"/>
        </w:rPr>
      </w:pPr>
    </w:p>
    <w:sectPr w:rsidR="00436A1D" w:rsidRPr="00BE1639" w:rsidSect="00996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27C28"/>
    <w:multiLevelType w:val="hybridMultilevel"/>
    <w:tmpl w:val="359AA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9C7CE4"/>
    <w:multiLevelType w:val="hybridMultilevel"/>
    <w:tmpl w:val="A774A6B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8E26EB8"/>
    <w:multiLevelType w:val="hybridMultilevel"/>
    <w:tmpl w:val="B00EA45A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9161767"/>
    <w:multiLevelType w:val="hybridMultilevel"/>
    <w:tmpl w:val="DA16FB84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1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9"/>
  </w:num>
  <w:num w:numId="2" w16cid:durableId="813914426">
    <w:abstractNumId w:val="2"/>
  </w:num>
  <w:num w:numId="3" w16cid:durableId="1252348710">
    <w:abstractNumId w:val="4"/>
  </w:num>
  <w:num w:numId="4" w16cid:durableId="530384991">
    <w:abstractNumId w:val="12"/>
  </w:num>
  <w:num w:numId="5" w16cid:durableId="1069579203">
    <w:abstractNumId w:val="10"/>
  </w:num>
  <w:num w:numId="6" w16cid:durableId="963268935">
    <w:abstractNumId w:val="3"/>
  </w:num>
  <w:num w:numId="7" w16cid:durableId="1162313589">
    <w:abstractNumId w:val="11"/>
  </w:num>
  <w:num w:numId="8" w16cid:durableId="1385568465">
    <w:abstractNumId w:val="5"/>
  </w:num>
  <w:num w:numId="9" w16cid:durableId="86969733">
    <w:abstractNumId w:val="7"/>
  </w:num>
  <w:num w:numId="10" w16cid:durableId="1600524135">
    <w:abstractNumId w:val="1"/>
  </w:num>
  <w:num w:numId="11" w16cid:durableId="87968393">
    <w:abstractNumId w:val="13"/>
  </w:num>
  <w:num w:numId="12" w16cid:durableId="553276368">
    <w:abstractNumId w:val="0"/>
  </w:num>
  <w:num w:numId="13" w16cid:durableId="99227920">
    <w:abstractNumId w:val="8"/>
  </w:num>
  <w:num w:numId="14" w16cid:durableId="17203514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AC5"/>
    <w:rsid w:val="0000616A"/>
    <w:rsid w:val="0002612E"/>
    <w:rsid w:val="000902B4"/>
    <w:rsid w:val="00142BE0"/>
    <w:rsid w:val="002A36C0"/>
    <w:rsid w:val="003D2C8C"/>
    <w:rsid w:val="003E13A8"/>
    <w:rsid w:val="00436A1D"/>
    <w:rsid w:val="004E10FA"/>
    <w:rsid w:val="00551AED"/>
    <w:rsid w:val="00560234"/>
    <w:rsid w:val="005A0354"/>
    <w:rsid w:val="005E64F3"/>
    <w:rsid w:val="00646ABB"/>
    <w:rsid w:val="00724550"/>
    <w:rsid w:val="00767A30"/>
    <w:rsid w:val="007714D0"/>
    <w:rsid w:val="007C750B"/>
    <w:rsid w:val="00805D7F"/>
    <w:rsid w:val="00812C97"/>
    <w:rsid w:val="008A5FEB"/>
    <w:rsid w:val="00923841"/>
    <w:rsid w:val="009964D2"/>
    <w:rsid w:val="009B676F"/>
    <w:rsid w:val="009C53C4"/>
    <w:rsid w:val="00A91215"/>
    <w:rsid w:val="00AB4FA3"/>
    <w:rsid w:val="00AD7224"/>
    <w:rsid w:val="00B33039"/>
    <w:rsid w:val="00B53AC5"/>
    <w:rsid w:val="00BE1639"/>
    <w:rsid w:val="00C71ECD"/>
    <w:rsid w:val="00CD67C4"/>
    <w:rsid w:val="00CE34ED"/>
    <w:rsid w:val="00D11EE5"/>
    <w:rsid w:val="00D311CD"/>
    <w:rsid w:val="00D40030"/>
    <w:rsid w:val="00D470B2"/>
    <w:rsid w:val="00D5220B"/>
    <w:rsid w:val="00E53DBD"/>
    <w:rsid w:val="00E61624"/>
    <w:rsid w:val="00EC3921"/>
    <w:rsid w:val="00F26FA0"/>
    <w:rsid w:val="00F9066F"/>
    <w:rsid w:val="00FA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C23E4"/>
  <w15:chartTrackingRefBased/>
  <w15:docId w15:val="{61BC2A8C-0D6D-4610-B57F-5099BBB9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C8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714D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E34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hyperlink" Target="http://xtrdb01.consiste.com.br:5601/s/dev-e-manager/app/dev_tools" TargetMode="Externa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lab.consiste.com.br/consis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://xtrdb01.consiste.com.br:9200/" TargetMode="External"/><Relationship Id="rId28" Type="http://schemas.openxmlformats.org/officeDocument/2006/relationships/hyperlink" Target="file:///\\thor.consiste.com.br\sys\migra\XTRBrasilOperacoes\e734\files\input" TargetMode="External"/><Relationship Id="rId10" Type="http://schemas.openxmlformats.org/officeDocument/2006/relationships/hyperlink" Target="file:///\\thor.consiste.com.br\sys\migra\XTRBrasilCuradoria" TargetMode="External"/><Relationship Id="rId19" Type="http://schemas.openxmlformats.org/officeDocument/2006/relationships/image" Target="media/image11.png"/><Relationship Id="rId31" Type="http://schemas.openxmlformats.org/officeDocument/2006/relationships/hyperlink" Target="mailto:git@gitlab.consiste.com.br:consiste/xtr-content/agentes-economicos-fiscalizados-pela-anp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xtrdb01.consiste.com.br:9200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8" Type="http://schemas.openxmlformats.org/officeDocument/2006/relationships/hyperlink" Target="https://gitlab.consiste.com.br/consist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1266</Words>
  <Characters>6838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15</cp:revision>
  <dcterms:created xsi:type="dcterms:W3CDTF">2023-03-01T15:34:00Z</dcterms:created>
  <dcterms:modified xsi:type="dcterms:W3CDTF">2023-03-17T15:04:00Z</dcterms:modified>
</cp:coreProperties>
</file>