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A43359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A43359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 xml:space="preserve">Events can be raised although it is not possible to change state in </w:t>
      </w:r>
      <w:r w:rsidR="00184568">
        <w:t>the app or pass properties back as there is no re-rendering.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 </w:t>
      </w:r>
    </w:p>
    <w:p w:rsidR="00A43359" w:rsidRDefault="00A43359" w:rsidP="00A43359">
      <w:pPr>
        <w:pStyle w:val="Heading3"/>
      </w:pPr>
      <w:r>
        <w:t>19-Jan-23</w:t>
      </w:r>
    </w:p>
    <w:p w:rsidR="00A43359" w:rsidRDefault="00A43359" w:rsidP="003C1866">
      <w:r>
        <w:t>Replaced ‘test’ component with ‘categories’.</w:t>
      </w:r>
    </w:p>
    <w:p w:rsidR="00A43359" w:rsidRDefault="00A43359" w:rsidP="003C1866">
      <w:r>
        <w:t>Merged react branch back to main for the next steps…</w:t>
      </w:r>
    </w:p>
    <w:p w:rsidR="00A43359" w:rsidRDefault="00A43359" w:rsidP="003C1866">
      <w:bookmarkStart w:id="0" w:name="_GoBack"/>
      <w:bookmarkEnd w:id="0"/>
    </w:p>
    <w:p w:rsidR="003C1866" w:rsidRDefault="003C1866" w:rsidP="003C1866">
      <w:r>
        <w:t>Steps:</w:t>
      </w:r>
    </w:p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56C87"/>
    <w:rsid w:val="00184568"/>
    <w:rsid w:val="001B4749"/>
    <w:rsid w:val="001D60F2"/>
    <w:rsid w:val="002000DB"/>
    <w:rsid w:val="0024420D"/>
    <w:rsid w:val="002541C1"/>
    <w:rsid w:val="00260554"/>
    <w:rsid w:val="002747C7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613636"/>
    <w:rsid w:val="006179BC"/>
    <w:rsid w:val="006342FE"/>
    <w:rsid w:val="00653941"/>
    <w:rsid w:val="00674F51"/>
    <w:rsid w:val="006E6497"/>
    <w:rsid w:val="00774884"/>
    <w:rsid w:val="00786DF8"/>
    <w:rsid w:val="007A7A62"/>
    <w:rsid w:val="007B60B7"/>
    <w:rsid w:val="007E6EA3"/>
    <w:rsid w:val="0083626C"/>
    <w:rsid w:val="00837EBB"/>
    <w:rsid w:val="00874091"/>
    <w:rsid w:val="00894D23"/>
    <w:rsid w:val="008C582E"/>
    <w:rsid w:val="00947FCE"/>
    <w:rsid w:val="00960891"/>
    <w:rsid w:val="0098219F"/>
    <w:rsid w:val="009A097C"/>
    <w:rsid w:val="009B3E35"/>
    <w:rsid w:val="009C345D"/>
    <w:rsid w:val="009C7804"/>
    <w:rsid w:val="00A17D31"/>
    <w:rsid w:val="00A23313"/>
    <w:rsid w:val="00A23AD9"/>
    <w:rsid w:val="00A36130"/>
    <w:rsid w:val="00A43359"/>
    <w:rsid w:val="00A94739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F116C"/>
    <w:rsid w:val="00DF3A43"/>
    <w:rsid w:val="00E12DC9"/>
    <w:rsid w:val="00E40228"/>
    <w:rsid w:val="00E553A4"/>
    <w:rsid w:val="00E75E85"/>
    <w:rsid w:val="00E86C73"/>
    <w:rsid w:val="00EE2B6C"/>
    <w:rsid w:val="00FB44C0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7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69</cp:revision>
  <dcterms:created xsi:type="dcterms:W3CDTF">2022-12-01T14:48:00Z</dcterms:created>
  <dcterms:modified xsi:type="dcterms:W3CDTF">2023-01-19T14:51:00Z</dcterms:modified>
</cp:coreProperties>
</file>