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F50112" w14:textId="6F025FC4" w:rsidR="00154DFA" w:rsidRDefault="00D43174" w:rsidP="0093775A">
      <w:pPr>
        <w:jc w:val="center"/>
      </w:pPr>
      <w:r>
        <w:rPr>
          <w:rFonts w:ascii="Times New Roman" w:hAnsi="Times New Roman"/>
          <w:b/>
          <w:caps/>
          <w:sz w:val="28"/>
        </w:rPr>
        <w:t>Dash Sedway</w:t>
      </w:r>
    </w:p>
    <w:p w14:paraId="3836C124" w14:textId="6AF6B99C" w:rsidR="00154DFA" w:rsidRPr="004763FF" w:rsidRDefault="004B23C3" w:rsidP="0093775A">
      <w:pPr>
        <w:spacing w:after="12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</w:t>
      </w:r>
      <w:r w:rsidR="00D43174">
        <w:rPr>
          <w:rFonts w:ascii="Times New Roman" w:hAnsi="Times New Roman"/>
          <w:sz w:val="20"/>
        </w:rPr>
        <w:t>(206) 475-9499</w:t>
      </w:r>
      <w:r w:rsidR="00CD6F4A">
        <w:rPr>
          <w:rFonts w:ascii="Times New Roman" w:hAnsi="Times New Roman"/>
          <w:sz w:val="20"/>
        </w:rPr>
        <w:t xml:space="preserve"> •</w:t>
      </w:r>
      <w:r>
        <w:rPr>
          <w:rFonts w:ascii="Times New Roman" w:hAnsi="Times New Roman"/>
          <w:sz w:val="20"/>
        </w:rPr>
        <w:t xml:space="preserve"> </w:t>
      </w:r>
      <w:r w:rsidR="00D43174">
        <w:rPr>
          <w:rFonts w:ascii="Times New Roman" w:hAnsi="Times New Roman"/>
          <w:sz w:val="20"/>
        </w:rPr>
        <w:t>d.sedway@bowdoin.edu</w:t>
      </w:r>
    </w:p>
    <w:p w14:paraId="35E947C0" w14:textId="6061582B" w:rsidR="00154DFA" w:rsidRPr="00220A3C" w:rsidRDefault="00154DFA" w:rsidP="00220A3C">
      <w:pPr>
        <w:pStyle w:val="Heading1"/>
      </w:pPr>
      <w:r w:rsidRPr="00220A3C">
        <w:t>Education</w:t>
      </w:r>
    </w:p>
    <w:p w14:paraId="676CAED5" w14:textId="342407CD" w:rsidR="009B018C" w:rsidRDefault="00154DFA" w:rsidP="00220A3C">
      <w:pPr>
        <w:pStyle w:val="Heading2"/>
      </w:pPr>
      <w:r>
        <w:t>Bowdoin College</w:t>
      </w:r>
      <w:r w:rsidR="00CD1251" w:rsidRPr="004762E0">
        <w:t xml:space="preserve">, </w:t>
      </w:r>
      <w:r w:rsidRPr="00220A3C">
        <w:rPr>
          <w:b w:val="0"/>
          <w:bCs/>
        </w:rPr>
        <w:t>Brunswick, ME</w:t>
      </w:r>
      <w:r w:rsidR="000F2B7F">
        <w:t xml:space="preserve"> </w:t>
      </w:r>
      <w:r w:rsidR="007F4112">
        <w:tab/>
      </w:r>
      <w:r w:rsidR="00D62232">
        <w:rPr>
          <w:b w:val="0"/>
          <w:bCs/>
        </w:rPr>
        <w:t>June 2029</w:t>
      </w:r>
    </w:p>
    <w:p w14:paraId="5172559C" w14:textId="5951D946" w:rsidR="00154DFA" w:rsidRPr="00220A3C" w:rsidRDefault="00CD1251">
      <w:pPr>
        <w:tabs>
          <w:tab w:val="right" w:pos="9360"/>
        </w:tabs>
        <w:rPr>
          <w:rFonts w:ascii="Times New Roman" w:hAnsi="Times New Roman"/>
          <w:bCs/>
          <w:sz w:val="20"/>
        </w:rPr>
      </w:pPr>
      <w:r w:rsidRPr="007F4112">
        <w:rPr>
          <w:rFonts w:ascii="Times New Roman" w:hAnsi="Times New Roman"/>
          <w:bCs/>
          <w:sz w:val="20"/>
        </w:rPr>
        <w:t>Bachelor of Arts</w:t>
      </w:r>
      <w:r w:rsidR="000F2B7F" w:rsidRPr="007F4112">
        <w:rPr>
          <w:rFonts w:ascii="Times New Roman" w:hAnsi="Times New Roman"/>
          <w:bCs/>
          <w:sz w:val="20"/>
        </w:rPr>
        <w:t xml:space="preserve"> </w:t>
      </w:r>
      <w:r w:rsidR="00220A3C" w:rsidRPr="007F4112">
        <w:rPr>
          <w:rFonts w:ascii="Times New Roman" w:hAnsi="Times New Roman"/>
          <w:bCs/>
          <w:sz w:val="20"/>
        </w:rPr>
        <w:t xml:space="preserve">in </w:t>
      </w:r>
      <w:r w:rsidR="003769DD">
        <w:rPr>
          <w:rFonts w:ascii="Times New Roman" w:hAnsi="Times New Roman"/>
          <w:bCs/>
          <w:sz w:val="20"/>
        </w:rPr>
        <w:t>Economics</w:t>
      </w:r>
      <w:r w:rsidR="00220A3C" w:rsidRPr="007F4112">
        <w:rPr>
          <w:rFonts w:ascii="Times New Roman" w:hAnsi="Times New Roman"/>
          <w:bCs/>
          <w:sz w:val="20"/>
        </w:rPr>
        <w:t xml:space="preserve">, minor in </w:t>
      </w:r>
      <w:r w:rsidR="003769DD">
        <w:rPr>
          <w:rFonts w:ascii="Times New Roman" w:hAnsi="Times New Roman"/>
          <w:bCs/>
          <w:sz w:val="20"/>
        </w:rPr>
        <w:t>Sociology</w:t>
      </w:r>
    </w:p>
    <w:p w14:paraId="6C82A3B6" w14:textId="4FFAA168" w:rsidR="00EC64B9" w:rsidRPr="00EC64B9" w:rsidRDefault="00EC64B9">
      <w:pPr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Related Courses Taken: ECON 1101, ECON 1102, ECON 2555, MATH 1800, GOV 2670</w:t>
      </w:r>
    </w:p>
    <w:p w14:paraId="645858FE" w14:textId="007277E1" w:rsidR="00154DFA" w:rsidRPr="00220A3C" w:rsidRDefault="00D62232" w:rsidP="00220A3C">
      <w:pPr>
        <w:pStyle w:val="Heading2"/>
        <w:rPr>
          <w:b w:val="0"/>
          <w:bCs/>
        </w:rPr>
      </w:pPr>
      <w:r>
        <w:t>Eastside Preparatory</w:t>
      </w:r>
      <w:r w:rsidR="00CD1251" w:rsidRPr="004762E0">
        <w:t>,</w:t>
      </w:r>
      <w:r w:rsidR="00CD1251">
        <w:t xml:space="preserve"> </w:t>
      </w:r>
      <w:r>
        <w:rPr>
          <w:b w:val="0"/>
          <w:bCs/>
        </w:rPr>
        <w:t>Kirkland, WA</w:t>
      </w:r>
      <w:r w:rsidR="00220A3C">
        <w:tab/>
      </w:r>
      <w:r>
        <w:rPr>
          <w:b w:val="0"/>
          <w:bCs/>
        </w:rPr>
        <w:t>June 2025</w:t>
      </w:r>
    </w:p>
    <w:p w14:paraId="1ABA5834" w14:textId="6069007C" w:rsidR="005B4C8F" w:rsidRPr="00220A3C" w:rsidRDefault="005B4C8F" w:rsidP="00A75C00">
      <w:pPr>
        <w:tabs>
          <w:tab w:val="right" w:pos="9360"/>
        </w:tabs>
        <w:rPr>
          <w:rFonts w:ascii="Times New Roman" w:hAnsi="Times New Roman"/>
          <w:bCs/>
          <w:sz w:val="20"/>
        </w:rPr>
      </w:pPr>
      <w:r w:rsidRPr="00220A3C">
        <w:rPr>
          <w:rFonts w:ascii="Times New Roman" w:hAnsi="Times New Roman"/>
          <w:bCs/>
          <w:sz w:val="20"/>
        </w:rPr>
        <w:t>GPA</w:t>
      </w:r>
      <w:r w:rsidR="00D62232">
        <w:rPr>
          <w:rFonts w:ascii="Times New Roman" w:hAnsi="Times New Roman"/>
          <w:bCs/>
          <w:sz w:val="20"/>
        </w:rPr>
        <w:t>: 3.94</w:t>
      </w:r>
    </w:p>
    <w:p w14:paraId="4E9B634A" w14:textId="07C2F218" w:rsidR="00154DFA" w:rsidRDefault="00A81291" w:rsidP="00A73601">
      <w:pPr>
        <w:pBdr>
          <w:bottom w:val="single" w:sz="6" w:space="0" w:color="auto"/>
        </w:pBdr>
        <w:jc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smallCaps/>
        </w:rPr>
        <w:t>w</w:t>
      </w:r>
      <w:r w:rsidR="004D1BF1">
        <w:rPr>
          <w:rFonts w:ascii="Times New Roman" w:hAnsi="Times New Roman"/>
          <w:b/>
          <w:smallCaps/>
        </w:rPr>
        <w:t xml:space="preserve">ork </w:t>
      </w:r>
      <w:r>
        <w:rPr>
          <w:rFonts w:ascii="Times New Roman" w:hAnsi="Times New Roman"/>
          <w:b/>
          <w:smallCaps/>
        </w:rPr>
        <w:t>e</w:t>
      </w:r>
      <w:r w:rsidR="00154DFA">
        <w:rPr>
          <w:rFonts w:ascii="Times New Roman" w:hAnsi="Times New Roman"/>
          <w:b/>
          <w:smallCaps/>
        </w:rPr>
        <w:t>xperience</w:t>
      </w:r>
    </w:p>
    <w:p w14:paraId="5DF51496" w14:textId="75091E2B" w:rsidR="00AD68AC" w:rsidRPr="00220A3C" w:rsidRDefault="003769DD">
      <w:pPr>
        <w:tabs>
          <w:tab w:val="right" w:pos="9360"/>
        </w:tabs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/>
          <w:sz w:val="20"/>
        </w:rPr>
        <w:t>Trader Joe’s</w:t>
      </w:r>
      <w:r w:rsidR="0018111B" w:rsidRPr="0018111B">
        <w:rPr>
          <w:rFonts w:ascii="Times New Roman" w:hAnsi="Times New Roman"/>
          <w:sz w:val="20"/>
        </w:rPr>
        <w:t>,</w:t>
      </w:r>
      <w:r w:rsidR="006E28F5"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Bellevue, WA</w:t>
      </w:r>
      <w:r w:rsidR="00220A3C"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bCs/>
          <w:sz w:val="20"/>
        </w:rPr>
        <w:t>June 2023-Jan 2026</w:t>
      </w:r>
    </w:p>
    <w:p w14:paraId="05A8BD82" w14:textId="50F963E9" w:rsidR="004064B9" w:rsidRPr="004064B9" w:rsidRDefault="003769DD">
      <w:pPr>
        <w:tabs>
          <w:tab w:val="right" w:pos="9360"/>
        </w:tabs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Crew</w:t>
      </w:r>
    </w:p>
    <w:p w14:paraId="077F7611" w14:textId="6422C1E3" w:rsidR="003769DD" w:rsidRDefault="008105A7" w:rsidP="00C66EB2">
      <w:pPr>
        <w:pStyle w:val="Style1"/>
      </w:pPr>
      <w:r>
        <w:t xml:space="preserve">Engaged </w:t>
      </w:r>
      <w:r w:rsidR="00255E0E">
        <w:t xml:space="preserve">with </w:t>
      </w:r>
      <w:r>
        <w:t xml:space="preserve">and provided support for customers both in </w:t>
      </w:r>
      <w:r w:rsidR="00255E0E">
        <w:t>store and at checkout</w:t>
      </w:r>
    </w:p>
    <w:p w14:paraId="3D4D4DE2" w14:textId="68F08236" w:rsidR="003769DD" w:rsidRPr="00F67992" w:rsidRDefault="003769DD" w:rsidP="003769DD">
      <w:pPr>
        <w:pStyle w:val="Style1"/>
        <w:numPr>
          <w:ilvl w:val="0"/>
          <w:numId w:val="0"/>
        </w:numPr>
      </w:pPr>
      <w:r w:rsidRPr="003769DD">
        <w:rPr>
          <w:i/>
          <w:iCs/>
        </w:rPr>
        <w:t>Section Lead</w:t>
      </w:r>
      <w:r w:rsidR="00F67992">
        <w:rPr>
          <w:i/>
          <w:iCs/>
        </w:rPr>
        <w:t xml:space="preserve">                                                                                                                                     </w:t>
      </w:r>
      <w:r w:rsidR="002D5125">
        <w:t>May 2024-Jan 2026</w:t>
      </w:r>
    </w:p>
    <w:p w14:paraId="48D56FF2" w14:textId="02FBD087" w:rsidR="003769DD" w:rsidRDefault="00012901" w:rsidP="003769DD">
      <w:pPr>
        <w:pStyle w:val="Style1"/>
      </w:pPr>
      <w:r>
        <w:t>Constructed the “Dried Fruits and Nuts” section to best fit customers</w:t>
      </w:r>
      <w:r w:rsidR="00CF667A">
        <w:t>’</w:t>
      </w:r>
      <w:r>
        <w:t xml:space="preserve"> needs</w:t>
      </w:r>
      <w:r w:rsidR="00C66EB2">
        <w:t>, ordering new products daily</w:t>
      </w:r>
    </w:p>
    <w:p w14:paraId="4CE698F0" w14:textId="713ACAE0" w:rsidR="00EB30E9" w:rsidRPr="003769DD" w:rsidRDefault="00EB30E9" w:rsidP="003769DD">
      <w:pPr>
        <w:pStyle w:val="Style1"/>
      </w:pPr>
      <w:r>
        <w:t xml:space="preserve">Increased sales by </w:t>
      </w:r>
      <w:r w:rsidR="00E13655">
        <w:t xml:space="preserve">advertising </w:t>
      </w:r>
      <w:r w:rsidR="006F2AEA">
        <w:t>u</w:t>
      </w:r>
      <w:r w:rsidR="00821795">
        <w:t>n</w:t>
      </w:r>
      <w:r w:rsidR="00770F01">
        <w:t>popular products, gearing toward the interests of the customers</w:t>
      </w:r>
    </w:p>
    <w:p w14:paraId="64B8558B" w14:textId="3CF77BDD" w:rsidR="00154DFA" w:rsidRPr="00220A3C" w:rsidRDefault="003769DD" w:rsidP="00220A3C">
      <w:pPr>
        <w:pStyle w:val="Heading2"/>
        <w:rPr>
          <w:b w:val="0"/>
          <w:bCs/>
        </w:rPr>
      </w:pPr>
      <w:r>
        <w:t>Journeymen Institute</w:t>
      </w:r>
      <w:r w:rsidR="00D336B5" w:rsidRPr="004762E0">
        <w:t>,</w:t>
      </w:r>
      <w:r w:rsidR="007D7717" w:rsidRPr="004762E0">
        <w:t xml:space="preserve"> </w:t>
      </w:r>
      <w:r>
        <w:rPr>
          <w:b w:val="0"/>
          <w:bCs/>
        </w:rPr>
        <w:t>Vashon Island, WA</w:t>
      </w:r>
      <w:r w:rsidR="00220A3C">
        <w:rPr>
          <w:b w:val="0"/>
          <w:bCs/>
        </w:rPr>
        <w:tab/>
      </w:r>
      <w:r>
        <w:rPr>
          <w:b w:val="0"/>
          <w:bCs/>
        </w:rPr>
        <w:t>Feb 2024-Feb 2025</w:t>
      </w:r>
    </w:p>
    <w:p w14:paraId="0EB6A6A4" w14:textId="3EE9D421" w:rsidR="00154DFA" w:rsidRDefault="003769DD">
      <w:pPr>
        <w:tabs>
          <w:tab w:val="right" w:pos="93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Camp Counselor</w:t>
      </w:r>
      <w:r w:rsidR="007F4112">
        <w:rPr>
          <w:rFonts w:ascii="Times New Roman" w:hAnsi="Times New Roman"/>
          <w:i/>
          <w:sz w:val="20"/>
        </w:rPr>
        <w:tab/>
        <w:t xml:space="preserve"> </w:t>
      </w:r>
    </w:p>
    <w:p w14:paraId="10239FB2" w14:textId="1D3291A4" w:rsidR="00917E64" w:rsidRDefault="004B1230" w:rsidP="004B23C3">
      <w:pPr>
        <w:pStyle w:val="Style1"/>
      </w:pPr>
      <w:r>
        <w:t>Facilitated discussions</w:t>
      </w:r>
      <w:r w:rsidR="00A84E55">
        <w:t xml:space="preserve"> </w:t>
      </w:r>
      <w:r w:rsidR="006F2AEA">
        <w:t>for middle and high school students</w:t>
      </w:r>
    </w:p>
    <w:p w14:paraId="7BBC77F3" w14:textId="0CEEE987" w:rsidR="00E96D5B" w:rsidRPr="008A2736" w:rsidRDefault="00E96D5B" w:rsidP="004B23C3">
      <w:pPr>
        <w:pStyle w:val="Style1"/>
      </w:pPr>
      <w:r>
        <w:t>Coordinated daily plans for camps and programs with fellow leaders</w:t>
      </w:r>
    </w:p>
    <w:p w14:paraId="6316C7B9" w14:textId="5575A52B" w:rsidR="00154DFA" w:rsidRDefault="003769DD" w:rsidP="00220A3C">
      <w:pPr>
        <w:pStyle w:val="Heading2"/>
      </w:pPr>
      <w:r>
        <w:t>The Gelato Fiasco</w:t>
      </w:r>
      <w:r w:rsidR="004762E0" w:rsidRPr="00FA7E56">
        <w:t>,</w:t>
      </w:r>
      <w:r w:rsidR="004762E0">
        <w:t xml:space="preserve"> </w:t>
      </w:r>
      <w:r>
        <w:rPr>
          <w:b w:val="0"/>
          <w:bCs/>
        </w:rPr>
        <w:t>Brunswick, ME</w:t>
      </w:r>
      <w:r w:rsidR="00220A3C">
        <w:rPr>
          <w:b w:val="0"/>
          <w:bCs/>
        </w:rPr>
        <w:tab/>
      </w:r>
      <w:r>
        <w:rPr>
          <w:b w:val="0"/>
          <w:bCs/>
        </w:rPr>
        <w:t>Nov 2025-Mar 2026</w:t>
      </w:r>
    </w:p>
    <w:p w14:paraId="7BF8E6F6" w14:textId="25371CF2" w:rsidR="00154DFA" w:rsidRDefault="0041652F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Server</w:t>
      </w:r>
    </w:p>
    <w:p w14:paraId="1FC2B927" w14:textId="52380AFF" w:rsidR="00D62232" w:rsidRDefault="006E51F0" w:rsidP="00E166B3">
      <w:pPr>
        <w:pStyle w:val="Style1"/>
      </w:pPr>
      <w:r>
        <w:t xml:space="preserve">Produced a full dining </w:t>
      </w:r>
      <w:r w:rsidR="003C796A">
        <w:t>experience for customers, serving gelato and drinks alike</w:t>
      </w:r>
      <w:r w:rsidR="00E1791B">
        <w:t>, while managing transactions, often as the sole employee in the store for shifts at a time</w:t>
      </w:r>
    </w:p>
    <w:p w14:paraId="7622B055" w14:textId="572A5AC0" w:rsidR="00E1791B" w:rsidRDefault="00B25E71" w:rsidP="00E166B3">
      <w:pPr>
        <w:pStyle w:val="Style1"/>
      </w:pPr>
      <w:r>
        <w:t xml:space="preserve">Developed </w:t>
      </w:r>
      <w:r w:rsidR="00E01E91">
        <w:t xml:space="preserve">organizational </w:t>
      </w:r>
      <w:r w:rsidR="00473F65">
        <w:t xml:space="preserve">methods </w:t>
      </w:r>
      <w:r w:rsidR="00E01E91">
        <w:t>for moving long lines along more efficiently without sacrificing the customer experience</w:t>
      </w:r>
    </w:p>
    <w:p w14:paraId="6A8F1086" w14:textId="77777777" w:rsidR="00D62232" w:rsidRDefault="00D62232" w:rsidP="00D62232">
      <w:pPr>
        <w:pStyle w:val="Style1"/>
        <w:numPr>
          <w:ilvl w:val="0"/>
          <w:numId w:val="0"/>
        </w:numPr>
      </w:pPr>
    </w:p>
    <w:p w14:paraId="18B5FF1F" w14:textId="18621031" w:rsidR="00D62232" w:rsidRDefault="00D62232" w:rsidP="00D62232">
      <w:pPr>
        <w:pStyle w:val="Style1"/>
        <w:numPr>
          <w:ilvl w:val="0"/>
          <w:numId w:val="0"/>
        </w:numPr>
      </w:pPr>
      <w:r w:rsidRPr="00D62232">
        <w:rPr>
          <w:b/>
          <w:bCs/>
        </w:rPr>
        <w:t>Bowdoin Office of Events and Summer Programs,</w:t>
      </w:r>
      <w:r>
        <w:t xml:space="preserve"> Brunswick, ME</w:t>
      </w:r>
      <w:r>
        <w:tab/>
      </w:r>
      <w:r>
        <w:tab/>
      </w:r>
      <w:r>
        <w:tab/>
        <w:t xml:space="preserve">          Jun 2026-Aug 2026</w:t>
      </w:r>
    </w:p>
    <w:p w14:paraId="7CBB6D81" w14:textId="745E3D09" w:rsidR="00E166B3" w:rsidRPr="00E166B3" w:rsidRDefault="000A4254" w:rsidP="00E166B3">
      <w:pPr>
        <w:pStyle w:val="Style1"/>
        <w:numPr>
          <w:ilvl w:val="0"/>
          <w:numId w:val="0"/>
        </w:numPr>
        <w:rPr>
          <w:i/>
          <w:iCs/>
        </w:rPr>
      </w:pPr>
      <w:r>
        <w:rPr>
          <w:i/>
          <w:iCs/>
        </w:rPr>
        <w:t>Events and Operations Coordinator</w:t>
      </w:r>
    </w:p>
    <w:p w14:paraId="04EBFB27" w14:textId="2E17471C" w:rsidR="00220A3C" w:rsidRDefault="00856936" w:rsidP="00220A3C">
      <w:pPr>
        <w:pStyle w:val="Style1"/>
      </w:pPr>
      <w:r>
        <w:t xml:space="preserve">Served </w:t>
      </w:r>
      <w:r w:rsidR="00EB4F77">
        <w:t>as a liaison</w:t>
      </w:r>
      <w:r w:rsidR="00756F7B">
        <w:t xml:space="preserve"> with summer guests </w:t>
      </w:r>
      <w:r w:rsidR="0028534B">
        <w:t>and events happening on campus</w:t>
      </w:r>
      <w:r w:rsidR="00756F7B">
        <w:t xml:space="preserve">, managing residential and logistical needs </w:t>
      </w:r>
    </w:p>
    <w:p w14:paraId="4A3847A6" w14:textId="77777777" w:rsidR="00E166B3" w:rsidRDefault="00E166B3" w:rsidP="00E166B3">
      <w:pPr>
        <w:pStyle w:val="Style1"/>
        <w:numPr>
          <w:ilvl w:val="0"/>
          <w:numId w:val="0"/>
        </w:numPr>
      </w:pPr>
    </w:p>
    <w:p w14:paraId="1195933E" w14:textId="434F524E" w:rsidR="00E166B3" w:rsidRDefault="00E166B3" w:rsidP="00E166B3">
      <w:pPr>
        <w:pStyle w:val="Style1"/>
        <w:numPr>
          <w:ilvl w:val="0"/>
          <w:numId w:val="0"/>
        </w:numPr>
      </w:pPr>
      <w:r w:rsidRPr="00E166B3">
        <w:rPr>
          <w:b/>
          <w:bCs/>
        </w:rPr>
        <w:t>Bowdoin Office of Development and Alumni Relations,</w:t>
      </w:r>
      <w:r>
        <w:t xml:space="preserve"> Brunswick, ME                                August 2026-Present</w:t>
      </w:r>
    </w:p>
    <w:p w14:paraId="6B05796D" w14:textId="0384FABF" w:rsidR="00E166B3" w:rsidRPr="00E166B3" w:rsidRDefault="00C9355B" w:rsidP="00E166B3">
      <w:pPr>
        <w:pStyle w:val="Style1"/>
        <w:numPr>
          <w:ilvl w:val="0"/>
          <w:numId w:val="0"/>
        </w:numPr>
        <w:rPr>
          <w:i/>
          <w:iCs/>
        </w:rPr>
      </w:pPr>
      <w:r>
        <w:rPr>
          <w:i/>
          <w:iCs/>
        </w:rPr>
        <w:t>Class Agent</w:t>
      </w:r>
    </w:p>
    <w:p w14:paraId="509798CC" w14:textId="45F08F52" w:rsidR="00E166B3" w:rsidRPr="00BD5105" w:rsidRDefault="00D62085" w:rsidP="00220A3C">
      <w:pPr>
        <w:pStyle w:val="Style1"/>
      </w:pPr>
      <w:r>
        <w:t>Reached out</w:t>
      </w:r>
      <w:r w:rsidR="00EB4F77">
        <w:t xml:space="preserve"> </w:t>
      </w:r>
      <w:r>
        <w:t>to</w:t>
      </w:r>
      <w:r w:rsidR="00EB4F77">
        <w:t xml:space="preserve"> alumni and fellow students to </w:t>
      </w:r>
      <w:r w:rsidR="00527E59">
        <w:t xml:space="preserve">enhance </w:t>
      </w:r>
      <w:r w:rsidR="00366CE0">
        <w:t xml:space="preserve">engagement and </w:t>
      </w:r>
      <w:r w:rsidR="00A43AA2">
        <w:t>fundraising</w:t>
      </w:r>
      <w:r w:rsidR="005F761D">
        <w:t>, developing</w:t>
      </w:r>
      <w:r w:rsidR="008B3D24">
        <w:t xml:space="preserve"> collective contribution</w:t>
      </w:r>
    </w:p>
    <w:p w14:paraId="6262F14B" w14:textId="6FC53987" w:rsidR="00154DFA" w:rsidRDefault="007C1C4A" w:rsidP="00220A3C">
      <w:pPr>
        <w:pStyle w:val="Heading1"/>
        <w:rPr>
          <w:sz w:val="16"/>
        </w:rPr>
      </w:pPr>
      <w:r>
        <w:t xml:space="preserve">leadership and </w:t>
      </w:r>
      <w:r w:rsidR="00A81291">
        <w:t>a</w:t>
      </w:r>
      <w:r w:rsidR="00154DFA">
        <w:t>ctivities</w:t>
      </w:r>
    </w:p>
    <w:p w14:paraId="5EC7102B" w14:textId="44FDBEA2" w:rsidR="00727BEB" w:rsidRPr="00CD6F4A" w:rsidRDefault="0041652F" w:rsidP="00220A3C">
      <w:pPr>
        <w:pStyle w:val="Heading2"/>
      </w:pPr>
      <w:r>
        <w:t>The Bowdoin Orient</w:t>
      </w:r>
      <w:r w:rsidR="00174586" w:rsidRPr="00FA7E56">
        <w:t>,</w:t>
      </w:r>
      <w:r>
        <w:t xml:space="preserve"> </w:t>
      </w:r>
      <w:r>
        <w:rPr>
          <w:b w:val="0"/>
          <w:bCs/>
        </w:rPr>
        <w:t>Brunswick, ME</w:t>
      </w:r>
      <w:r w:rsidR="00220A3C">
        <w:tab/>
      </w:r>
      <w:r w:rsidR="000A4254">
        <w:rPr>
          <w:b w:val="0"/>
          <w:bCs/>
        </w:rPr>
        <w:t>Sep</w:t>
      </w:r>
      <w:r>
        <w:rPr>
          <w:b w:val="0"/>
          <w:bCs/>
        </w:rPr>
        <w:t xml:space="preserve"> 2025-Present</w:t>
      </w:r>
    </w:p>
    <w:p w14:paraId="250CA12B" w14:textId="76BBD02F" w:rsidR="00174586" w:rsidRPr="00452BB0" w:rsidRDefault="000A4254" w:rsidP="00174586">
      <w:pPr>
        <w:tabs>
          <w:tab w:val="right" w:pos="93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 xml:space="preserve">Data Analyst, </w:t>
      </w:r>
      <w:r w:rsidR="0041652F">
        <w:rPr>
          <w:rFonts w:ascii="Times New Roman" w:hAnsi="Times New Roman"/>
          <w:i/>
          <w:sz w:val="20"/>
        </w:rPr>
        <w:t>Staff Writer, Puzzle Maker</w:t>
      </w:r>
    </w:p>
    <w:p w14:paraId="11547520" w14:textId="77777777" w:rsidR="00874659" w:rsidRDefault="00F57842" w:rsidP="00220A3C">
      <w:pPr>
        <w:pStyle w:val="Style1"/>
      </w:pPr>
      <w:r>
        <w:t xml:space="preserve">Generated </w:t>
      </w:r>
      <w:r w:rsidR="00574F20">
        <w:t xml:space="preserve">a new branch of digital media </w:t>
      </w:r>
      <w:r w:rsidR="00CB3B9C">
        <w:t>with puzzles</w:t>
      </w:r>
    </w:p>
    <w:p w14:paraId="2FC4703A" w14:textId="63369A0C" w:rsidR="00225547" w:rsidRDefault="00874659" w:rsidP="00220A3C">
      <w:pPr>
        <w:pStyle w:val="Style1"/>
      </w:pPr>
      <w:r>
        <w:t>Analyzed and curated data from surveys</w:t>
      </w:r>
      <w:r w:rsidR="001F2B30">
        <w:t xml:space="preserve"> for articles</w:t>
      </w:r>
      <w:r w:rsidR="00574F20">
        <w:t xml:space="preserve"> </w:t>
      </w:r>
    </w:p>
    <w:p w14:paraId="788885F6" w14:textId="3E33F1AF" w:rsidR="00727BEB" w:rsidRDefault="0041652F" w:rsidP="00220A3C">
      <w:pPr>
        <w:pStyle w:val="Heading2"/>
      </w:pPr>
      <w:r>
        <w:t>Bowdoin Rowing</w:t>
      </w:r>
      <w:r w:rsidR="003A278E" w:rsidRPr="009C2C41">
        <w:t xml:space="preserve">, </w:t>
      </w:r>
      <w:r>
        <w:rPr>
          <w:b w:val="0"/>
          <w:bCs/>
        </w:rPr>
        <w:t>Brunswick, ME</w:t>
      </w:r>
      <w:r w:rsidR="00220A3C">
        <w:tab/>
      </w:r>
      <w:r>
        <w:rPr>
          <w:b w:val="0"/>
          <w:bCs/>
        </w:rPr>
        <w:t>Sep 2025-Present</w:t>
      </w:r>
    </w:p>
    <w:p w14:paraId="1A8B66A2" w14:textId="51832CF2" w:rsidR="00592379" w:rsidRDefault="00735118" w:rsidP="000A4254">
      <w:pPr>
        <w:pStyle w:val="Style1"/>
      </w:pPr>
      <w:r>
        <w:t>Continuing a long-standing tradition of building an effective and engaging team environment</w:t>
      </w:r>
    </w:p>
    <w:p w14:paraId="07E2EC7D" w14:textId="5FD730B9" w:rsidR="003146A9" w:rsidRDefault="003146A9" w:rsidP="000A4254">
      <w:pPr>
        <w:pStyle w:val="Style1"/>
      </w:pPr>
      <w:r>
        <w:t>Began rowing varsity a few weeks into the season despite no prior experience</w:t>
      </w:r>
    </w:p>
    <w:p w14:paraId="6CD08A34" w14:textId="7403D92D" w:rsidR="000A4254" w:rsidRDefault="000A4254" w:rsidP="000A4254">
      <w:pPr>
        <w:pStyle w:val="Style1"/>
        <w:numPr>
          <w:ilvl w:val="0"/>
          <w:numId w:val="0"/>
        </w:numPr>
      </w:pPr>
      <w:r w:rsidRPr="000A4254">
        <w:rPr>
          <w:b/>
          <w:bCs/>
        </w:rPr>
        <w:t xml:space="preserve">Bowdoin Central Mentoring, </w:t>
      </w:r>
      <w:r>
        <w:t>Bowdoin, ME</w:t>
      </w:r>
      <w:r w:rsidR="00BC314B">
        <w:t xml:space="preserve">                                                                                     Sep 2025-Present</w:t>
      </w:r>
    </w:p>
    <w:p w14:paraId="5E77F348" w14:textId="22D49786" w:rsidR="000A4254" w:rsidRPr="00220A3C" w:rsidRDefault="00E1166F" w:rsidP="000A4254">
      <w:pPr>
        <w:pStyle w:val="Style1"/>
      </w:pPr>
      <w:r>
        <w:t xml:space="preserve">Engaged with a singular </w:t>
      </w:r>
      <w:r w:rsidR="000126E9">
        <w:t xml:space="preserve">buddy, developing a </w:t>
      </w:r>
      <w:r w:rsidR="009F47F5">
        <w:t>meaningful</w:t>
      </w:r>
      <w:r w:rsidR="000126E9">
        <w:t xml:space="preserve"> relationship over the course of months</w:t>
      </w:r>
    </w:p>
    <w:p w14:paraId="1F8691FA" w14:textId="157E4CBA" w:rsidR="00154DFA" w:rsidRDefault="00A81291" w:rsidP="00220A3C">
      <w:pPr>
        <w:pStyle w:val="Heading1"/>
        <w:rPr>
          <w:sz w:val="16"/>
        </w:rPr>
      </w:pPr>
      <w:r>
        <w:t>s</w:t>
      </w:r>
      <w:r w:rsidR="00154DFA">
        <w:t>kill</w:t>
      </w:r>
      <w:r w:rsidR="001E1973">
        <w:t>s</w:t>
      </w:r>
      <w:r w:rsidR="00DB5CB7">
        <w:t>,</w:t>
      </w:r>
      <w:r w:rsidR="001E1973">
        <w:t xml:space="preserve"> interests</w:t>
      </w:r>
      <w:r w:rsidR="00DA26A9">
        <w:t>, anything else you’d like to add</w:t>
      </w:r>
      <w:r w:rsidR="00154DFA">
        <w:rPr>
          <w:sz w:val="10"/>
        </w:rPr>
        <w:t xml:space="preserve">  </w:t>
      </w:r>
    </w:p>
    <w:p w14:paraId="3B0544F5" w14:textId="19AD1F46" w:rsidR="00154DFA" w:rsidRDefault="0070793F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sz w:val="20"/>
        </w:rPr>
        <w:t>Technical</w:t>
      </w:r>
      <w:r w:rsidR="00154DFA">
        <w:rPr>
          <w:rFonts w:ascii="Times New Roman" w:hAnsi="Times New Roman"/>
          <w:b/>
          <w:sz w:val="20"/>
        </w:rPr>
        <w:t xml:space="preserve"> Skills:</w:t>
      </w:r>
      <w:r w:rsidR="00153A24">
        <w:rPr>
          <w:rFonts w:ascii="Times New Roman" w:hAnsi="Times New Roman"/>
          <w:sz w:val="20"/>
        </w:rPr>
        <w:t xml:space="preserve"> </w:t>
      </w:r>
      <w:r w:rsidR="0041652F">
        <w:rPr>
          <w:rFonts w:ascii="Times New Roman" w:hAnsi="Times New Roman"/>
          <w:sz w:val="20"/>
        </w:rPr>
        <w:t xml:space="preserve">Proficient in </w:t>
      </w:r>
      <w:r w:rsidR="00C96395">
        <w:rPr>
          <w:rFonts w:ascii="Times New Roman" w:hAnsi="Times New Roman"/>
          <w:sz w:val="20"/>
        </w:rPr>
        <w:t>Microsoft Office</w:t>
      </w:r>
      <w:r w:rsidR="00D33BF7">
        <w:rPr>
          <w:rFonts w:ascii="Times New Roman" w:hAnsi="Times New Roman"/>
          <w:sz w:val="20"/>
        </w:rPr>
        <w:t xml:space="preserve"> and Adobe platforms</w:t>
      </w:r>
    </w:p>
    <w:p w14:paraId="4CC74E7F" w14:textId="163A815D" w:rsidR="00671F71" w:rsidRDefault="00171A9C" w:rsidP="00BD5105">
      <w:pPr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/>
          <w:sz w:val="20"/>
        </w:rPr>
        <w:t xml:space="preserve">Languages: </w:t>
      </w:r>
      <w:r w:rsidR="00C9355B">
        <w:rPr>
          <w:rFonts w:ascii="Times New Roman" w:hAnsi="Times New Roman"/>
          <w:bCs/>
          <w:sz w:val="20"/>
        </w:rPr>
        <w:t>Native speaker</w:t>
      </w:r>
      <w:r w:rsidR="00E166B3">
        <w:rPr>
          <w:rFonts w:ascii="Times New Roman" w:hAnsi="Times New Roman"/>
          <w:bCs/>
          <w:sz w:val="20"/>
        </w:rPr>
        <w:t xml:space="preserve"> in English and Spanish </w:t>
      </w:r>
    </w:p>
    <w:p w14:paraId="311744B4" w14:textId="5D819850" w:rsidR="00BD5105" w:rsidRDefault="00BD5105" w:rsidP="00BD5105">
      <w:pPr>
        <w:rPr>
          <w:rFonts w:ascii="Times New Roman" w:hAnsi="Times New Roman"/>
          <w:sz w:val="20"/>
        </w:rPr>
      </w:pPr>
    </w:p>
    <w:sectPr w:rsidR="00BD5105" w:rsidSect="00153A24">
      <w:headerReference w:type="even" r:id="rId11"/>
      <w:pgSz w:w="12240" w:h="15840"/>
      <w:pgMar w:top="1008" w:right="1440" w:bottom="72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767AA2" w14:textId="77777777" w:rsidR="006E3205" w:rsidRDefault="006E3205">
      <w:r>
        <w:separator/>
      </w:r>
    </w:p>
  </w:endnote>
  <w:endnote w:type="continuationSeparator" w:id="0">
    <w:p w14:paraId="5E45FDFA" w14:textId="77777777" w:rsidR="006E3205" w:rsidRDefault="006E3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30B901" w14:textId="77777777" w:rsidR="006E3205" w:rsidRDefault="006E3205">
      <w:r>
        <w:separator/>
      </w:r>
    </w:p>
  </w:footnote>
  <w:footnote w:type="continuationSeparator" w:id="0">
    <w:p w14:paraId="1F4278FB" w14:textId="77777777" w:rsidR="006E3205" w:rsidRDefault="006E3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BD5253" w14:textId="77777777" w:rsidR="00154DFA" w:rsidRDefault="00154DFA"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multilevel"/>
    <w:tmpl w:val="76284470"/>
    <w:lvl w:ilvl="0">
      <w:start w:val="1"/>
      <w:numFmt w:val="bullet"/>
      <w:lvlText w:val="•"/>
      <w:lvlJc w:val="left"/>
      <w:pPr>
        <w:ind w:left="283" w:hanging="283"/>
      </w:pPr>
      <w:rPr>
        <w:sz w:val="24"/>
        <w:szCs w:val="24"/>
      </w:rPr>
    </w:lvl>
    <w:lvl w:ilvl="1">
      <w:start w:val="1"/>
      <w:numFmt w:val="bullet"/>
      <w:pStyle w:val="Style1"/>
      <w:lvlText w:val="•"/>
      <w:lvlJc w:val="left"/>
      <w:pPr>
        <w:ind w:left="708" w:hanging="283"/>
      </w:pPr>
      <w:rPr>
        <w:sz w:val="24"/>
        <w:szCs w:val="24"/>
      </w:rPr>
    </w:lvl>
    <w:lvl w:ilvl="2">
      <w:start w:val="1"/>
      <w:numFmt w:val="bullet"/>
      <w:lvlText w:val="•"/>
      <w:lvlJc w:val="left"/>
      <w:pPr>
        <w:ind w:left="1414" w:hanging="283"/>
      </w:pPr>
      <w:rPr>
        <w:sz w:val="24"/>
        <w:szCs w:val="24"/>
      </w:rPr>
    </w:lvl>
    <w:lvl w:ilvl="3">
      <w:start w:val="1"/>
      <w:numFmt w:val="bullet"/>
      <w:lvlText w:val="•"/>
      <w:lvlJc w:val="left"/>
      <w:pPr>
        <w:ind w:left="2121" w:hanging="283"/>
      </w:pPr>
      <w:rPr>
        <w:sz w:val="24"/>
        <w:szCs w:val="24"/>
      </w:rPr>
    </w:lvl>
    <w:lvl w:ilvl="4">
      <w:start w:val="1"/>
      <w:numFmt w:val="bullet"/>
      <w:lvlText w:val="•"/>
      <w:lvlJc w:val="left"/>
      <w:pPr>
        <w:ind w:left="2828" w:hanging="283"/>
      </w:pPr>
      <w:rPr>
        <w:sz w:val="24"/>
        <w:szCs w:val="24"/>
      </w:rPr>
    </w:lvl>
    <w:lvl w:ilvl="5">
      <w:start w:val="1"/>
      <w:numFmt w:val="bullet"/>
      <w:lvlText w:val="•"/>
      <w:lvlJc w:val="left"/>
      <w:pPr>
        <w:ind w:left="3535" w:hanging="283"/>
      </w:pPr>
      <w:rPr>
        <w:sz w:val="24"/>
        <w:szCs w:val="24"/>
      </w:rPr>
    </w:lvl>
    <w:lvl w:ilvl="6">
      <w:start w:val="1"/>
      <w:numFmt w:val="bullet"/>
      <w:lvlText w:val="•"/>
      <w:lvlJc w:val="left"/>
      <w:pPr>
        <w:ind w:left="4242" w:hanging="283"/>
      </w:pPr>
      <w:rPr>
        <w:sz w:val="24"/>
        <w:szCs w:val="24"/>
      </w:rPr>
    </w:lvl>
    <w:lvl w:ilvl="7">
      <w:start w:val="1"/>
      <w:numFmt w:val="bullet"/>
      <w:lvlText w:val="•"/>
      <w:lvlJc w:val="left"/>
      <w:pPr>
        <w:ind w:left="4949" w:hanging="283"/>
      </w:pPr>
      <w:rPr>
        <w:sz w:val="24"/>
        <w:szCs w:val="24"/>
      </w:rPr>
    </w:lvl>
    <w:lvl w:ilvl="8">
      <w:start w:val="1"/>
      <w:numFmt w:val="bullet"/>
      <w:lvlText w:val="•"/>
      <w:lvlJc w:val="left"/>
      <w:pPr>
        <w:ind w:left="5656" w:hanging="283"/>
      </w:pPr>
      <w:rPr>
        <w:sz w:val="24"/>
        <w:szCs w:val="24"/>
      </w:rPr>
    </w:lvl>
  </w:abstractNum>
  <w:abstractNum w:abstractNumId="1" w15:restartNumberingAfterBreak="0">
    <w:nsid w:val="073D5C3B"/>
    <w:multiLevelType w:val="hybridMultilevel"/>
    <w:tmpl w:val="3BC8E9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A5204F"/>
    <w:multiLevelType w:val="hybridMultilevel"/>
    <w:tmpl w:val="D4DA3534"/>
    <w:lvl w:ilvl="0" w:tplc="7CD45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6728F"/>
    <w:multiLevelType w:val="hybridMultilevel"/>
    <w:tmpl w:val="5106E2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C577E6"/>
    <w:multiLevelType w:val="hybridMultilevel"/>
    <w:tmpl w:val="FAAE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D225A"/>
    <w:multiLevelType w:val="multilevel"/>
    <w:tmpl w:val="00000001"/>
    <w:lvl w:ilvl="0">
      <w:start w:val="1"/>
      <w:numFmt w:val="bullet"/>
      <w:lvlText w:val="•"/>
      <w:lvlJc w:val="left"/>
      <w:pPr>
        <w:ind w:left="707" w:hanging="283"/>
      </w:pPr>
      <w:rPr>
        <w:sz w:val="24"/>
        <w:szCs w:val="24"/>
      </w:rPr>
    </w:lvl>
    <w:lvl w:ilvl="1">
      <w:start w:val="1"/>
      <w:numFmt w:val="bullet"/>
      <w:lvlText w:val="•"/>
      <w:lvlJc w:val="left"/>
      <w:pPr>
        <w:ind w:left="1132" w:hanging="283"/>
      </w:pPr>
      <w:rPr>
        <w:sz w:val="24"/>
        <w:szCs w:val="24"/>
      </w:rPr>
    </w:lvl>
    <w:lvl w:ilvl="2">
      <w:start w:val="1"/>
      <w:numFmt w:val="bullet"/>
      <w:lvlText w:val="•"/>
      <w:lvlJc w:val="left"/>
      <w:pPr>
        <w:ind w:left="1838" w:hanging="283"/>
      </w:pPr>
      <w:rPr>
        <w:sz w:val="24"/>
        <w:szCs w:val="24"/>
      </w:rPr>
    </w:lvl>
    <w:lvl w:ilvl="3">
      <w:start w:val="1"/>
      <w:numFmt w:val="bullet"/>
      <w:lvlText w:val="•"/>
      <w:lvlJc w:val="left"/>
      <w:pPr>
        <w:ind w:left="2545" w:hanging="283"/>
      </w:pPr>
      <w:rPr>
        <w:sz w:val="24"/>
        <w:szCs w:val="24"/>
      </w:rPr>
    </w:lvl>
    <w:lvl w:ilvl="4">
      <w:start w:val="1"/>
      <w:numFmt w:val="bullet"/>
      <w:lvlText w:val="•"/>
      <w:lvlJc w:val="left"/>
      <w:pPr>
        <w:ind w:left="3252" w:hanging="283"/>
      </w:pPr>
      <w:rPr>
        <w:sz w:val="24"/>
        <w:szCs w:val="24"/>
      </w:rPr>
    </w:lvl>
    <w:lvl w:ilvl="5">
      <w:start w:val="1"/>
      <w:numFmt w:val="bullet"/>
      <w:lvlText w:val="•"/>
      <w:lvlJc w:val="left"/>
      <w:pPr>
        <w:ind w:left="3959" w:hanging="283"/>
      </w:pPr>
      <w:rPr>
        <w:sz w:val="24"/>
        <w:szCs w:val="24"/>
      </w:rPr>
    </w:lvl>
    <w:lvl w:ilvl="6">
      <w:start w:val="1"/>
      <w:numFmt w:val="bullet"/>
      <w:lvlText w:val="•"/>
      <w:lvlJc w:val="left"/>
      <w:pPr>
        <w:ind w:left="4666" w:hanging="283"/>
      </w:pPr>
      <w:rPr>
        <w:sz w:val="24"/>
        <w:szCs w:val="24"/>
      </w:rPr>
    </w:lvl>
    <w:lvl w:ilvl="7">
      <w:start w:val="1"/>
      <w:numFmt w:val="bullet"/>
      <w:lvlText w:val="•"/>
      <w:lvlJc w:val="left"/>
      <w:pPr>
        <w:ind w:left="5373" w:hanging="283"/>
      </w:pPr>
      <w:rPr>
        <w:sz w:val="24"/>
        <w:szCs w:val="24"/>
      </w:rPr>
    </w:lvl>
    <w:lvl w:ilvl="8">
      <w:start w:val="1"/>
      <w:numFmt w:val="bullet"/>
      <w:lvlText w:val="•"/>
      <w:lvlJc w:val="left"/>
      <w:pPr>
        <w:ind w:left="6080" w:hanging="283"/>
      </w:pPr>
      <w:rPr>
        <w:sz w:val="24"/>
        <w:szCs w:val="24"/>
      </w:rPr>
    </w:lvl>
  </w:abstractNum>
  <w:abstractNum w:abstractNumId="6" w15:restartNumberingAfterBreak="0">
    <w:nsid w:val="39BD50B3"/>
    <w:multiLevelType w:val="hybridMultilevel"/>
    <w:tmpl w:val="77DCB0EA"/>
    <w:lvl w:ilvl="0" w:tplc="7CD45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7625B"/>
    <w:multiLevelType w:val="multilevel"/>
    <w:tmpl w:val="00000001"/>
    <w:lvl w:ilvl="0">
      <w:start w:val="1"/>
      <w:numFmt w:val="bullet"/>
      <w:lvlText w:val="•"/>
      <w:lvlJc w:val="left"/>
      <w:pPr>
        <w:ind w:left="283" w:hanging="283"/>
      </w:pPr>
      <w:rPr>
        <w:sz w:val="24"/>
        <w:szCs w:val="24"/>
      </w:rPr>
    </w:lvl>
    <w:lvl w:ilvl="1">
      <w:start w:val="1"/>
      <w:numFmt w:val="bullet"/>
      <w:lvlText w:val="•"/>
      <w:lvlJc w:val="left"/>
      <w:pPr>
        <w:ind w:left="708" w:hanging="283"/>
      </w:pPr>
      <w:rPr>
        <w:sz w:val="24"/>
        <w:szCs w:val="24"/>
      </w:rPr>
    </w:lvl>
    <w:lvl w:ilvl="2">
      <w:start w:val="1"/>
      <w:numFmt w:val="bullet"/>
      <w:lvlText w:val="•"/>
      <w:lvlJc w:val="left"/>
      <w:pPr>
        <w:ind w:left="1414" w:hanging="283"/>
      </w:pPr>
      <w:rPr>
        <w:sz w:val="24"/>
        <w:szCs w:val="24"/>
      </w:rPr>
    </w:lvl>
    <w:lvl w:ilvl="3">
      <w:start w:val="1"/>
      <w:numFmt w:val="bullet"/>
      <w:lvlText w:val="•"/>
      <w:lvlJc w:val="left"/>
      <w:pPr>
        <w:ind w:left="2121" w:hanging="283"/>
      </w:pPr>
      <w:rPr>
        <w:sz w:val="24"/>
        <w:szCs w:val="24"/>
      </w:rPr>
    </w:lvl>
    <w:lvl w:ilvl="4">
      <w:start w:val="1"/>
      <w:numFmt w:val="bullet"/>
      <w:lvlText w:val="•"/>
      <w:lvlJc w:val="left"/>
      <w:pPr>
        <w:ind w:left="2828" w:hanging="283"/>
      </w:pPr>
      <w:rPr>
        <w:sz w:val="24"/>
        <w:szCs w:val="24"/>
      </w:rPr>
    </w:lvl>
    <w:lvl w:ilvl="5">
      <w:start w:val="1"/>
      <w:numFmt w:val="bullet"/>
      <w:lvlText w:val="•"/>
      <w:lvlJc w:val="left"/>
      <w:pPr>
        <w:ind w:left="3535" w:hanging="283"/>
      </w:pPr>
      <w:rPr>
        <w:sz w:val="24"/>
        <w:szCs w:val="24"/>
      </w:rPr>
    </w:lvl>
    <w:lvl w:ilvl="6">
      <w:start w:val="1"/>
      <w:numFmt w:val="bullet"/>
      <w:lvlText w:val="•"/>
      <w:lvlJc w:val="left"/>
      <w:pPr>
        <w:ind w:left="4242" w:hanging="283"/>
      </w:pPr>
      <w:rPr>
        <w:sz w:val="24"/>
        <w:szCs w:val="24"/>
      </w:rPr>
    </w:lvl>
    <w:lvl w:ilvl="7">
      <w:start w:val="1"/>
      <w:numFmt w:val="bullet"/>
      <w:lvlText w:val="•"/>
      <w:lvlJc w:val="left"/>
      <w:pPr>
        <w:ind w:left="4949" w:hanging="283"/>
      </w:pPr>
      <w:rPr>
        <w:sz w:val="24"/>
        <w:szCs w:val="24"/>
      </w:rPr>
    </w:lvl>
    <w:lvl w:ilvl="8">
      <w:start w:val="1"/>
      <w:numFmt w:val="bullet"/>
      <w:lvlText w:val="•"/>
      <w:lvlJc w:val="left"/>
      <w:pPr>
        <w:ind w:left="5656" w:hanging="283"/>
      </w:pPr>
      <w:rPr>
        <w:sz w:val="24"/>
        <w:szCs w:val="24"/>
      </w:rPr>
    </w:lvl>
  </w:abstractNum>
  <w:abstractNum w:abstractNumId="8" w15:restartNumberingAfterBreak="0">
    <w:nsid w:val="4C830F6F"/>
    <w:multiLevelType w:val="hybridMultilevel"/>
    <w:tmpl w:val="9BE89F5C"/>
    <w:lvl w:ilvl="0" w:tplc="7CD45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726B98"/>
    <w:multiLevelType w:val="hybridMultilevel"/>
    <w:tmpl w:val="CFFCB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938B8"/>
    <w:multiLevelType w:val="hybridMultilevel"/>
    <w:tmpl w:val="69E26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1221DF"/>
    <w:multiLevelType w:val="hybridMultilevel"/>
    <w:tmpl w:val="4104BEAC"/>
    <w:lvl w:ilvl="0" w:tplc="7CD4585E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62675230"/>
    <w:multiLevelType w:val="hybridMultilevel"/>
    <w:tmpl w:val="C8BEC47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6D262C69"/>
    <w:multiLevelType w:val="hybridMultilevel"/>
    <w:tmpl w:val="F1CCAAAC"/>
    <w:lvl w:ilvl="0" w:tplc="7CD4585E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740A7822"/>
    <w:multiLevelType w:val="hybridMultilevel"/>
    <w:tmpl w:val="D8FA9294"/>
    <w:lvl w:ilvl="0" w:tplc="9ACAB254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79590F01"/>
    <w:multiLevelType w:val="hybridMultilevel"/>
    <w:tmpl w:val="408A542E"/>
    <w:lvl w:ilvl="0" w:tplc="A06CF9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809604">
    <w:abstractNumId w:val="0"/>
  </w:num>
  <w:num w:numId="2" w16cid:durableId="2031836367">
    <w:abstractNumId w:val="12"/>
  </w:num>
  <w:num w:numId="3" w16cid:durableId="194854296">
    <w:abstractNumId w:val="7"/>
  </w:num>
  <w:num w:numId="4" w16cid:durableId="1152411671">
    <w:abstractNumId w:val="5"/>
  </w:num>
  <w:num w:numId="5" w16cid:durableId="7871803">
    <w:abstractNumId w:val="9"/>
  </w:num>
  <w:num w:numId="6" w16cid:durableId="809059163">
    <w:abstractNumId w:val="10"/>
  </w:num>
  <w:num w:numId="7" w16cid:durableId="433400352">
    <w:abstractNumId w:val="2"/>
  </w:num>
  <w:num w:numId="8" w16cid:durableId="1827471755">
    <w:abstractNumId w:val="15"/>
  </w:num>
  <w:num w:numId="9" w16cid:durableId="1418284227">
    <w:abstractNumId w:val="1"/>
  </w:num>
  <w:num w:numId="10" w16cid:durableId="1947956906">
    <w:abstractNumId w:val="4"/>
  </w:num>
  <w:num w:numId="11" w16cid:durableId="1135484339">
    <w:abstractNumId w:val="3"/>
  </w:num>
  <w:num w:numId="12" w16cid:durableId="619923502">
    <w:abstractNumId w:val="11"/>
  </w:num>
  <w:num w:numId="13" w16cid:durableId="1463226463">
    <w:abstractNumId w:val="6"/>
  </w:num>
  <w:num w:numId="14" w16cid:durableId="149294072">
    <w:abstractNumId w:val="14"/>
  </w:num>
  <w:num w:numId="15" w16cid:durableId="564218523">
    <w:abstractNumId w:val="13"/>
  </w:num>
  <w:num w:numId="16" w16cid:durableId="130288044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embedSystemFonts/>
  <w:bordersDoNotSurroundHeader/>
  <w:bordersDoNotSurroundFooter/>
  <w:proofState w:spelling="clean" w:grammar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D72"/>
    <w:rsid w:val="00003391"/>
    <w:rsid w:val="000072BA"/>
    <w:rsid w:val="000126E9"/>
    <w:rsid w:val="00012901"/>
    <w:rsid w:val="00017329"/>
    <w:rsid w:val="00025889"/>
    <w:rsid w:val="00026BBD"/>
    <w:rsid w:val="00030EC8"/>
    <w:rsid w:val="00043C60"/>
    <w:rsid w:val="00050781"/>
    <w:rsid w:val="00051DA9"/>
    <w:rsid w:val="00056CCA"/>
    <w:rsid w:val="00063BCC"/>
    <w:rsid w:val="000651EC"/>
    <w:rsid w:val="000656DC"/>
    <w:rsid w:val="000708AF"/>
    <w:rsid w:val="00075B1D"/>
    <w:rsid w:val="00076FD0"/>
    <w:rsid w:val="00084154"/>
    <w:rsid w:val="00086E2A"/>
    <w:rsid w:val="000914BF"/>
    <w:rsid w:val="000A1B42"/>
    <w:rsid w:val="000A4254"/>
    <w:rsid w:val="000A77D5"/>
    <w:rsid w:val="000B3528"/>
    <w:rsid w:val="000B35D5"/>
    <w:rsid w:val="000C1B11"/>
    <w:rsid w:val="000D5113"/>
    <w:rsid w:val="000E162D"/>
    <w:rsid w:val="000E3041"/>
    <w:rsid w:val="000F2174"/>
    <w:rsid w:val="000F2B7F"/>
    <w:rsid w:val="001052F6"/>
    <w:rsid w:val="001070D5"/>
    <w:rsid w:val="00113512"/>
    <w:rsid w:val="00115AF8"/>
    <w:rsid w:val="00120108"/>
    <w:rsid w:val="0013193B"/>
    <w:rsid w:val="0014437A"/>
    <w:rsid w:val="00147036"/>
    <w:rsid w:val="00153A24"/>
    <w:rsid w:val="00154DFA"/>
    <w:rsid w:val="00155071"/>
    <w:rsid w:val="00155287"/>
    <w:rsid w:val="0015788C"/>
    <w:rsid w:val="001624AA"/>
    <w:rsid w:val="00162776"/>
    <w:rsid w:val="00171A9C"/>
    <w:rsid w:val="00174586"/>
    <w:rsid w:val="0018111B"/>
    <w:rsid w:val="00183C11"/>
    <w:rsid w:val="00183C78"/>
    <w:rsid w:val="00184405"/>
    <w:rsid w:val="00195A6E"/>
    <w:rsid w:val="001A0BF0"/>
    <w:rsid w:val="001A5F58"/>
    <w:rsid w:val="001A74D4"/>
    <w:rsid w:val="001A74F3"/>
    <w:rsid w:val="001B0911"/>
    <w:rsid w:val="001B2516"/>
    <w:rsid w:val="001B2998"/>
    <w:rsid w:val="001B4BF3"/>
    <w:rsid w:val="001D3498"/>
    <w:rsid w:val="001D3668"/>
    <w:rsid w:val="001D59B7"/>
    <w:rsid w:val="001D5AA5"/>
    <w:rsid w:val="001D5CA5"/>
    <w:rsid w:val="001E0540"/>
    <w:rsid w:val="001E13E8"/>
    <w:rsid w:val="001E1973"/>
    <w:rsid w:val="001F2B30"/>
    <w:rsid w:val="001F5C93"/>
    <w:rsid w:val="001F652E"/>
    <w:rsid w:val="00211DD4"/>
    <w:rsid w:val="002124D8"/>
    <w:rsid w:val="002165E5"/>
    <w:rsid w:val="00220A3C"/>
    <w:rsid w:val="00223931"/>
    <w:rsid w:val="00225547"/>
    <w:rsid w:val="002437B4"/>
    <w:rsid w:val="00244EF7"/>
    <w:rsid w:val="00246C04"/>
    <w:rsid w:val="00255E0E"/>
    <w:rsid w:val="00257196"/>
    <w:rsid w:val="002612EE"/>
    <w:rsid w:val="00264C0A"/>
    <w:rsid w:val="00265A9F"/>
    <w:rsid w:val="002702CD"/>
    <w:rsid w:val="0027045D"/>
    <w:rsid w:val="0028324A"/>
    <w:rsid w:val="002832C2"/>
    <w:rsid w:val="0028534B"/>
    <w:rsid w:val="00290280"/>
    <w:rsid w:val="00293BD8"/>
    <w:rsid w:val="00296370"/>
    <w:rsid w:val="002A4043"/>
    <w:rsid w:val="002B4568"/>
    <w:rsid w:val="002B7C2E"/>
    <w:rsid w:val="002C01C6"/>
    <w:rsid w:val="002C04BB"/>
    <w:rsid w:val="002C3730"/>
    <w:rsid w:val="002D5125"/>
    <w:rsid w:val="002E76C2"/>
    <w:rsid w:val="002F1B5C"/>
    <w:rsid w:val="002F4E2C"/>
    <w:rsid w:val="00300EAB"/>
    <w:rsid w:val="00301118"/>
    <w:rsid w:val="0030763C"/>
    <w:rsid w:val="003146A9"/>
    <w:rsid w:val="003358D4"/>
    <w:rsid w:val="003363B2"/>
    <w:rsid w:val="0034587A"/>
    <w:rsid w:val="0034711B"/>
    <w:rsid w:val="0035113F"/>
    <w:rsid w:val="00351652"/>
    <w:rsid w:val="003610D5"/>
    <w:rsid w:val="00365FB6"/>
    <w:rsid w:val="00366CE0"/>
    <w:rsid w:val="00372D53"/>
    <w:rsid w:val="0037349E"/>
    <w:rsid w:val="00375ACA"/>
    <w:rsid w:val="003769DD"/>
    <w:rsid w:val="0038006C"/>
    <w:rsid w:val="003820FE"/>
    <w:rsid w:val="00387FFD"/>
    <w:rsid w:val="0039032A"/>
    <w:rsid w:val="00393851"/>
    <w:rsid w:val="003A278E"/>
    <w:rsid w:val="003B3C46"/>
    <w:rsid w:val="003B5B45"/>
    <w:rsid w:val="003C4A91"/>
    <w:rsid w:val="003C796A"/>
    <w:rsid w:val="003C7F71"/>
    <w:rsid w:val="003E51A0"/>
    <w:rsid w:val="003F035A"/>
    <w:rsid w:val="00400CCF"/>
    <w:rsid w:val="00401745"/>
    <w:rsid w:val="004018F8"/>
    <w:rsid w:val="00402EB4"/>
    <w:rsid w:val="004064B9"/>
    <w:rsid w:val="00413915"/>
    <w:rsid w:val="0041652F"/>
    <w:rsid w:val="00420A05"/>
    <w:rsid w:val="004238F0"/>
    <w:rsid w:val="00425546"/>
    <w:rsid w:val="00427DCD"/>
    <w:rsid w:val="00430C68"/>
    <w:rsid w:val="004310A5"/>
    <w:rsid w:val="004519CE"/>
    <w:rsid w:val="00452BB0"/>
    <w:rsid w:val="00466023"/>
    <w:rsid w:val="00473F65"/>
    <w:rsid w:val="00475BB7"/>
    <w:rsid w:val="004762E0"/>
    <w:rsid w:val="004763FF"/>
    <w:rsid w:val="00485FC8"/>
    <w:rsid w:val="004B1230"/>
    <w:rsid w:val="004B23C3"/>
    <w:rsid w:val="004D1BF1"/>
    <w:rsid w:val="004E6EFC"/>
    <w:rsid w:val="004E7B93"/>
    <w:rsid w:val="00505A1C"/>
    <w:rsid w:val="005141AA"/>
    <w:rsid w:val="00527E59"/>
    <w:rsid w:val="00530BC0"/>
    <w:rsid w:val="00534111"/>
    <w:rsid w:val="005436FC"/>
    <w:rsid w:val="0054666D"/>
    <w:rsid w:val="005539BF"/>
    <w:rsid w:val="0056386D"/>
    <w:rsid w:val="00574F20"/>
    <w:rsid w:val="00577865"/>
    <w:rsid w:val="00580B20"/>
    <w:rsid w:val="00581B9D"/>
    <w:rsid w:val="00592379"/>
    <w:rsid w:val="00593BF6"/>
    <w:rsid w:val="005A383D"/>
    <w:rsid w:val="005B4C8F"/>
    <w:rsid w:val="005C044B"/>
    <w:rsid w:val="005D0FA0"/>
    <w:rsid w:val="005D1833"/>
    <w:rsid w:val="005D5440"/>
    <w:rsid w:val="005D57EF"/>
    <w:rsid w:val="005E3589"/>
    <w:rsid w:val="005F4502"/>
    <w:rsid w:val="005F761D"/>
    <w:rsid w:val="00607EB6"/>
    <w:rsid w:val="006172B2"/>
    <w:rsid w:val="00622E90"/>
    <w:rsid w:val="0062484B"/>
    <w:rsid w:val="00636E6D"/>
    <w:rsid w:val="00636FA6"/>
    <w:rsid w:val="00645EC7"/>
    <w:rsid w:val="00654916"/>
    <w:rsid w:val="00671F71"/>
    <w:rsid w:val="00675A24"/>
    <w:rsid w:val="006813C8"/>
    <w:rsid w:val="00682D72"/>
    <w:rsid w:val="006865A4"/>
    <w:rsid w:val="006927F5"/>
    <w:rsid w:val="00693EE4"/>
    <w:rsid w:val="00695F04"/>
    <w:rsid w:val="006977F2"/>
    <w:rsid w:val="006A1225"/>
    <w:rsid w:val="006A5EAF"/>
    <w:rsid w:val="006C2F38"/>
    <w:rsid w:val="006C64C3"/>
    <w:rsid w:val="006D1130"/>
    <w:rsid w:val="006D3155"/>
    <w:rsid w:val="006E28F5"/>
    <w:rsid w:val="006E3205"/>
    <w:rsid w:val="006E40E8"/>
    <w:rsid w:val="006E51F0"/>
    <w:rsid w:val="006E5439"/>
    <w:rsid w:val="006E7E03"/>
    <w:rsid w:val="006F0C16"/>
    <w:rsid w:val="006F2AEA"/>
    <w:rsid w:val="00701AD1"/>
    <w:rsid w:val="00703AA4"/>
    <w:rsid w:val="007067AE"/>
    <w:rsid w:val="0070793F"/>
    <w:rsid w:val="00714418"/>
    <w:rsid w:val="00727BEB"/>
    <w:rsid w:val="00735118"/>
    <w:rsid w:val="00737161"/>
    <w:rsid w:val="00740C9B"/>
    <w:rsid w:val="007427A4"/>
    <w:rsid w:val="007504C9"/>
    <w:rsid w:val="00756F7B"/>
    <w:rsid w:val="007700A1"/>
    <w:rsid w:val="00770504"/>
    <w:rsid w:val="00770F01"/>
    <w:rsid w:val="00777AA3"/>
    <w:rsid w:val="0078114F"/>
    <w:rsid w:val="00781E7D"/>
    <w:rsid w:val="007823F2"/>
    <w:rsid w:val="00783387"/>
    <w:rsid w:val="00785F99"/>
    <w:rsid w:val="007A5EBA"/>
    <w:rsid w:val="007B0FE4"/>
    <w:rsid w:val="007B207E"/>
    <w:rsid w:val="007B4C70"/>
    <w:rsid w:val="007C1C4A"/>
    <w:rsid w:val="007D60B6"/>
    <w:rsid w:val="007D7717"/>
    <w:rsid w:val="007E3223"/>
    <w:rsid w:val="007E574C"/>
    <w:rsid w:val="007E5D8C"/>
    <w:rsid w:val="007F3967"/>
    <w:rsid w:val="007F4112"/>
    <w:rsid w:val="007F51DE"/>
    <w:rsid w:val="008105A7"/>
    <w:rsid w:val="00813AF7"/>
    <w:rsid w:val="00821795"/>
    <w:rsid w:val="008360F9"/>
    <w:rsid w:val="00837C7C"/>
    <w:rsid w:val="008432D5"/>
    <w:rsid w:val="00844617"/>
    <w:rsid w:val="00845D18"/>
    <w:rsid w:val="00846E83"/>
    <w:rsid w:val="0085616E"/>
    <w:rsid w:val="00856936"/>
    <w:rsid w:val="00862D38"/>
    <w:rsid w:val="008644D7"/>
    <w:rsid w:val="00865C4E"/>
    <w:rsid w:val="00870732"/>
    <w:rsid w:val="00874659"/>
    <w:rsid w:val="008802EC"/>
    <w:rsid w:val="00880668"/>
    <w:rsid w:val="008910C6"/>
    <w:rsid w:val="00892C2A"/>
    <w:rsid w:val="008A081E"/>
    <w:rsid w:val="008A2736"/>
    <w:rsid w:val="008A5A8B"/>
    <w:rsid w:val="008B3365"/>
    <w:rsid w:val="008B3D24"/>
    <w:rsid w:val="008D6629"/>
    <w:rsid w:val="008E01CB"/>
    <w:rsid w:val="008E4C41"/>
    <w:rsid w:val="008E4C99"/>
    <w:rsid w:val="008F5716"/>
    <w:rsid w:val="009021A1"/>
    <w:rsid w:val="009023E5"/>
    <w:rsid w:val="0090314F"/>
    <w:rsid w:val="00917BDB"/>
    <w:rsid w:val="00917E64"/>
    <w:rsid w:val="009210BC"/>
    <w:rsid w:val="00923FA6"/>
    <w:rsid w:val="0092667C"/>
    <w:rsid w:val="00926DAD"/>
    <w:rsid w:val="0093775A"/>
    <w:rsid w:val="00965953"/>
    <w:rsid w:val="00972E2F"/>
    <w:rsid w:val="00974AB5"/>
    <w:rsid w:val="00982C36"/>
    <w:rsid w:val="0098352F"/>
    <w:rsid w:val="00994353"/>
    <w:rsid w:val="00994D7B"/>
    <w:rsid w:val="009979A3"/>
    <w:rsid w:val="009A0729"/>
    <w:rsid w:val="009B018C"/>
    <w:rsid w:val="009B0293"/>
    <w:rsid w:val="009B152E"/>
    <w:rsid w:val="009B18FE"/>
    <w:rsid w:val="009B47B1"/>
    <w:rsid w:val="009C2034"/>
    <w:rsid w:val="009C2C41"/>
    <w:rsid w:val="009C3B36"/>
    <w:rsid w:val="009C5A6A"/>
    <w:rsid w:val="009C6017"/>
    <w:rsid w:val="009C62B7"/>
    <w:rsid w:val="009D4E78"/>
    <w:rsid w:val="009E1597"/>
    <w:rsid w:val="009E6162"/>
    <w:rsid w:val="009F209F"/>
    <w:rsid w:val="009F373E"/>
    <w:rsid w:val="009F3897"/>
    <w:rsid w:val="009F47F5"/>
    <w:rsid w:val="00A01656"/>
    <w:rsid w:val="00A06750"/>
    <w:rsid w:val="00A06D3A"/>
    <w:rsid w:val="00A1730B"/>
    <w:rsid w:val="00A204DE"/>
    <w:rsid w:val="00A20EE2"/>
    <w:rsid w:val="00A21E0E"/>
    <w:rsid w:val="00A2596D"/>
    <w:rsid w:val="00A27FFB"/>
    <w:rsid w:val="00A30074"/>
    <w:rsid w:val="00A3068D"/>
    <w:rsid w:val="00A31D53"/>
    <w:rsid w:val="00A43AA2"/>
    <w:rsid w:val="00A44C87"/>
    <w:rsid w:val="00A45481"/>
    <w:rsid w:val="00A525CF"/>
    <w:rsid w:val="00A66FFD"/>
    <w:rsid w:val="00A73601"/>
    <w:rsid w:val="00A75C00"/>
    <w:rsid w:val="00A81291"/>
    <w:rsid w:val="00A84E55"/>
    <w:rsid w:val="00A86ED7"/>
    <w:rsid w:val="00A97251"/>
    <w:rsid w:val="00A9757D"/>
    <w:rsid w:val="00AB2412"/>
    <w:rsid w:val="00AD0317"/>
    <w:rsid w:val="00AD19CF"/>
    <w:rsid w:val="00AD68AC"/>
    <w:rsid w:val="00AE1599"/>
    <w:rsid w:val="00AF0D1F"/>
    <w:rsid w:val="00B12081"/>
    <w:rsid w:val="00B171D9"/>
    <w:rsid w:val="00B25E71"/>
    <w:rsid w:val="00B42248"/>
    <w:rsid w:val="00B56E2F"/>
    <w:rsid w:val="00B7608D"/>
    <w:rsid w:val="00B765AC"/>
    <w:rsid w:val="00B76AC6"/>
    <w:rsid w:val="00B81097"/>
    <w:rsid w:val="00B819ED"/>
    <w:rsid w:val="00B8491B"/>
    <w:rsid w:val="00B95D65"/>
    <w:rsid w:val="00B97A5D"/>
    <w:rsid w:val="00B97CF0"/>
    <w:rsid w:val="00BB6FBC"/>
    <w:rsid w:val="00BC01E0"/>
    <w:rsid w:val="00BC314B"/>
    <w:rsid w:val="00BC7390"/>
    <w:rsid w:val="00BD00A7"/>
    <w:rsid w:val="00BD5105"/>
    <w:rsid w:val="00BD73E8"/>
    <w:rsid w:val="00BD7F14"/>
    <w:rsid w:val="00BE04C8"/>
    <w:rsid w:val="00BE2A3C"/>
    <w:rsid w:val="00BE5E3B"/>
    <w:rsid w:val="00BF184C"/>
    <w:rsid w:val="00BF3A84"/>
    <w:rsid w:val="00BF420D"/>
    <w:rsid w:val="00C017D7"/>
    <w:rsid w:val="00C128FF"/>
    <w:rsid w:val="00C153E0"/>
    <w:rsid w:val="00C24D84"/>
    <w:rsid w:val="00C35D00"/>
    <w:rsid w:val="00C41376"/>
    <w:rsid w:val="00C47C07"/>
    <w:rsid w:val="00C56464"/>
    <w:rsid w:val="00C66EB2"/>
    <w:rsid w:val="00C6773F"/>
    <w:rsid w:val="00C7241A"/>
    <w:rsid w:val="00C80CC1"/>
    <w:rsid w:val="00C82AE0"/>
    <w:rsid w:val="00C830F2"/>
    <w:rsid w:val="00C9355B"/>
    <w:rsid w:val="00C96395"/>
    <w:rsid w:val="00CA0F45"/>
    <w:rsid w:val="00CA4D1C"/>
    <w:rsid w:val="00CA7DCF"/>
    <w:rsid w:val="00CB0DA1"/>
    <w:rsid w:val="00CB3B9C"/>
    <w:rsid w:val="00CB5789"/>
    <w:rsid w:val="00CB58BD"/>
    <w:rsid w:val="00CB7C83"/>
    <w:rsid w:val="00CD1251"/>
    <w:rsid w:val="00CD5C98"/>
    <w:rsid w:val="00CD6F4A"/>
    <w:rsid w:val="00CE19F3"/>
    <w:rsid w:val="00CE590C"/>
    <w:rsid w:val="00CE7743"/>
    <w:rsid w:val="00CF667A"/>
    <w:rsid w:val="00D14641"/>
    <w:rsid w:val="00D1505A"/>
    <w:rsid w:val="00D225A3"/>
    <w:rsid w:val="00D22AD2"/>
    <w:rsid w:val="00D27DBB"/>
    <w:rsid w:val="00D336B5"/>
    <w:rsid w:val="00D33BF7"/>
    <w:rsid w:val="00D34C99"/>
    <w:rsid w:val="00D42C8E"/>
    <w:rsid w:val="00D43174"/>
    <w:rsid w:val="00D4357E"/>
    <w:rsid w:val="00D4734A"/>
    <w:rsid w:val="00D52AD9"/>
    <w:rsid w:val="00D5441B"/>
    <w:rsid w:val="00D62085"/>
    <w:rsid w:val="00D62232"/>
    <w:rsid w:val="00D63843"/>
    <w:rsid w:val="00D739D1"/>
    <w:rsid w:val="00D74E8A"/>
    <w:rsid w:val="00D87279"/>
    <w:rsid w:val="00D90CDF"/>
    <w:rsid w:val="00D92D83"/>
    <w:rsid w:val="00DA082E"/>
    <w:rsid w:val="00DA0971"/>
    <w:rsid w:val="00DA26A9"/>
    <w:rsid w:val="00DA4FD7"/>
    <w:rsid w:val="00DB253A"/>
    <w:rsid w:val="00DB5CB7"/>
    <w:rsid w:val="00DC10F2"/>
    <w:rsid w:val="00DC3511"/>
    <w:rsid w:val="00DC6FA6"/>
    <w:rsid w:val="00DD06B1"/>
    <w:rsid w:val="00DD07E9"/>
    <w:rsid w:val="00DD2C70"/>
    <w:rsid w:val="00DD5F1B"/>
    <w:rsid w:val="00DD684B"/>
    <w:rsid w:val="00DD7D18"/>
    <w:rsid w:val="00DE0F0F"/>
    <w:rsid w:val="00DE4F87"/>
    <w:rsid w:val="00DE6824"/>
    <w:rsid w:val="00DF4BFC"/>
    <w:rsid w:val="00DF5630"/>
    <w:rsid w:val="00E01E91"/>
    <w:rsid w:val="00E02D25"/>
    <w:rsid w:val="00E05E48"/>
    <w:rsid w:val="00E1166F"/>
    <w:rsid w:val="00E13655"/>
    <w:rsid w:val="00E166B3"/>
    <w:rsid w:val="00E1791B"/>
    <w:rsid w:val="00E23378"/>
    <w:rsid w:val="00E25D58"/>
    <w:rsid w:val="00E3038D"/>
    <w:rsid w:val="00E303A7"/>
    <w:rsid w:val="00E35BAB"/>
    <w:rsid w:val="00E36CD8"/>
    <w:rsid w:val="00E41CC1"/>
    <w:rsid w:val="00E426DE"/>
    <w:rsid w:val="00E55E94"/>
    <w:rsid w:val="00E578C0"/>
    <w:rsid w:val="00E60433"/>
    <w:rsid w:val="00E618A2"/>
    <w:rsid w:val="00E66C88"/>
    <w:rsid w:val="00E73F38"/>
    <w:rsid w:val="00E94855"/>
    <w:rsid w:val="00E96D5B"/>
    <w:rsid w:val="00EA19D0"/>
    <w:rsid w:val="00EA66CA"/>
    <w:rsid w:val="00EB30E9"/>
    <w:rsid w:val="00EB4F77"/>
    <w:rsid w:val="00EC64B9"/>
    <w:rsid w:val="00EC7960"/>
    <w:rsid w:val="00ED1E7D"/>
    <w:rsid w:val="00EE0247"/>
    <w:rsid w:val="00EE240F"/>
    <w:rsid w:val="00EE4969"/>
    <w:rsid w:val="00EF0459"/>
    <w:rsid w:val="00F02B5A"/>
    <w:rsid w:val="00F03EF7"/>
    <w:rsid w:val="00F044A8"/>
    <w:rsid w:val="00F25D93"/>
    <w:rsid w:val="00F27757"/>
    <w:rsid w:val="00F27EE7"/>
    <w:rsid w:val="00F436F8"/>
    <w:rsid w:val="00F566FE"/>
    <w:rsid w:val="00F57842"/>
    <w:rsid w:val="00F60B8E"/>
    <w:rsid w:val="00F6233D"/>
    <w:rsid w:val="00F64C61"/>
    <w:rsid w:val="00F671EE"/>
    <w:rsid w:val="00F67992"/>
    <w:rsid w:val="00F7080B"/>
    <w:rsid w:val="00F740AF"/>
    <w:rsid w:val="00F94F3E"/>
    <w:rsid w:val="00FA1CBD"/>
    <w:rsid w:val="00FA2002"/>
    <w:rsid w:val="00FA24D2"/>
    <w:rsid w:val="00FA74F0"/>
    <w:rsid w:val="00FA7E56"/>
    <w:rsid w:val="00FB2105"/>
    <w:rsid w:val="00FB7A1F"/>
    <w:rsid w:val="00FC4002"/>
    <w:rsid w:val="00FC611A"/>
    <w:rsid w:val="00FD4893"/>
    <w:rsid w:val="00FD617C"/>
    <w:rsid w:val="00FE726E"/>
    <w:rsid w:val="00FF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AAFCF"/>
  <w14:defaultImageDpi w14:val="0"/>
  <w15:docId w15:val="{A49106CF-7F04-E14A-AB47-849B2EB0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20A3C"/>
    <w:pPr>
      <w:pBdr>
        <w:bottom w:val="single" w:sz="6" w:space="0" w:color="auto"/>
      </w:pBdr>
      <w:spacing w:before="240"/>
      <w:jc w:val="center"/>
      <w:outlineLvl w:val="0"/>
    </w:pPr>
    <w:rPr>
      <w:rFonts w:ascii="Times New Roman" w:hAnsi="Times New Roman"/>
      <w:b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A3C"/>
    <w:pPr>
      <w:tabs>
        <w:tab w:val="right" w:pos="9360"/>
      </w:tabs>
      <w:spacing w:before="120"/>
      <w:outlineLvl w:val="1"/>
    </w:pPr>
    <w:rPr>
      <w:rFonts w:ascii="Times New Roman" w:hAnsi="Times New Roman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220A3C"/>
    <w:rPr>
      <w:rFonts w:ascii="Times New Roman" w:hAnsi="Times New Roman" w:cs="Arial"/>
      <w:b/>
      <w:smallCaps/>
      <w:sz w:val="24"/>
      <w:szCs w:val="24"/>
    </w:rPr>
  </w:style>
  <w:style w:type="paragraph" w:styleId="ListParagraph">
    <w:name w:val="List Paragraph"/>
    <w:basedOn w:val="Normal"/>
    <w:uiPriority w:val="34"/>
    <w:qFormat/>
    <w:rsid w:val="001E13E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C73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7390"/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C73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7390"/>
    <w:rPr>
      <w:rFonts w:ascii="Arial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5CA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CA5"/>
    <w:rPr>
      <w:rFonts w:ascii="Segoe UI" w:hAnsi="Segoe UI" w:cs="Segoe UI"/>
      <w:sz w:val="18"/>
      <w:szCs w:val="18"/>
    </w:rPr>
  </w:style>
  <w:style w:type="paragraph" w:customStyle="1" w:styleId="Style1">
    <w:name w:val="Style1"/>
    <w:basedOn w:val="Normal"/>
    <w:link w:val="Style1Char"/>
    <w:qFormat/>
    <w:rsid w:val="004B23C3"/>
    <w:pPr>
      <w:numPr>
        <w:ilvl w:val="1"/>
        <w:numId w:val="1"/>
      </w:numPr>
      <w:spacing w:after="80"/>
      <w:ind w:left="720" w:hanging="288"/>
      <w:contextualSpacing/>
    </w:pPr>
    <w:rPr>
      <w:rFonts w:ascii="Times New Roman" w:hAnsi="Times New Roman"/>
      <w:sz w:val="20"/>
    </w:rPr>
  </w:style>
  <w:style w:type="character" w:customStyle="1" w:styleId="Style1Char">
    <w:name w:val="Style1 Char"/>
    <w:basedOn w:val="DefaultParagraphFont"/>
    <w:link w:val="Style1"/>
    <w:rsid w:val="004B23C3"/>
    <w:rPr>
      <w:rFonts w:ascii="Times New Roman" w:hAnsi="Times New Roman" w:cs="Arial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20A3C"/>
    <w:rPr>
      <w:rFonts w:ascii="Times New Roman" w:hAnsi="Times New Roman" w:cs="Arial"/>
      <w:b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969CDDD18A4D46B4B1AABC17FE117A" ma:contentTypeVersion="9" ma:contentTypeDescription="Create a new document." ma:contentTypeScope="" ma:versionID="2b2718f8ad451d056d5dba38e4440fdc">
  <xsd:schema xmlns:xsd="http://www.w3.org/2001/XMLSchema" xmlns:xs="http://www.w3.org/2001/XMLSchema" xmlns:p="http://schemas.microsoft.com/office/2006/metadata/properties" xmlns:ns3="e1600914-3c92-4b1b-9d48-36133bd949ae" targetNamespace="http://schemas.microsoft.com/office/2006/metadata/properties" ma:root="true" ma:fieldsID="89aa06455a5751e2b1b750b55d4b1b46" ns3:_="">
    <xsd:import namespace="e1600914-3c92-4b1b-9d48-36133bd949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600914-3c92-4b1b-9d48-36133bd949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FF7D1-60DA-4C85-B09A-CADCFE7146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2F89FC-D842-4A2E-A0A7-102F275EE8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DFC4DB9-8235-4C8F-8326-24B2133D76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B59B1C-1A87-4D6E-A0FC-6D258B2A4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600914-3c92-4b1b-9d48-36133bd949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McAlarney</dc:creator>
  <cp:keywords/>
  <dc:description/>
  <cp:lastModifiedBy>Dash Sedway</cp:lastModifiedBy>
  <cp:revision>2</cp:revision>
  <cp:lastPrinted>2020-02-05T22:25:00Z</cp:lastPrinted>
  <dcterms:created xsi:type="dcterms:W3CDTF">2026-09-24T02:06:00Z</dcterms:created>
  <dcterms:modified xsi:type="dcterms:W3CDTF">2026-09-24T02:06:00Z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0x01010072969CDDD18A4D46B4B1AABC17FE117A</vt:lpwstr>
  </property>
</Properties>
</file>