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3B047F92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2C3802">
        <w:rPr>
          <w:b/>
          <w:bCs/>
          <w:color w:val="auto"/>
        </w:rPr>
        <w:t>9/01/2020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58D41AE9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</w:t>
      </w:r>
      <w:proofErr w:type="gramStart"/>
      <w:r w:rsidRPr="006B28A2">
        <w:rPr>
          <w:b/>
          <w:bCs/>
          <w:color w:val="auto"/>
        </w:rPr>
        <w:t>Number :</w:t>
      </w:r>
      <w:proofErr w:type="gramEnd"/>
      <w:r w:rsidRPr="006B28A2">
        <w:rPr>
          <w:b/>
          <w:bCs/>
          <w:color w:val="auto"/>
        </w:rPr>
        <w:t xml:space="preserve"> </w:t>
      </w:r>
      <w:r w:rsidR="002C3802">
        <w:rPr>
          <w:b/>
          <w:bCs/>
          <w:color w:val="auto"/>
        </w:rPr>
        <w:t>10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4866B252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26D3C7DD" w14:textId="3AC101C8" w:rsidR="002C3802" w:rsidRDefault="002C3802" w:rsidP="002C3802">
      <w:r>
        <w:t xml:space="preserve">I have developed the website further over the past week. I set up a </w:t>
      </w:r>
      <w:proofErr w:type="spellStart"/>
      <w:r>
        <w:t>mySQl</w:t>
      </w:r>
      <w:proofErr w:type="spellEnd"/>
      <w:r>
        <w:t xml:space="preserve"> database for the login details and have a page for incorrect details and a fleet manager page, the latter is only a dummy at present and needs further development.</w:t>
      </w:r>
    </w:p>
    <w:p w14:paraId="196E2828" w14:textId="1BAF836C" w:rsidR="002C3802" w:rsidRPr="002C3802" w:rsidRDefault="002C3802" w:rsidP="002C3802">
      <w:r>
        <w:t xml:space="preserve">I am finding that I have lost focus and direction. I am finding it very difficult to figure out where I want to go with this project. Every idea I come up with seems to have an insurmountable wall around it. I need to have a chat with my supervisor and see if I can regain some focus. </w:t>
      </w:r>
    </w:p>
    <w:p w14:paraId="71CCA861" w14:textId="01377A97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4932E9BB" w14:textId="0920FF65" w:rsidR="00A121F6" w:rsidRDefault="002C3802" w:rsidP="002C3802">
      <w:pPr>
        <w:pStyle w:val="ListParagraph"/>
        <w:numPr>
          <w:ilvl w:val="0"/>
          <w:numId w:val="5"/>
        </w:numPr>
      </w:pPr>
      <w:r>
        <w:t>Have a chat with Paul Lennon and try at get some focus and direction back in place.</w:t>
      </w:r>
    </w:p>
    <w:p w14:paraId="51F278DE" w14:textId="1405F38F" w:rsidR="002C3802" w:rsidRDefault="002C3802" w:rsidP="002C3802">
      <w:pPr>
        <w:pStyle w:val="ListParagraph"/>
        <w:numPr>
          <w:ilvl w:val="0"/>
          <w:numId w:val="5"/>
        </w:numPr>
      </w:pPr>
      <w:r>
        <w:t>Look into</w:t>
      </w:r>
      <w:r w:rsidR="00464733">
        <w:t xml:space="preserve"> accessing the raspberry pi from a website</w:t>
      </w:r>
    </w:p>
    <w:p w14:paraId="435D770A" w14:textId="24C1A2A3" w:rsidR="00464733" w:rsidRPr="00471911" w:rsidRDefault="00464733" w:rsidP="002C3802">
      <w:pPr>
        <w:pStyle w:val="ListParagraph"/>
        <w:numPr>
          <w:ilvl w:val="0"/>
          <w:numId w:val="5"/>
        </w:numPr>
      </w:pPr>
      <w:r>
        <w:t>Look into the pi being able to access the same database as the website.</w:t>
      </w:r>
      <w:bookmarkStart w:id="0" w:name="_GoBack"/>
      <w:bookmarkEnd w:id="0"/>
    </w:p>
    <w:sectPr w:rsidR="00464733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F1554"/>
    <w:rsid w:val="0010039F"/>
    <w:rsid w:val="001E0042"/>
    <w:rsid w:val="002C3802"/>
    <w:rsid w:val="0030217F"/>
    <w:rsid w:val="00337E2C"/>
    <w:rsid w:val="00437BA3"/>
    <w:rsid w:val="00464733"/>
    <w:rsid w:val="00470D53"/>
    <w:rsid w:val="00471911"/>
    <w:rsid w:val="004C60CC"/>
    <w:rsid w:val="0052144F"/>
    <w:rsid w:val="00523DE0"/>
    <w:rsid w:val="00527A35"/>
    <w:rsid w:val="0055265A"/>
    <w:rsid w:val="005D5BCE"/>
    <w:rsid w:val="005D6BDB"/>
    <w:rsid w:val="00666EC0"/>
    <w:rsid w:val="006B28A2"/>
    <w:rsid w:val="006F0989"/>
    <w:rsid w:val="006F4E59"/>
    <w:rsid w:val="00704C62"/>
    <w:rsid w:val="007806C3"/>
    <w:rsid w:val="007F306C"/>
    <w:rsid w:val="00840897"/>
    <w:rsid w:val="008E2077"/>
    <w:rsid w:val="0090116B"/>
    <w:rsid w:val="009F6420"/>
    <w:rsid w:val="00A121F6"/>
    <w:rsid w:val="00A915B7"/>
    <w:rsid w:val="00AF4A1C"/>
    <w:rsid w:val="00B40046"/>
    <w:rsid w:val="00C73A16"/>
    <w:rsid w:val="00C775AF"/>
    <w:rsid w:val="00C80C42"/>
    <w:rsid w:val="00CC6A08"/>
    <w:rsid w:val="00CD0B98"/>
    <w:rsid w:val="00CD6BEF"/>
    <w:rsid w:val="00D65DD7"/>
    <w:rsid w:val="00DB1E0C"/>
    <w:rsid w:val="00E472E9"/>
    <w:rsid w:val="00E96C82"/>
    <w:rsid w:val="00EA46F7"/>
    <w:rsid w:val="00EB502D"/>
    <w:rsid w:val="00F17E99"/>
    <w:rsid w:val="00FC432B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0" ma:contentTypeDescription="Create a new document." ma:contentTypeScope="" ma:versionID="de8fd3a5a57ef59c144d3f54019ee2b3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c1fddec29ddb0e31326efaf486cdd8c5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8CC32-0A78-4713-892B-AD0FD860725F}">
  <ds:schemaRefs>
    <ds:schemaRef ds:uri="http://schemas.microsoft.com/office/2006/documentManagement/types"/>
    <ds:schemaRef ds:uri="http://schemas.microsoft.com/office/infopath/2007/PartnerControls"/>
    <ds:schemaRef ds:uri="aa346678-56a6-456f-9a38-432177ef9c3a"/>
    <ds:schemaRef ds:uri="http://purl.org/dc/elements/1.1/"/>
    <ds:schemaRef ds:uri="http://schemas.microsoft.com/office/2006/metadata/properties"/>
    <ds:schemaRef ds:uri="http://purl.org/dc/terms/"/>
    <ds:schemaRef ds:uri="112c7e96-3675-4162-94bd-d5cbb4681c6c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84932BC-AB72-458E-BB97-E71F07B36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 </dc:creator>
  <cp:keywords/>
  <dc:description/>
  <cp:lastModifiedBy>JOHN LAWLESS - STUDENT</cp:lastModifiedBy>
  <cp:revision>3</cp:revision>
  <dcterms:created xsi:type="dcterms:W3CDTF">2020-01-16T08:36:00Z</dcterms:created>
  <dcterms:modified xsi:type="dcterms:W3CDTF">2020-01-16T08:46:00Z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