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0B44D" w14:textId="7C98B6A8" w:rsidR="003B06A7" w:rsidRDefault="003B06A7" w:rsidP="00E4004A">
      <w:pPr>
        <w:rPr>
          <w:b/>
          <w:bCs/>
        </w:rPr>
      </w:pPr>
      <w:r>
        <w:rPr>
          <w:b/>
          <w:bCs/>
        </w:rPr>
        <w:t>Project Origin</w:t>
      </w:r>
    </w:p>
    <w:p w14:paraId="0460EAC4" w14:textId="05A61E46" w:rsidR="002060B9" w:rsidRPr="003B06A7" w:rsidRDefault="003B06A7" w:rsidP="00E4004A">
      <w:r w:rsidRPr="003B06A7">
        <w:t xml:space="preserve">The idea for API </w:t>
      </w:r>
      <w:r w:rsidR="00992D67">
        <w:t>was heavily influenced by the</w:t>
      </w:r>
      <w:r w:rsidRPr="003B06A7">
        <w:t xml:space="preserve"> following 3 </w:t>
      </w:r>
      <w:r w:rsidR="00992D67">
        <w:t>goals</w:t>
      </w:r>
      <w:r w:rsidRPr="003B06A7">
        <w:t xml:space="preserve"> and this is how it evolved through the bootcamp.</w:t>
      </w:r>
    </w:p>
    <w:p w14:paraId="75082649" w14:textId="5C9CBF3A" w:rsidR="00E4004A" w:rsidRPr="002060B9" w:rsidRDefault="00E4004A" w:rsidP="002060B9">
      <w:pPr>
        <w:pStyle w:val="ListParagraph"/>
        <w:numPr>
          <w:ilvl w:val="0"/>
          <w:numId w:val="4"/>
        </w:numPr>
      </w:pPr>
      <w:r w:rsidRPr="002060B9">
        <w:t>Develop a system that would support my learning and development.</w:t>
      </w:r>
    </w:p>
    <w:p w14:paraId="2BC480B2" w14:textId="0143B620" w:rsidR="00E4004A" w:rsidRPr="002060B9" w:rsidRDefault="00E4004A" w:rsidP="002060B9">
      <w:pPr>
        <w:pStyle w:val="ListParagraph"/>
        <w:numPr>
          <w:ilvl w:val="0"/>
          <w:numId w:val="4"/>
        </w:numPr>
      </w:pPr>
      <w:r w:rsidRPr="002060B9">
        <w:t>Explore the possibility of simplifying search, data exchange, integration &amp; access to data in my API and workflow in general.</w:t>
      </w:r>
    </w:p>
    <w:p w14:paraId="2E9B7101" w14:textId="28D18FCA" w:rsidR="00E4004A" w:rsidRPr="002060B9" w:rsidRDefault="00E4004A" w:rsidP="002060B9">
      <w:pPr>
        <w:pStyle w:val="ListParagraph"/>
        <w:numPr>
          <w:ilvl w:val="0"/>
          <w:numId w:val="4"/>
        </w:numPr>
      </w:pPr>
      <w:r w:rsidRPr="002060B9">
        <w:t>To generalize my code for reusability and maintenance (write once use many)</w:t>
      </w:r>
    </w:p>
    <w:p w14:paraId="54398918" w14:textId="1554D3EB" w:rsidR="00E4004A" w:rsidRDefault="00E4004A" w:rsidP="00E4004A">
      <w:r w:rsidRPr="00E4004A">
        <w:t xml:space="preserve">In week </w:t>
      </w:r>
      <w:r w:rsidR="00A567B4">
        <w:t>3</w:t>
      </w:r>
      <w:r w:rsidRPr="00E4004A">
        <w:t xml:space="preserve"> of the bootcamp we explored classes in javascript</w:t>
      </w:r>
      <w:r w:rsidR="00CB72DE">
        <w:t xml:space="preserve"> and built a scooter app for our project</w:t>
      </w:r>
      <w:r w:rsidRPr="00E4004A">
        <w:t xml:space="preserve">. I created a class called </w:t>
      </w:r>
      <w:r w:rsidR="00866C3E" w:rsidRPr="00866C3E">
        <w:rPr>
          <w:b/>
          <w:bCs/>
        </w:rPr>
        <w:t>DSM</w:t>
      </w:r>
      <w:r w:rsidRPr="00866C3E">
        <w:rPr>
          <w:b/>
          <w:bCs/>
        </w:rPr>
        <w:t>eta</w:t>
      </w:r>
      <w:r w:rsidR="00866C3E">
        <w:rPr>
          <w:b/>
          <w:bCs/>
        </w:rPr>
        <w:t>D</w:t>
      </w:r>
      <w:r w:rsidRPr="00866C3E">
        <w:rPr>
          <w:b/>
          <w:bCs/>
        </w:rPr>
        <w:t>ata</w:t>
      </w:r>
      <w:r w:rsidR="00866C3E">
        <w:t xml:space="preserve"> </w:t>
      </w:r>
      <w:r w:rsidRPr="00866C3E">
        <w:rPr>
          <w:b/>
          <w:bCs/>
        </w:rPr>
        <w:t>(data structure meta data)</w:t>
      </w:r>
      <w:r w:rsidRPr="00E4004A">
        <w:t>. In subsequent projects, whenever I wrote a function that I thought would be useful in a wide number of scenarios, I would add it to this class.</w:t>
      </w:r>
    </w:p>
    <w:p w14:paraId="52B828C0" w14:textId="181ED230" w:rsidR="00CB72DE" w:rsidRDefault="00CB72DE" w:rsidP="00E4004A">
      <w:r>
        <w:t>In wk5 we explored databases, in particular sqlite and used sequelize as an interface between JS &amp; sqlite.</w:t>
      </w:r>
      <w:r w:rsidR="00866C3E">
        <w:t xml:space="preserve"> We would populate the database from a hard coded array of objects or from a json file.</w:t>
      </w:r>
    </w:p>
    <w:p w14:paraId="1C513C47" w14:textId="0BAF8D6C" w:rsidR="00CB72DE" w:rsidRDefault="00CB72DE" w:rsidP="00E4004A">
      <w:pPr>
        <w:rPr>
          <w:b/>
          <w:bCs/>
        </w:rPr>
      </w:pPr>
      <w:r>
        <w:t>I also explored the built in node-module fs (file system) and wrote a</w:t>
      </w:r>
      <w:r w:rsidR="00866C3E">
        <w:t>n application to read &amp; parse</w:t>
      </w:r>
      <w:r>
        <w:t xml:space="preserve"> csv</w:t>
      </w:r>
      <w:r w:rsidR="00866C3E">
        <w:t xml:space="preserve"> files into a typical JS object format that could also be used to seed the database. The set of functions used in this app were included in the class </w:t>
      </w:r>
      <w:r w:rsidR="00866C3E" w:rsidRPr="00866C3E">
        <w:rPr>
          <w:b/>
          <w:bCs/>
        </w:rPr>
        <w:t>DSM</w:t>
      </w:r>
      <w:r w:rsidR="00866C3E">
        <w:rPr>
          <w:b/>
          <w:bCs/>
        </w:rPr>
        <w:t xml:space="preserve">, </w:t>
      </w:r>
      <w:r w:rsidR="00866C3E">
        <w:t xml:space="preserve">and that was the beginning of the project dubbed </w:t>
      </w:r>
      <w:r w:rsidR="00866C3E" w:rsidRPr="0057187D">
        <w:rPr>
          <w:b/>
          <w:bCs/>
        </w:rPr>
        <w:t>dsm22-1030-080</w:t>
      </w:r>
      <w:r w:rsidR="00866C3E">
        <w:rPr>
          <w:b/>
          <w:bCs/>
        </w:rPr>
        <w:t>.</w:t>
      </w:r>
    </w:p>
    <w:p w14:paraId="3825F1FD" w14:textId="51935B16" w:rsidR="003B45CB" w:rsidRDefault="003B45CB" w:rsidP="003B45CB">
      <w:r w:rsidRPr="003B45CB">
        <w:t xml:space="preserve">In </w:t>
      </w:r>
      <w:r>
        <w:t>wk6 we learned to setup a server using express and in wk7 I had the opportunity to consolidate what I had learned and explored from wk</w:t>
      </w:r>
      <w:r w:rsidR="00A567B4">
        <w:t>3</w:t>
      </w:r>
      <w:r>
        <w:t xml:space="preserve">-6 which was rolled up into the app </w:t>
      </w:r>
      <w:r w:rsidRPr="0057187D">
        <w:rPr>
          <w:b/>
          <w:bCs/>
        </w:rPr>
        <w:t>dsm22-1030-080</w:t>
      </w:r>
      <w:r>
        <w:rPr>
          <w:b/>
          <w:bCs/>
        </w:rPr>
        <w:t xml:space="preserve"> </w:t>
      </w:r>
      <w:r>
        <w:t>and can be summarized as follows.</w:t>
      </w:r>
    </w:p>
    <w:tbl>
      <w:tblPr>
        <w:tblStyle w:val="TableGrid"/>
        <w:tblW w:w="9080" w:type="dxa"/>
        <w:tblInd w:w="-289" w:type="dxa"/>
        <w:tblLook w:val="04A0" w:firstRow="1" w:lastRow="0" w:firstColumn="1" w:lastColumn="0" w:noHBand="0" w:noVBand="1"/>
      </w:tblPr>
      <w:tblGrid>
        <w:gridCol w:w="754"/>
        <w:gridCol w:w="2268"/>
        <w:gridCol w:w="1340"/>
        <w:gridCol w:w="1360"/>
        <w:gridCol w:w="3358"/>
      </w:tblGrid>
      <w:tr w:rsidR="006E28CF" w:rsidRPr="00616800" w14:paraId="24FD5B43" w14:textId="77777777" w:rsidTr="00323AAC">
        <w:trPr>
          <w:trHeight w:val="300"/>
        </w:trPr>
        <w:tc>
          <w:tcPr>
            <w:tcW w:w="754" w:type="dxa"/>
            <w:noWrap/>
            <w:hideMark/>
          </w:tcPr>
          <w:p w14:paraId="72D29525" w14:textId="77777777" w:rsidR="006E28CF" w:rsidRPr="00616800" w:rsidRDefault="006E28CF" w:rsidP="002B06A5">
            <w:pPr>
              <w:rPr>
                <w:sz w:val="18"/>
                <w:szCs w:val="18"/>
              </w:rPr>
            </w:pPr>
            <w:r w:rsidRPr="00616800">
              <w:rPr>
                <w:sz w:val="18"/>
                <w:szCs w:val="18"/>
              </w:rPr>
              <w:t>WK</w:t>
            </w:r>
          </w:p>
        </w:tc>
        <w:tc>
          <w:tcPr>
            <w:tcW w:w="2268" w:type="dxa"/>
            <w:noWrap/>
            <w:hideMark/>
          </w:tcPr>
          <w:p w14:paraId="799EA887" w14:textId="77777777" w:rsidR="006E28CF" w:rsidRPr="00616800" w:rsidRDefault="006E28CF" w:rsidP="002B06A5">
            <w:pPr>
              <w:rPr>
                <w:sz w:val="18"/>
                <w:szCs w:val="18"/>
              </w:rPr>
            </w:pPr>
            <w:r w:rsidRPr="00616800">
              <w:rPr>
                <w:sz w:val="18"/>
                <w:szCs w:val="18"/>
              </w:rPr>
              <w:t>Feature</w:t>
            </w:r>
          </w:p>
        </w:tc>
        <w:tc>
          <w:tcPr>
            <w:tcW w:w="1340" w:type="dxa"/>
            <w:noWrap/>
            <w:hideMark/>
          </w:tcPr>
          <w:p w14:paraId="56B42E57" w14:textId="77777777" w:rsidR="006E28CF" w:rsidRPr="00616800" w:rsidRDefault="006E28CF" w:rsidP="002B06A5">
            <w:pPr>
              <w:rPr>
                <w:sz w:val="18"/>
                <w:szCs w:val="18"/>
              </w:rPr>
            </w:pPr>
            <w:r w:rsidRPr="00616800">
              <w:rPr>
                <w:sz w:val="18"/>
                <w:szCs w:val="18"/>
              </w:rPr>
              <w:t>Key Files</w:t>
            </w:r>
          </w:p>
        </w:tc>
        <w:tc>
          <w:tcPr>
            <w:tcW w:w="1360" w:type="dxa"/>
            <w:noWrap/>
            <w:hideMark/>
          </w:tcPr>
          <w:p w14:paraId="59629DA4" w14:textId="77777777" w:rsidR="006E28CF" w:rsidRPr="00616800" w:rsidRDefault="006E28CF" w:rsidP="002B06A5">
            <w:pPr>
              <w:rPr>
                <w:sz w:val="18"/>
                <w:szCs w:val="18"/>
              </w:rPr>
            </w:pPr>
            <w:r w:rsidRPr="00616800">
              <w:rPr>
                <w:sz w:val="18"/>
                <w:szCs w:val="18"/>
              </w:rPr>
              <w:t>Challenges</w:t>
            </w:r>
          </w:p>
        </w:tc>
        <w:tc>
          <w:tcPr>
            <w:tcW w:w="3358" w:type="dxa"/>
            <w:noWrap/>
            <w:hideMark/>
          </w:tcPr>
          <w:p w14:paraId="374674D8" w14:textId="77777777" w:rsidR="006E28CF" w:rsidRPr="00616800" w:rsidRDefault="006E28CF" w:rsidP="002B06A5">
            <w:pPr>
              <w:rPr>
                <w:sz w:val="18"/>
                <w:szCs w:val="18"/>
              </w:rPr>
            </w:pPr>
            <w:r w:rsidRPr="00616800">
              <w:rPr>
                <w:sz w:val="18"/>
                <w:szCs w:val="18"/>
              </w:rPr>
              <w:t>Value</w:t>
            </w:r>
          </w:p>
        </w:tc>
      </w:tr>
      <w:tr w:rsidR="006E28CF" w:rsidRPr="00616800" w14:paraId="45D9ABF7" w14:textId="77777777" w:rsidTr="00323AAC">
        <w:trPr>
          <w:trHeight w:val="300"/>
        </w:trPr>
        <w:tc>
          <w:tcPr>
            <w:tcW w:w="754" w:type="dxa"/>
            <w:noWrap/>
            <w:hideMark/>
          </w:tcPr>
          <w:p w14:paraId="26A2D62F" w14:textId="77777777" w:rsidR="006E28CF" w:rsidRPr="00616800" w:rsidRDefault="006E28CF" w:rsidP="002B06A5">
            <w:pPr>
              <w:rPr>
                <w:sz w:val="18"/>
                <w:szCs w:val="18"/>
              </w:rPr>
            </w:pPr>
            <w:r w:rsidRPr="00616800">
              <w:rPr>
                <w:sz w:val="18"/>
                <w:szCs w:val="18"/>
              </w:rPr>
              <w:t>3</w:t>
            </w:r>
          </w:p>
        </w:tc>
        <w:tc>
          <w:tcPr>
            <w:tcW w:w="2268" w:type="dxa"/>
            <w:noWrap/>
            <w:hideMark/>
          </w:tcPr>
          <w:p w14:paraId="1A2E5E4F" w14:textId="0DD5D3A0" w:rsidR="006E28CF" w:rsidRPr="00616800" w:rsidRDefault="006E28CF" w:rsidP="002B06A5">
            <w:pPr>
              <w:rPr>
                <w:sz w:val="18"/>
                <w:szCs w:val="18"/>
              </w:rPr>
            </w:pPr>
            <w:r w:rsidRPr="00616800">
              <w:rPr>
                <w:sz w:val="18"/>
                <w:szCs w:val="18"/>
              </w:rPr>
              <w:t>Classes &amp; Objects</w:t>
            </w:r>
            <w:r>
              <w:rPr>
                <w:sz w:val="18"/>
                <w:szCs w:val="18"/>
              </w:rPr>
              <w:t>. C</w:t>
            </w:r>
            <w:r w:rsidRPr="00616800">
              <w:rPr>
                <w:sz w:val="18"/>
                <w:szCs w:val="18"/>
              </w:rPr>
              <w:t>lass DSM</w:t>
            </w:r>
          </w:p>
        </w:tc>
        <w:tc>
          <w:tcPr>
            <w:tcW w:w="1340" w:type="dxa"/>
            <w:noWrap/>
            <w:hideMark/>
          </w:tcPr>
          <w:p w14:paraId="7FE4AD06" w14:textId="77777777" w:rsidR="006E28CF" w:rsidRPr="00616800" w:rsidRDefault="006E28CF" w:rsidP="002B06A5">
            <w:pPr>
              <w:rPr>
                <w:sz w:val="18"/>
                <w:szCs w:val="18"/>
              </w:rPr>
            </w:pPr>
            <w:r w:rsidRPr="00616800">
              <w:rPr>
                <w:sz w:val="18"/>
                <w:szCs w:val="18"/>
              </w:rPr>
              <w:t>DSMetaData.js</w:t>
            </w:r>
          </w:p>
        </w:tc>
        <w:tc>
          <w:tcPr>
            <w:tcW w:w="1360" w:type="dxa"/>
            <w:noWrap/>
            <w:hideMark/>
          </w:tcPr>
          <w:p w14:paraId="02CEC575" w14:textId="77777777" w:rsidR="006E28CF" w:rsidRPr="00616800" w:rsidRDefault="006E28CF" w:rsidP="002B06A5">
            <w:pPr>
              <w:rPr>
                <w:sz w:val="18"/>
                <w:szCs w:val="18"/>
              </w:rPr>
            </w:pPr>
            <w:r w:rsidRPr="00616800">
              <w:rPr>
                <w:sz w:val="18"/>
                <w:szCs w:val="18"/>
              </w:rPr>
              <w:t>Learning to use classes in Javascript</w:t>
            </w:r>
          </w:p>
        </w:tc>
        <w:tc>
          <w:tcPr>
            <w:tcW w:w="3358" w:type="dxa"/>
            <w:noWrap/>
            <w:hideMark/>
          </w:tcPr>
          <w:p w14:paraId="5179B9CC" w14:textId="77777777" w:rsidR="006E28CF" w:rsidRPr="00616800" w:rsidRDefault="006E28CF" w:rsidP="002B06A5">
            <w:pPr>
              <w:rPr>
                <w:sz w:val="18"/>
                <w:szCs w:val="18"/>
              </w:rPr>
            </w:pPr>
            <w:r w:rsidRPr="00616800">
              <w:rPr>
                <w:sz w:val="18"/>
                <w:szCs w:val="18"/>
              </w:rPr>
              <w:t>makes useful code accessible from a single point, skill &amp; knowledge acquisition by continually developing the class</w:t>
            </w:r>
          </w:p>
        </w:tc>
      </w:tr>
      <w:tr w:rsidR="006E28CF" w:rsidRPr="00616800" w14:paraId="0C021E0E" w14:textId="77777777" w:rsidTr="00323AAC">
        <w:trPr>
          <w:trHeight w:val="300"/>
        </w:trPr>
        <w:tc>
          <w:tcPr>
            <w:tcW w:w="754" w:type="dxa"/>
            <w:noWrap/>
            <w:hideMark/>
          </w:tcPr>
          <w:p w14:paraId="5E5838CB" w14:textId="77777777" w:rsidR="006E28CF" w:rsidRPr="00616800" w:rsidRDefault="006E28CF" w:rsidP="002B06A5">
            <w:pPr>
              <w:rPr>
                <w:sz w:val="18"/>
                <w:szCs w:val="18"/>
              </w:rPr>
            </w:pPr>
            <w:r w:rsidRPr="00616800">
              <w:rPr>
                <w:sz w:val="18"/>
                <w:szCs w:val="18"/>
              </w:rPr>
              <w:t>5</w:t>
            </w:r>
          </w:p>
        </w:tc>
        <w:tc>
          <w:tcPr>
            <w:tcW w:w="2268" w:type="dxa"/>
            <w:noWrap/>
            <w:hideMark/>
          </w:tcPr>
          <w:p w14:paraId="1E74D664" w14:textId="77777777" w:rsidR="006E28CF" w:rsidRDefault="006E28CF" w:rsidP="00FE7944">
            <w:pPr>
              <w:spacing w:after="160" w:line="259" w:lineRule="auto"/>
              <w:rPr>
                <w:sz w:val="18"/>
                <w:szCs w:val="18"/>
              </w:rPr>
            </w:pPr>
            <w:r w:rsidRPr="00616800">
              <w:rPr>
                <w:sz w:val="18"/>
                <w:szCs w:val="18"/>
              </w:rPr>
              <w:t>SQL &amp; Databases</w:t>
            </w:r>
          </w:p>
          <w:p w14:paraId="6253998F" w14:textId="585DB851" w:rsidR="006E28CF" w:rsidRPr="00616800" w:rsidRDefault="006E28CF" w:rsidP="00FE7944">
            <w:pPr>
              <w:rPr>
                <w:sz w:val="18"/>
                <w:szCs w:val="18"/>
              </w:rPr>
            </w:pPr>
            <w:r w:rsidRPr="00616800">
              <w:rPr>
                <w:sz w:val="18"/>
                <w:szCs w:val="18"/>
              </w:rPr>
              <w:t>class DSM - parsing csv and seeding database</w:t>
            </w:r>
          </w:p>
        </w:tc>
        <w:tc>
          <w:tcPr>
            <w:tcW w:w="1340" w:type="dxa"/>
            <w:noWrap/>
            <w:hideMark/>
          </w:tcPr>
          <w:p w14:paraId="3C36F55E" w14:textId="77777777" w:rsidR="006E28CF" w:rsidRPr="00616800" w:rsidRDefault="006E28CF" w:rsidP="002B06A5">
            <w:pPr>
              <w:rPr>
                <w:sz w:val="18"/>
                <w:szCs w:val="18"/>
              </w:rPr>
            </w:pPr>
            <w:r w:rsidRPr="00616800">
              <w:rPr>
                <w:sz w:val="18"/>
                <w:szCs w:val="18"/>
              </w:rPr>
              <w:t>DSMetaData.js, filesystem.js</w:t>
            </w:r>
          </w:p>
        </w:tc>
        <w:tc>
          <w:tcPr>
            <w:tcW w:w="1360" w:type="dxa"/>
            <w:noWrap/>
            <w:hideMark/>
          </w:tcPr>
          <w:p w14:paraId="236FD8A3" w14:textId="0EC4BFD4" w:rsidR="006E28CF" w:rsidRPr="00616800" w:rsidRDefault="006E28CF" w:rsidP="002B06A5">
            <w:pPr>
              <w:rPr>
                <w:sz w:val="18"/>
                <w:szCs w:val="18"/>
              </w:rPr>
            </w:pPr>
            <w:r w:rsidRPr="00616800">
              <w:rPr>
                <w:sz w:val="18"/>
                <w:szCs w:val="18"/>
              </w:rPr>
              <w:t> </w:t>
            </w:r>
            <w:r w:rsidR="00A257F6">
              <w:rPr>
                <w:sz w:val="18"/>
                <w:szCs w:val="18"/>
              </w:rPr>
              <w:t>Concurrency in JS</w:t>
            </w:r>
          </w:p>
        </w:tc>
        <w:tc>
          <w:tcPr>
            <w:tcW w:w="3358" w:type="dxa"/>
            <w:noWrap/>
            <w:hideMark/>
          </w:tcPr>
          <w:p w14:paraId="14D6B59E" w14:textId="54367804" w:rsidR="006E28CF" w:rsidRPr="00616800" w:rsidRDefault="006E28CF" w:rsidP="002B06A5">
            <w:pPr>
              <w:rPr>
                <w:sz w:val="18"/>
                <w:szCs w:val="18"/>
              </w:rPr>
            </w:pPr>
            <w:r w:rsidRPr="00616800">
              <w:rPr>
                <w:sz w:val="18"/>
                <w:szCs w:val="18"/>
              </w:rPr>
              <w:t xml:space="preserve">makes it easier to integrate data from various sources, skill &amp; knowledge acquisition through consistent &amp; </w:t>
            </w:r>
            <w:r w:rsidRPr="00616800">
              <w:rPr>
                <w:sz w:val="18"/>
                <w:szCs w:val="18"/>
              </w:rPr>
              <w:t>continuous</w:t>
            </w:r>
            <w:r w:rsidRPr="00616800">
              <w:rPr>
                <w:sz w:val="18"/>
                <w:szCs w:val="18"/>
              </w:rPr>
              <w:t xml:space="preserve"> development</w:t>
            </w:r>
            <w:r>
              <w:rPr>
                <w:sz w:val="18"/>
                <w:szCs w:val="18"/>
              </w:rPr>
              <w:t>.</w:t>
            </w:r>
          </w:p>
        </w:tc>
      </w:tr>
      <w:tr w:rsidR="006E28CF" w:rsidRPr="00616800" w14:paraId="2296DB9C" w14:textId="77777777" w:rsidTr="00323AAC">
        <w:trPr>
          <w:trHeight w:val="987"/>
        </w:trPr>
        <w:tc>
          <w:tcPr>
            <w:tcW w:w="754" w:type="dxa"/>
            <w:noWrap/>
            <w:hideMark/>
          </w:tcPr>
          <w:p w14:paraId="0924B59F" w14:textId="77777777" w:rsidR="006E28CF" w:rsidRPr="00616800" w:rsidRDefault="006E28CF" w:rsidP="002B06A5">
            <w:pPr>
              <w:rPr>
                <w:sz w:val="18"/>
                <w:szCs w:val="18"/>
              </w:rPr>
            </w:pPr>
            <w:r w:rsidRPr="00616800">
              <w:rPr>
                <w:sz w:val="18"/>
                <w:szCs w:val="18"/>
              </w:rPr>
              <w:t>7</w:t>
            </w:r>
          </w:p>
        </w:tc>
        <w:tc>
          <w:tcPr>
            <w:tcW w:w="2268" w:type="dxa"/>
            <w:noWrap/>
            <w:hideMark/>
          </w:tcPr>
          <w:p w14:paraId="36119B3F" w14:textId="2893D6B0" w:rsidR="006E28CF" w:rsidRPr="00616800" w:rsidRDefault="006E28CF" w:rsidP="006E28CF">
            <w:pPr>
              <w:rPr>
                <w:sz w:val="18"/>
                <w:szCs w:val="18"/>
              </w:rPr>
            </w:pPr>
            <w:r w:rsidRPr="00616800">
              <w:rPr>
                <w:sz w:val="18"/>
                <w:szCs w:val="18"/>
              </w:rPr>
              <w:t>Dynamic Sequelize Model - defined at runtime based on source data</w:t>
            </w:r>
            <w:r>
              <w:rPr>
                <w:sz w:val="18"/>
                <w:szCs w:val="18"/>
              </w:rPr>
              <w:t>.</w:t>
            </w:r>
          </w:p>
        </w:tc>
        <w:tc>
          <w:tcPr>
            <w:tcW w:w="1340" w:type="dxa"/>
            <w:noWrap/>
            <w:hideMark/>
          </w:tcPr>
          <w:p w14:paraId="5C7D9395" w14:textId="77777777" w:rsidR="006E28CF" w:rsidRPr="00616800" w:rsidRDefault="006E28CF" w:rsidP="002B06A5">
            <w:pPr>
              <w:rPr>
                <w:sz w:val="18"/>
                <w:szCs w:val="18"/>
              </w:rPr>
            </w:pPr>
            <w:r w:rsidRPr="00616800">
              <w:rPr>
                <w:sz w:val="18"/>
                <w:szCs w:val="18"/>
              </w:rPr>
              <w:t>sql3.js, DSM.js</w:t>
            </w:r>
          </w:p>
        </w:tc>
        <w:tc>
          <w:tcPr>
            <w:tcW w:w="1360" w:type="dxa"/>
            <w:noWrap/>
            <w:hideMark/>
          </w:tcPr>
          <w:p w14:paraId="589390D8" w14:textId="69DE0062" w:rsidR="006E28CF" w:rsidRPr="00616800" w:rsidRDefault="006E28CF" w:rsidP="002B06A5">
            <w:pPr>
              <w:rPr>
                <w:sz w:val="18"/>
                <w:szCs w:val="18"/>
              </w:rPr>
            </w:pPr>
            <w:r w:rsidRPr="00616800">
              <w:rPr>
                <w:sz w:val="18"/>
                <w:szCs w:val="18"/>
              </w:rPr>
              <w:t> </w:t>
            </w:r>
            <w:r w:rsidR="00A257F6">
              <w:rPr>
                <w:sz w:val="18"/>
                <w:szCs w:val="18"/>
              </w:rPr>
              <w:t>Steep learning curve, concurrency</w:t>
            </w:r>
          </w:p>
        </w:tc>
        <w:tc>
          <w:tcPr>
            <w:tcW w:w="3358" w:type="dxa"/>
            <w:noWrap/>
            <w:hideMark/>
          </w:tcPr>
          <w:p w14:paraId="3028A6E1" w14:textId="3CB50303" w:rsidR="006E28CF" w:rsidRPr="00616800" w:rsidRDefault="006E28CF" w:rsidP="002B06A5">
            <w:pPr>
              <w:rPr>
                <w:sz w:val="18"/>
                <w:szCs w:val="18"/>
              </w:rPr>
            </w:pPr>
            <w:r w:rsidRPr="00616800">
              <w:rPr>
                <w:sz w:val="18"/>
                <w:szCs w:val="18"/>
              </w:rPr>
              <w:t>sql3.js - capability to dynamically define tables and seed data based on the source file(csv)</w:t>
            </w:r>
          </w:p>
        </w:tc>
      </w:tr>
      <w:tr w:rsidR="00A257F6" w:rsidRPr="00616800" w14:paraId="331063A0" w14:textId="77777777" w:rsidTr="00323AAC">
        <w:trPr>
          <w:trHeight w:val="1399"/>
        </w:trPr>
        <w:tc>
          <w:tcPr>
            <w:tcW w:w="754" w:type="dxa"/>
            <w:noWrap/>
            <w:hideMark/>
          </w:tcPr>
          <w:p w14:paraId="1073A94C" w14:textId="77777777" w:rsidR="00A257F6" w:rsidRPr="00616800" w:rsidRDefault="00A257F6" w:rsidP="00A257F6">
            <w:pPr>
              <w:rPr>
                <w:sz w:val="18"/>
                <w:szCs w:val="18"/>
              </w:rPr>
            </w:pPr>
            <w:r w:rsidRPr="00616800">
              <w:rPr>
                <w:sz w:val="18"/>
                <w:szCs w:val="18"/>
              </w:rPr>
              <w:t>8</w:t>
            </w:r>
          </w:p>
        </w:tc>
        <w:tc>
          <w:tcPr>
            <w:tcW w:w="2268" w:type="dxa"/>
            <w:noWrap/>
            <w:hideMark/>
          </w:tcPr>
          <w:p w14:paraId="69FA9EBE" w14:textId="6909EC24" w:rsidR="00A257F6" w:rsidRPr="00616800" w:rsidRDefault="00A257F6" w:rsidP="00A257F6">
            <w:pPr>
              <w:rPr>
                <w:sz w:val="18"/>
                <w:szCs w:val="18"/>
              </w:rPr>
            </w:pPr>
            <w:r w:rsidRPr="00616800">
              <w:rPr>
                <w:sz w:val="18"/>
                <w:szCs w:val="18"/>
              </w:rPr>
              <w:t>A backend with a server that returns data and generates dynamic base/root endpoints, based on dynamically seeded database</w:t>
            </w:r>
          </w:p>
        </w:tc>
        <w:tc>
          <w:tcPr>
            <w:tcW w:w="1340" w:type="dxa"/>
            <w:noWrap/>
            <w:hideMark/>
          </w:tcPr>
          <w:p w14:paraId="4EA8CBF8" w14:textId="77777777" w:rsidR="00A257F6" w:rsidRPr="00616800" w:rsidRDefault="00A257F6" w:rsidP="00A257F6">
            <w:pPr>
              <w:rPr>
                <w:sz w:val="18"/>
                <w:szCs w:val="18"/>
              </w:rPr>
            </w:pPr>
            <w:r w:rsidRPr="00616800">
              <w:rPr>
                <w:sz w:val="18"/>
                <w:szCs w:val="18"/>
              </w:rPr>
              <w:t>server.js, sql3.js, DSM.js, deleteTable.js</w:t>
            </w:r>
          </w:p>
        </w:tc>
        <w:tc>
          <w:tcPr>
            <w:tcW w:w="1360" w:type="dxa"/>
            <w:noWrap/>
            <w:hideMark/>
          </w:tcPr>
          <w:p w14:paraId="3CA5C6FB" w14:textId="0F05D726" w:rsidR="00A257F6" w:rsidRPr="00616800" w:rsidRDefault="00A257F6" w:rsidP="00A257F6">
            <w:pPr>
              <w:rPr>
                <w:sz w:val="18"/>
                <w:szCs w:val="18"/>
              </w:rPr>
            </w:pPr>
            <w:r w:rsidRPr="00616800">
              <w:rPr>
                <w:sz w:val="18"/>
                <w:szCs w:val="18"/>
              </w:rPr>
              <w:t> </w:t>
            </w:r>
            <w:r>
              <w:rPr>
                <w:sz w:val="18"/>
                <w:szCs w:val="18"/>
              </w:rPr>
              <w:t>Steep learning curve, concurrency</w:t>
            </w:r>
          </w:p>
        </w:tc>
        <w:tc>
          <w:tcPr>
            <w:tcW w:w="3358" w:type="dxa"/>
            <w:noWrap/>
            <w:hideMark/>
          </w:tcPr>
          <w:p w14:paraId="3ECF5583" w14:textId="59AAF3AD" w:rsidR="00A257F6" w:rsidRPr="00616800" w:rsidRDefault="00A257F6" w:rsidP="00A257F6">
            <w:pPr>
              <w:rPr>
                <w:sz w:val="18"/>
                <w:szCs w:val="18"/>
              </w:rPr>
            </w:pPr>
            <w:r w:rsidRPr="00616800">
              <w:rPr>
                <w:sz w:val="18"/>
                <w:szCs w:val="18"/>
              </w:rPr>
              <w:t>automates part of the development of the backend, useful for quickly generating app prototypes, testing, or as re-usable component/</w:t>
            </w:r>
            <w:r>
              <w:rPr>
                <w:sz w:val="18"/>
                <w:szCs w:val="18"/>
              </w:rPr>
              <w:t>API</w:t>
            </w:r>
            <w:r w:rsidRPr="00616800">
              <w:rPr>
                <w:sz w:val="18"/>
                <w:szCs w:val="18"/>
              </w:rPr>
              <w:t xml:space="preserve"> in another app, skill &amp; knowledge acquisition by continually developing the class</w:t>
            </w:r>
          </w:p>
        </w:tc>
      </w:tr>
      <w:tr w:rsidR="00A257F6" w:rsidRPr="00616800" w14:paraId="709615FF" w14:textId="77777777" w:rsidTr="00323AAC">
        <w:trPr>
          <w:trHeight w:val="300"/>
        </w:trPr>
        <w:tc>
          <w:tcPr>
            <w:tcW w:w="754" w:type="dxa"/>
            <w:noWrap/>
            <w:hideMark/>
          </w:tcPr>
          <w:p w14:paraId="4CF2B5FA" w14:textId="77777777" w:rsidR="00A257F6" w:rsidRPr="00616800" w:rsidRDefault="00A257F6" w:rsidP="00A257F6">
            <w:pPr>
              <w:rPr>
                <w:sz w:val="18"/>
                <w:szCs w:val="18"/>
              </w:rPr>
            </w:pPr>
            <w:r w:rsidRPr="00616800">
              <w:rPr>
                <w:sz w:val="18"/>
                <w:szCs w:val="18"/>
              </w:rPr>
              <w:t>10-12</w:t>
            </w:r>
          </w:p>
        </w:tc>
        <w:tc>
          <w:tcPr>
            <w:tcW w:w="2268" w:type="dxa"/>
            <w:noWrap/>
            <w:hideMark/>
          </w:tcPr>
          <w:p w14:paraId="19E8AD49" w14:textId="77777777" w:rsidR="00A257F6" w:rsidRPr="00616800" w:rsidRDefault="00A257F6" w:rsidP="00A257F6">
            <w:pPr>
              <w:rPr>
                <w:sz w:val="18"/>
                <w:szCs w:val="18"/>
              </w:rPr>
            </w:pPr>
            <w:r w:rsidRPr="00616800">
              <w:rPr>
                <w:sz w:val="18"/>
                <w:szCs w:val="18"/>
              </w:rPr>
              <w:t>An API that generates a backend dynamically based on source data and supports CRUD</w:t>
            </w:r>
          </w:p>
        </w:tc>
        <w:tc>
          <w:tcPr>
            <w:tcW w:w="1340" w:type="dxa"/>
            <w:noWrap/>
            <w:hideMark/>
          </w:tcPr>
          <w:p w14:paraId="0E4C7D86" w14:textId="77777777" w:rsidR="00A257F6" w:rsidRPr="00616800" w:rsidRDefault="00A257F6" w:rsidP="00A257F6">
            <w:pPr>
              <w:rPr>
                <w:sz w:val="18"/>
                <w:szCs w:val="18"/>
              </w:rPr>
            </w:pPr>
            <w:r w:rsidRPr="00616800">
              <w:rPr>
                <w:sz w:val="18"/>
                <w:szCs w:val="18"/>
              </w:rPr>
              <w:t>server.js, seedDB.js, DSM.js, deleteTable.js</w:t>
            </w:r>
          </w:p>
        </w:tc>
        <w:tc>
          <w:tcPr>
            <w:tcW w:w="1360" w:type="dxa"/>
            <w:noWrap/>
            <w:hideMark/>
          </w:tcPr>
          <w:p w14:paraId="27783368" w14:textId="15F59F23" w:rsidR="00A257F6" w:rsidRPr="00616800" w:rsidRDefault="00A257F6" w:rsidP="00A257F6">
            <w:pPr>
              <w:rPr>
                <w:sz w:val="18"/>
                <w:szCs w:val="18"/>
              </w:rPr>
            </w:pPr>
            <w:r w:rsidRPr="00616800">
              <w:rPr>
                <w:sz w:val="18"/>
                <w:szCs w:val="18"/>
              </w:rPr>
              <w:t> </w:t>
            </w:r>
            <w:r>
              <w:rPr>
                <w:sz w:val="18"/>
                <w:szCs w:val="18"/>
              </w:rPr>
              <w:t>Generalization, testing &amp; debugging, concurrency</w:t>
            </w:r>
          </w:p>
        </w:tc>
        <w:tc>
          <w:tcPr>
            <w:tcW w:w="3358" w:type="dxa"/>
            <w:noWrap/>
            <w:hideMark/>
          </w:tcPr>
          <w:p w14:paraId="4958D953" w14:textId="77777777" w:rsidR="00A257F6" w:rsidRPr="00616800" w:rsidRDefault="00A257F6" w:rsidP="00A257F6">
            <w:pPr>
              <w:rPr>
                <w:sz w:val="18"/>
                <w:szCs w:val="18"/>
              </w:rPr>
            </w:pPr>
            <w:r w:rsidRPr="00616800">
              <w:rPr>
                <w:sz w:val="18"/>
                <w:szCs w:val="18"/>
              </w:rPr>
              <w:t>capability to perform CRUD, skill &amp; knowledge acquisition</w:t>
            </w:r>
          </w:p>
        </w:tc>
      </w:tr>
    </w:tbl>
    <w:p w14:paraId="190226E6" w14:textId="575B1B0D" w:rsidR="00A567B4" w:rsidRDefault="00A567B4" w:rsidP="003B45CB"/>
    <w:p w14:paraId="5D299C16" w14:textId="63B2D3B8" w:rsidR="003B06A7" w:rsidRDefault="003B06A7" w:rsidP="003B45CB"/>
    <w:p w14:paraId="5E71164E" w14:textId="4F4DAC54" w:rsidR="003B06A7" w:rsidRDefault="003B06A7" w:rsidP="003B45CB">
      <w:r>
        <w:lastRenderedPageBreak/>
        <w:t>Post Boot Camp</w:t>
      </w:r>
    </w:p>
    <w:p w14:paraId="6F7B6647" w14:textId="77777777" w:rsidR="00695BAE" w:rsidRDefault="00992D67" w:rsidP="003B45CB">
      <w:r>
        <w:t xml:space="preserve">Here is the project spec once again, at this point in time focus was directed on extending to </w:t>
      </w:r>
      <w:r w:rsidR="00417145">
        <w:t xml:space="preserve">data sources over a </w:t>
      </w:r>
      <w:r>
        <w:t xml:space="preserve">network &amp; the range of source files, generalization, refactoring, testing and debugging, developing a front end for the API and most importantly developing a system for </w:t>
      </w:r>
      <w:r w:rsidR="00417145">
        <w:t>embedding new knowledge and skills which I call feature drills.</w:t>
      </w:r>
    </w:p>
    <w:p w14:paraId="77AA6A1D" w14:textId="5FB5E168" w:rsidR="00695BAE" w:rsidRDefault="00417145" w:rsidP="003B45CB">
      <w:r>
        <w:t xml:space="preserve">They are simple coding challenges or exercises, that are performed/drilled repeatedly (may use spaced repetition) and incorporate any elements being learned. </w:t>
      </w:r>
      <w:r w:rsidR="00695BAE">
        <w:t xml:space="preserve">The output from the exercise is a feature (mini app), the feature or exercise can be varied so as to develop a more robust view and understanding. </w:t>
      </w:r>
    </w:p>
    <w:p w14:paraId="71D8FDF6" w14:textId="011BA41C" w:rsidR="00992D67" w:rsidRDefault="00695BAE" w:rsidP="003B45CB">
      <w:r>
        <w:t xml:space="preserve">By connecting the drills and the output, I was able to use the same approach described earlier to bootstrap my learning process. The drill supports learning and embedding the skill. The output results in an application that creates a knowledge base and an indexed point of reference which supports learning and </w:t>
      </w:r>
      <w:r w:rsidR="00571C76">
        <w:t>so on</w:t>
      </w:r>
      <w:r>
        <w:t>.</w:t>
      </w:r>
    </w:p>
    <w:p w14:paraId="1C73765A" w14:textId="40160D62" w:rsidR="00571C76" w:rsidRDefault="00571C76" w:rsidP="003B45CB">
      <w:r>
        <w:t>Project Spec</w:t>
      </w:r>
    </w:p>
    <w:p w14:paraId="58439831" w14:textId="77777777" w:rsidR="00992D67" w:rsidRPr="00506A8F" w:rsidRDefault="00992D67" w:rsidP="00992D67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r w:rsidRPr="00506A8F"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  <w:t>The API will fetch data from various sources/files (stored on the local machine or online). </w:t>
      </w:r>
    </w:p>
    <w:p w14:paraId="34326F7D" w14:textId="77777777" w:rsidR="00992D67" w:rsidRPr="00506A8F" w:rsidRDefault="00992D67" w:rsidP="00992D67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r w:rsidRPr="00506A8F"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  <w:t xml:space="preserve">The data will be available to interrogate and allow the user to perform CRUD operations (using apps like postman, </w:t>
      </w:r>
      <w:proofErr w:type="spellStart"/>
      <w:r w:rsidRPr="00506A8F"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  <w:t>thunderclient</w:t>
      </w:r>
      <w:proofErr w:type="spellEnd"/>
      <w:r w:rsidRPr="00506A8F"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  <w:t xml:space="preserve"> etc). </w:t>
      </w:r>
    </w:p>
    <w:p w14:paraId="0DEBD72B" w14:textId="77777777" w:rsidR="00992D67" w:rsidRPr="00506A8F" w:rsidRDefault="00992D67" w:rsidP="00992D67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r w:rsidRPr="00506A8F"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  <w:t>Once the data is read from the source, it can be copied or written to another file or database. </w:t>
      </w:r>
    </w:p>
    <w:p w14:paraId="2BAA4E69" w14:textId="77777777" w:rsidR="00992D67" w:rsidRPr="00506A8F" w:rsidRDefault="00992D67" w:rsidP="00992D67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r w:rsidRPr="00506A8F"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  <w:t>A simple front end for the app could render the data &amp; allow the user to interact via a web page. </w:t>
      </w:r>
    </w:p>
    <w:p w14:paraId="3F8ED80E" w14:textId="77777777" w:rsidR="00992D67" w:rsidRPr="00506A8F" w:rsidRDefault="00992D67" w:rsidP="00992D67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r w:rsidRPr="00506A8F"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  <w:t>The API may allow for scrapping of data from various sources and transforming or parsing the data into various formats. </w:t>
      </w:r>
    </w:p>
    <w:p w14:paraId="6603569E" w14:textId="77777777" w:rsidR="00992D67" w:rsidRPr="00506A8F" w:rsidRDefault="00992D67" w:rsidP="00992D67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r w:rsidRPr="00506A8F"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  <w:t>The components of the API, methods/functions, scripts and the structure at large will be generalized where possible for reusability and maintenance. </w:t>
      </w:r>
    </w:p>
    <w:p w14:paraId="291EDAD2" w14:textId="77777777" w:rsidR="00992D67" w:rsidRPr="00506A8F" w:rsidRDefault="00992D67" w:rsidP="00992D67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r w:rsidRPr="00506A8F"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  <w:t>The app may eventually allow for integration with other tools or may be used as a component in another application.</w:t>
      </w:r>
    </w:p>
    <w:p w14:paraId="464D7C70" w14:textId="77777777" w:rsidR="003B06A7" w:rsidRDefault="003B06A7" w:rsidP="003B45CB"/>
    <w:p w14:paraId="26FAD799" w14:textId="1AED7A64" w:rsidR="003B06A7" w:rsidRDefault="003B06A7" w:rsidP="003B45CB"/>
    <w:p w14:paraId="237D11EA" w14:textId="102511B5" w:rsidR="00323AAC" w:rsidRDefault="00323AAC" w:rsidP="003B45CB"/>
    <w:p w14:paraId="7924FC1B" w14:textId="1AE89039" w:rsidR="00323AAC" w:rsidRDefault="00323AAC" w:rsidP="003B45CB"/>
    <w:p w14:paraId="66F18A49" w14:textId="5B52F978" w:rsidR="00323AAC" w:rsidRDefault="00323AAC" w:rsidP="003B45CB"/>
    <w:p w14:paraId="19396077" w14:textId="49366FF9" w:rsidR="00323AAC" w:rsidRDefault="00323AAC" w:rsidP="003B45CB"/>
    <w:p w14:paraId="48728CE2" w14:textId="3B3BCE5D" w:rsidR="00323AAC" w:rsidRDefault="00323AAC" w:rsidP="003B45CB"/>
    <w:p w14:paraId="00689237" w14:textId="46BE05F2" w:rsidR="00323AAC" w:rsidRDefault="00323AAC" w:rsidP="003B45CB"/>
    <w:p w14:paraId="02F6F713" w14:textId="577153D1" w:rsidR="00323AAC" w:rsidRDefault="00323AAC" w:rsidP="003B45CB"/>
    <w:p w14:paraId="31A95072" w14:textId="477FF5E3" w:rsidR="00323AAC" w:rsidRDefault="00323AAC" w:rsidP="003B45CB"/>
    <w:p w14:paraId="1308E274" w14:textId="77777777" w:rsidR="00323AAC" w:rsidRDefault="00323AAC" w:rsidP="003B45CB"/>
    <w:p w14:paraId="763DF57D" w14:textId="41FFAF34" w:rsidR="003B06A7" w:rsidRDefault="003B06A7" w:rsidP="003B45CB"/>
    <w:tbl>
      <w:tblPr>
        <w:tblStyle w:val="TableGrid"/>
        <w:tblW w:w="9139" w:type="dxa"/>
        <w:tblInd w:w="-289" w:type="dxa"/>
        <w:tblLook w:val="04A0" w:firstRow="1" w:lastRow="0" w:firstColumn="1" w:lastColumn="0" w:noHBand="0" w:noVBand="1"/>
      </w:tblPr>
      <w:tblGrid>
        <w:gridCol w:w="754"/>
        <w:gridCol w:w="2268"/>
        <w:gridCol w:w="1515"/>
        <w:gridCol w:w="1843"/>
        <w:gridCol w:w="2759"/>
      </w:tblGrid>
      <w:tr w:rsidR="003B06A7" w:rsidRPr="00616800" w14:paraId="76394DB4" w14:textId="77777777" w:rsidTr="00571C76">
        <w:trPr>
          <w:trHeight w:val="300"/>
        </w:trPr>
        <w:tc>
          <w:tcPr>
            <w:tcW w:w="754" w:type="dxa"/>
            <w:noWrap/>
            <w:hideMark/>
          </w:tcPr>
          <w:p w14:paraId="26EE69E3" w14:textId="77777777" w:rsidR="003B06A7" w:rsidRPr="00616800" w:rsidRDefault="003B06A7" w:rsidP="002B06A5">
            <w:pPr>
              <w:rPr>
                <w:sz w:val="18"/>
                <w:szCs w:val="18"/>
              </w:rPr>
            </w:pPr>
            <w:r w:rsidRPr="00616800">
              <w:rPr>
                <w:sz w:val="18"/>
                <w:szCs w:val="18"/>
              </w:rPr>
              <w:lastRenderedPageBreak/>
              <w:t>WK</w:t>
            </w:r>
          </w:p>
        </w:tc>
        <w:tc>
          <w:tcPr>
            <w:tcW w:w="2268" w:type="dxa"/>
            <w:noWrap/>
            <w:hideMark/>
          </w:tcPr>
          <w:p w14:paraId="2360E961" w14:textId="77777777" w:rsidR="003B06A7" w:rsidRPr="00616800" w:rsidRDefault="003B06A7" w:rsidP="002B06A5">
            <w:pPr>
              <w:rPr>
                <w:sz w:val="18"/>
                <w:szCs w:val="18"/>
              </w:rPr>
            </w:pPr>
            <w:r w:rsidRPr="00616800">
              <w:rPr>
                <w:sz w:val="18"/>
                <w:szCs w:val="18"/>
              </w:rPr>
              <w:t>Feature</w:t>
            </w:r>
          </w:p>
        </w:tc>
        <w:tc>
          <w:tcPr>
            <w:tcW w:w="1515" w:type="dxa"/>
            <w:noWrap/>
            <w:hideMark/>
          </w:tcPr>
          <w:p w14:paraId="57E605C1" w14:textId="77777777" w:rsidR="003B06A7" w:rsidRPr="00616800" w:rsidRDefault="003B06A7" w:rsidP="002B06A5">
            <w:pPr>
              <w:rPr>
                <w:sz w:val="18"/>
                <w:szCs w:val="18"/>
              </w:rPr>
            </w:pPr>
            <w:r w:rsidRPr="00616800">
              <w:rPr>
                <w:sz w:val="18"/>
                <w:szCs w:val="18"/>
              </w:rPr>
              <w:t>Key Files</w:t>
            </w:r>
          </w:p>
        </w:tc>
        <w:tc>
          <w:tcPr>
            <w:tcW w:w="1843" w:type="dxa"/>
            <w:noWrap/>
            <w:hideMark/>
          </w:tcPr>
          <w:p w14:paraId="2E779CF3" w14:textId="77777777" w:rsidR="003B06A7" w:rsidRPr="00616800" w:rsidRDefault="003B06A7" w:rsidP="002B06A5">
            <w:pPr>
              <w:rPr>
                <w:sz w:val="18"/>
                <w:szCs w:val="18"/>
              </w:rPr>
            </w:pPr>
            <w:r w:rsidRPr="00616800">
              <w:rPr>
                <w:sz w:val="18"/>
                <w:szCs w:val="18"/>
              </w:rPr>
              <w:t>Challenges</w:t>
            </w:r>
          </w:p>
        </w:tc>
        <w:tc>
          <w:tcPr>
            <w:tcW w:w="2759" w:type="dxa"/>
            <w:noWrap/>
            <w:hideMark/>
          </w:tcPr>
          <w:p w14:paraId="3DCCD5F8" w14:textId="77777777" w:rsidR="003B06A7" w:rsidRPr="00616800" w:rsidRDefault="003B06A7" w:rsidP="002B06A5">
            <w:pPr>
              <w:rPr>
                <w:sz w:val="18"/>
                <w:szCs w:val="18"/>
              </w:rPr>
            </w:pPr>
            <w:r w:rsidRPr="00616800">
              <w:rPr>
                <w:sz w:val="18"/>
                <w:szCs w:val="18"/>
              </w:rPr>
              <w:t>Value</w:t>
            </w:r>
          </w:p>
        </w:tc>
      </w:tr>
      <w:tr w:rsidR="003B06A7" w:rsidRPr="00616800" w14:paraId="1DFAB85F" w14:textId="77777777" w:rsidTr="00571C76">
        <w:trPr>
          <w:trHeight w:val="300"/>
        </w:trPr>
        <w:tc>
          <w:tcPr>
            <w:tcW w:w="754" w:type="dxa"/>
            <w:noWrap/>
            <w:hideMark/>
          </w:tcPr>
          <w:p w14:paraId="34371635" w14:textId="54738CCB" w:rsidR="003B06A7" w:rsidRPr="00616800" w:rsidRDefault="003B06A7" w:rsidP="002B06A5">
            <w:pPr>
              <w:rPr>
                <w:sz w:val="18"/>
                <w:szCs w:val="18"/>
              </w:rPr>
            </w:pPr>
            <w:r w:rsidRPr="00616800">
              <w:rPr>
                <w:sz w:val="18"/>
                <w:szCs w:val="18"/>
              </w:rPr>
              <w:t>13</w:t>
            </w:r>
            <w:r w:rsidR="00571C76">
              <w:rPr>
                <w:sz w:val="18"/>
                <w:szCs w:val="18"/>
              </w:rPr>
              <w:t xml:space="preserve"> - 22</w:t>
            </w:r>
          </w:p>
        </w:tc>
        <w:tc>
          <w:tcPr>
            <w:tcW w:w="2268" w:type="dxa"/>
            <w:noWrap/>
            <w:hideMark/>
          </w:tcPr>
          <w:p w14:paraId="405BB0BE" w14:textId="3394B241" w:rsidR="003B06A7" w:rsidRPr="00616800" w:rsidRDefault="003B06A7" w:rsidP="002B06A5">
            <w:pPr>
              <w:rPr>
                <w:sz w:val="18"/>
                <w:szCs w:val="18"/>
              </w:rPr>
            </w:pPr>
            <w:r w:rsidRPr="00616800">
              <w:rPr>
                <w:sz w:val="18"/>
                <w:szCs w:val="18"/>
              </w:rPr>
              <w:t>feature drills,</w:t>
            </w:r>
            <w:r w:rsidR="00571C76">
              <w:rPr>
                <w:sz w:val="18"/>
                <w:szCs w:val="18"/>
              </w:rPr>
              <w:t xml:space="preserve"> extending range of data source and source files,</w:t>
            </w:r>
            <w:r w:rsidRPr="00616800">
              <w:rPr>
                <w:sz w:val="18"/>
                <w:szCs w:val="18"/>
              </w:rPr>
              <w:t xml:space="preserve"> front end of API</w:t>
            </w:r>
            <w:r w:rsidR="00571C76">
              <w:rPr>
                <w:sz w:val="18"/>
                <w:szCs w:val="18"/>
              </w:rPr>
              <w:t>,</w:t>
            </w:r>
            <w:r w:rsidRPr="00616800">
              <w:rPr>
                <w:sz w:val="18"/>
                <w:szCs w:val="18"/>
              </w:rPr>
              <w:t xml:space="preserve"> debugging &amp; refactoring dsm22-1030-080</w:t>
            </w:r>
            <w:r w:rsidR="00571C76">
              <w:rPr>
                <w:sz w:val="18"/>
                <w:szCs w:val="18"/>
              </w:rPr>
              <w:t>, generalization</w:t>
            </w:r>
            <w:r w:rsidR="00DF6CDD">
              <w:rPr>
                <w:sz w:val="18"/>
                <w:szCs w:val="18"/>
              </w:rPr>
              <w:t>, version control and backup.</w:t>
            </w:r>
          </w:p>
        </w:tc>
        <w:tc>
          <w:tcPr>
            <w:tcW w:w="1515" w:type="dxa"/>
            <w:noWrap/>
            <w:hideMark/>
          </w:tcPr>
          <w:p w14:paraId="1898396D" w14:textId="77777777" w:rsidR="003B06A7" w:rsidRPr="00616800" w:rsidRDefault="003B06A7" w:rsidP="002B06A5">
            <w:pPr>
              <w:rPr>
                <w:sz w:val="18"/>
                <w:szCs w:val="18"/>
              </w:rPr>
            </w:pPr>
            <w:r w:rsidRPr="00616800">
              <w:rPr>
                <w:sz w:val="18"/>
                <w:szCs w:val="18"/>
              </w:rPr>
              <w:t>/4-featuredrills/</w:t>
            </w:r>
          </w:p>
        </w:tc>
        <w:tc>
          <w:tcPr>
            <w:tcW w:w="1843" w:type="dxa"/>
            <w:noWrap/>
            <w:hideMark/>
          </w:tcPr>
          <w:p w14:paraId="22DFBA41" w14:textId="38ED288C" w:rsidR="003B06A7" w:rsidRPr="00616800" w:rsidRDefault="003B06A7" w:rsidP="002B06A5">
            <w:pPr>
              <w:rPr>
                <w:sz w:val="18"/>
                <w:szCs w:val="18"/>
              </w:rPr>
            </w:pPr>
            <w:r w:rsidRPr="00616800">
              <w:rPr>
                <w:sz w:val="18"/>
                <w:szCs w:val="18"/>
              </w:rPr>
              <w:t xml:space="preserve">Concurrency in </w:t>
            </w:r>
            <w:proofErr w:type="gramStart"/>
            <w:r w:rsidRPr="00616800">
              <w:rPr>
                <w:sz w:val="18"/>
                <w:szCs w:val="18"/>
              </w:rPr>
              <w:t>JS!,</w:t>
            </w:r>
            <w:proofErr w:type="gramEnd"/>
            <w:r w:rsidRPr="00616800">
              <w:rPr>
                <w:sz w:val="18"/>
                <w:szCs w:val="18"/>
              </w:rPr>
              <w:t xml:space="preserve"> CORS, generalization can be time consuming, learning curve</w:t>
            </w:r>
            <w:r w:rsidR="00B8795A">
              <w:rPr>
                <w:sz w:val="18"/>
                <w:szCs w:val="18"/>
              </w:rPr>
              <w:t>, testing &amp; debugging, development for two environments, node and browser, browser versions of some of the dependencies.</w:t>
            </w:r>
          </w:p>
        </w:tc>
        <w:tc>
          <w:tcPr>
            <w:tcW w:w="2759" w:type="dxa"/>
            <w:noWrap/>
            <w:hideMark/>
          </w:tcPr>
          <w:p w14:paraId="7462F34D" w14:textId="76B70177" w:rsidR="003B06A7" w:rsidRDefault="00DF6CDD" w:rsidP="002B06A5">
            <w:pPr>
              <w:spacing w:after="160"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</w:t>
            </w:r>
            <w:r w:rsidR="003B06A7" w:rsidRPr="00616800">
              <w:rPr>
                <w:sz w:val="18"/>
                <w:szCs w:val="18"/>
              </w:rPr>
              <w:t> </w:t>
            </w:r>
            <w:r>
              <w:rPr>
                <w:sz w:val="18"/>
                <w:szCs w:val="18"/>
              </w:rPr>
              <w:t>Entire apprenticeship code base is backed up with version control.</w:t>
            </w:r>
          </w:p>
          <w:p w14:paraId="65C01D3A" w14:textId="73BCC1B4" w:rsidR="00DF6CDD" w:rsidRDefault="00DF6CDD" w:rsidP="002B06A5">
            <w:pPr>
              <w:spacing w:after="160"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 An indexed an accessible log of development journey.</w:t>
            </w:r>
          </w:p>
          <w:p w14:paraId="1A754663" w14:textId="37C2EECF" w:rsidR="00DF6CDD" w:rsidRDefault="00DF6CDD" w:rsidP="002B06A5">
            <w:pPr>
              <w:spacing w:after="160"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 progress towards simplifying, debugging and generalizing components of the API -</w:t>
            </w:r>
            <w:r w:rsidRPr="00616800">
              <w:rPr>
                <w:sz w:val="18"/>
                <w:szCs w:val="18"/>
              </w:rPr>
              <w:t xml:space="preserve"> </w:t>
            </w:r>
            <w:r w:rsidRPr="00616800">
              <w:rPr>
                <w:sz w:val="18"/>
                <w:szCs w:val="18"/>
              </w:rPr>
              <w:t>dsm22-1030-080</w:t>
            </w:r>
          </w:p>
          <w:p w14:paraId="004741A1" w14:textId="5BCAADE6" w:rsidR="00422057" w:rsidRDefault="00DF6CDD" w:rsidP="002B06A5">
            <w:pPr>
              <w:spacing w:after="160"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</w:t>
            </w:r>
            <w:r w:rsidR="00422057">
              <w:rPr>
                <w:sz w:val="18"/>
                <w:szCs w:val="18"/>
              </w:rPr>
              <w:t>An effective learning aid or process. Reduce some of my gaps in knowledge and understanding of (Concurrency, the FS node module &amp; reading files</w:t>
            </w:r>
            <w:r w:rsidR="00CE5872">
              <w:rPr>
                <w:sz w:val="18"/>
                <w:szCs w:val="18"/>
              </w:rPr>
              <w:t xml:space="preserve"> including tested and generalized script with 21 read functions from fs, </w:t>
            </w:r>
            <w:proofErr w:type="spellStart"/>
            <w:r w:rsidR="00CE5872">
              <w:rPr>
                <w:sz w:val="18"/>
                <w:szCs w:val="18"/>
              </w:rPr>
              <w:t>fse</w:t>
            </w:r>
            <w:proofErr w:type="spellEnd"/>
            <w:r w:rsidR="00CE5872">
              <w:rPr>
                <w:sz w:val="18"/>
                <w:szCs w:val="18"/>
              </w:rPr>
              <w:t xml:space="preserve"> and stream</w:t>
            </w:r>
            <w:r w:rsidR="00422057">
              <w:rPr>
                <w:sz w:val="18"/>
                <w:szCs w:val="18"/>
              </w:rPr>
              <w:t>, CORS, the web &amp; web design, HTML &amp; JS DOM)</w:t>
            </w:r>
          </w:p>
          <w:p w14:paraId="5FBF31AB" w14:textId="68C957BC" w:rsidR="00DF6CDD" w:rsidRDefault="00CE5872" w:rsidP="002B06A5">
            <w:pPr>
              <w:spacing w:after="160"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By further exposure,</w:t>
            </w:r>
            <w:r w:rsidR="00422057">
              <w:rPr>
                <w:sz w:val="18"/>
                <w:szCs w:val="18"/>
              </w:rPr>
              <w:t xml:space="preserve"> improved my understanding of web file readers/</w:t>
            </w:r>
            <w:proofErr w:type="spellStart"/>
            <w:r w:rsidR="00422057">
              <w:rPr>
                <w:sz w:val="18"/>
                <w:szCs w:val="18"/>
              </w:rPr>
              <w:t>api’s</w:t>
            </w:r>
            <w:proofErr w:type="spellEnd"/>
            <w:r w:rsidR="00422057">
              <w:rPr>
                <w:sz w:val="18"/>
                <w:szCs w:val="18"/>
              </w:rPr>
              <w:t xml:space="preserve"> (fetch, </w:t>
            </w:r>
            <w:proofErr w:type="spellStart"/>
            <w:r w:rsidR="00422057">
              <w:rPr>
                <w:sz w:val="18"/>
                <w:szCs w:val="18"/>
              </w:rPr>
              <w:t>xhr</w:t>
            </w:r>
            <w:proofErr w:type="spellEnd"/>
            <w:r w:rsidR="00422057">
              <w:rPr>
                <w:sz w:val="18"/>
                <w:szCs w:val="18"/>
              </w:rPr>
              <w:t xml:space="preserve">, </w:t>
            </w:r>
            <w:proofErr w:type="spellStart"/>
            <w:r w:rsidR="00422057">
              <w:rPr>
                <w:sz w:val="18"/>
                <w:szCs w:val="18"/>
              </w:rPr>
              <w:t>indexeddb</w:t>
            </w:r>
            <w:proofErr w:type="spellEnd"/>
            <w:r w:rsidR="00422057">
              <w:rPr>
                <w:sz w:val="18"/>
                <w:szCs w:val="18"/>
              </w:rPr>
              <w:t xml:space="preserve">, </w:t>
            </w:r>
            <w:proofErr w:type="spellStart"/>
            <w:r w:rsidR="00422057">
              <w:rPr>
                <w:sz w:val="18"/>
                <w:szCs w:val="18"/>
              </w:rPr>
              <w:t>webworker</w:t>
            </w:r>
            <w:proofErr w:type="spellEnd"/>
            <w:r w:rsidR="00422057">
              <w:rPr>
                <w:sz w:val="18"/>
                <w:szCs w:val="18"/>
              </w:rPr>
              <w:t xml:space="preserve"> etc), conversion between response types, file formats and parsing data</w:t>
            </w:r>
            <w:r>
              <w:rPr>
                <w:sz w:val="18"/>
                <w:szCs w:val="18"/>
              </w:rPr>
              <w:t xml:space="preserve"> (csv, json, xml, xlsx, pdf etc)</w:t>
            </w:r>
            <w:r w:rsidR="00422057">
              <w:rPr>
                <w:sz w:val="18"/>
                <w:szCs w:val="18"/>
              </w:rPr>
              <w:t xml:space="preserve">, npm and npm libraries, </w:t>
            </w:r>
            <w:proofErr w:type="spellStart"/>
            <w:r w:rsidR="00422057">
              <w:rPr>
                <w:sz w:val="18"/>
                <w:szCs w:val="18"/>
              </w:rPr>
              <w:t>cdn’s</w:t>
            </w:r>
            <w:proofErr w:type="spellEnd"/>
            <w:r>
              <w:rPr>
                <w:sz w:val="18"/>
                <w:szCs w:val="18"/>
              </w:rPr>
              <w:t>, project configuration (</w:t>
            </w:r>
            <w:proofErr w:type="spellStart"/>
            <w:proofErr w:type="gramStart"/>
            <w:r>
              <w:rPr>
                <w:sz w:val="18"/>
                <w:szCs w:val="18"/>
              </w:rPr>
              <w:t>package.json</w:t>
            </w:r>
            <w:proofErr w:type="spellEnd"/>
            <w:proofErr w:type="gramEnd"/>
            <w:r>
              <w:rPr>
                <w:sz w:val="18"/>
                <w:szCs w:val="18"/>
              </w:rPr>
              <w:t xml:space="preserve">) browser </w:t>
            </w:r>
            <w:proofErr w:type="spellStart"/>
            <w:r>
              <w:rPr>
                <w:sz w:val="18"/>
                <w:szCs w:val="18"/>
              </w:rPr>
              <w:t>js</w:t>
            </w:r>
            <w:proofErr w:type="spellEnd"/>
            <w:r>
              <w:rPr>
                <w:sz w:val="18"/>
                <w:szCs w:val="18"/>
              </w:rPr>
              <w:t xml:space="preserve"> vs node </w:t>
            </w:r>
            <w:proofErr w:type="spellStart"/>
            <w:r>
              <w:rPr>
                <w:sz w:val="18"/>
                <w:szCs w:val="18"/>
              </w:rPr>
              <w:t>js</w:t>
            </w:r>
            <w:proofErr w:type="spellEnd"/>
            <w:r>
              <w:rPr>
                <w:sz w:val="18"/>
                <w:szCs w:val="18"/>
              </w:rPr>
              <w:t xml:space="preserve"> (modules, importing and exporting components including classes in both environments), module bundlers such as </w:t>
            </w:r>
            <w:proofErr w:type="spellStart"/>
            <w:r>
              <w:rPr>
                <w:sz w:val="18"/>
                <w:szCs w:val="18"/>
              </w:rPr>
              <w:t>browserify</w:t>
            </w:r>
            <w:proofErr w:type="spellEnd"/>
            <w:r>
              <w:rPr>
                <w:sz w:val="18"/>
                <w:szCs w:val="18"/>
              </w:rPr>
              <w:t xml:space="preserve"> and webpack, speech recognition and speech synthesis, </w:t>
            </w:r>
            <w:proofErr w:type="spellStart"/>
            <w:r>
              <w:rPr>
                <w:sz w:val="18"/>
                <w:szCs w:val="18"/>
              </w:rPr>
              <w:t>color</w:t>
            </w:r>
            <w:proofErr w:type="spellEnd"/>
            <w:r>
              <w:rPr>
                <w:sz w:val="18"/>
                <w:szCs w:val="18"/>
              </w:rPr>
              <w:t xml:space="preserve"> schemes.</w:t>
            </w:r>
          </w:p>
          <w:p w14:paraId="7ED5189D" w14:textId="772ABFEC" w:rsidR="00DF6CDD" w:rsidRDefault="00DF6CDD" w:rsidP="002B06A5">
            <w:pPr>
              <w:spacing w:after="160"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r w:rsidR="00422057">
              <w:rPr>
                <w:sz w:val="18"/>
                <w:szCs w:val="18"/>
              </w:rPr>
              <w:t xml:space="preserve"> </w:t>
            </w:r>
            <w:r w:rsidR="00CE5872">
              <w:rPr>
                <w:sz w:val="18"/>
                <w:szCs w:val="18"/>
              </w:rPr>
              <w:t>a front end with mostly generalized components</w:t>
            </w:r>
          </w:p>
          <w:p w14:paraId="66C13629" w14:textId="4CB37071" w:rsidR="00DF6CDD" w:rsidRDefault="00DF6CDD" w:rsidP="002B06A5">
            <w:pPr>
              <w:spacing w:after="160"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r w:rsidR="00CE5872">
              <w:rPr>
                <w:sz w:val="18"/>
                <w:szCs w:val="18"/>
              </w:rPr>
              <w:t xml:space="preserve"> </w:t>
            </w:r>
            <w:r w:rsidR="00A837B8">
              <w:rPr>
                <w:sz w:val="18"/>
                <w:szCs w:val="18"/>
              </w:rPr>
              <w:t xml:space="preserve">whilst I may have successfully developed various features and components that deliver against goals and project spec &amp; I am satisfied with some of these results, not everything was delivered on time and in some cases the learning curve &amp; challenges were severely underestimated. </w:t>
            </w:r>
            <w:r w:rsidR="00323AAC">
              <w:rPr>
                <w:sz w:val="18"/>
                <w:szCs w:val="18"/>
              </w:rPr>
              <w:t>As my understanding grows, my view on problems/solutions will become more refined. I also plan to review my approach to testing and design will continue to generalize where possible</w:t>
            </w:r>
          </w:p>
          <w:p w14:paraId="7BF9172B" w14:textId="7CAF83DF" w:rsidR="00DF6CDD" w:rsidRPr="00616800" w:rsidRDefault="00DF6CDD" w:rsidP="002B06A5">
            <w:pPr>
              <w:rPr>
                <w:sz w:val="18"/>
                <w:szCs w:val="18"/>
              </w:rPr>
            </w:pPr>
          </w:p>
        </w:tc>
      </w:tr>
    </w:tbl>
    <w:p w14:paraId="08F12A3F" w14:textId="77777777" w:rsidR="003B06A7" w:rsidRDefault="003B06A7" w:rsidP="003B45CB"/>
    <w:p w14:paraId="51F61660" w14:textId="2F21E6B2" w:rsidR="004F0DE6" w:rsidRDefault="00FE0F46" w:rsidP="00E4004A">
      <w:r>
        <w:t>Project Origin (Images)</w:t>
      </w:r>
    </w:p>
    <w:p w14:paraId="74139180" w14:textId="2DC1C9A5" w:rsidR="004F0DE6" w:rsidRDefault="004F0DE6" w:rsidP="00E4004A"/>
    <w:p w14:paraId="75AC792D" w14:textId="6355D859" w:rsidR="004F0DE6" w:rsidRDefault="00FE0F46" w:rsidP="00E4004A">
      <w:r>
        <w:t>WK3</w:t>
      </w:r>
    </w:p>
    <w:p w14:paraId="610E1C40" w14:textId="77D6987D" w:rsidR="004F0DE6" w:rsidRDefault="004F0DE6" w:rsidP="00E4004A">
      <w:r>
        <w:rPr>
          <w:noProof/>
        </w:rPr>
        <w:drawing>
          <wp:inline distT="0" distB="0" distL="0" distR="0" wp14:anchorId="7EA4F901" wp14:editId="42BF1D68">
            <wp:extent cx="5731510" cy="22428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B6C8" w14:textId="2AC456BA" w:rsidR="004F0DE6" w:rsidRDefault="004F0DE6" w:rsidP="00E4004A"/>
    <w:p w14:paraId="493FDB9C" w14:textId="31D8D8CC" w:rsidR="004F0DE6" w:rsidRDefault="004F0DE6" w:rsidP="00E4004A"/>
    <w:p w14:paraId="6701DDE1" w14:textId="45A672A0" w:rsidR="004F0DE6" w:rsidRDefault="004F0DE6" w:rsidP="00E4004A">
      <w:r>
        <w:rPr>
          <w:noProof/>
        </w:rPr>
        <w:drawing>
          <wp:inline distT="0" distB="0" distL="0" distR="0" wp14:anchorId="1D8837D3" wp14:editId="36602C62">
            <wp:extent cx="5731510" cy="35661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E7AA" w14:textId="77777777" w:rsidR="004F0DE6" w:rsidRDefault="004F0DE6" w:rsidP="00E4004A"/>
    <w:p w14:paraId="5DD38521" w14:textId="6F59CA69" w:rsidR="00E4004A" w:rsidRDefault="00E4004A" w:rsidP="00E4004A"/>
    <w:p w14:paraId="3E0A82CD" w14:textId="3448DB00" w:rsidR="00CB72DE" w:rsidRDefault="00CB72DE" w:rsidP="00E4004A"/>
    <w:p w14:paraId="6A065162" w14:textId="2124E905" w:rsidR="00CB72DE" w:rsidRDefault="00CB72DE" w:rsidP="00E4004A"/>
    <w:p w14:paraId="200C2D80" w14:textId="1891F673" w:rsidR="001666BE" w:rsidRDefault="001666BE" w:rsidP="00E4004A">
      <w:r>
        <w:lastRenderedPageBreak/>
        <w:t>WK5</w:t>
      </w:r>
    </w:p>
    <w:p w14:paraId="5EE4DC03" w14:textId="57801A24" w:rsidR="001666BE" w:rsidRDefault="001666BE" w:rsidP="00E4004A">
      <w:r>
        <w:rPr>
          <w:noProof/>
        </w:rPr>
        <w:drawing>
          <wp:inline distT="0" distB="0" distL="0" distR="0" wp14:anchorId="6877BE07" wp14:editId="5FE64D00">
            <wp:extent cx="5731510" cy="23545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20E7" w14:textId="32A8666E" w:rsidR="00CB72DE" w:rsidRDefault="00CB72DE" w:rsidP="00E4004A"/>
    <w:p w14:paraId="1E5CDA7C" w14:textId="1DF42891" w:rsidR="00CB72DE" w:rsidRDefault="001666BE" w:rsidP="00E4004A">
      <w:pPr>
        <w:rPr>
          <w:b/>
          <w:bCs/>
        </w:rPr>
      </w:pPr>
      <w:r>
        <w:rPr>
          <w:noProof/>
        </w:rPr>
        <w:t>WK7</w:t>
      </w:r>
    </w:p>
    <w:p w14:paraId="28C161E8" w14:textId="2B9F61BC" w:rsidR="00CB72DE" w:rsidRDefault="003B45CB" w:rsidP="00E4004A">
      <w:pPr>
        <w:rPr>
          <w:b/>
          <w:bCs/>
        </w:rPr>
      </w:pPr>
      <w:r>
        <w:rPr>
          <w:noProof/>
        </w:rPr>
        <w:drawing>
          <wp:inline distT="0" distB="0" distL="0" distR="0" wp14:anchorId="3E772C2D" wp14:editId="6EBEDFDF">
            <wp:extent cx="5731510" cy="26003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3D4B" w14:textId="58BD3179" w:rsidR="003B45CB" w:rsidRDefault="003B45CB" w:rsidP="00E4004A">
      <w:pPr>
        <w:rPr>
          <w:b/>
          <w:bCs/>
        </w:rPr>
      </w:pPr>
    </w:p>
    <w:p w14:paraId="6D1FD6E1" w14:textId="429292C8" w:rsidR="003B45CB" w:rsidRDefault="003B45CB" w:rsidP="00E4004A">
      <w:pPr>
        <w:rPr>
          <w:b/>
          <w:bCs/>
        </w:rPr>
      </w:pPr>
      <w:r>
        <w:rPr>
          <w:noProof/>
        </w:rPr>
        <w:drawing>
          <wp:inline distT="0" distB="0" distL="0" distR="0" wp14:anchorId="0B2B8A13" wp14:editId="4289FBED">
            <wp:extent cx="5731510" cy="25019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DAC7" w14:textId="3D76A8C9" w:rsidR="003B45CB" w:rsidRDefault="003B45CB" w:rsidP="00E4004A">
      <w:pPr>
        <w:rPr>
          <w:b/>
          <w:bCs/>
        </w:rPr>
      </w:pPr>
    </w:p>
    <w:p w14:paraId="0C35EC1B" w14:textId="7314F65C" w:rsidR="003B45CB" w:rsidRPr="007812A3" w:rsidRDefault="007812A3" w:rsidP="00E4004A">
      <w:r w:rsidRPr="007812A3">
        <w:t xml:space="preserve">WK8 </w:t>
      </w:r>
    </w:p>
    <w:p w14:paraId="063C2934" w14:textId="12BA0F87" w:rsidR="007812A3" w:rsidRDefault="007812A3" w:rsidP="00E4004A">
      <w:pPr>
        <w:rPr>
          <w:b/>
          <w:bCs/>
        </w:rPr>
      </w:pPr>
      <w:r>
        <w:rPr>
          <w:noProof/>
        </w:rPr>
        <w:drawing>
          <wp:inline distT="0" distB="0" distL="0" distR="0" wp14:anchorId="2322B898" wp14:editId="0F84802B">
            <wp:extent cx="5731510" cy="23482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645F" w14:textId="77777777" w:rsidR="007A2DF0" w:rsidRDefault="007A2DF0" w:rsidP="00E4004A">
      <w:pPr>
        <w:rPr>
          <w:b/>
          <w:bCs/>
        </w:rPr>
      </w:pPr>
    </w:p>
    <w:p w14:paraId="3FC21A42" w14:textId="1FDFD1DE" w:rsidR="00E4004A" w:rsidRPr="00E4004A" w:rsidRDefault="007A2DF0" w:rsidP="00E4004A">
      <w:pPr>
        <w:rPr>
          <w:b/>
          <w:bCs/>
        </w:rPr>
      </w:pPr>
      <w:r>
        <w:rPr>
          <w:noProof/>
        </w:rPr>
        <w:drawing>
          <wp:inline distT="0" distB="0" distL="0" distR="0" wp14:anchorId="688306FD" wp14:editId="2D00CCB5">
            <wp:extent cx="5731510" cy="48336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CBEB6" w14:textId="19959D5C" w:rsidR="00CE766D" w:rsidRDefault="00CE766D"/>
    <w:p w14:paraId="1BC29257" w14:textId="1C013814" w:rsidR="00E4004A" w:rsidRDefault="00E4004A"/>
    <w:p w14:paraId="38726774" w14:textId="1FC32A9D" w:rsidR="007A2DF0" w:rsidRDefault="007A2DF0">
      <w:r>
        <w:lastRenderedPageBreak/>
        <w:t>WK12</w:t>
      </w:r>
    </w:p>
    <w:p w14:paraId="1D467997" w14:textId="78ED8E64" w:rsidR="007A2DF0" w:rsidRDefault="007A2DF0">
      <w:r>
        <w:rPr>
          <w:noProof/>
        </w:rPr>
        <w:drawing>
          <wp:inline distT="0" distB="0" distL="0" distR="0" wp14:anchorId="6752FDB2" wp14:editId="44548134">
            <wp:extent cx="5731510" cy="30403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7EC0" w14:textId="5F175F4B" w:rsidR="007A2DF0" w:rsidRDefault="007A2DF0"/>
    <w:p w14:paraId="1EAFAE65" w14:textId="037EA91A" w:rsidR="007A2DF0" w:rsidRDefault="007A2DF0">
      <w:r>
        <w:rPr>
          <w:noProof/>
        </w:rPr>
        <w:drawing>
          <wp:inline distT="0" distB="0" distL="0" distR="0" wp14:anchorId="58579886" wp14:editId="39E78FA6">
            <wp:extent cx="5731510" cy="28790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FD19" w14:textId="2A3653EE" w:rsidR="007A2DF0" w:rsidRDefault="007A2DF0">
      <w:r>
        <w:t>A single function (</w:t>
      </w:r>
      <w:proofErr w:type="spellStart"/>
      <w:r>
        <w:t>handleRequest</w:t>
      </w:r>
      <w:proofErr w:type="spellEnd"/>
      <w:r>
        <w:t>) to handle CRUD operations via restful endpoints.</w:t>
      </w:r>
    </w:p>
    <w:p w14:paraId="1E519A60" w14:textId="013E9D4B" w:rsidR="007A2DF0" w:rsidRDefault="007A2DF0">
      <w:r>
        <w:rPr>
          <w:noProof/>
        </w:rPr>
        <w:drawing>
          <wp:inline distT="0" distB="0" distL="0" distR="0" wp14:anchorId="61BB0C7F" wp14:editId="33EE0767">
            <wp:extent cx="5731510" cy="184150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810F" w14:textId="2DC103EA" w:rsidR="007A2DF0" w:rsidRDefault="008E1A85">
      <w:r>
        <w:lastRenderedPageBreak/>
        <w:t>WK13</w:t>
      </w:r>
    </w:p>
    <w:p w14:paraId="681E648E" w14:textId="5AF5FD02" w:rsidR="007A2DF0" w:rsidRDefault="00705FF9">
      <w:r>
        <w:t>Feature Drills &amp; The beginning of the API Front End</w:t>
      </w:r>
    </w:p>
    <w:p w14:paraId="7E13A7D1" w14:textId="5319FBC7" w:rsidR="008E1A85" w:rsidRDefault="008E1A85"/>
    <w:p w14:paraId="26DCEF11" w14:textId="6269FABC" w:rsidR="008E1A85" w:rsidRDefault="008E1A85">
      <w:r>
        <w:rPr>
          <w:noProof/>
        </w:rPr>
        <w:drawing>
          <wp:inline distT="0" distB="0" distL="0" distR="0" wp14:anchorId="16C4ED6B" wp14:editId="15EBE391">
            <wp:extent cx="5731510" cy="44475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2C01" w14:textId="5685F981" w:rsidR="007A2DF0" w:rsidRDefault="007A2DF0"/>
    <w:p w14:paraId="6CC1AD37" w14:textId="32DEC227" w:rsidR="007A2DF0" w:rsidRDefault="008E1A85">
      <w:r>
        <w:rPr>
          <w:noProof/>
        </w:rPr>
        <w:drawing>
          <wp:inline distT="0" distB="0" distL="0" distR="0" wp14:anchorId="1F074639" wp14:editId="2589CF34">
            <wp:extent cx="5731510" cy="13195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B17DA" w14:textId="585EDD30" w:rsidR="008E1A85" w:rsidRDefault="008E1A85"/>
    <w:p w14:paraId="4A584FDB" w14:textId="1FE626B9" w:rsidR="008E1A85" w:rsidRDefault="008E1A85">
      <w:r>
        <w:rPr>
          <w:noProof/>
        </w:rPr>
        <w:drawing>
          <wp:inline distT="0" distB="0" distL="0" distR="0" wp14:anchorId="752FBDAB" wp14:editId="0CD156D3">
            <wp:extent cx="5731510" cy="142113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4F5D" w14:textId="77777777" w:rsidR="008E1A85" w:rsidRDefault="008E1A85"/>
    <w:p w14:paraId="53A84560" w14:textId="4BB9798D" w:rsidR="008E1A85" w:rsidRDefault="008E1A85">
      <w:r>
        <w:rPr>
          <w:noProof/>
        </w:rPr>
        <w:drawing>
          <wp:inline distT="0" distB="0" distL="0" distR="0" wp14:anchorId="581AF394" wp14:editId="7EFF36CC">
            <wp:extent cx="5731510" cy="194246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8FD1A" w14:textId="2D9290FC" w:rsidR="008E1A85" w:rsidRDefault="008E1A85"/>
    <w:p w14:paraId="6AD0D269" w14:textId="1D810A94" w:rsidR="008E1A85" w:rsidRDefault="008E1A85">
      <w:r>
        <w:rPr>
          <w:noProof/>
        </w:rPr>
        <w:drawing>
          <wp:inline distT="0" distB="0" distL="0" distR="0" wp14:anchorId="3C1FC323" wp14:editId="7CF9FD8D">
            <wp:extent cx="5731510" cy="29178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8915" w14:textId="09BAE91D" w:rsidR="008E1A85" w:rsidRDefault="008E1A85"/>
    <w:p w14:paraId="628DA206" w14:textId="68F8279B" w:rsidR="008E1A85" w:rsidRDefault="008E1A85">
      <w:r>
        <w:rPr>
          <w:noProof/>
        </w:rPr>
        <w:drawing>
          <wp:inline distT="0" distB="0" distL="0" distR="0" wp14:anchorId="3180E1C3" wp14:editId="7A7EAE78">
            <wp:extent cx="5731510" cy="258635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44273" w14:textId="0B45E0CA" w:rsidR="008E1A85" w:rsidRDefault="008E1A85"/>
    <w:p w14:paraId="1BE4BEE9" w14:textId="317CA4B9" w:rsidR="00705FF9" w:rsidRDefault="00705FF9"/>
    <w:p w14:paraId="15C809E7" w14:textId="407116E2" w:rsidR="00705FF9" w:rsidRDefault="00705FF9">
      <w:r>
        <w:rPr>
          <w:noProof/>
        </w:rPr>
        <w:drawing>
          <wp:inline distT="0" distB="0" distL="0" distR="0" wp14:anchorId="4D87AFA5" wp14:editId="5F185CFA">
            <wp:extent cx="5731510" cy="33750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5AA1" w14:textId="29F825E5" w:rsidR="008E1A85" w:rsidRDefault="008E1A85"/>
    <w:p w14:paraId="2FD298CF" w14:textId="3D3D1624" w:rsidR="00705FF9" w:rsidRDefault="00705FF9"/>
    <w:p w14:paraId="6B872DDB" w14:textId="3BF70F0A" w:rsidR="00705FF9" w:rsidRDefault="00705FF9"/>
    <w:p w14:paraId="5AF3E384" w14:textId="596C2F1F" w:rsidR="00705FF9" w:rsidRDefault="00705FF9"/>
    <w:p w14:paraId="26588EE1" w14:textId="2E6E26AE" w:rsidR="00705FF9" w:rsidRDefault="00705FF9"/>
    <w:p w14:paraId="40113D48" w14:textId="1413BF43" w:rsidR="00705FF9" w:rsidRDefault="008B00A8">
      <w:r>
        <w:t xml:space="preserve">N6N0 </w:t>
      </w:r>
      <w:r w:rsidRPr="008B00A8">
        <w:t>Data exchange, integration, transformation, parsing and rendering</w:t>
      </w:r>
      <w:r w:rsidR="00705FF9">
        <w:rPr>
          <w:noProof/>
        </w:rPr>
        <w:drawing>
          <wp:inline distT="0" distB="0" distL="0" distR="0" wp14:anchorId="52C03944" wp14:editId="143349B0">
            <wp:extent cx="5731510" cy="200723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CF78" w14:textId="6C9F286D" w:rsidR="00705FF9" w:rsidRDefault="00705FF9"/>
    <w:p w14:paraId="745F9F7F" w14:textId="34A7DF0F" w:rsidR="00705FF9" w:rsidRDefault="00705FF9">
      <w:r>
        <w:rPr>
          <w:noProof/>
        </w:rPr>
        <w:lastRenderedPageBreak/>
        <w:drawing>
          <wp:inline distT="0" distB="0" distL="0" distR="0" wp14:anchorId="634F95EB" wp14:editId="07401924">
            <wp:extent cx="5731510" cy="146939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B11D" w14:textId="1408120C" w:rsidR="00705FF9" w:rsidRDefault="00705FF9">
      <w:r>
        <w:rPr>
          <w:noProof/>
        </w:rPr>
        <w:drawing>
          <wp:inline distT="0" distB="0" distL="0" distR="0" wp14:anchorId="14A9123B" wp14:editId="571E2A4D">
            <wp:extent cx="5731510" cy="42545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7280" w14:textId="033890FD" w:rsidR="00705FF9" w:rsidRDefault="00705FF9"/>
    <w:p w14:paraId="2C1EF062" w14:textId="77777777" w:rsidR="00705FF9" w:rsidRDefault="00705FF9"/>
    <w:p w14:paraId="15ABD29A" w14:textId="549D332C" w:rsidR="008E1A85" w:rsidRDefault="008E1A85"/>
    <w:sectPr w:rsidR="008E1A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907FF1"/>
    <w:multiLevelType w:val="hybridMultilevel"/>
    <w:tmpl w:val="D300440C"/>
    <w:lvl w:ilvl="0" w:tplc="FAECB31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AA5BE2"/>
    <w:multiLevelType w:val="hybridMultilevel"/>
    <w:tmpl w:val="05B8AB9C"/>
    <w:lvl w:ilvl="0" w:tplc="1AACB12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5F69C7"/>
    <w:multiLevelType w:val="multilevel"/>
    <w:tmpl w:val="ACCC8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011052B"/>
    <w:multiLevelType w:val="hybridMultilevel"/>
    <w:tmpl w:val="C6041770"/>
    <w:lvl w:ilvl="0" w:tplc="E7D8ED0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0B6EAD"/>
    <w:multiLevelType w:val="hybridMultilevel"/>
    <w:tmpl w:val="8A9CEA4C"/>
    <w:lvl w:ilvl="0" w:tplc="03DE9DF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9974322">
    <w:abstractNumId w:val="1"/>
  </w:num>
  <w:num w:numId="2" w16cid:durableId="175073820">
    <w:abstractNumId w:val="3"/>
  </w:num>
  <w:num w:numId="3" w16cid:durableId="272247800">
    <w:abstractNumId w:val="4"/>
  </w:num>
  <w:num w:numId="4" w16cid:durableId="1259211957">
    <w:abstractNumId w:val="0"/>
  </w:num>
  <w:num w:numId="5" w16cid:durableId="11225773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CA1"/>
    <w:rsid w:val="001666BE"/>
    <w:rsid w:val="001C6CA1"/>
    <w:rsid w:val="002060B9"/>
    <w:rsid w:val="00323AAC"/>
    <w:rsid w:val="003B06A7"/>
    <w:rsid w:val="003B45CB"/>
    <w:rsid w:val="00417145"/>
    <w:rsid w:val="00422057"/>
    <w:rsid w:val="004F0DE6"/>
    <w:rsid w:val="00571C76"/>
    <w:rsid w:val="00616800"/>
    <w:rsid w:val="00695BAE"/>
    <w:rsid w:val="006E28CF"/>
    <w:rsid w:val="00705FF9"/>
    <w:rsid w:val="007812A3"/>
    <w:rsid w:val="007A2DF0"/>
    <w:rsid w:val="00866C3E"/>
    <w:rsid w:val="008B00A8"/>
    <w:rsid w:val="008E1A85"/>
    <w:rsid w:val="00992D67"/>
    <w:rsid w:val="00A257F6"/>
    <w:rsid w:val="00A567B4"/>
    <w:rsid w:val="00A837B8"/>
    <w:rsid w:val="00B8795A"/>
    <w:rsid w:val="00CB72DE"/>
    <w:rsid w:val="00CE5872"/>
    <w:rsid w:val="00CE766D"/>
    <w:rsid w:val="00D37168"/>
    <w:rsid w:val="00DF6CDD"/>
    <w:rsid w:val="00E4004A"/>
    <w:rsid w:val="00FE0F46"/>
    <w:rsid w:val="00FE7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DE20C"/>
  <w15:chartTrackingRefBased/>
  <w15:docId w15:val="{E5CC1168-8539-46E4-9C9D-5EA446BE3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06A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004A"/>
    <w:pPr>
      <w:ind w:left="720"/>
      <w:contextualSpacing/>
    </w:pPr>
  </w:style>
  <w:style w:type="table" w:styleId="TableGrid">
    <w:name w:val="Table Grid"/>
    <w:basedOn w:val="TableNormal"/>
    <w:uiPriority w:val="39"/>
    <w:rsid w:val="006168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92D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66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11</Pages>
  <Words>1028</Words>
  <Characters>5863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 H</dc:creator>
  <cp:keywords/>
  <dc:description/>
  <cp:lastModifiedBy>H H</cp:lastModifiedBy>
  <cp:revision>13</cp:revision>
  <dcterms:created xsi:type="dcterms:W3CDTF">2023-03-17T10:15:00Z</dcterms:created>
  <dcterms:modified xsi:type="dcterms:W3CDTF">2023-03-17T18:06:00Z</dcterms:modified>
</cp:coreProperties>
</file>