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943600" cy="530297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09600" y="0"/>
                          <a:ext cx="5943600" cy="5302972"/>
                          <a:chOff x="909600" y="0"/>
                          <a:chExt cx="7934399" cy="7086599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624600" y="2114550"/>
                            <a:ext cx="2219399" cy="1066799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  <w:t xml:space="preserve">Settings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909600" y="2114550"/>
                            <a:ext cx="2219399" cy="1066799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  <w:t xml:space="preserve">Rules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767100" y="0"/>
                            <a:ext cx="2219399" cy="1066799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  <w:t xml:space="preserve">Main Menu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3767100" y="2114550"/>
                            <a:ext cx="2219399" cy="1066799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  <w:t xml:space="preserve">Game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876799" y="1066799"/>
                            <a:ext cx="0" cy="10478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triangl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986499" y="533400"/>
                            <a:ext cx="1747799" cy="158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2019300" y="533400"/>
                            <a:ext cx="1747800" cy="158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3767100" y="4229100"/>
                            <a:ext cx="2219399" cy="1066799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  <w:t xml:space="preserve">CPU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909600" y="4229100"/>
                            <a:ext cx="2219399" cy="1066799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  <w:t xml:space="preserve">Player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3767100" y="6019800"/>
                            <a:ext cx="2219399" cy="1066799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  <w:t xml:space="preserve">Card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2019299" y="3181349"/>
                            <a:ext cx="2857500" cy="104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triangl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876799" y="3181349"/>
                            <a:ext cx="0" cy="104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triangl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876799" y="5295899"/>
                            <a:ext cx="0" cy="72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019299" y="5295899"/>
                            <a:ext cx="1747799" cy="125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6624600" y="4229100"/>
                            <a:ext cx="2219399" cy="1066799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  <w:t xml:space="preserve">Lookup Tables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986499" y="4762500"/>
                            <a:ext cx="638099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5986500" y="2647950"/>
                            <a:ext cx="638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5302972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3029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7635"/>
        <w:tblGridChange w:id="0">
          <w:tblGrid>
            <w:gridCol w:w="1725"/>
            <w:gridCol w:w="7635"/>
          </w:tblGrid>
        </w:tblGridChange>
      </w:tblGrid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Component [1] - Main Menu</w:t>
            </w:r>
          </w:p>
        </w:tc>
      </w:tr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Integer between 1-4 inclusive</w:t>
            </w:r>
          </w:p>
        </w:tc>
      </w:tr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Rules, Menu for Settings, Menu for Game, Exit message, Invalid Input Warning</w:t>
            </w:r>
          </w:p>
        </w:tc>
      </w:tr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Dependencies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Rules, Game, Settings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Incremental Testing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435"/>
        <w:gridCol w:w="1125"/>
        <w:gridCol w:w="3660"/>
        <w:tblGridChange w:id="0">
          <w:tblGrid>
            <w:gridCol w:w="1140"/>
            <w:gridCol w:w="3435"/>
            <w:gridCol w:w="1125"/>
            <w:gridCol w:w="3660"/>
          </w:tblGrid>
        </w:tblGridChange>
      </w:tblGrid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Defect #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How To Correct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Input: ‘3’ -&gt; ‘return’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Attempt to go to settings then immediately return to main menu, infinite loop into stack overflow error occurs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Attempted fix at previous settings page bug resulting in undesirable behavior. Fixed by reverting change. (Removed creation of new scanner for settings method)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Regression Testing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435"/>
        <w:gridCol w:w="1125"/>
        <w:gridCol w:w="3660"/>
        <w:tblGridChange w:id="0">
          <w:tblGrid>
            <w:gridCol w:w="1140"/>
            <w:gridCol w:w="3435"/>
            <w:gridCol w:w="1125"/>
            <w:gridCol w:w="3660"/>
          </w:tblGrid>
        </w:tblGridChange>
      </w:tblGrid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Defect #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How To Correct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 further bugs found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7635"/>
        <w:tblGridChange w:id="0">
          <w:tblGrid>
            <w:gridCol w:w="1725"/>
            <w:gridCol w:w="7635"/>
          </w:tblGrid>
        </w:tblGridChange>
      </w:tblGrid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Component [2] - Rules</w:t>
            </w:r>
          </w:p>
        </w:tc>
      </w:tr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 containing the rules of the game then the main menu</w:t>
            </w:r>
          </w:p>
        </w:tc>
      </w:tr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Dependencies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Main Menu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Incremental Testing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435"/>
        <w:gridCol w:w="1125"/>
        <w:gridCol w:w="3660"/>
        <w:tblGridChange w:id="0">
          <w:tblGrid>
            <w:gridCol w:w="1140"/>
            <w:gridCol w:w="3435"/>
            <w:gridCol w:w="1125"/>
            <w:gridCol w:w="3660"/>
          </w:tblGrid>
        </w:tblGridChange>
      </w:tblGrid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Defect #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How To Correct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 further bugs found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Regression Testing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435"/>
        <w:gridCol w:w="1125"/>
        <w:gridCol w:w="3660"/>
        <w:tblGridChange w:id="0">
          <w:tblGrid>
            <w:gridCol w:w="1140"/>
            <w:gridCol w:w="3435"/>
            <w:gridCol w:w="1125"/>
            <w:gridCol w:w="3660"/>
          </w:tblGrid>
        </w:tblGridChange>
      </w:tblGrid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Defect #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How To Correct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 further bugs found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7635"/>
        <w:tblGridChange w:id="0">
          <w:tblGrid>
            <w:gridCol w:w="1725"/>
            <w:gridCol w:w="7635"/>
          </w:tblGrid>
        </w:tblGridChange>
      </w:tblGrid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Component [3] - Game</w:t>
            </w:r>
          </w:p>
        </w:tc>
      </w:tr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Integer 1-4 inclusive to select action, Integer 1-[MAX_CHIPS] inclusive to bet chips at beginning, [PLACEHOLDER FOR HAND SELECTION AFTER SPLIT]</w:t>
            </w:r>
          </w:p>
        </w:tc>
      </w:tr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Hands of players in ASCII, Game menu, </w:t>
            </w:r>
          </w:p>
        </w:tc>
      </w:tr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Dependencies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CPU, Player, Card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Incremental Testing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435"/>
        <w:gridCol w:w="1125"/>
        <w:gridCol w:w="3660"/>
        <w:tblGridChange w:id="0">
          <w:tblGrid>
            <w:gridCol w:w="1140"/>
            <w:gridCol w:w="3435"/>
            <w:gridCol w:w="1125"/>
            <w:gridCol w:w="3660"/>
          </w:tblGrid>
        </w:tblGridChange>
      </w:tblGrid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Defect #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How To Correct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Upon end game condition, final hands of players are not printed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Call printBoard() before checking end game conditions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AI is currently under development. Game breaking errors still occur during play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Finish AI and bug test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All players still able to select move option on their turn even if they have previously busted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Check for bust before player gets to decide their move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After player has busted or won the round, selecting Continue or Quit Game options have no effect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Ensure correct function is called with correct parameters set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On win condition, specific players not notified of their winnings, no clear winner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Print final hand, bets, and winnings of all players in a well-organized manner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On end game condition where human busts, all CPU choose to stay, game stuck in infinite loop of not selecting winner and CPU selecting stay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Redo end game conditions for ‘all stay’ case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On end game condition where all players choose to stay, no winner declared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Redo end game conditions for ‘all stay’ case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On end game condition where all players choose to stay, if player selects ‘Hit’ following turn, null pointer exception at insertCard()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Redo end game conditions for ‘all stay’ case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If human busts and CPU’s choose to stay, once game ends, player has no option to restart a new game, only Continue or Quit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Change menu options based off current game conditions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Regression Testing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435"/>
        <w:gridCol w:w="1125"/>
        <w:gridCol w:w="3660"/>
        <w:tblGridChange w:id="0">
          <w:tblGrid>
            <w:gridCol w:w="1140"/>
            <w:gridCol w:w="3435"/>
            <w:gridCol w:w="1125"/>
            <w:gridCol w:w="3660"/>
          </w:tblGrid>
        </w:tblGridChange>
      </w:tblGrid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Defect #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How To Correct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When dealing with aces hand value was off by one due to a misformed if/else if/else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changed the second if statement to an else if statement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Upon fixing [4] above, game not reset, automatic win for all players of previous game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Reset all game variables to defaults once game ends and clear winners list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515"/>
        <w:tblGridChange w:id="0">
          <w:tblGrid>
            <w:gridCol w:w="1845"/>
            <w:gridCol w:w="7515"/>
          </w:tblGrid>
        </w:tblGridChange>
      </w:tblGrid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Component [4] - Settings</w:t>
            </w:r>
          </w:p>
        </w:tc>
      </w:tr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strings “chips”, “cpus”, “return”, “difficulty” followed by an integer on a new line</w:t>
            </w:r>
          </w:p>
        </w:tc>
      </w:tr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Confirmation of the changing of the setting variable</w:t>
            </w:r>
          </w:p>
        </w:tc>
      </w:tr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Dependencies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Main Menu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Incremental Testing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435"/>
        <w:gridCol w:w="1125"/>
        <w:gridCol w:w="3660"/>
        <w:tblGridChange w:id="0">
          <w:tblGrid>
            <w:gridCol w:w="1140"/>
            <w:gridCol w:w="3435"/>
            <w:gridCol w:w="1125"/>
            <w:gridCol w:w="3660"/>
          </w:tblGrid>
        </w:tblGridChange>
      </w:tblGrid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Defect #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How To Correct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Settings does not print a string to confirm changes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Add print statement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The input of a keyword without an integer following causes out of bounds exception and crash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Add check statement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Regression Testing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435"/>
        <w:gridCol w:w="1125"/>
        <w:gridCol w:w="3660"/>
        <w:tblGridChange w:id="0">
          <w:tblGrid>
            <w:gridCol w:w="1140"/>
            <w:gridCol w:w="3435"/>
            <w:gridCol w:w="1125"/>
            <w:gridCol w:w="3660"/>
          </w:tblGrid>
        </w:tblGridChange>
      </w:tblGrid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Defect #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How To Correct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Settings page prints changes despite it failing to have made any changes as a result from fixing incremental test #1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Move print statement into else statement so that it only prints when successful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Settings page will print two error strings when inputting a keyword without a trailing 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Move try catch statement into if statement so it only executes upon proper input, not just when keyword is found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7635"/>
        <w:tblGridChange w:id="0">
          <w:tblGrid>
            <w:gridCol w:w="1725"/>
            <w:gridCol w:w="7635"/>
          </w:tblGrid>
        </w:tblGridChange>
      </w:tblGrid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Component [5] - Player</w:t>
            </w:r>
          </w:p>
        </w:tc>
      </w:tr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Dependencies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Card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Incremental Testing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435"/>
        <w:gridCol w:w="1125"/>
        <w:gridCol w:w="3660"/>
        <w:tblGridChange w:id="0">
          <w:tblGrid>
            <w:gridCol w:w="1140"/>
            <w:gridCol w:w="3435"/>
            <w:gridCol w:w="1125"/>
            <w:gridCol w:w="3660"/>
          </w:tblGrid>
        </w:tblGridChange>
      </w:tblGrid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Defect #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How To Correct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hand value is not calculated properly. Aces are always viewed as 1 point instead of possibly 11 and face cards are viewed as 11- 13 points respectively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Add extra check statement for aces and face cards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Regression Testing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435"/>
        <w:gridCol w:w="1125"/>
        <w:gridCol w:w="3660"/>
        <w:tblGridChange w:id="0">
          <w:tblGrid>
            <w:gridCol w:w="1140"/>
            <w:gridCol w:w="3435"/>
            <w:gridCol w:w="1125"/>
            <w:gridCol w:w="3660"/>
          </w:tblGrid>
        </w:tblGridChange>
      </w:tblGrid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Defect #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How To Correct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 further errors found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7635"/>
        <w:tblGridChange w:id="0">
          <w:tblGrid>
            <w:gridCol w:w="1725"/>
            <w:gridCol w:w="7635"/>
          </w:tblGrid>
        </w:tblGridChange>
      </w:tblGrid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Component [6] - CPU</w:t>
            </w:r>
          </w:p>
        </w:tc>
      </w:tr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Internal system call to play computer turns</w:t>
            </w:r>
          </w:p>
        </w:tc>
      </w:tr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Confirmation that CPU made a move</w:t>
            </w:r>
          </w:p>
        </w:tc>
      </w:tr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Dependencies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Lookup Tables, Card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Incremental Testing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435"/>
        <w:gridCol w:w="1125"/>
        <w:gridCol w:w="3660"/>
        <w:tblGridChange w:id="0">
          <w:tblGrid>
            <w:gridCol w:w="1140"/>
            <w:gridCol w:w="3435"/>
            <w:gridCol w:w="1125"/>
            <w:gridCol w:w="3660"/>
          </w:tblGrid>
        </w:tblGridChange>
      </w:tblGrid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Defect #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How To Correct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Out of bounds error when the CPU had an ace as one of their cards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Changed the access index of the softTables to match that of the respective card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9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Regression Testing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0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435"/>
        <w:gridCol w:w="1125"/>
        <w:gridCol w:w="3660"/>
        <w:tblGridChange w:id="0">
          <w:tblGrid>
            <w:gridCol w:w="1140"/>
            <w:gridCol w:w="3435"/>
            <w:gridCol w:w="1125"/>
            <w:gridCol w:w="3660"/>
          </w:tblGrid>
        </w:tblGridChange>
      </w:tblGrid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Defect #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How To Correct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Would continually stay instead of sometimes hitting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Not a problem with lookup table, error in revised switch statement. Adequately calls hit method when supposed to now.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575"/>
        <w:tblGridChange w:id="0">
          <w:tblGrid>
            <w:gridCol w:w="1785"/>
            <w:gridCol w:w="7575"/>
          </w:tblGrid>
        </w:tblGridChange>
      </w:tblGrid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Component [7] - Card</w:t>
            </w:r>
          </w:p>
        </w:tc>
      </w:tr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Random Seed</w:t>
            </w:r>
          </w:p>
        </w:tc>
      </w:tr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Suit, Value</w:t>
            </w:r>
          </w:p>
        </w:tc>
      </w:tr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Dependencies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Incremental Testing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435"/>
        <w:gridCol w:w="1125"/>
        <w:gridCol w:w="3660"/>
        <w:tblGridChange w:id="0">
          <w:tblGrid>
            <w:gridCol w:w="1140"/>
            <w:gridCol w:w="3435"/>
            <w:gridCol w:w="1125"/>
            <w:gridCol w:w="3660"/>
          </w:tblGrid>
        </w:tblGridChange>
      </w:tblGrid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Defect #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How To Correct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Ace value should either be 1 or 11 but it is only 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Add a check to see if the card is an ace, give it a special flag if it is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Regression Testing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435"/>
        <w:gridCol w:w="1125"/>
        <w:gridCol w:w="3660"/>
        <w:tblGridChange w:id="0">
          <w:tblGrid>
            <w:gridCol w:w="1140"/>
            <w:gridCol w:w="3435"/>
            <w:gridCol w:w="1125"/>
            <w:gridCol w:w="3660"/>
          </w:tblGrid>
        </w:tblGridChange>
      </w:tblGrid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Defect #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How To Correct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 further errors detected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605"/>
        <w:tblGridChange w:id="0">
          <w:tblGrid>
            <w:gridCol w:w="1755"/>
            <w:gridCol w:w="7605"/>
          </w:tblGrid>
        </w:tblGridChange>
      </w:tblGrid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Component [8] - Lookup Tables</w:t>
            </w:r>
          </w:p>
        </w:tc>
      </w:tr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Decisions for the AI</w:t>
            </w:r>
          </w:p>
        </w:tc>
      </w:tr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Dependencies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Incremental Testing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435"/>
        <w:gridCol w:w="1125"/>
        <w:gridCol w:w="3660"/>
        <w:tblGridChange w:id="0">
          <w:tblGrid>
            <w:gridCol w:w="1140"/>
            <w:gridCol w:w="3435"/>
            <w:gridCol w:w="1125"/>
            <w:gridCol w:w="3660"/>
          </w:tblGrid>
        </w:tblGridChange>
      </w:tblGrid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Defect #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How To Correct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 further errors detected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Regression Testing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0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435"/>
        <w:gridCol w:w="1125"/>
        <w:gridCol w:w="3660"/>
        <w:tblGridChange w:id="0">
          <w:tblGrid>
            <w:gridCol w:w="1140"/>
            <w:gridCol w:w="3435"/>
            <w:gridCol w:w="1125"/>
            <w:gridCol w:w="3660"/>
          </w:tblGrid>
        </w:tblGridChange>
      </w:tblGrid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Defect #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How To Correct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 further errors detected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i w:val="1"/>
        <w:sz w:val="24"/>
        <w:szCs w:val="24"/>
        <w:rtl w:val="0"/>
      </w:rPr>
      <w:t xml:space="preserve">Blackjack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CS 408 - Team 1 - Incremental and Regression Testing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Sean Kelley, Trevor Edris, Scott McClellan, Dan Sokoler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/Relationships>
</file>